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2B" w:rsidRDefault="00694EA2" w:rsidP="0078672B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694EA2">
        <w:rPr>
          <w:rFonts w:ascii="Times New Roman" w:hAnsi="Times New Roman" w:cs="Times New Roman"/>
          <w:b/>
          <w:noProof/>
          <w:color w:val="FF0000"/>
          <w:sz w:val="32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341078</wp:posOffset>
            </wp:positionH>
            <wp:positionV relativeFrom="paragraph">
              <wp:posOffset>-119049</wp:posOffset>
            </wp:positionV>
            <wp:extent cx="656811" cy="659959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6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72B">
        <w:rPr>
          <w:rFonts w:ascii="Times New Roman" w:hAnsi="Times New Roman" w:cs="Times New Roman"/>
          <w:b/>
          <w:color w:val="FF0000"/>
          <w:sz w:val="32"/>
          <w:szCs w:val="24"/>
        </w:rPr>
        <w:t>CHỦ</w:t>
      </w:r>
      <w:r w:rsidR="00734F14" w:rsidRPr="0089122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ĐỀ</w:t>
      </w:r>
      <w:r w:rsidR="0078672B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17</w:t>
      </w:r>
    </w:p>
    <w:p w:rsidR="00734F14" w:rsidRPr="00694EA2" w:rsidRDefault="00734F14" w:rsidP="008912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4EA2">
        <w:rPr>
          <w:rFonts w:ascii="Times New Roman" w:hAnsi="Times New Roman" w:cs="Times New Roman"/>
          <w:b/>
          <w:color w:val="FF0000"/>
          <w:sz w:val="28"/>
          <w:szCs w:val="28"/>
        </w:rPr>
        <w:t>TƯƠNG GIAO ĐỒ THỊ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y = ax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2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(a ≠ 0)  VÀ y = bx + c (b ≠ 0)</w:t>
      </w:r>
    </w:p>
    <w:p w:rsidR="00CD7951" w:rsidRPr="0089122E" w:rsidRDefault="00CD7951" w:rsidP="0089122E">
      <w:pPr>
        <w:rPr>
          <w:rFonts w:ascii="Times New Roman" w:hAnsi="Times New Roman" w:cs="Times New Roman"/>
          <w:b/>
          <w:sz w:val="24"/>
          <w:szCs w:val="24"/>
        </w:rPr>
      </w:pPr>
    </w:p>
    <w:p w:rsidR="00871D55" w:rsidRPr="0089122E" w:rsidRDefault="00871D55" w:rsidP="0089122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CC"/>
          <w:sz w:val="24"/>
          <w:szCs w:val="24"/>
        </w:rPr>
        <w:t>A/ PHƯƠNG PHÁP &amp; CÂU HỎI THƯỜNG GẶP.</w:t>
      </w:r>
    </w:p>
    <w:p w:rsidR="00CD7951" w:rsidRPr="0089122E" w:rsidRDefault="00734F14" w:rsidP="0089122E">
      <w:pPr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Lập phương trình hoàn</w:t>
      </w:r>
      <w:r w:rsidR="00CD7951" w:rsidRPr="0089122E">
        <w:rPr>
          <w:rFonts w:ascii="Times New Roman" w:hAnsi="Times New Roman" w:cs="Times New Roman"/>
          <w:b/>
          <w:color w:val="0070C0"/>
          <w:sz w:val="24"/>
          <w:szCs w:val="24"/>
        </w:rPr>
        <w:t>h độ giao điểm của (P) và (d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:rsidR="00734F14" w:rsidRPr="0089122E" w:rsidRDefault="00CD7951" w:rsidP="0089122E">
      <w:pPr>
        <w:ind w:left="1080" w:firstLine="360"/>
        <w:rPr>
          <w:rFonts w:ascii="Times New Roman" w:hAnsi="Times New Roman" w:cs="Times New Roman"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ax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= bx + c Hay 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</w:rPr>
        <w:t>ax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bx  - c = 0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  <w:t>(1)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7F3245" w:rsidRPr="0089122E" w:rsidRDefault="007F3245" w:rsidP="008912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1. Tìm giao điểm của hai đồ thị: (P): y = ax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 xml:space="preserve">2 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(a</w:t>
      </w:r>
      <w:r w:rsidRPr="0089122E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object w:dxaOrig="220" w:dyaOrig="220">
          <v:shape id="_x0000_i1025" type="#_x0000_t75" style="width:11.25pt;height:11.25pt" o:ole="">
            <v:imagedata r:id="rId8" o:title=""/>
          </v:shape>
          <o:OLEObject Type="Embed" ProgID="Equation.DSMT4" ShapeID="_x0000_i1025" DrawAspect="Content" ObjectID="_1594584051" r:id="rId9"/>
        </w:objec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0) và (d): y = bx + c.</w:t>
      </w:r>
    </w:p>
    <w:p w:rsidR="00871D55" w:rsidRPr="0089122E" w:rsidRDefault="00CD7951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Giải (1) tìm hoành độ giao điểm x =&gt; Tung độ giao điểm y =&gt; Tọa độ giao điểm</w:t>
      </w:r>
      <w:r w:rsidR="00871D55" w:rsidRPr="0089122E">
        <w:rPr>
          <w:rFonts w:ascii="Times New Roman" w:hAnsi="Times New Roman" w:cs="Times New Roman"/>
          <w:sz w:val="24"/>
          <w:szCs w:val="24"/>
        </w:rPr>
        <w:t>.</w:t>
      </w:r>
    </w:p>
    <w:p w:rsidR="007F3245" w:rsidRPr="0089122E" w:rsidRDefault="007F3245" w:rsidP="008912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CÂU HỎI thường gặp khi phương trình (1) có chứa tham số m:</w:t>
      </w:r>
    </w:p>
    <w:p w:rsidR="00CF5946" w:rsidRPr="0089122E" w:rsidRDefault="007F3245" w:rsidP="0089122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ab/>
      </w:r>
      <w:r w:rsidR="00CF5946"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1"/>
      </w:r>
      <w:r w:rsidR="00CF5946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Chứng minh (d) luôn cắt (P) tại hai điểm phân biệt</w:t>
      </w:r>
      <w:r w:rsidR="00CF5946" w:rsidRPr="0089122E">
        <w:rPr>
          <w:rFonts w:ascii="Times New Roman" w:hAnsi="Times New Roman" w:cs="Times New Roman"/>
          <w:color w:val="7030A0"/>
          <w:sz w:val="24"/>
          <w:szCs w:val="24"/>
        </w:rPr>
        <w:t>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Viết biểu thức ∆ của phương trình (1)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Biến đổi rồi chỉ ra ∆ là một biểu thức dương =&gt; Điều phải chứng minh.</w: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2"/>
      </w:r>
      <w:r w:rsidR="007F3245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biệt?</w:t>
      </w:r>
    </w:p>
    <w:p w:rsidR="0089122E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</w:t>
      </w:r>
    </w:p>
    <w:p w:rsidR="00734F14" w:rsidRPr="0089122E" w:rsidRDefault="007F3245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30"/>
          <w:sz w:val="24"/>
          <w:szCs w:val="24"/>
        </w:rPr>
        <w:object w:dxaOrig="700" w:dyaOrig="720">
          <v:shape id="_x0000_i1026" type="#_x0000_t75" style="width:35.05pt;height:36.3pt" o:ole="">
            <v:imagedata r:id="rId10" o:title=""/>
          </v:shape>
          <o:OLEObject Type="Embed" ProgID="Equation.DSMT4" ShapeID="_x0000_i1026" DrawAspect="Content" ObjectID="_1594584052" r:id="rId11"/>
        </w:objec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3"/>
      </w:r>
      <w:r w:rsidR="007F3245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tiếp xúc với (P)</w:t>
      </w:r>
      <w:r w:rsidR="00D055C7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(d cắt (p) tại điểm duy nhất)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?</w:t>
      </w:r>
    </w:p>
    <w:p w:rsidR="007F3245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tiếp xúc với (P)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nghiệm kép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7" type="#_x0000_t75" style="width:28.8pt;height:13.75pt" o:ole="">
            <v:imagedata r:id="rId12" o:title=""/>
          </v:shape>
          <o:OLEObject Type="Embed" ProgID="Equation.DSMT4" ShapeID="_x0000_i1027" DrawAspect="Content" ObjectID="_1594584053" r:id="rId13"/>
        </w:objec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4"/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âm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(hai điểm phân biệt nằm bên trái trục tung)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?</w:t>
      </w:r>
    </w:p>
    <w:p w:rsidR="007F3245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âm </w:t>
      </w:r>
    </w:p>
    <w:p w:rsidR="007F3245" w:rsidRPr="0089122E" w:rsidRDefault="007F3245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âm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8"/>
          <w:sz w:val="24"/>
          <w:szCs w:val="24"/>
        </w:rPr>
        <w:object w:dxaOrig="1219" w:dyaOrig="1480">
          <v:shape id="_x0000_i1028" type="#_x0000_t75" style="width:60.75pt;height:73.9pt" o:ole="">
            <v:imagedata r:id="rId14" o:title=""/>
          </v:shape>
          <o:OLEObject Type="Embed" ProgID="Equation.DSMT4" ShapeID="_x0000_i1028" DrawAspect="Content" ObjectID="_1594584054" r:id="rId15"/>
        </w:object>
      </w:r>
    </w:p>
    <w:p w:rsidR="00CF5946" w:rsidRPr="009036D1" w:rsidRDefault="003758C8" w:rsidP="009036D1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5"/>
      </w:r>
      <w:r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CF5946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dương? (hai điểm phân biệt nằm bên phải  trục tung)?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dương </w:t>
      </w:r>
    </w:p>
    <w:p w:rsidR="00CF5946" w:rsidRPr="0089122E" w:rsidRDefault="00CF5946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âm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8"/>
          <w:sz w:val="24"/>
          <w:szCs w:val="24"/>
        </w:rPr>
        <w:object w:dxaOrig="1219" w:dyaOrig="1480">
          <v:shape id="_x0000_i1029" type="#_x0000_t75" style="width:60.75pt;height:73.9pt" o:ole="">
            <v:imagedata r:id="rId16" o:title=""/>
          </v:shape>
          <o:OLEObject Type="Embed" ProgID="Equation.DSMT4" ShapeID="_x0000_i1029" DrawAspect="Content" ObjectID="_1594584055" r:id="rId17"/>
        </w:object>
      </w:r>
    </w:p>
    <w:p w:rsidR="00CF5946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6"/>
      </w:r>
      <w:r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CF5946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trái dấu? (hai điểm phân biệt nằm hai phía trục tung)?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trái dấu </w:t>
      </w:r>
    </w:p>
    <w:p w:rsidR="00CF5946" w:rsidRPr="0089122E" w:rsidRDefault="00CF5946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trái dấu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32"/>
          <w:sz w:val="24"/>
          <w:szCs w:val="24"/>
        </w:rPr>
        <w:object w:dxaOrig="1040" w:dyaOrig="760">
          <v:shape id="_x0000_i1030" type="#_x0000_t75" style="width:51.95pt;height:38.2pt" o:ole="">
            <v:imagedata r:id="rId18" o:title=""/>
          </v:shape>
          <o:OLEObject Type="Embed" ProgID="Equation.DSMT4" ShapeID="_x0000_i1030" DrawAspect="Content" ObjectID="_1594584056" r:id="rId19"/>
        </w:object>
      </w:r>
    </w:p>
    <w:p w:rsidR="009036D1" w:rsidRPr="00EF6D9E" w:rsidRDefault="003758C8" w:rsidP="0089122E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="009036D1" w:rsidRPr="00EF6D9E">
        <w:rPr>
          <w:rFonts w:ascii="Times New Roman" w:hAnsi="Times New Roman" w:cs="Times New Roman"/>
          <w:color w:val="7030A0"/>
          <w:sz w:val="24"/>
          <w:szCs w:val="24"/>
        </w:rPr>
        <w:sym w:font="Wingdings" w:char="F087"/>
      </w:r>
      <w:r w:rsidR="009036D1" w:rsidRPr="00EF6D9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9036D1" w:rsidRPr="00EF6D9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A, B sao cho </w:t>
      </w:r>
      <w:r w:rsidR="009036D1" w:rsidRPr="00EF6D9E">
        <w:rPr>
          <w:rFonts w:ascii="Cambria Math" w:hAnsi="Cambria Math" w:cs="Times New Roman"/>
          <w:i/>
          <w:color w:val="7030A0"/>
          <w:sz w:val="24"/>
          <w:szCs w:val="24"/>
        </w:rPr>
        <w:t>∆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AOB vuông tại O.</w:t>
      </w:r>
    </w:p>
    <w:p w:rsidR="009036D1" w:rsidRDefault="009036D1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B1: Tìm m để (d) cắt (P) tại hai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và B(x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F6D9E" w:rsidRPr="00EF6D9E" w:rsidRDefault="00EF6D9E" w:rsidP="00EF6D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Định lý viet cho hoành độ giao điểm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,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</w:p>
    <w:p w:rsidR="009036D1" w:rsidRDefault="009036D1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B2: Phương trình đường thẳng OA là y =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x  đi qua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=&gt;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1" type="#_x0000_t75" style="width:18.8pt;height:33.8pt" o:ole="">
            <v:imagedata r:id="rId20" o:title=""/>
          </v:shape>
          <o:OLEObject Type="Embed" ProgID="Equation.DSMT4" ShapeID="_x0000_i1031" DrawAspect="Content" ObjectID="_1594584057" r:id="rId21"/>
        </w:object>
      </w:r>
    </w:p>
    <w:p w:rsidR="009036D1" w:rsidRDefault="009036D1" w:rsidP="0090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Phương trình đường thẳng O</w:t>
      </w:r>
      <w:r w:rsidR="00EF6D9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là y = a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x  đi qua điểm </w:t>
      </w:r>
      <w:r w:rsidR="00EF6D9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(x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 =&gt; a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F6D9E"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2" type="#_x0000_t75" style="width:18.8pt;height:33.8pt" o:ole="">
            <v:imagedata r:id="rId22" o:title=""/>
          </v:shape>
          <o:OLEObject Type="Embed" ProgID="Equation.DSMT4" ShapeID="_x0000_i1032" DrawAspect="Content" ObjectID="_1594584058" r:id="rId23"/>
        </w:object>
      </w:r>
    </w:p>
    <w:p w:rsidR="00EF6D9E" w:rsidRDefault="00EF6D9E" w:rsidP="0090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B3: </w:t>
      </w:r>
      <w:r>
        <w:rPr>
          <w:rFonts w:ascii="Cambria Math" w:hAnsi="Cambria Math" w:cs="Times New Roman"/>
          <w:i/>
          <w:sz w:val="24"/>
          <w:szCs w:val="24"/>
        </w:rPr>
        <w:t>∆</w:t>
      </w:r>
      <w:r>
        <w:rPr>
          <w:rFonts w:ascii="Times New Roman" w:hAnsi="Times New Roman" w:cs="Times New Roman"/>
          <w:i/>
          <w:sz w:val="24"/>
          <w:szCs w:val="24"/>
        </w:rPr>
        <w:t xml:space="preserve"> AOB vuông tại O =&gt;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- 1 </w:t>
      </w:r>
      <w:r w:rsidRPr="00EF6D9E">
        <w:rPr>
          <w:rFonts w:ascii="Times New Roman" w:hAnsi="Times New Roman" w:cs="Times New Roman"/>
          <w:i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3" type="#_x0000_t75" style="width:18.8pt;height:33.8pt" o:ole="">
            <v:imagedata r:id="rId20" o:title=""/>
          </v:shape>
          <o:OLEObject Type="Embed" ProgID="Equation.DSMT4" ShapeID="_x0000_i1033" DrawAspect="Content" ObjectID="_1594584059" r:id="rId24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4" type="#_x0000_t75" style="width:18.8pt;height:33.8pt" o:ole="">
            <v:imagedata r:id="rId22" o:title=""/>
          </v:shape>
          <o:OLEObject Type="Embed" ProgID="Equation.DSMT4" ShapeID="_x0000_i1034" DrawAspect="Content" ObjectID="_1594584060" r:id="rId25"/>
        </w:object>
      </w:r>
      <w:r>
        <w:rPr>
          <w:rFonts w:ascii="Times New Roman" w:hAnsi="Times New Roman" w:cs="Times New Roman"/>
          <w:i/>
          <w:sz w:val="24"/>
          <w:szCs w:val="24"/>
        </w:rPr>
        <w:t>= - 1</w:t>
      </w:r>
    </w:p>
    <w:p w:rsidR="009036D1" w:rsidRPr="009036D1" w:rsidRDefault="00EF6D9E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Từ (P) thay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;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vào phương trình, kết hợp viet =&gt;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EF6D9E" w:rsidRPr="00EF6D9E" w:rsidRDefault="00EF6D9E" w:rsidP="00EF6D9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sym w:font="Wingdings" w:char="F088"/>
      </w:r>
      <w:r w:rsidRPr="00EF6D9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Pr="00EF6D9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A, B sao cho </w:t>
      </w:r>
      <w:r w:rsidRPr="00EF6D9E">
        <w:rPr>
          <w:rFonts w:ascii="Cambria Math" w:hAnsi="Cambria Math" w:cs="Times New Roman"/>
          <w:i/>
          <w:color w:val="7030A0"/>
          <w:sz w:val="24"/>
          <w:szCs w:val="24"/>
        </w:rPr>
        <w:t>∆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AOB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cân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tại O.</w:t>
      </w:r>
    </w:p>
    <w:p w:rsid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B1: Tìm m để (d) cắt (P) tại hai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và B(x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F6D9E" w:rsidRPr="00EF6D9E" w:rsidRDefault="00EF6D9E" w:rsidP="00EF6D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Định lý viet cho hoành độ giao điểm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,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</w:p>
    <w:p w:rsid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B2: Gọi H và K lần lượt là hình chiếu của A và B lên trục hoành</w:t>
      </w:r>
    </w:p>
    <w:p w:rsidR="00EF6D9E" w:rsidRDefault="00EF6D9E" w:rsidP="00EF6D9E">
      <w:pPr>
        <w:ind w:left="1440"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6D9E">
        <w:rPr>
          <w:rFonts w:ascii="Cambria Math" w:hAnsi="Cambria Math" w:cs="Times New Roman"/>
          <w:i/>
          <w:sz w:val="24"/>
          <w:szCs w:val="24"/>
        </w:rPr>
        <w:t>∆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AOB cân tại O</w:t>
      </w:r>
      <w:r>
        <w:rPr>
          <w:rFonts w:ascii="Times New Roman" w:hAnsi="Times New Roman" w:cs="Times New Roman"/>
          <w:i/>
          <w:sz w:val="24"/>
          <w:szCs w:val="24"/>
        </w:rPr>
        <w:t xml:space="preserve"> hay OA = OB </w:t>
      </w:r>
      <w:r w:rsidRPr="00EF6D9E">
        <w:rPr>
          <w:rFonts w:ascii="Times New Roman" w:hAnsi="Times New Roman" w:cs="Times New Roman"/>
          <w:i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i/>
          <w:sz w:val="24"/>
          <w:szCs w:val="24"/>
        </w:rPr>
        <w:t xml:space="preserve"> OA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OB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D9E">
        <w:sym w:font="Wingdings" w:char="F0F3"/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AH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+ OH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= BK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+ O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EF6D9E" w:rsidRPr="00EF6D9E" w:rsidRDefault="00EF6D9E" w:rsidP="00EF6D9E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EF6D9E">
        <w:rPr>
          <w:rFonts w:ascii="Cambria Math" w:hAnsi="Cambria Math" w:cs="Times New Roman"/>
          <w:i/>
          <w:sz w:val="24"/>
          <w:szCs w:val="24"/>
        </w:rPr>
        <w:sym w:font="Wingdings" w:char="F0F3"/>
      </w:r>
      <w:r>
        <w:rPr>
          <w:rFonts w:ascii="Cambria Math" w:hAnsi="Cambria Math" w:cs="Times New Roman"/>
          <w:i/>
          <w:sz w:val="24"/>
          <w:szCs w:val="24"/>
        </w:rPr>
        <w:t xml:space="preserve"> </w:t>
      </w:r>
      <w:r w:rsidRPr="00EF6D9E">
        <w:rPr>
          <w:rFonts w:ascii="Cambria Math" w:hAnsi="Cambria Math" w:cs="Times New Roman"/>
          <w:i/>
          <w:position w:val="-12"/>
          <w:sz w:val="24"/>
          <w:szCs w:val="24"/>
        </w:rPr>
        <w:object w:dxaOrig="1780" w:dyaOrig="380">
          <v:shape id="_x0000_i1035" type="#_x0000_t75" style="width:88.9pt;height:18.8pt" o:ole="">
            <v:imagedata r:id="rId26" o:title=""/>
          </v:shape>
          <o:OLEObject Type="Embed" ProgID="Equation.DSMT4" ShapeID="_x0000_i1035" DrawAspect="Content" ObjectID="_1594584061" r:id="rId27"/>
        </w:object>
      </w:r>
    </w:p>
    <w:p w:rsidR="00EF6D9E" w:rsidRP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Từ (P) thay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;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vào phương trình, kết hợp viet =&gt;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CF5946" w:rsidRPr="0089122E" w:rsidRDefault="00EF6D9E" w:rsidP="009036D1">
      <w:pPr>
        <w:ind w:firstLine="72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9"/>
      </w:r>
      <w:r w:rsidR="003758C8" w:rsidRPr="0089122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Tìm m để (d) cắt (P) tại hai điểm có hoành độ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1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,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thỏa mãn hệ thức f(x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1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,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)</w:t>
      </w:r>
      <w:r w:rsidR="003758C8" w:rsidRPr="0089122E">
        <w:rPr>
          <w:rFonts w:ascii="Times New Roman" w:hAnsi="Times New Roman" w:cs="Times New Roman"/>
          <w:color w:val="7030A0"/>
          <w:sz w:val="24"/>
          <w:szCs w:val="24"/>
        </w:rPr>
        <w:t xml:space="preserve"> ?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1: Xét phương trình hoành độ giao điểm (1). Rồi đi tìm m để (1) có hai nghiệm phân biệt.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2: Với điều kiện m tìm được ở Bước 1, ta viết biểu thức Viet cho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và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3: Biến đổi hệ thức f(x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) theo tổng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+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 và tích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>.x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4: Thay biểu thức Viet vào hệ thức f(x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), rồi giải phương trình ẩn </w:t>
      </w:r>
      <w:r w:rsidRPr="0089122E">
        <w:rPr>
          <w:rFonts w:ascii="Times New Roman" w:hAnsi="Times New Roman" w:cs="Times New Roman"/>
          <w:b/>
          <w:sz w:val="24"/>
          <w:szCs w:val="24"/>
        </w:rPr>
        <w:t>m</w:t>
      </w:r>
      <w:r w:rsidRPr="0089122E">
        <w:rPr>
          <w:rFonts w:ascii="Times New Roman" w:hAnsi="Times New Roman" w:cs="Times New Roman"/>
          <w:sz w:val="24"/>
          <w:szCs w:val="24"/>
        </w:rPr>
        <w:t xml:space="preserve"> sẽ tìm được tham số </w:t>
      </w:r>
      <w:r w:rsidRPr="0089122E">
        <w:rPr>
          <w:rFonts w:ascii="Times New Roman" w:hAnsi="Times New Roman" w:cs="Times New Roman"/>
          <w:b/>
          <w:sz w:val="24"/>
          <w:szCs w:val="24"/>
        </w:rPr>
        <w:t>m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734F14" w:rsidRPr="0089122E" w:rsidRDefault="00871D55" w:rsidP="0089122E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CC"/>
          <w:sz w:val="24"/>
          <w:szCs w:val="24"/>
        </w:rPr>
        <w:t>B/</w:t>
      </w:r>
      <w:r w:rsidR="00734F14" w:rsidRPr="0089122E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BÀI TẬP VẬN DỤNG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 w:rsidRPr="0089122E">
        <w:rPr>
          <w:rFonts w:ascii="Times New Roman" w:hAnsi="Times New Roman" w:cs="Times New Roman"/>
          <w:sz w:val="24"/>
          <w:szCs w:val="24"/>
        </w:rPr>
        <w:t xml:space="preserve">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6" type="#_x0000_t75" style="width:44.45pt;height:30.7pt" o:ole="">
            <v:imagedata r:id="rId28" o:title=""/>
          </v:shape>
          <o:OLEObject Type="Embed" ProgID="Equation.3" ShapeID="_x0000_i1036" DrawAspect="Content" ObjectID="_1594584062" r:id="rId29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 = 2x - 2. Chứng tỏ rằng đường thẳng (d) và parabol (P) có điểm chung duy nhất. Xác định toạ độ điểm chung đó</w:t>
      </w:r>
      <w:r w:rsidR="002A2D8A" w:rsidRPr="0089122E">
        <w:rPr>
          <w:rFonts w:ascii="Times New Roman" w:hAnsi="Times New Roman" w:cs="Times New Roman"/>
          <w:sz w:val="24"/>
          <w:szCs w:val="24"/>
        </w:rPr>
        <w:t>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89122E">
        <w:rPr>
          <w:rFonts w:ascii="Times New Roman" w:hAnsi="Times New Roman" w:cs="Times New Roman"/>
          <w:sz w:val="24"/>
          <w:szCs w:val="24"/>
        </w:rPr>
        <w:t>2. Trên mặt phẳng tọa độ Oxy cho đường thẳng (d): y = -x + 6 và parabol (P):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a) Tìm tọa độ các giao điểm của (d) và (P).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b) Gọi A, B là hai giao điểm của (d) và (P). Tính diện tích tam giác OAB.</w:t>
      </w:r>
    </w:p>
    <w:p w:rsidR="002A2D8A" w:rsidRPr="0089122E" w:rsidRDefault="004F0AC1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302260</wp:posOffset>
            </wp:positionV>
            <wp:extent cx="1697990" cy="1343660"/>
            <wp:effectExtent l="19050" t="0" r="0" b="0"/>
            <wp:wrapSquare wrapText="bothSides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Bài 3</w:t>
      </w:r>
      <w:r w:rsidR="002A2D8A"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A2D8A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Cho hai hàm số (P): </w:t>
      </w:r>
      <w:r w:rsidR="002A2D8A"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37" type="#_x0000_t75" style="width:41.95pt;height:31.3pt" o:ole="">
            <v:imagedata r:id="rId31" o:title=""/>
          </v:shape>
          <o:OLEObject Type="Embed" ProgID="Equation.DSMT4" ShapeID="_x0000_i1037" DrawAspect="Content" ObjectID="_1594584063" r:id="rId32"/>
        </w:object>
      </w:r>
      <w:r w:rsidR="002A2D8A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(d): </w:t>
      </w:r>
      <w:r w:rsidR="002A2D8A"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260" w:dyaOrig="620">
          <v:shape id="_x0000_i1038" type="#_x0000_t75" style="width:63.25pt;height:31.3pt" o:ole="">
            <v:imagedata r:id="rId33" o:title=""/>
          </v:shape>
          <o:OLEObject Type="Embed" ProgID="Equation.DSMT4" ShapeID="_x0000_i1038" DrawAspect="Content" ObjectID="_1594584064" r:id="rId34"/>
        </w:object>
      </w:r>
    </w:p>
    <w:p w:rsidR="002A2D8A" w:rsidRPr="0089122E" w:rsidRDefault="002A2D8A" w:rsidP="0089122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a) Vẽ đồ thị (P) và (d) trên cùng một hệ trục toạ độ.</w:t>
      </w:r>
    </w:p>
    <w:p w:rsidR="002A2D8A" w:rsidRPr="0089122E" w:rsidRDefault="002A2D8A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b) Tìm toạ độ các giao điểm của (P) và (d).</w:t>
      </w:r>
    </w:p>
    <w:p w:rsidR="004F0AC1" w:rsidRPr="0089122E" w:rsidRDefault="0089122E" w:rsidP="0089122E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b/>
          <w:color w:val="000000"/>
          <w:sz w:val="24"/>
          <w:szCs w:val="24"/>
        </w:rPr>
        <w:t>Bài 4</w:t>
      </w:r>
      <w:r w:rsidR="004F0AC1" w:rsidRPr="0089122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F0AC1" w:rsidRPr="0089122E">
        <w:rPr>
          <w:rFonts w:ascii="Times New Roman" w:hAnsi="Times New Roman"/>
          <w:color w:val="000000"/>
          <w:sz w:val="24"/>
          <w:szCs w:val="24"/>
        </w:rPr>
        <w:t>Biết rằng đường cong trong hình vẽ bên là một parabol y = ax</w:t>
      </w:r>
      <w:r w:rsidR="004F0AC1" w:rsidRPr="0089122E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4F0AC1" w:rsidRPr="0089122E">
        <w:rPr>
          <w:rFonts w:ascii="Times New Roman" w:hAnsi="Times New Roman"/>
          <w:color w:val="000000"/>
          <w:sz w:val="24"/>
          <w:szCs w:val="24"/>
        </w:rPr>
        <w:t>.</w:t>
      </w:r>
    </w:p>
    <w:p w:rsidR="004F0AC1" w:rsidRPr="0089122E" w:rsidRDefault="004F0AC1" w:rsidP="0089122E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color w:val="000000"/>
          <w:sz w:val="24"/>
          <w:szCs w:val="24"/>
        </w:rPr>
        <w:t>a) Tìm hệ số a.</w:t>
      </w:r>
    </w:p>
    <w:p w:rsidR="004F0AC1" w:rsidRPr="0089122E" w:rsidRDefault="004F0AC1" w:rsidP="0089122E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color w:val="000000"/>
          <w:sz w:val="24"/>
          <w:szCs w:val="24"/>
        </w:rPr>
        <w:t xml:space="preserve">b) Gọi M và N là các giao điểm của đường thẳng y = x + 4 với parabol. Tìm tọa độ của các điểm M và N. </w:t>
      </w:r>
    </w:p>
    <w:p w:rsidR="002A2D8A" w:rsidRPr="0089122E" w:rsidRDefault="0089122E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>Bài 5</w:t>
      </w:r>
      <w:r w:rsidR="002A2D8A"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Tìm toạ độ giao điểm A và B của đồ thị hai hàm số y = 2x + 3 và y = x</w:t>
      </w:r>
      <w:r w:rsidR="002A2D8A"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. Gọi D và C lần lượt là hình chiếu vuông góc của A và B trên trục hoành. Tính S</w:t>
      </w:r>
      <w:r w:rsidR="002A2D8A"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ABCD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067E2" w:rsidRPr="0089122E" w:rsidRDefault="007067E2" w:rsidP="008912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: Trong mặt phẳng toạ độ Oxy, cho Parabol (P) :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softHyphen/>
        <w:t>ờng thẳng (d) : y = 2x + 3</w:t>
      </w:r>
    </w:p>
    <w:p w:rsidR="007067E2" w:rsidRPr="0089122E" w:rsidRDefault="007067E2" w:rsidP="0089122E">
      <w:pPr>
        <w:autoSpaceDE w:val="0"/>
        <w:autoSpaceDN w:val="0"/>
        <w:adjustRightInd w:val="0"/>
        <w:ind w:firstLine="741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a) Chứng minh rằng (d) và (P) có hai điểm chung phân biệt </w:t>
      </w:r>
    </w:p>
    <w:p w:rsidR="002A2D8A" w:rsidRPr="0089122E" w:rsidRDefault="007067E2" w:rsidP="0089122E">
      <w:pPr>
        <w:autoSpaceDE w:val="0"/>
        <w:autoSpaceDN w:val="0"/>
        <w:adjustRightInd w:val="0"/>
        <w:ind w:firstLine="741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b) Gọi A và B là các điểm chung của (d) và (P) . Tính diện tích tam giác OAB ( O là gốc toạ độ)</w:t>
      </w:r>
    </w:p>
    <w:p w:rsidR="007067E2" w:rsidRPr="0089122E" w:rsidRDefault="007067E2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: Cho hàm số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có đồ thị (P) và đường thẳng (d) đi qua điểm M (1;2) có hệ số góc k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20">
          <v:shape id="_x0000_i1039" type="#_x0000_t75" style="width:11.25pt;height:11.25pt" o:ole="">
            <v:imagedata r:id="rId35" o:title=""/>
          </v:shape>
          <o:OLEObject Type="Embed" ProgID="Equation.DSMT4" ShapeID="_x0000_i1039" DrawAspect="Content" ObjectID="_1594584065" r:id="rId36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7067E2" w:rsidRPr="0089122E" w:rsidRDefault="007067E2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a/ Chứng minh rằng với mọi giá trị k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20">
          <v:shape id="_x0000_i1040" type="#_x0000_t75" style="width:11.25pt;height:11.25pt" o:ole="">
            <v:imagedata r:id="rId35" o:title=""/>
          </v:shape>
          <o:OLEObject Type="Embed" ProgID="Equation.DSMT4" ShapeID="_x0000_i1040" DrawAspect="Content" ObjectID="_1594584066" r:id="rId37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0. đường thẳng (d) luôn cắt (P) tại hai điểm phân biệt A và B.</w:t>
      </w:r>
    </w:p>
    <w:p w:rsidR="007067E2" w:rsidRPr="0089122E" w:rsidRDefault="007067E2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b/ Gọi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 và 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B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hoành độ của hai điểm A và B. Chứng minh rằng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380" w:dyaOrig="360">
          <v:shape id="_x0000_i1041" type="#_x0000_t75" style="width:118.95pt;height:18.15pt" o:ole="">
            <v:imagedata r:id="rId38" o:title=""/>
          </v:shape>
          <o:OLEObject Type="Embed" ProgID="Equation.DSMT4" ShapeID="_x0000_i1041" DrawAspect="Content" ObjectID="_1594584067" r:id="rId39"/>
        </w:object>
      </w:r>
    </w:p>
    <w:p w:rsidR="007067E2" w:rsidRPr="0089122E" w:rsidRDefault="00F427B5" w:rsidP="0089122E">
      <w:pPr>
        <w:tabs>
          <w:tab w:val="left" w:pos="720"/>
        </w:tabs>
        <w:ind w:right="459"/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Bài </w:t>
      </w:r>
      <w:r w:rsidR="0089122E"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8</w:t>
      </w:r>
      <w:r w:rsidRPr="0089122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>Trong mặt phẳng toạ độ Oxy cho parabol (P): y = -x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da-DK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 xml:space="preserve"> và đường thẳng (d): y = mx + 2 (m là tham số).</w:t>
      </w:r>
      <w:r w:rsidRPr="0089122E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>Tìm m để (d) cắt (P) tại một điểm duy nhất.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9</w:t>
      </w:r>
      <w:r w:rsidRPr="0089122E">
        <w:rPr>
          <w:rFonts w:ascii="Times New Roman" w:hAnsi="Times New Roman" w:cs="Times New Roman"/>
          <w:sz w:val="24"/>
          <w:szCs w:val="24"/>
        </w:rPr>
        <w:t xml:space="preserve">: 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2" type="#_x0000_t75" style="width:51.95pt;height:30.7pt" o:ole="">
            <v:imagedata r:id="rId40" o:title=""/>
          </v:shape>
          <o:OLEObject Type="Embed" ProgID="Equation.3" ShapeID="_x0000_i1042" DrawAspect="Content" ObjectID="_1594584068" r:id="rId41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=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x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+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m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a)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có điểm chung duy nhất.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b)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cắt nhau tại hai điểm phân biệt.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c)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không có điểm chung</w:t>
      </w:r>
    </w:p>
    <w:p w:rsidR="00734F14" w:rsidRPr="0089122E" w:rsidRDefault="0089122E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>Bài 10</w:t>
      </w:r>
      <w:r w:rsidR="00734F14" w:rsidRPr="0089122E">
        <w:rPr>
          <w:rFonts w:ascii="Times New Roman" w:hAnsi="Times New Roman" w:cs="Times New Roman"/>
          <w:b/>
          <w:sz w:val="24"/>
          <w:szCs w:val="24"/>
        </w:rPr>
        <w:t>:</w:t>
      </w:r>
      <w:r w:rsidR="00734F14" w:rsidRPr="0089122E">
        <w:rPr>
          <w:rFonts w:ascii="Times New Roman" w:hAnsi="Times New Roman" w:cs="Times New Roman"/>
          <w:sz w:val="24"/>
          <w:szCs w:val="24"/>
        </w:rPr>
        <w:t xml:space="preserve"> Cho Parabol (P): </w:t>
      </w:r>
      <w:r w:rsidR="00734F14" w:rsidRPr="0089122E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3" type="#_x0000_t75" style="width:33.8pt;height:18.15pt" o:ole="">
            <v:imagedata r:id="rId42" o:title=""/>
          </v:shape>
          <o:OLEObject Type="Embed" ProgID="Equation.3" ShapeID="_x0000_i1043" DrawAspect="Content" ObjectID="_1594584069" r:id="rId43"/>
        </w:object>
      </w:r>
      <w:r w:rsidR="00734F14"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</w:t>
      </w:r>
      <w:r w:rsidR="00871D55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="00734F14" w:rsidRPr="0089122E">
        <w:rPr>
          <w:rFonts w:ascii="Times New Roman" w:hAnsi="Times New Roman" w:cs="Times New Roman"/>
          <w:sz w:val="24"/>
          <w:szCs w:val="24"/>
        </w:rPr>
        <w:t>=</w:t>
      </w:r>
      <w:r w:rsidR="00871D55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="00734F14" w:rsidRPr="0089122E">
        <w:rPr>
          <w:rFonts w:ascii="Times New Roman" w:hAnsi="Times New Roman" w:cs="Times New Roman"/>
          <w:sz w:val="24"/>
          <w:szCs w:val="24"/>
        </w:rPr>
        <w:t>ax+b. Tìm a và b để đường thẳng (d) và parabol (P) tiếp xúc nhau tại điểm A(1;1)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11</w:t>
      </w:r>
      <w:r w:rsidRPr="0089122E">
        <w:rPr>
          <w:rFonts w:ascii="Times New Roman" w:hAnsi="Times New Roman" w:cs="Times New Roman"/>
          <w:sz w:val="24"/>
          <w:szCs w:val="24"/>
        </w:rPr>
        <w:t xml:space="preserve">: 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44" type="#_x0000_t75" style="width:44.45pt;height:30.7pt" o:ole="">
            <v:imagedata r:id="rId44" o:title=""/>
          </v:shape>
          <o:OLEObject Type="Embed" ProgID="Equation.3" ShapeID="_x0000_i1044" DrawAspect="Content" ObjectID="_1594584070" r:id="rId45"/>
        </w:objec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a) </w:t>
      </w:r>
      <w:r w:rsidR="00734F14" w:rsidRPr="0089122E">
        <w:rPr>
          <w:rFonts w:ascii="Times New Roman" w:hAnsi="Times New Roman" w:cs="Times New Roman"/>
          <w:sz w:val="24"/>
          <w:szCs w:val="24"/>
        </w:rPr>
        <w:t>Viết phương trình đường thẳng (d) có hệ số góc là k và đi qua điểm M(1,5;-1)</w: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b)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k để đường thẳng (d) và Parabol (P) tiếp xúc nhau</w: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c)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k để đường thẳng (d) và Parabol (P) cắt nhau tại hai điểm phân biệt</w:t>
      </w:r>
    </w:p>
    <w:p w:rsidR="002A2D8A" w:rsidRPr="0089122E" w:rsidRDefault="0089122E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>Bài 12</w:t>
      </w:r>
      <w:r w:rsidR="002A2D8A"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Trong mặt phẳng tọa độ Oxy, cho đương thẳng (d): y = mx + 5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a) Chứng minh rằng (d) luôn đi qua điểm A(0; 5) với mọi giá trị của m?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b) Tìm tất cả giá trị của m để đường thẳng (d) cắt Parabol (P):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tại hai điểm phân biệt có hoành độ lần lượt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(với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&lt;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) sao cho |x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| &gt; |x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|?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jc w:val="both"/>
      </w:pPr>
      <w:r w:rsidRPr="0089122E">
        <w:rPr>
          <w:b/>
        </w:rPr>
        <w:t xml:space="preserve">Bài </w:t>
      </w:r>
      <w:r w:rsidR="0089122E" w:rsidRPr="0089122E">
        <w:rPr>
          <w:b/>
        </w:rPr>
        <w:t>13</w:t>
      </w:r>
      <w:r w:rsidRPr="0089122E">
        <w:rPr>
          <w:b/>
        </w:rPr>
        <w:t xml:space="preserve">: </w:t>
      </w:r>
      <w:r w:rsidRPr="0089122E">
        <w:t>Trong mặt phẳng tọa độ Oxy cho parabol (P): y = x</w:t>
      </w:r>
      <w:r w:rsidRPr="0089122E">
        <w:rPr>
          <w:vertAlign w:val="superscript"/>
        </w:rPr>
        <w:t>2</w:t>
      </w:r>
      <w:r w:rsidRPr="0089122E">
        <w:t>, và đường thẳng (d): y = 3x + m</w:t>
      </w:r>
      <w:r w:rsidRPr="0089122E">
        <w:rPr>
          <w:vertAlign w:val="superscript"/>
        </w:rPr>
        <w:t xml:space="preserve">2 </w:t>
      </w:r>
      <w:r w:rsidRPr="0089122E">
        <w:t>- 1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122E">
        <w:lastRenderedPageBreak/>
        <w:t>a) Chứng minh (d) luôn cắt (P) tại hai điểm phân biệt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122E">
        <w:t>b) Gọi x</w:t>
      </w:r>
      <w:r w:rsidRPr="0089122E">
        <w:rPr>
          <w:vertAlign w:val="subscript"/>
        </w:rPr>
        <w:t>1</w:t>
      </w:r>
      <w:r w:rsidRPr="0089122E">
        <w:t>, x</w:t>
      </w:r>
      <w:r w:rsidRPr="0089122E">
        <w:rPr>
          <w:vertAlign w:val="subscript"/>
        </w:rPr>
        <w:t>2</w:t>
      </w:r>
      <w:r w:rsidRPr="0089122E">
        <w:t xml:space="preserve">  là hoành độ các giao điểm của (d) và (P) . Tìm m để: (x</w:t>
      </w:r>
      <w:r w:rsidRPr="0089122E">
        <w:rPr>
          <w:vertAlign w:val="subscript"/>
        </w:rPr>
        <w:t>1</w:t>
      </w:r>
      <w:r w:rsidRPr="0089122E">
        <w:t>+1)(x</w:t>
      </w:r>
      <w:r w:rsidRPr="0089122E">
        <w:rPr>
          <w:vertAlign w:val="subscript"/>
        </w:rPr>
        <w:t>2</w:t>
      </w:r>
      <w:r w:rsidRPr="0089122E">
        <w:t>+1)</w:t>
      </w:r>
      <w:r w:rsidRPr="0089122E">
        <w:rPr>
          <w:vertAlign w:val="subscript"/>
        </w:rPr>
        <w:t xml:space="preserve"> </w:t>
      </w:r>
      <w:r w:rsidRPr="0089122E">
        <w:t>= 1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14</w:t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</w:rPr>
        <w:t xml:space="preserve">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45" type="#_x0000_t75" style="width:43.2pt;height:31.3pt" o:ole="">
            <v:imagedata r:id="rId46" o:title=""/>
          </v:shape>
          <o:OLEObject Type="Embed" ProgID="Equation.DSMT4" ShapeID="_x0000_i1045" DrawAspect="Content" ObjectID="_1594584071" r:id="rId47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046" type="#_x0000_t75" style="width:107.05pt;height:31.3pt" o:ole="">
            <v:imagedata r:id="rId48" o:title=""/>
          </v:shape>
          <o:OLEObject Type="Embed" ProgID="Equation.DSMT4" ShapeID="_x0000_i1046" DrawAspect="Content" ObjectID="_1594584072" r:id="rId49"/>
        </w:object>
      </w:r>
    </w:p>
    <w:p w:rsidR="002A2D8A" w:rsidRPr="0089122E" w:rsidRDefault="002A2D8A" w:rsidP="0089122E">
      <w:pPr>
        <w:ind w:left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>a) Với m = 1, xác định tọa độ giao điểm A, B của ( d) và ( P)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>b) Tìm các giá trị của m để (d) cắt (P) tại hai điểm phân biệt có hoành độ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>,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 sao cho: </w:t>
      </w:r>
      <w:r w:rsidRPr="0089122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047" type="#_x0000_t75" style="width:58.85pt;height:20.05pt" o:ole="">
            <v:imagedata r:id="rId50" o:title=""/>
          </v:shape>
          <o:OLEObject Type="Embed" ProgID="Equation.DSMT4" ShapeID="_x0000_i1047" DrawAspect="Content" ObjectID="_1594584073" r:id="rId51"/>
        </w:object>
      </w:r>
    </w:p>
    <w:p w:rsidR="002A2D8A" w:rsidRPr="0089122E" w:rsidRDefault="002A2D8A" w:rsidP="0089122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15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Cho parabol (P) 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 : y = 2x – m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+ 9.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a) Tìm tọa độ các giao điểm của parabol (P) và đường thẳng (d) khi m = 1.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b) Tìm m để đường thẳng (d) cắt parabol (P) tại hai điểm nằm về hai phía của trục tung.</w:t>
      </w:r>
    </w:p>
    <w:p w:rsidR="002A2D8A" w:rsidRPr="0089122E" w:rsidRDefault="002A2D8A" w:rsidP="0089122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16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Cho Parabol (P): y = -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 y = mx - 1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a) CMR với mọi m thì (d) luôn cắt (P) tại 2 điểm phân biệt.</w:t>
      </w:r>
    </w:p>
    <w:p w:rsidR="002A2D8A" w:rsidRPr="0089122E" w:rsidRDefault="002A2D8A" w:rsidP="003476F8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b) Gọi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,x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là các hoành độ giao điểm củ</w:t>
      </w:r>
      <w:r w:rsidR="003476F8">
        <w:rPr>
          <w:rFonts w:ascii="Times New Roman" w:hAnsi="Times New Roman" w:cs="Times New Roman"/>
          <w:sz w:val="24"/>
          <w:szCs w:val="24"/>
          <w:lang w:val="nl-NL"/>
        </w:rPr>
        <w:t xml:space="preserve">a (d) và (P). Tìm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m để :</w:t>
      </w:r>
      <w:r w:rsidR="003476F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2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+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-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= 3.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17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Cho parabol (P): y = </w:t>
      </w:r>
      <w:r w:rsidRPr="0089122E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520" w:dyaOrig="700">
          <v:shape id="_x0000_i1048" type="#_x0000_t75" style="width:26.3pt;height:35.05pt" o:ole="">
            <v:imagedata r:id="rId52" o:title=""/>
          </v:shape>
          <o:OLEObject Type="Embed" ProgID="Equation.DSMT4" ShapeID="_x0000_i1048" DrawAspect="Content" ObjectID="_1594584074" r:id="rId53"/>
        </w:objec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(d): y = mx + 1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a) Chứng minh với mọi giá trị của m đường thẳng (d) luôn cắt parabol (P) tại hai điểm phân biệt.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b) Gọi A, B là hai giao điểm của (d) và (P). Tính diện tích tam giác OAB theo m ( O là gốc toạ độ ).</w:t>
      </w:r>
    </w:p>
    <w:p w:rsidR="004F0AC1" w:rsidRPr="0089122E" w:rsidRDefault="004F0AC1" w:rsidP="003476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Trong mặt phẳng tọa độ Oxy, cho đường thẳng (d):</w:t>
      </w:r>
      <w:r w:rsidRPr="0089122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59" w:dyaOrig="320">
          <v:shape id="_x0000_i1049" type="#_x0000_t75" style="width:68.25pt;height:16.3pt" o:ole="">
            <v:imagedata r:id="rId54" o:title=""/>
          </v:shape>
          <o:OLEObject Type="Embed" ProgID="Equation.DSMT4" ShapeID="_x0000_i1049" DrawAspect="Content" ObjectID="_1594584075" r:id="rId5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parabol (P): </w:t>
      </w:r>
      <w:r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20" w:dyaOrig="620">
          <v:shape id="_x0000_i1050" type="#_x0000_t75" style="width:40.7pt;height:31.3pt" o:ole="">
            <v:imagedata r:id="rId56" o:title=""/>
          </v:shape>
          <o:OLEObject Type="Embed" ProgID="Equation.DSMT4" ShapeID="_x0000_i1050" DrawAspect="Content" ObjectID="_1594584076" r:id="rId57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0AC1" w:rsidRPr="0089122E" w:rsidRDefault="004F0AC1" w:rsidP="003476F8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a) Tìm m để đường thẳng (d) đi qua điểm A(-1; 3).</w:t>
      </w:r>
    </w:p>
    <w:p w:rsidR="004F0AC1" w:rsidRPr="0089122E" w:rsidRDefault="004F0AC1" w:rsidP="003476F8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b) Tìm m để (d) cắt (P) tại hai điểm phân biệt có tọa độ (x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;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3476F8">
        <w:rPr>
          <w:rFonts w:ascii="Times New Roman" w:hAnsi="Times New Roman" w:cs="Times New Roman"/>
          <w:color w:val="000000"/>
          <w:sz w:val="24"/>
          <w:szCs w:val="24"/>
        </w:rPr>
        <w:t>) ,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(x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;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) sao cho</w:t>
      </w:r>
      <w:r w:rsidR="00347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80" w:dyaOrig="400">
          <v:shape id="_x0000_i1051" type="#_x0000_t75" style="width:108.95pt;height:20.05pt" o:ole="">
            <v:imagedata r:id="rId58" o:title=""/>
          </v:shape>
          <o:OLEObject Type="Embed" ProgID="Equation.DSMT4" ShapeID="_x0000_i1051" DrawAspect="Content" ObjectID="_1594584077" r:id="rId59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7067E2" w:rsidRPr="0089122E" w:rsidRDefault="007067E2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Trong mặt phẳng toạ độ Oxy cho Parabol (P) có phương trình: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 có phương trình: y = 2mx – 2m + 3 (m là tham số)</w:t>
      </w:r>
    </w:p>
    <w:p w:rsidR="007067E2" w:rsidRPr="0089122E" w:rsidRDefault="007067E2" w:rsidP="0089122E">
      <w:pPr>
        <w:ind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a) Tìm toạ độ các điểm thuộc (P) biết tung độ của chúng bằng 2</w:t>
      </w:r>
    </w:p>
    <w:p w:rsidR="003E4AEC" w:rsidRPr="0089122E" w:rsidRDefault="007067E2" w:rsidP="0089122E">
      <w:pPr>
        <w:ind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b) Chứng minh rằng (P) và (d) cắt nhau tại hai điểm phân biệt với mọi m. Gọi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80" w:dyaOrig="360">
          <v:shape id="_x0000_i1052" type="#_x0000_t75" style="width:28.8pt;height:18.15pt" o:ole="">
            <v:imagedata r:id="rId60" o:title=""/>
          </v:shape>
          <o:OLEObject Type="Embed" ProgID="Equation.DSMT4" ShapeID="_x0000_i1052" DrawAspect="Content" ObjectID="_1594584078" r:id="rId61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là các tung độ giao điểm của (P) và (d), tìm m để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80" w:dyaOrig="360">
          <v:shape id="_x0000_i1053" type="#_x0000_t75" style="width:53.85pt;height:18.15pt" o:ole="">
            <v:imagedata r:id="rId62" o:title=""/>
          </v:shape>
          <o:OLEObject Type="Embed" ProgID="Equation.DSMT4" ShapeID="_x0000_i1053" DrawAspect="Content" ObjectID="_1594584079" r:id="rId63"/>
        </w:object>
      </w:r>
    </w:p>
    <w:p w:rsidR="007067E2" w:rsidRPr="0089122E" w:rsidRDefault="0089122E" w:rsidP="0089122E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Bài 20</w:t>
      </w:r>
      <w:r w:rsidR="007067E2"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lang w:val="es-ES"/>
        </w:rPr>
        <w:t>Cho Parbol (P): y = x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ES"/>
        </w:rPr>
        <w:t>2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và đường thẳng (d): y = (m +2)x – m + 6. Tìm m để đường thẳng (d) cắt Parabol (P) tại hai điểm phân biệt có hoành độ dương.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21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parabol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(P) và đường thẳng y = mx (d), với m là tham số.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1/ Tìm các giá trị của m để (P) và (d) cắt nhau tại điểm có tung độ bằng 9.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2/ Tìm các giá trị của m để (P) và (d) cắt nhau tại 2 điểm, mà khoảng cách giữa hai điểm này bằng </w:t>
      </w:r>
      <w:r w:rsidRPr="0089122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80" w:dyaOrig="360">
          <v:shape id="_x0000_i1054" type="#_x0000_t75" style="width:18.8pt;height:18.15pt" o:ole="">
            <v:imagedata r:id="rId64" o:title=""/>
          </v:shape>
          <o:OLEObject Type="Embed" ProgID="Equation.DSMT4" ShapeID="_x0000_i1054" DrawAspect="Content" ObjectID="_1594584080" r:id="rId65"/>
        </w:object>
      </w:r>
    </w:p>
    <w:p w:rsidR="00F427B5" w:rsidRPr="0089122E" w:rsidRDefault="0089122E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Cho parabol (P) và đường thẳng (d) có phương trình lần lượt là  </w:t>
      </w:r>
      <w:r w:rsidR="00F427B5" w:rsidRPr="0089122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40" w:dyaOrig="380">
          <v:shape id="_x0000_i1055" type="#_x0000_t75" style="width:41.95pt;height:18.8pt" o:ole="">
            <v:imagedata r:id="rId66" o:title=""/>
          </v:shape>
          <o:OLEObject Type="Embed" ProgID="Equation.DSMT4" ShapeID="_x0000_i1055" DrawAspect="Content" ObjectID="_1594584081" r:id="rId67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F427B5" w:rsidRPr="0089122E">
        <w:rPr>
          <w:rFonts w:ascii="Times New Roman" w:hAnsi="Times New Roman" w:cs="Times New Roman"/>
          <w:i/>
          <w:color w:val="000000"/>
          <w:position w:val="-14"/>
          <w:sz w:val="24"/>
          <w:szCs w:val="24"/>
          <w:lang w:val="fr-FR"/>
        </w:rPr>
        <w:object w:dxaOrig="2040" w:dyaOrig="400">
          <v:shape id="_x0000_i1056" type="#_x0000_t75" style="width:102.05pt;height:20.05pt" o:ole="">
            <v:imagedata r:id="rId68" o:title=""/>
          </v:shape>
          <o:OLEObject Type="Embed" ProgID="Equation.DSMT4" ShapeID="_x0000_i1056" DrawAspect="Content" ObjectID="_1594584082" r:id="rId69"/>
        </w:objec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 tham số, </w: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427B5" w:rsidRPr="0089122E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220" w:dyaOrig="220">
          <v:shape id="_x0000_i1057" type="#_x0000_t75" style="width:11.25pt;height:11.25pt" o:ole="">
            <v:imagedata r:id="rId70" o:title=""/>
          </v:shape>
          <o:OLEObject Type="Embed" ProgID="Equation.DSMT4" ShapeID="_x0000_i1057" DrawAspect="Content" ObjectID="_1594584083" r:id="rId71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0).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a) Với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=  –1 , tìm tọa độ giao điểm của (d) và (P).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ab/>
        <w:t xml:space="preserve">b) Chứng minh rằng với mọi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220" w:dyaOrig="220">
          <v:shape id="_x0000_i1058" type="#_x0000_t75" style="width:11.25pt;height:11.25pt" o:ole="">
            <v:imagedata r:id="rId70" o:title=""/>
          </v:shape>
          <o:OLEObject Type="Embed" ProgID="Equation.DSMT4" ShapeID="_x0000_i1058" DrawAspect="Content" ObjectID="_1594584084" r:id="rId72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0 đường thẳng (d) luôn cắt parabol (P) tại hai điểm phân biệt.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Bài 2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Cho parapol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60" w:dyaOrig="400">
          <v:shape id="_x0000_i1059" type="#_x0000_t75" style="width:58.25pt;height:20.05pt" o:ole="">
            <v:imagedata r:id="rId73" o:title=""/>
          </v:shape>
          <o:OLEObject Type="Embed" ProgID="Equation.DSMT4" ShapeID="_x0000_i1059" DrawAspect="Content" ObjectID="_1594584085" r:id="rId74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20" w:dyaOrig="400">
          <v:shape id="_x0000_i1060" type="#_x0000_t75" style="width:100.8pt;height:20.05pt" o:ole="">
            <v:imagedata r:id="rId75" o:title=""/>
          </v:shape>
          <o:OLEObject Type="Embed" ProgID="Equation.DSMT4" ShapeID="_x0000_i1060" DrawAspect="Content" ObjectID="_1594584086" r:id="rId76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tham số).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1/ Xác định tất cả các giá trị của m để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061" type="#_x0000_t75" style="width:20.05pt;height:20.05pt" o:ole="">
            <v:imagedata r:id="rId77" o:title=""/>
          </v:shape>
          <o:OLEObject Type="Embed" ProgID="Equation.DSMT4" ShapeID="_x0000_i1061" DrawAspect="Content" ObjectID="_1594584087" r:id="rId78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song song với đường thẳng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460" w:dyaOrig="400">
          <v:shape id="_x0000_i1062" type="#_x0000_t75" style="width:122.7pt;height:20.05pt" o:ole="">
            <v:imagedata r:id="rId79" o:title=""/>
          </v:shape>
          <o:OLEObject Type="Embed" ProgID="Equation.DSMT4" ShapeID="_x0000_i1062" DrawAspect="Content" ObjectID="_1594584088" r:id="rId80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2/ Chứng minh rằng với mọi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063" type="#_x0000_t75" style="width:20.05pt;height:20.05pt" o:ole="">
            <v:imagedata r:id="rId81" o:title=""/>
          </v:shape>
          <o:OLEObject Type="Embed" ProgID="Equation.DSMT4" ShapeID="_x0000_i1063" DrawAspect="Content" ObjectID="_1594584089" r:id="rId82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luôn cắt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0">
          <v:shape id="_x0000_i1064" type="#_x0000_t75" style="width:21.3pt;height:20.05pt" o:ole="">
            <v:imagedata r:id="rId83" o:title=""/>
          </v:shape>
          <o:OLEObject Type="Embed" ProgID="Equation.DSMT4" ShapeID="_x0000_i1064" DrawAspect="Content" ObjectID="_1594584090" r:id="rId84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tại hai điểm phân biệt A và B.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3/ Ký hiệu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" w:dyaOrig="360">
          <v:shape id="_x0000_i1065" type="#_x0000_t75" style="width:31.3pt;height:18.15pt" o:ole="">
            <v:imagedata r:id="rId85" o:title=""/>
          </v:shape>
          <o:OLEObject Type="Embed" ProgID="Equation.DSMT4" ShapeID="_x0000_i1065" DrawAspect="Content" ObjectID="_1594584091" r:id="rId86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hoành độ của điểm A và điểm B. Tìm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sao cho 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380">
          <v:shape id="_x0000_i1066" type="#_x0000_t75" style="width:70.75pt;height:18.8pt" o:ole="">
            <v:imagedata r:id="rId87" o:title=""/>
          </v:shape>
          <o:OLEObject Type="Embed" ProgID="Equation.DSMT4" ShapeID="_x0000_i1066" DrawAspect="Content" ObjectID="_1594584092" r:id="rId88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7B5" w:rsidRPr="0089122E" w:rsidRDefault="0089122E" w:rsidP="0089122E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Câu 24</w:t>
      </w:r>
      <w:r w:rsidR="00F427B5" w:rsidRPr="008912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F427B5" w:rsidRPr="0089122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Cho parabol (P): </w:t>
      </w:r>
      <w:r w:rsidR="00F427B5" w:rsidRPr="0089122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940" w:dyaOrig="680">
          <v:shape id="_x0000_i1067" type="#_x0000_t75" style="width:46.95pt;height:33.8pt" o:ole="">
            <v:imagedata r:id="rId89" o:title=""/>
          </v:shape>
          <o:OLEObject Type="Embed" ProgID="Equation.DSMT4" ShapeID="_x0000_i1067" DrawAspect="Content" ObjectID="_1594584093" r:id="rId90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(d):  y = (m – 1)x – 2  (với m là tham số).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a) Vẽ (P).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b) Tìm m để (d) tiếp xúc với (P) tại điểm có hoành độ dương.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c) Với m tìm được ở câu b), hãy xác định tọa độ tiếp điểm của (P) và (d).</w:t>
      </w:r>
    </w:p>
    <w:p w:rsidR="00F427B5" w:rsidRPr="0089122E" w:rsidRDefault="0089122E" w:rsidP="0089122E">
      <w:pP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Câu 25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: 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Cho parabol (P): y = − x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và đường thẳng (d): y = (3 − m)x + 2 − 2m  (m là tham số).</w:t>
      </w:r>
    </w:p>
    <w:p w:rsidR="00F427B5" w:rsidRPr="0089122E" w:rsidRDefault="00F427B5" w:rsidP="0089122E">
      <w:pPr>
        <w:tabs>
          <w:tab w:val="left" w:pos="540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a) Chứng minh rằng với  m ≠ −1 thì (d) luôn cắt (P) tại 2 điểm phân biệt A, B.</w:t>
      </w:r>
    </w:p>
    <w:p w:rsidR="00F427B5" w:rsidRPr="0089122E" w:rsidRDefault="00F427B5" w:rsidP="0089122E">
      <w:pPr>
        <w:tabs>
          <w:tab w:val="left" w:pos="540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b) Gọi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, 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 xml:space="preserve">B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lần lượt là tung độ các điểm A, B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Tìm m để |y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−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B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| = 2.</w:t>
      </w:r>
    </w:p>
    <w:p w:rsidR="003476F8" w:rsidRPr="0089122E" w:rsidRDefault="003476F8" w:rsidP="003476F8">
      <w:pP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Câu 26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Cho parabol (P): y = 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và đường thẳ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ng (d): y =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x + 2 − 2m  (m là tham số).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Tìm m để (d) cắt (P) tại hai điểm phân biệt A, B sao cho tam giác AOB vuông tại O.</w:t>
      </w:r>
    </w:p>
    <w:p w:rsidR="007067E2" w:rsidRPr="003476F8" w:rsidRDefault="007067E2" w:rsidP="003476F8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067E2" w:rsidRPr="003476F8" w:rsidSect="002A0909">
      <w:headerReference w:type="default" r:id="rId91"/>
      <w:footerReference w:type="default" r:id="rId92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CB" w:rsidRDefault="00B639CB" w:rsidP="0089122E">
      <w:pPr>
        <w:spacing w:line="240" w:lineRule="auto"/>
      </w:pPr>
      <w:r>
        <w:separator/>
      </w:r>
    </w:p>
  </w:endnote>
  <w:endnote w:type="continuationSeparator" w:id="1">
    <w:p w:rsidR="00B639CB" w:rsidRDefault="00B639CB" w:rsidP="0089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9605"/>
      <w:docPartObj>
        <w:docPartGallery w:val="Page Numbers (Bottom of Page)"/>
        <w:docPartUnique/>
      </w:docPartObj>
    </w:sdtPr>
    <w:sdtContent>
      <w:p w:rsidR="00EF6D9E" w:rsidRDefault="00E25191">
        <w:pPr>
          <w:pStyle w:val="Footer"/>
          <w:jc w:val="center"/>
        </w:pPr>
        <w:r w:rsidRPr="002A0909">
          <w:rPr>
            <w:rFonts w:ascii="Times New Roman" w:hAnsi="Times New Roman" w:cs="Times New Roman"/>
            <w:b/>
          </w:rPr>
          <w:fldChar w:fldCharType="begin"/>
        </w:r>
        <w:r w:rsidR="00EF6D9E" w:rsidRPr="002A090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2A0909">
          <w:rPr>
            <w:rFonts w:ascii="Times New Roman" w:hAnsi="Times New Roman" w:cs="Times New Roman"/>
            <w:b/>
          </w:rPr>
          <w:fldChar w:fldCharType="separate"/>
        </w:r>
        <w:r w:rsidR="0078672B">
          <w:rPr>
            <w:rFonts w:ascii="Times New Roman" w:hAnsi="Times New Roman" w:cs="Times New Roman"/>
            <w:b/>
            <w:noProof/>
          </w:rPr>
          <w:t>5</w:t>
        </w:r>
        <w:r w:rsidRPr="002A0909">
          <w:rPr>
            <w:rFonts w:ascii="Times New Roman" w:hAnsi="Times New Roman" w:cs="Times New Roman"/>
            <w:b/>
          </w:rPr>
          <w:fldChar w:fldCharType="end"/>
        </w:r>
      </w:p>
    </w:sdtContent>
  </w:sdt>
  <w:p w:rsidR="00EF6D9E" w:rsidRDefault="00EF6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CB" w:rsidRDefault="00B639CB" w:rsidP="0089122E">
      <w:pPr>
        <w:spacing w:line="240" w:lineRule="auto"/>
      </w:pPr>
      <w:r>
        <w:separator/>
      </w:r>
    </w:p>
  </w:footnote>
  <w:footnote w:type="continuationSeparator" w:id="1">
    <w:p w:rsidR="00B639CB" w:rsidRDefault="00B639CB" w:rsidP="008912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9E" w:rsidRPr="0089122E" w:rsidRDefault="00EF6D9E">
    <w:pPr>
      <w:pStyle w:val="Header"/>
      <w:rPr>
        <w:rFonts w:ascii="Times New Roman" w:hAnsi="Times New Roman" w:cs="Times New Roman"/>
        <w:b/>
        <w:color w:val="FF0000"/>
      </w:rPr>
    </w:pPr>
    <w:r w:rsidRPr="0089122E">
      <w:rPr>
        <w:rFonts w:ascii="Times New Roman" w:hAnsi="Times New Roman" w:cs="Times New Roman"/>
        <w:b/>
        <w:color w:val="FF0000"/>
      </w:rPr>
      <w:t>GV – TRẦN TÌNH – 0988 339 256</w:t>
    </w:r>
    <w:r w:rsidRPr="0089122E">
      <w:rPr>
        <w:rFonts w:ascii="Times New Roman" w:hAnsi="Times New Roman" w:cs="Times New Roman"/>
        <w:b/>
        <w:color w:val="FF0000"/>
      </w:rPr>
      <w:tab/>
    </w:r>
    <w:r w:rsidRPr="0089122E">
      <w:rPr>
        <w:rFonts w:ascii="Times New Roman" w:hAnsi="Times New Roman" w:cs="Times New Roman"/>
        <w:b/>
        <w:color w:val="FF0000"/>
      </w:rPr>
      <w:tab/>
      <w:t>LỚ</w:t>
    </w:r>
    <w:r>
      <w:rPr>
        <w:rFonts w:ascii="Times New Roman" w:hAnsi="Times New Roman" w:cs="Times New Roman"/>
        <w:b/>
        <w:color w:val="FF0000"/>
      </w:rPr>
      <w:t>P TOÁN LUYỆN THI VÀO 10 – CLC</w:t>
    </w:r>
  </w:p>
  <w:p w:rsidR="00EF6D9E" w:rsidRPr="0089122E" w:rsidRDefault="00EF6D9E">
    <w:pPr>
      <w:pStyle w:val="Header"/>
      <w:rPr>
        <w:rFonts w:ascii="Times New Roman" w:hAnsi="Times New Roman" w:cs="Times New Roman"/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72244E8"/>
    <w:multiLevelType w:val="hybridMultilevel"/>
    <w:tmpl w:val="326E27F6"/>
    <w:lvl w:ilvl="0" w:tplc="6C98893A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A02403DA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738E9AEC">
      <w:start w:val="2"/>
      <w:numFmt w:val="decimal"/>
      <w:lvlText w:val="%3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9B50B6B"/>
    <w:multiLevelType w:val="hybridMultilevel"/>
    <w:tmpl w:val="224AFA2E"/>
    <w:lvl w:ilvl="0" w:tplc="BFE437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A7B4B"/>
    <w:multiLevelType w:val="hybridMultilevel"/>
    <w:tmpl w:val="4E78A55E"/>
    <w:lvl w:ilvl="0" w:tplc="BF3871CE">
      <w:numFmt w:val="bullet"/>
      <w:lvlText w:val="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703104A"/>
    <w:multiLevelType w:val="hybridMultilevel"/>
    <w:tmpl w:val="F522C160"/>
    <w:lvl w:ilvl="0" w:tplc="CE80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D76DF4"/>
    <w:multiLevelType w:val="hybridMultilevel"/>
    <w:tmpl w:val="267271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A1934"/>
    <w:multiLevelType w:val="hybridMultilevel"/>
    <w:tmpl w:val="97F65C02"/>
    <w:lvl w:ilvl="0" w:tplc="1A5CAC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0C2AD3"/>
    <w:multiLevelType w:val="hybridMultilevel"/>
    <w:tmpl w:val="C3B20C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C6E1C"/>
    <w:multiLevelType w:val="hybridMultilevel"/>
    <w:tmpl w:val="B9B01B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20C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807D7"/>
    <w:multiLevelType w:val="hybridMultilevel"/>
    <w:tmpl w:val="E41823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F0A30"/>
    <w:multiLevelType w:val="hybridMultilevel"/>
    <w:tmpl w:val="1FEAC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F702D6C"/>
    <w:multiLevelType w:val="hybridMultilevel"/>
    <w:tmpl w:val="6B8C43F6"/>
    <w:lvl w:ilvl="0" w:tplc="8A2090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F14"/>
    <w:rsid w:val="00065040"/>
    <w:rsid w:val="000B1E9D"/>
    <w:rsid w:val="000C4AF2"/>
    <w:rsid w:val="000E676E"/>
    <w:rsid w:val="00114D0C"/>
    <w:rsid w:val="001630C9"/>
    <w:rsid w:val="001D3422"/>
    <w:rsid w:val="001F16FC"/>
    <w:rsid w:val="0020620C"/>
    <w:rsid w:val="0028135F"/>
    <w:rsid w:val="002A0909"/>
    <w:rsid w:val="002A2D8A"/>
    <w:rsid w:val="002C0516"/>
    <w:rsid w:val="00336D3D"/>
    <w:rsid w:val="003476F8"/>
    <w:rsid w:val="0035150E"/>
    <w:rsid w:val="003758C8"/>
    <w:rsid w:val="003771E5"/>
    <w:rsid w:val="003E1F8E"/>
    <w:rsid w:val="003E4AEC"/>
    <w:rsid w:val="004157C0"/>
    <w:rsid w:val="004C1850"/>
    <w:rsid w:val="004D5A50"/>
    <w:rsid w:val="004E535C"/>
    <w:rsid w:val="004F0AC1"/>
    <w:rsid w:val="00523138"/>
    <w:rsid w:val="00535295"/>
    <w:rsid w:val="00536A91"/>
    <w:rsid w:val="00541FA7"/>
    <w:rsid w:val="00543DFE"/>
    <w:rsid w:val="00571357"/>
    <w:rsid w:val="00580CE3"/>
    <w:rsid w:val="005A6ECB"/>
    <w:rsid w:val="00625C9A"/>
    <w:rsid w:val="00650A37"/>
    <w:rsid w:val="006875B6"/>
    <w:rsid w:val="00694EA2"/>
    <w:rsid w:val="006C1DD4"/>
    <w:rsid w:val="006D0DAD"/>
    <w:rsid w:val="006E75B3"/>
    <w:rsid w:val="00702B71"/>
    <w:rsid w:val="007067E2"/>
    <w:rsid w:val="00734F14"/>
    <w:rsid w:val="00754E1A"/>
    <w:rsid w:val="00771C76"/>
    <w:rsid w:val="0078672B"/>
    <w:rsid w:val="007F3245"/>
    <w:rsid w:val="00820C52"/>
    <w:rsid w:val="00821D99"/>
    <w:rsid w:val="0084382E"/>
    <w:rsid w:val="00854E55"/>
    <w:rsid w:val="00871D55"/>
    <w:rsid w:val="0089122E"/>
    <w:rsid w:val="008D0D57"/>
    <w:rsid w:val="008F560A"/>
    <w:rsid w:val="008F639F"/>
    <w:rsid w:val="009036D1"/>
    <w:rsid w:val="00921BE9"/>
    <w:rsid w:val="00935825"/>
    <w:rsid w:val="0094447C"/>
    <w:rsid w:val="00975FAB"/>
    <w:rsid w:val="009F67A4"/>
    <w:rsid w:val="00A145B6"/>
    <w:rsid w:val="00A63A87"/>
    <w:rsid w:val="00AB0467"/>
    <w:rsid w:val="00AB7D2B"/>
    <w:rsid w:val="00AD1505"/>
    <w:rsid w:val="00AF2F27"/>
    <w:rsid w:val="00B33D9D"/>
    <w:rsid w:val="00B639CB"/>
    <w:rsid w:val="00B66360"/>
    <w:rsid w:val="00B67E39"/>
    <w:rsid w:val="00B83065"/>
    <w:rsid w:val="00B92AA4"/>
    <w:rsid w:val="00BA0784"/>
    <w:rsid w:val="00BA2EAF"/>
    <w:rsid w:val="00C3002A"/>
    <w:rsid w:val="00C3408A"/>
    <w:rsid w:val="00C3566E"/>
    <w:rsid w:val="00C804D5"/>
    <w:rsid w:val="00C93BCE"/>
    <w:rsid w:val="00CC01F1"/>
    <w:rsid w:val="00CD7951"/>
    <w:rsid w:val="00CF5946"/>
    <w:rsid w:val="00D002A5"/>
    <w:rsid w:val="00D0336E"/>
    <w:rsid w:val="00D055C7"/>
    <w:rsid w:val="00D07A96"/>
    <w:rsid w:val="00D4186A"/>
    <w:rsid w:val="00D472F2"/>
    <w:rsid w:val="00D53AD9"/>
    <w:rsid w:val="00DA2C73"/>
    <w:rsid w:val="00DC6F89"/>
    <w:rsid w:val="00E25191"/>
    <w:rsid w:val="00E263CE"/>
    <w:rsid w:val="00E75C83"/>
    <w:rsid w:val="00EB4801"/>
    <w:rsid w:val="00ED1AC3"/>
    <w:rsid w:val="00EE2D16"/>
    <w:rsid w:val="00EF6D9E"/>
    <w:rsid w:val="00F04567"/>
    <w:rsid w:val="00F1765D"/>
    <w:rsid w:val="00F2414E"/>
    <w:rsid w:val="00F427B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D55"/>
    <w:pPr>
      <w:ind w:left="720"/>
      <w:contextualSpacing/>
    </w:pPr>
  </w:style>
  <w:style w:type="paragraph" w:styleId="NormalWeb">
    <w:name w:val="Normal (Web)"/>
    <w:basedOn w:val="Normal"/>
    <w:unhideWhenUsed/>
    <w:rsid w:val="002A2D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F0AC1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912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22E"/>
  </w:style>
  <w:style w:type="paragraph" w:styleId="Footer">
    <w:name w:val="footer"/>
    <w:basedOn w:val="Normal"/>
    <w:link w:val="FooterChar"/>
    <w:uiPriority w:val="99"/>
    <w:unhideWhenUsed/>
    <w:rsid w:val="008912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11</cp:revision>
  <dcterms:created xsi:type="dcterms:W3CDTF">2017-07-01T06:58:00Z</dcterms:created>
  <dcterms:modified xsi:type="dcterms:W3CDTF">2018-07-31T16:14:00Z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