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5E4D" w14:textId="1357C404" w:rsidR="006228F5" w:rsidRPr="006228F5" w:rsidRDefault="006228F5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3345059"/>
      <w:r w:rsidRPr="006228F5">
        <w:rPr>
          <w:rFonts w:ascii="Times New Roman" w:eastAsia="Calibri" w:hAnsi="Times New Roman" w:cs="Times New Roman"/>
          <w:b/>
          <w:sz w:val="28"/>
          <w:szCs w:val="28"/>
        </w:rPr>
        <w:t>TUẦN 3</w:t>
      </w:r>
      <w:r w:rsidRPr="00FC2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  <w:t>KẾ HOẠCH BÀI DẠY</w:t>
      </w:r>
    </w:p>
    <w:p w14:paraId="6F6D7A86" w14:textId="77777777" w:rsidR="006228F5" w:rsidRPr="006228F5" w:rsidRDefault="006228F5" w:rsidP="006228F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t>MÔN: TOÁN</w:t>
      </w:r>
    </w:p>
    <w:p w14:paraId="56025C9E" w14:textId="77777777" w:rsidR="006228F5" w:rsidRPr="006228F5" w:rsidRDefault="006228F5" w:rsidP="006228F5">
      <w:pPr>
        <w:rPr>
          <w:rFonts w:ascii="Times New Roman" w:eastAsia="Calibri" w:hAnsi="Times New Roman" w:cs="Times New Roman"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bookmarkEnd w:id="0"/>
    <w:p w14:paraId="5ED13ECB" w14:textId="77777777" w:rsidR="006228F5" w:rsidRPr="00FC27F5" w:rsidRDefault="006228F5" w:rsidP="0062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87CDF" w14:textId="6860F144" w:rsidR="00167E44" w:rsidRPr="00FC27F5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F5">
        <w:rPr>
          <w:rFonts w:ascii="Times New Roman" w:hAnsi="Times New Roman" w:cs="Times New Roman"/>
          <w:b/>
          <w:sz w:val="28"/>
          <w:szCs w:val="28"/>
        </w:rPr>
        <w:t>BÀI</w:t>
      </w:r>
      <w:r w:rsidR="00F92A6B">
        <w:rPr>
          <w:rFonts w:ascii="Times New Roman" w:hAnsi="Times New Roman" w:cs="Times New Roman"/>
          <w:b/>
          <w:sz w:val="28"/>
          <w:szCs w:val="28"/>
        </w:rPr>
        <w:t xml:space="preserve"> 86</w:t>
      </w:r>
      <w:r w:rsidRPr="00FC27F5">
        <w:rPr>
          <w:rFonts w:ascii="Times New Roman" w:hAnsi="Times New Roman" w:cs="Times New Roman"/>
          <w:b/>
          <w:sz w:val="28"/>
          <w:szCs w:val="28"/>
        </w:rPr>
        <w:t xml:space="preserve">: PHÉP TRỪ (CÓ NHỚ) TRONG PHẠM VI </w:t>
      </w:r>
      <w:r w:rsidR="00F44DD5" w:rsidRPr="00FC27F5">
        <w:rPr>
          <w:rFonts w:ascii="Times New Roman" w:hAnsi="Times New Roman" w:cs="Times New Roman"/>
          <w:b/>
          <w:sz w:val="28"/>
          <w:szCs w:val="28"/>
        </w:rPr>
        <w:t>1000</w:t>
      </w:r>
    </w:p>
    <w:p w14:paraId="3653D78D" w14:textId="77777777" w:rsidR="006228F5" w:rsidRPr="006228F5" w:rsidRDefault="006228F5" w:rsidP="006228F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5832129"/>
      <w:bookmarkStart w:id="2" w:name="_Hlk102931409"/>
      <w:r w:rsidRPr="00622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6228F5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6228F5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6228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6228F5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4981013B" w14:textId="77777777" w:rsidR="006228F5" w:rsidRPr="006228F5" w:rsidRDefault="006228F5" w:rsidP="006228F5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  <w:bookmarkEnd w:id="1"/>
    </w:p>
    <w:bookmarkEnd w:id="2"/>
    <w:p w14:paraId="3250A57C" w14:textId="4DBECFF6" w:rsidR="00167E44" w:rsidRPr="00FC27F5" w:rsidRDefault="00167E44" w:rsidP="00621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Nhận biết được phép </w:t>
      </w:r>
      <w:r w:rsidR="00636CA1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trừ có nhớ trong phạm vi 100</w:t>
      </w: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0, tính đượ</w:t>
      </w:r>
      <w:r w:rsidR="00636CA1"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 phép trừ </w:t>
      </w:r>
      <w:r w:rsidR="00636CA1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(có nhớ)</w:t>
      </w: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636CA1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bằng cách đặt tính, và tính nhẩm.</w:t>
      </w:r>
    </w:p>
    <w:p w14:paraId="5AE9498E" w14:textId="77777777" w:rsidR="00167E44" w:rsidRPr="00FC27F5" w:rsidRDefault="00167E44" w:rsidP="00621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Vận dụng </w:t>
      </w:r>
      <w:r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được kiến thức kĩ năng về phép cộng đã học </w:t>
      </w: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vào giải</w:t>
      </w:r>
      <w:r w:rsidR="00636CA1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toán có lời văn</w:t>
      </w: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, các bài toán thực tế liên quan đến phép cộng qua 10</w:t>
      </w:r>
      <w:r w:rsidR="00C51963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14:paraId="42B7BFAD" w14:textId="7458FB2E" w:rsidR="00167E44" w:rsidRPr="00FC27F5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228F5" w:rsidRPr="00FC27F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  <w:r w:rsidR="006228F5" w:rsidRPr="00FC27F5">
        <w:rPr>
          <w:rFonts w:ascii="Times New Roman" w:eastAsia="Times New Roman" w:hAnsi="Times New Roman" w:cs="Times New Roman"/>
          <w:b/>
          <w:sz w:val="28"/>
          <w:szCs w:val="28"/>
        </w:rPr>
        <w:t xml:space="preserve"> chung:</w:t>
      </w:r>
    </w:p>
    <w:p w14:paraId="44E9169C" w14:textId="77777777" w:rsidR="00167E44" w:rsidRPr="00FC27F5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</w:t>
      </w:r>
      <w:r w:rsidR="00636CA1" w:rsidRPr="00FC27F5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3D153810" w14:textId="2FDE3A3E" w:rsidR="00167E44" w:rsidRPr="00FC27F5" w:rsidRDefault="006228F5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167E44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P</w:t>
      </w:r>
      <w:r w:rsidR="00167E44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hẩm chất</w:t>
      </w:r>
      <w:r w:rsidR="00167E44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167E44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167E44" w:rsidRPr="00FC27F5">
        <w:rPr>
          <w:rFonts w:ascii="Times New Roman" w:eastAsia="Times New Roman" w:hAnsi="Times New Roman" w:cs="Times New Roman"/>
          <w:sz w:val="28"/>
          <w:szCs w:val="28"/>
        </w:rPr>
        <w:t>c</w:t>
      </w:r>
      <w:r w:rsidR="00167E44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167E44" w:rsidRPr="00FC27F5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167E44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72148C09" w14:textId="179859B5" w:rsidR="00167E44" w:rsidRPr="00FC27F5" w:rsidRDefault="00167E44" w:rsidP="00621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207829B0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3CE4176F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1563D6A4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322E18D6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194D2763" w14:textId="6E6CA5E6" w:rsidR="00167E44" w:rsidRPr="00FC27F5" w:rsidRDefault="00EF41EB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67E44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GV: Laptop; </w:t>
      </w:r>
      <w:r w:rsidR="00167E44" w:rsidRPr="00FC27F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="00167E44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14:paraId="3FECCD04" w14:textId="77777777" w:rsidR="00167E44" w:rsidRPr="00FC27F5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- 20 chấm tròn trong bộ đồ dùng học Toán 2 </w:t>
      </w:r>
    </w:p>
    <w:p w14:paraId="7A81FA4D" w14:textId="73730F63" w:rsidR="00167E44" w:rsidRPr="00FC27F5" w:rsidRDefault="00EF41EB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67E44" w:rsidRPr="00FC2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HS: SHS, vở ô li, VBT, nháp, ...</w:t>
      </w:r>
    </w:p>
    <w:p w14:paraId="676C52BB" w14:textId="77777777" w:rsidR="00167E44" w:rsidRPr="00FC27F5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29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5103"/>
      </w:tblGrid>
      <w:tr w:rsidR="005D2A2B" w:rsidRPr="00FC27F5" w14:paraId="28403FD3" w14:textId="77777777" w:rsidTr="005D2A2B">
        <w:tc>
          <w:tcPr>
            <w:tcW w:w="5189" w:type="dxa"/>
          </w:tcPr>
          <w:p w14:paraId="671C20D2" w14:textId="77777777" w:rsidR="005D2A2B" w:rsidRPr="00FC27F5" w:rsidRDefault="005D2A2B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103" w:type="dxa"/>
          </w:tcPr>
          <w:p w14:paraId="3D23FA25" w14:textId="77777777" w:rsidR="005D2A2B" w:rsidRPr="00FC27F5" w:rsidRDefault="005D2A2B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D2A2B" w:rsidRPr="00FC27F5" w14:paraId="54E2483E" w14:textId="77777777" w:rsidTr="005D2A2B">
        <w:tc>
          <w:tcPr>
            <w:tcW w:w="5189" w:type="dxa"/>
          </w:tcPr>
          <w:p w14:paraId="26C92156" w14:textId="63939CC1" w:rsidR="00FC27F5" w:rsidRPr="00FC27F5" w:rsidRDefault="00FC27F5" w:rsidP="00FC27F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0D109C0A" w14:textId="77777777" w:rsidR="00FC27F5" w:rsidRPr="00FC27F5" w:rsidRDefault="00FC27F5" w:rsidP="00FC27F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6F665B86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tổ chức cho HS hát tập thể bài </w:t>
            </w:r>
            <w:r w:rsidRPr="00FC27F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toán.</w:t>
            </w:r>
          </w:p>
          <w:p w14:paraId="44D22322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quan sát tranh và nêu đề toán: </w:t>
            </w:r>
            <w:r w:rsidRPr="00FC27F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Có 362 quyển sách cho mượn 145 quyển. Hỏi con lại bao nhiêu quyển?</w:t>
            </w:r>
          </w:p>
          <w:p w14:paraId="4C9AA824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GV nêu câu hỏi:</w:t>
            </w:r>
          </w:p>
          <w:p w14:paraId="64315048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Vậy muốn biết còn lại bao nhiêu quyển ta làm phép tính gì?</w:t>
            </w:r>
          </w:p>
          <w:p w14:paraId="52E1C6E0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 nêu phép tính thích hợp.</w:t>
            </w:r>
          </w:p>
          <w:p w14:paraId="3A976EB8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Phép tính trừ có gì đặc biệt ?</w:t>
            </w:r>
          </w:p>
          <w:p w14:paraId="5E7F5F89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CEDC45" w14:textId="77777777" w:rsidR="005D2A2B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kết hợp giới thiệu bài</w:t>
            </w:r>
          </w:p>
          <w:p w14:paraId="07B7DBDF" w14:textId="34E51EB4" w:rsidR="00FC27F5" w:rsidRPr="00FC27F5" w:rsidRDefault="00FC27F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</w:tc>
        <w:tc>
          <w:tcPr>
            <w:tcW w:w="5103" w:type="dxa"/>
          </w:tcPr>
          <w:p w14:paraId="337AB881" w14:textId="3A9364F8" w:rsidR="005D2A2B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39540B5" w14:textId="4FE02596" w:rsidR="00FC27F5" w:rsidRDefault="00FC27F5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0ED06B" w14:textId="77777777" w:rsidR="00FC27F5" w:rsidRPr="00FC27F5" w:rsidRDefault="00FC27F5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604F313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hát và vận động theo bài hát </w:t>
            </w:r>
            <w:r w:rsidRPr="00FC27F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</w:t>
            </w:r>
          </w:p>
          <w:p w14:paraId="06EDDAF3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14:paraId="6DF554D9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C4E7FD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804C91F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AA49FF9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nêu: 362 – 145</w:t>
            </w:r>
          </w:p>
          <w:p w14:paraId="2899FB02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63F569E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nhóm.</w:t>
            </w:r>
          </w:p>
          <w:p w14:paraId="36EAAB8A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Đại diện các nhóm nêu  số đơn vị số bị trừ nhỏ hơn số đơn vị  số trừ  </w:t>
            </w:r>
          </w:p>
          <w:p w14:paraId="63C39330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0F29245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A2B" w:rsidRPr="00FC27F5" w14:paraId="7840E090" w14:textId="77777777" w:rsidTr="005D2A2B">
        <w:trPr>
          <w:trHeight w:val="1975"/>
        </w:trPr>
        <w:tc>
          <w:tcPr>
            <w:tcW w:w="5189" w:type="dxa"/>
          </w:tcPr>
          <w:p w14:paraId="4050DA09" w14:textId="77777777" w:rsidR="00FC27F5" w:rsidRPr="00FC27F5" w:rsidRDefault="00FC27F5" w:rsidP="00FC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2.Hoạt động hình thành kiến thức mới: Khám phá</w:t>
            </w:r>
          </w:p>
          <w:p w14:paraId="4406228E" w14:textId="191665FA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hướng dẫn hs cách tìm kết quả phép tính 362- 145 bằng cách đặt tính cột dọc </w:t>
            </w:r>
          </w:p>
          <w:p w14:paraId="3A686A44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yêu cầu hs đặt tính theo mình</w:t>
            </w:r>
          </w:p>
          <w:p w14:paraId="52C193E2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Nêu: Ta thực hiện tính từ trên xuống dưới, từ phải sang trái</w:t>
            </w:r>
          </w:p>
          <w:p w14:paraId="6753357E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+2 không trừ được 5 ta lấy 12 trừ 5</w:t>
            </w:r>
          </w:p>
          <w:p w14:paraId="7E380E4B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Vậy 12 – 5 = ?</w:t>
            </w:r>
          </w:p>
          <w:p w14:paraId="47894630" w14:textId="31CA2562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trừ 5 bẳng 7  ta viết 7 nhớ 1. ( viết thẳng hàng đơn vị)</w:t>
            </w:r>
          </w:p>
          <w:p w14:paraId="78566B7D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Ta thực hiện các số chục: </w:t>
            </w:r>
          </w:p>
          <w:p w14:paraId="26668243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thêm 1 bằng 5 . Vậy 6 trừ 5 bằng mấy ?</w:t>
            </w:r>
          </w:p>
          <w:p w14:paraId="45A014E3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– 5 = 1 (viết kết quả thẳng hàng số chục)</w:t>
            </w:r>
          </w:p>
          <w:p w14:paraId="294E2C6C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thực hiện phép tính số tram</w:t>
            </w:r>
          </w:p>
          <w:p w14:paraId="370AEA8D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trừ 1 bằng mấy ?</w:t>
            </w:r>
          </w:p>
          <w:p w14:paraId="38D4E95B" w14:textId="7777777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trừ 1 bẳng 2  (viết 2 thẳng hàng số trăm)</w:t>
            </w:r>
          </w:p>
          <w:p w14:paraId="5B09227F" w14:textId="7777777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Phép tính trên có nhớ ở hàng nào ?</w:t>
            </w:r>
          </w:p>
          <w:p w14:paraId="087D4532" w14:textId="7777777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Vậy để thực hiện phép tính  trừ có nhớ ta thực hiện thế nào ?</w:t>
            </w:r>
          </w:p>
          <w:p w14:paraId="48D44796" w14:textId="7777777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CB16B8" w14:textId="7777777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433406D" w14:textId="5FEE91E2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nhận xét nhắc và chốt lại c</w:t>
            </w:r>
            <w:r w:rsidR="00970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 thực hiện phép trừ có nhớ trong phạm vi 1000</w:t>
            </w:r>
          </w:p>
        </w:tc>
        <w:tc>
          <w:tcPr>
            <w:tcW w:w="5103" w:type="dxa"/>
          </w:tcPr>
          <w:p w14:paraId="0D3B5630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86638F1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A356A8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9405475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43F4D5C9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2BA4C39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AB4E62B" w14:textId="77777777" w:rsidR="00772A3E" w:rsidRDefault="00772A3E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A5380FD" w14:textId="77777777" w:rsidR="00772A3E" w:rsidRDefault="00772A3E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00AF621" w14:textId="78EEC048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12 – 5 = 7</w:t>
            </w:r>
          </w:p>
          <w:p w14:paraId="1F913E83" w14:textId="77777777" w:rsidR="005D2A2B" w:rsidRPr="00FC27F5" w:rsidRDefault="005D2A2B" w:rsidP="005A20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217D7FF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C61227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93F29E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6 – 5 = 1</w:t>
            </w:r>
          </w:p>
          <w:p w14:paraId="01CF8074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07F88BB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B099DBD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AF52D1B" w14:textId="4FFC104F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+ 3 trừ 1 b</w:t>
            </w:r>
            <w:r w:rsidR="00772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ằ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2</w:t>
            </w:r>
          </w:p>
          <w:p w14:paraId="0AD04FA9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48CBA9E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E03064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-Hàng đơn vị</w:t>
            </w:r>
          </w:p>
          <w:p w14:paraId="14AD42E0" w14:textId="77777777" w:rsidR="005D2A2B" w:rsidRPr="00FC27F5" w:rsidRDefault="005D2A2B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-Ta thực hiện đặt tính </w:t>
            </w:r>
          </w:p>
          <w:p w14:paraId="55EB36FB" w14:textId="77777777" w:rsidR="005D2A2B" w:rsidRPr="00FC27F5" w:rsidRDefault="005D2A2B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-Tính trừ trái sang phải  </w:t>
            </w:r>
          </w:p>
          <w:p w14:paraId="3BA93072" w14:textId="77777777" w:rsidR="005D2A2B" w:rsidRPr="00FC27F5" w:rsidRDefault="005D2A2B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Nếu trừ ở hàng đơn vị có nhớ thì nhớ 1 sang hàng chục.</w:t>
            </w:r>
          </w:p>
          <w:p w14:paraId="64B46984" w14:textId="77777777" w:rsidR="005D2A2B" w:rsidRPr="00FC27F5" w:rsidRDefault="005D2A2B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A2B" w:rsidRPr="00FC27F5" w14:paraId="6BAF046B" w14:textId="77777777" w:rsidTr="005D2A2B">
        <w:trPr>
          <w:trHeight w:val="2610"/>
        </w:trPr>
        <w:tc>
          <w:tcPr>
            <w:tcW w:w="5189" w:type="dxa"/>
          </w:tcPr>
          <w:p w14:paraId="656BB358" w14:textId="57248C02" w:rsidR="005D2A2B" w:rsidRPr="00FC27F5" w:rsidRDefault="005D2A2B" w:rsidP="005D2A2B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3. Hoạt động luyện tập</w:t>
            </w:r>
            <w:r w:rsidR="00FC27F5"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FC27F5"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thực hành</w:t>
            </w:r>
          </w:p>
          <w:p w14:paraId="5FDEA863" w14:textId="77777777" w:rsidR="005D2A2B" w:rsidRPr="00FC27F5" w:rsidRDefault="005D2A2B" w:rsidP="005D2A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*Bài 1: Tính </w:t>
            </w:r>
          </w:p>
          <w:p w14:paraId="209C218C" w14:textId="0587C60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14:paraId="20BFC9C2" w14:textId="77777777" w:rsidR="005D2A2B" w:rsidRPr="00FC27F5" w:rsidRDefault="005D2A2B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</w:p>
          <w:p w14:paraId="78ABDF68" w14:textId="77777777" w:rsidR="005D2A2B" w:rsidRPr="00FC27F5" w:rsidRDefault="005D2A2B" w:rsidP="00534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13852E" wp14:editId="0FE90C68">
                  <wp:extent cx="2486025" cy="876300"/>
                  <wp:effectExtent l="0" t="0" r="9525" b="0"/>
                  <wp:docPr id="3" name="Picture 3" descr="https://tech12h.com/sites/default/files/styles/inbody400/public/screenshot_1550.jpg?itok=OZNo15x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screenshot_1550.jpg?itok=OZNo15x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68101" w14:textId="77777777" w:rsidR="005D2A2B" w:rsidRPr="00FC27F5" w:rsidRDefault="005D2A2B" w:rsidP="0012415D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Muốn tính ta đã thực hiện đếm thêm như thế nào?</w:t>
            </w:r>
          </w:p>
          <w:p w14:paraId="32AFF6AE" w14:textId="77777777" w:rsidR="005D2A2B" w:rsidRPr="00FC27F5" w:rsidRDefault="005D2A2B" w:rsidP="0012415D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YC học sinh lên bảng nối tiếp thực hiện tính </w:t>
            </w:r>
          </w:p>
          <w:p w14:paraId="239739AB" w14:textId="77777777" w:rsidR="005D2A2B" w:rsidRPr="00FC27F5" w:rsidRDefault="005D2A2B" w:rsidP="00534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chốt  kết quả đúng </w:t>
            </w:r>
          </w:p>
          <w:p w14:paraId="7B8C2165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8DAB53" wp14:editId="27F27C2D">
                  <wp:extent cx="2638425" cy="876300"/>
                  <wp:effectExtent l="0" t="0" r="9525" b="0"/>
                  <wp:docPr id="4" name="Picture 4" descr="https://tech12h.com/sites/default/files/styles/inbody400/public/screenshot_1550_0.jpg?itok=3cpHw8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screenshot_1550_0.jpg?itok=3cpHw8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A1C72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D1A9E71" w14:textId="77777777" w:rsidR="00970DD7" w:rsidRDefault="00970DD7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D9113D0" w14:textId="77777777" w:rsidR="00970DD7" w:rsidRDefault="00970DD7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D630FA9" w14:textId="77777777" w:rsidR="00970DD7" w:rsidRDefault="00970DD7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C6A8194" w14:textId="31B1CF1B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</w:t>
            </w:r>
          </w:p>
          <w:p w14:paraId="0CF9C3A4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4D318E2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6E79AF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3EF169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12D6DAB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6D5076C" w14:textId="77777777" w:rsidR="005D2A2B" w:rsidRPr="00FC27F5" w:rsidRDefault="005D2A2B" w:rsidP="008C5CA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14:paraId="72ADD254" w14:textId="77777777" w:rsidR="00970DD7" w:rsidRDefault="00970DD7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58A8CF5" w14:textId="2C5C797F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- 4 Hs thao tác trên bảng, hs còn lại làm vào vở </w:t>
            </w:r>
          </w:p>
          <w:p w14:paraId="4F4E5ADC" w14:textId="77777777" w:rsidR="005D2A2B" w:rsidRPr="00FC27F5" w:rsidRDefault="005D2A2B" w:rsidP="008C5C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lăng nghe, kiểm tra lại kết quả </w:t>
            </w:r>
          </w:p>
          <w:p w14:paraId="0C008B2F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BE834B6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3AEB27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D5C2A7B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3D69F6D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A2B" w:rsidRPr="00FC27F5" w14:paraId="7F00B3D0" w14:textId="77777777" w:rsidTr="005D2A2B">
        <w:trPr>
          <w:trHeight w:val="4536"/>
        </w:trPr>
        <w:tc>
          <w:tcPr>
            <w:tcW w:w="5189" w:type="dxa"/>
          </w:tcPr>
          <w:p w14:paraId="7B316CA6" w14:textId="77777777" w:rsidR="005D2A2B" w:rsidRPr="00FC27F5" w:rsidRDefault="005D2A2B" w:rsidP="005D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2: Đặt tính rồi tính</w:t>
            </w:r>
          </w:p>
          <w:p w14:paraId="5ACF739D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5D2A2B" w:rsidRPr="00FC27F5" w14:paraId="6B82BCBF" w14:textId="77777777" w:rsidTr="008C5CA8">
              <w:tc>
                <w:tcPr>
                  <w:tcW w:w="1790" w:type="dxa"/>
                </w:tcPr>
                <w:p w14:paraId="63933EA7" w14:textId="77777777" w:rsidR="005D2A2B" w:rsidRPr="00FC27F5" w:rsidRDefault="005D2A2B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364– 156 </w:t>
                  </w:r>
                </w:p>
                <w:p w14:paraId="22D766BC" w14:textId="77777777" w:rsidR="005D2A2B" w:rsidRPr="00FC27F5" w:rsidRDefault="005D2A2B" w:rsidP="00621A9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3C8CFA83" w14:textId="77777777" w:rsidR="005D2A2B" w:rsidRPr="00FC27F5" w:rsidRDefault="005D2A2B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439 – 357</w:t>
                  </w:r>
                </w:p>
                <w:p w14:paraId="0773409F" w14:textId="77777777" w:rsidR="005D2A2B" w:rsidRPr="00FC27F5" w:rsidRDefault="005D2A2B" w:rsidP="00621A9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D2A2B" w:rsidRPr="00FC27F5" w14:paraId="7EF98E9E" w14:textId="77777777" w:rsidTr="008C5CA8">
              <w:trPr>
                <w:trHeight w:val="321"/>
              </w:trPr>
              <w:tc>
                <w:tcPr>
                  <w:tcW w:w="1790" w:type="dxa"/>
                </w:tcPr>
                <w:p w14:paraId="118FD2F1" w14:textId="77777777" w:rsidR="005D2A2B" w:rsidRPr="00FC27F5" w:rsidRDefault="005D2A2B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785 – 157</w:t>
                  </w:r>
                </w:p>
                <w:p w14:paraId="559C1C39" w14:textId="77777777" w:rsidR="005D2A2B" w:rsidRPr="00FC27F5" w:rsidRDefault="005D2A2B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60F3AB25" w14:textId="77777777" w:rsidR="005D2A2B" w:rsidRPr="00FC27F5" w:rsidRDefault="005D2A2B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831 - 740</w:t>
                  </w:r>
                </w:p>
              </w:tc>
            </w:tr>
          </w:tbl>
          <w:p w14:paraId="46E13DFB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-Bài yêu cầu gì ?</w:t>
            </w:r>
          </w:p>
          <w:p w14:paraId="6EE04CFC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14:paraId="2DF65E67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14:paraId="5F905CD3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14:paraId="6B57ECE7" w14:textId="77777777" w:rsidR="005D2A2B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  <w:p w14:paraId="4045E876" w14:textId="3C10A651" w:rsidR="00F92A6B" w:rsidRPr="00F92A6B" w:rsidRDefault="00F92A6B" w:rsidP="00F92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THƯ GIÃN</w:t>
            </w:r>
          </w:p>
        </w:tc>
        <w:tc>
          <w:tcPr>
            <w:tcW w:w="5103" w:type="dxa"/>
          </w:tcPr>
          <w:p w14:paraId="2AFBE603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CB3BCCF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365F221F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CDFB1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0E80BC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6D9AD1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91AB2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16E1DF2E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14:paraId="7F1851E8" w14:textId="77777777" w:rsidR="00970DD7" w:rsidRDefault="00970DD7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3BAA3F" w14:textId="498143F1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14:paraId="564CF9A9" w14:textId="77777777" w:rsidR="005D2A2B" w:rsidRPr="00FC27F5" w:rsidRDefault="005D2A2B" w:rsidP="008C5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14:paraId="62129C3D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A2B" w:rsidRPr="00FC27F5" w14:paraId="607F6E80" w14:textId="77777777" w:rsidTr="005D2A2B">
        <w:trPr>
          <w:trHeight w:val="1408"/>
        </w:trPr>
        <w:tc>
          <w:tcPr>
            <w:tcW w:w="5189" w:type="dxa"/>
          </w:tcPr>
          <w:p w14:paraId="597DBC0A" w14:textId="77777777" w:rsidR="00F92A6B" w:rsidRPr="00DD45B5" w:rsidRDefault="00F92A6B" w:rsidP="00F92A6B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3B80DBD1" w14:textId="77777777" w:rsidR="00F92A6B" w:rsidRDefault="00F92A6B" w:rsidP="005D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944799" w14:textId="4E194BE1" w:rsidR="005D2A2B" w:rsidRPr="00FC27F5" w:rsidRDefault="005D2A2B" w:rsidP="005D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3: Tính (theo mẫu )</w:t>
            </w:r>
          </w:p>
          <w:p w14:paraId="7142CDD9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9288EA" wp14:editId="3C9B462F">
                  <wp:extent cx="2819400" cy="618643"/>
                  <wp:effectExtent l="0" t="0" r="0" b="0"/>
                  <wp:docPr id="5" name="Picture 5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DFDF3E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-GV yc học đọc đề bài </w:t>
            </w:r>
          </w:p>
          <w:p w14:paraId="69840618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mẫu </w:t>
            </w:r>
          </w:p>
          <w:p w14:paraId="08EAA5E2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có gì đặc biệt ? </w:t>
            </w:r>
          </w:p>
          <w:p w14:paraId="2CEA7671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3954CA" w14:textId="77777777" w:rsidR="005D2A2B" w:rsidRPr="00FC27F5" w:rsidRDefault="005D2A2B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Vậy ta thực hiện tính  như thế nào ?</w:t>
            </w:r>
          </w:p>
          <w:p w14:paraId="6676A7A4" w14:textId="77777777" w:rsidR="005D2A2B" w:rsidRPr="00FC27F5" w:rsidRDefault="005D2A2B" w:rsidP="003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các nhóm học sinh lên bảng thực hiện vào bảng </w:t>
            </w:r>
          </w:p>
          <w:p w14:paraId="710A2BBF" w14:textId="77777777" w:rsidR="005D2A2B" w:rsidRPr="00FC27F5" w:rsidRDefault="005D2A2B" w:rsidP="003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xét chốt kết quả </w:t>
            </w:r>
          </w:p>
        </w:tc>
        <w:tc>
          <w:tcPr>
            <w:tcW w:w="5103" w:type="dxa"/>
          </w:tcPr>
          <w:p w14:paraId="2E3D312E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14:paraId="7C946FAC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8D2200" w14:textId="77777777" w:rsidR="005D2A2B" w:rsidRPr="00FC27F5" w:rsidRDefault="005D2A2B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25E5867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F5F61F8" w14:textId="77777777" w:rsidR="00970DD7" w:rsidRDefault="00970DD7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2E9AF0" w14:textId="77777777" w:rsidR="00970DD7" w:rsidRDefault="00970DD7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7251AB" w14:textId="793E32C5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-HS đọc đề bài </w:t>
            </w:r>
          </w:p>
          <w:p w14:paraId="44B3D67A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mẫu</w:t>
            </w:r>
          </w:p>
          <w:p w14:paraId="4237D97E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bị trừ là số có ba chữ số </w:t>
            </w:r>
          </w:p>
          <w:p w14:paraId="739F8213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số trừ là số có hai chữ số</w:t>
            </w:r>
          </w:p>
          <w:p w14:paraId="494E01CC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14:paraId="4ED7EF54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hoạt động nhóm đôi </w:t>
            </w:r>
          </w:p>
          <w:p w14:paraId="4D05544A" w14:textId="77777777" w:rsidR="005D2A2B" w:rsidRPr="00FC27F5" w:rsidRDefault="005D2A2B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Tìm kết qủa </w:t>
            </w:r>
          </w:p>
        </w:tc>
      </w:tr>
      <w:tr w:rsidR="005D2A2B" w:rsidRPr="00FC27F5" w14:paraId="43E7EA35" w14:textId="77777777" w:rsidTr="005D2A2B">
        <w:trPr>
          <w:trHeight w:val="1683"/>
        </w:trPr>
        <w:tc>
          <w:tcPr>
            <w:tcW w:w="5189" w:type="dxa"/>
          </w:tcPr>
          <w:p w14:paraId="04623D6F" w14:textId="77777777" w:rsidR="00DD45B5" w:rsidRPr="00DD45B5" w:rsidRDefault="00DD45B5" w:rsidP="00DD4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D4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*Hoạt động nối tiếp ( Củng cố - Dặn dò)</w:t>
            </w:r>
          </w:p>
          <w:p w14:paraId="55D3351B" w14:textId="301C13B5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tổ chức cho hs tham gia trò chơi “ </w:t>
            </w:r>
            <w:r w:rsidRPr="00FC27F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Ong tìm hoa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14:paraId="22A92F0B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Khen đội thắng cuộc</w:t>
            </w:r>
          </w:p>
          <w:p w14:paraId="4F7E717E" w14:textId="77777777" w:rsidR="005D2A2B" w:rsidRPr="00FC27F5" w:rsidRDefault="005D2A2B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-Dặn hs về nhà ôn lại bài, chuẩn bị bài sau.</w:t>
            </w:r>
          </w:p>
        </w:tc>
        <w:tc>
          <w:tcPr>
            <w:tcW w:w="5103" w:type="dxa"/>
          </w:tcPr>
          <w:p w14:paraId="20C7E1D1" w14:textId="77777777" w:rsidR="00970DD7" w:rsidRDefault="00970DD7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4C6F7" w14:textId="30FACE44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tham gia trò chơi </w:t>
            </w:r>
          </w:p>
          <w:p w14:paraId="3DE1C38D" w14:textId="77777777" w:rsidR="005D2A2B" w:rsidRPr="00FC27F5" w:rsidRDefault="005D2A2B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17DF8D" w14:textId="77777777" w:rsidR="005D2A2B" w:rsidRPr="00FC27F5" w:rsidRDefault="005D2A2B" w:rsidP="008B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3310BFC2" w14:textId="77777777" w:rsidR="00167E44" w:rsidRPr="00FC27F5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15691D44" w14:textId="77777777" w:rsidR="00FC27F5" w:rsidRPr="00FC27F5" w:rsidRDefault="00FC27F5" w:rsidP="00FC27F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 xml:space="preserve">IV. ĐIỀU CHỈNH SAU BÀI DẠY: </w:t>
      </w:r>
    </w:p>
    <w:p w14:paraId="7C9475B8" w14:textId="77777777" w:rsidR="00FC27F5" w:rsidRPr="00FC27F5" w:rsidRDefault="00FC27F5" w:rsidP="00FC27F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667500A3" w14:textId="77777777" w:rsidR="00FC27F5" w:rsidRPr="00FC27F5" w:rsidRDefault="00FC27F5" w:rsidP="00FC27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224C8CD9" w14:textId="1742964C" w:rsidR="00167E44" w:rsidRPr="00FC27F5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DC42E88" w14:textId="77777777" w:rsidR="00167E44" w:rsidRPr="00FC27F5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A39FF1C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C97A2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2001D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B1F58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E3F65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2EA04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8A3F9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75F7F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77562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F202B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1FD4B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F00D5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FDC60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5FF0E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68E0F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4A459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1CE71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96BF1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EBA72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52B0C" w14:textId="77777777" w:rsidR="006228F5" w:rsidRPr="006228F5" w:rsidRDefault="006228F5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TUẦN 3</w:t>
      </w:r>
      <w:r w:rsidRPr="00FC2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  <w:t>KẾ HOẠCH BÀI DẠY</w:t>
      </w:r>
    </w:p>
    <w:p w14:paraId="21114966" w14:textId="77777777" w:rsidR="006228F5" w:rsidRPr="006228F5" w:rsidRDefault="006228F5" w:rsidP="006228F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t>MÔN: TOÁN</w:t>
      </w:r>
    </w:p>
    <w:p w14:paraId="2F397FF5" w14:textId="77777777" w:rsidR="006228F5" w:rsidRPr="006228F5" w:rsidRDefault="006228F5" w:rsidP="006228F5">
      <w:pPr>
        <w:rPr>
          <w:rFonts w:ascii="Times New Roman" w:eastAsia="Calibri" w:hAnsi="Times New Roman" w:cs="Times New Roman"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7ACFA851" w14:textId="77777777" w:rsidR="00746C8F" w:rsidRPr="00FC27F5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F6CE3" w14:textId="45EA35D8" w:rsidR="00535A4A" w:rsidRPr="00FC27F5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F5">
        <w:rPr>
          <w:rFonts w:ascii="Times New Roman" w:hAnsi="Times New Roman" w:cs="Times New Roman"/>
          <w:b/>
          <w:sz w:val="28"/>
          <w:szCs w:val="28"/>
        </w:rPr>
        <w:t>BÀI</w:t>
      </w:r>
      <w:r w:rsidR="00F92A6B">
        <w:rPr>
          <w:rFonts w:ascii="Times New Roman" w:hAnsi="Times New Roman" w:cs="Times New Roman"/>
          <w:b/>
          <w:sz w:val="28"/>
          <w:szCs w:val="28"/>
        </w:rPr>
        <w:t xml:space="preserve"> 86</w:t>
      </w:r>
      <w:r w:rsidRPr="00FC27F5">
        <w:rPr>
          <w:rFonts w:ascii="Times New Roman" w:hAnsi="Times New Roman" w:cs="Times New Roman"/>
          <w:b/>
          <w:sz w:val="28"/>
          <w:szCs w:val="28"/>
        </w:rPr>
        <w:t>: PHÉP TRỪ (CÓ NHỚ) TRONG PHẠM VI 1000</w:t>
      </w:r>
    </w:p>
    <w:p w14:paraId="11BCF951" w14:textId="77777777" w:rsidR="006228F5" w:rsidRPr="00FC27F5" w:rsidRDefault="006228F5" w:rsidP="001510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4629D" w14:textId="237B59FB" w:rsidR="006228F5" w:rsidRPr="00FC27F5" w:rsidRDefault="006228F5" w:rsidP="006228F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04144977"/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45081865" w14:textId="77777777" w:rsidR="006228F5" w:rsidRPr="006228F5" w:rsidRDefault="006228F5" w:rsidP="006228F5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bookmarkEnd w:id="3"/>
    <w:p w14:paraId="62530AF5" w14:textId="629CC22A" w:rsidR="00535A4A" w:rsidRPr="00FC27F5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Ôn tập thực hiện được phép cộng, phép trừ (không nhớ và có nhớ) trong phạm vi 1000.</w:t>
      </w:r>
    </w:p>
    <w:p w14:paraId="26D8370A" w14:textId="77777777" w:rsidR="00535A4A" w:rsidRPr="00FC27F5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Nhận biết được ý nghĩa thực tiễn của phép tình huống thực tiễn.</w:t>
      </w:r>
    </w:p>
    <w:p w14:paraId="4FC452E6" w14:textId="77777777" w:rsidR="00535A4A" w:rsidRPr="00FC27F5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14:paraId="39AD1A58" w14:textId="24D4FBD7" w:rsidR="00535A4A" w:rsidRPr="00FC27F5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 xml:space="preserve"> chung:</w:t>
      </w:r>
    </w:p>
    <w:p w14:paraId="4D79D5B4" w14:textId="77777777" w:rsidR="00535A4A" w:rsidRPr="00FC27F5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560849BC" w14:textId="14236931" w:rsidR="00535A4A" w:rsidRPr="00FC27F5" w:rsidRDefault="00EF41EB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535A4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535A4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P</w:t>
      </w:r>
      <w:r w:rsidR="00535A4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hẩm chất</w:t>
      </w:r>
      <w:r w:rsidR="00535A4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535A4A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35A4A" w:rsidRPr="00FC27F5">
        <w:rPr>
          <w:rFonts w:ascii="Times New Roman" w:eastAsia="Times New Roman" w:hAnsi="Times New Roman" w:cs="Times New Roman"/>
          <w:sz w:val="28"/>
          <w:szCs w:val="28"/>
        </w:rPr>
        <w:t>c</w:t>
      </w:r>
      <w:r w:rsidR="00535A4A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535A4A" w:rsidRPr="00FC27F5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535A4A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="00535A4A" w:rsidRPr="00FC2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BA1B3F" w14:textId="77777777" w:rsidR="00EF41EB" w:rsidRPr="00FC27F5" w:rsidRDefault="00535A4A" w:rsidP="00535A4A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61EBD320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2F0F69C3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7D593055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61A02C8E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30CAD4D2" w14:textId="77777777" w:rsidR="00535A4A" w:rsidRPr="00FC27F5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14:paraId="705342F2" w14:textId="77777777" w:rsidR="00535A4A" w:rsidRPr="00FC27F5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14:paraId="453C22C4" w14:textId="77777777" w:rsidR="00535A4A" w:rsidRPr="00FC27F5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14:paraId="2F0EA5ED" w14:textId="77777777" w:rsidR="00535A4A" w:rsidRPr="00FC27F5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5D2A2B" w:rsidRPr="00FC27F5" w14:paraId="22FA069D" w14:textId="77777777" w:rsidTr="005D2A2B">
        <w:tc>
          <w:tcPr>
            <w:tcW w:w="5246" w:type="dxa"/>
          </w:tcPr>
          <w:p w14:paraId="1986A5EA" w14:textId="77777777" w:rsidR="005D2A2B" w:rsidRPr="00FC27F5" w:rsidRDefault="005D2A2B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</w:tcPr>
          <w:p w14:paraId="5D97C8AA" w14:textId="77777777" w:rsidR="005D2A2B" w:rsidRPr="00FC27F5" w:rsidRDefault="005D2A2B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D2A2B" w:rsidRPr="00FC27F5" w14:paraId="449653A7" w14:textId="77777777" w:rsidTr="005D2A2B">
        <w:tc>
          <w:tcPr>
            <w:tcW w:w="5246" w:type="dxa"/>
          </w:tcPr>
          <w:p w14:paraId="4ED0A83E" w14:textId="77777777" w:rsidR="00DD45B5" w:rsidRPr="00DD45B5" w:rsidRDefault="00DD45B5" w:rsidP="00DD45B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35D34085" w14:textId="77777777" w:rsidR="00DD45B5" w:rsidRPr="00DD45B5" w:rsidRDefault="00DD45B5" w:rsidP="00DD45B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28A0F0DA" w14:textId="7C24B81B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-Cho lớp hát bài “ Cộc Cách tùng cheng’</w:t>
            </w:r>
          </w:p>
          <w:p w14:paraId="7B818B92" w14:textId="77777777" w:rsidR="005D2A2B" w:rsidRDefault="005D2A2B" w:rsidP="00D0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bài – ghi tên bài </w:t>
            </w:r>
          </w:p>
          <w:p w14:paraId="4144A8E5" w14:textId="3E37BE05" w:rsidR="00DD45B5" w:rsidRPr="00FC27F5" w:rsidRDefault="00DD45B5" w:rsidP="00D02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EC8127" w14:textId="77777777" w:rsidR="00970DD7" w:rsidRDefault="00970DD7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8DA74" w14:textId="77777777" w:rsidR="00970DD7" w:rsidRDefault="00970DD7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040E5" w14:textId="702389C2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-Lớp hát và kết hợp động tá tác</w:t>
            </w:r>
          </w:p>
        </w:tc>
      </w:tr>
      <w:tr w:rsidR="005D2A2B" w:rsidRPr="00FC27F5" w14:paraId="761446DC" w14:textId="77777777" w:rsidTr="005D2A2B">
        <w:trPr>
          <w:trHeight w:val="2370"/>
        </w:trPr>
        <w:tc>
          <w:tcPr>
            <w:tcW w:w="5246" w:type="dxa"/>
          </w:tcPr>
          <w:p w14:paraId="4D5C78C2" w14:textId="77777777" w:rsidR="00DD45B5" w:rsidRPr="00DD45B5" w:rsidRDefault="00DD45B5" w:rsidP="00DD4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mới.</w:t>
            </w:r>
          </w:p>
          <w:p w14:paraId="6F9178C6" w14:textId="77777777" w:rsidR="00DD45B5" w:rsidRPr="00DD45B5" w:rsidRDefault="00DD45B5" w:rsidP="00DD45B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17D0724A" w14:textId="080A6349" w:rsidR="005D2A2B" w:rsidRPr="00FC27F5" w:rsidRDefault="005D2A2B" w:rsidP="005D2A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Tính (theo mẫu )</w:t>
            </w:r>
          </w:p>
          <w:p w14:paraId="5F53DB3A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23A1232" w14:textId="708CA99D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*Tính (theo mẫu )</w:t>
            </w:r>
          </w:p>
          <w:p w14:paraId="08D8C935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E0565D" wp14:editId="585DE6BB">
                  <wp:extent cx="2819400" cy="819150"/>
                  <wp:effectExtent l="0" t="0" r="0" b="0"/>
                  <wp:docPr id="2" name="Picture 2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81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B9CD7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5ACE9D7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14:paraId="0593D6DE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mẫu </w:t>
            </w:r>
          </w:p>
          <w:p w14:paraId="13A6BC92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có gì đặc biệt ? </w:t>
            </w:r>
          </w:p>
          <w:p w14:paraId="65B6BE98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EBABBBD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Vậy ta thực hiện tính  như thế nào ?</w:t>
            </w:r>
          </w:p>
          <w:p w14:paraId="4CC1186D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các nhóm học sinh lên bảng thực hiện vào bảng </w:t>
            </w:r>
          </w:p>
          <w:p w14:paraId="26D2F47A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xét chốt kết quả </w:t>
            </w:r>
          </w:p>
        </w:tc>
        <w:tc>
          <w:tcPr>
            <w:tcW w:w="4819" w:type="dxa"/>
          </w:tcPr>
          <w:p w14:paraId="05F9AEDC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14:paraId="56B5ECC9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C49C412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4F3B357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433F16A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60A872" w14:textId="77777777" w:rsidR="00970DD7" w:rsidRDefault="00970DD7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4B28668" w14:textId="77777777" w:rsidR="00970DD7" w:rsidRDefault="00970DD7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2B33DF4" w14:textId="77777777" w:rsidR="00970DD7" w:rsidRDefault="00970DD7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E06F60" w14:textId="77777777" w:rsidR="00970DD7" w:rsidRDefault="00970DD7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19C86E" w14:textId="77777777" w:rsidR="00970DD7" w:rsidRDefault="00970DD7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C13D0E" w14:textId="3B1D823A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đề bài </w:t>
            </w:r>
          </w:p>
          <w:p w14:paraId="4B504237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mẫu</w:t>
            </w:r>
          </w:p>
          <w:p w14:paraId="610902D5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bị trừ là số có ba chữ số </w:t>
            </w:r>
          </w:p>
          <w:p w14:paraId="31BE90D4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số trừ là số có một chữ số</w:t>
            </w:r>
          </w:p>
          <w:p w14:paraId="76C6DA9F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14:paraId="45BDFC26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47F1759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hoạt động nhóm đôi </w:t>
            </w:r>
          </w:p>
          <w:p w14:paraId="3AAF6722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Tìm kết qủa </w:t>
            </w:r>
          </w:p>
        </w:tc>
      </w:tr>
      <w:tr w:rsidR="005D2A2B" w:rsidRPr="00FC27F5" w14:paraId="591F959C" w14:textId="77777777" w:rsidTr="005D2A2B">
        <w:trPr>
          <w:trHeight w:val="3107"/>
        </w:trPr>
        <w:tc>
          <w:tcPr>
            <w:tcW w:w="5246" w:type="dxa"/>
          </w:tcPr>
          <w:p w14:paraId="2196C7B0" w14:textId="77777777" w:rsidR="005D2A2B" w:rsidRPr="00FC27F5" w:rsidRDefault="005D2A2B" w:rsidP="005D2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5 Đặt tính rồi tính  </w:t>
            </w:r>
          </w:p>
          <w:p w14:paraId="51062435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5D2A2B" w:rsidRPr="00FC27F5" w14:paraId="201731AD" w14:textId="77777777" w:rsidTr="001510CC">
              <w:tc>
                <w:tcPr>
                  <w:tcW w:w="1790" w:type="dxa"/>
                </w:tcPr>
                <w:p w14:paraId="73A7DA85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257 - 38 </w:t>
                  </w:r>
                </w:p>
                <w:p w14:paraId="09771548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38783376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470-59</w:t>
                  </w:r>
                </w:p>
                <w:p w14:paraId="765B1A91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D2A2B" w:rsidRPr="00FC27F5" w14:paraId="7670A134" w14:textId="77777777" w:rsidTr="001510CC">
              <w:trPr>
                <w:trHeight w:val="321"/>
              </w:trPr>
              <w:tc>
                <w:tcPr>
                  <w:tcW w:w="1790" w:type="dxa"/>
                </w:tcPr>
                <w:p w14:paraId="34D97D36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783 - 5</w:t>
                  </w:r>
                </w:p>
                <w:p w14:paraId="16A53F69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5C7E5ADC" w14:textId="77777777" w:rsidR="005D2A2B" w:rsidRPr="00FC27F5" w:rsidRDefault="005D2A2B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865 - 9</w:t>
                  </w:r>
                </w:p>
              </w:tc>
            </w:tr>
          </w:tbl>
          <w:p w14:paraId="59E54EAF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-Bài yêu cầu gì ?</w:t>
            </w:r>
          </w:p>
          <w:p w14:paraId="5B3325F7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14:paraId="54445FCD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14:paraId="5E1C2AF7" w14:textId="77777777" w:rsidR="005D2A2B" w:rsidRPr="00FC27F5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14:paraId="179BE02C" w14:textId="77777777" w:rsidR="005D2A2B" w:rsidRDefault="005D2A2B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  <w:p w14:paraId="79A92A5B" w14:textId="6B0A260D" w:rsidR="00DD45B5" w:rsidRPr="00DD45B5" w:rsidRDefault="00DD45B5" w:rsidP="00DD4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THƯ GIÃN</w:t>
            </w:r>
          </w:p>
        </w:tc>
        <w:tc>
          <w:tcPr>
            <w:tcW w:w="4819" w:type="dxa"/>
          </w:tcPr>
          <w:p w14:paraId="69CAE316" w14:textId="562B0A3D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776B0EA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6DC665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0160CBD0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7AA19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5827B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BA8BC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F51E78" w14:textId="77777777" w:rsidR="005D2A2B" w:rsidRPr="00FC27F5" w:rsidRDefault="005D2A2B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119ECA46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14:paraId="1994B58E" w14:textId="77777777" w:rsidR="00970DD7" w:rsidRDefault="00970DD7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28978" w14:textId="4C349DC0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14:paraId="5C7F0ECE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14:paraId="1167E096" w14:textId="77777777" w:rsidR="005D2A2B" w:rsidRPr="00FC27F5" w:rsidRDefault="005D2A2B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A2B" w:rsidRPr="00FC27F5" w14:paraId="2A1E8B93" w14:textId="77777777" w:rsidTr="005D2A2B">
        <w:tc>
          <w:tcPr>
            <w:tcW w:w="5246" w:type="dxa"/>
          </w:tcPr>
          <w:p w14:paraId="0B0BB05D" w14:textId="77777777" w:rsidR="00DD45B5" w:rsidRPr="00DD45B5" w:rsidRDefault="00DD45B5" w:rsidP="00DD45B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029540E9" w14:textId="718FD618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* Bài 6</w:t>
            </w:r>
          </w:p>
          <w:p w14:paraId="32E7DCEC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14:paraId="04131F02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Bài toán cho biết gì ?. Bài toán hỏi gì?</w:t>
            </w:r>
          </w:p>
          <w:p w14:paraId="6C994EF7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Muốn biết còn lại bao nhiêu cuốn sách em làm ntn?-&gt; YC HS qs bài làm của bạn trên bảng.</w:t>
            </w:r>
          </w:p>
          <w:p w14:paraId="50773F42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14:paraId="09C2A59D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896F9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4819" w:type="dxa"/>
          </w:tcPr>
          <w:p w14:paraId="3FF4B4A9" w14:textId="6D42F584" w:rsidR="005D2A2B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B1C7" w14:textId="77777777" w:rsidR="00970DD7" w:rsidRPr="00FC27F5" w:rsidRDefault="00970DD7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387F2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14:paraId="4D430C81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TL</w:t>
            </w:r>
          </w:p>
          <w:p w14:paraId="5BF318A1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Ta lấy số cuốn sách đã in trừ đi số cuốn sách chuyển đi</w:t>
            </w:r>
          </w:p>
          <w:p w14:paraId="364E681A" w14:textId="77777777" w:rsidR="007D26EA" w:rsidRDefault="007D26E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4B2EE" w14:textId="1538923A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07511128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14:paraId="4C0BE3F4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14:paraId="7F34D8DC" w14:textId="77777777" w:rsidR="005D2A2B" w:rsidRPr="007D26EA" w:rsidRDefault="005D2A2B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Bài giải</w:t>
            </w:r>
          </w:p>
          <w:p w14:paraId="29706C3B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Còn lại số cuốn sách là : </w:t>
            </w:r>
          </w:p>
          <w:p w14:paraId="58F4D418" w14:textId="77777777" w:rsidR="005D2A2B" w:rsidRPr="00FC27F5" w:rsidRDefault="005D2A2B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785- 658 = 127 (cuốn sách)</w:t>
            </w:r>
          </w:p>
          <w:p w14:paraId="4379938E" w14:textId="77777777" w:rsidR="005D2A2B" w:rsidRPr="00FC27F5" w:rsidRDefault="005D2A2B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Đáp số: 127 cuốn sách</w:t>
            </w:r>
          </w:p>
        </w:tc>
      </w:tr>
      <w:tr w:rsidR="005D2A2B" w:rsidRPr="00FC27F5" w14:paraId="64FB63B8" w14:textId="77777777" w:rsidTr="005D2A2B">
        <w:tc>
          <w:tcPr>
            <w:tcW w:w="5246" w:type="dxa"/>
          </w:tcPr>
          <w:p w14:paraId="366C996B" w14:textId="77777777" w:rsidR="00DD45B5" w:rsidRPr="00DD45B5" w:rsidRDefault="00DD45B5" w:rsidP="00DD4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*Hoạt động nối tiếp ( Củng cố - Dặn dò)</w:t>
            </w:r>
          </w:p>
          <w:p w14:paraId="5EABC021" w14:textId="165449F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7DF691BE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77422B78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4819" w:type="dxa"/>
          </w:tcPr>
          <w:p w14:paraId="0BD32234" w14:textId="77777777" w:rsidR="007D26EA" w:rsidRDefault="007D26E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87C4" w14:textId="78FC8DA6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308477F9" w14:textId="77777777" w:rsidR="005D2A2B" w:rsidRPr="00FC27F5" w:rsidRDefault="005D2A2B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3E19AA98" w14:textId="77777777" w:rsidR="00746C8F" w:rsidRPr="00FC27F5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1BBE6" w14:textId="77777777" w:rsidR="00FC27F5" w:rsidRPr="00FC27F5" w:rsidRDefault="00FC27F5" w:rsidP="00FC27F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 xml:space="preserve">IV. ĐIỀU CHỈNH SAU BÀI DẠY: </w:t>
      </w:r>
    </w:p>
    <w:p w14:paraId="74D21C0D" w14:textId="77777777" w:rsidR="00FC27F5" w:rsidRPr="00FC27F5" w:rsidRDefault="00FC27F5" w:rsidP="00FC27F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3B8B1317" w14:textId="77777777" w:rsidR="00FC27F5" w:rsidRPr="00FC27F5" w:rsidRDefault="00FC27F5" w:rsidP="00FC27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79B24C20" w14:textId="77777777" w:rsidR="00746C8F" w:rsidRPr="00FC27F5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F6FB2" w14:textId="77777777" w:rsidR="00746C8F" w:rsidRPr="00FC27F5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CD41B" w14:textId="77777777" w:rsidR="00746C8F" w:rsidRPr="00FC27F5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16923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5D56D6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3970D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6D892B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D86B7F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6CADF" w14:textId="70341361" w:rsidR="006228F5" w:rsidRPr="006228F5" w:rsidRDefault="006228F5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TUẦN 3</w:t>
      </w:r>
      <w:r w:rsidRPr="00FC2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  <w:t>KẾ HOẠCH BÀI DẠY</w:t>
      </w:r>
    </w:p>
    <w:p w14:paraId="69C1886D" w14:textId="77777777" w:rsidR="006228F5" w:rsidRPr="006228F5" w:rsidRDefault="006228F5" w:rsidP="006228F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t>MÔN: TOÁN</w:t>
      </w:r>
    </w:p>
    <w:p w14:paraId="409BBF60" w14:textId="77777777" w:rsidR="006228F5" w:rsidRPr="006228F5" w:rsidRDefault="006228F5" w:rsidP="006228F5">
      <w:pPr>
        <w:rPr>
          <w:rFonts w:ascii="Times New Roman" w:eastAsia="Calibri" w:hAnsi="Times New Roman" w:cs="Times New Roman"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7C3204D8" w14:textId="77777777" w:rsidR="00746C8F" w:rsidRPr="00FC27F5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12ACD" w14:textId="55864EEC" w:rsidR="00A674CF" w:rsidRPr="00FC27F5" w:rsidRDefault="00A674CF" w:rsidP="00A67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F5">
        <w:rPr>
          <w:rFonts w:ascii="Times New Roman" w:hAnsi="Times New Roman" w:cs="Times New Roman"/>
          <w:b/>
          <w:sz w:val="28"/>
          <w:szCs w:val="28"/>
        </w:rPr>
        <w:t>BÀI</w:t>
      </w:r>
      <w:r w:rsidR="00772A3E">
        <w:rPr>
          <w:rFonts w:ascii="Times New Roman" w:hAnsi="Times New Roman" w:cs="Times New Roman"/>
          <w:b/>
          <w:sz w:val="28"/>
          <w:szCs w:val="28"/>
        </w:rPr>
        <w:t xml:space="preserve"> 87</w:t>
      </w:r>
      <w:r w:rsidRPr="00FC27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2A3E">
        <w:rPr>
          <w:rFonts w:ascii="Times New Roman" w:hAnsi="Times New Roman" w:cs="Times New Roman"/>
          <w:b/>
          <w:sz w:val="28"/>
          <w:szCs w:val="28"/>
        </w:rPr>
        <w:t>LUYỆN TẬP</w:t>
      </w:r>
    </w:p>
    <w:p w14:paraId="33B75756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66989" w14:textId="77777777" w:rsidR="00EF41EB" w:rsidRPr="00FC27F5" w:rsidRDefault="00EF41EB" w:rsidP="00EF41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492B8F73" w14:textId="77777777" w:rsidR="00EF41EB" w:rsidRPr="006228F5" w:rsidRDefault="00EF41EB" w:rsidP="00EF41EB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22164C8C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14:paraId="4C835859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14:paraId="65E11EBA" w14:textId="414FEEF2" w:rsidR="00A674CF" w:rsidRPr="00FC27F5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 xml:space="preserve"> chung:</w:t>
      </w:r>
    </w:p>
    <w:p w14:paraId="1C717533" w14:textId="77777777" w:rsidR="00A674CF" w:rsidRPr="00FC27F5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47A9EAE9" w14:textId="23F21756" w:rsidR="00A674CF" w:rsidRPr="00FC27F5" w:rsidRDefault="00EF41EB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A674CF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A674CF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P</w:t>
      </w:r>
      <w:r w:rsidR="00A674CF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hẩm chất</w:t>
      </w:r>
      <w:r w:rsidR="00A674CF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A674CF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A674CF" w:rsidRPr="00FC27F5">
        <w:rPr>
          <w:rFonts w:ascii="Times New Roman" w:eastAsia="Times New Roman" w:hAnsi="Times New Roman" w:cs="Times New Roman"/>
          <w:sz w:val="28"/>
          <w:szCs w:val="28"/>
        </w:rPr>
        <w:t>c</w:t>
      </w:r>
      <w:r w:rsidR="00A674CF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A674CF" w:rsidRPr="00FC27F5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A674CF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="00A674CF" w:rsidRPr="00FC2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DCD29" w14:textId="77777777" w:rsidR="00EF41EB" w:rsidRPr="00FC27F5" w:rsidRDefault="00A674CF" w:rsidP="00A674CF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02E44323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09F053C2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63C9FC3D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56DE9AEC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5FE18787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14:paraId="6A192114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14:paraId="6116F0B4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14:paraId="481D0D92" w14:textId="77777777" w:rsidR="00A674CF" w:rsidRPr="00FC27F5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EA1CA2" w:rsidRPr="00FC27F5" w14:paraId="22D157B7" w14:textId="77777777" w:rsidTr="00EA1CA2">
        <w:tc>
          <w:tcPr>
            <w:tcW w:w="5529" w:type="dxa"/>
          </w:tcPr>
          <w:p w14:paraId="1E089FBD" w14:textId="77777777" w:rsidR="00EA1CA2" w:rsidRPr="00FC27F5" w:rsidRDefault="00EA1CA2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820" w:type="dxa"/>
          </w:tcPr>
          <w:p w14:paraId="4BE4C7C9" w14:textId="77777777" w:rsidR="00EA1CA2" w:rsidRPr="00FC27F5" w:rsidRDefault="00EA1CA2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A1CA2" w:rsidRPr="00FC27F5" w14:paraId="4C31CD76" w14:textId="77777777" w:rsidTr="00EA1CA2">
        <w:tc>
          <w:tcPr>
            <w:tcW w:w="5529" w:type="dxa"/>
          </w:tcPr>
          <w:p w14:paraId="7EBE0347" w14:textId="77777777" w:rsidR="00DD45B5" w:rsidRPr="00DD45B5" w:rsidRDefault="00DD45B5" w:rsidP="00DD45B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5A90B932" w14:textId="77777777" w:rsidR="00DD45B5" w:rsidRPr="00DD45B5" w:rsidRDefault="00DD45B5" w:rsidP="00DD45B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25792A18" w14:textId="076EBEE5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cho HS chơi trò chơi “Sắc màu em yêu”</w:t>
            </w:r>
          </w:p>
          <w:p w14:paraId="345099E2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Luật chơi: Có 4 ô màu, sau mỗi ô màu là 1 câu hỏi về phép  trừ có nhớ trong phạm vi 1000. HS chọn màu bất kì, nếu TL đúng thì được quà </w:t>
            </w:r>
            <w:r w:rsidRPr="00FC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(tràng pháo tay)</w:t>
            </w:r>
          </w:p>
          <w:p w14:paraId="132C51AA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2645A314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588DF235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4820" w:type="dxa"/>
          </w:tcPr>
          <w:p w14:paraId="4DF2D5AF" w14:textId="77777777" w:rsidR="007D26EA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5BCD" w14:textId="77777777" w:rsidR="007D26EA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4BBB" w14:textId="77777777" w:rsidR="007D26EA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1C115" w14:textId="4A60A150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6AA916B2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8A339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A583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C6A55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80D41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28412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29E1882C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EA1CA2" w:rsidRPr="00FC27F5" w14:paraId="40F6C34F" w14:textId="77777777" w:rsidTr="00EA1CA2">
        <w:trPr>
          <w:trHeight w:val="557"/>
        </w:trPr>
        <w:tc>
          <w:tcPr>
            <w:tcW w:w="5529" w:type="dxa"/>
          </w:tcPr>
          <w:p w14:paraId="785654C4" w14:textId="77777777" w:rsidR="00DD45B5" w:rsidRPr="00DD45B5" w:rsidRDefault="00DD45B5" w:rsidP="00DD4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mới.</w:t>
            </w:r>
          </w:p>
          <w:p w14:paraId="22FEECA0" w14:textId="77777777" w:rsidR="00DD45B5" w:rsidRPr="00DD45B5" w:rsidRDefault="00DD45B5" w:rsidP="00DD45B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1DA15FE5" w14:textId="2B20DA4A" w:rsidR="00EA1CA2" w:rsidRPr="00FC27F5" w:rsidRDefault="00EA1CA2" w:rsidP="00EA1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14:paraId="4FA4B467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7CA9AD7A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cho HS đọc YC bài</w:t>
            </w:r>
          </w:p>
          <w:p w14:paraId="14712E43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14:paraId="55088D71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14:paraId="4426FE5E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14:paraId="26F93F95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 GV hỏi: Các phép tính thứ nhất , thứ ba và thứ tư có điểm gì khác nhau?</w:t>
            </w:r>
          </w:p>
          <w:p w14:paraId="4308EC07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14:paraId="4853AB86" w14:textId="77777777" w:rsidR="00EA1CA2" w:rsidRPr="00FC27F5" w:rsidRDefault="00EA1CA2" w:rsidP="00631BD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4820" w:type="dxa"/>
          </w:tcPr>
          <w:p w14:paraId="4CE80B7F" w14:textId="7D06E23C" w:rsidR="00EA1CA2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210F6" w14:textId="11F155E8" w:rsidR="007D26EA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96305" w14:textId="77777777" w:rsidR="007D26EA" w:rsidRPr="00FC27F5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DDC7A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17D03041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14:paraId="28D7F1E0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14:paraId="7F66E40E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EA71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nêu cách tính, kết quả từng phép tính</w:t>
            </w:r>
          </w:p>
          <w:p w14:paraId="46F9C68B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2A5FF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-HSTL</w:t>
            </w:r>
          </w:p>
          <w:p w14:paraId="52E7303B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2265F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A2" w:rsidRPr="00FC27F5" w14:paraId="05777E1E" w14:textId="77777777" w:rsidTr="00EA1CA2">
        <w:trPr>
          <w:trHeight w:val="3107"/>
        </w:trPr>
        <w:tc>
          <w:tcPr>
            <w:tcW w:w="5529" w:type="dxa"/>
          </w:tcPr>
          <w:p w14:paraId="3E98120F" w14:textId="77777777" w:rsidR="00EA1CA2" w:rsidRPr="00FC27F5" w:rsidRDefault="00EA1CA2" w:rsidP="00EA1C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Bài 2 :Đặt tính rồi tinh.</w:t>
            </w:r>
          </w:p>
          <w:p w14:paraId="6B3E7442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EA1CA2" w:rsidRPr="00FC27F5" w14:paraId="353E90D6" w14:textId="77777777" w:rsidTr="00623302">
              <w:tc>
                <w:tcPr>
                  <w:tcW w:w="1627" w:type="dxa"/>
                </w:tcPr>
                <w:p w14:paraId="55FEE6D6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492 -314</w:t>
                  </w:r>
                </w:p>
                <w:p w14:paraId="2EEA7816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14:paraId="740D9D62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451- 32</w:t>
                  </w:r>
                </w:p>
                <w:p w14:paraId="495BBE0C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14:paraId="5F96BF87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237 - 8</w:t>
                  </w:r>
                </w:p>
              </w:tc>
            </w:tr>
            <w:tr w:rsidR="00EA1CA2" w:rsidRPr="00FC27F5" w14:paraId="12DBF114" w14:textId="77777777" w:rsidTr="00623302">
              <w:trPr>
                <w:trHeight w:val="321"/>
              </w:trPr>
              <w:tc>
                <w:tcPr>
                  <w:tcW w:w="1627" w:type="dxa"/>
                </w:tcPr>
                <w:p w14:paraId="3C471FB5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873 -225</w:t>
                  </w:r>
                </w:p>
                <w:p w14:paraId="0F9844EA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14:paraId="5F987689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734 - 26</w:t>
                  </w:r>
                </w:p>
              </w:tc>
              <w:tc>
                <w:tcPr>
                  <w:tcW w:w="1371" w:type="dxa"/>
                </w:tcPr>
                <w:p w14:paraId="77084214" w14:textId="77777777" w:rsidR="00EA1CA2" w:rsidRPr="00FC27F5" w:rsidRDefault="00EA1CA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425 - 6</w:t>
                  </w:r>
                </w:p>
              </w:tc>
            </w:tr>
          </w:tbl>
          <w:p w14:paraId="1ABC50D4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-Bài yêu cầu gì ?</w:t>
            </w:r>
          </w:p>
          <w:p w14:paraId="4A2A2E20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14:paraId="4F38588B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14:paraId="3FA99AF2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14:paraId="68AA1692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4820" w:type="dxa"/>
          </w:tcPr>
          <w:p w14:paraId="6030C504" w14:textId="35D8AA6F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A030C76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7201D4D2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4E60D8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60F52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66FE4" w14:textId="7777777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F5306" w14:textId="7777777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4700D4D0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14:paraId="05F0FBEB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D1D5F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14:paraId="715C856C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EA1CA2" w:rsidRPr="00FC27F5" w14:paraId="6AFF5EB6" w14:textId="77777777" w:rsidTr="00EA1CA2">
        <w:trPr>
          <w:trHeight w:val="416"/>
        </w:trPr>
        <w:tc>
          <w:tcPr>
            <w:tcW w:w="5529" w:type="dxa"/>
          </w:tcPr>
          <w:p w14:paraId="3FF61C5E" w14:textId="4282E8E7" w:rsidR="00EA1CA2" w:rsidRPr="00FC27F5" w:rsidRDefault="00EA1CA2" w:rsidP="00EA1C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3. Chọn kết quả đúng vào mỗi phép tính</w:t>
            </w:r>
          </w:p>
          <w:p w14:paraId="270E0298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Tổ chức trò chơi </w:t>
            </w:r>
          </w:p>
          <w:p w14:paraId="5F864E65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“Ô khóa may mắn”</w:t>
            </w:r>
          </w:p>
          <w:p w14:paraId="3E7A55FA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đọc tính nhanh các phép tính và tìm phép tính ở chìa khóa nào đúng với kết quả của ổ khóa . Nhóm nào nhanh nhất sẽ thắng cuộc và chị được lấy 1 chiếc khóa  lần </w:t>
            </w:r>
          </w:p>
          <w:p w14:paraId="76413720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-GV YC đại diện nhóm lên thực hiện</w:t>
            </w:r>
          </w:p>
          <w:p w14:paraId="3EECC8A0" w14:textId="77777777" w:rsidR="00EA1CA2" w:rsidRPr="00FC27F5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Tại sao em chọn ổ khóa đó </w:t>
            </w:r>
          </w:p>
          <w:p w14:paraId="55573FD5" w14:textId="77777777" w:rsidR="00EA1CA2" w:rsidRDefault="00EA1CA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chốt bài</w:t>
            </w:r>
          </w:p>
          <w:p w14:paraId="5F4FFA92" w14:textId="1FE64DFD" w:rsidR="00DD45B5" w:rsidRPr="00DD45B5" w:rsidRDefault="00DD45B5" w:rsidP="00DD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THƯ GIÃN</w:t>
            </w:r>
          </w:p>
        </w:tc>
        <w:tc>
          <w:tcPr>
            <w:tcW w:w="4820" w:type="dxa"/>
          </w:tcPr>
          <w:p w14:paraId="1A4CAC80" w14:textId="540F224A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A826ED7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48E2D465" w14:textId="7777777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FAF990" w14:textId="1B35A11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 , th</w:t>
            </w:r>
            <w:r w:rsidR="007D26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ảo</w:t>
            </w: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luận nhóm </w:t>
            </w:r>
          </w:p>
          <w:p w14:paraId="7744DF1A" w14:textId="7777777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2FE7D3" w14:textId="7777777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DD5B66" w14:textId="77777777" w:rsidR="00EA1CA2" w:rsidRPr="00FC27F5" w:rsidRDefault="00EA1CA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083869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lên thực hiện </w:t>
            </w:r>
          </w:p>
          <w:p w14:paraId="7169049C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Học sinh tra lời , thực hiện tính </w:t>
            </w:r>
          </w:p>
          <w:p w14:paraId="64E2C729" w14:textId="77777777" w:rsidR="00EA1CA2" w:rsidRPr="00FC27F5" w:rsidRDefault="00EA1CA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CA2" w:rsidRPr="00FC27F5" w14:paraId="521CBA68" w14:textId="77777777" w:rsidTr="00EA1CA2">
        <w:tc>
          <w:tcPr>
            <w:tcW w:w="5529" w:type="dxa"/>
          </w:tcPr>
          <w:p w14:paraId="09F0322B" w14:textId="77777777" w:rsidR="00DD45B5" w:rsidRPr="00DD45B5" w:rsidRDefault="00DD45B5" w:rsidP="00DD45B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0C93E630" w14:textId="2569A01A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Bài </w:t>
            </w:r>
            <w:r w:rsidR="00772A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0F27B3C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14:paraId="116E5E54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Bài toán cho biết gì ?. Bài toán hỏi gì?</w:t>
            </w:r>
          </w:p>
          <w:p w14:paraId="52257277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Muốn biết có bao nhiêu viên gạch đỏ em làm ntn?-&gt; </w:t>
            </w:r>
          </w:p>
          <w:p w14:paraId="01A510AF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YC HS qs bài làm của bạn trên bảng.</w:t>
            </w:r>
          </w:p>
          <w:p w14:paraId="347DA7B2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3241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FBDBE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F072D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14:paraId="30532B6E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5EBE3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71D89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E0072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4820" w:type="dxa"/>
          </w:tcPr>
          <w:p w14:paraId="19D4055C" w14:textId="7371ADFE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B48E6" w14:textId="77777777" w:rsidR="007D26EA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5C22" w14:textId="6B2CE3C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14:paraId="6E8169A7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14:paraId="75BF1BAF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5F7B1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Ta lấy số tất cả số viên gạch  trừ đi số viên gạch xám</w:t>
            </w:r>
          </w:p>
          <w:p w14:paraId="774C2986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3FE1ECEB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14:paraId="594ADB4C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14:paraId="27CBC9FA" w14:textId="77777777" w:rsidR="00EA1CA2" w:rsidRPr="007D26EA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D2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giải</w:t>
            </w:r>
          </w:p>
          <w:p w14:paraId="50104DB7" w14:textId="6AB19BC5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="00772A3E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viên gạch đỏ là : </w:t>
            </w:r>
          </w:p>
          <w:p w14:paraId="1C8253C7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956 – 465  = 491 (viên gạch)</w:t>
            </w:r>
          </w:p>
          <w:p w14:paraId="4ED4BB28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Đáp số: 491 viên gạch</w:t>
            </w:r>
          </w:p>
        </w:tc>
      </w:tr>
      <w:tr w:rsidR="00EA1CA2" w:rsidRPr="00FC27F5" w14:paraId="642DD9CA" w14:textId="77777777" w:rsidTr="00EA1CA2">
        <w:tc>
          <w:tcPr>
            <w:tcW w:w="5529" w:type="dxa"/>
          </w:tcPr>
          <w:p w14:paraId="7CE5EB8E" w14:textId="77777777" w:rsidR="00DD45B5" w:rsidRPr="00DD45B5" w:rsidRDefault="00DD45B5" w:rsidP="00DD4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46B8C16C" w14:textId="6B4EA058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14:paraId="38E1154A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2DFA958B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4820" w:type="dxa"/>
          </w:tcPr>
          <w:p w14:paraId="1FA49556" w14:textId="77777777" w:rsidR="007D26EA" w:rsidRDefault="007D26E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7D14A" w14:textId="7B985FEA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3B34A48D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9968E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1A904" w14:textId="77777777" w:rsidR="00EA1CA2" w:rsidRPr="00FC27F5" w:rsidRDefault="00EA1CA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0F3F94B8" w14:textId="77777777" w:rsidR="00FC27F5" w:rsidRPr="00FC27F5" w:rsidRDefault="00FC27F5" w:rsidP="00FC27F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 xml:space="preserve">IV. ĐIỀU CHỈNH SAU BÀI DẠY: </w:t>
      </w:r>
    </w:p>
    <w:p w14:paraId="153919E8" w14:textId="77777777" w:rsidR="00FC27F5" w:rsidRPr="00FC27F5" w:rsidRDefault="00FC27F5" w:rsidP="00FC27F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4AA3A290" w14:textId="77777777" w:rsidR="00FC27F5" w:rsidRPr="00FC27F5" w:rsidRDefault="00FC27F5" w:rsidP="00FC27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7F5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1506791C" w14:textId="77777777" w:rsidR="0012415D" w:rsidRPr="00FC27F5" w:rsidRDefault="0012415D" w:rsidP="0062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60F015" w14:textId="77777777" w:rsidR="00746C8F" w:rsidRPr="00FC27F5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715FF" w14:textId="77777777" w:rsidR="00746C8F" w:rsidRPr="00FC27F5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38C3D" w14:textId="77777777" w:rsidR="00746C8F" w:rsidRPr="00FC27F5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7C744" w14:textId="77777777" w:rsidR="00746C8F" w:rsidRPr="00FC27F5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46400" w14:textId="77777777" w:rsidR="00746C8F" w:rsidRPr="00FC27F5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4E36" w14:textId="77777777" w:rsidR="00746C8F" w:rsidRPr="00FC27F5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B68F6" w14:textId="77777777" w:rsidR="00EA1CA2" w:rsidRPr="00FC27F5" w:rsidRDefault="00EA1CA2" w:rsidP="0020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8BD60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1847B9" w14:textId="77777777" w:rsidR="007D26EA" w:rsidRDefault="007D26EA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09906E" w14:textId="46B5D77A" w:rsidR="006228F5" w:rsidRPr="006228F5" w:rsidRDefault="006228F5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TUẦN 3</w:t>
      </w:r>
      <w:r w:rsidRPr="00FC2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  <w:t>KẾ HOẠCH BÀI DẠY</w:t>
      </w:r>
    </w:p>
    <w:p w14:paraId="33F69B89" w14:textId="77777777" w:rsidR="006228F5" w:rsidRPr="006228F5" w:rsidRDefault="006228F5" w:rsidP="006228F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t>MÔN: TOÁN</w:t>
      </w:r>
    </w:p>
    <w:p w14:paraId="16B9ACDD" w14:textId="77777777" w:rsidR="006228F5" w:rsidRPr="006228F5" w:rsidRDefault="006228F5" w:rsidP="006228F5">
      <w:pPr>
        <w:rPr>
          <w:rFonts w:ascii="Times New Roman" w:eastAsia="Calibri" w:hAnsi="Times New Roman" w:cs="Times New Roman"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1BC62519" w14:textId="77777777" w:rsidR="00EA1CA2" w:rsidRPr="00FC27F5" w:rsidRDefault="00EA1CA2" w:rsidP="0020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82C27" w14:textId="536E56D1" w:rsidR="00206FD8" w:rsidRPr="00FC27F5" w:rsidRDefault="00206FD8" w:rsidP="0020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F5">
        <w:rPr>
          <w:rFonts w:ascii="Times New Roman" w:hAnsi="Times New Roman" w:cs="Times New Roman"/>
          <w:b/>
          <w:sz w:val="28"/>
          <w:szCs w:val="28"/>
        </w:rPr>
        <w:t>BÀI</w:t>
      </w:r>
      <w:r w:rsidR="00772A3E">
        <w:rPr>
          <w:rFonts w:ascii="Times New Roman" w:hAnsi="Times New Roman" w:cs="Times New Roman"/>
          <w:b/>
          <w:sz w:val="28"/>
          <w:szCs w:val="28"/>
        </w:rPr>
        <w:t xml:space="preserve"> 88</w:t>
      </w:r>
      <w:r w:rsidRPr="00FC27F5">
        <w:rPr>
          <w:rFonts w:ascii="Times New Roman" w:hAnsi="Times New Roman" w:cs="Times New Roman"/>
          <w:b/>
          <w:sz w:val="28"/>
          <w:szCs w:val="28"/>
        </w:rPr>
        <w:t>: LUYỆN TẬP</w:t>
      </w:r>
      <w:r w:rsidR="00772A3E">
        <w:rPr>
          <w:rFonts w:ascii="Times New Roman" w:hAnsi="Times New Roman" w:cs="Times New Roman"/>
          <w:b/>
          <w:sz w:val="28"/>
          <w:szCs w:val="28"/>
        </w:rPr>
        <w:t xml:space="preserve"> CHUNG</w:t>
      </w:r>
    </w:p>
    <w:p w14:paraId="61028A7D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6110A" w14:textId="77777777" w:rsidR="00EF41EB" w:rsidRPr="00FC27F5" w:rsidRDefault="00EF41EB" w:rsidP="00EF41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61787B75" w14:textId="77777777" w:rsidR="00EF41EB" w:rsidRPr="006228F5" w:rsidRDefault="00EF41EB" w:rsidP="00EF41EB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5EA4A334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14:paraId="6D15DD3A" w14:textId="77777777" w:rsidR="001510CC" w:rsidRPr="00FC27F5" w:rsidRDefault="001510CC" w:rsidP="001510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hAnsi="Times New Roman" w:cs="Times New Roman"/>
          <w:bCs/>
          <w:sz w:val="28"/>
          <w:szCs w:val="28"/>
        </w:rPr>
        <w:t>- Rèn và phát triển kĩ năng tính nhẩm các số tròn chục.</w:t>
      </w:r>
    </w:p>
    <w:p w14:paraId="7AD4E404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toán.</w:t>
      </w:r>
    </w:p>
    <w:p w14:paraId="543C67A9" w14:textId="518C6BDF" w:rsidR="00206FD8" w:rsidRPr="00FC27F5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 xml:space="preserve"> chung:</w:t>
      </w:r>
    </w:p>
    <w:p w14:paraId="38957666" w14:textId="77777777" w:rsidR="00206FD8" w:rsidRPr="00FC27F5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58EBF98D" w14:textId="62613C33" w:rsidR="00206FD8" w:rsidRPr="00FC27F5" w:rsidRDefault="00EF41EB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206FD8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206FD8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P</w:t>
      </w:r>
      <w:r w:rsidR="00206FD8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hẩm chất</w:t>
      </w:r>
      <w:r w:rsidR="00206FD8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206FD8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206FD8" w:rsidRPr="00FC27F5">
        <w:rPr>
          <w:rFonts w:ascii="Times New Roman" w:eastAsia="Times New Roman" w:hAnsi="Times New Roman" w:cs="Times New Roman"/>
          <w:sz w:val="28"/>
          <w:szCs w:val="28"/>
        </w:rPr>
        <w:t>c</w:t>
      </w:r>
      <w:r w:rsidR="00206FD8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206FD8" w:rsidRPr="00FC27F5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206FD8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="00206FD8" w:rsidRPr="00FC2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3471B9" w14:textId="77777777" w:rsidR="00EF41EB" w:rsidRPr="00FC27F5" w:rsidRDefault="00206FD8" w:rsidP="00206FD8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54FBC2A9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5967C25B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7C980BA6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7003E367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50B0C864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14:paraId="29047447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14:paraId="2AED9A5E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14:paraId="7847C211" w14:textId="77777777" w:rsidR="00206FD8" w:rsidRPr="00FC27F5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EA1CA2" w:rsidRPr="00FC27F5" w14:paraId="4CEF0C20" w14:textId="77777777" w:rsidTr="00EA1CA2">
        <w:tc>
          <w:tcPr>
            <w:tcW w:w="5246" w:type="dxa"/>
          </w:tcPr>
          <w:p w14:paraId="7AABD73C" w14:textId="77777777" w:rsidR="00EA1CA2" w:rsidRPr="00FC27F5" w:rsidRDefault="00EA1CA2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14:paraId="2D6D15EE" w14:textId="77777777" w:rsidR="00EA1CA2" w:rsidRPr="00FC27F5" w:rsidRDefault="00EA1CA2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A1CA2" w:rsidRPr="00FC27F5" w14:paraId="5D6877DA" w14:textId="77777777" w:rsidTr="00EA1CA2">
        <w:tc>
          <w:tcPr>
            <w:tcW w:w="5246" w:type="dxa"/>
          </w:tcPr>
          <w:p w14:paraId="22FADB4D" w14:textId="77777777" w:rsidR="00DD45B5" w:rsidRPr="00DD45B5" w:rsidRDefault="00DD45B5" w:rsidP="00DD45B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0CBBD418" w14:textId="77777777" w:rsidR="00DD45B5" w:rsidRPr="00DD45B5" w:rsidRDefault="00DD45B5" w:rsidP="00DD45B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5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7C991193" w14:textId="1739AE4C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14:paraId="174438BB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Luật chơi: GV đưa ra 1 số phép tính, HS trả lời tìm kết quả</w:t>
            </w:r>
          </w:p>
          <w:p w14:paraId="2F410905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6D03C94C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đánh giá HS chơi</w:t>
            </w:r>
          </w:p>
          <w:p w14:paraId="454E6990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4961" w:type="dxa"/>
          </w:tcPr>
          <w:p w14:paraId="4A6329A6" w14:textId="77777777" w:rsidR="007D26EA" w:rsidRDefault="007D26E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5B33" w14:textId="77777777" w:rsidR="007D26EA" w:rsidRDefault="007D26E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D2707" w14:textId="77777777" w:rsidR="007D26EA" w:rsidRDefault="007D26E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48403" w14:textId="30E789C5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35B96AF7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95395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B3201" w14:textId="77777777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7F4F64B3" w14:textId="77777777" w:rsidR="007D26EA" w:rsidRDefault="007D26E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A0902" w14:textId="50EF16ED" w:rsidR="00EA1CA2" w:rsidRPr="00FC27F5" w:rsidRDefault="00EA1CA2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</w:t>
            </w:r>
          </w:p>
        </w:tc>
      </w:tr>
      <w:tr w:rsidR="00EA1CA2" w:rsidRPr="00FC27F5" w14:paraId="6776252C" w14:textId="77777777" w:rsidTr="00EA1CA2">
        <w:trPr>
          <w:trHeight w:val="557"/>
        </w:trPr>
        <w:tc>
          <w:tcPr>
            <w:tcW w:w="5246" w:type="dxa"/>
          </w:tcPr>
          <w:p w14:paraId="0DE2C420" w14:textId="77777777" w:rsidR="00BB609A" w:rsidRPr="00BB609A" w:rsidRDefault="00BB609A" w:rsidP="00BB6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1.2. Dạy bài mới.</w:t>
            </w:r>
          </w:p>
          <w:p w14:paraId="4F8ACB3A" w14:textId="77777777" w:rsidR="00BB609A" w:rsidRPr="00BB609A" w:rsidRDefault="00BB609A" w:rsidP="00BB609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716733B1" w14:textId="3A306E92" w:rsidR="00EA1CA2" w:rsidRPr="00FC27F5" w:rsidRDefault="00EA1CA2" w:rsidP="00EA1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14:paraId="529E970C" w14:textId="3175BC0A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29157DC1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cho HS đọc YC bài</w:t>
            </w:r>
          </w:p>
          <w:p w14:paraId="38861926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14:paraId="0B7F9DF3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14:paraId="39DB3045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14:paraId="28D79B5D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14:paraId="726FFF85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Phần a là những phép tính như thế nào</w:t>
            </w:r>
          </w:p>
          <w:p w14:paraId="4DAA8F1F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14:paraId="23417134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Phần b là những phép tính như thế nào</w:t>
            </w:r>
          </w:p>
          <w:p w14:paraId="20A0A2AC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14:paraId="4D8D5E99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14:paraId="437303AD" w14:textId="77777777" w:rsidR="00EA1CA2" w:rsidRPr="00FC27F5" w:rsidRDefault="00EA1CA2" w:rsidP="001510C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4961" w:type="dxa"/>
          </w:tcPr>
          <w:p w14:paraId="2E60D37F" w14:textId="10425199" w:rsidR="00EA1CA2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10EE1" w14:textId="69E4C5B2" w:rsidR="007D26EA" w:rsidRDefault="007D26E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13674" w14:textId="77777777" w:rsidR="007D26EA" w:rsidRPr="00FC27F5" w:rsidRDefault="007D26E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E8C32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04754AEF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14:paraId="22C87477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14:paraId="7F28B133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2E5AA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nêu cách tính, kết quả từng phép tính</w:t>
            </w:r>
          </w:p>
          <w:p w14:paraId="70D19993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D8F0B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21301" w14:textId="77777777" w:rsidR="007D26EA" w:rsidRDefault="007D26E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D968" w14:textId="77777777" w:rsidR="007D26EA" w:rsidRDefault="007D26E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56F8A" w14:textId="187FDCDD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phép cộng có nhớ trong phạm vi 1000</w:t>
            </w:r>
          </w:p>
          <w:p w14:paraId="4B74D31B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phép trừ có nhớ trong phạm vi 1000</w:t>
            </w:r>
          </w:p>
          <w:p w14:paraId="5BD381B5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3E0DB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A2" w:rsidRPr="00FC27F5" w14:paraId="766CB8CA" w14:textId="77777777" w:rsidTr="00EA1CA2">
        <w:trPr>
          <w:trHeight w:val="3107"/>
        </w:trPr>
        <w:tc>
          <w:tcPr>
            <w:tcW w:w="5246" w:type="dxa"/>
          </w:tcPr>
          <w:p w14:paraId="4C1926EC" w14:textId="77777777" w:rsidR="00EA1CA2" w:rsidRPr="00FC27F5" w:rsidRDefault="00EA1CA2" w:rsidP="00EA1C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Bài 2 :Đặt tính rồi tinh.</w:t>
            </w:r>
          </w:p>
          <w:p w14:paraId="2630CA07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EA1CA2" w:rsidRPr="00FC27F5" w14:paraId="6E065BE9" w14:textId="77777777" w:rsidTr="001510CC">
              <w:tc>
                <w:tcPr>
                  <w:tcW w:w="1627" w:type="dxa"/>
                </w:tcPr>
                <w:p w14:paraId="38C33906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126 +268</w:t>
                  </w:r>
                </w:p>
                <w:p w14:paraId="346F63C9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14:paraId="3053F03C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687+91</w:t>
                  </w:r>
                </w:p>
                <w:p w14:paraId="1F33FBF3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14:paraId="28555E10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186+5</w:t>
                  </w:r>
                </w:p>
              </w:tc>
            </w:tr>
            <w:tr w:rsidR="00EA1CA2" w:rsidRPr="00FC27F5" w14:paraId="2682BADA" w14:textId="77777777" w:rsidTr="001510CC">
              <w:trPr>
                <w:trHeight w:val="321"/>
              </w:trPr>
              <w:tc>
                <w:tcPr>
                  <w:tcW w:w="1627" w:type="dxa"/>
                </w:tcPr>
                <w:p w14:paraId="0500DA28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825 - 408</w:t>
                  </w:r>
                </w:p>
                <w:p w14:paraId="0CBDE236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14:paraId="6B9BF580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536-66</w:t>
                  </w:r>
                </w:p>
              </w:tc>
              <w:tc>
                <w:tcPr>
                  <w:tcW w:w="1371" w:type="dxa"/>
                </w:tcPr>
                <w:p w14:paraId="59261F11" w14:textId="77777777" w:rsidR="00EA1CA2" w:rsidRPr="00FC27F5" w:rsidRDefault="00EA1CA2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C27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224-8</w:t>
                  </w:r>
                </w:p>
              </w:tc>
            </w:tr>
          </w:tbl>
          <w:p w14:paraId="0046F15A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-Bài yêu cầu gì ?</w:t>
            </w:r>
          </w:p>
          <w:p w14:paraId="3A0438F0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14:paraId="4F092F2C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14:paraId="2E63789D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14:paraId="3916D968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4961" w:type="dxa"/>
          </w:tcPr>
          <w:p w14:paraId="3C9F315D" w14:textId="11C963CB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494C319" w14:textId="77777777" w:rsidR="007D26EA" w:rsidRDefault="007D26E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2359AAC" w14:textId="760623B5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1D7B82D1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64699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C1540" w14:textId="77777777" w:rsidR="00EA1CA2" w:rsidRPr="00FC27F5" w:rsidRDefault="00EA1CA2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E80414" w14:textId="77777777" w:rsidR="00EA1CA2" w:rsidRPr="00FC27F5" w:rsidRDefault="00EA1CA2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64F14636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14:paraId="171F6262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DF822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</w:t>
            </w:r>
          </w:p>
          <w:p w14:paraId="74F50278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EA1CA2" w:rsidRPr="00FC27F5" w14:paraId="4ECBA5E7" w14:textId="77777777" w:rsidTr="00EA1CA2">
        <w:trPr>
          <w:trHeight w:val="3735"/>
        </w:trPr>
        <w:tc>
          <w:tcPr>
            <w:tcW w:w="5246" w:type="dxa"/>
          </w:tcPr>
          <w:p w14:paraId="035B251E" w14:textId="03F27F35" w:rsidR="00EA1CA2" w:rsidRPr="00FC27F5" w:rsidRDefault="00EA1CA2" w:rsidP="00EA1C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3. Tính nhẩm</w:t>
            </w:r>
          </w:p>
          <w:p w14:paraId="0C176E83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</w:t>
            </w:r>
          </w:p>
          <w:p w14:paraId="79F75D45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Gọi HS đọc bài 3</w:t>
            </w:r>
          </w:p>
          <w:p w14:paraId="21C21D6C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tổ chức cho HS chơi truyền điện cả lớp.</w:t>
            </w:r>
          </w:p>
          <w:p w14:paraId="2EEF8DBB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+ GV nêu yêu cầu, cách chơi</w:t>
            </w:r>
          </w:p>
          <w:p w14:paraId="371CFC13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F4721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14:paraId="7558C235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14:paraId="691F69F5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14:paraId="2DBE35AC" w14:textId="77777777" w:rsidR="00EA1CA2" w:rsidRDefault="00EA1CA2" w:rsidP="0015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nhận xét HS chơi</w:t>
            </w:r>
          </w:p>
          <w:p w14:paraId="7530BBD6" w14:textId="2D8FD128" w:rsidR="00BB609A" w:rsidRPr="00BB609A" w:rsidRDefault="00BB609A" w:rsidP="00BB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GIÃN</w:t>
            </w:r>
          </w:p>
        </w:tc>
        <w:tc>
          <w:tcPr>
            <w:tcW w:w="4961" w:type="dxa"/>
          </w:tcPr>
          <w:p w14:paraId="69A2E6CB" w14:textId="3A0D8919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97CE2DF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371858C8" w14:textId="77777777" w:rsidR="00EA1CA2" w:rsidRPr="00FC27F5" w:rsidRDefault="00EA1CA2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C76E5" w14:textId="77777777" w:rsidR="00EA1CA2" w:rsidRPr="00FC27F5" w:rsidRDefault="00EA1CA2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4A056F" w14:textId="77777777" w:rsidR="00EA1CA2" w:rsidRPr="00FC27F5" w:rsidRDefault="00EA1CA2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 , tham gia chơi</w:t>
            </w:r>
          </w:p>
          <w:p w14:paraId="08BF4FCA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lên thực hiện </w:t>
            </w:r>
          </w:p>
          <w:p w14:paraId="2F81A46F" w14:textId="77777777" w:rsidR="007D26EA" w:rsidRDefault="007D26EA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4B168" w14:textId="345156F4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14:paraId="67F69F06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B3F8484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CA2" w:rsidRPr="00FC27F5" w14:paraId="4B2892A4" w14:textId="77777777" w:rsidTr="00EA1CA2">
        <w:trPr>
          <w:trHeight w:val="2639"/>
        </w:trPr>
        <w:tc>
          <w:tcPr>
            <w:tcW w:w="5246" w:type="dxa"/>
          </w:tcPr>
          <w:p w14:paraId="0FE5B94B" w14:textId="77777777" w:rsidR="00BB609A" w:rsidRPr="00BB609A" w:rsidRDefault="00BB609A" w:rsidP="00BB609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48C4FB1A" w14:textId="1E0AECE5" w:rsidR="00EA1CA2" w:rsidRPr="00FC27F5" w:rsidRDefault="00EA1CA2" w:rsidP="00EA1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Bài 3b Tính nhẩm</w:t>
            </w:r>
          </w:p>
          <w:p w14:paraId="53B3207F" w14:textId="77777777" w:rsidR="00EA1CA2" w:rsidRPr="00FC27F5" w:rsidRDefault="00EA1CA2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Gọi HS đọc bài 3 phần b</w:t>
            </w:r>
          </w:p>
          <w:p w14:paraId="19F28593" w14:textId="77777777" w:rsidR="00EA1CA2" w:rsidRPr="00FC27F5" w:rsidRDefault="00EA1CA2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tổ chức cho HS hoạt động nhóm 4 tham gia chơi  “Ai nhanh ai đúng”</w:t>
            </w:r>
          </w:p>
          <w:p w14:paraId="07FB1F4A" w14:textId="77777777" w:rsidR="00EA1CA2" w:rsidRPr="00FC27F5" w:rsidRDefault="00EA1CA2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+ GV yêu cầu đại diện nhóm lên trình bày phép tinh các nhóm </w:t>
            </w:r>
          </w:p>
          <w:p w14:paraId="47EC06EA" w14:textId="77777777" w:rsidR="00EA1CA2" w:rsidRPr="00FC27F5" w:rsidRDefault="00EA1CA2" w:rsidP="0015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HS chốt nhóm có phép tình và tổng lớn hơn </w:t>
            </w:r>
          </w:p>
        </w:tc>
        <w:tc>
          <w:tcPr>
            <w:tcW w:w="4961" w:type="dxa"/>
          </w:tcPr>
          <w:p w14:paraId="44D21F37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A67530" w14:textId="77777777" w:rsidR="00273DE9" w:rsidRDefault="00273DE9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C046383" w14:textId="4C08FB88" w:rsidR="00EA1CA2" w:rsidRPr="00FC27F5" w:rsidRDefault="00EA1CA2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</w:t>
            </w:r>
          </w:p>
          <w:p w14:paraId="5F6A6CF5" w14:textId="77777777" w:rsidR="00EA1CA2" w:rsidRPr="00FC27F5" w:rsidRDefault="00EA1CA2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hoạt động tìm phép tính</w:t>
            </w:r>
          </w:p>
          <w:p w14:paraId="10E2E114" w14:textId="77777777" w:rsidR="00EA1CA2" w:rsidRPr="00FC27F5" w:rsidRDefault="00EA1CA2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Nhóm lên trình bày phép tính</w:t>
            </w:r>
          </w:p>
          <w:p w14:paraId="6AE16938" w14:textId="77777777" w:rsidR="00EA1CA2" w:rsidRPr="00FC27F5" w:rsidRDefault="00EA1CA2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nghe.</w:t>
            </w:r>
          </w:p>
          <w:p w14:paraId="648E88F2" w14:textId="77777777" w:rsidR="00EA1CA2" w:rsidRPr="00FC27F5" w:rsidRDefault="00EA1CA2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CA2" w:rsidRPr="00FC27F5" w14:paraId="0852D6EE" w14:textId="77777777" w:rsidTr="00EA1CA2">
        <w:tc>
          <w:tcPr>
            <w:tcW w:w="5246" w:type="dxa"/>
          </w:tcPr>
          <w:p w14:paraId="0F16331F" w14:textId="77777777" w:rsidR="00BB609A" w:rsidRPr="00BB609A" w:rsidRDefault="00BB609A" w:rsidP="00BB60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6EEDBB9A" w14:textId="46684C2D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14:paraId="3142E27B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6DF752EF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4961" w:type="dxa"/>
          </w:tcPr>
          <w:p w14:paraId="6017DF60" w14:textId="77777777" w:rsidR="00273DE9" w:rsidRDefault="00273DE9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9B40" w14:textId="7FEA71AC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5791CCFA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16DC9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D7F21" w14:textId="77777777" w:rsidR="00EA1CA2" w:rsidRPr="00FC27F5" w:rsidRDefault="00EA1CA2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721DDFF9" w14:textId="77777777" w:rsidR="00746C8F" w:rsidRPr="00FC27F5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BBC71" w14:textId="77777777" w:rsidR="00BB609A" w:rsidRPr="00BB609A" w:rsidRDefault="00BB609A" w:rsidP="00BB609A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B609A">
        <w:rPr>
          <w:rFonts w:ascii="Times New Roman" w:eastAsia="Calibri" w:hAnsi="Times New Roman" w:cs="Times New Roman"/>
          <w:b/>
          <w:sz w:val="26"/>
          <w:szCs w:val="26"/>
        </w:rPr>
        <w:t xml:space="preserve">IV. ĐIỀU CHỈNH SAU BÀI DẠY: </w:t>
      </w:r>
    </w:p>
    <w:p w14:paraId="42E91B2F" w14:textId="77777777" w:rsidR="00BB609A" w:rsidRPr="00BB609A" w:rsidRDefault="00BB609A" w:rsidP="00BB609A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B609A">
        <w:rPr>
          <w:rFonts w:ascii="Times New Roman" w:eastAsia="Calibri" w:hAnsi="Times New Roman" w:cs="Times New Roman"/>
          <w:b/>
          <w:sz w:val="26"/>
          <w:szCs w:val="26"/>
        </w:rPr>
        <w:t>...................................................................................................................................</w:t>
      </w:r>
    </w:p>
    <w:p w14:paraId="03C4B5A4" w14:textId="77777777" w:rsidR="00BB609A" w:rsidRPr="00BB609A" w:rsidRDefault="00BB609A" w:rsidP="00BB609A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609A">
        <w:rPr>
          <w:rFonts w:ascii="Times New Roman" w:eastAsia="Calibri" w:hAnsi="Times New Roman" w:cs="Times New Roman"/>
          <w:b/>
          <w:sz w:val="26"/>
          <w:szCs w:val="26"/>
        </w:rPr>
        <w:t>...................................................................................................................................</w:t>
      </w:r>
    </w:p>
    <w:p w14:paraId="2C7906B5" w14:textId="77777777" w:rsidR="00BB609A" w:rsidRPr="00BB609A" w:rsidRDefault="00BB609A" w:rsidP="00BB609A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263981" w14:textId="77777777" w:rsidR="00746C8F" w:rsidRPr="00FC27F5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91959" w14:textId="77777777" w:rsidR="00746C8F" w:rsidRPr="00FC27F5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E658A" w14:textId="77777777" w:rsidR="00746C8F" w:rsidRPr="00FC27F5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A42DE" w14:textId="77777777" w:rsidR="00746C8F" w:rsidRPr="00FC27F5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3E90E" w14:textId="77777777" w:rsidR="00746C8F" w:rsidRPr="00FC27F5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968CF" w14:textId="77777777" w:rsidR="006228F5" w:rsidRPr="006228F5" w:rsidRDefault="006228F5" w:rsidP="006228F5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TUẦN 3</w:t>
      </w:r>
      <w:r w:rsidRPr="00FC2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28F5">
        <w:rPr>
          <w:rFonts w:ascii="Times New Roman" w:eastAsia="Calibri" w:hAnsi="Times New Roman" w:cs="Times New Roman"/>
          <w:b/>
          <w:sz w:val="28"/>
          <w:szCs w:val="28"/>
        </w:rPr>
        <w:tab/>
        <w:t>KẾ HOẠCH BÀI DẠY</w:t>
      </w:r>
    </w:p>
    <w:p w14:paraId="0BA6B4D4" w14:textId="77777777" w:rsidR="006228F5" w:rsidRPr="006228F5" w:rsidRDefault="006228F5" w:rsidP="006228F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sz w:val="28"/>
          <w:szCs w:val="28"/>
        </w:rPr>
        <w:t>MÔN: TOÁN</w:t>
      </w:r>
    </w:p>
    <w:p w14:paraId="1573E496" w14:textId="77777777" w:rsidR="006228F5" w:rsidRPr="006228F5" w:rsidRDefault="006228F5" w:rsidP="006228F5">
      <w:pPr>
        <w:rPr>
          <w:rFonts w:ascii="Times New Roman" w:eastAsia="Calibri" w:hAnsi="Times New Roman" w:cs="Times New Roman"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40630E21" w14:textId="77777777" w:rsidR="00EA1CA2" w:rsidRPr="00FC27F5" w:rsidRDefault="00EA1CA2" w:rsidP="0066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13D82" w14:textId="109653DB" w:rsidR="006669FA" w:rsidRPr="00FC27F5" w:rsidRDefault="006669FA" w:rsidP="0066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F5">
        <w:rPr>
          <w:rFonts w:ascii="Times New Roman" w:hAnsi="Times New Roman" w:cs="Times New Roman"/>
          <w:b/>
          <w:sz w:val="28"/>
          <w:szCs w:val="28"/>
        </w:rPr>
        <w:t>BÀI</w:t>
      </w:r>
      <w:r w:rsidR="00772A3E">
        <w:rPr>
          <w:rFonts w:ascii="Times New Roman" w:hAnsi="Times New Roman" w:cs="Times New Roman"/>
          <w:b/>
          <w:sz w:val="28"/>
          <w:szCs w:val="28"/>
        </w:rPr>
        <w:t xml:space="preserve"> 88</w:t>
      </w:r>
      <w:r w:rsidRPr="00FC27F5">
        <w:rPr>
          <w:rFonts w:ascii="Times New Roman" w:hAnsi="Times New Roman" w:cs="Times New Roman"/>
          <w:b/>
          <w:sz w:val="28"/>
          <w:szCs w:val="28"/>
        </w:rPr>
        <w:t>: LUYỆN TẬP</w:t>
      </w:r>
      <w:r w:rsidR="00772A3E">
        <w:rPr>
          <w:rFonts w:ascii="Times New Roman" w:hAnsi="Times New Roman" w:cs="Times New Roman"/>
          <w:b/>
          <w:sz w:val="28"/>
          <w:szCs w:val="28"/>
        </w:rPr>
        <w:t xml:space="preserve"> CHUNG</w:t>
      </w:r>
    </w:p>
    <w:p w14:paraId="5F91772C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5BEF8" w14:textId="77777777" w:rsidR="00EF41EB" w:rsidRPr="00FC27F5" w:rsidRDefault="00EF41EB" w:rsidP="00EF41E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372C0FC7" w14:textId="77777777" w:rsidR="00EF41EB" w:rsidRPr="006228F5" w:rsidRDefault="00EF41EB" w:rsidP="00EF41EB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8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2B701B5A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14:paraId="06D619B3" w14:textId="77777777" w:rsidR="006669FA" w:rsidRPr="00FC27F5" w:rsidRDefault="006669FA" w:rsidP="006669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hAnsi="Times New Roman" w:cs="Times New Roman"/>
          <w:bCs/>
          <w:sz w:val="28"/>
          <w:szCs w:val="28"/>
        </w:rPr>
        <w:t>- Rèn và phát triển kĩ năng  tính toán</w:t>
      </w:r>
      <w:r w:rsidR="004448F9" w:rsidRPr="00FC27F5">
        <w:rPr>
          <w:rFonts w:ascii="Times New Roman" w:hAnsi="Times New Roman" w:cs="Times New Roman"/>
          <w:bCs/>
          <w:sz w:val="28"/>
          <w:szCs w:val="28"/>
        </w:rPr>
        <w:t xml:space="preserve"> xác</w:t>
      </w:r>
      <w:r w:rsidRPr="00FC27F5">
        <w:rPr>
          <w:rFonts w:ascii="Times New Roman" w:hAnsi="Times New Roman" w:cs="Times New Roman"/>
          <w:bCs/>
          <w:sz w:val="28"/>
          <w:szCs w:val="28"/>
        </w:rPr>
        <w:t xml:space="preserve"> định điền dấu lớn, dấu bé</w:t>
      </w:r>
    </w:p>
    <w:p w14:paraId="5EA49EE0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văn, áp dụng thực tình trong các tình huống của cuộc sống.</w:t>
      </w:r>
    </w:p>
    <w:p w14:paraId="6C6FCFB7" w14:textId="49082333" w:rsidR="006669FA" w:rsidRPr="00FC27F5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FC27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  <w:r w:rsidR="00EF41EB" w:rsidRPr="00FC27F5">
        <w:rPr>
          <w:rFonts w:ascii="Times New Roman" w:eastAsia="Times New Roman" w:hAnsi="Times New Roman" w:cs="Times New Roman"/>
          <w:b/>
          <w:sz w:val="28"/>
          <w:szCs w:val="28"/>
        </w:rPr>
        <w:t xml:space="preserve"> chung:</w:t>
      </w:r>
    </w:p>
    <w:p w14:paraId="149E2666" w14:textId="77777777" w:rsidR="006669FA" w:rsidRPr="00FC27F5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FC27F5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1233C55D" w14:textId="713EF70B" w:rsidR="006669FA" w:rsidRPr="00FC27F5" w:rsidRDefault="00EF41EB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6669F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6669F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P</w:t>
      </w:r>
      <w:r w:rsidR="006669F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hẩm chất</w:t>
      </w:r>
      <w:r w:rsidR="006669FA" w:rsidRPr="00FC2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6669FA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6669FA" w:rsidRPr="00FC27F5">
        <w:rPr>
          <w:rFonts w:ascii="Times New Roman" w:eastAsia="Times New Roman" w:hAnsi="Times New Roman" w:cs="Times New Roman"/>
          <w:sz w:val="28"/>
          <w:szCs w:val="28"/>
        </w:rPr>
        <w:t>c</w:t>
      </w:r>
      <w:r w:rsidR="006669FA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6669FA" w:rsidRPr="00FC27F5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6669FA" w:rsidRPr="00FC27F5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="006669FA" w:rsidRPr="00FC2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64715A" w14:textId="77777777" w:rsidR="00EF41EB" w:rsidRPr="00FC27F5" w:rsidRDefault="006669FA" w:rsidP="006669FA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1B5D353B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61CFE05D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7EDF3802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F41EB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547497F7" w14:textId="77777777" w:rsidR="00EF41EB" w:rsidRPr="00EF41EB" w:rsidRDefault="00EF41EB" w:rsidP="00EF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1EB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67826F32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14:paraId="11F0D245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14:paraId="5EBF5344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F5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14:paraId="6CEA4C5D" w14:textId="77777777" w:rsidR="006669FA" w:rsidRPr="00FC27F5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1C331E" w:rsidRPr="00FC27F5" w14:paraId="534FE115" w14:textId="77777777" w:rsidTr="001C331E">
        <w:tc>
          <w:tcPr>
            <w:tcW w:w="5246" w:type="dxa"/>
          </w:tcPr>
          <w:p w14:paraId="63BDF3FA" w14:textId="77777777" w:rsidR="001C331E" w:rsidRPr="00FC27F5" w:rsidRDefault="001C331E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14:paraId="0945BC27" w14:textId="77777777" w:rsidR="001C331E" w:rsidRPr="00FC27F5" w:rsidRDefault="001C331E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1C331E" w:rsidRPr="00FC27F5" w14:paraId="7CCD3715" w14:textId="77777777" w:rsidTr="001C331E">
        <w:tc>
          <w:tcPr>
            <w:tcW w:w="5246" w:type="dxa"/>
          </w:tcPr>
          <w:p w14:paraId="26EE8C2A" w14:textId="77777777" w:rsidR="00BB609A" w:rsidRPr="00BB609A" w:rsidRDefault="00BB609A" w:rsidP="00BB609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2883ECDE" w14:textId="77777777" w:rsidR="00BB609A" w:rsidRPr="00BB609A" w:rsidRDefault="00BB609A" w:rsidP="00BB609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4690BFE6" w14:textId="6A898E23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cho HS chơi trò chơi “Ai nhanh hơn”</w:t>
            </w:r>
          </w:p>
          <w:p w14:paraId="3A1EB30C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Luật chơi: Trên bảng có 5 phép tính. HS thực hiện . HS thắng thì được thưởng tràng </w:t>
            </w:r>
            <w:r w:rsidRPr="00FC2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pháo tay.</w:t>
            </w:r>
          </w:p>
          <w:p w14:paraId="46C79AB1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72864F24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259705ED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4961" w:type="dxa"/>
          </w:tcPr>
          <w:p w14:paraId="730E18DF" w14:textId="77777777" w:rsidR="00273DE9" w:rsidRDefault="00273DE9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37F3B" w14:textId="77777777" w:rsidR="00273DE9" w:rsidRDefault="00273DE9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A5932" w14:textId="77777777" w:rsidR="00273DE9" w:rsidRDefault="00273DE9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B13AA" w14:textId="0974ABAA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62BE2DEF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071C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E9C7B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5F653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7873F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5BFC6576" w14:textId="77777777" w:rsidR="001C331E" w:rsidRPr="00FC27F5" w:rsidRDefault="001C331E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1C331E" w:rsidRPr="00FC27F5" w14:paraId="670DBCD5" w14:textId="77777777" w:rsidTr="001C331E">
        <w:trPr>
          <w:trHeight w:val="557"/>
        </w:trPr>
        <w:tc>
          <w:tcPr>
            <w:tcW w:w="5246" w:type="dxa"/>
          </w:tcPr>
          <w:p w14:paraId="7BAC85D7" w14:textId="77777777" w:rsidR="00BB609A" w:rsidRPr="00BB609A" w:rsidRDefault="00BB609A" w:rsidP="00BB6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1.2. Dạy bài mới.</w:t>
            </w:r>
          </w:p>
          <w:p w14:paraId="2497911A" w14:textId="77777777" w:rsidR="00BB609A" w:rsidRPr="00BB609A" w:rsidRDefault="00BB609A" w:rsidP="00BB609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5A1169A9" w14:textId="405620C0" w:rsidR="001C331E" w:rsidRPr="00FC27F5" w:rsidRDefault="001C331E" w:rsidP="00EA1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Bài 4:</w:t>
            </w:r>
            <w:r w:rsidRPr="00FC2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14:paraId="485662DA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351B1C7D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cho HS đọc YC bài</w:t>
            </w:r>
          </w:p>
          <w:p w14:paraId="6C20B256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điền dấu đúng trong 03 phút</w:t>
            </w:r>
          </w:p>
          <w:p w14:paraId="3D667FA8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Cho đại diện các nhóm nêu tìm điền dấu cho đúng.</w:t>
            </w:r>
          </w:p>
          <w:p w14:paraId="203C37F6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14:paraId="413B895F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14:paraId="2411D369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Các phép tính đã cho có gì đặc biệt ?</w:t>
            </w:r>
          </w:p>
          <w:p w14:paraId="17C96021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14:paraId="23799EDE" w14:textId="77777777" w:rsidR="001C331E" w:rsidRPr="00FC27F5" w:rsidRDefault="001C331E" w:rsidP="00D65C12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4961" w:type="dxa"/>
          </w:tcPr>
          <w:p w14:paraId="0BD06C10" w14:textId="486CB518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5CBDB" w14:textId="77777777" w:rsidR="00273DE9" w:rsidRDefault="00273DE9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CF5D" w14:textId="77777777" w:rsidR="00273DE9" w:rsidRDefault="00273DE9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E6B3E" w14:textId="2F7A3A85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6AF503A9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14:paraId="549A57F0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14:paraId="402C819B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4F4F9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nêu cách tìm để điền dấu đúng</w:t>
            </w:r>
          </w:p>
          <w:p w14:paraId="4FE6A9E1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00A22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6CE2D" w14:textId="77777777" w:rsidR="00273DE9" w:rsidRDefault="00273DE9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19BB0" w14:textId="1BD714D4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trả lời phép cộng trừ tròn chục.</w:t>
            </w:r>
          </w:p>
          <w:p w14:paraId="0C9E608B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A716A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1E" w:rsidRPr="00FC27F5" w14:paraId="5E938C59" w14:textId="77777777" w:rsidTr="001C331E">
        <w:trPr>
          <w:trHeight w:val="3107"/>
        </w:trPr>
        <w:tc>
          <w:tcPr>
            <w:tcW w:w="5246" w:type="dxa"/>
          </w:tcPr>
          <w:p w14:paraId="0EBB17FA" w14:textId="77777777" w:rsidR="001C331E" w:rsidRPr="00FC27F5" w:rsidRDefault="001C331E" w:rsidP="00EA1C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>* Bài 5 :Đặt tính rồi tinh.</w:t>
            </w:r>
          </w:p>
          <w:p w14:paraId="48916C87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14:paraId="0DFD5CA6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Bài toán cho biết gì ?. Bài toán hỏi gì?</w:t>
            </w:r>
          </w:p>
          <w:p w14:paraId="4BD80B78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Muốn tìm quãng đường dài hơn và dài hơn bao nhiêu km ta làm ntn?</w:t>
            </w:r>
          </w:p>
          <w:p w14:paraId="3A3CD927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-&gt; YC HS qs bài làm của bạn trên bảng.</w:t>
            </w:r>
          </w:p>
          <w:p w14:paraId="4B638FD9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25A23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14:paraId="1A98D68C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B6690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C2B00" w14:textId="77777777" w:rsidR="001C331E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  <w:p w14:paraId="77297941" w14:textId="77777777" w:rsidR="00BB609A" w:rsidRDefault="00BB609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16499" w14:textId="77777777" w:rsidR="00BB609A" w:rsidRDefault="00BB609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A8C61" w14:textId="77777777" w:rsidR="00BB609A" w:rsidRDefault="00BB609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E039A" w14:textId="74A47D52" w:rsidR="00BB609A" w:rsidRPr="00BB609A" w:rsidRDefault="00BB609A" w:rsidP="00BB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GIÃN</w:t>
            </w:r>
          </w:p>
          <w:p w14:paraId="574A9ADF" w14:textId="2BC810EC" w:rsidR="00BB609A" w:rsidRPr="00FC27F5" w:rsidRDefault="00BB609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2440E4" w14:textId="286060ED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A4989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14:paraId="1A43FD64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14:paraId="2467881F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Ta so sánh quàng đường </w:t>
            </w:r>
          </w:p>
          <w:p w14:paraId="32DDDA4A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Ta lấy quáng đường TPHCM – Bạc Liêu   trừ di quãng đường TPHCM-Vĩnh Long.</w:t>
            </w:r>
          </w:p>
          <w:p w14:paraId="040C183C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5F0A76FC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14:paraId="2F837C70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14:paraId="624994D3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14:paraId="3BDF4F13" w14:textId="77777777" w:rsidR="001C331E" w:rsidRPr="00FC27F5" w:rsidRDefault="001C331E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Quãng đường từ Thành phố Hồ Chí Minh đi Bạc Liêu dài hơn và dài hơn:</w:t>
            </w:r>
          </w:p>
          <w:p w14:paraId="00E95F60" w14:textId="77777777" w:rsidR="001C331E" w:rsidRPr="00FC27F5" w:rsidRDefault="001C331E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288 - 134 = 154 ( km)</w:t>
            </w:r>
          </w:p>
          <w:p w14:paraId="13FCA6B1" w14:textId="77777777" w:rsidR="001C331E" w:rsidRPr="00FC27F5" w:rsidRDefault="001C331E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154 km</w:t>
            </w:r>
          </w:p>
        </w:tc>
      </w:tr>
      <w:tr w:rsidR="001C331E" w:rsidRPr="00FC27F5" w14:paraId="3C4C17EC" w14:textId="77777777" w:rsidTr="001C331E">
        <w:trPr>
          <w:trHeight w:val="3735"/>
        </w:trPr>
        <w:tc>
          <w:tcPr>
            <w:tcW w:w="5246" w:type="dxa"/>
          </w:tcPr>
          <w:p w14:paraId="54F7CFB9" w14:textId="77777777" w:rsidR="00BB609A" w:rsidRPr="00BB609A" w:rsidRDefault="00BB609A" w:rsidP="00BB609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6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BB60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4C153546" w14:textId="6568B5FD" w:rsidR="001C331E" w:rsidRPr="00FC27F5" w:rsidRDefault="001C331E" w:rsidP="001C33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6. </w:t>
            </w:r>
          </w:p>
          <w:p w14:paraId="3C9D9768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Gọi HS đọc bài tập</w:t>
            </w:r>
          </w:p>
          <w:p w14:paraId="04C63964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+ GV nêu yêu cầu .Bài toán cho biết gì ?. Bài toán hỏi gì?</w:t>
            </w:r>
          </w:p>
          <w:p w14:paraId="4394652E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14:paraId="2EFA63DD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5DA11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14:paraId="651BB4A3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14:paraId="72EDB1B8" w14:textId="77777777" w:rsidR="001C331E" w:rsidRPr="00FC27F5" w:rsidRDefault="001C331E" w:rsidP="0073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 GV nhận xét chốt kết quả .</w:t>
            </w:r>
          </w:p>
          <w:p w14:paraId="23C7DE40" w14:textId="77777777" w:rsidR="001C331E" w:rsidRPr="00FC27F5" w:rsidRDefault="001C331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 chạy hai vòng thì anh Nam chạy được tất cả số ki-lô-mét là:</w:t>
            </w:r>
          </w:p>
          <w:p w14:paraId="45A60136" w14:textId="77777777" w:rsidR="001C331E" w:rsidRPr="00FC27F5" w:rsidRDefault="001C331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km + 2 km + 700 m + 300 m) x 2 = 3 km x 2 = 6 km </w:t>
            </w:r>
          </w:p>
          <w:p w14:paraId="0C8944CB" w14:textId="77777777" w:rsidR="001C331E" w:rsidRPr="00FC27F5" w:rsidRDefault="001C331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6 km</w:t>
            </w:r>
          </w:p>
        </w:tc>
        <w:tc>
          <w:tcPr>
            <w:tcW w:w="4961" w:type="dxa"/>
          </w:tcPr>
          <w:p w14:paraId="0920E0DD" w14:textId="2C2EAB93" w:rsidR="001C331E" w:rsidRDefault="001C331E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578F501" w14:textId="5C5BEF98" w:rsidR="00273DE9" w:rsidRDefault="00273DE9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E0377F4" w14:textId="77777777" w:rsidR="00273DE9" w:rsidRPr="00FC27F5" w:rsidRDefault="00273DE9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D5F2BD7" w14:textId="77777777" w:rsidR="001C331E" w:rsidRPr="00FC27F5" w:rsidRDefault="001C331E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14:paraId="5721C1BA" w14:textId="77777777" w:rsidR="001C331E" w:rsidRPr="00FC27F5" w:rsidRDefault="001C331E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1E89E" w14:textId="77777777" w:rsidR="001C331E" w:rsidRPr="00FC27F5" w:rsidRDefault="001C331E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lắng nghe và trả lời câu hỏi </w:t>
            </w:r>
          </w:p>
          <w:p w14:paraId="5B15CC64" w14:textId="77777777" w:rsidR="001C331E" w:rsidRPr="00FC27F5" w:rsidRDefault="001C331E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 đôi suy nghĩ tìm câu trả lời đúng</w:t>
            </w:r>
          </w:p>
          <w:p w14:paraId="6E4EEDBE" w14:textId="77777777" w:rsidR="001C331E" w:rsidRPr="00FC27F5" w:rsidRDefault="001C331E" w:rsidP="00D65C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lên thực hiện </w:t>
            </w:r>
          </w:p>
          <w:p w14:paraId="650394EC" w14:textId="77777777" w:rsidR="001C331E" w:rsidRPr="00FC27F5" w:rsidRDefault="001C331E" w:rsidP="00D65C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14:paraId="55750829" w14:textId="77777777" w:rsidR="001C331E" w:rsidRPr="00FC27F5" w:rsidRDefault="001C331E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5C6F25A" w14:textId="77777777" w:rsidR="001C331E" w:rsidRPr="00FC27F5" w:rsidRDefault="001C331E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31E" w:rsidRPr="00FC27F5" w14:paraId="736A1830" w14:textId="77777777" w:rsidTr="001C331E">
        <w:tc>
          <w:tcPr>
            <w:tcW w:w="5246" w:type="dxa"/>
          </w:tcPr>
          <w:p w14:paraId="70CDA27E" w14:textId="77777777" w:rsidR="00BB609A" w:rsidRPr="00BB609A" w:rsidRDefault="00BB609A" w:rsidP="00BB60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2DA4238D" w14:textId="60D1A85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14:paraId="0CF4A88D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20F2D1E9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4961" w:type="dxa"/>
          </w:tcPr>
          <w:p w14:paraId="6BB841F7" w14:textId="77777777" w:rsidR="00273DE9" w:rsidRDefault="00273DE9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BA353" w14:textId="761DAE65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22656C2A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345E6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D5CB3" w14:textId="77777777" w:rsidR="001C331E" w:rsidRPr="00FC27F5" w:rsidRDefault="001C331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F5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360FC5B8" w14:textId="27AAF7AC" w:rsidR="00746C8F" w:rsidRPr="00FC27F5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93F3F11" w14:textId="77777777" w:rsidR="00EF41EB" w:rsidRPr="00EF41EB" w:rsidRDefault="00EF41EB" w:rsidP="00EF41E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1EB">
        <w:rPr>
          <w:rFonts w:ascii="Times New Roman" w:eastAsia="Calibri" w:hAnsi="Times New Roman" w:cs="Times New Roman"/>
          <w:b/>
          <w:sz w:val="28"/>
          <w:szCs w:val="28"/>
        </w:rPr>
        <w:t xml:space="preserve">IV. ĐIỀU CHỈNH SAU BÀI DẠY: </w:t>
      </w:r>
    </w:p>
    <w:p w14:paraId="4A633815" w14:textId="77777777" w:rsidR="00EF41EB" w:rsidRPr="00EF41EB" w:rsidRDefault="00EF41EB" w:rsidP="00EF41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1EB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5B6B4D5A" w14:textId="77777777" w:rsidR="00EF41EB" w:rsidRPr="00EF41EB" w:rsidRDefault="00EF41EB" w:rsidP="00EF41EB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1EB">
        <w:rPr>
          <w:rFonts w:ascii="Times New Roman" w:eastAsia="Calibri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</w:t>
      </w:r>
    </w:p>
    <w:p w14:paraId="1620FCA3" w14:textId="77777777"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A88B60F" w14:textId="77777777" w:rsidR="006669FA" w:rsidRPr="00D0216D" w:rsidRDefault="006669FA" w:rsidP="006669FA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14:paraId="39BD23CF" w14:textId="77777777" w:rsidR="00206FD8" w:rsidRPr="00D0216D" w:rsidRDefault="00206FD8" w:rsidP="00621A95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sectPr w:rsidR="00206FD8" w:rsidRPr="00D0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A5B"/>
    <w:multiLevelType w:val="hybridMultilevel"/>
    <w:tmpl w:val="289091E6"/>
    <w:lvl w:ilvl="0" w:tplc="968638DE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576F"/>
    <w:multiLevelType w:val="hybridMultilevel"/>
    <w:tmpl w:val="53566A0A"/>
    <w:lvl w:ilvl="0" w:tplc="292010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3626E"/>
    <w:multiLevelType w:val="hybridMultilevel"/>
    <w:tmpl w:val="A72232D2"/>
    <w:lvl w:ilvl="0" w:tplc="EDAEC0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497D"/>
    <w:multiLevelType w:val="hybridMultilevel"/>
    <w:tmpl w:val="F29E28AA"/>
    <w:lvl w:ilvl="0" w:tplc="E586FB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7330"/>
    <w:multiLevelType w:val="hybridMultilevel"/>
    <w:tmpl w:val="FC980B00"/>
    <w:lvl w:ilvl="0" w:tplc="69101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5BED"/>
    <w:multiLevelType w:val="hybridMultilevel"/>
    <w:tmpl w:val="116E1750"/>
    <w:lvl w:ilvl="0" w:tplc="3416A27C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0AF6"/>
    <w:multiLevelType w:val="hybridMultilevel"/>
    <w:tmpl w:val="14E6F8D2"/>
    <w:lvl w:ilvl="0" w:tplc="EE0AB1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16C4"/>
    <w:multiLevelType w:val="hybridMultilevel"/>
    <w:tmpl w:val="6C8A5F4E"/>
    <w:lvl w:ilvl="0" w:tplc="3D7E8A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1990"/>
    <w:multiLevelType w:val="hybridMultilevel"/>
    <w:tmpl w:val="04D247E6"/>
    <w:lvl w:ilvl="0" w:tplc="851622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5B46"/>
    <w:multiLevelType w:val="hybridMultilevel"/>
    <w:tmpl w:val="BC4682A6"/>
    <w:lvl w:ilvl="0" w:tplc="E578ECB6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6E58"/>
    <w:multiLevelType w:val="hybridMultilevel"/>
    <w:tmpl w:val="7A5C76D2"/>
    <w:lvl w:ilvl="0" w:tplc="6714037E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6ED7"/>
    <w:multiLevelType w:val="hybridMultilevel"/>
    <w:tmpl w:val="10B439E2"/>
    <w:lvl w:ilvl="0" w:tplc="AE2C5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7BA"/>
    <w:multiLevelType w:val="hybridMultilevel"/>
    <w:tmpl w:val="DDB856A6"/>
    <w:lvl w:ilvl="0" w:tplc="16144C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2271"/>
    <w:multiLevelType w:val="hybridMultilevel"/>
    <w:tmpl w:val="3B5A4910"/>
    <w:lvl w:ilvl="0" w:tplc="07769562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9513">
    <w:abstractNumId w:val="14"/>
  </w:num>
  <w:num w:numId="2" w16cid:durableId="1120103789">
    <w:abstractNumId w:val="9"/>
  </w:num>
  <w:num w:numId="3" w16cid:durableId="550921624">
    <w:abstractNumId w:val="4"/>
  </w:num>
  <w:num w:numId="4" w16cid:durableId="1258712280">
    <w:abstractNumId w:val="11"/>
  </w:num>
  <w:num w:numId="5" w16cid:durableId="272172327">
    <w:abstractNumId w:val="16"/>
  </w:num>
  <w:num w:numId="6" w16cid:durableId="103964050">
    <w:abstractNumId w:val="13"/>
  </w:num>
  <w:num w:numId="7" w16cid:durableId="1270234096">
    <w:abstractNumId w:val="15"/>
  </w:num>
  <w:num w:numId="8" w16cid:durableId="28990250">
    <w:abstractNumId w:val="3"/>
  </w:num>
  <w:num w:numId="9" w16cid:durableId="552500727">
    <w:abstractNumId w:val="7"/>
  </w:num>
  <w:num w:numId="10" w16cid:durableId="1326200395">
    <w:abstractNumId w:val="10"/>
  </w:num>
  <w:num w:numId="11" w16cid:durableId="648020999">
    <w:abstractNumId w:val="5"/>
  </w:num>
  <w:num w:numId="12" w16cid:durableId="1893232182">
    <w:abstractNumId w:val="6"/>
  </w:num>
  <w:num w:numId="13" w16cid:durableId="892423767">
    <w:abstractNumId w:val="2"/>
  </w:num>
  <w:num w:numId="14" w16cid:durableId="1951204028">
    <w:abstractNumId w:val="12"/>
  </w:num>
  <w:num w:numId="15" w16cid:durableId="54091442">
    <w:abstractNumId w:val="8"/>
  </w:num>
  <w:num w:numId="16" w16cid:durableId="1756394862">
    <w:abstractNumId w:val="0"/>
  </w:num>
  <w:num w:numId="17" w16cid:durableId="174977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E44"/>
    <w:rsid w:val="0006648F"/>
    <w:rsid w:val="0012415D"/>
    <w:rsid w:val="00132C64"/>
    <w:rsid w:val="001510CC"/>
    <w:rsid w:val="00167E44"/>
    <w:rsid w:val="001C331E"/>
    <w:rsid w:val="00206FD8"/>
    <w:rsid w:val="00273DE9"/>
    <w:rsid w:val="00337BFE"/>
    <w:rsid w:val="003769AD"/>
    <w:rsid w:val="003C31C8"/>
    <w:rsid w:val="003F72FA"/>
    <w:rsid w:val="004448F9"/>
    <w:rsid w:val="004804AD"/>
    <w:rsid w:val="005340DA"/>
    <w:rsid w:val="00535A4A"/>
    <w:rsid w:val="00536D01"/>
    <w:rsid w:val="005A207F"/>
    <w:rsid w:val="005D2A2B"/>
    <w:rsid w:val="00621A95"/>
    <w:rsid w:val="006228F5"/>
    <w:rsid w:val="00623302"/>
    <w:rsid w:val="00631BD5"/>
    <w:rsid w:val="00636CA1"/>
    <w:rsid w:val="006669FA"/>
    <w:rsid w:val="00673CD5"/>
    <w:rsid w:val="00735DCE"/>
    <w:rsid w:val="00736CBE"/>
    <w:rsid w:val="00737825"/>
    <w:rsid w:val="00746C8F"/>
    <w:rsid w:val="00772A3E"/>
    <w:rsid w:val="007D26EA"/>
    <w:rsid w:val="00814220"/>
    <w:rsid w:val="00855A6E"/>
    <w:rsid w:val="008B1B6D"/>
    <w:rsid w:val="008C3752"/>
    <w:rsid w:val="008C5CA8"/>
    <w:rsid w:val="00970DD7"/>
    <w:rsid w:val="00A674CF"/>
    <w:rsid w:val="00B509AA"/>
    <w:rsid w:val="00BA2467"/>
    <w:rsid w:val="00BB609A"/>
    <w:rsid w:val="00C51963"/>
    <w:rsid w:val="00C912EE"/>
    <w:rsid w:val="00D0216D"/>
    <w:rsid w:val="00D32CB4"/>
    <w:rsid w:val="00DD45B5"/>
    <w:rsid w:val="00EA1CA2"/>
    <w:rsid w:val="00EF41EB"/>
    <w:rsid w:val="00F44DD5"/>
    <w:rsid w:val="00F503FA"/>
    <w:rsid w:val="00F87396"/>
    <w:rsid w:val="00F92A6B"/>
    <w:rsid w:val="00FB521A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137F"/>
  <w15:docId w15:val="{A945B889-6460-47E6-95C9-C5CFFFD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D5"/>
    <w:pPr>
      <w:ind w:left="720"/>
      <w:contextualSpacing/>
    </w:pPr>
  </w:style>
  <w:style w:type="table" w:styleId="TableGrid">
    <w:name w:val="Table Grid"/>
    <w:basedOn w:val="TableNormal"/>
    <w:uiPriority w:val="39"/>
    <w:rsid w:val="0013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52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35A4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3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3837-EE38-4996-9A30-BFAC93D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16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DANGLE_PC</dc:creator>
  <cp:lastModifiedBy>Admin</cp:lastModifiedBy>
  <cp:revision>35</cp:revision>
  <dcterms:created xsi:type="dcterms:W3CDTF">2021-07-08T13:08:00Z</dcterms:created>
  <dcterms:modified xsi:type="dcterms:W3CDTF">2022-05-28T08:36:00Z</dcterms:modified>
</cp:coreProperties>
</file>