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"/>
        <w:tblpPr w:leftFromText="180" w:rightFromText="180" w:vertAnchor="text" w:horzAnchor="margin" w:tblpXSpec="center" w:tblpY="109"/>
        <w:tblW w:w="1332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6120"/>
        <w:gridCol w:w="7200"/>
      </w:tblGrid>
      <w:tr w:rsidR="00C921EE" w:rsidRPr="00C921EE" w14:paraId="3CE476D8" w14:textId="77777777" w:rsidTr="00C921EE">
        <w:trPr>
          <w:trHeight w:val="1200"/>
        </w:trPr>
        <w:tc>
          <w:tcPr>
            <w:tcW w:w="6120" w:type="dxa"/>
          </w:tcPr>
          <w:p w14:paraId="72C6BD57" w14:textId="77777777" w:rsidR="00C921EE" w:rsidRPr="00C921EE" w:rsidRDefault="00C921EE" w:rsidP="00C921EE">
            <w:pPr>
              <w:spacing w:before="40" w:after="40" w:line="276" w:lineRule="auto"/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TRUNG TÂM GDTX GIA ĐỊNH VÀ QUẬN 6</w:t>
            </w:r>
          </w:p>
          <w:p w14:paraId="4D5AB355" w14:textId="77777777" w:rsidR="00C921EE" w:rsidRPr="00C921EE" w:rsidRDefault="00C921EE" w:rsidP="00C921EE">
            <w:pPr>
              <w:spacing w:before="40" w:after="40" w:line="276" w:lineRule="auto"/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</w:pPr>
            <w:proofErr w:type="gramStart"/>
            <w:r w:rsidRPr="00C921EE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TỔ :</w:t>
            </w:r>
            <w:proofErr w:type="gramEnd"/>
            <w:r w:rsidRPr="00C921EE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 xml:space="preserve"> NHÓM 11 TẬP HUẤN GDTX</w:t>
            </w:r>
          </w:p>
        </w:tc>
        <w:tc>
          <w:tcPr>
            <w:tcW w:w="7200" w:type="dxa"/>
          </w:tcPr>
          <w:p w14:paraId="2B9EA01E" w14:textId="77777777" w:rsidR="00C921EE" w:rsidRPr="00C921EE" w:rsidRDefault="00C921EE" w:rsidP="00C921EE">
            <w:pPr>
              <w:spacing w:before="40" w:after="40" w:line="276" w:lineRule="auto"/>
              <w:jc w:val="center"/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CỘNG HÒA XÃ HỘI CHỦ NGHĨA VIỆT NAM</w:t>
            </w:r>
          </w:p>
          <w:p w14:paraId="7F716960" w14:textId="77777777" w:rsidR="00C921EE" w:rsidRPr="00C921EE" w:rsidRDefault="00C921EE" w:rsidP="00C921EE">
            <w:pPr>
              <w:spacing w:before="40" w:after="40" w:line="276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Độc lập – Tự do – Hạnh phúc</w:t>
            </w:r>
          </w:p>
        </w:tc>
      </w:tr>
    </w:tbl>
    <w:p w14:paraId="66709B48" w14:textId="77777777" w:rsidR="00D63EB8" w:rsidRPr="00C921EE" w:rsidRDefault="00D63EB8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hAnsi="Times New Roman" w:cs="Times New Roman"/>
          <w:sz w:val="26"/>
          <w:szCs w:val="26"/>
        </w:rPr>
      </w:pPr>
    </w:p>
    <w:p w14:paraId="090201D6" w14:textId="77777777" w:rsidR="00D63EB8" w:rsidRPr="00C921EE" w:rsidRDefault="00D63EB8" w:rsidP="00C921EE">
      <w:pPr>
        <w:widowControl w:val="0"/>
        <w:spacing w:before="60" w:after="60" w:line="312" w:lineRule="auto"/>
        <w:ind w:firstLine="454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</w:p>
    <w:p w14:paraId="46FA91BB" w14:textId="77777777" w:rsidR="00D63EB8" w:rsidRPr="00C921EE" w:rsidRDefault="00000000">
      <w:pPr>
        <w:spacing w:before="40" w:after="40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bookmarkStart w:id="0" w:name="_heading=h.gjdgxs" w:colFirst="0" w:colLast="0"/>
      <w:bookmarkEnd w:id="0"/>
      <w:r w:rsidRPr="00C921E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KẾ HOẠCH DẠY HỌC CỦA TỔ CHUYÊN MÔN</w:t>
      </w:r>
    </w:p>
    <w:p w14:paraId="15B58C1A" w14:textId="77777777" w:rsidR="00D63EB8" w:rsidRPr="00C921EE" w:rsidRDefault="00000000">
      <w:pPr>
        <w:spacing w:before="40" w:after="40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C921E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MÔN: TOÁN - KHỔI LỚP 10 </w:t>
      </w:r>
    </w:p>
    <w:p w14:paraId="6F8E8951" w14:textId="23B016C2" w:rsidR="00D63EB8" w:rsidRPr="00C921EE" w:rsidRDefault="00000000" w:rsidP="00C921EE">
      <w:pPr>
        <w:spacing w:before="40" w:after="40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C921E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NĂM HỌC 2022 – 2023</w:t>
      </w:r>
    </w:p>
    <w:p w14:paraId="4A36D9A4" w14:textId="77777777" w:rsidR="00D63EB8" w:rsidRPr="00C921EE" w:rsidRDefault="00000000">
      <w:pPr>
        <w:widowControl w:val="0"/>
        <w:spacing w:before="40" w:after="0" w:line="360" w:lineRule="auto"/>
        <w:jc w:val="both"/>
        <w:rPr>
          <w:rFonts w:ascii="Times New Roman" w:eastAsia="Times New Roman" w:hAnsi="Times New Roman" w:cs="Times New Roman"/>
          <w:i/>
          <w:color w:val="000000"/>
          <w:sz w:val="26"/>
          <w:szCs w:val="26"/>
        </w:rPr>
      </w:pPr>
      <w:bookmarkStart w:id="1" w:name="_heading=h.30j0zll" w:colFirst="0" w:colLast="0"/>
      <w:bookmarkEnd w:id="1"/>
      <w:r w:rsidRPr="00C921E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I. Đặc điểm tình hình </w:t>
      </w:r>
    </w:p>
    <w:p w14:paraId="3548541A" w14:textId="55F16F5F" w:rsidR="00D63EB8" w:rsidRPr="00C921EE" w:rsidRDefault="00000000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C921E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1. Số lớp: </w:t>
      </w:r>
      <w:r w:rsidR="003C1532" w:rsidRPr="00C921E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……….</w:t>
      </w:r>
      <w:r w:rsidRPr="00C921E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; Số học sinh: </w:t>
      </w:r>
      <w:r w:rsidR="003C1532" w:rsidRPr="00C921E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…</w:t>
      </w:r>
      <w:proofErr w:type="gramStart"/>
      <w:r w:rsidR="003C1532" w:rsidRPr="00C921E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…</w:t>
      </w:r>
      <w:r w:rsidRPr="00C921E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;</w:t>
      </w:r>
      <w:proofErr w:type="gramEnd"/>
      <w:r w:rsidRPr="00C921E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Số học sinh học chuyên đề lựa chọn </w:t>
      </w:r>
      <w:r w:rsidRPr="00C921EE">
        <w:rPr>
          <w:rFonts w:ascii="Times New Roman" w:eastAsia="Times New Roman" w:hAnsi="Times New Roman" w:cs="Times New Roman"/>
          <w:color w:val="000000"/>
          <w:sz w:val="26"/>
          <w:szCs w:val="26"/>
        </w:rPr>
        <w:t>(nếu có)</w:t>
      </w:r>
      <w:r w:rsidR="003C1532" w:rsidRPr="00C921E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:……….</w:t>
      </w:r>
    </w:p>
    <w:p w14:paraId="32CF3606" w14:textId="022CD355" w:rsidR="00D63EB8" w:rsidRPr="00C921EE" w:rsidRDefault="00000000">
      <w:pPr>
        <w:widowControl w:val="0"/>
        <w:tabs>
          <w:tab w:val="left" w:pos="903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C921E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2. Tình hình đội ngũ: Số giáo viên: </w:t>
      </w:r>
      <w:r w:rsidR="003C1532" w:rsidRPr="00C921E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…</w:t>
      </w:r>
      <w:proofErr w:type="gramStart"/>
      <w:r w:rsidR="003C1532" w:rsidRPr="00C921E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…..</w:t>
      </w:r>
      <w:proofErr w:type="gramEnd"/>
      <w:r w:rsidRPr="00C921E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r w:rsidRPr="00C921EE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; </w:t>
      </w:r>
      <w:r w:rsidRPr="00C921E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Trình độ đào tạo</w:t>
      </w:r>
      <w:r w:rsidRPr="00C921EE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: Cao đẳng: </w:t>
      </w:r>
      <w:r w:rsidR="003C1532" w:rsidRPr="00C921EE">
        <w:rPr>
          <w:rFonts w:ascii="Times New Roman" w:eastAsia="Times New Roman" w:hAnsi="Times New Roman" w:cs="Times New Roman"/>
          <w:color w:val="000000"/>
          <w:sz w:val="26"/>
          <w:szCs w:val="26"/>
        </w:rPr>
        <w:t>…..</w:t>
      </w:r>
      <w:r w:rsidRPr="00C921EE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GV; Đại học: </w:t>
      </w:r>
      <w:r w:rsidR="003C1532" w:rsidRPr="00C921EE">
        <w:rPr>
          <w:rFonts w:ascii="Times New Roman" w:eastAsia="Times New Roman" w:hAnsi="Times New Roman" w:cs="Times New Roman"/>
          <w:color w:val="000000"/>
          <w:sz w:val="26"/>
          <w:szCs w:val="26"/>
        </w:rPr>
        <w:t>…….</w:t>
      </w:r>
      <w:r w:rsidRPr="00C921EE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GV; Trên đại học: </w:t>
      </w:r>
      <w:r w:rsidR="003C1532" w:rsidRPr="00C921EE">
        <w:rPr>
          <w:rFonts w:ascii="Times New Roman" w:eastAsia="Times New Roman" w:hAnsi="Times New Roman" w:cs="Times New Roman"/>
          <w:color w:val="000000"/>
          <w:sz w:val="26"/>
          <w:szCs w:val="26"/>
        </w:rPr>
        <w:t>…….</w:t>
      </w:r>
      <w:r w:rsidRPr="00C921EE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GV</w:t>
      </w:r>
    </w:p>
    <w:p w14:paraId="52585015" w14:textId="7E6832FB" w:rsidR="00D63EB8" w:rsidRPr="00C921EE" w:rsidRDefault="00000000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C921E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    Mức đạt chuẩn nghề nghiệp: </w:t>
      </w:r>
      <w:r w:rsidRPr="00C921EE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Tốt: </w:t>
      </w:r>
      <w:r w:rsidR="003C1532" w:rsidRPr="00C921EE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……. </w:t>
      </w:r>
      <w:r w:rsidRPr="00C921EE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GV; Khá: </w:t>
      </w:r>
      <w:r w:rsidR="003C1532" w:rsidRPr="00C921EE">
        <w:rPr>
          <w:rFonts w:ascii="Times New Roman" w:eastAsia="Times New Roman" w:hAnsi="Times New Roman" w:cs="Times New Roman"/>
          <w:color w:val="000000"/>
          <w:sz w:val="26"/>
          <w:szCs w:val="26"/>
        </w:rPr>
        <w:t>……….</w:t>
      </w:r>
      <w:r w:rsidRPr="00C921EE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GV; Đạt: </w:t>
      </w:r>
      <w:r w:rsidR="003C1532" w:rsidRPr="00C921EE">
        <w:rPr>
          <w:rFonts w:ascii="Times New Roman" w:eastAsia="Times New Roman" w:hAnsi="Times New Roman" w:cs="Times New Roman"/>
          <w:color w:val="000000"/>
          <w:sz w:val="26"/>
          <w:szCs w:val="26"/>
        </w:rPr>
        <w:t>……….</w:t>
      </w:r>
      <w:r w:rsidRPr="00C921EE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GV; Chưa </w:t>
      </w:r>
      <w:proofErr w:type="gramStart"/>
      <w:r w:rsidRPr="00C921EE">
        <w:rPr>
          <w:rFonts w:ascii="Times New Roman" w:eastAsia="Times New Roman" w:hAnsi="Times New Roman" w:cs="Times New Roman"/>
          <w:color w:val="000000"/>
          <w:sz w:val="26"/>
          <w:szCs w:val="26"/>
        </w:rPr>
        <w:t>đạt:</w:t>
      </w:r>
      <w:r w:rsidR="003C1532" w:rsidRPr="00C921EE">
        <w:rPr>
          <w:rFonts w:ascii="Times New Roman" w:eastAsia="Times New Roman" w:hAnsi="Times New Roman" w:cs="Times New Roman"/>
          <w:color w:val="000000"/>
          <w:sz w:val="26"/>
          <w:szCs w:val="26"/>
        </w:rPr>
        <w:t>…</w:t>
      </w:r>
      <w:proofErr w:type="gramEnd"/>
      <w:r w:rsidR="003C1532" w:rsidRPr="00C921EE">
        <w:rPr>
          <w:rFonts w:ascii="Times New Roman" w:eastAsia="Times New Roman" w:hAnsi="Times New Roman" w:cs="Times New Roman"/>
          <w:color w:val="000000"/>
          <w:sz w:val="26"/>
          <w:szCs w:val="26"/>
        </w:rPr>
        <w:t>……</w:t>
      </w:r>
      <w:r w:rsidRPr="00C921EE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GV</w:t>
      </w:r>
    </w:p>
    <w:p w14:paraId="21050F8C" w14:textId="77777777" w:rsidR="00D63EB8" w:rsidRPr="00C921EE" w:rsidRDefault="00000000">
      <w:pPr>
        <w:widowControl w:val="0"/>
        <w:tabs>
          <w:tab w:val="left" w:pos="903"/>
        </w:tabs>
        <w:spacing w:after="40" w:line="360" w:lineRule="auto"/>
        <w:jc w:val="both"/>
        <w:rPr>
          <w:rFonts w:ascii="Times New Roman" w:eastAsia="Times New Roman" w:hAnsi="Times New Roman" w:cs="Times New Roman"/>
          <w:i/>
          <w:color w:val="000000"/>
          <w:sz w:val="26"/>
          <w:szCs w:val="26"/>
        </w:rPr>
      </w:pPr>
      <w:r w:rsidRPr="00C921E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3. Thiết bị dạy học: </w:t>
      </w:r>
    </w:p>
    <w:tbl>
      <w:tblPr>
        <w:tblStyle w:val="a0"/>
        <w:tblW w:w="12829" w:type="dxa"/>
        <w:tblInd w:w="6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00"/>
        <w:gridCol w:w="2930"/>
        <w:gridCol w:w="1600"/>
        <w:gridCol w:w="5646"/>
        <w:gridCol w:w="1853"/>
      </w:tblGrid>
      <w:tr w:rsidR="00D63EB8" w:rsidRPr="00C921EE" w14:paraId="264FCB1F" w14:textId="77777777" w:rsidTr="00C921EE">
        <w:trPr>
          <w:trHeight w:val="300"/>
        </w:trPr>
        <w:tc>
          <w:tcPr>
            <w:tcW w:w="800" w:type="dxa"/>
          </w:tcPr>
          <w:p w14:paraId="5A322023" w14:textId="77777777" w:rsidR="00D63EB8" w:rsidRPr="00C921EE" w:rsidRDefault="00000000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t>STT</w:t>
            </w:r>
          </w:p>
        </w:tc>
        <w:tc>
          <w:tcPr>
            <w:tcW w:w="2930" w:type="dxa"/>
          </w:tcPr>
          <w:p w14:paraId="5007B3FC" w14:textId="77777777" w:rsidR="00D63EB8" w:rsidRPr="00C921EE" w:rsidRDefault="00000000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t>Thiết bị dạy học</w:t>
            </w:r>
          </w:p>
        </w:tc>
        <w:tc>
          <w:tcPr>
            <w:tcW w:w="1600" w:type="dxa"/>
          </w:tcPr>
          <w:p w14:paraId="52909925" w14:textId="77777777" w:rsidR="00D63EB8" w:rsidRPr="00C921EE" w:rsidRDefault="00000000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t>Số lượng</w:t>
            </w:r>
          </w:p>
        </w:tc>
        <w:tc>
          <w:tcPr>
            <w:tcW w:w="5646" w:type="dxa"/>
          </w:tcPr>
          <w:p w14:paraId="10500F0A" w14:textId="77777777" w:rsidR="00D63EB8" w:rsidRPr="00C921EE" w:rsidRDefault="00000000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t>Các bài thực hành</w:t>
            </w:r>
          </w:p>
        </w:tc>
        <w:tc>
          <w:tcPr>
            <w:tcW w:w="1853" w:type="dxa"/>
          </w:tcPr>
          <w:p w14:paraId="6A5DAA01" w14:textId="77777777" w:rsidR="00D63EB8" w:rsidRPr="00C921EE" w:rsidRDefault="00000000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t>Ghi chú</w:t>
            </w:r>
          </w:p>
        </w:tc>
      </w:tr>
      <w:tr w:rsidR="00D63EB8" w:rsidRPr="00C921EE" w14:paraId="29965A92" w14:textId="77777777" w:rsidTr="00C921EE">
        <w:trPr>
          <w:trHeight w:val="300"/>
        </w:trPr>
        <w:tc>
          <w:tcPr>
            <w:tcW w:w="800" w:type="dxa"/>
            <w:vAlign w:val="center"/>
          </w:tcPr>
          <w:p w14:paraId="5E30272C" w14:textId="77777777" w:rsidR="00D63EB8" w:rsidRPr="00C921EE" w:rsidRDefault="00000000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2930" w:type="dxa"/>
            <w:vAlign w:val="center"/>
          </w:tcPr>
          <w:p w14:paraId="785BA4B0" w14:textId="77777777" w:rsidR="00D63EB8" w:rsidRPr="00C921EE" w:rsidRDefault="00000000">
            <w:pPr>
              <w:widowControl w:val="0"/>
              <w:spacing w:before="40" w:after="4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Máy tính có cài phần mềm ứng dụng Toán Geogebra</w:t>
            </w:r>
          </w:p>
        </w:tc>
        <w:tc>
          <w:tcPr>
            <w:tcW w:w="1600" w:type="dxa"/>
            <w:vAlign w:val="center"/>
          </w:tcPr>
          <w:p w14:paraId="6EC9EEBE" w14:textId="77777777" w:rsidR="00D63EB8" w:rsidRPr="00C921EE" w:rsidRDefault="00000000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5</w:t>
            </w:r>
          </w:p>
        </w:tc>
        <w:tc>
          <w:tcPr>
            <w:tcW w:w="5646" w:type="dxa"/>
          </w:tcPr>
          <w:p w14:paraId="53D8E423" w14:textId="51161904" w:rsidR="00D63EB8" w:rsidRPr="00C921EE" w:rsidRDefault="00000000" w:rsidP="00C921EE">
            <w:pPr>
              <w:pStyle w:val="ListParagraph"/>
              <w:widowControl w:val="0"/>
              <w:numPr>
                <w:ilvl w:val="0"/>
                <w:numId w:val="12"/>
              </w:numPr>
              <w:spacing w:before="40" w:after="4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Vẽ được một số hình biểu diễn trong Toán học:</w:t>
            </w:r>
          </w:p>
          <w:p w14:paraId="42B4E8F5" w14:textId="1C2A445C" w:rsidR="00D63EB8" w:rsidRPr="00C921EE" w:rsidRDefault="00000000" w:rsidP="00C921EE">
            <w:pPr>
              <w:pStyle w:val="ListParagraph"/>
              <w:widowControl w:val="0"/>
              <w:numPr>
                <w:ilvl w:val="0"/>
                <w:numId w:val="1"/>
              </w:numPr>
              <w:spacing w:before="40" w:after="4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Vẽ đồ thị hàm số bậc hai, sử dụng đồ thị để tạo các hình ảnh hoa văn.</w:t>
            </w:r>
          </w:p>
          <w:p w14:paraId="3159DB77" w14:textId="77777777" w:rsidR="00D63EB8" w:rsidRPr="00C921EE" w:rsidRDefault="00000000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Biểu thị điểm, vecto, các phép toán vecto trong hệ trục tọa dộ Oxy.</w:t>
            </w:r>
          </w:p>
          <w:p w14:paraId="5F45439D" w14:textId="77777777" w:rsidR="00D63EB8" w:rsidRPr="00C921EE" w:rsidRDefault="00000000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Vẽ ba đường Conic.</w:t>
            </w:r>
          </w:p>
          <w:p w14:paraId="7F3FC0A3" w14:textId="77777777" w:rsidR="00D63EB8" w:rsidRPr="00C921EE" w:rsidRDefault="00000000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Thực hành sử dụng phần mềm để tính được số đặc trưng đo xu thế trung tâm và đo mức độ phân tán cho mẫu số liệu không ghép </w:t>
            </w:r>
            <w:proofErr w:type="gramStart"/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nhóm..</w:t>
            </w:r>
            <w:proofErr w:type="gramEnd"/>
          </w:p>
          <w:p w14:paraId="4BCE2EEA" w14:textId="77777777" w:rsidR="00D63EB8" w:rsidRPr="00C921EE" w:rsidRDefault="00000000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Thực hành sử dụng phần mềm để tính xác suất theo định nghĩa cổ điển.</w:t>
            </w:r>
          </w:p>
        </w:tc>
        <w:tc>
          <w:tcPr>
            <w:tcW w:w="1853" w:type="dxa"/>
          </w:tcPr>
          <w:p w14:paraId="3FEAB108" w14:textId="77777777" w:rsidR="00D63EB8" w:rsidRPr="00C921EE" w:rsidRDefault="00D63EB8">
            <w:pPr>
              <w:widowControl w:val="0"/>
              <w:spacing w:before="40" w:after="4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D63EB8" w:rsidRPr="00C921EE" w14:paraId="028C3D9A" w14:textId="77777777" w:rsidTr="00C921EE">
        <w:trPr>
          <w:trHeight w:val="304"/>
        </w:trPr>
        <w:tc>
          <w:tcPr>
            <w:tcW w:w="800" w:type="dxa"/>
          </w:tcPr>
          <w:p w14:paraId="081D64A4" w14:textId="77777777" w:rsidR="00D63EB8" w:rsidRPr="00C921EE" w:rsidRDefault="00000000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lastRenderedPageBreak/>
              <w:t>2</w:t>
            </w:r>
          </w:p>
        </w:tc>
        <w:tc>
          <w:tcPr>
            <w:tcW w:w="2930" w:type="dxa"/>
          </w:tcPr>
          <w:p w14:paraId="6AAA93A2" w14:textId="77777777" w:rsidR="00D63EB8" w:rsidRPr="00C921EE" w:rsidRDefault="00000000">
            <w:pPr>
              <w:widowControl w:val="0"/>
              <w:spacing w:before="40" w:after="4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Bộ dụng cụ vẽ trên </w:t>
            </w:r>
            <w:proofErr w:type="gramStart"/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bảng:compa</w:t>
            </w:r>
            <w:proofErr w:type="gramEnd"/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, thước thẳng, thước eke,…</w:t>
            </w:r>
          </w:p>
        </w:tc>
        <w:tc>
          <w:tcPr>
            <w:tcW w:w="1600" w:type="dxa"/>
          </w:tcPr>
          <w:p w14:paraId="2CEEA690" w14:textId="77777777" w:rsidR="00D63EB8" w:rsidRPr="00C921EE" w:rsidRDefault="00000000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5</w:t>
            </w:r>
          </w:p>
        </w:tc>
        <w:tc>
          <w:tcPr>
            <w:tcW w:w="5646" w:type="dxa"/>
          </w:tcPr>
          <w:p w14:paraId="5A78ADB0" w14:textId="77777777" w:rsidR="00D63EB8" w:rsidRPr="00C921EE" w:rsidRDefault="00000000">
            <w:pPr>
              <w:widowControl w:val="0"/>
              <w:spacing w:before="40" w:after="4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Thực hành vẽ trên bảng</w:t>
            </w:r>
          </w:p>
        </w:tc>
        <w:tc>
          <w:tcPr>
            <w:tcW w:w="1853" w:type="dxa"/>
          </w:tcPr>
          <w:p w14:paraId="62AC2ECC" w14:textId="77777777" w:rsidR="00D63EB8" w:rsidRPr="00C921EE" w:rsidRDefault="00D63EB8">
            <w:pPr>
              <w:widowControl w:val="0"/>
              <w:spacing w:before="40" w:after="4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</w:tr>
    </w:tbl>
    <w:p w14:paraId="4529E424" w14:textId="77777777" w:rsidR="00D63EB8" w:rsidRPr="00C921EE" w:rsidRDefault="00D63EB8">
      <w:pPr>
        <w:widowControl w:val="0"/>
        <w:tabs>
          <w:tab w:val="left" w:pos="911"/>
        </w:tabs>
        <w:spacing w:before="40" w:after="0"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</w:p>
    <w:p w14:paraId="73220521" w14:textId="77777777" w:rsidR="00D63EB8" w:rsidRPr="00C921EE" w:rsidRDefault="00000000">
      <w:pPr>
        <w:widowControl w:val="0"/>
        <w:tabs>
          <w:tab w:val="left" w:pos="911"/>
        </w:tabs>
        <w:spacing w:after="40"/>
        <w:jc w:val="both"/>
        <w:rPr>
          <w:rFonts w:ascii="Times New Roman" w:eastAsia="Times New Roman" w:hAnsi="Times New Roman" w:cs="Times New Roman"/>
          <w:i/>
          <w:color w:val="000000"/>
          <w:sz w:val="26"/>
          <w:szCs w:val="26"/>
        </w:rPr>
      </w:pPr>
      <w:r w:rsidRPr="00C921E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4. Phòng học bộ môn/phòng đa năng/sân chơi, bãi tập </w:t>
      </w:r>
    </w:p>
    <w:tbl>
      <w:tblPr>
        <w:tblStyle w:val="a1"/>
        <w:tblW w:w="12829" w:type="dxa"/>
        <w:tblInd w:w="6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00"/>
        <w:gridCol w:w="2930"/>
        <w:gridCol w:w="1600"/>
        <w:gridCol w:w="5090"/>
        <w:gridCol w:w="2409"/>
      </w:tblGrid>
      <w:tr w:rsidR="00D63EB8" w:rsidRPr="00C921EE" w14:paraId="4B467375" w14:textId="77777777">
        <w:trPr>
          <w:trHeight w:val="304"/>
        </w:trPr>
        <w:tc>
          <w:tcPr>
            <w:tcW w:w="800" w:type="dxa"/>
          </w:tcPr>
          <w:p w14:paraId="7B2BAAD6" w14:textId="77777777" w:rsidR="00D63EB8" w:rsidRPr="00C921EE" w:rsidRDefault="00000000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STT</w:t>
            </w:r>
          </w:p>
        </w:tc>
        <w:tc>
          <w:tcPr>
            <w:tcW w:w="2930" w:type="dxa"/>
          </w:tcPr>
          <w:p w14:paraId="5545CAA7" w14:textId="77777777" w:rsidR="00D63EB8" w:rsidRPr="00C921EE" w:rsidRDefault="00000000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Tên phòng</w:t>
            </w:r>
          </w:p>
        </w:tc>
        <w:tc>
          <w:tcPr>
            <w:tcW w:w="1600" w:type="dxa"/>
          </w:tcPr>
          <w:p w14:paraId="717C4CB2" w14:textId="77777777" w:rsidR="00D63EB8" w:rsidRPr="00C921EE" w:rsidRDefault="00000000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Số lượng</w:t>
            </w:r>
          </w:p>
        </w:tc>
        <w:tc>
          <w:tcPr>
            <w:tcW w:w="5090" w:type="dxa"/>
          </w:tcPr>
          <w:p w14:paraId="4897354F" w14:textId="77777777" w:rsidR="00D63EB8" w:rsidRPr="00C921EE" w:rsidRDefault="00000000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Phạm vi và nội dung sử dụng</w:t>
            </w:r>
          </w:p>
        </w:tc>
        <w:tc>
          <w:tcPr>
            <w:tcW w:w="2409" w:type="dxa"/>
          </w:tcPr>
          <w:p w14:paraId="6BE50039" w14:textId="77777777" w:rsidR="00D63EB8" w:rsidRPr="00C921EE" w:rsidRDefault="00000000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Ghi chú</w:t>
            </w:r>
          </w:p>
        </w:tc>
      </w:tr>
      <w:tr w:rsidR="00D63EB8" w:rsidRPr="00C921EE" w14:paraId="420E7E78" w14:textId="77777777">
        <w:trPr>
          <w:trHeight w:val="302"/>
        </w:trPr>
        <w:tc>
          <w:tcPr>
            <w:tcW w:w="800" w:type="dxa"/>
          </w:tcPr>
          <w:p w14:paraId="68C826F1" w14:textId="77777777" w:rsidR="00D63EB8" w:rsidRPr="00C921EE" w:rsidRDefault="00000000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2930" w:type="dxa"/>
          </w:tcPr>
          <w:p w14:paraId="618AEAC7" w14:textId="77777777" w:rsidR="00D63EB8" w:rsidRPr="00C921EE" w:rsidRDefault="00000000">
            <w:pPr>
              <w:widowControl w:val="0"/>
              <w:spacing w:before="40" w:after="4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Phòng học </w:t>
            </w:r>
          </w:p>
        </w:tc>
        <w:tc>
          <w:tcPr>
            <w:tcW w:w="1600" w:type="dxa"/>
          </w:tcPr>
          <w:p w14:paraId="295DBE78" w14:textId="77777777" w:rsidR="00D63EB8" w:rsidRPr="00C921EE" w:rsidRDefault="00000000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5</w:t>
            </w:r>
          </w:p>
        </w:tc>
        <w:tc>
          <w:tcPr>
            <w:tcW w:w="5090" w:type="dxa"/>
          </w:tcPr>
          <w:p w14:paraId="0C60C3D5" w14:textId="77777777" w:rsidR="00D63EB8" w:rsidRPr="00C921EE" w:rsidRDefault="00000000">
            <w:pPr>
              <w:widowControl w:val="0"/>
              <w:spacing w:before="40" w:after="4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Sử dụng để giảng dạy</w:t>
            </w:r>
          </w:p>
        </w:tc>
        <w:tc>
          <w:tcPr>
            <w:tcW w:w="2409" w:type="dxa"/>
          </w:tcPr>
          <w:p w14:paraId="77458BBB" w14:textId="77777777" w:rsidR="00D63EB8" w:rsidRPr="00C921EE" w:rsidRDefault="00D63EB8">
            <w:pPr>
              <w:widowControl w:val="0"/>
              <w:spacing w:before="40" w:after="4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D63EB8" w:rsidRPr="00C921EE" w14:paraId="412F30BB" w14:textId="77777777">
        <w:trPr>
          <w:trHeight w:val="300"/>
        </w:trPr>
        <w:tc>
          <w:tcPr>
            <w:tcW w:w="800" w:type="dxa"/>
          </w:tcPr>
          <w:p w14:paraId="41168D0C" w14:textId="77777777" w:rsidR="00D63EB8" w:rsidRPr="00C921EE" w:rsidRDefault="00000000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2</w:t>
            </w:r>
          </w:p>
        </w:tc>
        <w:tc>
          <w:tcPr>
            <w:tcW w:w="2930" w:type="dxa"/>
          </w:tcPr>
          <w:p w14:paraId="192DDBD4" w14:textId="77777777" w:rsidR="00D63EB8" w:rsidRPr="00C921EE" w:rsidRDefault="00000000">
            <w:pPr>
              <w:widowControl w:val="0"/>
              <w:spacing w:before="40" w:after="4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Phòng nghe nhìn</w:t>
            </w:r>
          </w:p>
        </w:tc>
        <w:tc>
          <w:tcPr>
            <w:tcW w:w="1600" w:type="dxa"/>
          </w:tcPr>
          <w:p w14:paraId="0F571F06" w14:textId="77777777" w:rsidR="00D63EB8" w:rsidRPr="00C921EE" w:rsidRDefault="00000000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5090" w:type="dxa"/>
          </w:tcPr>
          <w:p w14:paraId="1C4DD5D7" w14:textId="77777777" w:rsidR="00D63EB8" w:rsidRPr="00C921EE" w:rsidRDefault="00000000">
            <w:pPr>
              <w:widowControl w:val="0"/>
              <w:spacing w:before="40" w:after="4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Sử dụng để giảng dạy, thao giảng, nghiên cứu khoa học…</w:t>
            </w:r>
          </w:p>
        </w:tc>
        <w:tc>
          <w:tcPr>
            <w:tcW w:w="2409" w:type="dxa"/>
          </w:tcPr>
          <w:p w14:paraId="71115678" w14:textId="77777777" w:rsidR="00D63EB8" w:rsidRPr="00C921EE" w:rsidRDefault="00D63EB8">
            <w:pPr>
              <w:widowControl w:val="0"/>
              <w:spacing w:before="40" w:after="4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D63EB8" w:rsidRPr="00C921EE" w14:paraId="635F374B" w14:textId="77777777">
        <w:trPr>
          <w:trHeight w:val="303"/>
        </w:trPr>
        <w:tc>
          <w:tcPr>
            <w:tcW w:w="800" w:type="dxa"/>
          </w:tcPr>
          <w:p w14:paraId="4A6D4894" w14:textId="77777777" w:rsidR="00D63EB8" w:rsidRPr="00C921EE" w:rsidRDefault="00000000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3</w:t>
            </w:r>
          </w:p>
        </w:tc>
        <w:tc>
          <w:tcPr>
            <w:tcW w:w="2930" w:type="dxa"/>
          </w:tcPr>
          <w:p w14:paraId="5D863D04" w14:textId="77777777" w:rsidR="00D63EB8" w:rsidRPr="00C921EE" w:rsidRDefault="00000000">
            <w:pPr>
              <w:widowControl w:val="0"/>
              <w:spacing w:before="40" w:after="4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Sân trường</w:t>
            </w:r>
          </w:p>
        </w:tc>
        <w:tc>
          <w:tcPr>
            <w:tcW w:w="1600" w:type="dxa"/>
          </w:tcPr>
          <w:p w14:paraId="01DFA7D6" w14:textId="77777777" w:rsidR="00D63EB8" w:rsidRPr="00C921EE" w:rsidRDefault="00000000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5090" w:type="dxa"/>
          </w:tcPr>
          <w:p w14:paraId="7C366700" w14:textId="77777777" w:rsidR="00D63EB8" w:rsidRPr="00C921EE" w:rsidRDefault="00000000">
            <w:pPr>
              <w:widowControl w:val="0"/>
              <w:spacing w:before="40" w:after="4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Thực hành đo độ cao dựa vào hệ thức lượng trong tam giác vuông, tỉ số lượng giác.</w:t>
            </w:r>
          </w:p>
        </w:tc>
        <w:tc>
          <w:tcPr>
            <w:tcW w:w="2409" w:type="dxa"/>
          </w:tcPr>
          <w:p w14:paraId="4E1A55ED" w14:textId="77777777" w:rsidR="00D63EB8" w:rsidRPr="00C921EE" w:rsidRDefault="00D63EB8">
            <w:pPr>
              <w:widowControl w:val="0"/>
              <w:spacing w:before="40" w:after="4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</w:tr>
    </w:tbl>
    <w:p w14:paraId="59ED4391" w14:textId="77777777" w:rsidR="006A05E1" w:rsidRDefault="006A05E1">
      <w:pPr>
        <w:widowControl w:val="0"/>
        <w:tabs>
          <w:tab w:val="left" w:pos="977"/>
        </w:tabs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</w:p>
    <w:p w14:paraId="6215F676" w14:textId="3E72ECA5" w:rsidR="00D63EB8" w:rsidRPr="00C921EE" w:rsidRDefault="00000000">
      <w:pPr>
        <w:widowControl w:val="0"/>
        <w:tabs>
          <w:tab w:val="left" w:pos="977"/>
        </w:tabs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C921E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II. Kế hoạch dạy học:</w:t>
      </w:r>
    </w:p>
    <w:p w14:paraId="7F9D019A" w14:textId="77777777" w:rsidR="00D63EB8" w:rsidRPr="00C921EE" w:rsidRDefault="00000000">
      <w:pPr>
        <w:widowControl w:val="0"/>
        <w:tabs>
          <w:tab w:val="left" w:pos="977"/>
        </w:tabs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C921E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1. Phân phối chương trình</w:t>
      </w:r>
    </w:p>
    <w:p w14:paraId="1B0FB8C3" w14:textId="7E45F268" w:rsidR="00EC1C7B" w:rsidRPr="00C921EE" w:rsidRDefault="00000000" w:rsidP="006A05E1">
      <w:pPr>
        <w:spacing w:after="4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C921E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Bảng 2.5. Phân phối chương trình môn Toán khối lớp 10</w:t>
      </w:r>
    </w:p>
    <w:p w14:paraId="2D22D0D0" w14:textId="13DA8799" w:rsidR="00D63EB8" w:rsidRPr="00C921EE" w:rsidRDefault="00D63EB8">
      <w:pPr>
        <w:spacing w:before="40" w:after="40" w:line="36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tbl>
      <w:tblPr>
        <w:tblStyle w:val="a2"/>
        <w:tblW w:w="1187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249"/>
        <w:gridCol w:w="1139"/>
        <w:gridCol w:w="1250"/>
        <w:gridCol w:w="1140"/>
        <w:gridCol w:w="1250"/>
        <w:gridCol w:w="1140"/>
        <w:gridCol w:w="1250"/>
        <w:gridCol w:w="1140"/>
        <w:gridCol w:w="1130"/>
        <w:gridCol w:w="1187"/>
      </w:tblGrid>
      <w:tr w:rsidR="00D63EB8" w:rsidRPr="00C921EE" w14:paraId="12D27115" w14:textId="77777777" w:rsidTr="00C921EE">
        <w:trPr>
          <w:jc w:val="center"/>
        </w:trPr>
        <w:tc>
          <w:tcPr>
            <w:tcW w:w="2388" w:type="dxa"/>
            <w:gridSpan w:val="2"/>
          </w:tcPr>
          <w:p w14:paraId="2BB17DCD" w14:textId="77777777" w:rsidR="00D63EB8" w:rsidRPr="00C921EE" w:rsidRDefault="00000000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Đại số và </w:t>
            </w:r>
          </w:p>
          <w:p w14:paraId="5333EAD4" w14:textId="77777777" w:rsidR="00D63EB8" w:rsidRPr="00C921EE" w:rsidRDefault="00000000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Một số yếu tố Giải tích</w:t>
            </w:r>
          </w:p>
        </w:tc>
        <w:tc>
          <w:tcPr>
            <w:tcW w:w="2390" w:type="dxa"/>
            <w:gridSpan w:val="2"/>
            <w:shd w:val="clear" w:color="auto" w:fill="FFFFFF" w:themeFill="background1"/>
          </w:tcPr>
          <w:p w14:paraId="09C49A31" w14:textId="77777777" w:rsidR="00D63EB8" w:rsidRPr="00C921EE" w:rsidRDefault="00000000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Hình học và Đo lường</w:t>
            </w:r>
          </w:p>
        </w:tc>
        <w:tc>
          <w:tcPr>
            <w:tcW w:w="2390" w:type="dxa"/>
            <w:gridSpan w:val="2"/>
          </w:tcPr>
          <w:p w14:paraId="565BEEBD" w14:textId="77777777" w:rsidR="00D63EB8" w:rsidRPr="00C921EE" w:rsidRDefault="00000000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Thống kê và Xác suất</w:t>
            </w:r>
          </w:p>
        </w:tc>
        <w:tc>
          <w:tcPr>
            <w:tcW w:w="2390" w:type="dxa"/>
            <w:gridSpan w:val="2"/>
          </w:tcPr>
          <w:p w14:paraId="1FE2B78E" w14:textId="77777777" w:rsidR="00D63EB8" w:rsidRPr="00C921EE" w:rsidRDefault="00000000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Thực hành và HĐ trải nghiệm</w:t>
            </w:r>
          </w:p>
        </w:tc>
        <w:tc>
          <w:tcPr>
            <w:tcW w:w="1130" w:type="dxa"/>
          </w:tcPr>
          <w:p w14:paraId="57A895D5" w14:textId="77777777" w:rsidR="00D63EB8" w:rsidRPr="00C921EE" w:rsidRDefault="00000000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KTĐK</w:t>
            </w:r>
          </w:p>
        </w:tc>
        <w:tc>
          <w:tcPr>
            <w:tcW w:w="1187" w:type="dxa"/>
          </w:tcPr>
          <w:p w14:paraId="7988DEA6" w14:textId="77777777" w:rsidR="00D63EB8" w:rsidRPr="00C921EE" w:rsidRDefault="00000000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Tổng</w:t>
            </w:r>
          </w:p>
        </w:tc>
      </w:tr>
      <w:tr w:rsidR="00D63EB8" w:rsidRPr="00C921EE" w14:paraId="698DAA47" w14:textId="77777777" w:rsidTr="00C921EE">
        <w:trPr>
          <w:jc w:val="center"/>
        </w:trPr>
        <w:tc>
          <w:tcPr>
            <w:tcW w:w="1249" w:type="dxa"/>
          </w:tcPr>
          <w:p w14:paraId="2E48DFF6" w14:textId="77777777" w:rsidR="00D63EB8" w:rsidRPr="00C921EE" w:rsidRDefault="00000000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(%)</w:t>
            </w:r>
          </w:p>
        </w:tc>
        <w:tc>
          <w:tcPr>
            <w:tcW w:w="1139" w:type="dxa"/>
          </w:tcPr>
          <w:p w14:paraId="3CC4B616" w14:textId="77777777" w:rsidR="00D63EB8" w:rsidRPr="00C921EE" w:rsidRDefault="00000000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Số tiết</w:t>
            </w:r>
          </w:p>
        </w:tc>
        <w:tc>
          <w:tcPr>
            <w:tcW w:w="1250" w:type="dxa"/>
            <w:shd w:val="clear" w:color="auto" w:fill="FFFFFF" w:themeFill="background1"/>
          </w:tcPr>
          <w:p w14:paraId="618A3C09" w14:textId="77777777" w:rsidR="00D63EB8" w:rsidRPr="00C921EE" w:rsidRDefault="00000000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(%)</w:t>
            </w:r>
          </w:p>
        </w:tc>
        <w:tc>
          <w:tcPr>
            <w:tcW w:w="1140" w:type="dxa"/>
            <w:shd w:val="clear" w:color="auto" w:fill="FFFFFF" w:themeFill="background1"/>
          </w:tcPr>
          <w:p w14:paraId="0F2E2181" w14:textId="77777777" w:rsidR="00D63EB8" w:rsidRPr="00C921EE" w:rsidRDefault="00000000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Số tiết</w:t>
            </w:r>
          </w:p>
        </w:tc>
        <w:tc>
          <w:tcPr>
            <w:tcW w:w="1250" w:type="dxa"/>
          </w:tcPr>
          <w:p w14:paraId="77C80B7B" w14:textId="77777777" w:rsidR="00D63EB8" w:rsidRPr="00C921EE" w:rsidRDefault="00000000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(%)</w:t>
            </w:r>
          </w:p>
        </w:tc>
        <w:tc>
          <w:tcPr>
            <w:tcW w:w="1140" w:type="dxa"/>
          </w:tcPr>
          <w:p w14:paraId="506D61AC" w14:textId="77777777" w:rsidR="00D63EB8" w:rsidRPr="00C921EE" w:rsidRDefault="00000000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Số tiết</w:t>
            </w:r>
          </w:p>
        </w:tc>
        <w:tc>
          <w:tcPr>
            <w:tcW w:w="1250" w:type="dxa"/>
          </w:tcPr>
          <w:p w14:paraId="0F48E438" w14:textId="77777777" w:rsidR="00D63EB8" w:rsidRPr="00C921EE" w:rsidRDefault="00000000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(%)</w:t>
            </w:r>
          </w:p>
        </w:tc>
        <w:tc>
          <w:tcPr>
            <w:tcW w:w="1140" w:type="dxa"/>
          </w:tcPr>
          <w:p w14:paraId="7A67FEEC" w14:textId="77777777" w:rsidR="00D63EB8" w:rsidRPr="00C921EE" w:rsidRDefault="00000000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Số tiết</w:t>
            </w:r>
          </w:p>
        </w:tc>
        <w:tc>
          <w:tcPr>
            <w:tcW w:w="1130" w:type="dxa"/>
          </w:tcPr>
          <w:p w14:paraId="02ABA7FD" w14:textId="77777777" w:rsidR="00D63EB8" w:rsidRPr="00C921EE" w:rsidRDefault="00D63EB8" w:rsidP="00C921EE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187" w:type="dxa"/>
          </w:tcPr>
          <w:p w14:paraId="0E5838F4" w14:textId="77777777" w:rsidR="00D63EB8" w:rsidRPr="00C921EE" w:rsidRDefault="00D63EB8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D63EB8" w:rsidRPr="00C921EE" w14:paraId="01F38412" w14:textId="77777777" w:rsidTr="00C921EE">
        <w:trPr>
          <w:jc w:val="center"/>
        </w:trPr>
        <w:tc>
          <w:tcPr>
            <w:tcW w:w="1249" w:type="dxa"/>
          </w:tcPr>
          <w:p w14:paraId="7ACA5B21" w14:textId="77777777" w:rsidR="00D63EB8" w:rsidRPr="00C921EE" w:rsidRDefault="00000000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44%</w:t>
            </w:r>
          </w:p>
        </w:tc>
        <w:tc>
          <w:tcPr>
            <w:tcW w:w="1139" w:type="dxa"/>
          </w:tcPr>
          <w:p w14:paraId="4A6AEB04" w14:textId="7E78B553" w:rsidR="00D63EB8" w:rsidRPr="00C921EE" w:rsidRDefault="00D63EB8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1250" w:type="dxa"/>
            <w:shd w:val="clear" w:color="auto" w:fill="FFFFFF" w:themeFill="background1"/>
          </w:tcPr>
          <w:p w14:paraId="02C6E40E" w14:textId="77777777" w:rsidR="00D63EB8" w:rsidRPr="00C921EE" w:rsidRDefault="00000000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35%</w:t>
            </w:r>
          </w:p>
        </w:tc>
        <w:tc>
          <w:tcPr>
            <w:tcW w:w="1140" w:type="dxa"/>
            <w:shd w:val="clear" w:color="auto" w:fill="FFFFFF" w:themeFill="background1"/>
          </w:tcPr>
          <w:p w14:paraId="23279A45" w14:textId="669FAB64" w:rsidR="00EC1C7B" w:rsidRPr="00C921EE" w:rsidRDefault="00EC1C7B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250" w:type="dxa"/>
          </w:tcPr>
          <w:p w14:paraId="415610DA" w14:textId="77777777" w:rsidR="00D63EB8" w:rsidRPr="00C921EE" w:rsidRDefault="00000000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14%</w:t>
            </w:r>
          </w:p>
        </w:tc>
        <w:tc>
          <w:tcPr>
            <w:tcW w:w="1140" w:type="dxa"/>
          </w:tcPr>
          <w:p w14:paraId="1DD14620" w14:textId="5E3EB913" w:rsidR="006E520A" w:rsidRPr="00C921EE" w:rsidRDefault="006E520A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250" w:type="dxa"/>
          </w:tcPr>
          <w:p w14:paraId="007C05AE" w14:textId="77777777" w:rsidR="00D63EB8" w:rsidRPr="00C921EE" w:rsidRDefault="00000000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7%</w:t>
            </w:r>
          </w:p>
        </w:tc>
        <w:tc>
          <w:tcPr>
            <w:tcW w:w="1140" w:type="dxa"/>
          </w:tcPr>
          <w:p w14:paraId="30F2A5B3" w14:textId="593018EF" w:rsidR="00EC1C7B" w:rsidRPr="00C921EE" w:rsidRDefault="00EC1C7B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130" w:type="dxa"/>
          </w:tcPr>
          <w:p w14:paraId="67CB946D" w14:textId="6425647B" w:rsidR="00D63EB8" w:rsidRPr="00C921EE" w:rsidRDefault="00D63EB8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187" w:type="dxa"/>
          </w:tcPr>
          <w:p w14:paraId="0809FB1F" w14:textId="6C4B316A" w:rsidR="00D63EB8" w:rsidRPr="00C921EE" w:rsidRDefault="00D63EB8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D63EB8" w:rsidRPr="00C921EE" w14:paraId="16219D19" w14:textId="77777777" w:rsidTr="00C921EE">
        <w:trPr>
          <w:trHeight w:val="1016"/>
          <w:jc w:val="center"/>
        </w:trPr>
        <w:tc>
          <w:tcPr>
            <w:tcW w:w="1249" w:type="dxa"/>
          </w:tcPr>
          <w:p w14:paraId="761E55AA" w14:textId="77777777" w:rsidR="00D63EB8" w:rsidRPr="00C921EE" w:rsidRDefault="00000000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lastRenderedPageBreak/>
              <w:t>Số tiết HKI</w:t>
            </w:r>
          </w:p>
        </w:tc>
        <w:tc>
          <w:tcPr>
            <w:tcW w:w="1139" w:type="dxa"/>
          </w:tcPr>
          <w:p w14:paraId="04C964A2" w14:textId="77D131F3" w:rsidR="00D63EB8" w:rsidRPr="00C921EE" w:rsidRDefault="00D63EB8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250" w:type="dxa"/>
            <w:shd w:val="clear" w:color="auto" w:fill="FFFFFF" w:themeFill="background1"/>
          </w:tcPr>
          <w:p w14:paraId="3D26476F" w14:textId="77777777" w:rsidR="00D63EB8" w:rsidRPr="00C921EE" w:rsidRDefault="00000000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Số tiết HKI</w:t>
            </w:r>
          </w:p>
        </w:tc>
        <w:tc>
          <w:tcPr>
            <w:tcW w:w="1140" w:type="dxa"/>
            <w:shd w:val="clear" w:color="auto" w:fill="FFFFFF" w:themeFill="background1"/>
          </w:tcPr>
          <w:p w14:paraId="008F4A17" w14:textId="167F15C4" w:rsidR="00D63EB8" w:rsidRPr="00C921EE" w:rsidRDefault="00D63EB8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250" w:type="dxa"/>
          </w:tcPr>
          <w:p w14:paraId="141A02E4" w14:textId="77777777" w:rsidR="00D63EB8" w:rsidRPr="00C921EE" w:rsidRDefault="00000000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Số tiết HKI</w:t>
            </w:r>
          </w:p>
        </w:tc>
        <w:tc>
          <w:tcPr>
            <w:tcW w:w="1140" w:type="dxa"/>
          </w:tcPr>
          <w:p w14:paraId="44ED9096" w14:textId="274EE5A5" w:rsidR="00D63EB8" w:rsidRPr="00C921EE" w:rsidRDefault="00D63EB8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250" w:type="dxa"/>
          </w:tcPr>
          <w:p w14:paraId="68D0B2D4" w14:textId="77777777" w:rsidR="00D63EB8" w:rsidRPr="00C921EE" w:rsidRDefault="00000000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Số tiết HKI</w:t>
            </w:r>
          </w:p>
        </w:tc>
        <w:tc>
          <w:tcPr>
            <w:tcW w:w="1140" w:type="dxa"/>
          </w:tcPr>
          <w:p w14:paraId="29695991" w14:textId="00EE321E" w:rsidR="00D63EB8" w:rsidRPr="00C921EE" w:rsidRDefault="00D63EB8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130" w:type="dxa"/>
          </w:tcPr>
          <w:p w14:paraId="499DCE64" w14:textId="098CC1FE" w:rsidR="00D63EB8" w:rsidRPr="00C921EE" w:rsidRDefault="00D63EB8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187" w:type="dxa"/>
          </w:tcPr>
          <w:p w14:paraId="4603AD71" w14:textId="1BB39FAE" w:rsidR="00D63EB8" w:rsidRPr="00C921EE" w:rsidRDefault="00D63EB8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D63EB8" w:rsidRPr="00C921EE" w14:paraId="48609100" w14:textId="77777777" w:rsidTr="00C921EE">
        <w:trPr>
          <w:jc w:val="center"/>
        </w:trPr>
        <w:tc>
          <w:tcPr>
            <w:tcW w:w="1249" w:type="dxa"/>
          </w:tcPr>
          <w:p w14:paraId="229481C7" w14:textId="77777777" w:rsidR="00D63EB8" w:rsidRPr="00C921EE" w:rsidRDefault="00000000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Số tiết HKII</w:t>
            </w:r>
          </w:p>
        </w:tc>
        <w:tc>
          <w:tcPr>
            <w:tcW w:w="1139" w:type="dxa"/>
          </w:tcPr>
          <w:p w14:paraId="364383E3" w14:textId="2F7640C6" w:rsidR="00D63EB8" w:rsidRPr="00C921EE" w:rsidRDefault="00D63EB8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250" w:type="dxa"/>
            <w:shd w:val="clear" w:color="auto" w:fill="FFFFFF" w:themeFill="background1"/>
          </w:tcPr>
          <w:p w14:paraId="57277813" w14:textId="77777777" w:rsidR="00D63EB8" w:rsidRPr="00C921EE" w:rsidRDefault="00000000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Số tiết HKII</w:t>
            </w:r>
          </w:p>
        </w:tc>
        <w:tc>
          <w:tcPr>
            <w:tcW w:w="1140" w:type="dxa"/>
            <w:shd w:val="clear" w:color="auto" w:fill="FFFFFF" w:themeFill="background1"/>
          </w:tcPr>
          <w:p w14:paraId="20365E3A" w14:textId="2472AC0A" w:rsidR="00D63EB8" w:rsidRPr="00C921EE" w:rsidRDefault="00D63EB8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250" w:type="dxa"/>
          </w:tcPr>
          <w:p w14:paraId="60C98B12" w14:textId="77777777" w:rsidR="00D63EB8" w:rsidRPr="00C921EE" w:rsidRDefault="00000000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Số tiết HKII</w:t>
            </w:r>
          </w:p>
        </w:tc>
        <w:tc>
          <w:tcPr>
            <w:tcW w:w="1140" w:type="dxa"/>
          </w:tcPr>
          <w:p w14:paraId="2EE90DA1" w14:textId="18CCB952" w:rsidR="00D63EB8" w:rsidRPr="00C921EE" w:rsidRDefault="00D63EB8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250" w:type="dxa"/>
          </w:tcPr>
          <w:p w14:paraId="3DBC9608" w14:textId="77777777" w:rsidR="00D63EB8" w:rsidRPr="00C921EE" w:rsidRDefault="00000000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Số tiết HKII</w:t>
            </w:r>
          </w:p>
        </w:tc>
        <w:tc>
          <w:tcPr>
            <w:tcW w:w="1140" w:type="dxa"/>
          </w:tcPr>
          <w:p w14:paraId="06D481C2" w14:textId="4D056CA2" w:rsidR="00D63EB8" w:rsidRPr="00C921EE" w:rsidRDefault="00D63EB8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130" w:type="dxa"/>
          </w:tcPr>
          <w:p w14:paraId="2182A294" w14:textId="77FAD1AF" w:rsidR="00D63EB8" w:rsidRPr="00C921EE" w:rsidRDefault="00D63EB8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187" w:type="dxa"/>
          </w:tcPr>
          <w:p w14:paraId="2BA3DCF6" w14:textId="5501868A" w:rsidR="00D63EB8" w:rsidRPr="00C921EE" w:rsidRDefault="00D63EB8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</w:tr>
    </w:tbl>
    <w:p w14:paraId="3BA7795A" w14:textId="77777777" w:rsidR="00D63EB8" w:rsidRPr="00C921EE" w:rsidRDefault="00000000">
      <w:pPr>
        <w:numPr>
          <w:ilvl w:val="0"/>
          <w:numId w:val="2"/>
        </w:numPr>
        <w:spacing w:before="40" w:after="40" w:line="36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C921E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KIỂM TRA ĐỊNH KÌ</w:t>
      </w:r>
      <w:r w:rsidRPr="00C921EE">
        <w:rPr>
          <w:rFonts w:ascii="Times New Roman" w:eastAsia="Times New Roman" w:hAnsi="Times New Roman" w:cs="Times New Roman"/>
          <w:color w:val="000000"/>
          <w:sz w:val="26"/>
          <w:szCs w:val="26"/>
        </w:rPr>
        <w:t>: HKI (4 tiết) và HKII (4 tiết)</w:t>
      </w:r>
    </w:p>
    <w:p w14:paraId="22E74F0F" w14:textId="77777777" w:rsidR="00D63EB8" w:rsidRPr="00C921EE" w:rsidRDefault="00000000">
      <w:pPr>
        <w:spacing w:before="40" w:after="4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C921E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Cả năm: 35 tuần (105 tiết);</w:t>
      </w:r>
    </w:p>
    <w:p w14:paraId="21830397" w14:textId="4C21FF4E" w:rsidR="004A6A2A" w:rsidRPr="00C921EE" w:rsidRDefault="00000000" w:rsidP="005E6520">
      <w:pPr>
        <w:spacing w:before="40" w:after="4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C921E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Trong đó: Học kì 1: 18 tuần (54 tiết); Học kì 2: 17 tuần (51 tiết</w:t>
      </w:r>
      <w:r w:rsidR="004A6A2A" w:rsidRPr="00C921E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)</w:t>
      </w:r>
    </w:p>
    <w:p w14:paraId="7D44A566" w14:textId="3B32A8D0" w:rsidR="00EA3F9A" w:rsidRPr="00C921EE" w:rsidRDefault="004A6A2A" w:rsidP="004A6A2A">
      <w:pPr>
        <w:spacing w:before="40" w:after="4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C921E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HKI</w:t>
      </w:r>
    </w:p>
    <w:tbl>
      <w:tblPr>
        <w:tblStyle w:val="a3"/>
        <w:tblW w:w="13892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186"/>
        <w:gridCol w:w="1886"/>
        <w:gridCol w:w="704"/>
        <w:gridCol w:w="3957"/>
        <w:gridCol w:w="2272"/>
        <w:gridCol w:w="704"/>
        <w:gridCol w:w="3183"/>
      </w:tblGrid>
      <w:tr w:rsidR="00D63EB8" w:rsidRPr="00C921EE" w14:paraId="73D9C770" w14:textId="77777777" w:rsidTr="006A05E1">
        <w:tc>
          <w:tcPr>
            <w:tcW w:w="1186" w:type="dxa"/>
            <w:vMerge w:val="restart"/>
            <w:vAlign w:val="center"/>
          </w:tcPr>
          <w:p w14:paraId="4757714D" w14:textId="77777777" w:rsidR="00D63EB8" w:rsidRPr="00C921EE" w:rsidRDefault="00000000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TUẦN</w:t>
            </w:r>
          </w:p>
        </w:tc>
        <w:tc>
          <w:tcPr>
            <w:tcW w:w="6547" w:type="dxa"/>
            <w:gridSpan w:val="3"/>
            <w:vAlign w:val="center"/>
          </w:tcPr>
          <w:p w14:paraId="00A276CF" w14:textId="77777777" w:rsidR="00D63EB8" w:rsidRPr="00C921EE" w:rsidRDefault="00000000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ĐẠI SỐ</w:t>
            </w:r>
          </w:p>
        </w:tc>
        <w:tc>
          <w:tcPr>
            <w:tcW w:w="6159" w:type="dxa"/>
            <w:gridSpan w:val="3"/>
            <w:vAlign w:val="center"/>
          </w:tcPr>
          <w:p w14:paraId="73B4A2E3" w14:textId="77777777" w:rsidR="00D63EB8" w:rsidRPr="00C921EE" w:rsidRDefault="00000000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HÌNH HỌC PHẲNG</w:t>
            </w:r>
          </w:p>
        </w:tc>
      </w:tr>
      <w:tr w:rsidR="00D63EB8" w:rsidRPr="00C921EE" w14:paraId="297743E1" w14:textId="77777777" w:rsidTr="006A05E1">
        <w:tc>
          <w:tcPr>
            <w:tcW w:w="1186" w:type="dxa"/>
            <w:vMerge/>
            <w:vAlign w:val="center"/>
          </w:tcPr>
          <w:p w14:paraId="04C50B80" w14:textId="77777777" w:rsidR="00D63EB8" w:rsidRPr="00C921EE" w:rsidRDefault="00D63E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1886" w:type="dxa"/>
            <w:vAlign w:val="center"/>
          </w:tcPr>
          <w:p w14:paraId="1656F210" w14:textId="77777777" w:rsidR="00D63EB8" w:rsidRPr="00C921EE" w:rsidRDefault="00000000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Chủ đề/ Bài học</w:t>
            </w:r>
          </w:p>
        </w:tc>
        <w:tc>
          <w:tcPr>
            <w:tcW w:w="704" w:type="dxa"/>
            <w:vAlign w:val="center"/>
          </w:tcPr>
          <w:p w14:paraId="20910B02" w14:textId="77777777" w:rsidR="00D63EB8" w:rsidRPr="00C921EE" w:rsidRDefault="00000000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Số tiết</w:t>
            </w:r>
          </w:p>
        </w:tc>
        <w:tc>
          <w:tcPr>
            <w:tcW w:w="3957" w:type="dxa"/>
            <w:shd w:val="clear" w:color="auto" w:fill="FFFFFF" w:themeFill="background1"/>
            <w:vAlign w:val="center"/>
          </w:tcPr>
          <w:p w14:paraId="7760123B" w14:textId="77777777" w:rsidR="00D63EB8" w:rsidRPr="00C921EE" w:rsidRDefault="00000000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Yêu cầu cần đạt</w:t>
            </w:r>
          </w:p>
        </w:tc>
        <w:tc>
          <w:tcPr>
            <w:tcW w:w="2272" w:type="dxa"/>
            <w:shd w:val="clear" w:color="auto" w:fill="FFFFFF" w:themeFill="background1"/>
            <w:vAlign w:val="center"/>
          </w:tcPr>
          <w:p w14:paraId="3BA85EB7" w14:textId="77777777" w:rsidR="00D63EB8" w:rsidRPr="00C921EE" w:rsidRDefault="00000000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Chủ đề/ Bài học</w:t>
            </w: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454660EE" w14:textId="77777777" w:rsidR="00D63EB8" w:rsidRPr="00C921EE" w:rsidRDefault="00000000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Số tiết</w:t>
            </w: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38016B1F" w14:textId="77777777" w:rsidR="00D63EB8" w:rsidRPr="00C921EE" w:rsidRDefault="00000000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Yêu cầu cần đạt</w:t>
            </w:r>
          </w:p>
        </w:tc>
      </w:tr>
      <w:tr w:rsidR="00D63EB8" w:rsidRPr="00C921EE" w14:paraId="54CF4425" w14:textId="77777777" w:rsidTr="006A05E1">
        <w:tc>
          <w:tcPr>
            <w:tcW w:w="1186" w:type="dxa"/>
            <w:vAlign w:val="center"/>
          </w:tcPr>
          <w:p w14:paraId="5F73CA61" w14:textId="77777777" w:rsidR="00D63EB8" w:rsidRPr="00C921EE" w:rsidRDefault="00000000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(1)</w:t>
            </w:r>
          </w:p>
        </w:tc>
        <w:tc>
          <w:tcPr>
            <w:tcW w:w="1886" w:type="dxa"/>
            <w:vAlign w:val="center"/>
          </w:tcPr>
          <w:p w14:paraId="7827DB8D" w14:textId="77777777" w:rsidR="00D63EB8" w:rsidRPr="00C921EE" w:rsidRDefault="00000000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(2)</w:t>
            </w:r>
          </w:p>
        </w:tc>
        <w:tc>
          <w:tcPr>
            <w:tcW w:w="704" w:type="dxa"/>
            <w:vAlign w:val="center"/>
          </w:tcPr>
          <w:p w14:paraId="2C1EBB24" w14:textId="77777777" w:rsidR="00D63EB8" w:rsidRPr="00C921EE" w:rsidRDefault="00000000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(3)</w:t>
            </w:r>
          </w:p>
        </w:tc>
        <w:tc>
          <w:tcPr>
            <w:tcW w:w="3957" w:type="dxa"/>
            <w:shd w:val="clear" w:color="auto" w:fill="FFFFFF" w:themeFill="background1"/>
            <w:vAlign w:val="center"/>
          </w:tcPr>
          <w:p w14:paraId="31FE24ED" w14:textId="77777777" w:rsidR="00D63EB8" w:rsidRPr="00C921EE" w:rsidRDefault="00000000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(4)</w:t>
            </w:r>
          </w:p>
        </w:tc>
        <w:tc>
          <w:tcPr>
            <w:tcW w:w="2272" w:type="dxa"/>
            <w:shd w:val="clear" w:color="auto" w:fill="FFFFFF" w:themeFill="background1"/>
            <w:vAlign w:val="center"/>
          </w:tcPr>
          <w:p w14:paraId="7DDB718F" w14:textId="77777777" w:rsidR="00D63EB8" w:rsidRPr="00C921EE" w:rsidRDefault="00000000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(5)</w:t>
            </w: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66A07681" w14:textId="77777777" w:rsidR="00D63EB8" w:rsidRPr="00C921EE" w:rsidRDefault="00000000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(6)</w:t>
            </w: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34EF20EF" w14:textId="77777777" w:rsidR="00D63EB8" w:rsidRPr="00C921EE" w:rsidRDefault="00000000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(7)</w:t>
            </w:r>
          </w:p>
        </w:tc>
      </w:tr>
      <w:tr w:rsidR="00101617" w:rsidRPr="00C921EE" w14:paraId="3024AEFB" w14:textId="77777777" w:rsidTr="006A05E1">
        <w:tc>
          <w:tcPr>
            <w:tcW w:w="1186" w:type="dxa"/>
            <w:vAlign w:val="center"/>
          </w:tcPr>
          <w:p w14:paraId="427F79F2" w14:textId="4EF978B0" w:rsidR="00101617" w:rsidRPr="00C921EE" w:rsidRDefault="00101617" w:rsidP="00101617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1</w:t>
            </w:r>
          </w:p>
        </w:tc>
        <w:tc>
          <w:tcPr>
            <w:tcW w:w="1886" w:type="dxa"/>
            <w:vAlign w:val="center"/>
          </w:tcPr>
          <w:p w14:paraId="2F75FF59" w14:textId="76E87B48" w:rsidR="00101617" w:rsidRPr="00C921EE" w:rsidRDefault="00101617" w:rsidP="00101617">
            <w:pPr>
              <w:spacing w:before="40" w:after="40"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C921EE">
              <w:rPr>
                <w:rFonts w:ascii="Times New Roman" w:eastAsia="SimSun" w:hAnsi="Times New Roman" w:cs="Times New Roman"/>
                <w:b/>
                <w:sz w:val="26"/>
                <w:szCs w:val="26"/>
              </w:rPr>
              <w:t>Mệnh đề</w:t>
            </w:r>
          </w:p>
        </w:tc>
        <w:tc>
          <w:tcPr>
            <w:tcW w:w="704" w:type="dxa"/>
            <w:vAlign w:val="center"/>
          </w:tcPr>
          <w:p w14:paraId="5CD1C947" w14:textId="4FCE7264" w:rsidR="00101617" w:rsidRPr="00C921EE" w:rsidRDefault="00101617" w:rsidP="00101617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1</w:t>
            </w:r>
          </w:p>
        </w:tc>
        <w:tc>
          <w:tcPr>
            <w:tcW w:w="3957" w:type="dxa"/>
            <w:shd w:val="clear" w:color="auto" w:fill="FFFFFF" w:themeFill="background1"/>
            <w:vAlign w:val="center"/>
          </w:tcPr>
          <w:p w14:paraId="3E073C45" w14:textId="77777777" w:rsidR="00101617" w:rsidRPr="00C921EE" w:rsidRDefault="00101617" w:rsidP="0010161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>– Biết viết và phát biểu được các mệnh đề toán học, bao gồm: mệnh đề phủ định; mệnh đề</w:t>
            </w:r>
            <w:r w:rsidRPr="00C921E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 xml:space="preserve">đảo; mệnh đề tương đương; mệnh đề có chứa kí hiệu </w:t>
            </w:r>
            <w:r w:rsidRPr="00C921EE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sym w:font="Symbol" w:char="F022"/>
            </w: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Pr="00C921EE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sym w:font="Symbol" w:char="F024"/>
            </w: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 xml:space="preserve">; điều kiện cần, điều kiện </w:t>
            </w:r>
            <w:proofErr w:type="gramStart"/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>đủ,điều</w:t>
            </w:r>
            <w:proofErr w:type="gramEnd"/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 xml:space="preserve"> kiện cần và đủ</w:t>
            </w:r>
            <w:r w:rsidRPr="00C921EE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14:paraId="36A00A05" w14:textId="77777777" w:rsidR="00101617" w:rsidRPr="00C921EE" w:rsidRDefault="00101617" w:rsidP="00101617">
            <w:pPr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</w:pP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>– Nhận biết được tính đúng/sai của một mệnh đề toán học trong những trường hợp đơn</w:t>
            </w:r>
            <w:r w:rsidRPr="00C921E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br/>
            </w: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>giản.</w:t>
            </w:r>
          </w:p>
          <w:p w14:paraId="7723A1B9" w14:textId="77777777" w:rsidR="00101617" w:rsidRPr="00C921EE" w:rsidRDefault="00101617" w:rsidP="00101617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ind w:left="174" w:hanging="90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</w:p>
        </w:tc>
        <w:tc>
          <w:tcPr>
            <w:tcW w:w="2272" w:type="dxa"/>
            <w:shd w:val="clear" w:color="auto" w:fill="FFFFFF" w:themeFill="background1"/>
            <w:vAlign w:val="center"/>
          </w:tcPr>
          <w:p w14:paraId="2D003CDB" w14:textId="71763895" w:rsidR="00101617" w:rsidRPr="00C921EE" w:rsidRDefault="006361DD" w:rsidP="00101617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SimSun" w:hAnsi="Times New Roman" w:cs="Times New Roman"/>
                <w:b/>
                <w:sz w:val="26"/>
                <w:szCs w:val="26"/>
              </w:rPr>
              <w:t>Giá trị lượng giác của một góc từ 0</w:t>
            </w:r>
            <w:r w:rsidRPr="00C921EE">
              <w:rPr>
                <w:rFonts w:ascii="Times New Roman" w:eastAsia="SimSun" w:hAnsi="Times New Roman" w:cs="Times New Roman"/>
                <w:b/>
                <w:sz w:val="26"/>
                <w:szCs w:val="26"/>
                <w:vertAlign w:val="superscript"/>
              </w:rPr>
              <w:t>o</w:t>
            </w:r>
            <w:r w:rsidRPr="00C921EE">
              <w:rPr>
                <w:rFonts w:ascii="Times New Roman" w:eastAsia="SimSun" w:hAnsi="Times New Roman" w:cs="Times New Roman"/>
                <w:b/>
                <w:sz w:val="26"/>
                <w:szCs w:val="26"/>
              </w:rPr>
              <w:t xml:space="preserve"> đến 180</w:t>
            </w:r>
            <w:r w:rsidRPr="00C921EE">
              <w:rPr>
                <w:rFonts w:ascii="Times New Roman" w:eastAsia="SimSun" w:hAnsi="Times New Roman" w:cs="Times New Roman"/>
                <w:b/>
                <w:sz w:val="26"/>
                <w:szCs w:val="26"/>
                <w:vertAlign w:val="superscript"/>
              </w:rPr>
              <w:t>o</w:t>
            </w:r>
            <w:r w:rsidRPr="00C921EE">
              <w:rPr>
                <w:rFonts w:ascii="Times New Roman" w:eastAsia="SimSun" w:hAnsi="Times New Roman" w:cs="Times New Roman"/>
                <w:b/>
                <w:sz w:val="26"/>
                <w:szCs w:val="26"/>
              </w:rPr>
              <w:t>.</w:t>
            </w: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7D2B60C4" w14:textId="0ED38EB6" w:rsidR="00101617" w:rsidRPr="00C921EE" w:rsidRDefault="006361DD" w:rsidP="00101617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2</w:t>
            </w: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042C3CC9" w14:textId="4DCEFF72" w:rsidR="00101617" w:rsidRPr="00C921EE" w:rsidRDefault="006361DD" w:rsidP="006361DD">
            <w:pPr>
              <w:pStyle w:val="ListParagraph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 xml:space="preserve">– Nhận biết được giá trị lượng giác của một góc từ </w:t>
            </w:r>
            <w:r w:rsidRPr="00C921EE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sym w:font="Symbol" w:char="F030"/>
            </w:r>
            <w:r w:rsidRPr="00C921EE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sym w:font="Symbol" w:char="F0B0"/>
            </w:r>
            <w:r w:rsidRPr="00C921EE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>đến 18</w:t>
            </w:r>
            <w:r w:rsidRPr="00C921EE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sym w:font="Symbol" w:char="F030"/>
            </w:r>
            <w:r w:rsidRPr="00C921EE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sym w:font="Symbol" w:char="F0B0"/>
            </w: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>.</w:t>
            </w:r>
            <w:r w:rsidRPr="00C921E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br/>
            </w: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 xml:space="preserve">– Tính được giá trị lượng giác (đúng hoặc gần đúng) của một góc từ </w:t>
            </w:r>
            <w:r w:rsidRPr="00C921EE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sym w:font="Symbol" w:char="F030"/>
            </w:r>
            <w:r w:rsidRPr="00C921EE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sym w:font="Symbol" w:char="F0B0"/>
            </w:r>
            <w:r w:rsidRPr="00C921EE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 xml:space="preserve">đến </w:t>
            </w: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lastRenderedPageBreak/>
              <w:t>18</w:t>
            </w:r>
            <w:r w:rsidRPr="00C921EE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sym w:font="Symbol" w:char="F030"/>
            </w:r>
            <w:r w:rsidRPr="00C921EE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sym w:font="Symbol" w:char="F0B0"/>
            </w:r>
            <w:r w:rsidRPr="00C921EE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>bằng máy tính cầm tay.</w:t>
            </w:r>
            <w:r w:rsidRPr="00C921E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br/>
            </w: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>– Nhận biết được hệ thức liên hệ giữa giá trị lượng giác của các góc phụ nhau, bù nhau.</w:t>
            </w:r>
          </w:p>
        </w:tc>
      </w:tr>
      <w:tr w:rsidR="006361DD" w:rsidRPr="00C921EE" w14:paraId="45C4FE3C" w14:textId="77777777" w:rsidTr="006A05E1">
        <w:tc>
          <w:tcPr>
            <w:tcW w:w="1186" w:type="dxa"/>
            <w:vAlign w:val="center"/>
          </w:tcPr>
          <w:p w14:paraId="7D3F4A0F" w14:textId="08E9236B" w:rsidR="006361DD" w:rsidRPr="00C921EE" w:rsidRDefault="006361DD" w:rsidP="00101617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lastRenderedPageBreak/>
              <w:t>2</w:t>
            </w:r>
          </w:p>
        </w:tc>
        <w:tc>
          <w:tcPr>
            <w:tcW w:w="1886" w:type="dxa"/>
            <w:vMerge w:val="restart"/>
            <w:vAlign w:val="center"/>
          </w:tcPr>
          <w:p w14:paraId="00092B8C" w14:textId="678E3172" w:rsidR="006361DD" w:rsidRPr="00C921EE" w:rsidRDefault="006361DD" w:rsidP="00101617">
            <w:pPr>
              <w:spacing w:before="40" w:after="40" w:line="360" w:lineRule="auto"/>
              <w:rPr>
                <w:rFonts w:ascii="Times New Roman" w:eastAsia="SimSun" w:hAnsi="Times New Roman" w:cs="Times New Roman"/>
                <w:b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 xml:space="preserve">Tập hợp </w:t>
            </w:r>
          </w:p>
        </w:tc>
        <w:tc>
          <w:tcPr>
            <w:tcW w:w="704" w:type="dxa"/>
            <w:vMerge w:val="restart"/>
            <w:vAlign w:val="center"/>
          </w:tcPr>
          <w:p w14:paraId="7AD84457" w14:textId="550BDF3E" w:rsidR="006361DD" w:rsidRPr="00C921EE" w:rsidRDefault="006361DD" w:rsidP="00101617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2</w:t>
            </w:r>
          </w:p>
        </w:tc>
        <w:tc>
          <w:tcPr>
            <w:tcW w:w="3957" w:type="dxa"/>
            <w:vMerge w:val="restart"/>
            <w:shd w:val="clear" w:color="auto" w:fill="FFFFFF" w:themeFill="background1"/>
            <w:vAlign w:val="center"/>
          </w:tcPr>
          <w:p w14:paraId="43803EE4" w14:textId="77777777" w:rsidR="006361DD" w:rsidRPr="00C921EE" w:rsidRDefault="006361DD" w:rsidP="00101617">
            <w:pPr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</w:pP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>– Nhận biết được các khái niệm cơ bản về tập hợp (tập con, hai tập hợp bằng nhau, tập</w:t>
            </w:r>
            <w:r w:rsidRPr="00C921E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br/>
            </w: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 xml:space="preserve">rỗng) và biết sử dụng các kí hiệu </w:t>
            </w:r>
            <w:r w:rsidRPr="00C921EE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sym w:font="Symbol" w:char="F0CC"/>
            </w: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Pr="00C921EE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sym w:font="Symbol" w:char="F0C9"/>
            </w: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Pr="00C921EE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sym w:font="Symbol" w:char="F0C6"/>
            </w: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>.</w:t>
            </w:r>
          </w:p>
          <w:p w14:paraId="55C2BD6F" w14:textId="29F983DA" w:rsidR="006361DD" w:rsidRPr="00C921EE" w:rsidRDefault="006361DD" w:rsidP="00101617">
            <w:pPr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</w:pP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>–Biết dùng biểu đồ Ven để biểu diễn tập hợp, quan hệ bao hàm giữa các tập hợp.</w:t>
            </w:r>
            <w:r w:rsidRPr="00C921E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br/>
            </w:r>
          </w:p>
        </w:tc>
        <w:tc>
          <w:tcPr>
            <w:tcW w:w="2272" w:type="dxa"/>
            <w:vMerge w:val="restart"/>
            <w:shd w:val="clear" w:color="auto" w:fill="FFFFFF" w:themeFill="background1"/>
            <w:vAlign w:val="center"/>
          </w:tcPr>
          <w:p w14:paraId="2E0A8D2F" w14:textId="203AC6A4" w:rsidR="006361DD" w:rsidRPr="00C921EE" w:rsidRDefault="006361DD" w:rsidP="006361D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>Định lí</w:t>
            </w:r>
            <w:r w:rsidR="00161883"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>côsin. Định lí sin.</w:t>
            </w:r>
            <w:r w:rsidRPr="00C921EE">
              <w:rPr>
                <w:rFonts w:ascii="Times New Roman" w:hAnsi="Times New Roman" w:cs="Times New Roman"/>
                <w:i/>
                <w:iCs/>
                <w:color w:val="000000"/>
                <w:sz w:val="26"/>
                <w:szCs w:val="26"/>
              </w:rPr>
              <w:br/>
            </w: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>Công thức tính diện tích tam giác. Giải</w:t>
            </w:r>
            <w:r w:rsidRPr="00C921EE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 xml:space="preserve"> </w:t>
            </w: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>tam giác</w:t>
            </w:r>
          </w:p>
          <w:p w14:paraId="2AEA2E4E" w14:textId="77777777" w:rsidR="006361DD" w:rsidRPr="00C921EE" w:rsidRDefault="006361DD" w:rsidP="00101617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74FF3E26" w14:textId="5352FDF3" w:rsidR="006361DD" w:rsidRPr="00C921EE" w:rsidRDefault="006361DD" w:rsidP="00101617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3</w:t>
            </w: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7F003382" w14:textId="23AFFB5A" w:rsidR="006361DD" w:rsidRPr="00C921EE" w:rsidRDefault="006361DD" w:rsidP="006361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>– Giải thích được các hệ thức lượng cơ bản trong tam giác: định lí côsin, định lí sin, công</w:t>
            </w:r>
            <w:r w:rsidRPr="00C921E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>thức tính diện tích tam giác.</w:t>
            </w:r>
          </w:p>
        </w:tc>
      </w:tr>
      <w:tr w:rsidR="006361DD" w:rsidRPr="00C921EE" w14:paraId="557E2AB2" w14:textId="77777777" w:rsidTr="006A05E1">
        <w:tc>
          <w:tcPr>
            <w:tcW w:w="1186" w:type="dxa"/>
            <w:vAlign w:val="center"/>
          </w:tcPr>
          <w:p w14:paraId="64676322" w14:textId="6438D11E" w:rsidR="006361DD" w:rsidRPr="00C921EE" w:rsidRDefault="006361DD" w:rsidP="00101617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3</w:t>
            </w:r>
          </w:p>
        </w:tc>
        <w:tc>
          <w:tcPr>
            <w:tcW w:w="1886" w:type="dxa"/>
            <w:vMerge/>
            <w:vAlign w:val="center"/>
          </w:tcPr>
          <w:p w14:paraId="6D52EF55" w14:textId="77777777" w:rsidR="006361DD" w:rsidRPr="00C921EE" w:rsidRDefault="006361DD" w:rsidP="00101617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704" w:type="dxa"/>
            <w:vMerge/>
            <w:vAlign w:val="center"/>
          </w:tcPr>
          <w:p w14:paraId="21B483DF" w14:textId="77777777" w:rsidR="006361DD" w:rsidRPr="00C921EE" w:rsidRDefault="006361DD" w:rsidP="00101617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3957" w:type="dxa"/>
            <w:vMerge/>
            <w:shd w:val="clear" w:color="auto" w:fill="FFFFFF" w:themeFill="background1"/>
            <w:vAlign w:val="center"/>
          </w:tcPr>
          <w:p w14:paraId="2533BC62" w14:textId="77777777" w:rsidR="006361DD" w:rsidRPr="00C921EE" w:rsidRDefault="006361DD" w:rsidP="00101617">
            <w:pPr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72" w:type="dxa"/>
            <w:vMerge/>
            <w:shd w:val="clear" w:color="auto" w:fill="FFFFFF" w:themeFill="background1"/>
            <w:vAlign w:val="center"/>
          </w:tcPr>
          <w:p w14:paraId="4CCEC22F" w14:textId="77777777" w:rsidR="006361DD" w:rsidRPr="00C921EE" w:rsidRDefault="006361DD" w:rsidP="00101617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32FC62F6" w14:textId="31E52E8B" w:rsidR="006361DD" w:rsidRPr="00C921EE" w:rsidRDefault="006361DD" w:rsidP="00101617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2</w:t>
            </w: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176D41B3" w14:textId="5A034CDA" w:rsidR="006361DD" w:rsidRPr="00C921EE" w:rsidRDefault="006361DD" w:rsidP="006361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>– Mô tả được cách giải tam giác và vận dụng được vào việc giải một số bài toán có nội dung thực tiễn (ví dụ: xác định khoảng cách giữa hai địa điểm khi gặp vật cản, xác định</w:t>
            </w:r>
            <w:r w:rsidRPr="00C921E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 xml:space="preserve">chiều cao của vật khi không thể đo trực </w:t>
            </w:r>
            <w:proofErr w:type="gramStart"/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>tiếp,...</w:t>
            </w:r>
            <w:proofErr w:type="gramEnd"/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>).</w:t>
            </w:r>
          </w:p>
        </w:tc>
      </w:tr>
      <w:tr w:rsidR="00751AFF" w:rsidRPr="00C921EE" w14:paraId="562EE03F" w14:textId="77777777" w:rsidTr="006A05E1">
        <w:tc>
          <w:tcPr>
            <w:tcW w:w="1186" w:type="dxa"/>
            <w:vAlign w:val="center"/>
          </w:tcPr>
          <w:p w14:paraId="2B1A90B6" w14:textId="165CA719" w:rsidR="00751AFF" w:rsidRPr="00C921EE" w:rsidRDefault="00751AFF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lastRenderedPageBreak/>
              <w:t>4</w:t>
            </w:r>
          </w:p>
        </w:tc>
        <w:tc>
          <w:tcPr>
            <w:tcW w:w="1886" w:type="dxa"/>
            <w:vMerge w:val="restart"/>
            <w:vAlign w:val="center"/>
          </w:tcPr>
          <w:p w14:paraId="352E5D13" w14:textId="3DCFE8BA" w:rsidR="00751AFF" w:rsidRPr="00C921EE" w:rsidRDefault="00751AFF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Các phép toán trên tập hợp</w:t>
            </w:r>
          </w:p>
        </w:tc>
        <w:tc>
          <w:tcPr>
            <w:tcW w:w="704" w:type="dxa"/>
            <w:vMerge w:val="restart"/>
            <w:vAlign w:val="center"/>
          </w:tcPr>
          <w:p w14:paraId="4EB57C44" w14:textId="6C1FF26C" w:rsidR="00751AFF" w:rsidRPr="00C921EE" w:rsidRDefault="00751AFF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2</w:t>
            </w:r>
          </w:p>
        </w:tc>
        <w:tc>
          <w:tcPr>
            <w:tcW w:w="3957" w:type="dxa"/>
            <w:vMerge w:val="restart"/>
            <w:shd w:val="clear" w:color="auto" w:fill="FFFFFF" w:themeFill="background1"/>
            <w:vAlign w:val="center"/>
          </w:tcPr>
          <w:p w14:paraId="6360E7F5" w14:textId="77777777" w:rsidR="00751AFF" w:rsidRPr="00C921EE" w:rsidRDefault="00751AFF" w:rsidP="00751AFF">
            <w:pPr>
              <w:spacing w:before="40" w:after="40" w:line="360" w:lineRule="auto"/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</w:pP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>– Thực hiện được phép toán trên các tập hợp (hợp, giao, hiệu của hai tập hợp, phần bù của</w:t>
            </w:r>
            <w:r w:rsidRPr="00C921E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>một tập con)</w:t>
            </w:r>
            <w:r w:rsidRPr="00C921EE">
              <w:rPr>
                <w:rFonts w:ascii="Times New Roman" w:eastAsia="SimSun" w:hAnsi="Times New Roman" w:cs="Times New Roman"/>
                <w:sz w:val="26"/>
                <w:szCs w:val="26"/>
              </w:rPr>
              <w:t xml:space="preserve"> và biết sử dụng biểu đồ Ven để biểu diễn chúng trong những trường hợp cụ thể.</w:t>
            </w:r>
          </w:p>
          <w:p w14:paraId="236D18CB" w14:textId="17AF9300" w:rsidR="00751AFF" w:rsidRPr="00C921EE" w:rsidRDefault="00751AFF" w:rsidP="00751AFF">
            <w:pPr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</w:pP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 xml:space="preserve">– Mô tả được một số vấn đề thực tiễn gắn với phép toán trên tập hợp </w:t>
            </w:r>
            <w:proofErr w:type="gramStart"/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>( ví</w:t>
            </w:r>
            <w:proofErr w:type="gramEnd"/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 xml:space="preserve"> dụ: những bài toán</w:t>
            </w:r>
            <w:r w:rsidRPr="00C921E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>liên quan đến đếm số phần tử của hợp các tập hợp,...).</w:t>
            </w:r>
          </w:p>
        </w:tc>
        <w:tc>
          <w:tcPr>
            <w:tcW w:w="2272" w:type="dxa"/>
            <w:shd w:val="clear" w:color="auto" w:fill="FFFFFF" w:themeFill="background1"/>
            <w:vAlign w:val="center"/>
          </w:tcPr>
          <w:p w14:paraId="2B5CE04A" w14:textId="40650187" w:rsidR="00751AFF" w:rsidRPr="00C921EE" w:rsidRDefault="00751AFF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Bài tập cuối chương IV</w:t>
            </w: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251547BB" w14:textId="3D9B9C75" w:rsidR="00751AFF" w:rsidRPr="00C921EE" w:rsidRDefault="00751AFF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1</w:t>
            </w: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3C6DAA66" w14:textId="40B739A0" w:rsidR="00751AFF" w:rsidRPr="00C921EE" w:rsidRDefault="00751AFF" w:rsidP="00751AF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SimSun" w:hAnsi="Times New Roman" w:cs="Times New Roman"/>
                <w:bCs/>
                <w:sz w:val="26"/>
                <w:szCs w:val="26"/>
              </w:rPr>
              <w:t>Ôn tập</w:t>
            </w:r>
          </w:p>
        </w:tc>
      </w:tr>
      <w:tr w:rsidR="00751AFF" w:rsidRPr="00C921EE" w14:paraId="0A8BD453" w14:textId="77777777" w:rsidTr="006A05E1">
        <w:tc>
          <w:tcPr>
            <w:tcW w:w="1186" w:type="dxa"/>
            <w:vAlign w:val="center"/>
          </w:tcPr>
          <w:p w14:paraId="70107017" w14:textId="315D2BAD" w:rsidR="00751AFF" w:rsidRPr="00C921EE" w:rsidRDefault="00751AFF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5</w:t>
            </w:r>
          </w:p>
        </w:tc>
        <w:tc>
          <w:tcPr>
            <w:tcW w:w="1886" w:type="dxa"/>
            <w:vMerge/>
            <w:vAlign w:val="center"/>
          </w:tcPr>
          <w:p w14:paraId="41A91F43" w14:textId="77777777" w:rsidR="00751AFF" w:rsidRPr="00C921EE" w:rsidRDefault="00751AFF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704" w:type="dxa"/>
            <w:vMerge/>
            <w:vAlign w:val="center"/>
          </w:tcPr>
          <w:p w14:paraId="10211F64" w14:textId="77777777" w:rsidR="00751AFF" w:rsidRPr="00C921EE" w:rsidRDefault="00751AFF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3957" w:type="dxa"/>
            <w:vMerge/>
            <w:shd w:val="clear" w:color="auto" w:fill="FFFFFF" w:themeFill="background1"/>
            <w:vAlign w:val="center"/>
          </w:tcPr>
          <w:p w14:paraId="61BDEED5" w14:textId="77777777" w:rsidR="00751AFF" w:rsidRPr="00C921EE" w:rsidRDefault="00751AFF" w:rsidP="00751AFF">
            <w:pPr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72" w:type="dxa"/>
            <w:shd w:val="clear" w:color="auto" w:fill="FFFFFF" w:themeFill="background1"/>
            <w:vAlign w:val="center"/>
          </w:tcPr>
          <w:p w14:paraId="4E80415D" w14:textId="7BC0B4B1" w:rsidR="00751AFF" w:rsidRPr="00C921EE" w:rsidRDefault="00751AFF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Bài tập cuối chương IV</w:t>
            </w: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29585A6A" w14:textId="4F0E675F" w:rsidR="00751AFF" w:rsidRPr="00C921EE" w:rsidRDefault="00751AFF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2</w:t>
            </w: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3D914EE1" w14:textId="5AFFD480" w:rsidR="00751AFF" w:rsidRPr="00C921EE" w:rsidRDefault="00751AFF" w:rsidP="00751AF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360" w:lineRule="auto"/>
              <w:rPr>
                <w:rFonts w:ascii="Times New Roman" w:eastAsia="SimSun" w:hAnsi="Times New Roman" w:cs="Times New Roman"/>
                <w:bCs/>
                <w:sz w:val="26"/>
                <w:szCs w:val="26"/>
              </w:rPr>
            </w:pPr>
            <w:r w:rsidRPr="00C921EE">
              <w:rPr>
                <w:rFonts w:ascii="Times New Roman" w:eastAsia="SimSun" w:hAnsi="Times New Roman" w:cs="Times New Roman"/>
                <w:sz w:val="26"/>
                <w:szCs w:val="26"/>
              </w:rPr>
              <w:t xml:space="preserve">Ôn tập </w:t>
            </w:r>
            <w:r w:rsidRPr="00C921EE">
              <w:rPr>
                <w:rFonts w:ascii="Times New Roman" w:eastAsia="SimSun" w:hAnsi="Times New Roman" w:cs="Times New Roman"/>
                <w:sz w:val="26"/>
                <w:szCs w:val="26"/>
                <w:lang w:val="vi-VN"/>
              </w:rPr>
              <w:t>+</w:t>
            </w:r>
            <w:r w:rsidRPr="00C921EE">
              <w:rPr>
                <w:rFonts w:ascii="Times New Roman" w:eastAsia="SimSun" w:hAnsi="Times New Roman" w:cs="Times New Roman"/>
                <w:sz w:val="26"/>
                <w:szCs w:val="26"/>
              </w:rPr>
              <w:t xml:space="preserve"> kiểm tra</w:t>
            </w:r>
            <w:r w:rsidRPr="00C921EE">
              <w:rPr>
                <w:rFonts w:ascii="Times New Roman" w:eastAsia="SimSun" w:hAnsi="Times New Roman" w:cs="Times New Roman"/>
                <w:sz w:val="26"/>
                <w:szCs w:val="26"/>
                <w:lang w:val="vi-VN"/>
              </w:rPr>
              <w:t>.</w:t>
            </w:r>
          </w:p>
        </w:tc>
      </w:tr>
      <w:tr w:rsidR="00751AFF" w:rsidRPr="00C921EE" w14:paraId="092047CC" w14:textId="77777777" w:rsidTr="006A05E1">
        <w:tc>
          <w:tcPr>
            <w:tcW w:w="1186" w:type="dxa"/>
            <w:vAlign w:val="center"/>
          </w:tcPr>
          <w:p w14:paraId="1AEA4000" w14:textId="366F130F" w:rsidR="00751AFF" w:rsidRPr="00C921EE" w:rsidRDefault="00751AFF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6</w:t>
            </w:r>
          </w:p>
        </w:tc>
        <w:tc>
          <w:tcPr>
            <w:tcW w:w="1886" w:type="dxa"/>
            <w:vAlign w:val="center"/>
          </w:tcPr>
          <w:p w14:paraId="27A5FF64" w14:textId="4BC61539" w:rsidR="00751AFF" w:rsidRPr="00C921EE" w:rsidRDefault="00751AFF" w:rsidP="00751AFF">
            <w:pPr>
              <w:spacing w:before="40" w:after="40"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Bài tập cuối chương I</w:t>
            </w:r>
          </w:p>
        </w:tc>
        <w:tc>
          <w:tcPr>
            <w:tcW w:w="704" w:type="dxa"/>
            <w:vAlign w:val="center"/>
          </w:tcPr>
          <w:p w14:paraId="26436C6E" w14:textId="478B0EFC" w:rsidR="00751AFF" w:rsidRPr="00C921EE" w:rsidRDefault="00751AFF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1</w:t>
            </w:r>
          </w:p>
        </w:tc>
        <w:tc>
          <w:tcPr>
            <w:tcW w:w="3957" w:type="dxa"/>
            <w:shd w:val="clear" w:color="auto" w:fill="FFFFFF" w:themeFill="background1"/>
            <w:vAlign w:val="center"/>
          </w:tcPr>
          <w:p w14:paraId="03A38E48" w14:textId="30AD77FA" w:rsidR="00751AFF" w:rsidRPr="00C921EE" w:rsidRDefault="00751AFF" w:rsidP="00751AFF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ind w:left="174" w:hanging="90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SimSun" w:hAnsi="Times New Roman" w:cs="Times New Roman"/>
                <w:sz w:val="26"/>
                <w:szCs w:val="26"/>
              </w:rPr>
              <w:t xml:space="preserve">Ôn tập </w:t>
            </w:r>
            <w:r w:rsidRPr="00C921EE">
              <w:rPr>
                <w:rFonts w:ascii="Times New Roman" w:eastAsia="SimSun" w:hAnsi="Times New Roman" w:cs="Times New Roman"/>
                <w:sz w:val="26"/>
                <w:szCs w:val="26"/>
                <w:lang w:val="vi-VN"/>
              </w:rPr>
              <w:t>+</w:t>
            </w:r>
            <w:r w:rsidRPr="00C921EE">
              <w:rPr>
                <w:rFonts w:ascii="Times New Roman" w:eastAsia="SimSun" w:hAnsi="Times New Roman" w:cs="Times New Roman"/>
                <w:sz w:val="26"/>
                <w:szCs w:val="26"/>
              </w:rPr>
              <w:t xml:space="preserve"> kiểm tra</w:t>
            </w:r>
            <w:r w:rsidRPr="00C921EE">
              <w:rPr>
                <w:rFonts w:ascii="Times New Roman" w:eastAsia="SimSun" w:hAnsi="Times New Roman" w:cs="Times New Roman"/>
                <w:sz w:val="26"/>
                <w:szCs w:val="26"/>
                <w:lang w:val="vi-VN"/>
              </w:rPr>
              <w:t>.</w:t>
            </w:r>
          </w:p>
        </w:tc>
        <w:tc>
          <w:tcPr>
            <w:tcW w:w="2272" w:type="dxa"/>
            <w:shd w:val="clear" w:color="auto" w:fill="FFFFFF" w:themeFill="background1"/>
            <w:vAlign w:val="center"/>
          </w:tcPr>
          <w:p w14:paraId="3CFB3E87" w14:textId="0D9A8F32" w:rsidR="00751AFF" w:rsidRPr="00C921EE" w:rsidRDefault="00751AFF" w:rsidP="00751AFF">
            <w:pPr>
              <w:spacing w:before="40" w:after="40" w:line="360" w:lineRule="auto"/>
              <w:rPr>
                <w:rFonts w:ascii="Times New Roman" w:eastAsia="SimSun" w:hAnsi="Times New Roman" w:cs="Times New Roman"/>
                <w:b/>
                <w:sz w:val="26"/>
                <w:szCs w:val="26"/>
              </w:rPr>
            </w:pPr>
            <w:r w:rsidRPr="00C921EE">
              <w:rPr>
                <w:rFonts w:ascii="Times New Roman" w:eastAsia="SimSun" w:hAnsi="Times New Roman" w:cs="Times New Roman"/>
                <w:b/>
                <w:sz w:val="26"/>
                <w:szCs w:val="26"/>
              </w:rPr>
              <w:t xml:space="preserve">Chủ đề 5. </w:t>
            </w:r>
            <w:r w:rsidRPr="00C921EE">
              <w:rPr>
                <w:rFonts w:ascii="Times New Roman" w:eastAsia="SimSun" w:hAnsi="Times New Roman" w:cs="Times New Roman"/>
                <w:b/>
                <w:sz w:val="26"/>
                <w:szCs w:val="26"/>
                <w:u w:color="FF0000"/>
              </w:rPr>
              <w:t>VECTƠ</w:t>
            </w:r>
            <w:r w:rsidRPr="00C921EE">
              <w:rPr>
                <w:rFonts w:ascii="Times New Roman" w:eastAsia="SimSun" w:hAnsi="Times New Roman" w:cs="Times New Roman"/>
                <w:b/>
                <w:sz w:val="26"/>
                <w:szCs w:val="26"/>
              </w:rPr>
              <w:t xml:space="preserve"> VÀ CÁC PHÉP TOÁN (10 tiết)</w:t>
            </w:r>
          </w:p>
          <w:p w14:paraId="34961D39" w14:textId="600F1090" w:rsidR="00751AFF" w:rsidRPr="00C921EE" w:rsidRDefault="00751AFF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SimSun" w:hAnsi="Times New Roman" w:cs="Times New Roman"/>
                <w:b/>
                <w:sz w:val="26"/>
                <w:szCs w:val="26"/>
              </w:rPr>
              <w:t>Khái niệm Vectơ</w:t>
            </w: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7DEBEEF7" w14:textId="58371022" w:rsidR="00751AFF" w:rsidRPr="00C921EE" w:rsidRDefault="00751AFF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2</w:t>
            </w: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0E395DBF" w14:textId="77777777" w:rsidR="00751AFF" w:rsidRPr="00C921EE" w:rsidRDefault="00751AFF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SimSun" w:hAnsi="Times New Roman" w:cs="Times New Roman"/>
                <w:bCs/>
                <w:sz w:val="26"/>
                <w:szCs w:val="26"/>
              </w:rPr>
              <w:t xml:space="preserve">-Nhận biết được khái niệm vectơ, vectơ cùng phương, vectơ cùng hướng. </w:t>
            </w:r>
          </w:p>
          <w:p w14:paraId="49CE28D3" w14:textId="77777777" w:rsidR="00751AFF" w:rsidRPr="00C921EE" w:rsidRDefault="00751AFF" w:rsidP="00751AFF">
            <w:pPr>
              <w:widowControl w:val="0"/>
              <w:tabs>
                <w:tab w:val="left" w:pos="226"/>
                <w:tab w:val="left" w:pos="254"/>
              </w:tabs>
              <w:suppressAutoHyphens/>
              <w:spacing w:before="40" w:after="40" w:line="276" w:lineRule="auto"/>
              <w:jc w:val="both"/>
              <w:rPr>
                <w:rFonts w:ascii="Times New Roman" w:eastAsia="SimSun" w:hAnsi="Times New Roman" w:cs="Times New Roman"/>
                <w:bCs/>
                <w:sz w:val="26"/>
                <w:szCs w:val="26"/>
              </w:rPr>
            </w:pPr>
            <w:r w:rsidRPr="00C921EE">
              <w:rPr>
                <w:rFonts w:ascii="Times New Roman" w:eastAsia="SimSun" w:hAnsi="Times New Roman" w:cs="Times New Roman"/>
                <w:bCs/>
                <w:sz w:val="26"/>
                <w:szCs w:val="26"/>
              </w:rPr>
              <w:t>-Nhận biết được khái niệm hai vecơ bằng nhau, vectơ không</w:t>
            </w:r>
          </w:p>
          <w:p w14:paraId="05010896" w14:textId="77777777" w:rsidR="00751AFF" w:rsidRPr="00C921EE" w:rsidRDefault="00751AFF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SimSun" w:hAnsi="Times New Roman" w:cs="Times New Roman"/>
                <w:bCs/>
                <w:sz w:val="26"/>
                <w:szCs w:val="26"/>
              </w:rPr>
              <w:t>-Biểu thị được một số đại lượng trong thực tiễn bằng vectơ.</w:t>
            </w:r>
          </w:p>
          <w:p w14:paraId="5F3B8313" w14:textId="13B3257B" w:rsidR="00751AFF" w:rsidRPr="00C921EE" w:rsidRDefault="00751AFF" w:rsidP="00751AFF">
            <w:pPr>
              <w:pStyle w:val="ListParagraph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SimSun" w:hAnsi="Times New Roman" w:cs="Times New Roman"/>
                <w:bCs/>
                <w:sz w:val="26"/>
                <w:szCs w:val="26"/>
              </w:rPr>
              <w:t xml:space="preserve">-Sử dụng được vectơ để giải thích một số hiện tượng có liên quan đến Vật lí (ví </w:t>
            </w:r>
            <w:r w:rsidRPr="00C921EE">
              <w:rPr>
                <w:rFonts w:ascii="Times New Roman" w:eastAsia="SimSun" w:hAnsi="Times New Roman" w:cs="Times New Roman"/>
                <w:bCs/>
                <w:sz w:val="26"/>
                <w:szCs w:val="26"/>
              </w:rPr>
              <w:lastRenderedPageBreak/>
              <w:t xml:space="preserve">dụ: những vấn đề liên quan đến lực, đến chuyển </w:t>
            </w:r>
            <w:proofErr w:type="gramStart"/>
            <w:r w:rsidRPr="00C921EE">
              <w:rPr>
                <w:rFonts w:ascii="Times New Roman" w:eastAsia="SimSun" w:hAnsi="Times New Roman" w:cs="Times New Roman"/>
                <w:bCs/>
                <w:sz w:val="26"/>
                <w:szCs w:val="26"/>
              </w:rPr>
              <w:t>động,…</w:t>
            </w:r>
            <w:proofErr w:type="gramEnd"/>
            <w:r w:rsidRPr="00C921EE">
              <w:rPr>
                <w:rFonts w:ascii="Times New Roman" w:eastAsia="SimSun" w:hAnsi="Times New Roman" w:cs="Times New Roman"/>
                <w:bCs/>
                <w:sz w:val="26"/>
                <w:szCs w:val="26"/>
              </w:rPr>
              <w:t>)</w:t>
            </w:r>
            <w:r w:rsidRPr="00C921EE">
              <w:rPr>
                <w:rFonts w:ascii="Times New Roman" w:eastAsia="SimSun" w:hAnsi="Times New Roman" w:cs="Times New Roman"/>
                <w:bCs/>
                <w:sz w:val="26"/>
                <w:szCs w:val="26"/>
                <w:lang w:val="vi-VN"/>
              </w:rPr>
              <w:t>.</w:t>
            </w:r>
          </w:p>
        </w:tc>
      </w:tr>
      <w:tr w:rsidR="00EB5B04" w:rsidRPr="00C921EE" w14:paraId="7B07458C" w14:textId="77777777" w:rsidTr="006A05E1">
        <w:tc>
          <w:tcPr>
            <w:tcW w:w="1186" w:type="dxa"/>
            <w:vAlign w:val="center"/>
          </w:tcPr>
          <w:p w14:paraId="532F16FE" w14:textId="6882F664" w:rsidR="00EB5B04" w:rsidRPr="00C921EE" w:rsidRDefault="00EB5B04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lastRenderedPageBreak/>
              <w:t>7</w:t>
            </w:r>
          </w:p>
        </w:tc>
        <w:tc>
          <w:tcPr>
            <w:tcW w:w="1886" w:type="dxa"/>
            <w:vMerge w:val="restart"/>
            <w:tcBorders>
              <w:top w:val="single" w:sz="4" w:space="0" w:color="auto"/>
            </w:tcBorders>
            <w:vAlign w:val="center"/>
          </w:tcPr>
          <w:p w14:paraId="2F15BDC9" w14:textId="77777777" w:rsidR="00EB5B04" w:rsidRPr="00C921EE" w:rsidRDefault="00EB5B04" w:rsidP="00751AFF">
            <w:pPr>
              <w:spacing w:before="40" w:after="40" w:line="360" w:lineRule="auto"/>
              <w:rPr>
                <w:rFonts w:ascii="Times New Roman" w:eastAsia="SimSun" w:hAnsi="Times New Roman" w:cs="Times New Roman"/>
                <w:b/>
                <w:sz w:val="26"/>
                <w:szCs w:val="26"/>
              </w:rPr>
            </w:pPr>
            <w:r w:rsidRPr="00C921EE">
              <w:rPr>
                <w:rFonts w:ascii="Times New Roman" w:eastAsia="SimSun" w:hAnsi="Times New Roman" w:cs="Times New Roman"/>
                <w:b/>
                <w:sz w:val="26"/>
                <w:szCs w:val="26"/>
              </w:rPr>
              <w:t xml:space="preserve">Chủ đề 2. BẤT PHƯƠNG TRÌNH, HỆ BẤT PHƯƠNG TRÌNH BẬC </w:t>
            </w:r>
            <w:r w:rsidRPr="00C921EE">
              <w:rPr>
                <w:rFonts w:ascii="Times New Roman" w:eastAsia="SimSun" w:hAnsi="Times New Roman" w:cs="Times New Roman"/>
                <w:b/>
                <w:sz w:val="26"/>
                <w:szCs w:val="26"/>
              </w:rPr>
              <w:lastRenderedPageBreak/>
              <w:t>NHẤT HAI ẨN (6 tiết)</w:t>
            </w:r>
          </w:p>
          <w:p w14:paraId="5091E950" w14:textId="22DA1C9F" w:rsidR="00EB5B04" w:rsidRPr="00C921EE" w:rsidRDefault="00E67CAC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SimSun" w:hAnsi="Times New Roman" w:cs="Times New Roman"/>
                <w:b/>
                <w:sz w:val="26"/>
                <w:szCs w:val="26"/>
              </w:rPr>
              <w:t xml:space="preserve">Bài 1. </w:t>
            </w:r>
            <w:r w:rsidR="00EB5B04" w:rsidRPr="00C921EE">
              <w:rPr>
                <w:rFonts w:ascii="Times New Roman" w:eastAsia="SimSun" w:hAnsi="Times New Roman" w:cs="Times New Roman"/>
                <w:b/>
                <w:sz w:val="26"/>
                <w:szCs w:val="26"/>
              </w:rPr>
              <w:t>Bất phương trình, hệ bất phương trình bậc nhất hai ẩn</w:t>
            </w:r>
          </w:p>
        </w:tc>
        <w:tc>
          <w:tcPr>
            <w:tcW w:w="704" w:type="dxa"/>
            <w:vMerge w:val="restart"/>
            <w:tcBorders>
              <w:top w:val="single" w:sz="4" w:space="0" w:color="auto"/>
            </w:tcBorders>
            <w:vAlign w:val="center"/>
          </w:tcPr>
          <w:p w14:paraId="08B07024" w14:textId="59BEB1E5" w:rsidR="00EB5B04" w:rsidRPr="00C921EE" w:rsidRDefault="00E67CAC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lastRenderedPageBreak/>
              <w:t>2</w:t>
            </w:r>
          </w:p>
        </w:tc>
        <w:tc>
          <w:tcPr>
            <w:tcW w:w="3957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73CAD2E4" w14:textId="0848A885" w:rsidR="00EB5B04" w:rsidRPr="00C921EE" w:rsidRDefault="00EB5B04" w:rsidP="00751AFF">
            <w:pPr>
              <w:pStyle w:val="ListParagraph"/>
              <w:spacing w:before="40" w:after="40" w:line="360" w:lineRule="auto"/>
              <w:ind w:left="174"/>
              <w:rPr>
                <w:rFonts w:ascii="Times New Roman" w:eastAsia="SimSun" w:hAnsi="Times New Roman" w:cs="Times New Roman"/>
                <w:sz w:val="26"/>
                <w:szCs w:val="26"/>
              </w:rPr>
            </w:pP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>– Nhận biết được bất phương trình và hệ bất phương trình bậc nhất hai ẩn.</w:t>
            </w:r>
            <w:r w:rsidRPr="00C921E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br/>
            </w: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 xml:space="preserve">– Mô tả được miền nghiệm của bất phương trình và hệ bất phương trình bậc nhất hai ẩntrên </w:t>
            </w: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lastRenderedPageBreak/>
              <w:t>mặt phẳng toạ độ.</w:t>
            </w:r>
            <w:r w:rsidRPr="00C921E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br/>
            </w: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 xml:space="preserve">– Vận dụng được kiến thức về bất phương trình, hệ bất phương trình bậc nhất hai ẩn vàogiải quyết bài toán thực tiễn (ví dụ: bài toán tìm cực trị của biểu thức </w:t>
            </w:r>
            <w:r w:rsidRPr="00C921EE">
              <w:rPr>
                <w:rStyle w:val="fontstyle21"/>
                <w:rFonts w:ascii="Times New Roman" w:hAnsi="Times New Roman" w:cs="Times New Roman"/>
                <w:i/>
                <w:iCs/>
                <w:sz w:val="26"/>
                <w:szCs w:val="26"/>
              </w:rPr>
              <w:t xml:space="preserve">F </w:t>
            </w:r>
            <w:r w:rsidRPr="00C921EE">
              <w:rPr>
                <w:rStyle w:val="fontstyle01"/>
                <w:rFonts w:ascii="Times New Roman" w:hAnsi="Times New Roman" w:cs="Times New Roman"/>
                <w:i/>
                <w:iCs/>
                <w:sz w:val="26"/>
                <w:szCs w:val="26"/>
              </w:rPr>
              <w:t xml:space="preserve">= </w:t>
            </w:r>
            <w:r w:rsidRPr="00C921EE">
              <w:rPr>
                <w:rStyle w:val="fontstyle21"/>
                <w:rFonts w:ascii="Times New Roman" w:hAnsi="Times New Roman" w:cs="Times New Roman"/>
                <w:i/>
                <w:iCs/>
                <w:sz w:val="26"/>
                <w:szCs w:val="26"/>
              </w:rPr>
              <w:t xml:space="preserve">ax </w:t>
            </w:r>
            <w:r w:rsidRPr="00C921EE">
              <w:rPr>
                <w:rStyle w:val="fontstyle01"/>
                <w:rFonts w:ascii="Times New Roman" w:hAnsi="Times New Roman" w:cs="Times New Roman"/>
                <w:i/>
                <w:iCs/>
                <w:sz w:val="26"/>
                <w:szCs w:val="26"/>
              </w:rPr>
              <w:t xml:space="preserve">+ </w:t>
            </w:r>
            <w:r w:rsidRPr="00C921EE">
              <w:rPr>
                <w:rStyle w:val="fontstyle21"/>
                <w:rFonts w:ascii="Times New Roman" w:hAnsi="Times New Roman" w:cs="Times New Roman"/>
                <w:i/>
                <w:iCs/>
                <w:sz w:val="26"/>
                <w:szCs w:val="26"/>
              </w:rPr>
              <w:t>by</w:t>
            </w:r>
            <w:r w:rsidRPr="00C921EE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>trên một</w:t>
            </w:r>
            <w:r w:rsidRPr="00C921E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 xml:space="preserve">miền đa </w:t>
            </w:r>
            <w:proofErr w:type="gramStart"/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>giác,...</w:t>
            </w:r>
            <w:proofErr w:type="gramEnd"/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>).</w:t>
            </w:r>
          </w:p>
        </w:tc>
        <w:tc>
          <w:tcPr>
            <w:tcW w:w="2272" w:type="dxa"/>
            <w:shd w:val="clear" w:color="auto" w:fill="FFFFFF" w:themeFill="background1"/>
            <w:vAlign w:val="center"/>
          </w:tcPr>
          <w:p w14:paraId="47096F69" w14:textId="07E5B412" w:rsidR="00EB5B04" w:rsidRPr="00C921EE" w:rsidRDefault="00EB5B04" w:rsidP="00751AFF">
            <w:pPr>
              <w:spacing w:before="40" w:after="40" w:line="360" w:lineRule="auto"/>
              <w:rPr>
                <w:rFonts w:ascii="Times New Roman" w:eastAsia="SimSun" w:hAnsi="Times New Roman" w:cs="Times New Roman"/>
                <w:b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lastRenderedPageBreak/>
              <w:t>Tổng và hiệu của hai vectơ</w:t>
            </w: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5003EF47" w14:textId="51F44033" w:rsidR="00EB5B04" w:rsidRPr="00C921EE" w:rsidRDefault="00EB5B04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2</w:t>
            </w: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50D3BEF5" w14:textId="77777777" w:rsidR="00EB5B04" w:rsidRPr="00C921EE" w:rsidRDefault="00EB5B04" w:rsidP="00751AFF">
            <w:pPr>
              <w:widowControl w:val="0"/>
              <w:tabs>
                <w:tab w:val="left" w:pos="226"/>
                <w:tab w:val="left" w:pos="254"/>
              </w:tabs>
              <w:suppressAutoHyphens/>
              <w:spacing w:before="40" w:after="40" w:line="276" w:lineRule="auto"/>
              <w:jc w:val="both"/>
              <w:rPr>
                <w:rFonts w:ascii="Times New Roman" w:eastAsia="SimSun" w:hAnsi="Times New Roman" w:cs="Times New Roman"/>
                <w:bCs/>
                <w:sz w:val="26"/>
                <w:szCs w:val="26"/>
              </w:rPr>
            </w:pPr>
            <w:r w:rsidRPr="00C921EE">
              <w:rPr>
                <w:rFonts w:ascii="Times New Roman" w:eastAsia="SimSun" w:hAnsi="Times New Roman" w:cs="Times New Roman"/>
                <w:bCs/>
                <w:sz w:val="26"/>
                <w:szCs w:val="26"/>
              </w:rPr>
              <w:t>-Thực hiện được phép toán tổng và hiệu của hai vectơ.</w:t>
            </w:r>
          </w:p>
          <w:p w14:paraId="41FF525B" w14:textId="6651932C" w:rsidR="00EB5B04" w:rsidRPr="00C921EE" w:rsidRDefault="00EB5B04" w:rsidP="00751AFF">
            <w:pPr>
              <w:spacing w:before="40" w:after="40" w:line="360" w:lineRule="auto"/>
              <w:rPr>
                <w:rFonts w:ascii="Times New Roman" w:eastAsia="SimSun" w:hAnsi="Times New Roman" w:cs="Times New Roman"/>
                <w:bCs/>
                <w:sz w:val="26"/>
                <w:szCs w:val="26"/>
              </w:rPr>
            </w:pPr>
            <w:r w:rsidRPr="00C921EE">
              <w:rPr>
                <w:rFonts w:ascii="Times New Roman" w:eastAsia="SimSun" w:hAnsi="Times New Roman" w:cs="Times New Roman"/>
                <w:bCs/>
                <w:sz w:val="26"/>
                <w:szCs w:val="26"/>
              </w:rPr>
              <w:t xml:space="preserve">-Mô tả được những tính chất hình học (trung điểm của đoạn thẳng, trọng tâm của tam </w:t>
            </w:r>
            <w:proofErr w:type="gramStart"/>
            <w:r w:rsidRPr="00C921EE">
              <w:rPr>
                <w:rFonts w:ascii="Times New Roman" w:eastAsia="SimSun" w:hAnsi="Times New Roman" w:cs="Times New Roman"/>
                <w:bCs/>
                <w:sz w:val="26"/>
                <w:szCs w:val="26"/>
              </w:rPr>
              <w:t>giác,…</w:t>
            </w:r>
            <w:proofErr w:type="gramEnd"/>
            <w:r w:rsidRPr="00C921EE">
              <w:rPr>
                <w:rFonts w:ascii="Times New Roman" w:eastAsia="SimSun" w:hAnsi="Times New Roman" w:cs="Times New Roman"/>
                <w:bCs/>
                <w:sz w:val="26"/>
                <w:szCs w:val="26"/>
              </w:rPr>
              <w:t>) bằng vectơ.</w:t>
            </w:r>
          </w:p>
        </w:tc>
      </w:tr>
      <w:tr w:rsidR="00EB5B04" w:rsidRPr="00C921EE" w14:paraId="3B815500" w14:textId="77777777" w:rsidTr="006A05E1">
        <w:trPr>
          <w:trHeight w:val="5219"/>
        </w:trPr>
        <w:tc>
          <w:tcPr>
            <w:tcW w:w="1186" w:type="dxa"/>
            <w:vAlign w:val="center"/>
          </w:tcPr>
          <w:p w14:paraId="481FF173" w14:textId="03334435" w:rsidR="00EB5B04" w:rsidRPr="00C921EE" w:rsidRDefault="00EB5B04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lastRenderedPageBreak/>
              <w:t>8</w:t>
            </w:r>
          </w:p>
        </w:tc>
        <w:tc>
          <w:tcPr>
            <w:tcW w:w="1886" w:type="dxa"/>
            <w:vMerge/>
            <w:tcBorders>
              <w:bottom w:val="single" w:sz="4" w:space="0" w:color="auto"/>
            </w:tcBorders>
            <w:vAlign w:val="center"/>
          </w:tcPr>
          <w:p w14:paraId="0C7EA83D" w14:textId="77777777" w:rsidR="00EB5B04" w:rsidRPr="00C921EE" w:rsidRDefault="00EB5B04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704" w:type="dxa"/>
            <w:vMerge/>
            <w:tcBorders>
              <w:bottom w:val="single" w:sz="4" w:space="0" w:color="auto"/>
            </w:tcBorders>
            <w:vAlign w:val="center"/>
          </w:tcPr>
          <w:p w14:paraId="7208EF5E" w14:textId="77777777" w:rsidR="00EB5B04" w:rsidRPr="00C921EE" w:rsidRDefault="00EB5B04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3957" w:type="dxa"/>
            <w:vMerge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BD3E6BA" w14:textId="77777777" w:rsidR="00EB5B04" w:rsidRPr="00C921EE" w:rsidRDefault="00EB5B04" w:rsidP="00751AFF">
            <w:pPr>
              <w:pStyle w:val="ListParagraph"/>
              <w:spacing w:before="40" w:after="40" w:line="360" w:lineRule="auto"/>
              <w:ind w:left="174"/>
              <w:rPr>
                <w:rFonts w:ascii="Times New Roman" w:eastAsia="SimSun" w:hAnsi="Times New Roman" w:cs="Times New Roman"/>
                <w:sz w:val="26"/>
                <w:szCs w:val="26"/>
              </w:rPr>
            </w:pPr>
          </w:p>
        </w:tc>
        <w:tc>
          <w:tcPr>
            <w:tcW w:w="2272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B4757E4" w14:textId="625717F6" w:rsidR="00EB5B04" w:rsidRPr="00C921EE" w:rsidRDefault="004062FD" w:rsidP="00751AFF">
            <w:pPr>
              <w:spacing w:before="40" w:after="40" w:line="360" w:lineRule="auto"/>
              <w:rPr>
                <w:rFonts w:ascii="Times New Roman" w:eastAsia="SimSun" w:hAnsi="Times New Roman" w:cs="Times New Roman"/>
                <w:b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 xml:space="preserve">Bài 3. </w:t>
            </w:r>
            <w:r w:rsidR="00EB5B04"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Tích của một số với một vectơ</w:t>
            </w: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2B03BC5E" w14:textId="0E14D013" w:rsidR="00EB5B04" w:rsidRPr="00C921EE" w:rsidRDefault="00EB5B04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2</w:t>
            </w: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05A86DE1" w14:textId="77777777" w:rsidR="00EB5B04" w:rsidRPr="00C921EE" w:rsidRDefault="00EB5B04" w:rsidP="00751AFF">
            <w:pPr>
              <w:widowControl w:val="0"/>
              <w:tabs>
                <w:tab w:val="left" w:pos="226"/>
                <w:tab w:val="left" w:pos="254"/>
              </w:tabs>
              <w:suppressAutoHyphens/>
              <w:spacing w:before="40" w:after="40" w:line="276" w:lineRule="auto"/>
              <w:jc w:val="both"/>
              <w:rPr>
                <w:rFonts w:ascii="Times New Roman" w:eastAsia="SimSun" w:hAnsi="Times New Roman" w:cs="Times New Roman"/>
                <w:bCs/>
                <w:sz w:val="26"/>
                <w:szCs w:val="26"/>
              </w:rPr>
            </w:pPr>
            <w:r w:rsidRPr="00C921EE">
              <w:rPr>
                <w:rFonts w:ascii="Times New Roman" w:eastAsia="SimSun" w:hAnsi="Times New Roman" w:cs="Times New Roman"/>
                <w:bCs/>
                <w:sz w:val="26"/>
                <w:szCs w:val="26"/>
              </w:rPr>
              <w:t xml:space="preserve">-Thực hiện được phép toán trên vectơ (tích của một số với vectơ, </w:t>
            </w:r>
            <w:r w:rsidRPr="00C921EE">
              <w:rPr>
                <w:rFonts w:ascii="Times New Roman" w:eastAsia="SimSun" w:hAnsi="Times New Roman" w:cs="Times New Roman"/>
                <w:bCs/>
                <w:sz w:val="26"/>
                <w:szCs w:val="26"/>
                <w:u w:color="FF0000"/>
              </w:rPr>
              <w:t>tích vô hướng</w:t>
            </w:r>
            <w:r w:rsidRPr="00C921EE">
              <w:rPr>
                <w:rFonts w:ascii="Times New Roman" w:eastAsia="SimSun" w:hAnsi="Times New Roman" w:cs="Times New Roman"/>
                <w:bCs/>
                <w:sz w:val="26"/>
                <w:szCs w:val="26"/>
              </w:rPr>
              <w:t xml:space="preserve"> của hai vectơ) </w:t>
            </w:r>
          </w:p>
          <w:p w14:paraId="495E2369" w14:textId="298C0AE2" w:rsidR="00EB5B04" w:rsidRPr="00C921EE" w:rsidRDefault="00EB5B04" w:rsidP="00751AFF">
            <w:pPr>
              <w:spacing w:before="40" w:after="40" w:line="360" w:lineRule="auto"/>
              <w:rPr>
                <w:rFonts w:ascii="Times New Roman" w:eastAsia="SimSun" w:hAnsi="Times New Roman" w:cs="Times New Roman"/>
                <w:bCs/>
                <w:sz w:val="26"/>
                <w:szCs w:val="26"/>
              </w:rPr>
            </w:pPr>
            <w:r w:rsidRPr="00C921EE">
              <w:rPr>
                <w:rFonts w:ascii="Times New Roman" w:eastAsia="SimSun" w:hAnsi="Times New Roman" w:cs="Times New Roman"/>
                <w:bCs/>
                <w:sz w:val="26"/>
                <w:szCs w:val="26"/>
              </w:rPr>
              <w:t xml:space="preserve">-Mô tả được những tính chất hình học (ba điểm thẳng hàng, trung điểm của đoạn thẳng, trọng tâm của tam </w:t>
            </w:r>
            <w:proofErr w:type="gramStart"/>
            <w:r w:rsidRPr="00C921EE">
              <w:rPr>
                <w:rFonts w:ascii="Times New Roman" w:eastAsia="SimSun" w:hAnsi="Times New Roman" w:cs="Times New Roman"/>
                <w:bCs/>
                <w:sz w:val="26"/>
                <w:szCs w:val="26"/>
              </w:rPr>
              <w:t>giác,…</w:t>
            </w:r>
            <w:proofErr w:type="gramEnd"/>
            <w:r w:rsidRPr="00C921EE">
              <w:rPr>
                <w:rFonts w:ascii="Times New Roman" w:eastAsia="SimSun" w:hAnsi="Times New Roman" w:cs="Times New Roman"/>
                <w:bCs/>
                <w:sz w:val="26"/>
                <w:szCs w:val="26"/>
              </w:rPr>
              <w:t>) bằng vectơ.</w:t>
            </w:r>
          </w:p>
        </w:tc>
      </w:tr>
      <w:tr w:rsidR="004062FD" w:rsidRPr="00C921EE" w14:paraId="45870977" w14:textId="77777777" w:rsidTr="006A05E1">
        <w:tc>
          <w:tcPr>
            <w:tcW w:w="1186" w:type="dxa"/>
            <w:vAlign w:val="center"/>
          </w:tcPr>
          <w:p w14:paraId="70649283" w14:textId="60CC4B9E" w:rsidR="004062FD" w:rsidRPr="00C921EE" w:rsidRDefault="004062FD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9</w:t>
            </w:r>
          </w:p>
        </w:tc>
        <w:tc>
          <w:tcPr>
            <w:tcW w:w="1886" w:type="dxa"/>
            <w:vMerge w:val="restart"/>
            <w:tcBorders>
              <w:top w:val="single" w:sz="4" w:space="0" w:color="auto"/>
            </w:tcBorders>
            <w:vAlign w:val="center"/>
          </w:tcPr>
          <w:p w14:paraId="5D55AF63" w14:textId="5088699D" w:rsidR="004062FD" w:rsidRPr="00C921EE" w:rsidRDefault="004062FD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Bài 2: Hệ bất phương trình bậc nhất hai ẩn</w:t>
            </w:r>
          </w:p>
        </w:tc>
        <w:tc>
          <w:tcPr>
            <w:tcW w:w="704" w:type="dxa"/>
            <w:vMerge w:val="restart"/>
            <w:tcBorders>
              <w:top w:val="single" w:sz="4" w:space="0" w:color="auto"/>
            </w:tcBorders>
            <w:vAlign w:val="center"/>
          </w:tcPr>
          <w:p w14:paraId="3B365649" w14:textId="3776F235" w:rsidR="004062FD" w:rsidRPr="00C921EE" w:rsidRDefault="004062FD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2</w:t>
            </w:r>
          </w:p>
        </w:tc>
        <w:tc>
          <w:tcPr>
            <w:tcW w:w="3957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47813FBA" w14:textId="77777777" w:rsidR="004062FD" w:rsidRPr="00C921EE" w:rsidRDefault="004062FD" w:rsidP="00751AFF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ind w:left="174" w:hanging="90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Nhận biết hệ bất phương trình bậc nhất hai ẩn, nghiệm và tập nghiệm.</w:t>
            </w:r>
          </w:p>
          <w:p w14:paraId="2E9908E2" w14:textId="44769059" w:rsidR="004062FD" w:rsidRPr="00C921EE" w:rsidRDefault="004062FD" w:rsidP="00751AFF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ind w:left="174" w:hanging="90"/>
              <w:rPr>
                <w:rFonts w:ascii="Times New Roman" w:eastAsia="SimSun" w:hAnsi="Times New Roman" w:cs="Times New Roman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Biểu diễn được miền nghiệm của hệ bất phương trình.</w:t>
            </w:r>
          </w:p>
        </w:tc>
        <w:tc>
          <w:tcPr>
            <w:tcW w:w="2272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3FF6A230" w14:textId="11EE6019" w:rsidR="004062FD" w:rsidRPr="00C921EE" w:rsidRDefault="004062FD" w:rsidP="00751AFF">
            <w:pPr>
              <w:spacing w:before="40" w:after="40" w:line="360" w:lineRule="auto"/>
              <w:rPr>
                <w:rFonts w:ascii="Times New Roman" w:eastAsia="SimSun" w:hAnsi="Times New Roman" w:cs="Times New Roman"/>
                <w:b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Bài 4. Tích vô hướng của hai vectơ</w:t>
            </w: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73B8EE57" w14:textId="03BB93C2" w:rsidR="004062FD" w:rsidRPr="00C921EE" w:rsidRDefault="004062FD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2</w:t>
            </w: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11166C35" w14:textId="77777777" w:rsidR="004062FD" w:rsidRPr="00C921EE" w:rsidRDefault="004062FD" w:rsidP="00751AFF">
            <w:pPr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</w:pP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>–Nhận biết được khái niệm tích vô hướng của hai vectơ.</w:t>
            </w:r>
          </w:p>
          <w:p w14:paraId="2441E5AD" w14:textId="77777777" w:rsidR="004062FD" w:rsidRPr="00C921EE" w:rsidRDefault="004062FD" w:rsidP="00751AFF">
            <w:pPr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</w:pP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>–Thực hiện được phép toán tính tích vô hướng của hai vectơ.</w:t>
            </w:r>
          </w:p>
          <w:p w14:paraId="189C76D2" w14:textId="0F14EF13" w:rsidR="004062FD" w:rsidRPr="00C921EE" w:rsidRDefault="004062FD" w:rsidP="00751AFF">
            <w:pPr>
              <w:spacing w:before="40" w:after="40" w:line="360" w:lineRule="auto"/>
              <w:rPr>
                <w:rFonts w:ascii="Times New Roman" w:eastAsia="SimSun" w:hAnsi="Times New Roman" w:cs="Times New Roman"/>
                <w:bCs/>
                <w:sz w:val="26"/>
                <w:szCs w:val="26"/>
              </w:rPr>
            </w:pP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>– Vận dụng được kiến thức về vectơ để giải một số bài toán hình học và một số bài toán</w:t>
            </w:r>
            <w:r w:rsidRPr="00C921E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 xml:space="preserve">liên quan đến thực tiễn (ví dụ: xác định lực tác dụng lên </w:t>
            </w:r>
            <w:proofErr w:type="gramStart"/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>vật,...</w:t>
            </w:r>
            <w:proofErr w:type="gramEnd"/>
            <w:r w:rsidRPr="00C921EE">
              <w:rPr>
                <w:rStyle w:val="fontstyle01"/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</w:tr>
      <w:tr w:rsidR="004062FD" w:rsidRPr="00C921EE" w14:paraId="24E67096" w14:textId="77777777" w:rsidTr="006A05E1">
        <w:tc>
          <w:tcPr>
            <w:tcW w:w="1186" w:type="dxa"/>
            <w:vMerge w:val="restart"/>
            <w:vAlign w:val="center"/>
          </w:tcPr>
          <w:p w14:paraId="53A7FF31" w14:textId="7E0D3783" w:rsidR="004062FD" w:rsidRPr="00C921EE" w:rsidRDefault="004062FD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lastRenderedPageBreak/>
              <w:t>10</w:t>
            </w:r>
          </w:p>
        </w:tc>
        <w:tc>
          <w:tcPr>
            <w:tcW w:w="1886" w:type="dxa"/>
            <w:vMerge/>
            <w:vAlign w:val="center"/>
          </w:tcPr>
          <w:p w14:paraId="6EF5D0AB" w14:textId="55985882" w:rsidR="004062FD" w:rsidRPr="00C921EE" w:rsidRDefault="004062FD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704" w:type="dxa"/>
            <w:vMerge/>
            <w:vAlign w:val="center"/>
          </w:tcPr>
          <w:p w14:paraId="6753101A" w14:textId="7CBB1AA6" w:rsidR="004062FD" w:rsidRPr="00C921EE" w:rsidRDefault="004062FD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3957" w:type="dxa"/>
            <w:vMerge/>
            <w:shd w:val="clear" w:color="auto" w:fill="FFFFFF" w:themeFill="background1"/>
            <w:vAlign w:val="center"/>
          </w:tcPr>
          <w:p w14:paraId="789DA982" w14:textId="085888B5" w:rsidR="004062FD" w:rsidRPr="00C921EE" w:rsidRDefault="004062FD" w:rsidP="00751AFF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ind w:left="174" w:hanging="90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</w:p>
        </w:tc>
        <w:tc>
          <w:tcPr>
            <w:tcW w:w="2272" w:type="dxa"/>
            <w:shd w:val="clear" w:color="auto" w:fill="FFFFFF" w:themeFill="background1"/>
            <w:vAlign w:val="center"/>
          </w:tcPr>
          <w:p w14:paraId="537CC7ED" w14:textId="683ADC2C" w:rsidR="004062FD" w:rsidRPr="00C921EE" w:rsidRDefault="004062FD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Bài tập cuối chương V</w:t>
            </w: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750EB7EB" w14:textId="126E5472" w:rsidR="004062FD" w:rsidRPr="00C921EE" w:rsidRDefault="004062FD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1</w:t>
            </w: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1EEECCF1" w14:textId="77777777" w:rsidR="004062FD" w:rsidRPr="00C921EE" w:rsidRDefault="004062FD" w:rsidP="00751AFF">
            <w:pPr>
              <w:pStyle w:val="ListParagraph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 xml:space="preserve">Nhận biết được khái niệm </w:t>
            </w:r>
            <w:proofErr w:type="gramStart"/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vectơ ,</w:t>
            </w:r>
            <w:proofErr w:type="gramEnd"/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 xml:space="preserve"> phương chiều, độ dài của vectơ.</w:t>
            </w:r>
          </w:p>
          <w:p w14:paraId="73231B97" w14:textId="737FF50F" w:rsidR="004062FD" w:rsidRPr="00C921EE" w:rsidRDefault="004062FD" w:rsidP="00751AFF">
            <w:pPr>
              <w:pStyle w:val="ListParagraph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Nhận biết hai vectơ bằng nhau, đối nhau, vectơ không, cùng phương và cùng hướng</w:t>
            </w:r>
          </w:p>
        </w:tc>
      </w:tr>
      <w:tr w:rsidR="00751AFF" w:rsidRPr="00C921EE" w14:paraId="1864884B" w14:textId="77777777" w:rsidTr="006A05E1">
        <w:tc>
          <w:tcPr>
            <w:tcW w:w="1186" w:type="dxa"/>
            <w:vMerge/>
            <w:shd w:val="clear" w:color="auto" w:fill="FFFFFF" w:themeFill="background1"/>
            <w:vAlign w:val="center"/>
          </w:tcPr>
          <w:p w14:paraId="3779E05E" w14:textId="2BE58467" w:rsidR="00751AFF" w:rsidRPr="00C921EE" w:rsidRDefault="00751AFF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1886" w:type="dxa"/>
            <w:shd w:val="clear" w:color="auto" w:fill="FFFFFF" w:themeFill="background1"/>
            <w:vAlign w:val="center"/>
          </w:tcPr>
          <w:p w14:paraId="59A140A0" w14:textId="524329F2" w:rsidR="00751AFF" w:rsidRPr="00C921EE" w:rsidRDefault="00751AFF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Bài tập cuối chương II</w:t>
            </w: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1A392919" w14:textId="2DAA4CF7" w:rsidR="00751AFF" w:rsidRPr="00C921EE" w:rsidRDefault="00751AFF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1</w:t>
            </w:r>
          </w:p>
        </w:tc>
        <w:tc>
          <w:tcPr>
            <w:tcW w:w="3957" w:type="dxa"/>
            <w:shd w:val="clear" w:color="auto" w:fill="FFFFFF" w:themeFill="background1"/>
            <w:vAlign w:val="center"/>
          </w:tcPr>
          <w:p w14:paraId="7A1A6E61" w14:textId="77777777" w:rsidR="00751AFF" w:rsidRPr="00C921EE" w:rsidRDefault="00751AFF" w:rsidP="00751AFF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 xml:space="preserve">Nhận biết được bất phương trình </w:t>
            </w:r>
            <w:proofErr w:type="gramStart"/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và  hệ</w:t>
            </w:r>
            <w:proofErr w:type="gramEnd"/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 xml:space="preserve"> phương trình bậc nhất.</w:t>
            </w:r>
          </w:p>
          <w:p w14:paraId="22780B25" w14:textId="77777777" w:rsidR="00751AFF" w:rsidRPr="00C921EE" w:rsidRDefault="00751AFF" w:rsidP="00751AFF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Vận dụng được kiến thức về hệ bất phương trình.</w:t>
            </w:r>
          </w:p>
          <w:p w14:paraId="1DEA57EF" w14:textId="70A94E15" w:rsidR="00751AFF" w:rsidRPr="00C921EE" w:rsidRDefault="00751AFF" w:rsidP="00751AFF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Phát triển năng lực tự chủ, giao tiếp hợp tác. Có phẩm chất chăm chỉ, trung thực trách nhiệm.</w:t>
            </w:r>
          </w:p>
        </w:tc>
        <w:tc>
          <w:tcPr>
            <w:tcW w:w="2272" w:type="dxa"/>
            <w:shd w:val="clear" w:color="auto" w:fill="FFFFFF" w:themeFill="background1"/>
            <w:vAlign w:val="center"/>
          </w:tcPr>
          <w:p w14:paraId="423C39FA" w14:textId="1009FB01" w:rsidR="00751AFF" w:rsidRPr="00C921EE" w:rsidRDefault="00751AFF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1B88F09B" w14:textId="391C5C34" w:rsidR="00751AFF" w:rsidRPr="00C921EE" w:rsidRDefault="00751AFF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6F833A68" w14:textId="0677B30B" w:rsidR="00751AFF" w:rsidRPr="00C921EE" w:rsidRDefault="00751AFF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</w:tr>
      <w:tr w:rsidR="00751AFF" w:rsidRPr="00C921EE" w14:paraId="55835F22" w14:textId="77777777" w:rsidTr="006A05E1">
        <w:tc>
          <w:tcPr>
            <w:tcW w:w="1186" w:type="dxa"/>
            <w:vMerge w:val="restart"/>
            <w:shd w:val="clear" w:color="auto" w:fill="FFFFFF" w:themeFill="background1"/>
            <w:vAlign w:val="center"/>
          </w:tcPr>
          <w:p w14:paraId="1DAFD13D" w14:textId="2A7E01AD" w:rsidR="00751AFF" w:rsidRPr="00C921EE" w:rsidRDefault="00751AFF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11</w:t>
            </w:r>
          </w:p>
        </w:tc>
        <w:tc>
          <w:tcPr>
            <w:tcW w:w="1886" w:type="dxa"/>
            <w:shd w:val="clear" w:color="auto" w:fill="FFFFFF" w:themeFill="background1"/>
            <w:vAlign w:val="center"/>
          </w:tcPr>
          <w:p w14:paraId="7CFADD5C" w14:textId="5FD396BA" w:rsidR="00751AFF" w:rsidRPr="00C921EE" w:rsidRDefault="00751AFF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Kiểm tra giữa HKI</w:t>
            </w: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3F0B0836" w14:textId="7957785E" w:rsidR="00751AFF" w:rsidRPr="00C921EE" w:rsidRDefault="00751AFF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1</w:t>
            </w:r>
          </w:p>
        </w:tc>
        <w:tc>
          <w:tcPr>
            <w:tcW w:w="3957" w:type="dxa"/>
            <w:shd w:val="clear" w:color="auto" w:fill="FFFFFF" w:themeFill="background1"/>
            <w:vAlign w:val="center"/>
          </w:tcPr>
          <w:p w14:paraId="6CDCF33D" w14:textId="77777777" w:rsidR="00751AFF" w:rsidRPr="00C921EE" w:rsidRDefault="00751AFF" w:rsidP="00751AFF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 xml:space="preserve">Xác định tính đúng sai của mệnh đề, thực hiện được các phép toán trên các tập hợp </w:t>
            </w:r>
          </w:p>
          <w:p w14:paraId="6A25293C" w14:textId="7576E285" w:rsidR="00751AFF" w:rsidRPr="00C921EE" w:rsidRDefault="00751AFF" w:rsidP="00751AFF">
            <w:pPr>
              <w:pStyle w:val="ListParagraph"/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proofErr w:type="gramStart"/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lastRenderedPageBreak/>
              <w:t>( hợp</w:t>
            </w:r>
            <w:proofErr w:type="gramEnd"/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, giao, hiệu).</w:t>
            </w:r>
          </w:p>
          <w:p w14:paraId="2546C7C6" w14:textId="0EE8EC38" w:rsidR="00751AFF" w:rsidRPr="00C921EE" w:rsidRDefault="00751AFF" w:rsidP="00751AFF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Thực hiện được hệ BPT bậc nhất hai ẩn vào bài toán thực tiễn, biểu diễn miền nghiệm.</w:t>
            </w:r>
          </w:p>
        </w:tc>
        <w:tc>
          <w:tcPr>
            <w:tcW w:w="2272" w:type="dxa"/>
            <w:shd w:val="clear" w:color="auto" w:fill="FFFFFF" w:themeFill="background1"/>
            <w:vAlign w:val="center"/>
          </w:tcPr>
          <w:p w14:paraId="276ACDB3" w14:textId="4A710BE9" w:rsidR="00751AFF" w:rsidRPr="00C921EE" w:rsidRDefault="00751AFF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lastRenderedPageBreak/>
              <w:t>Kiểm tra giữa HKI</w:t>
            </w: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47620C8A" w14:textId="627367F2" w:rsidR="00751AFF" w:rsidRPr="00C921EE" w:rsidRDefault="004062FD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1</w:t>
            </w: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1139B5C1" w14:textId="77777777" w:rsidR="00751AFF" w:rsidRPr="00C921EE" w:rsidRDefault="00751AFF" w:rsidP="00751AFF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Tính được giá trị lượng giác của một góc.</w:t>
            </w:r>
          </w:p>
          <w:p w14:paraId="1787F309" w14:textId="1D8075CD" w:rsidR="00751AFF" w:rsidRPr="00C921EE" w:rsidRDefault="00751AFF" w:rsidP="00751AFF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lastRenderedPageBreak/>
              <w:t xml:space="preserve">Sử dụng hệ thức lượng cơ bản trong tam giác </w:t>
            </w:r>
            <w:proofErr w:type="gramStart"/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( định</w:t>
            </w:r>
            <w:proofErr w:type="gramEnd"/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 xml:space="preserve"> lý sin, cosin, công thức tính diện tích)</w:t>
            </w:r>
          </w:p>
        </w:tc>
      </w:tr>
      <w:tr w:rsidR="00751AFF" w:rsidRPr="00C921EE" w14:paraId="5C31556D" w14:textId="77777777" w:rsidTr="006A05E1">
        <w:tc>
          <w:tcPr>
            <w:tcW w:w="1186" w:type="dxa"/>
            <w:vMerge/>
            <w:shd w:val="clear" w:color="auto" w:fill="FFFFFF" w:themeFill="background1"/>
            <w:vAlign w:val="center"/>
          </w:tcPr>
          <w:p w14:paraId="63CD56EC" w14:textId="1F153039" w:rsidR="00751AFF" w:rsidRPr="00C921EE" w:rsidRDefault="00751AFF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1886" w:type="dxa"/>
            <w:shd w:val="clear" w:color="auto" w:fill="FFFFFF" w:themeFill="background1"/>
            <w:vAlign w:val="center"/>
          </w:tcPr>
          <w:p w14:paraId="39145A85" w14:textId="77777777" w:rsidR="00751AFF" w:rsidRPr="00C921EE" w:rsidRDefault="00751AFF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PHẦN THỐNG KÊ VÀ XÁC SUẤT</w:t>
            </w:r>
          </w:p>
          <w:p w14:paraId="081AC7E9" w14:textId="77777777" w:rsidR="00751AFF" w:rsidRPr="00C921EE" w:rsidRDefault="00751AFF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CHƯƠNG VI: THỐNG KÊ</w:t>
            </w:r>
          </w:p>
          <w:p w14:paraId="578C85FB" w14:textId="467AA402" w:rsidR="00751AFF" w:rsidRPr="00C921EE" w:rsidRDefault="00751AFF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Bài 1: Số gần đúng và sai số</w:t>
            </w: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44FCDDC0" w14:textId="66E90283" w:rsidR="00751AFF" w:rsidRPr="00C921EE" w:rsidRDefault="00751AFF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1</w:t>
            </w:r>
          </w:p>
        </w:tc>
        <w:tc>
          <w:tcPr>
            <w:tcW w:w="3957" w:type="dxa"/>
            <w:shd w:val="clear" w:color="auto" w:fill="FFFFFF" w:themeFill="background1"/>
            <w:vAlign w:val="center"/>
          </w:tcPr>
          <w:p w14:paraId="2556AAF3" w14:textId="47007B52" w:rsidR="00751AFF" w:rsidRPr="00C921EE" w:rsidRDefault="00751AFF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- Hiểu khái niệm gần đúng sai số tuyệt đối.</w:t>
            </w:r>
          </w:p>
          <w:p w14:paraId="7887DBB1" w14:textId="0F040C84" w:rsidR="00751AFF" w:rsidRPr="00C921EE" w:rsidRDefault="00751AFF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- Xác định được số gần đúng của một số với độ chính xác cho trước, sai số tương đối, số quy tròn của số gần đúng</w:t>
            </w:r>
          </w:p>
          <w:p w14:paraId="33D3FA59" w14:textId="7879CEA3" w:rsidR="00751AFF" w:rsidRPr="00C921EE" w:rsidRDefault="00751AFF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</w:p>
        </w:tc>
        <w:tc>
          <w:tcPr>
            <w:tcW w:w="2272" w:type="dxa"/>
            <w:shd w:val="clear" w:color="auto" w:fill="FFFFFF" w:themeFill="background1"/>
            <w:vAlign w:val="center"/>
          </w:tcPr>
          <w:p w14:paraId="6637FBE0" w14:textId="4DEC8144" w:rsidR="00751AFF" w:rsidRPr="00C921EE" w:rsidRDefault="00751AFF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0CC6AE86" w14:textId="23BABCDF" w:rsidR="00751AFF" w:rsidRPr="00C921EE" w:rsidRDefault="00751AFF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3D21FE9B" w14:textId="7438023C" w:rsidR="00751AFF" w:rsidRPr="00C921EE" w:rsidRDefault="00751AFF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</w:tr>
      <w:tr w:rsidR="00751AFF" w:rsidRPr="00C921EE" w14:paraId="6B9B3942" w14:textId="77777777" w:rsidTr="006A05E1">
        <w:tc>
          <w:tcPr>
            <w:tcW w:w="1186" w:type="dxa"/>
            <w:vMerge w:val="restart"/>
            <w:shd w:val="clear" w:color="auto" w:fill="FFFFFF" w:themeFill="background1"/>
            <w:vAlign w:val="center"/>
          </w:tcPr>
          <w:p w14:paraId="632D8BE7" w14:textId="519F4838" w:rsidR="00751AFF" w:rsidRPr="00C921EE" w:rsidRDefault="00751AFF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12</w:t>
            </w:r>
          </w:p>
        </w:tc>
        <w:tc>
          <w:tcPr>
            <w:tcW w:w="1886" w:type="dxa"/>
            <w:shd w:val="clear" w:color="auto" w:fill="FFFFFF" w:themeFill="background1"/>
            <w:vAlign w:val="center"/>
          </w:tcPr>
          <w:p w14:paraId="655D11F4" w14:textId="560087C7" w:rsidR="00751AFF" w:rsidRPr="00C921EE" w:rsidRDefault="00751AFF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Bài 1: Số gần đúng và sai số</w:t>
            </w: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3E86B334" w14:textId="240F2B13" w:rsidR="00751AFF" w:rsidRPr="00C921EE" w:rsidRDefault="004062FD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1</w:t>
            </w:r>
          </w:p>
        </w:tc>
        <w:tc>
          <w:tcPr>
            <w:tcW w:w="3957" w:type="dxa"/>
            <w:shd w:val="clear" w:color="auto" w:fill="FFFFFF" w:themeFill="background1"/>
            <w:vAlign w:val="center"/>
          </w:tcPr>
          <w:p w14:paraId="5095AB81" w14:textId="399CB413" w:rsidR="00751AFF" w:rsidRPr="00C921EE" w:rsidRDefault="00751AFF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- Biết sử dụng máy tính cầm tay để tính toán số gần đúng.</w:t>
            </w:r>
          </w:p>
        </w:tc>
        <w:tc>
          <w:tcPr>
            <w:tcW w:w="2272" w:type="dxa"/>
            <w:shd w:val="clear" w:color="auto" w:fill="FFFFFF" w:themeFill="background1"/>
            <w:vAlign w:val="center"/>
          </w:tcPr>
          <w:p w14:paraId="18E156FF" w14:textId="77777777" w:rsidR="00751AFF" w:rsidRPr="00C921EE" w:rsidRDefault="00751AFF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17D33407" w14:textId="77777777" w:rsidR="00751AFF" w:rsidRPr="00C921EE" w:rsidRDefault="00751AFF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1C7FBDA6" w14:textId="77777777" w:rsidR="00751AFF" w:rsidRPr="00C921EE" w:rsidRDefault="00751AFF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</w:tr>
      <w:tr w:rsidR="00E63C2E" w:rsidRPr="00C921EE" w14:paraId="162F86C9" w14:textId="77777777" w:rsidTr="006A05E1">
        <w:trPr>
          <w:trHeight w:val="6358"/>
        </w:trPr>
        <w:tc>
          <w:tcPr>
            <w:tcW w:w="1186" w:type="dxa"/>
            <w:vMerge/>
            <w:shd w:val="clear" w:color="auto" w:fill="FFFFFF" w:themeFill="background1"/>
            <w:vAlign w:val="center"/>
          </w:tcPr>
          <w:p w14:paraId="148C3EF7" w14:textId="77777777" w:rsidR="00E63C2E" w:rsidRPr="00C921EE" w:rsidRDefault="00E63C2E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1886" w:type="dxa"/>
            <w:shd w:val="clear" w:color="auto" w:fill="FFFFFF" w:themeFill="background1"/>
            <w:vAlign w:val="center"/>
          </w:tcPr>
          <w:p w14:paraId="46457CB3" w14:textId="77777777" w:rsidR="00E63C2E" w:rsidRPr="00C921EE" w:rsidRDefault="00E63C2E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PHẦN ĐẠI SỐ VÀ MỘT SỐ YẾU TỐ GIẢI TÍCH</w:t>
            </w:r>
          </w:p>
          <w:p w14:paraId="7E3ADD4E" w14:textId="77777777" w:rsidR="00E63C2E" w:rsidRPr="00C921EE" w:rsidRDefault="00E63C2E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CHƯƠNG III: HÀM SỐ BẬC HAI VÀ ĐỒ THỊ</w:t>
            </w:r>
          </w:p>
          <w:p w14:paraId="6358569B" w14:textId="5421C1B5" w:rsidR="00E63C2E" w:rsidRPr="00C921EE" w:rsidRDefault="00E63C2E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Bài 1: Hàm số và đồ thị</w:t>
            </w: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25E3614D" w14:textId="77777777" w:rsidR="00E63C2E" w:rsidRPr="00C921EE" w:rsidRDefault="00E63C2E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  <w:p w14:paraId="0B3AC724" w14:textId="77777777" w:rsidR="00E63C2E" w:rsidRPr="00C921EE" w:rsidRDefault="00E63C2E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  <w:p w14:paraId="4E255DF7" w14:textId="77777777" w:rsidR="00E63C2E" w:rsidRPr="00C921EE" w:rsidRDefault="00E63C2E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  <w:p w14:paraId="3934E7E2" w14:textId="77777777" w:rsidR="00E63C2E" w:rsidRPr="00C921EE" w:rsidRDefault="00E63C2E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  <w:p w14:paraId="4EFF6015" w14:textId="0A92B4F6" w:rsidR="00E63C2E" w:rsidRPr="00C921EE" w:rsidRDefault="00E63C2E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2</w:t>
            </w:r>
          </w:p>
        </w:tc>
        <w:tc>
          <w:tcPr>
            <w:tcW w:w="3957" w:type="dxa"/>
            <w:shd w:val="clear" w:color="auto" w:fill="FFFFFF" w:themeFill="background1"/>
            <w:vAlign w:val="center"/>
          </w:tcPr>
          <w:p w14:paraId="4244AAAE" w14:textId="77777777" w:rsidR="00E63C2E" w:rsidRPr="00C921EE" w:rsidRDefault="00E63C2E" w:rsidP="00751AFF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Nhận biết khái nhiệm hàm số thông qua mốii quan hệ giữa các đại lượng và mô hình trong thực tế.</w:t>
            </w:r>
          </w:p>
          <w:p w14:paraId="0EE90D21" w14:textId="77777777" w:rsidR="00E63C2E" w:rsidRPr="00C921EE" w:rsidRDefault="00E63C2E" w:rsidP="00751AFF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Phát biểu được định nghĩa hàm số, mô tả và tìm được tập xác định, tập giá trị của hàm số.</w:t>
            </w:r>
          </w:p>
          <w:p w14:paraId="1D209135" w14:textId="77777777" w:rsidR="00E63C2E" w:rsidRPr="00C921EE" w:rsidRDefault="00E63C2E" w:rsidP="00751AFF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Vẽ được đồ thị</w:t>
            </w:r>
          </w:p>
          <w:p w14:paraId="38BEB362" w14:textId="77777777" w:rsidR="00E63C2E" w:rsidRPr="00C921EE" w:rsidRDefault="00E63C2E" w:rsidP="00751AFF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 xml:space="preserve">Mô tả và chứng minh hàm số đồng biến và nghịch biến, chỉ ra được khoảng đồng biến và nghịch biến khi đã </w:t>
            </w:r>
          </w:p>
          <w:p w14:paraId="3615F56C" w14:textId="3DB08A84" w:rsidR="00E63C2E" w:rsidRPr="00C921EE" w:rsidRDefault="00E63C2E" w:rsidP="00751AFF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biết ĐTHS.</w:t>
            </w:r>
          </w:p>
        </w:tc>
        <w:tc>
          <w:tcPr>
            <w:tcW w:w="2272" w:type="dxa"/>
            <w:shd w:val="clear" w:color="auto" w:fill="FFFFFF" w:themeFill="background1"/>
            <w:vAlign w:val="center"/>
          </w:tcPr>
          <w:p w14:paraId="03750A61" w14:textId="77777777" w:rsidR="00E63C2E" w:rsidRPr="00C921EE" w:rsidRDefault="00E63C2E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3C1BCC0F" w14:textId="77777777" w:rsidR="00E63C2E" w:rsidRPr="00C921EE" w:rsidRDefault="00E63C2E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1170245C" w14:textId="77777777" w:rsidR="00E63C2E" w:rsidRPr="00C921EE" w:rsidRDefault="00E63C2E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</w:tr>
      <w:tr w:rsidR="00751AFF" w:rsidRPr="00C921EE" w14:paraId="0BF224D3" w14:textId="77777777" w:rsidTr="006A05E1">
        <w:tc>
          <w:tcPr>
            <w:tcW w:w="1186" w:type="dxa"/>
            <w:shd w:val="clear" w:color="auto" w:fill="FFFFFF" w:themeFill="background1"/>
            <w:vAlign w:val="center"/>
          </w:tcPr>
          <w:p w14:paraId="0CE2B633" w14:textId="7659F177" w:rsidR="00751AFF" w:rsidRPr="00C921EE" w:rsidRDefault="00751AFF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13</w:t>
            </w:r>
          </w:p>
        </w:tc>
        <w:tc>
          <w:tcPr>
            <w:tcW w:w="1886" w:type="dxa"/>
            <w:shd w:val="clear" w:color="auto" w:fill="FFFFFF" w:themeFill="background1"/>
            <w:vAlign w:val="center"/>
          </w:tcPr>
          <w:p w14:paraId="70748CDB" w14:textId="417B8A94" w:rsidR="00751AFF" w:rsidRPr="00C921EE" w:rsidRDefault="00751AFF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Bài 2: Mô tả và biểu diễn dữ liệu trên các bảng và biểu đồ.</w:t>
            </w: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424C8E97" w14:textId="67B83326" w:rsidR="00751AFF" w:rsidRPr="00C921EE" w:rsidRDefault="00E63C2E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1</w:t>
            </w:r>
          </w:p>
        </w:tc>
        <w:tc>
          <w:tcPr>
            <w:tcW w:w="3957" w:type="dxa"/>
            <w:shd w:val="clear" w:color="auto" w:fill="FFFFFF" w:themeFill="background1"/>
            <w:vAlign w:val="center"/>
          </w:tcPr>
          <w:p w14:paraId="5DBD7AF3" w14:textId="77777777" w:rsidR="00751AFF" w:rsidRPr="00C921EE" w:rsidRDefault="00751AFF" w:rsidP="00751AFF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Mô tả và biểu diễn dữ liệu trên các bảng và biểu đồ.</w:t>
            </w:r>
          </w:p>
          <w:p w14:paraId="0CAB2145" w14:textId="77777777" w:rsidR="00751AFF" w:rsidRPr="00C921EE" w:rsidRDefault="00751AFF" w:rsidP="00751AFF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Năng lực giải quyết vấn đề toán học: Phát hiện số liệu không chính xác</w:t>
            </w:r>
          </w:p>
          <w:p w14:paraId="0E071964" w14:textId="661CAF1D" w:rsidR="00751AFF" w:rsidRPr="00C921EE" w:rsidRDefault="00751AFF" w:rsidP="00751AFF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 xml:space="preserve">Năng lực sử dụng công cụ, phương tiện: Biểu diễn số </w:t>
            </w: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lastRenderedPageBreak/>
              <w:t>liệu bằng bảng và các loại biểu đồ.</w:t>
            </w:r>
          </w:p>
        </w:tc>
        <w:tc>
          <w:tcPr>
            <w:tcW w:w="2272" w:type="dxa"/>
            <w:shd w:val="clear" w:color="auto" w:fill="FFFFFF" w:themeFill="background1"/>
            <w:vAlign w:val="center"/>
          </w:tcPr>
          <w:p w14:paraId="4165BF56" w14:textId="77777777" w:rsidR="00751AFF" w:rsidRPr="00C921EE" w:rsidRDefault="00751AFF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776A0DF2" w14:textId="77777777" w:rsidR="00751AFF" w:rsidRPr="00C921EE" w:rsidRDefault="00751AFF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3AA5F699" w14:textId="77777777" w:rsidR="00751AFF" w:rsidRPr="00C921EE" w:rsidRDefault="00751AFF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</w:tr>
      <w:tr w:rsidR="00751AFF" w:rsidRPr="00C921EE" w14:paraId="08F29F2B" w14:textId="77777777" w:rsidTr="006A05E1">
        <w:tc>
          <w:tcPr>
            <w:tcW w:w="1186" w:type="dxa"/>
            <w:shd w:val="clear" w:color="auto" w:fill="FFFFFF" w:themeFill="background1"/>
            <w:vAlign w:val="center"/>
          </w:tcPr>
          <w:p w14:paraId="59947D0D" w14:textId="77777777" w:rsidR="00751AFF" w:rsidRPr="00C921EE" w:rsidRDefault="00751AFF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1886" w:type="dxa"/>
            <w:shd w:val="clear" w:color="auto" w:fill="FFFFFF" w:themeFill="background1"/>
            <w:vAlign w:val="center"/>
          </w:tcPr>
          <w:p w14:paraId="308E339D" w14:textId="50598674" w:rsidR="00751AFF" w:rsidRPr="00C921EE" w:rsidRDefault="00751AFF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Bài 2: Hàm số bậc hai</w:t>
            </w: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5A5EEA58" w14:textId="08E728E9" w:rsidR="00751AFF" w:rsidRPr="00C921EE" w:rsidRDefault="00E63C2E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2</w:t>
            </w:r>
          </w:p>
        </w:tc>
        <w:tc>
          <w:tcPr>
            <w:tcW w:w="3957" w:type="dxa"/>
            <w:shd w:val="clear" w:color="auto" w:fill="FFFFFF" w:themeFill="background1"/>
            <w:vAlign w:val="center"/>
          </w:tcPr>
          <w:p w14:paraId="54A69BCE" w14:textId="77777777" w:rsidR="00751AFF" w:rsidRPr="00C921EE" w:rsidRDefault="00751AFF" w:rsidP="00751AFF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Nhận biết được công thức tổng quát của hàm số bậc hai.</w:t>
            </w:r>
          </w:p>
          <w:p w14:paraId="27919A4E" w14:textId="77777777" w:rsidR="00751AFF" w:rsidRPr="00C921EE" w:rsidRDefault="00751AFF" w:rsidP="00751AFF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Thiết lập được bảng giá trị của hàm số bậc hai khi biết biểu thức.</w:t>
            </w:r>
          </w:p>
          <w:p w14:paraId="17D95A3C" w14:textId="77777777" w:rsidR="00E63C2E" w:rsidRPr="00C921EE" w:rsidRDefault="00E63C2E" w:rsidP="00E63C2E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Vẽ được đồ thị của hàm số bậc hai.</w:t>
            </w:r>
          </w:p>
          <w:p w14:paraId="065129C8" w14:textId="0867769C" w:rsidR="00E63C2E" w:rsidRPr="00C921EE" w:rsidRDefault="00E63C2E" w:rsidP="00E63C2E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Nhận biết được tính chất cơ bản của Parabol như đỉnh, trục đối xứng.</w:t>
            </w:r>
          </w:p>
        </w:tc>
        <w:tc>
          <w:tcPr>
            <w:tcW w:w="2272" w:type="dxa"/>
            <w:shd w:val="clear" w:color="auto" w:fill="FFFFFF" w:themeFill="background1"/>
            <w:vAlign w:val="center"/>
          </w:tcPr>
          <w:p w14:paraId="72BCA223" w14:textId="77777777" w:rsidR="00751AFF" w:rsidRPr="00C921EE" w:rsidRDefault="00751AFF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49A519AB" w14:textId="77777777" w:rsidR="00751AFF" w:rsidRPr="00C921EE" w:rsidRDefault="00751AFF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5DD67FD3" w14:textId="77777777" w:rsidR="00751AFF" w:rsidRPr="00C921EE" w:rsidRDefault="00751AFF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</w:tr>
      <w:tr w:rsidR="00751AFF" w:rsidRPr="00C921EE" w14:paraId="421EC6BD" w14:textId="77777777" w:rsidTr="006A05E1">
        <w:tc>
          <w:tcPr>
            <w:tcW w:w="1186" w:type="dxa"/>
            <w:vMerge w:val="restart"/>
            <w:shd w:val="clear" w:color="auto" w:fill="FFFFFF" w:themeFill="background1"/>
            <w:vAlign w:val="center"/>
          </w:tcPr>
          <w:p w14:paraId="0434D1DB" w14:textId="0BE77688" w:rsidR="00751AFF" w:rsidRPr="00C921EE" w:rsidRDefault="00751AFF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14</w:t>
            </w:r>
          </w:p>
        </w:tc>
        <w:tc>
          <w:tcPr>
            <w:tcW w:w="1886" w:type="dxa"/>
            <w:shd w:val="clear" w:color="auto" w:fill="FFFFFF" w:themeFill="background1"/>
            <w:vAlign w:val="center"/>
          </w:tcPr>
          <w:p w14:paraId="79636478" w14:textId="3D09BEA4" w:rsidR="00751AFF" w:rsidRPr="00C921EE" w:rsidRDefault="00751AFF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Bài 2: Mô tả và biểu diễn dữ liệu trên các bảng và biểu đồ.</w:t>
            </w: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75124C59" w14:textId="557CE4A0" w:rsidR="00751AFF" w:rsidRPr="00C921EE" w:rsidRDefault="00E63C2E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1</w:t>
            </w:r>
          </w:p>
        </w:tc>
        <w:tc>
          <w:tcPr>
            <w:tcW w:w="3957" w:type="dxa"/>
            <w:shd w:val="clear" w:color="auto" w:fill="FFFFFF" w:themeFill="background1"/>
            <w:vAlign w:val="center"/>
          </w:tcPr>
          <w:p w14:paraId="13723861" w14:textId="77777777" w:rsidR="00751AFF" w:rsidRPr="00C921EE" w:rsidRDefault="00751AFF" w:rsidP="00751AFF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Phát hiện và lý giải được số lượng không chính xác hoặc cách phát biểu không chính xác.</w:t>
            </w:r>
          </w:p>
          <w:p w14:paraId="79AB58E0" w14:textId="77777777" w:rsidR="00751AFF" w:rsidRPr="00C921EE" w:rsidRDefault="00751AFF" w:rsidP="00751AFF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Năng lực giải quyết vấn đề toán học: Phát hiện số liệu không chính xác</w:t>
            </w:r>
          </w:p>
          <w:p w14:paraId="5A07DCCE" w14:textId="3D7D8CA6" w:rsidR="00751AFF" w:rsidRPr="00C921EE" w:rsidRDefault="00751AFF" w:rsidP="00751AFF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lastRenderedPageBreak/>
              <w:t>Năng lực sử dụng công cụ, phương tiện: Biểu diễn số liệu bằng bảng và các loại biểu đồ.</w:t>
            </w:r>
          </w:p>
        </w:tc>
        <w:tc>
          <w:tcPr>
            <w:tcW w:w="2272" w:type="dxa"/>
            <w:shd w:val="clear" w:color="auto" w:fill="FFFFFF" w:themeFill="background1"/>
            <w:vAlign w:val="center"/>
          </w:tcPr>
          <w:p w14:paraId="7AAEA904" w14:textId="77777777" w:rsidR="00751AFF" w:rsidRPr="00C921EE" w:rsidRDefault="00751AFF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19970B05" w14:textId="77777777" w:rsidR="00751AFF" w:rsidRPr="00C921EE" w:rsidRDefault="00751AFF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528E8F5D" w14:textId="77777777" w:rsidR="00751AFF" w:rsidRPr="00C921EE" w:rsidRDefault="00751AFF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</w:tr>
      <w:tr w:rsidR="00E63C2E" w:rsidRPr="00C921EE" w14:paraId="6A7BEAE0" w14:textId="77777777" w:rsidTr="006A05E1">
        <w:tc>
          <w:tcPr>
            <w:tcW w:w="1186" w:type="dxa"/>
            <w:vMerge/>
            <w:shd w:val="clear" w:color="auto" w:fill="FFFFFF" w:themeFill="background1"/>
            <w:vAlign w:val="center"/>
          </w:tcPr>
          <w:p w14:paraId="45C46B20" w14:textId="77777777" w:rsidR="00E63C2E" w:rsidRPr="00C921EE" w:rsidRDefault="00E63C2E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1886" w:type="dxa"/>
            <w:vMerge w:val="restart"/>
            <w:shd w:val="clear" w:color="auto" w:fill="FFFFFF" w:themeFill="background1"/>
            <w:vAlign w:val="center"/>
          </w:tcPr>
          <w:p w14:paraId="1B4E85E4" w14:textId="795163CD" w:rsidR="00E63C2E" w:rsidRPr="00C921EE" w:rsidRDefault="00E63C2E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Bài 2: Hàm số bậc hai</w:t>
            </w:r>
          </w:p>
        </w:tc>
        <w:tc>
          <w:tcPr>
            <w:tcW w:w="704" w:type="dxa"/>
            <w:vMerge w:val="restart"/>
            <w:shd w:val="clear" w:color="auto" w:fill="FFFFFF" w:themeFill="background1"/>
            <w:vAlign w:val="center"/>
          </w:tcPr>
          <w:p w14:paraId="2E733872" w14:textId="489DB2AC" w:rsidR="00E63C2E" w:rsidRPr="00C921EE" w:rsidRDefault="00E63C2E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2</w:t>
            </w:r>
          </w:p>
        </w:tc>
        <w:tc>
          <w:tcPr>
            <w:tcW w:w="3957" w:type="dxa"/>
            <w:vMerge w:val="restart"/>
            <w:shd w:val="clear" w:color="auto" w:fill="FFFFFF" w:themeFill="background1"/>
            <w:vAlign w:val="center"/>
          </w:tcPr>
          <w:p w14:paraId="593AE225" w14:textId="77777777" w:rsidR="00E63C2E" w:rsidRPr="00C921EE" w:rsidRDefault="00E63C2E" w:rsidP="00751AFF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Lập được bảng biến thiên của hàm số bậc hai khi biết đồ thị và biểu thức của hàm số bậc hai</w:t>
            </w:r>
          </w:p>
          <w:p w14:paraId="6AB9569A" w14:textId="77777777" w:rsidR="00E63C2E" w:rsidRPr="00C921EE" w:rsidRDefault="00E63C2E" w:rsidP="00751AFF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 xml:space="preserve">Nhận biết và giải thích được các tính chất của hàm số bậc hai thông qua ĐTHS </w:t>
            </w:r>
          </w:p>
          <w:p w14:paraId="45891B8B" w14:textId="77777777" w:rsidR="00E63C2E" w:rsidRPr="00C921EE" w:rsidRDefault="00E63C2E" w:rsidP="00751AFF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Năng lực giao tiếp và hợp tác mô hình hóa toán học và giải quyết vấn đề.</w:t>
            </w:r>
          </w:p>
          <w:p w14:paraId="37F27505" w14:textId="77777777" w:rsidR="00E63C2E" w:rsidRPr="00C921EE" w:rsidRDefault="00E63C2E" w:rsidP="00E63C2E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Vận dụng kiến thức hàm số bậc hai và đồ thị vào giải quyết bài toán thực tiển như xác định tầm bay cao, bay xa của quả cầu lông…</w:t>
            </w:r>
          </w:p>
          <w:p w14:paraId="1549453C" w14:textId="6B800C44" w:rsidR="00E63C2E" w:rsidRPr="00C921EE" w:rsidRDefault="00E63C2E" w:rsidP="00E63C2E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Năng lực tích hợp toán học vào cuộc sống. Toán và lý.</w:t>
            </w:r>
          </w:p>
        </w:tc>
        <w:tc>
          <w:tcPr>
            <w:tcW w:w="2272" w:type="dxa"/>
            <w:shd w:val="clear" w:color="auto" w:fill="FFFFFF" w:themeFill="background1"/>
            <w:vAlign w:val="center"/>
          </w:tcPr>
          <w:p w14:paraId="36F1BDC7" w14:textId="77777777" w:rsidR="00E63C2E" w:rsidRPr="00C921EE" w:rsidRDefault="00E63C2E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730A50DC" w14:textId="77777777" w:rsidR="00E63C2E" w:rsidRPr="00C921EE" w:rsidRDefault="00E63C2E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6DCCF264" w14:textId="77777777" w:rsidR="00E63C2E" w:rsidRPr="00C921EE" w:rsidRDefault="00E63C2E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</w:tr>
      <w:tr w:rsidR="00E63C2E" w:rsidRPr="00C921EE" w14:paraId="7A38C4B8" w14:textId="77777777" w:rsidTr="006A05E1">
        <w:tc>
          <w:tcPr>
            <w:tcW w:w="1186" w:type="dxa"/>
            <w:vMerge/>
            <w:shd w:val="clear" w:color="auto" w:fill="FFFFFF" w:themeFill="background1"/>
            <w:vAlign w:val="center"/>
          </w:tcPr>
          <w:p w14:paraId="3A3AC209" w14:textId="77777777" w:rsidR="00E63C2E" w:rsidRPr="00C921EE" w:rsidRDefault="00E63C2E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1886" w:type="dxa"/>
            <w:vMerge/>
            <w:shd w:val="clear" w:color="auto" w:fill="FFFFFF" w:themeFill="background1"/>
            <w:vAlign w:val="center"/>
          </w:tcPr>
          <w:p w14:paraId="7B32ABD5" w14:textId="7DC8DB49" w:rsidR="00E63C2E" w:rsidRPr="00C921EE" w:rsidRDefault="00E63C2E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704" w:type="dxa"/>
            <w:vMerge/>
            <w:shd w:val="clear" w:color="auto" w:fill="FFFFFF" w:themeFill="background1"/>
            <w:vAlign w:val="center"/>
          </w:tcPr>
          <w:p w14:paraId="61F6FF0A" w14:textId="70DA324E" w:rsidR="00E63C2E" w:rsidRPr="00C921EE" w:rsidRDefault="00E63C2E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3957" w:type="dxa"/>
            <w:vMerge/>
            <w:shd w:val="clear" w:color="auto" w:fill="FFFFFF" w:themeFill="background1"/>
            <w:vAlign w:val="center"/>
          </w:tcPr>
          <w:p w14:paraId="5BA31BCA" w14:textId="5B576325" w:rsidR="00E63C2E" w:rsidRPr="00C921EE" w:rsidRDefault="00E63C2E" w:rsidP="00751AFF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</w:p>
        </w:tc>
        <w:tc>
          <w:tcPr>
            <w:tcW w:w="2272" w:type="dxa"/>
            <w:shd w:val="clear" w:color="auto" w:fill="FFFFFF" w:themeFill="background1"/>
            <w:vAlign w:val="center"/>
          </w:tcPr>
          <w:p w14:paraId="1B6E0993" w14:textId="77777777" w:rsidR="00E63C2E" w:rsidRPr="00C921EE" w:rsidRDefault="00E63C2E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6772032C" w14:textId="77777777" w:rsidR="00E63C2E" w:rsidRPr="00C921EE" w:rsidRDefault="00E63C2E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1BF0A6B9" w14:textId="77777777" w:rsidR="00E63C2E" w:rsidRPr="00C921EE" w:rsidRDefault="00E63C2E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</w:tr>
      <w:tr w:rsidR="00E63C2E" w:rsidRPr="00C921EE" w14:paraId="424BF671" w14:textId="77777777" w:rsidTr="006A05E1">
        <w:tc>
          <w:tcPr>
            <w:tcW w:w="1186" w:type="dxa"/>
            <w:vMerge w:val="restart"/>
            <w:shd w:val="clear" w:color="auto" w:fill="FFFFFF" w:themeFill="background1"/>
            <w:vAlign w:val="center"/>
          </w:tcPr>
          <w:p w14:paraId="4A19604C" w14:textId="4CE21B01" w:rsidR="00E63C2E" w:rsidRPr="00C921EE" w:rsidRDefault="00E63C2E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lastRenderedPageBreak/>
              <w:t>15</w:t>
            </w:r>
          </w:p>
        </w:tc>
        <w:tc>
          <w:tcPr>
            <w:tcW w:w="1886" w:type="dxa"/>
            <w:vMerge w:val="restart"/>
            <w:shd w:val="clear" w:color="auto" w:fill="FFFFFF" w:themeFill="background1"/>
            <w:vAlign w:val="center"/>
          </w:tcPr>
          <w:p w14:paraId="4A902BFC" w14:textId="224E86B4" w:rsidR="00E63C2E" w:rsidRPr="00C921EE" w:rsidRDefault="00E63C2E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Bài 3: Các số đặc trưng đo xu thế trung tâm của mẫu số liệu</w:t>
            </w:r>
          </w:p>
        </w:tc>
        <w:tc>
          <w:tcPr>
            <w:tcW w:w="704" w:type="dxa"/>
            <w:vMerge w:val="restart"/>
            <w:shd w:val="clear" w:color="auto" w:fill="FFFFFF" w:themeFill="background1"/>
            <w:vAlign w:val="center"/>
          </w:tcPr>
          <w:p w14:paraId="17F43D5D" w14:textId="76712D07" w:rsidR="00E63C2E" w:rsidRPr="00C921EE" w:rsidRDefault="00E63C2E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2</w:t>
            </w:r>
          </w:p>
        </w:tc>
        <w:tc>
          <w:tcPr>
            <w:tcW w:w="3957" w:type="dxa"/>
            <w:vMerge w:val="restart"/>
            <w:shd w:val="clear" w:color="auto" w:fill="FFFFFF" w:themeFill="background1"/>
            <w:vAlign w:val="center"/>
          </w:tcPr>
          <w:p w14:paraId="0E185E93" w14:textId="77777777" w:rsidR="00E63C2E" w:rsidRPr="00C921EE" w:rsidRDefault="00E63C2E" w:rsidP="00751AFF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 xml:space="preserve">Tính được số đặc trưng đo xu thế trung tâm cho mẫu số liệu không ghép nhóm </w:t>
            </w:r>
            <w:proofErr w:type="gramStart"/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( số</w:t>
            </w:r>
            <w:proofErr w:type="gramEnd"/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 xml:space="preserve"> trung bình, trung vị, tứ phân vị và Mốt)</w:t>
            </w:r>
          </w:p>
          <w:p w14:paraId="0FC341EB" w14:textId="77777777" w:rsidR="00E63C2E" w:rsidRPr="00C921EE" w:rsidRDefault="00E63C2E" w:rsidP="00751AFF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Năng lực tư duy và lập luận, giao tiếp toán học.</w:t>
            </w:r>
          </w:p>
          <w:p w14:paraId="50C485AC" w14:textId="77777777" w:rsidR="00E63C2E" w:rsidRPr="00C921EE" w:rsidRDefault="00E63C2E" w:rsidP="00E63C2E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 xml:space="preserve">Giải thích được ý nghĩa vai trò của các số đặc trưng trên mẫu số liệu trong thực tiễn </w:t>
            </w:r>
          </w:p>
          <w:p w14:paraId="1E490542" w14:textId="77777777" w:rsidR="00E63C2E" w:rsidRPr="00C921EE" w:rsidRDefault="00E63C2E" w:rsidP="00E63C2E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Chỉ ra được kết luận nhờ ý nghĩa của số đặc trưng.</w:t>
            </w:r>
          </w:p>
          <w:p w14:paraId="0FE2D1F5" w14:textId="725B6C6C" w:rsidR="00E63C2E" w:rsidRPr="00C921EE" w:rsidRDefault="00E63C2E" w:rsidP="00E63C2E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Tích hợp toán và cuộc sống, tích hợp các môn khác.</w:t>
            </w:r>
          </w:p>
        </w:tc>
        <w:tc>
          <w:tcPr>
            <w:tcW w:w="2272" w:type="dxa"/>
            <w:shd w:val="clear" w:color="auto" w:fill="FFFFFF" w:themeFill="background1"/>
            <w:vAlign w:val="center"/>
          </w:tcPr>
          <w:p w14:paraId="0B9D6E30" w14:textId="77777777" w:rsidR="00E63C2E" w:rsidRPr="00C921EE" w:rsidRDefault="00E63C2E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3198D42C" w14:textId="77777777" w:rsidR="00E63C2E" w:rsidRPr="00C921EE" w:rsidRDefault="00E63C2E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4F106052" w14:textId="77777777" w:rsidR="00E63C2E" w:rsidRPr="00C921EE" w:rsidRDefault="00E63C2E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</w:tr>
      <w:tr w:rsidR="00E63C2E" w:rsidRPr="00C921EE" w14:paraId="2E780AD8" w14:textId="77777777" w:rsidTr="006A05E1">
        <w:tc>
          <w:tcPr>
            <w:tcW w:w="1186" w:type="dxa"/>
            <w:vMerge/>
            <w:shd w:val="clear" w:color="auto" w:fill="FFFFFF" w:themeFill="background1"/>
            <w:vAlign w:val="center"/>
          </w:tcPr>
          <w:p w14:paraId="5DDD3D27" w14:textId="77777777" w:rsidR="00E63C2E" w:rsidRPr="00C921EE" w:rsidRDefault="00E63C2E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1886" w:type="dxa"/>
            <w:vMerge/>
            <w:shd w:val="clear" w:color="auto" w:fill="FFFFFF" w:themeFill="background1"/>
            <w:vAlign w:val="center"/>
          </w:tcPr>
          <w:p w14:paraId="0B7FDE75" w14:textId="6ED9533C" w:rsidR="00E63C2E" w:rsidRPr="00C921EE" w:rsidRDefault="00E63C2E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704" w:type="dxa"/>
            <w:vMerge/>
            <w:shd w:val="clear" w:color="auto" w:fill="FFFFFF" w:themeFill="background1"/>
            <w:vAlign w:val="center"/>
          </w:tcPr>
          <w:p w14:paraId="4385E773" w14:textId="225B2201" w:rsidR="00E63C2E" w:rsidRPr="00C921EE" w:rsidRDefault="00E63C2E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3957" w:type="dxa"/>
            <w:vMerge/>
            <w:shd w:val="clear" w:color="auto" w:fill="FFFFFF" w:themeFill="background1"/>
            <w:vAlign w:val="center"/>
          </w:tcPr>
          <w:p w14:paraId="030D026B" w14:textId="779278FC" w:rsidR="00E63C2E" w:rsidRPr="00C921EE" w:rsidRDefault="00E63C2E" w:rsidP="00751AFF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</w:p>
        </w:tc>
        <w:tc>
          <w:tcPr>
            <w:tcW w:w="2272" w:type="dxa"/>
            <w:shd w:val="clear" w:color="auto" w:fill="FFFFFF" w:themeFill="background1"/>
            <w:vAlign w:val="center"/>
          </w:tcPr>
          <w:p w14:paraId="25227BF8" w14:textId="77777777" w:rsidR="00E63C2E" w:rsidRPr="00C921EE" w:rsidRDefault="00E63C2E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36FA9C4F" w14:textId="77777777" w:rsidR="00E63C2E" w:rsidRPr="00C921EE" w:rsidRDefault="00E63C2E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474B4A8E" w14:textId="77777777" w:rsidR="00E63C2E" w:rsidRPr="00C921EE" w:rsidRDefault="00E63C2E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</w:tr>
      <w:tr w:rsidR="00751AFF" w:rsidRPr="00C921EE" w14:paraId="2746FA9B" w14:textId="77777777" w:rsidTr="006A05E1">
        <w:tc>
          <w:tcPr>
            <w:tcW w:w="1186" w:type="dxa"/>
            <w:vMerge/>
            <w:shd w:val="clear" w:color="auto" w:fill="FFFFFF" w:themeFill="background1"/>
            <w:vAlign w:val="center"/>
          </w:tcPr>
          <w:p w14:paraId="32A2AE1C" w14:textId="77777777" w:rsidR="00751AFF" w:rsidRPr="00C921EE" w:rsidRDefault="00751AFF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1886" w:type="dxa"/>
            <w:shd w:val="clear" w:color="auto" w:fill="FFFFFF" w:themeFill="background1"/>
            <w:vAlign w:val="center"/>
          </w:tcPr>
          <w:p w14:paraId="25FE49CE" w14:textId="3D07A378" w:rsidR="00751AFF" w:rsidRPr="00C921EE" w:rsidRDefault="00751AFF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Bài 2: Hàm số bậc hai</w:t>
            </w: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27623150" w14:textId="3BB61DF5" w:rsidR="00751AFF" w:rsidRPr="00C921EE" w:rsidRDefault="00E63C2E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1</w:t>
            </w:r>
          </w:p>
        </w:tc>
        <w:tc>
          <w:tcPr>
            <w:tcW w:w="3957" w:type="dxa"/>
            <w:shd w:val="clear" w:color="auto" w:fill="FFFFFF" w:themeFill="background1"/>
            <w:vAlign w:val="center"/>
          </w:tcPr>
          <w:p w14:paraId="43FF2F42" w14:textId="724E03B0" w:rsidR="00751AFF" w:rsidRPr="00C921EE" w:rsidRDefault="00751AFF" w:rsidP="00751AFF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 xml:space="preserve">Bài tập vẽ được ĐTHS </w:t>
            </w:r>
          </w:p>
          <w:p w14:paraId="6ADFCAC1" w14:textId="77777777" w:rsidR="00751AFF" w:rsidRPr="00C921EE" w:rsidRDefault="00751AFF" w:rsidP="00751AFF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Bài tập đồng biến, nghịch biến thông qua ĐTHS.</w:t>
            </w:r>
          </w:p>
          <w:p w14:paraId="7D0A9CDB" w14:textId="07CF06CC" w:rsidR="00751AFF" w:rsidRPr="00C921EE" w:rsidRDefault="00751AFF" w:rsidP="00751AFF">
            <w:pPr>
              <w:spacing w:before="40" w:after="40" w:line="360" w:lineRule="auto"/>
              <w:ind w:left="360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</w:p>
        </w:tc>
        <w:tc>
          <w:tcPr>
            <w:tcW w:w="2272" w:type="dxa"/>
            <w:shd w:val="clear" w:color="auto" w:fill="FFFFFF" w:themeFill="background1"/>
            <w:vAlign w:val="center"/>
          </w:tcPr>
          <w:p w14:paraId="1B3072C0" w14:textId="77777777" w:rsidR="00751AFF" w:rsidRPr="00C921EE" w:rsidRDefault="00751AFF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2CAEE686" w14:textId="77777777" w:rsidR="00751AFF" w:rsidRPr="00C921EE" w:rsidRDefault="00751AFF" w:rsidP="00751AFF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4CCE740D" w14:textId="77777777" w:rsidR="00751AFF" w:rsidRPr="00C921EE" w:rsidRDefault="00751AFF" w:rsidP="00751AFF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</w:tr>
    </w:tbl>
    <w:tbl>
      <w:tblPr>
        <w:tblStyle w:val="Style28"/>
        <w:tblW w:w="136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97"/>
        <w:gridCol w:w="1886"/>
        <w:gridCol w:w="704"/>
        <w:gridCol w:w="3957"/>
        <w:gridCol w:w="2272"/>
        <w:gridCol w:w="704"/>
        <w:gridCol w:w="3183"/>
      </w:tblGrid>
      <w:tr w:rsidR="000A1F11" w:rsidRPr="00C921EE" w14:paraId="76E63233" w14:textId="77777777" w:rsidTr="0016109C">
        <w:tc>
          <w:tcPr>
            <w:tcW w:w="897" w:type="dxa"/>
            <w:vMerge w:val="restart"/>
            <w:vAlign w:val="center"/>
          </w:tcPr>
          <w:p w14:paraId="2EF69FAB" w14:textId="77777777" w:rsidR="000A1F11" w:rsidRPr="00C921EE" w:rsidRDefault="000A1F11" w:rsidP="0016109C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16</w:t>
            </w:r>
          </w:p>
        </w:tc>
        <w:tc>
          <w:tcPr>
            <w:tcW w:w="1886" w:type="dxa"/>
            <w:vAlign w:val="center"/>
          </w:tcPr>
          <w:p w14:paraId="465838EA" w14:textId="77777777" w:rsidR="000A1F11" w:rsidRPr="00C921EE" w:rsidRDefault="000A1F11" w:rsidP="0016109C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 xml:space="preserve">Bài 4. Các số đặc trưng đo mức độ phân </w:t>
            </w: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lastRenderedPageBreak/>
              <w:t>tán của mẫu số liệu</w:t>
            </w:r>
          </w:p>
        </w:tc>
        <w:tc>
          <w:tcPr>
            <w:tcW w:w="704" w:type="dxa"/>
            <w:vAlign w:val="center"/>
          </w:tcPr>
          <w:p w14:paraId="418C4206" w14:textId="77777777" w:rsidR="000A1F11" w:rsidRPr="00C921EE" w:rsidRDefault="000A1F11" w:rsidP="0016109C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lastRenderedPageBreak/>
              <w:t>2</w:t>
            </w:r>
          </w:p>
        </w:tc>
        <w:tc>
          <w:tcPr>
            <w:tcW w:w="3957" w:type="dxa"/>
            <w:shd w:val="clear" w:color="auto" w:fill="FFFFFF" w:themeFill="background1"/>
            <w:vAlign w:val="center"/>
          </w:tcPr>
          <w:p w14:paraId="3CCDB1ED" w14:textId="77777777" w:rsidR="000A1F11" w:rsidRPr="00C921EE" w:rsidRDefault="000A1F11" w:rsidP="0016109C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 xml:space="preserve">- Tính được số đặ trưng đo mức độ phân tán của mẫu số liệu: khoảng </w:t>
            </w: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lastRenderedPageBreak/>
              <w:t>biến thiên, khoảng tứ phân vị, phương sai, độ lệch chuẩn.</w:t>
            </w:r>
          </w:p>
          <w:p w14:paraId="3A2FB175" w14:textId="77777777" w:rsidR="000A1F11" w:rsidRPr="00C921EE" w:rsidRDefault="000A1F11" w:rsidP="0016109C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- Giải thích được ý nghĩa và vai trò của số đặc trưng.</w:t>
            </w:r>
          </w:p>
          <w:p w14:paraId="52B79F9B" w14:textId="77777777" w:rsidR="000A1F11" w:rsidRPr="00C921EE" w:rsidRDefault="000A1F11" w:rsidP="0016109C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- Chỉ ra được những kết luận nhờ ý nghĩa của số đặc trưng.</w:t>
            </w: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2272" w:type="dxa"/>
            <w:shd w:val="clear" w:color="auto" w:fill="FFFFFF" w:themeFill="background1"/>
            <w:vAlign w:val="center"/>
          </w:tcPr>
          <w:p w14:paraId="6972EFCC" w14:textId="77777777" w:rsidR="000A1F11" w:rsidRPr="00C921EE" w:rsidRDefault="000A1F11" w:rsidP="0016109C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796653ED" w14:textId="77777777" w:rsidR="000A1F11" w:rsidRPr="00C921EE" w:rsidRDefault="000A1F11" w:rsidP="0016109C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65AE9DBC" w14:textId="77777777" w:rsidR="000A1F11" w:rsidRPr="00C921EE" w:rsidRDefault="000A1F11" w:rsidP="0016109C">
            <w:pPr>
              <w:spacing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</w:tr>
      <w:tr w:rsidR="000A1F11" w:rsidRPr="00C921EE" w14:paraId="085517EE" w14:textId="77777777" w:rsidTr="0016109C">
        <w:tc>
          <w:tcPr>
            <w:tcW w:w="897" w:type="dxa"/>
            <w:vMerge/>
            <w:shd w:val="clear" w:color="auto" w:fill="FFFFFF" w:themeFill="background1"/>
            <w:vAlign w:val="center"/>
          </w:tcPr>
          <w:p w14:paraId="7820C6DC" w14:textId="77777777" w:rsidR="000A1F11" w:rsidRPr="00C921EE" w:rsidRDefault="000A1F11" w:rsidP="0016109C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1886" w:type="dxa"/>
            <w:shd w:val="clear" w:color="auto" w:fill="FFFFFF" w:themeFill="background1"/>
            <w:vAlign w:val="center"/>
          </w:tcPr>
          <w:p w14:paraId="1C79DB56" w14:textId="77777777" w:rsidR="000A1F11" w:rsidRPr="00C921EE" w:rsidRDefault="000A1F11" w:rsidP="0016109C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Bài tập cuối chương III</w:t>
            </w: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09E03E00" w14:textId="77777777" w:rsidR="000A1F11" w:rsidRPr="00C921EE" w:rsidRDefault="000A1F11" w:rsidP="0016109C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1</w:t>
            </w:r>
          </w:p>
        </w:tc>
        <w:tc>
          <w:tcPr>
            <w:tcW w:w="3957" w:type="dxa"/>
            <w:shd w:val="clear" w:color="auto" w:fill="FFFFFF" w:themeFill="background1"/>
            <w:vAlign w:val="center"/>
          </w:tcPr>
          <w:p w14:paraId="7AB72B9C" w14:textId="77777777" w:rsidR="000A1F11" w:rsidRPr="00C921EE" w:rsidRDefault="000A1F11" w:rsidP="0016109C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- Làm được bài tập theo đúng phương pháp.</w:t>
            </w:r>
          </w:p>
        </w:tc>
        <w:tc>
          <w:tcPr>
            <w:tcW w:w="2272" w:type="dxa"/>
            <w:shd w:val="clear" w:color="auto" w:fill="FFFFFF" w:themeFill="background1"/>
            <w:vAlign w:val="center"/>
          </w:tcPr>
          <w:p w14:paraId="601106EA" w14:textId="77777777" w:rsidR="000A1F11" w:rsidRPr="00C921EE" w:rsidRDefault="000A1F11" w:rsidP="0016109C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084339F8" w14:textId="77777777" w:rsidR="000A1F11" w:rsidRPr="00C921EE" w:rsidRDefault="000A1F11" w:rsidP="0016109C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16139558" w14:textId="77777777" w:rsidR="000A1F11" w:rsidRPr="00C921EE" w:rsidRDefault="000A1F11" w:rsidP="0016109C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</w:tr>
      <w:tr w:rsidR="000A1F11" w:rsidRPr="00C921EE" w14:paraId="2B077571" w14:textId="77777777" w:rsidTr="0016109C">
        <w:tc>
          <w:tcPr>
            <w:tcW w:w="897" w:type="dxa"/>
            <w:vMerge w:val="restart"/>
            <w:shd w:val="clear" w:color="auto" w:fill="FFFFFF" w:themeFill="background1"/>
            <w:vAlign w:val="center"/>
          </w:tcPr>
          <w:p w14:paraId="4383B976" w14:textId="77777777" w:rsidR="000A1F11" w:rsidRPr="00C921EE" w:rsidRDefault="000A1F11" w:rsidP="0016109C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17</w:t>
            </w:r>
          </w:p>
        </w:tc>
        <w:tc>
          <w:tcPr>
            <w:tcW w:w="1886" w:type="dxa"/>
            <w:shd w:val="clear" w:color="auto" w:fill="FFFFFF" w:themeFill="background1"/>
            <w:vAlign w:val="center"/>
          </w:tcPr>
          <w:p w14:paraId="2F6EBFF5" w14:textId="77777777" w:rsidR="000A1F11" w:rsidRPr="00C921EE" w:rsidRDefault="000A1F11" w:rsidP="0016109C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HĐTH&amp;TN: Bài 1. Dùng máy tính cầm tay để tính toán với số gần đúng và tính các số đặc trưng của mẫu số liệu thống kê</w:t>
            </w: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46C6D68C" w14:textId="77777777" w:rsidR="000A1F11" w:rsidRPr="00C921EE" w:rsidRDefault="000A1F11" w:rsidP="0016109C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1</w:t>
            </w:r>
          </w:p>
        </w:tc>
        <w:tc>
          <w:tcPr>
            <w:tcW w:w="3957" w:type="dxa"/>
            <w:shd w:val="clear" w:color="auto" w:fill="FFFFFF" w:themeFill="background1"/>
            <w:vAlign w:val="center"/>
          </w:tcPr>
          <w:p w14:paraId="552189B5" w14:textId="77777777" w:rsidR="000A1F11" w:rsidRPr="00C921EE" w:rsidRDefault="000A1F11" w:rsidP="0016109C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- Sử dụng MTCT để tính toán các số gần đúng.</w:t>
            </w:r>
          </w:p>
          <w:p w14:paraId="02ACBE39" w14:textId="77777777" w:rsidR="000A1F11" w:rsidRPr="00C921EE" w:rsidRDefault="000A1F11" w:rsidP="0016109C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- Sử dụng được MTCT để tính các số đặc trưng.</w:t>
            </w:r>
          </w:p>
          <w:p w14:paraId="380A3F8A" w14:textId="77777777" w:rsidR="000A1F11" w:rsidRPr="00C921EE" w:rsidRDefault="000A1F11" w:rsidP="0016109C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- Vận dụng các kỷ năng tính toán với MTCT vào các tình huống thực tế.</w:t>
            </w:r>
          </w:p>
        </w:tc>
        <w:tc>
          <w:tcPr>
            <w:tcW w:w="2272" w:type="dxa"/>
            <w:shd w:val="clear" w:color="auto" w:fill="FFFFFF" w:themeFill="background1"/>
            <w:vAlign w:val="center"/>
          </w:tcPr>
          <w:p w14:paraId="7C3458C3" w14:textId="77777777" w:rsidR="000A1F11" w:rsidRPr="00C921EE" w:rsidRDefault="000A1F11" w:rsidP="0016109C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7F3E3A8E" w14:textId="77777777" w:rsidR="000A1F11" w:rsidRPr="00C921EE" w:rsidRDefault="000A1F11" w:rsidP="0016109C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11595466" w14:textId="77777777" w:rsidR="000A1F11" w:rsidRPr="00C921EE" w:rsidRDefault="000A1F11" w:rsidP="0016109C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</w:tr>
      <w:tr w:rsidR="000A1F11" w:rsidRPr="00C921EE" w14:paraId="37755282" w14:textId="77777777" w:rsidTr="0016109C">
        <w:tc>
          <w:tcPr>
            <w:tcW w:w="897" w:type="dxa"/>
            <w:vMerge/>
            <w:shd w:val="clear" w:color="auto" w:fill="FFFFFF" w:themeFill="background1"/>
            <w:vAlign w:val="center"/>
          </w:tcPr>
          <w:p w14:paraId="58314638" w14:textId="77777777" w:rsidR="000A1F11" w:rsidRPr="00C921EE" w:rsidRDefault="000A1F11" w:rsidP="0016109C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1886" w:type="dxa"/>
            <w:shd w:val="clear" w:color="auto" w:fill="FFFFFF" w:themeFill="background1"/>
            <w:vAlign w:val="center"/>
          </w:tcPr>
          <w:p w14:paraId="755FA7D6" w14:textId="77777777" w:rsidR="000A1F11" w:rsidRPr="00C921EE" w:rsidRDefault="000A1F11" w:rsidP="0016109C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 xml:space="preserve">Bài 2. </w:t>
            </w:r>
            <w:proofErr w:type="gramStart"/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Dùng  bảng</w:t>
            </w:r>
            <w:proofErr w:type="gramEnd"/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 xml:space="preserve"> tính để tính các số đặc </w:t>
            </w: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lastRenderedPageBreak/>
              <w:t>trưng của mẫu số liệu thống kê</w:t>
            </w: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71B6A03F" w14:textId="77777777" w:rsidR="000A1F11" w:rsidRPr="00C921EE" w:rsidRDefault="000A1F11" w:rsidP="0016109C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lastRenderedPageBreak/>
              <w:t>1</w:t>
            </w:r>
          </w:p>
        </w:tc>
        <w:tc>
          <w:tcPr>
            <w:tcW w:w="3957" w:type="dxa"/>
            <w:shd w:val="clear" w:color="auto" w:fill="FFFFFF" w:themeFill="background1"/>
            <w:vAlign w:val="center"/>
          </w:tcPr>
          <w:p w14:paraId="062E731F" w14:textId="77777777" w:rsidR="000A1F11" w:rsidRPr="00C921EE" w:rsidRDefault="000A1F11" w:rsidP="0016109C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- Sử dụng được máy tính bẳng hay laptop có cai excel để tính toán các số gần đúng.</w:t>
            </w:r>
          </w:p>
          <w:p w14:paraId="3F0324D5" w14:textId="77777777" w:rsidR="000A1F11" w:rsidRPr="00C921EE" w:rsidRDefault="000A1F11" w:rsidP="0016109C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lastRenderedPageBreak/>
              <w:t>- Sử dụng được excel để tính các số đặc trưng.</w:t>
            </w:r>
          </w:p>
          <w:p w14:paraId="76A8DE89" w14:textId="77777777" w:rsidR="000A1F11" w:rsidRPr="00C921EE" w:rsidRDefault="000A1F11" w:rsidP="0016109C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- Vận dụng các kỷ năng tính toán với excel vào các tình huống thực tế.</w:t>
            </w:r>
          </w:p>
        </w:tc>
        <w:tc>
          <w:tcPr>
            <w:tcW w:w="2272" w:type="dxa"/>
            <w:shd w:val="clear" w:color="auto" w:fill="FFFFFF" w:themeFill="background1"/>
            <w:vAlign w:val="center"/>
          </w:tcPr>
          <w:p w14:paraId="476E21D5" w14:textId="77777777" w:rsidR="000A1F11" w:rsidRPr="00C921EE" w:rsidRDefault="000A1F11" w:rsidP="0016109C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6714D027" w14:textId="77777777" w:rsidR="000A1F11" w:rsidRPr="00C921EE" w:rsidRDefault="000A1F11" w:rsidP="0016109C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248257F7" w14:textId="77777777" w:rsidR="000A1F11" w:rsidRPr="00C921EE" w:rsidRDefault="000A1F11" w:rsidP="0016109C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</w:tr>
      <w:tr w:rsidR="000A1F11" w:rsidRPr="00C921EE" w14:paraId="2D10C6F3" w14:textId="77777777" w:rsidTr="0016109C">
        <w:tc>
          <w:tcPr>
            <w:tcW w:w="897" w:type="dxa"/>
            <w:vMerge/>
            <w:shd w:val="clear" w:color="auto" w:fill="FFFFFF" w:themeFill="background1"/>
            <w:vAlign w:val="center"/>
          </w:tcPr>
          <w:p w14:paraId="2AEB0C69" w14:textId="77777777" w:rsidR="000A1F11" w:rsidRPr="00C921EE" w:rsidRDefault="000A1F11" w:rsidP="0016109C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1886" w:type="dxa"/>
            <w:shd w:val="clear" w:color="auto" w:fill="FFFFFF" w:themeFill="background1"/>
            <w:vAlign w:val="center"/>
          </w:tcPr>
          <w:p w14:paraId="1647E10D" w14:textId="77777777" w:rsidR="000A1F11" w:rsidRPr="00C921EE" w:rsidRDefault="000A1F11" w:rsidP="0016109C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Bài tập cuối chương III</w:t>
            </w: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5E917F72" w14:textId="77777777" w:rsidR="000A1F11" w:rsidRPr="00C921EE" w:rsidRDefault="000A1F11" w:rsidP="0016109C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1</w:t>
            </w:r>
          </w:p>
        </w:tc>
        <w:tc>
          <w:tcPr>
            <w:tcW w:w="3957" w:type="dxa"/>
            <w:shd w:val="clear" w:color="auto" w:fill="FFFFFF" w:themeFill="background1"/>
            <w:vAlign w:val="center"/>
          </w:tcPr>
          <w:p w14:paraId="0ED31C72" w14:textId="77777777" w:rsidR="000A1F11" w:rsidRPr="00C921EE" w:rsidRDefault="000A1F11" w:rsidP="0016109C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- Làm được bài tập theo đúng phương pháp.</w:t>
            </w:r>
          </w:p>
        </w:tc>
        <w:tc>
          <w:tcPr>
            <w:tcW w:w="2272" w:type="dxa"/>
            <w:shd w:val="clear" w:color="auto" w:fill="FFFFFF" w:themeFill="background1"/>
            <w:vAlign w:val="center"/>
          </w:tcPr>
          <w:p w14:paraId="53F707B2" w14:textId="77777777" w:rsidR="000A1F11" w:rsidRPr="00C921EE" w:rsidRDefault="000A1F11" w:rsidP="0016109C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46EF200A" w14:textId="77777777" w:rsidR="000A1F11" w:rsidRPr="00C921EE" w:rsidRDefault="000A1F11" w:rsidP="0016109C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5EACFA72" w14:textId="77777777" w:rsidR="000A1F11" w:rsidRPr="00C921EE" w:rsidRDefault="000A1F11" w:rsidP="0016109C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</w:tr>
      <w:tr w:rsidR="000A1F11" w:rsidRPr="00C921EE" w14:paraId="7CEFDE1A" w14:textId="77777777" w:rsidTr="0016109C">
        <w:tc>
          <w:tcPr>
            <w:tcW w:w="897" w:type="dxa"/>
            <w:vMerge w:val="restart"/>
            <w:shd w:val="clear" w:color="auto" w:fill="FFFFFF" w:themeFill="background1"/>
            <w:vAlign w:val="center"/>
          </w:tcPr>
          <w:p w14:paraId="77AD2274" w14:textId="77777777" w:rsidR="000A1F11" w:rsidRPr="00C921EE" w:rsidRDefault="000A1F11" w:rsidP="0016109C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18</w:t>
            </w:r>
          </w:p>
        </w:tc>
        <w:tc>
          <w:tcPr>
            <w:tcW w:w="1886" w:type="dxa"/>
            <w:shd w:val="clear" w:color="auto" w:fill="FFFFFF" w:themeFill="background1"/>
            <w:vAlign w:val="center"/>
          </w:tcPr>
          <w:p w14:paraId="480FB599" w14:textId="77777777" w:rsidR="000A1F11" w:rsidRPr="00C921EE" w:rsidRDefault="000A1F11" w:rsidP="0016109C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 xml:space="preserve">Bài tập cuối chương VI </w:t>
            </w: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1DB6995B" w14:textId="77777777" w:rsidR="000A1F11" w:rsidRPr="00C921EE" w:rsidRDefault="000A1F11" w:rsidP="0016109C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1</w:t>
            </w:r>
          </w:p>
        </w:tc>
        <w:tc>
          <w:tcPr>
            <w:tcW w:w="3957" w:type="dxa"/>
            <w:shd w:val="clear" w:color="auto" w:fill="FFFFFF" w:themeFill="background1"/>
            <w:vAlign w:val="center"/>
          </w:tcPr>
          <w:p w14:paraId="01260BAF" w14:textId="77777777" w:rsidR="000A1F11" w:rsidRPr="00C921EE" w:rsidRDefault="000A1F11" w:rsidP="0016109C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- Làm được bài tập theo đúng phương pháp.</w:t>
            </w:r>
          </w:p>
        </w:tc>
        <w:tc>
          <w:tcPr>
            <w:tcW w:w="2272" w:type="dxa"/>
            <w:shd w:val="clear" w:color="auto" w:fill="FFFFFF" w:themeFill="background1"/>
            <w:vAlign w:val="center"/>
          </w:tcPr>
          <w:p w14:paraId="2B9AE0F6" w14:textId="77777777" w:rsidR="000A1F11" w:rsidRPr="00C921EE" w:rsidRDefault="000A1F11" w:rsidP="0016109C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6FB51389" w14:textId="77777777" w:rsidR="000A1F11" w:rsidRPr="00C921EE" w:rsidRDefault="000A1F11" w:rsidP="0016109C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10BB4FC4" w14:textId="77777777" w:rsidR="000A1F11" w:rsidRPr="00C921EE" w:rsidRDefault="000A1F11" w:rsidP="0016109C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</w:tr>
      <w:tr w:rsidR="000A1F11" w:rsidRPr="00C921EE" w14:paraId="66967CED" w14:textId="77777777" w:rsidTr="0016109C">
        <w:tc>
          <w:tcPr>
            <w:tcW w:w="897" w:type="dxa"/>
            <w:vMerge/>
            <w:shd w:val="clear" w:color="auto" w:fill="FFFFFF" w:themeFill="background1"/>
            <w:vAlign w:val="center"/>
          </w:tcPr>
          <w:p w14:paraId="19288BBA" w14:textId="77777777" w:rsidR="000A1F11" w:rsidRPr="00C921EE" w:rsidRDefault="000A1F11" w:rsidP="0016109C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1886" w:type="dxa"/>
            <w:shd w:val="clear" w:color="auto" w:fill="FFFFFF" w:themeFill="background1"/>
            <w:vAlign w:val="center"/>
          </w:tcPr>
          <w:p w14:paraId="438510D9" w14:textId="5B5FB42C" w:rsidR="000A1F11" w:rsidRPr="00C921EE" w:rsidRDefault="000A1F11" w:rsidP="0016109C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 xml:space="preserve">Kiểm tra học </w:t>
            </w:r>
            <w:r w:rsidR="00A70826"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 xml:space="preserve">cuối </w:t>
            </w: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kỳ I</w:t>
            </w: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62E42A19" w14:textId="77777777" w:rsidR="000A1F11" w:rsidRPr="00C921EE" w:rsidRDefault="000A1F11" w:rsidP="0016109C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2</w:t>
            </w:r>
          </w:p>
        </w:tc>
        <w:tc>
          <w:tcPr>
            <w:tcW w:w="3957" w:type="dxa"/>
            <w:shd w:val="clear" w:color="auto" w:fill="FFFFFF" w:themeFill="background1"/>
            <w:vAlign w:val="center"/>
          </w:tcPr>
          <w:p w14:paraId="662FF60B" w14:textId="77777777" w:rsidR="000A1F11" w:rsidRPr="00C921EE" w:rsidRDefault="000A1F11" w:rsidP="0016109C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- Nhận biết mệnh đề, thực hiện các phép toán trên tập hợp.</w:t>
            </w:r>
          </w:p>
          <w:p w14:paraId="58FEF297" w14:textId="77777777" w:rsidR="000A1F11" w:rsidRPr="00C921EE" w:rsidRDefault="000A1F11" w:rsidP="0016109C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- Giải bất phương trình, lập bảng xét dấu.</w:t>
            </w:r>
          </w:p>
          <w:p w14:paraId="47AD6897" w14:textId="77777777" w:rsidR="000A1F11" w:rsidRPr="00C921EE" w:rsidRDefault="000A1F11" w:rsidP="0016109C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- Thực hiện các phép toán vecto.</w:t>
            </w:r>
          </w:p>
          <w:p w14:paraId="62924B9C" w14:textId="77777777" w:rsidR="000A1F11" w:rsidRPr="00C921EE" w:rsidRDefault="000A1F11" w:rsidP="0016109C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- Tìm và xử lý số liệu từ các mẫu số liệu.</w:t>
            </w:r>
          </w:p>
        </w:tc>
        <w:tc>
          <w:tcPr>
            <w:tcW w:w="2272" w:type="dxa"/>
            <w:shd w:val="clear" w:color="auto" w:fill="FFFFFF" w:themeFill="background1"/>
            <w:vAlign w:val="center"/>
          </w:tcPr>
          <w:p w14:paraId="216B88F3" w14:textId="77777777" w:rsidR="000A1F11" w:rsidRPr="00C921EE" w:rsidRDefault="000A1F11" w:rsidP="0016109C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35718D9F" w14:textId="77777777" w:rsidR="000A1F11" w:rsidRPr="00C921EE" w:rsidRDefault="000A1F11" w:rsidP="0016109C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6052E134" w14:textId="77777777" w:rsidR="000A1F11" w:rsidRPr="00C921EE" w:rsidRDefault="000A1F11" w:rsidP="0016109C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</w:tr>
    </w:tbl>
    <w:p w14:paraId="47B7FB5B" w14:textId="77777777" w:rsidR="00D63EB8" w:rsidRPr="00C921EE" w:rsidRDefault="00D63EB8">
      <w:pPr>
        <w:spacing w:before="40" w:after="40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</w:p>
    <w:p w14:paraId="7832AF1E" w14:textId="607C48F7" w:rsidR="00D63EB8" w:rsidRPr="00C921EE" w:rsidRDefault="00000000">
      <w:pPr>
        <w:spacing w:before="40" w:after="40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C921E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HKII</w:t>
      </w:r>
    </w:p>
    <w:tbl>
      <w:tblPr>
        <w:tblStyle w:val="a3"/>
        <w:tblW w:w="136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97"/>
        <w:gridCol w:w="1886"/>
        <w:gridCol w:w="704"/>
        <w:gridCol w:w="3957"/>
        <w:gridCol w:w="2272"/>
        <w:gridCol w:w="704"/>
        <w:gridCol w:w="3183"/>
      </w:tblGrid>
      <w:tr w:rsidR="004A6A2A" w:rsidRPr="00C921EE" w14:paraId="0410D336" w14:textId="77777777" w:rsidTr="003F6499">
        <w:tc>
          <w:tcPr>
            <w:tcW w:w="897" w:type="dxa"/>
            <w:vMerge w:val="restart"/>
            <w:vAlign w:val="center"/>
          </w:tcPr>
          <w:p w14:paraId="21E0D4A3" w14:textId="77777777" w:rsidR="004A6A2A" w:rsidRPr="00C921EE" w:rsidRDefault="004A6A2A" w:rsidP="003F6499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TUẦN</w:t>
            </w:r>
          </w:p>
        </w:tc>
        <w:tc>
          <w:tcPr>
            <w:tcW w:w="6547" w:type="dxa"/>
            <w:gridSpan w:val="3"/>
            <w:vAlign w:val="center"/>
          </w:tcPr>
          <w:p w14:paraId="494A46B5" w14:textId="77777777" w:rsidR="004A6A2A" w:rsidRPr="00C921EE" w:rsidRDefault="004A6A2A" w:rsidP="003F6499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ĐẠI SỐ</w:t>
            </w:r>
          </w:p>
        </w:tc>
        <w:tc>
          <w:tcPr>
            <w:tcW w:w="6159" w:type="dxa"/>
            <w:gridSpan w:val="3"/>
            <w:vAlign w:val="center"/>
          </w:tcPr>
          <w:p w14:paraId="41877142" w14:textId="77777777" w:rsidR="004A6A2A" w:rsidRPr="00C921EE" w:rsidRDefault="004A6A2A" w:rsidP="003F6499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HÌNH HỌC PHẲNG</w:t>
            </w:r>
          </w:p>
        </w:tc>
      </w:tr>
      <w:tr w:rsidR="004A6A2A" w:rsidRPr="00C921EE" w14:paraId="139AED78" w14:textId="77777777" w:rsidTr="003F6499">
        <w:tc>
          <w:tcPr>
            <w:tcW w:w="897" w:type="dxa"/>
            <w:vMerge/>
            <w:vAlign w:val="center"/>
          </w:tcPr>
          <w:p w14:paraId="1483771E" w14:textId="77777777" w:rsidR="004A6A2A" w:rsidRPr="00C921EE" w:rsidRDefault="004A6A2A" w:rsidP="003F649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1886" w:type="dxa"/>
            <w:vAlign w:val="center"/>
          </w:tcPr>
          <w:p w14:paraId="127D6BBB" w14:textId="77777777" w:rsidR="004A6A2A" w:rsidRPr="00C921EE" w:rsidRDefault="004A6A2A" w:rsidP="003F6499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Chủ đề/ Bài học</w:t>
            </w:r>
          </w:p>
        </w:tc>
        <w:tc>
          <w:tcPr>
            <w:tcW w:w="704" w:type="dxa"/>
            <w:vAlign w:val="center"/>
          </w:tcPr>
          <w:p w14:paraId="709A9064" w14:textId="77777777" w:rsidR="004A6A2A" w:rsidRPr="00C921EE" w:rsidRDefault="004A6A2A" w:rsidP="003F6499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Số tiết</w:t>
            </w:r>
          </w:p>
        </w:tc>
        <w:tc>
          <w:tcPr>
            <w:tcW w:w="3957" w:type="dxa"/>
            <w:shd w:val="clear" w:color="auto" w:fill="FFFFFF" w:themeFill="background1"/>
            <w:vAlign w:val="center"/>
          </w:tcPr>
          <w:p w14:paraId="74A233A7" w14:textId="77777777" w:rsidR="004A6A2A" w:rsidRPr="00C921EE" w:rsidRDefault="004A6A2A" w:rsidP="003F6499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Yêu cầu cần đạt</w:t>
            </w:r>
          </w:p>
        </w:tc>
        <w:tc>
          <w:tcPr>
            <w:tcW w:w="2272" w:type="dxa"/>
            <w:shd w:val="clear" w:color="auto" w:fill="FFFFFF" w:themeFill="background1"/>
            <w:vAlign w:val="center"/>
          </w:tcPr>
          <w:p w14:paraId="0DA47A18" w14:textId="77777777" w:rsidR="004A6A2A" w:rsidRPr="00C921EE" w:rsidRDefault="004A6A2A" w:rsidP="003F6499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Chủ đề/ Bài học</w:t>
            </w: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79EC97E6" w14:textId="77777777" w:rsidR="004A6A2A" w:rsidRPr="00C921EE" w:rsidRDefault="004A6A2A" w:rsidP="003F6499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Số tiết</w:t>
            </w: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048C40B4" w14:textId="77777777" w:rsidR="004A6A2A" w:rsidRPr="00C921EE" w:rsidRDefault="004A6A2A" w:rsidP="003F6499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Yêu cầu cần đạt</w:t>
            </w:r>
          </w:p>
        </w:tc>
      </w:tr>
      <w:tr w:rsidR="004A6A2A" w:rsidRPr="00C921EE" w14:paraId="7BB68AA0" w14:textId="77777777" w:rsidTr="003F6499">
        <w:tc>
          <w:tcPr>
            <w:tcW w:w="897" w:type="dxa"/>
            <w:vAlign w:val="center"/>
          </w:tcPr>
          <w:p w14:paraId="3994D149" w14:textId="77777777" w:rsidR="004A6A2A" w:rsidRPr="00C921EE" w:rsidRDefault="004A6A2A" w:rsidP="003F6499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lastRenderedPageBreak/>
              <w:t>(1)</w:t>
            </w:r>
          </w:p>
        </w:tc>
        <w:tc>
          <w:tcPr>
            <w:tcW w:w="1886" w:type="dxa"/>
            <w:vAlign w:val="center"/>
          </w:tcPr>
          <w:p w14:paraId="1D2DBC4E" w14:textId="77777777" w:rsidR="004A6A2A" w:rsidRPr="00C921EE" w:rsidRDefault="004A6A2A" w:rsidP="003F6499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(2)</w:t>
            </w:r>
          </w:p>
        </w:tc>
        <w:tc>
          <w:tcPr>
            <w:tcW w:w="704" w:type="dxa"/>
            <w:vAlign w:val="center"/>
          </w:tcPr>
          <w:p w14:paraId="7E9DCD8E" w14:textId="77777777" w:rsidR="004A6A2A" w:rsidRPr="00C921EE" w:rsidRDefault="004A6A2A" w:rsidP="003F6499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(3)</w:t>
            </w:r>
          </w:p>
        </w:tc>
        <w:tc>
          <w:tcPr>
            <w:tcW w:w="3957" w:type="dxa"/>
            <w:shd w:val="clear" w:color="auto" w:fill="FFFFFF" w:themeFill="background1"/>
            <w:vAlign w:val="center"/>
          </w:tcPr>
          <w:p w14:paraId="06E3BCE5" w14:textId="77777777" w:rsidR="004A6A2A" w:rsidRPr="00C921EE" w:rsidRDefault="004A6A2A" w:rsidP="003F6499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(4)</w:t>
            </w:r>
          </w:p>
        </w:tc>
        <w:tc>
          <w:tcPr>
            <w:tcW w:w="2272" w:type="dxa"/>
            <w:shd w:val="clear" w:color="auto" w:fill="FFFFFF" w:themeFill="background1"/>
            <w:vAlign w:val="center"/>
          </w:tcPr>
          <w:p w14:paraId="69D25DDA" w14:textId="77777777" w:rsidR="004A6A2A" w:rsidRPr="00C921EE" w:rsidRDefault="004A6A2A" w:rsidP="003F6499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(5)</w:t>
            </w: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46676B08" w14:textId="77777777" w:rsidR="004A6A2A" w:rsidRPr="00C921EE" w:rsidRDefault="004A6A2A" w:rsidP="003F6499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(6)</w:t>
            </w: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0881EEE5" w14:textId="77777777" w:rsidR="004A6A2A" w:rsidRPr="00C921EE" w:rsidRDefault="004A6A2A" w:rsidP="003F6499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(7)</w:t>
            </w:r>
          </w:p>
        </w:tc>
      </w:tr>
      <w:tr w:rsidR="004A6A2A" w:rsidRPr="00C921EE" w14:paraId="4E240501" w14:textId="77777777" w:rsidTr="003F6499">
        <w:tc>
          <w:tcPr>
            <w:tcW w:w="897" w:type="dxa"/>
            <w:vAlign w:val="center"/>
          </w:tcPr>
          <w:p w14:paraId="24F10840" w14:textId="63658965" w:rsidR="004A6A2A" w:rsidRPr="00C921EE" w:rsidRDefault="004A6A2A" w:rsidP="003F6499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19</w:t>
            </w:r>
          </w:p>
        </w:tc>
        <w:tc>
          <w:tcPr>
            <w:tcW w:w="1886" w:type="dxa"/>
            <w:vAlign w:val="center"/>
          </w:tcPr>
          <w:p w14:paraId="4DD636EC" w14:textId="77777777" w:rsidR="004A6A2A" w:rsidRPr="00C921EE" w:rsidRDefault="004A6A2A" w:rsidP="003F6499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704" w:type="dxa"/>
            <w:vAlign w:val="center"/>
          </w:tcPr>
          <w:p w14:paraId="2E05D400" w14:textId="77777777" w:rsidR="004A6A2A" w:rsidRPr="00C921EE" w:rsidRDefault="004A6A2A" w:rsidP="003F6499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3957" w:type="dxa"/>
            <w:shd w:val="clear" w:color="auto" w:fill="FFFFFF" w:themeFill="background1"/>
            <w:vAlign w:val="center"/>
          </w:tcPr>
          <w:p w14:paraId="30A2DCCB" w14:textId="77777777" w:rsidR="004A6A2A" w:rsidRPr="00C921EE" w:rsidRDefault="004A6A2A" w:rsidP="003F6499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2272" w:type="dxa"/>
            <w:shd w:val="clear" w:color="auto" w:fill="FFFFFF" w:themeFill="background1"/>
            <w:vAlign w:val="center"/>
          </w:tcPr>
          <w:p w14:paraId="72FD1496" w14:textId="77777777" w:rsidR="004A6A2A" w:rsidRPr="00C921EE" w:rsidRDefault="004A6A2A" w:rsidP="003F6499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720BAB36" w14:textId="77777777" w:rsidR="004A6A2A" w:rsidRPr="00C921EE" w:rsidRDefault="004A6A2A" w:rsidP="003F6499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44B42609" w14:textId="77777777" w:rsidR="004A6A2A" w:rsidRPr="00C921EE" w:rsidRDefault="004A6A2A" w:rsidP="003F64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</w:tr>
      <w:tr w:rsidR="004A6A2A" w:rsidRPr="00C921EE" w14:paraId="2D39C486" w14:textId="77777777" w:rsidTr="003F6499">
        <w:tc>
          <w:tcPr>
            <w:tcW w:w="897" w:type="dxa"/>
            <w:shd w:val="clear" w:color="auto" w:fill="FFFFFF" w:themeFill="background1"/>
            <w:vAlign w:val="center"/>
          </w:tcPr>
          <w:p w14:paraId="56E0DA1E" w14:textId="5D0F9AA5" w:rsidR="004A6A2A" w:rsidRPr="00C921EE" w:rsidRDefault="004A6A2A" w:rsidP="003F6499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20</w:t>
            </w:r>
          </w:p>
        </w:tc>
        <w:tc>
          <w:tcPr>
            <w:tcW w:w="1886" w:type="dxa"/>
            <w:shd w:val="clear" w:color="auto" w:fill="FFFFFF" w:themeFill="background1"/>
            <w:vAlign w:val="center"/>
          </w:tcPr>
          <w:p w14:paraId="0B1C9A2D" w14:textId="77777777" w:rsidR="004A6A2A" w:rsidRPr="00C921EE" w:rsidRDefault="004A6A2A" w:rsidP="003F6499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63536BB0" w14:textId="77777777" w:rsidR="004A6A2A" w:rsidRPr="00C921EE" w:rsidRDefault="004A6A2A" w:rsidP="003F6499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3957" w:type="dxa"/>
            <w:shd w:val="clear" w:color="auto" w:fill="FFFFFF" w:themeFill="background1"/>
            <w:vAlign w:val="center"/>
          </w:tcPr>
          <w:p w14:paraId="125739C0" w14:textId="77777777" w:rsidR="004A6A2A" w:rsidRPr="00C921EE" w:rsidRDefault="004A6A2A" w:rsidP="003F6499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2272" w:type="dxa"/>
            <w:shd w:val="clear" w:color="auto" w:fill="FFFFFF" w:themeFill="background1"/>
            <w:vAlign w:val="center"/>
          </w:tcPr>
          <w:p w14:paraId="374F2310" w14:textId="77777777" w:rsidR="004A6A2A" w:rsidRPr="00C921EE" w:rsidRDefault="004A6A2A" w:rsidP="003F6499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7200EC02" w14:textId="77777777" w:rsidR="004A6A2A" w:rsidRPr="00C921EE" w:rsidRDefault="004A6A2A" w:rsidP="003F6499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286B08B5" w14:textId="77777777" w:rsidR="004A6A2A" w:rsidRPr="00C921EE" w:rsidRDefault="004A6A2A" w:rsidP="003F6499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</w:tr>
      <w:tr w:rsidR="004A6A2A" w:rsidRPr="00C921EE" w14:paraId="3E12697C" w14:textId="77777777" w:rsidTr="003F6499">
        <w:tc>
          <w:tcPr>
            <w:tcW w:w="897" w:type="dxa"/>
            <w:shd w:val="clear" w:color="auto" w:fill="FFFFFF" w:themeFill="background1"/>
            <w:vAlign w:val="center"/>
          </w:tcPr>
          <w:p w14:paraId="1C350812" w14:textId="527CD3CA" w:rsidR="004A6A2A" w:rsidRPr="00C921EE" w:rsidRDefault="004A6A2A" w:rsidP="003F6499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21</w:t>
            </w:r>
          </w:p>
        </w:tc>
        <w:tc>
          <w:tcPr>
            <w:tcW w:w="1886" w:type="dxa"/>
            <w:shd w:val="clear" w:color="auto" w:fill="FFFFFF" w:themeFill="background1"/>
            <w:vAlign w:val="center"/>
          </w:tcPr>
          <w:p w14:paraId="398367A4" w14:textId="77777777" w:rsidR="004A6A2A" w:rsidRPr="00C921EE" w:rsidRDefault="004A6A2A" w:rsidP="003F6499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012BD4E6" w14:textId="77777777" w:rsidR="004A6A2A" w:rsidRPr="00C921EE" w:rsidRDefault="004A6A2A" w:rsidP="003F6499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3957" w:type="dxa"/>
            <w:shd w:val="clear" w:color="auto" w:fill="FFFFFF" w:themeFill="background1"/>
            <w:vAlign w:val="center"/>
          </w:tcPr>
          <w:p w14:paraId="099338A0" w14:textId="77777777" w:rsidR="004A6A2A" w:rsidRPr="00C921EE" w:rsidRDefault="004A6A2A" w:rsidP="003F6499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2272" w:type="dxa"/>
            <w:shd w:val="clear" w:color="auto" w:fill="FFFFFF" w:themeFill="background1"/>
            <w:vAlign w:val="center"/>
          </w:tcPr>
          <w:p w14:paraId="6FF00706" w14:textId="77777777" w:rsidR="004A6A2A" w:rsidRPr="00C921EE" w:rsidRDefault="004A6A2A" w:rsidP="003F6499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664A5FA9" w14:textId="77777777" w:rsidR="004A6A2A" w:rsidRPr="00C921EE" w:rsidRDefault="004A6A2A" w:rsidP="003F6499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3183" w:type="dxa"/>
            <w:shd w:val="clear" w:color="auto" w:fill="FFFFFF" w:themeFill="background1"/>
            <w:vAlign w:val="center"/>
          </w:tcPr>
          <w:p w14:paraId="4E44BCF9" w14:textId="77777777" w:rsidR="004A6A2A" w:rsidRPr="00C921EE" w:rsidRDefault="004A6A2A" w:rsidP="003F6499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</w:tr>
    </w:tbl>
    <w:p w14:paraId="1B0820D9" w14:textId="77777777" w:rsidR="004A6A2A" w:rsidRPr="00C921EE" w:rsidRDefault="004A6A2A">
      <w:pPr>
        <w:spacing w:before="40" w:after="40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</w:p>
    <w:p w14:paraId="7310B509" w14:textId="4E69801A" w:rsidR="00D63EB8" w:rsidRPr="00C921EE" w:rsidRDefault="00000000">
      <w:pPr>
        <w:widowControl w:val="0"/>
        <w:tabs>
          <w:tab w:val="left" w:pos="903"/>
        </w:tabs>
        <w:spacing w:before="40" w:after="40"/>
        <w:rPr>
          <w:rFonts w:ascii="Times New Roman" w:eastAsia="Times New Roman" w:hAnsi="Times New Roman" w:cs="Times New Roman"/>
          <w:b/>
          <w:sz w:val="26"/>
          <w:szCs w:val="26"/>
        </w:rPr>
      </w:pPr>
      <w:r w:rsidRPr="00C921EE">
        <w:rPr>
          <w:rFonts w:ascii="Times New Roman" w:eastAsia="Times New Roman" w:hAnsi="Times New Roman" w:cs="Times New Roman"/>
          <w:b/>
          <w:sz w:val="26"/>
          <w:szCs w:val="26"/>
        </w:rPr>
        <w:tab/>
      </w:r>
    </w:p>
    <w:p w14:paraId="4F317C73" w14:textId="77777777" w:rsidR="000169B6" w:rsidRPr="00C921EE" w:rsidRDefault="000169B6" w:rsidP="000169B6">
      <w:pPr>
        <w:spacing w:before="40" w:after="40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</w:p>
    <w:p w14:paraId="3880201E" w14:textId="77777777" w:rsidR="000169B6" w:rsidRPr="00C921EE" w:rsidRDefault="000169B6" w:rsidP="000169B6">
      <w:pPr>
        <w:spacing w:before="40" w:after="40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C921E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2. Chuyên đề học tập tự chọn</w:t>
      </w:r>
    </w:p>
    <w:p w14:paraId="265CFEA9" w14:textId="77777777" w:rsidR="000169B6" w:rsidRPr="00C921EE" w:rsidRDefault="000169B6" w:rsidP="000169B6">
      <w:pPr>
        <w:spacing w:before="40" w:after="40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C921E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Thời lượng thực hiện chuyên đề tự chọn là 35 tiết cho 35 tuần</w:t>
      </w:r>
    </w:p>
    <w:tbl>
      <w:tblPr>
        <w:tblW w:w="13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97"/>
        <w:gridCol w:w="897"/>
        <w:gridCol w:w="1886"/>
        <w:gridCol w:w="704"/>
        <w:gridCol w:w="9471"/>
      </w:tblGrid>
      <w:tr w:rsidR="000169B6" w:rsidRPr="00C921EE" w14:paraId="0D1DAD97" w14:textId="77777777" w:rsidTr="00BD2F26">
        <w:tc>
          <w:tcPr>
            <w:tcW w:w="897" w:type="dxa"/>
            <w:vMerge w:val="restart"/>
          </w:tcPr>
          <w:p w14:paraId="58A2521D" w14:textId="77777777" w:rsidR="000169B6" w:rsidRPr="00C921EE" w:rsidRDefault="000169B6" w:rsidP="00BD2F26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  <w:p w14:paraId="66350FA1" w14:textId="77777777" w:rsidR="000169B6" w:rsidRPr="00C921EE" w:rsidRDefault="000169B6" w:rsidP="00BD2F26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STT</w:t>
            </w:r>
          </w:p>
        </w:tc>
        <w:tc>
          <w:tcPr>
            <w:tcW w:w="897" w:type="dxa"/>
            <w:vMerge w:val="restart"/>
            <w:vAlign w:val="center"/>
          </w:tcPr>
          <w:p w14:paraId="1CA57F50" w14:textId="77777777" w:rsidR="000169B6" w:rsidRPr="00C921EE" w:rsidRDefault="000169B6" w:rsidP="00BD2F26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TUẦN</w:t>
            </w:r>
          </w:p>
        </w:tc>
        <w:tc>
          <w:tcPr>
            <w:tcW w:w="12061" w:type="dxa"/>
            <w:gridSpan w:val="3"/>
            <w:vAlign w:val="center"/>
          </w:tcPr>
          <w:p w14:paraId="1411E227" w14:textId="77777777" w:rsidR="000169B6" w:rsidRPr="00C921EE" w:rsidRDefault="000169B6" w:rsidP="00BD2F26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</w:tr>
      <w:tr w:rsidR="000169B6" w:rsidRPr="00C921EE" w14:paraId="682BA983" w14:textId="77777777" w:rsidTr="00BD2F26">
        <w:tc>
          <w:tcPr>
            <w:tcW w:w="897" w:type="dxa"/>
            <w:vMerge/>
          </w:tcPr>
          <w:p w14:paraId="46992EE8" w14:textId="77777777" w:rsidR="000169B6" w:rsidRPr="00C921EE" w:rsidRDefault="000169B6" w:rsidP="00BD2F2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897" w:type="dxa"/>
            <w:vMerge/>
            <w:vAlign w:val="center"/>
          </w:tcPr>
          <w:p w14:paraId="7DA944D5" w14:textId="77777777" w:rsidR="000169B6" w:rsidRPr="00C921EE" w:rsidRDefault="000169B6" w:rsidP="00BD2F2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1886" w:type="dxa"/>
            <w:vAlign w:val="center"/>
          </w:tcPr>
          <w:p w14:paraId="61C29550" w14:textId="77777777" w:rsidR="000169B6" w:rsidRPr="00C921EE" w:rsidRDefault="000169B6" w:rsidP="00BD2F26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Chuyên đề</w:t>
            </w:r>
          </w:p>
        </w:tc>
        <w:tc>
          <w:tcPr>
            <w:tcW w:w="704" w:type="dxa"/>
            <w:vAlign w:val="center"/>
          </w:tcPr>
          <w:p w14:paraId="00E71AAC" w14:textId="77777777" w:rsidR="000169B6" w:rsidRPr="00C921EE" w:rsidRDefault="000169B6" w:rsidP="00BD2F26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Số tiết</w:t>
            </w:r>
          </w:p>
        </w:tc>
        <w:tc>
          <w:tcPr>
            <w:tcW w:w="9471" w:type="dxa"/>
            <w:shd w:val="clear" w:color="auto" w:fill="FFFFFF" w:themeFill="background1"/>
            <w:vAlign w:val="center"/>
          </w:tcPr>
          <w:p w14:paraId="3CF6EE95" w14:textId="77777777" w:rsidR="000169B6" w:rsidRPr="00C921EE" w:rsidRDefault="000169B6" w:rsidP="00BD2F26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Yêu cầu cần đạt</w:t>
            </w:r>
          </w:p>
        </w:tc>
      </w:tr>
      <w:tr w:rsidR="000169B6" w:rsidRPr="00C921EE" w14:paraId="5908247F" w14:textId="77777777" w:rsidTr="00BD2F26">
        <w:tc>
          <w:tcPr>
            <w:tcW w:w="897" w:type="dxa"/>
          </w:tcPr>
          <w:p w14:paraId="6E12F4A8" w14:textId="77777777" w:rsidR="000169B6" w:rsidRPr="00C921EE" w:rsidRDefault="000169B6" w:rsidP="00BD2F26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897" w:type="dxa"/>
            <w:vAlign w:val="center"/>
          </w:tcPr>
          <w:p w14:paraId="6840CAB6" w14:textId="77777777" w:rsidR="000169B6" w:rsidRPr="00C921EE" w:rsidRDefault="000169B6" w:rsidP="00BD2F26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12061" w:type="dxa"/>
            <w:gridSpan w:val="3"/>
            <w:vAlign w:val="center"/>
          </w:tcPr>
          <w:p w14:paraId="18ADA7B9" w14:textId="77777777" w:rsidR="000169B6" w:rsidRPr="00C921EE" w:rsidRDefault="000169B6" w:rsidP="00BD2F26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Chuyên đề 1: Hệ phương trình bậc nhất ba ẩn và ứng dụng</w:t>
            </w:r>
          </w:p>
        </w:tc>
      </w:tr>
      <w:tr w:rsidR="000169B6" w:rsidRPr="00C921EE" w14:paraId="6B5AA12F" w14:textId="77777777" w:rsidTr="00BD2F26">
        <w:tc>
          <w:tcPr>
            <w:tcW w:w="897" w:type="dxa"/>
          </w:tcPr>
          <w:p w14:paraId="286CF022" w14:textId="77777777" w:rsidR="000169B6" w:rsidRPr="00C921EE" w:rsidRDefault="000169B6" w:rsidP="00BD2F26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1</w:t>
            </w:r>
          </w:p>
        </w:tc>
        <w:tc>
          <w:tcPr>
            <w:tcW w:w="897" w:type="dxa"/>
            <w:vAlign w:val="center"/>
          </w:tcPr>
          <w:p w14:paraId="76451394" w14:textId="77777777" w:rsidR="000169B6" w:rsidRPr="00C921EE" w:rsidRDefault="000169B6" w:rsidP="00BD2F26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1886" w:type="dxa"/>
            <w:vAlign w:val="center"/>
          </w:tcPr>
          <w:p w14:paraId="530CFCB1" w14:textId="77777777" w:rsidR="000169B6" w:rsidRPr="00C921EE" w:rsidRDefault="000169B6" w:rsidP="00BD2F26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Bài 1: Hệ phương trình bậc nhất ba ẩn</w:t>
            </w:r>
          </w:p>
        </w:tc>
        <w:tc>
          <w:tcPr>
            <w:tcW w:w="704" w:type="dxa"/>
            <w:vAlign w:val="center"/>
          </w:tcPr>
          <w:p w14:paraId="3446E9BE" w14:textId="77777777" w:rsidR="000169B6" w:rsidRPr="00C921EE" w:rsidRDefault="000169B6" w:rsidP="00BD2F26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4</w:t>
            </w:r>
          </w:p>
        </w:tc>
        <w:tc>
          <w:tcPr>
            <w:tcW w:w="9471" w:type="dxa"/>
            <w:vMerge w:val="restart"/>
            <w:shd w:val="clear" w:color="auto" w:fill="FFFFFF" w:themeFill="background1"/>
            <w:vAlign w:val="center"/>
          </w:tcPr>
          <w:p w14:paraId="1F81F6E4" w14:textId="77777777" w:rsidR="000169B6" w:rsidRPr="00C921EE" w:rsidRDefault="000169B6" w:rsidP="00BD2F26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Nhận biết khái niệm, nghiệm của hệ phương trình bậc nhất ba ẩn.</w:t>
            </w:r>
          </w:p>
          <w:p w14:paraId="57E94CA3" w14:textId="77777777" w:rsidR="000169B6" w:rsidRPr="00C921EE" w:rsidRDefault="000169B6" w:rsidP="00BD2F26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Giải được hệ phương trình bậc nhất ba ẩn bằng phương pháp Gauss</w:t>
            </w:r>
          </w:p>
          <w:p w14:paraId="2C2DF1D1" w14:textId="77777777" w:rsidR="000169B6" w:rsidRPr="00C921EE" w:rsidRDefault="000169B6" w:rsidP="00BD2F26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Sử dụng máy tính cầm tay để tìm đượ nghiệm của hệ phương trình bậc nhất ba ẩn.</w:t>
            </w:r>
          </w:p>
          <w:p w14:paraId="79A2A847" w14:textId="77777777" w:rsidR="000169B6" w:rsidRPr="00C921EE" w:rsidRDefault="000169B6" w:rsidP="00BD2F26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 xml:space="preserve">Vận dụng cách </w:t>
            </w:r>
            <w:proofErr w:type="gramStart"/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giải  hệ</w:t>
            </w:r>
            <w:proofErr w:type="gramEnd"/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 xml:space="preserve"> phương trình bậc nhất ba ẩn vào giải quyết một số bài toán thực tiễn cuôc sống.</w:t>
            </w:r>
          </w:p>
          <w:p w14:paraId="701EA553" w14:textId="77777777" w:rsidR="000169B6" w:rsidRPr="00C921EE" w:rsidRDefault="000169B6" w:rsidP="00BD2F26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lastRenderedPageBreak/>
              <w:t>Vận dụng cách giải hệ phương trình bậc nhất ba ẩn vào giải quyết một số bài toán vật lý, hóa học, sinh học.</w:t>
            </w:r>
          </w:p>
          <w:p w14:paraId="62B952F7" w14:textId="77777777" w:rsidR="000169B6" w:rsidRPr="00C921EE" w:rsidRDefault="000169B6" w:rsidP="00BD2F26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Năng lực tự chủ tìm tòi khám phá</w:t>
            </w:r>
          </w:p>
          <w:p w14:paraId="7AB0CAA2" w14:textId="77777777" w:rsidR="000169B6" w:rsidRPr="00C921EE" w:rsidRDefault="000169B6" w:rsidP="00BD2F26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Năng lực giao tiếp giải quyết vấn đề, sáng tạo trong thực hành và vận dụng.</w:t>
            </w:r>
          </w:p>
        </w:tc>
      </w:tr>
      <w:tr w:rsidR="000169B6" w:rsidRPr="00C921EE" w14:paraId="69397793" w14:textId="77777777" w:rsidTr="00BD2F26">
        <w:tc>
          <w:tcPr>
            <w:tcW w:w="897" w:type="dxa"/>
            <w:shd w:val="clear" w:color="auto" w:fill="FFFFFF" w:themeFill="background1"/>
          </w:tcPr>
          <w:p w14:paraId="0EE67D7D" w14:textId="77777777" w:rsidR="000169B6" w:rsidRPr="00C921EE" w:rsidRDefault="000169B6" w:rsidP="00BD2F26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2</w:t>
            </w:r>
          </w:p>
        </w:tc>
        <w:tc>
          <w:tcPr>
            <w:tcW w:w="897" w:type="dxa"/>
            <w:shd w:val="clear" w:color="auto" w:fill="FFFFFF" w:themeFill="background1"/>
            <w:vAlign w:val="center"/>
          </w:tcPr>
          <w:p w14:paraId="3B68F02A" w14:textId="77777777" w:rsidR="000169B6" w:rsidRPr="00C921EE" w:rsidRDefault="000169B6" w:rsidP="00BD2F26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1886" w:type="dxa"/>
            <w:shd w:val="clear" w:color="auto" w:fill="FFFFFF" w:themeFill="background1"/>
            <w:vAlign w:val="center"/>
          </w:tcPr>
          <w:p w14:paraId="43D2473C" w14:textId="77777777" w:rsidR="000169B6" w:rsidRPr="00C921EE" w:rsidRDefault="000169B6" w:rsidP="00BD2F26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Bài 2: Ứng dụng hệ phương trình bậc nhất ba ẩn</w:t>
            </w: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7503A9AD" w14:textId="77777777" w:rsidR="000169B6" w:rsidRPr="00C921EE" w:rsidRDefault="000169B6" w:rsidP="00BD2F26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4</w:t>
            </w:r>
          </w:p>
        </w:tc>
        <w:tc>
          <w:tcPr>
            <w:tcW w:w="9471" w:type="dxa"/>
            <w:vMerge/>
            <w:shd w:val="clear" w:color="auto" w:fill="FFFFFF" w:themeFill="background1"/>
            <w:vAlign w:val="center"/>
          </w:tcPr>
          <w:p w14:paraId="28914CBB" w14:textId="77777777" w:rsidR="000169B6" w:rsidRPr="00C921EE" w:rsidRDefault="000169B6" w:rsidP="00BD2F26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</w:tr>
      <w:tr w:rsidR="000169B6" w:rsidRPr="00C921EE" w14:paraId="5054F5EE" w14:textId="77777777" w:rsidTr="00BD2F26">
        <w:tc>
          <w:tcPr>
            <w:tcW w:w="897" w:type="dxa"/>
            <w:shd w:val="clear" w:color="auto" w:fill="FFFFFF" w:themeFill="background1"/>
          </w:tcPr>
          <w:p w14:paraId="5CAD33D8" w14:textId="77777777" w:rsidR="000169B6" w:rsidRPr="00C921EE" w:rsidRDefault="000169B6" w:rsidP="00BD2F26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lastRenderedPageBreak/>
              <w:t>3</w:t>
            </w:r>
          </w:p>
        </w:tc>
        <w:tc>
          <w:tcPr>
            <w:tcW w:w="897" w:type="dxa"/>
            <w:shd w:val="clear" w:color="auto" w:fill="FFFFFF" w:themeFill="background1"/>
            <w:vAlign w:val="center"/>
          </w:tcPr>
          <w:p w14:paraId="7BAABF74" w14:textId="77777777" w:rsidR="000169B6" w:rsidRPr="00C921EE" w:rsidRDefault="000169B6" w:rsidP="00BD2F26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1886" w:type="dxa"/>
            <w:shd w:val="clear" w:color="auto" w:fill="FFFFFF" w:themeFill="background1"/>
            <w:vAlign w:val="center"/>
          </w:tcPr>
          <w:p w14:paraId="607FCB1C" w14:textId="77777777" w:rsidR="000169B6" w:rsidRPr="00C921EE" w:rsidRDefault="000169B6" w:rsidP="00BD2F26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Bài tập cuối chuyên đề 1</w:t>
            </w: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219FE8AF" w14:textId="77777777" w:rsidR="000169B6" w:rsidRPr="00C921EE" w:rsidRDefault="000169B6" w:rsidP="00BD2F26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2</w:t>
            </w:r>
          </w:p>
        </w:tc>
        <w:tc>
          <w:tcPr>
            <w:tcW w:w="9471" w:type="dxa"/>
            <w:vMerge/>
            <w:shd w:val="clear" w:color="auto" w:fill="FFFFFF" w:themeFill="background1"/>
            <w:vAlign w:val="center"/>
          </w:tcPr>
          <w:p w14:paraId="0EAE508D" w14:textId="77777777" w:rsidR="000169B6" w:rsidRPr="00C921EE" w:rsidRDefault="000169B6" w:rsidP="00BD2F26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</w:tr>
      <w:tr w:rsidR="000169B6" w:rsidRPr="00C921EE" w14:paraId="0A0888B5" w14:textId="77777777" w:rsidTr="00BD2F26">
        <w:tc>
          <w:tcPr>
            <w:tcW w:w="897" w:type="dxa"/>
            <w:shd w:val="clear" w:color="auto" w:fill="FFFFFF" w:themeFill="background1"/>
          </w:tcPr>
          <w:p w14:paraId="666B9AF4" w14:textId="77777777" w:rsidR="000169B6" w:rsidRPr="00C921EE" w:rsidRDefault="000169B6" w:rsidP="00BD2F26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897" w:type="dxa"/>
            <w:shd w:val="clear" w:color="auto" w:fill="FFFFFF" w:themeFill="background1"/>
            <w:vAlign w:val="center"/>
          </w:tcPr>
          <w:p w14:paraId="49246745" w14:textId="77777777" w:rsidR="000169B6" w:rsidRPr="00C921EE" w:rsidRDefault="000169B6" w:rsidP="00BD2F26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12061" w:type="dxa"/>
            <w:gridSpan w:val="3"/>
            <w:shd w:val="clear" w:color="auto" w:fill="FFFFFF" w:themeFill="background1"/>
            <w:vAlign w:val="center"/>
          </w:tcPr>
          <w:p w14:paraId="149A99BC" w14:textId="77777777" w:rsidR="000169B6" w:rsidRPr="00C921EE" w:rsidRDefault="000169B6" w:rsidP="00BD2F26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Chủ đề 2: Phương pháp quy nạp toán học và nhị thức Newton</w:t>
            </w:r>
          </w:p>
        </w:tc>
      </w:tr>
      <w:tr w:rsidR="000169B6" w:rsidRPr="00C921EE" w14:paraId="1BDD9DAF" w14:textId="77777777" w:rsidTr="00BD2F26">
        <w:tc>
          <w:tcPr>
            <w:tcW w:w="897" w:type="dxa"/>
            <w:shd w:val="clear" w:color="auto" w:fill="FFFFFF" w:themeFill="background1"/>
          </w:tcPr>
          <w:p w14:paraId="04713F34" w14:textId="4B64444C" w:rsidR="000169B6" w:rsidRPr="00C921EE" w:rsidRDefault="000169B6" w:rsidP="00BD2F26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1</w:t>
            </w:r>
          </w:p>
        </w:tc>
        <w:tc>
          <w:tcPr>
            <w:tcW w:w="897" w:type="dxa"/>
            <w:shd w:val="clear" w:color="auto" w:fill="FFFFFF" w:themeFill="background1"/>
            <w:vAlign w:val="center"/>
          </w:tcPr>
          <w:p w14:paraId="07927141" w14:textId="77777777" w:rsidR="000169B6" w:rsidRPr="00C921EE" w:rsidRDefault="000169B6" w:rsidP="00BD2F26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1886" w:type="dxa"/>
            <w:shd w:val="clear" w:color="auto" w:fill="FFFFFF" w:themeFill="background1"/>
            <w:vAlign w:val="center"/>
          </w:tcPr>
          <w:p w14:paraId="180F8968" w14:textId="77777777" w:rsidR="000169B6" w:rsidRPr="00C921EE" w:rsidRDefault="000169B6" w:rsidP="00BD2F26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Bài 1.  Phương pháp quy nạp toán học</w:t>
            </w: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27171680" w14:textId="77777777" w:rsidR="000169B6" w:rsidRPr="00C921EE" w:rsidRDefault="000169B6" w:rsidP="00BD2F26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4</w:t>
            </w:r>
          </w:p>
        </w:tc>
        <w:tc>
          <w:tcPr>
            <w:tcW w:w="9471" w:type="dxa"/>
            <w:vMerge w:val="restart"/>
            <w:shd w:val="clear" w:color="auto" w:fill="FFFFFF" w:themeFill="background1"/>
            <w:vAlign w:val="center"/>
          </w:tcPr>
          <w:p w14:paraId="3BC6FD6C" w14:textId="77777777" w:rsidR="000169B6" w:rsidRPr="00C921EE" w:rsidRDefault="000169B6" w:rsidP="00BD2F26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 xml:space="preserve">Nhận biết phương pháp quy nạp toán học; quy nạp toán học; mô tả và vận dụng được các bước chứng </w:t>
            </w:r>
            <w:proofErr w:type="gramStart"/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minh  tính</w:t>
            </w:r>
            <w:proofErr w:type="gramEnd"/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 xml:space="preserve"> đúng đắn của một mệnh đề toán học bằng phương pháp quy nạp.</w:t>
            </w: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br/>
              <w:t>- Vận dụng được  phương pháp quy nạp toán học để giải quyết một số vấn đề thực tiễn.</w:t>
            </w:r>
          </w:p>
          <w:p w14:paraId="5BF4F8AA" w14:textId="77777777" w:rsidR="000169B6" w:rsidRPr="00C921EE" w:rsidRDefault="000169B6" w:rsidP="00BD2F26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Khai triển nhị thức Newton bằng cách vận dụng tổ hợp; xác định được hệ số trong nhị thức Newton thông qua tam giác Pascal.</w:t>
            </w:r>
          </w:p>
          <w:p w14:paraId="5FF48931" w14:textId="77777777" w:rsidR="000169B6" w:rsidRPr="00C921EE" w:rsidRDefault="000169B6" w:rsidP="00BD2F26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Xác định được hệ số x</w:t>
            </w: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vertAlign w:val="superscript"/>
              </w:rPr>
              <w:t>k</w:t>
            </w: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 xml:space="preserve"> trong khai triển </w:t>
            </w: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position w:val="-14"/>
                <w:sz w:val="26"/>
                <w:szCs w:val="26"/>
              </w:rPr>
              <w:object w:dxaOrig="900" w:dyaOrig="440" w14:anchorId="79CD2C82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5.25pt;height:21.8pt" o:ole="">
                  <v:imagedata r:id="rId6" o:title=""/>
                </v:shape>
                <o:OLEObject Type="Embed" ProgID="Equation.DSMT4" ShapeID="_x0000_i1025" DrawAspect="Content" ObjectID="_1722169612" r:id="rId7"/>
              </w:object>
            </w: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 xml:space="preserve"> thành đa thức.</w:t>
            </w:r>
          </w:p>
          <w:p w14:paraId="43400B2C" w14:textId="77777777" w:rsidR="000169B6" w:rsidRPr="00C921EE" w:rsidRDefault="000169B6" w:rsidP="00BD2F26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Năng lực tự chủ tự học trong tìm tòi và khám phá.</w:t>
            </w:r>
          </w:p>
          <w:p w14:paraId="0AF95FD1" w14:textId="77777777" w:rsidR="000169B6" w:rsidRPr="00C921EE" w:rsidRDefault="000169B6" w:rsidP="00BD2F26">
            <w:pPr>
              <w:pStyle w:val="ListParagraph"/>
              <w:numPr>
                <w:ilvl w:val="0"/>
                <w:numId w:val="1"/>
              </w:num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Năng lực giao tiếp, năng lực giải quyết vấn đề thảo luận và làm việc nhóm.</w:t>
            </w:r>
          </w:p>
        </w:tc>
      </w:tr>
      <w:tr w:rsidR="000169B6" w:rsidRPr="00C921EE" w14:paraId="7817FD03" w14:textId="77777777" w:rsidTr="00BD2F26">
        <w:tc>
          <w:tcPr>
            <w:tcW w:w="897" w:type="dxa"/>
            <w:shd w:val="clear" w:color="auto" w:fill="FFFFFF" w:themeFill="background1"/>
          </w:tcPr>
          <w:p w14:paraId="1FF7045D" w14:textId="609CE768" w:rsidR="000169B6" w:rsidRPr="00C921EE" w:rsidRDefault="000169B6" w:rsidP="00BD2F26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2</w:t>
            </w:r>
          </w:p>
        </w:tc>
        <w:tc>
          <w:tcPr>
            <w:tcW w:w="897" w:type="dxa"/>
            <w:shd w:val="clear" w:color="auto" w:fill="FFFFFF" w:themeFill="background1"/>
            <w:vAlign w:val="center"/>
          </w:tcPr>
          <w:p w14:paraId="626F29B1" w14:textId="77777777" w:rsidR="000169B6" w:rsidRPr="00C921EE" w:rsidRDefault="000169B6" w:rsidP="00BD2F26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1886" w:type="dxa"/>
            <w:shd w:val="clear" w:color="auto" w:fill="FFFFFF" w:themeFill="background1"/>
            <w:vAlign w:val="center"/>
          </w:tcPr>
          <w:p w14:paraId="5D9F5732" w14:textId="77777777" w:rsidR="000169B6" w:rsidRPr="00C921EE" w:rsidRDefault="000169B6" w:rsidP="00BD2F26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Bài 2. Nhị thức Newton</w:t>
            </w:r>
          </w:p>
          <w:p w14:paraId="44E10895" w14:textId="77777777" w:rsidR="000169B6" w:rsidRPr="00C921EE" w:rsidRDefault="000169B6" w:rsidP="00BD2F26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081319CB" w14:textId="77777777" w:rsidR="000169B6" w:rsidRPr="00C921EE" w:rsidRDefault="000169B6" w:rsidP="00BD2F26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4</w:t>
            </w:r>
          </w:p>
        </w:tc>
        <w:tc>
          <w:tcPr>
            <w:tcW w:w="9471" w:type="dxa"/>
            <w:vMerge/>
            <w:shd w:val="clear" w:color="auto" w:fill="FFFFFF" w:themeFill="background1"/>
            <w:vAlign w:val="center"/>
          </w:tcPr>
          <w:p w14:paraId="5FD1362B" w14:textId="77777777" w:rsidR="000169B6" w:rsidRPr="00C921EE" w:rsidRDefault="000169B6" w:rsidP="00BD2F26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</w:tr>
      <w:tr w:rsidR="000169B6" w:rsidRPr="00C921EE" w14:paraId="28EF7474" w14:textId="77777777" w:rsidTr="00BD2F26">
        <w:tc>
          <w:tcPr>
            <w:tcW w:w="897" w:type="dxa"/>
            <w:shd w:val="clear" w:color="auto" w:fill="FFFFFF" w:themeFill="background1"/>
          </w:tcPr>
          <w:p w14:paraId="4B5263C9" w14:textId="7E666BC6" w:rsidR="000169B6" w:rsidRPr="00C921EE" w:rsidRDefault="000169B6" w:rsidP="00BD2F26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3</w:t>
            </w:r>
          </w:p>
        </w:tc>
        <w:tc>
          <w:tcPr>
            <w:tcW w:w="897" w:type="dxa"/>
            <w:shd w:val="clear" w:color="auto" w:fill="FFFFFF" w:themeFill="background1"/>
            <w:vAlign w:val="center"/>
          </w:tcPr>
          <w:p w14:paraId="32CAEE10" w14:textId="77777777" w:rsidR="000169B6" w:rsidRPr="00C921EE" w:rsidRDefault="000169B6" w:rsidP="00BD2F26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1886" w:type="dxa"/>
            <w:shd w:val="clear" w:color="auto" w:fill="FFFFFF" w:themeFill="background1"/>
            <w:vAlign w:val="center"/>
          </w:tcPr>
          <w:p w14:paraId="2E1B9FB3" w14:textId="77777777" w:rsidR="000169B6" w:rsidRPr="00C921EE" w:rsidRDefault="000169B6" w:rsidP="00BD2F26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Bài 3. Bài tập cuối chuyên đề 2</w:t>
            </w:r>
          </w:p>
        </w:tc>
        <w:tc>
          <w:tcPr>
            <w:tcW w:w="704" w:type="dxa"/>
            <w:shd w:val="clear" w:color="auto" w:fill="FFFFFF" w:themeFill="background1"/>
            <w:vAlign w:val="center"/>
          </w:tcPr>
          <w:p w14:paraId="74CA5F3B" w14:textId="77777777" w:rsidR="000169B6" w:rsidRPr="00C921EE" w:rsidRDefault="000169B6" w:rsidP="00BD2F26">
            <w:pPr>
              <w:spacing w:before="40" w:after="4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2</w:t>
            </w:r>
          </w:p>
        </w:tc>
        <w:tc>
          <w:tcPr>
            <w:tcW w:w="9471" w:type="dxa"/>
            <w:vMerge/>
            <w:shd w:val="clear" w:color="auto" w:fill="FFFFFF" w:themeFill="background1"/>
            <w:vAlign w:val="center"/>
          </w:tcPr>
          <w:p w14:paraId="12B44609" w14:textId="77777777" w:rsidR="000169B6" w:rsidRPr="00C921EE" w:rsidRDefault="000169B6" w:rsidP="00BD2F26">
            <w:pPr>
              <w:spacing w:before="40" w:after="40"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</w:tr>
    </w:tbl>
    <w:p w14:paraId="05534DED" w14:textId="77777777" w:rsidR="000169B6" w:rsidRPr="00C921EE" w:rsidRDefault="000169B6" w:rsidP="000169B6">
      <w:pPr>
        <w:spacing w:before="40" w:after="40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</w:p>
    <w:p w14:paraId="5E396759" w14:textId="01B6CFC1" w:rsidR="004A6A2A" w:rsidRPr="00C921EE" w:rsidRDefault="004A6A2A">
      <w:pPr>
        <w:widowControl w:val="0"/>
        <w:tabs>
          <w:tab w:val="left" w:pos="903"/>
        </w:tabs>
        <w:spacing w:before="40" w:after="40"/>
        <w:rPr>
          <w:rFonts w:ascii="Times New Roman" w:eastAsia="Times New Roman" w:hAnsi="Times New Roman" w:cs="Times New Roman"/>
          <w:b/>
          <w:sz w:val="26"/>
          <w:szCs w:val="26"/>
        </w:rPr>
      </w:pPr>
    </w:p>
    <w:p w14:paraId="62FE0710" w14:textId="77777777" w:rsidR="00D63EB8" w:rsidRPr="00C921EE" w:rsidRDefault="00000000">
      <w:pPr>
        <w:widowControl w:val="0"/>
        <w:tabs>
          <w:tab w:val="left" w:pos="903"/>
        </w:tabs>
        <w:spacing w:before="40" w:after="40"/>
        <w:rPr>
          <w:rFonts w:ascii="Times New Roman" w:eastAsia="Times New Roman" w:hAnsi="Times New Roman" w:cs="Times New Roman"/>
          <w:i/>
          <w:sz w:val="26"/>
          <w:szCs w:val="26"/>
        </w:rPr>
      </w:pPr>
      <w:r w:rsidRPr="00C921EE">
        <w:rPr>
          <w:rFonts w:ascii="Times New Roman" w:eastAsia="Times New Roman" w:hAnsi="Times New Roman" w:cs="Times New Roman"/>
          <w:b/>
          <w:sz w:val="26"/>
          <w:szCs w:val="26"/>
        </w:rPr>
        <w:t xml:space="preserve">3. Kiểm tra, đánh giá định kỳ </w:t>
      </w:r>
    </w:p>
    <w:tbl>
      <w:tblPr>
        <w:tblStyle w:val="a6"/>
        <w:tblW w:w="1389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06"/>
        <w:gridCol w:w="1656"/>
        <w:gridCol w:w="1832"/>
        <w:gridCol w:w="4263"/>
        <w:gridCol w:w="2835"/>
      </w:tblGrid>
      <w:tr w:rsidR="00D63EB8" w:rsidRPr="00C921EE" w14:paraId="7304860E" w14:textId="77777777">
        <w:trPr>
          <w:trHeight w:val="604"/>
        </w:trPr>
        <w:tc>
          <w:tcPr>
            <w:tcW w:w="3306" w:type="dxa"/>
          </w:tcPr>
          <w:p w14:paraId="4661E720" w14:textId="77777777" w:rsidR="00D63EB8" w:rsidRPr="00CD7D0A" w:rsidRDefault="00000000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CD7D0A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Bài kiểm tra, đánh giá</w:t>
            </w:r>
          </w:p>
        </w:tc>
        <w:tc>
          <w:tcPr>
            <w:tcW w:w="1656" w:type="dxa"/>
          </w:tcPr>
          <w:p w14:paraId="34EC8932" w14:textId="77777777" w:rsidR="00D63EB8" w:rsidRPr="00CD7D0A" w:rsidRDefault="00000000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CD7D0A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Thời gian (1)</w:t>
            </w:r>
          </w:p>
        </w:tc>
        <w:tc>
          <w:tcPr>
            <w:tcW w:w="1832" w:type="dxa"/>
          </w:tcPr>
          <w:p w14:paraId="71582372" w14:textId="77777777" w:rsidR="00D63EB8" w:rsidRPr="00CD7D0A" w:rsidRDefault="00000000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CD7D0A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Thời điểm (2)</w:t>
            </w:r>
          </w:p>
        </w:tc>
        <w:tc>
          <w:tcPr>
            <w:tcW w:w="4263" w:type="dxa"/>
          </w:tcPr>
          <w:p w14:paraId="5D54B5E9" w14:textId="77777777" w:rsidR="00D63EB8" w:rsidRPr="00CD7D0A" w:rsidRDefault="00000000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CD7D0A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Yêu cầu cần đạt (3)</w:t>
            </w:r>
          </w:p>
        </w:tc>
        <w:tc>
          <w:tcPr>
            <w:tcW w:w="2835" w:type="dxa"/>
          </w:tcPr>
          <w:p w14:paraId="15D3A242" w14:textId="77777777" w:rsidR="00D63EB8" w:rsidRPr="00CD7D0A" w:rsidRDefault="00000000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CD7D0A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Hình thức (4)</w:t>
            </w:r>
          </w:p>
        </w:tc>
      </w:tr>
      <w:tr w:rsidR="00D63EB8" w:rsidRPr="00C921EE" w14:paraId="229F9E6C" w14:textId="77777777">
        <w:trPr>
          <w:trHeight w:val="303"/>
        </w:trPr>
        <w:tc>
          <w:tcPr>
            <w:tcW w:w="3306" w:type="dxa"/>
          </w:tcPr>
          <w:p w14:paraId="0F97BD40" w14:textId="77777777" w:rsidR="00D63EB8" w:rsidRPr="00CD7D0A" w:rsidRDefault="00000000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CD7D0A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Giữa Học kỳ 1</w:t>
            </w:r>
          </w:p>
        </w:tc>
        <w:tc>
          <w:tcPr>
            <w:tcW w:w="1656" w:type="dxa"/>
          </w:tcPr>
          <w:p w14:paraId="4B4404F5" w14:textId="19B144D0" w:rsidR="00D63EB8" w:rsidRPr="00C921EE" w:rsidRDefault="000169B6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sz w:val="26"/>
                <w:szCs w:val="26"/>
              </w:rPr>
              <w:t>90</w:t>
            </w:r>
          </w:p>
        </w:tc>
        <w:tc>
          <w:tcPr>
            <w:tcW w:w="1832" w:type="dxa"/>
          </w:tcPr>
          <w:p w14:paraId="0B7F1A80" w14:textId="3323DB40" w:rsidR="00D63EB8" w:rsidRPr="00C921EE" w:rsidRDefault="000169B6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sz w:val="26"/>
                <w:szCs w:val="26"/>
              </w:rPr>
              <w:t>Tuần thứ 11</w:t>
            </w:r>
          </w:p>
        </w:tc>
        <w:tc>
          <w:tcPr>
            <w:tcW w:w="4263" w:type="dxa"/>
          </w:tcPr>
          <w:p w14:paraId="26285EC4" w14:textId="5A5BDE6A" w:rsidR="00D63EB8" w:rsidRPr="00C921EE" w:rsidRDefault="000169B6">
            <w:pPr>
              <w:widowControl w:val="0"/>
              <w:spacing w:before="40" w:after="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sz w:val="26"/>
                <w:szCs w:val="26"/>
              </w:rPr>
              <w:t>Đáp ứng yêu cầu cần đạt của chương I; chương II và chương IV</w:t>
            </w:r>
          </w:p>
        </w:tc>
        <w:tc>
          <w:tcPr>
            <w:tcW w:w="2835" w:type="dxa"/>
          </w:tcPr>
          <w:p w14:paraId="75C85CDE" w14:textId="273DA6A5" w:rsidR="00D63EB8" w:rsidRPr="00C921EE" w:rsidRDefault="000169B6" w:rsidP="000169B6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sz w:val="26"/>
                <w:szCs w:val="26"/>
              </w:rPr>
              <w:t>Tự luận</w:t>
            </w:r>
          </w:p>
        </w:tc>
      </w:tr>
      <w:tr w:rsidR="00D63EB8" w:rsidRPr="00C921EE" w14:paraId="29A18A5D" w14:textId="77777777">
        <w:trPr>
          <w:trHeight w:val="300"/>
        </w:trPr>
        <w:tc>
          <w:tcPr>
            <w:tcW w:w="3306" w:type="dxa"/>
          </w:tcPr>
          <w:p w14:paraId="608D4CC1" w14:textId="77777777" w:rsidR="00D63EB8" w:rsidRPr="00CD7D0A" w:rsidRDefault="00000000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CD7D0A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lastRenderedPageBreak/>
              <w:t>Cuối Học kỳ 1</w:t>
            </w:r>
          </w:p>
        </w:tc>
        <w:tc>
          <w:tcPr>
            <w:tcW w:w="1656" w:type="dxa"/>
          </w:tcPr>
          <w:p w14:paraId="27C678CF" w14:textId="1A0499BB" w:rsidR="00D63EB8" w:rsidRPr="00C921EE" w:rsidRDefault="000169B6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sz w:val="26"/>
                <w:szCs w:val="26"/>
              </w:rPr>
              <w:t>90</w:t>
            </w:r>
          </w:p>
        </w:tc>
        <w:tc>
          <w:tcPr>
            <w:tcW w:w="1832" w:type="dxa"/>
          </w:tcPr>
          <w:p w14:paraId="041557DF" w14:textId="00C6EBFE" w:rsidR="00D63EB8" w:rsidRPr="00C921EE" w:rsidRDefault="000169B6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sz w:val="26"/>
                <w:szCs w:val="26"/>
              </w:rPr>
              <w:t>Tuần thứ 18</w:t>
            </w:r>
          </w:p>
        </w:tc>
        <w:tc>
          <w:tcPr>
            <w:tcW w:w="4263" w:type="dxa"/>
          </w:tcPr>
          <w:p w14:paraId="41D8C21B" w14:textId="054193C3" w:rsidR="00D63EB8" w:rsidRPr="00C921EE" w:rsidRDefault="000169B6">
            <w:pPr>
              <w:widowControl w:val="0"/>
              <w:spacing w:before="40" w:after="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sz w:val="26"/>
                <w:szCs w:val="26"/>
              </w:rPr>
              <w:t>Đáp ứng yêu cầu cần đạt của chương I; chương II; chương III; chương IV; chương V và chương VI.</w:t>
            </w:r>
          </w:p>
        </w:tc>
        <w:tc>
          <w:tcPr>
            <w:tcW w:w="2835" w:type="dxa"/>
          </w:tcPr>
          <w:p w14:paraId="68D40A71" w14:textId="2EF3043E" w:rsidR="00D63EB8" w:rsidRPr="00C921EE" w:rsidRDefault="000169B6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sz w:val="26"/>
                <w:szCs w:val="26"/>
              </w:rPr>
              <w:t>Tự luận</w:t>
            </w:r>
          </w:p>
        </w:tc>
      </w:tr>
      <w:tr w:rsidR="00D63EB8" w:rsidRPr="00C921EE" w14:paraId="09F1D942" w14:textId="77777777">
        <w:trPr>
          <w:trHeight w:val="300"/>
        </w:trPr>
        <w:tc>
          <w:tcPr>
            <w:tcW w:w="3306" w:type="dxa"/>
          </w:tcPr>
          <w:p w14:paraId="3545C82F" w14:textId="77777777" w:rsidR="00D63EB8" w:rsidRPr="00CD7D0A" w:rsidRDefault="00000000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CD7D0A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Giữa Học kỳ 2</w:t>
            </w:r>
          </w:p>
        </w:tc>
        <w:tc>
          <w:tcPr>
            <w:tcW w:w="1656" w:type="dxa"/>
          </w:tcPr>
          <w:p w14:paraId="511D87F8" w14:textId="017B3AF4" w:rsidR="00D63EB8" w:rsidRPr="00C921EE" w:rsidRDefault="000169B6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sz w:val="26"/>
                <w:szCs w:val="26"/>
              </w:rPr>
              <w:t>90</w:t>
            </w:r>
          </w:p>
        </w:tc>
        <w:tc>
          <w:tcPr>
            <w:tcW w:w="1832" w:type="dxa"/>
          </w:tcPr>
          <w:p w14:paraId="74F60736" w14:textId="4EBB45DC" w:rsidR="00D63EB8" w:rsidRPr="00C921EE" w:rsidRDefault="000169B6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sz w:val="26"/>
                <w:szCs w:val="26"/>
              </w:rPr>
              <w:t>Tuần thứ 27</w:t>
            </w:r>
          </w:p>
        </w:tc>
        <w:tc>
          <w:tcPr>
            <w:tcW w:w="4263" w:type="dxa"/>
          </w:tcPr>
          <w:p w14:paraId="1D7FA5D2" w14:textId="2C00A5D6" w:rsidR="00D63EB8" w:rsidRPr="00C921EE" w:rsidRDefault="000169B6">
            <w:pPr>
              <w:widowControl w:val="0"/>
              <w:spacing w:before="40" w:after="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sz w:val="26"/>
                <w:szCs w:val="26"/>
              </w:rPr>
              <w:t>Đáp ứng yêu cầu cần đạt của chương VII; chương II và chương IX.</w:t>
            </w:r>
          </w:p>
        </w:tc>
        <w:tc>
          <w:tcPr>
            <w:tcW w:w="2835" w:type="dxa"/>
          </w:tcPr>
          <w:p w14:paraId="45091EDD" w14:textId="4C59AC8E" w:rsidR="00D63EB8" w:rsidRPr="00C921EE" w:rsidRDefault="000169B6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sz w:val="26"/>
                <w:szCs w:val="26"/>
              </w:rPr>
              <w:t>Tự luận</w:t>
            </w:r>
          </w:p>
        </w:tc>
      </w:tr>
      <w:tr w:rsidR="00D63EB8" w:rsidRPr="00C921EE" w14:paraId="6F585E07" w14:textId="77777777">
        <w:trPr>
          <w:trHeight w:val="300"/>
        </w:trPr>
        <w:tc>
          <w:tcPr>
            <w:tcW w:w="3306" w:type="dxa"/>
          </w:tcPr>
          <w:p w14:paraId="1E286BB5" w14:textId="77777777" w:rsidR="00D63EB8" w:rsidRPr="00CD7D0A" w:rsidRDefault="00000000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CD7D0A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Cuối Học kỳ 2</w:t>
            </w:r>
          </w:p>
        </w:tc>
        <w:tc>
          <w:tcPr>
            <w:tcW w:w="1656" w:type="dxa"/>
          </w:tcPr>
          <w:p w14:paraId="0FB8B11C" w14:textId="35E0CBBA" w:rsidR="00D63EB8" w:rsidRPr="00C921EE" w:rsidRDefault="000169B6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sz w:val="26"/>
                <w:szCs w:val="26"/>
              </w:rPr>
              <w:t>90</w:t>
            </w:r>
          </w:p>
        </w:tc>
        <w:tc>
          <w:tcPr>
            <w:tcW w:w="1832" w:type="dxa"/>
          </w:tcPr>
          <w:p w14:paraId="3B6F350C" w14:textId="196C6E64" w:rsidR="00D63EB8" w:rsidRPr="00C921EE" w:rsidRDefault="000169B6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sz w:val="26"/>
                <w:szCs w:val="26"/>
              </w:rPr>
              <w:t>Tuầ thứ 35</w:t>
            </w:r>
          </w:p>
        </w:tc>
        <w:tc>
          <w:tcPr>
            <w:tcW w:w="4263" w:type="dxa"/>
          </w:tcPr>
          <w:p w14:paraId="3452D7D7" w14:textId="2C42142E" w:rsidR="00D63EB8" w:rsidRPr="00C921EE" w:rsidRDefault="000169B6">
            <w:pPr>
              <w:widowControl w:val="0"/>
              <w:spacing w:before="40" w:after="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sz w:val="26"/>
                <w:szCs w:val="26"/>
              </w:rPr>
              <w:t>Đáp ứng yêu cầu cần đạt của chương VII; chương VIII; chương IX và chương X</w:t>
            </w:r>
          </w:p>
        </w:tc>
        <w:tc>
          <w:tcPr>
            <w:tcW w:w="2835" w:type="dxa"/>
          </w:tcPr>
          <w:p w14:paraId="4F46EF55" w14:textId="468D02B3" w:rsidR="00D63EB8" w:rsidRPr="00C921EE" w:rsidRDefault="000169B6">
            <w:pPr>
              <w:widowControl w:val="0"/>
              <w:spacing w:before="40" w:after="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sz w:val="26"/>
                <w:szCs w:val="26"/>
              </w:rPr>
              <w:t>Tự luận</w:t>
            </w:r>
          </w:p>
        </w:tc>
      </w:tr>
    </w:tbl>
    <w:p w14:paraId="2C1C1DB1" w14:textId="77777777" w:rsidR="00D63EB8" w:rsidRPr="00C921EE" w:rsidRDefault="00D63EB8">
      <w:pPr>
        <w:widowControl w:val="0"/>
        <w:tabs>
          <w:tab w:val="left" w:pos="903"/>
        </w:tabs>
        <w:spacing w:before="40" w:after="40"/>
        <w:rPr>
          <w:rFonts w:ascii="Times New Roman" w:eastAsia="Times New Roman" w:hAnsi="Times New Roman" w:cs="Times New Roman"/>
          <w:b/>
          <w:sz w:val="26"/>
          <w:szCs w:val="26"/>
        </w:rPr>
      </w:pPr>
    </w:p>
    <w:p w14:paraId="4DABDF8C" w14:textId="7E0D0193" w:rsidR="00D63EB8" w:rsidRPr="00C921EE" w:rsidRDefault="00000000">
      <w:pPr>
        <w:widowControl w:val="0"/>
        <w:tabs>
          <w:tab w:val="left" w:pos="903"/>
        </w:tabs>
        <w:spacing w:before="40" w:after="40"/>
        <w:rPr>
          <w:rFonts w:ascii="Times New Roman" w:eastAsia="Times New Roman" w:hAnsi="Times New Roman" w:cs="Times New Roman"/>
          <w:b/>
          <w:sz w:val="26"/>
          <w:szCs w:val="26"/>
        </w:rPr>
      </w:pPr>
      <w:r w:rsidRPr="00C921EE">
        <w:rPr>
          <w:rFonts w:ascii="Times New Roman" w:eastAsia="Times New Roman" w:hAnsi="Times New Roman" w:cs="Times New Roman"/>
          <w:b/>
          <w:sz w:val="26"/>
          <w:szCs w:val="26"/>
        </w:rPr>
        <w:t xml:space="preserve">III. Các nội dung khác (nếu có) </w:t>
      </w:r>
    </w:p>
    <w:p w14:paraId="54024E93" w14:textId="734C05C8" w:rsidR="000169B6" w:rsidRPr="00C921EE" w:rsidRDefault="000169B6" w:rsidP="000169B6">
      <w:pPr>
        <w:pStyle w:val="ListParagraph"/>
        <w:widowControl w:val="0"/>
        <w:numPr>
          <w:ilvl w:val="0"/>
          <w:numId w:val="11"/>
        </w:numPr>
        <w:tabs>
          <w:tab w:val="left" w:pos="903"/>
        </w:tabs>
        <w:spacing w:before="40" w:after="40"/>
        <w:rPr>
          <w:rFonts w:ascii="Times New Roman" w:eastAsia="Times New Roman" w:hAnsi="Times New Roman" w:cs="Times New Roman"/>
          <w:b/>
          <w:sz w:val="26"/>
          <w:szCs w:val="26"/>
        </w:rPr>
      </w:pPr>
      <w:r w:rsidRPr="00C921EE">
        <w:rPr>
          <w:rFonts w:ascii="Times New Roman" w:eastAsia="Times New Roman" w:hAnsi="Times New Roman" w:cs="Times New Roman"/>
          <w:b/>
          <w:sz w:val="26"/>
          <w:szCs w:val="26"/>
        </w:rPr>
        <w:t>Sinh hoạt tổ chuyên môn</w:t>
      </w:r>
    </w:p>
    <w:p w14:paraId="4686B4E1" w14:textId="10EF5C38" w:rsidR="000169B6" w:rsidRPr="00C921EE" w:rsidRDefault="00B26F70" w:rsidP="00B26F70">
      <w:pPr>
        <w:pStyle w:val="ListParagraph"/>
        <w:widowControl w:val="0"/>
        <w:numPr>
          <w:ilvl w:val="0"/>
          <w:numId w:val="1"/>
        </w:numPr>
        <w:tabs>
          <w:tab w:val="left" w:pos="903"/>
        </w:tabs>
        <w:spacing w:before="40" w:after="40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C921EE">
        <w:rPr>
          <w:rFonts w:ascii="Times New Roman" w:eastAsia="Times New Roman" w:hAnsi="Times New Roman" w:cs="Times New Roman"/>
          <w:bCs/>
          <w:sz w:val="26"/>
          <w:szCs w:val="26"/>
        </w:rPr>
        <w:t>Sinh hoạt chuyên môn theo cụm trường</w:t>
      </w:r>
    </w:p>
    <w:p w14:paraId="49B19CEC" w14:textId="4CA85989" w:rsidR="00B26F70" w:rsidRPr="00C921EE" w:rsidRDefault="00B26F70" w:rsidP="00B26F70">
      <w:pPr>
        <w:pStyle w:val="ListParagraph"/>
        <w:widowControl w:val="0"/>
        <w:numPr>
          <w:ilvl w:val="0"/>
          <w:numId w:val="1"/>
        </w:numPr>
        <w:tabs>
          <w:tab w:val="left" w:pos="903"/>
        </w:tabs>
        <w:spacing w:before="40" w:after="40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C921EE">
        <w:rPr>
          <w:rFonts w:ascii="Times New Roman" w:eastAsia="Times New Roman" w:hAnsi="Times New Roman" w:cs="Times New Roman"/>
          <w:bCs/>
          <w:sz w:val="26"/>
          <w:szCs w:val="26"/>
        </w:rPr>
        <w:t>Sinh hoạt chuyên môn của tổ theo định kì</w:t>
      </w:r>
    </w:p>
    <w:p w14:paraId="717FC538" w14:textId="2A053E00" w:rsidR="00B26F70" w:rsidRPr="00C921EE" w:rsidRDefault="00B26F70" w:rsidP="00B26F70">
      <w:pPr>
        <w:pStyle w:val="ListParagraph"/>
        <w:widowControl w:val="0"/>
        <w:numPr>
          <w:ilvl w:val="0"/>
          <w:numId w:val="1"/>
        </w:numPr>
        <w:tabs>
          <w:tab w:val="left" w:pos="903"/>
        </w:tabs>
        <w:spacing w:before="40" w:after="40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C921EE">
        <w:rPr>
          <w:rFonts w:ascii="Times New Roman" w:eastAsia="Times New Roman" w:hAnsi="Times New Roman" w:cs="Times New Roman"/>
          <w:bCs/>
          <w:sz w:val="26"/>
          <w:szCs w:val="26"/>
        </w:rPr>
        <w:t>Thực hiện nghiên cứu bài học.</w:t>
      </w:r>
    </w:p>
    <w:p w14:paraId="26284491" w14:textId="2C761243" w:rsidR="00B26F70" w:rsidRPr="00C921EE" w:rsidRDefault="00B26F70" w:rsidP="00B26F70">
      <w:pPr>
        <w:pStyle w:val="ListParagraph"/>
        <w:widowControl w:val="0"/>
        <w:numPr>
          <w:ilvl w:val="0"/>
          <w:numId w:val="11"/>
        </w:numPr>
        <w:tabs>
          <w:tab w:val="left" w:pos="903"/>
        </w:tabs>
        <w:spacing w:before="40" w:after="40"/>
        <w:rPr>
          <w:rFonts w:ascii="Times New Roman" w:eastAsia="Times New Roman" w:hAnsi="Times New Roman" w:cs="Times New Roman"/>
          <w:b/>
          <w:sz w:val="26"/>
          <w:szCs w:val="26"/>
        </w:rPr>
      </w:pPr>
      <w:r w:rsidRPr="00C921EE">
        <w:rPr>
          <w:rFonts w:ascii="Times New Roman" w:eastAsia="Times New Roman" w:hAnsi="Times New Roman" w:cs="Times New Roman"/>
          <w:b/>
          <w:sz w:val="26"/>
          <w:szCs w:val="26"/>
        </w:rPr>
        <w:t>………….</w:t>
      </w:r>
    </w:p>
    <w:p w14:paraId="180158B3" w14:textId="77777777" w:rsidR="00D63EB8" w:rsidRPr="00C921EE" w:rsidRDefault="00D63EB8">
      <w:pPr>
        <w:spacing w:before="40" w:after="40"/>
        <w:rPr>
          <w:rFonts w:ascii="Times New Roman" w:eastAsia="Times New Roman" w:hAnsi="Times New Roman" w:cs="Times New Roman"/>
          <w:sz w:val="26"/>
          <w:szCs w:val="26"/>
        </w:rPr>
      </w:pPr>
    </w:p>
    <w:tbl>
      <w:tblPr>
        <w:tblStyle w:val="a7"/>
        <w:tblW w:w="12538" w:type="dxa"/>
        <w:tblInd w:w="638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6473"/>
        <w:gridCol w:w="6065"/>
      </w:tblGrid>
      <w:tr w:rsidR="00D63EB8" w:rsidRPr="00C921EE" w14:paraId="6647AB4E" w14:textId="77777777">
        <w:tc>
          <w:tcPr>
            <w:tcW w:w="6473" w:type="dxa"/>
          </w:tcPr>
          <w:p w14:paraId="06B494D6" w14:textId="77777777" w:rsidR="00D63EB8" w:rsidRPr="00C921EE" w:rsidRDefault="00D63EB8">
            <w:pPr>
              <w:spacing w:before="40" w:after="40"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58BE85FF" w14:textId="385D3BD7" w:rsidR="00D63EB8" w:rsidRPr="00C921EE" w:rsidRDefault="004A6A2A">
            <w:pPr>
              <w:spacing w:before="40" w:after="40"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2" w:name="_heading=h.1fob9te" w:colFirst="0" w:colLast="0"/>
            <w:bookmarkEnd w:id="2"/>
            <w:r w:rsidRPr="00C921EE">
              <w:rPr>
                <w:rFonts w:ascii="Times New Roman" w:hAnsi="Times New Roman" w:cs="Times New Roman"/>
                <w:sz w:val="26"/>
                <w:szCs w:val="26"/>
              </w:rPr>
              <w:t>TỔ/NHÓM TRƯỞNG</w:t>
            </w:r>
          </w:p>
          <w:p w14:paraId="20276094" w14:textId="77777777" w:rsidR="00D63EB8" w:rsidRPr="00C921EE" w:rsidRDefault="00000000">
            <w:pPr>
              <w:spacing w:before="40" w:after="40" w:line="276" w:lineRule="auto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921EE">
              <w:rPr>
                <w:rFonts w:ascii="Times New Roman" w:hAnsi="Times New Roman" w:cs="Times New Roman"/>
                <w:i/>
                <w:sz w:val="26"/>
                <w:szCs w:val="26"/>
              </w:rPr>
              <w:t>(Ký và ghi rõ họ tên)</w:t>
            </w:r>
          </w:p>
          <w:p w14:paraId="21B0D88C" w14:textId="77777777" w:rsidR="00D63EB8" w:rsidRPr="00C921EE" w:rsidRDefault="00D63EB8">
            <w:pPr>
              <w:spacing w:before="40" w:after="40"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065" w:type="dxa"/>
          </w:tcPr>
          <w:p w14:paraId="187030FA" w14:textId="77777777" w:rsidR="00D63EB8" w:rsidRPr="00C921EE" w:rsidRDefault="00000000">
            <w:pPr>
              <w:spacing w:before="40" w:after="40" w:line="276" w:lineRule="auto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921EE">
              <w:rPr>
                <w:rFonts w:ascii="Times New Roman" w:hAnsi="Times New Roman" w:cs="Times New Roman"/>
                <w:i/>
                <w:sz w:val="26"/>
                <w:szCs w:val="26"/>
              </w:rPr>
              <w:t>…., ngày …,tháng…, năm 20…</w:t>
            </w:r>
          </w:p>
          <w:p w14:paraId="2313B08D" w14:textId="3A7A2D8C" w:rsidR="00D63EB8" w:rsidRPr="00C921EE" w:rsidRDefault="004A6A2A">
            <w:pPr>
              <w:spacing w:before="40" w:after="40"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3" w:name="_heading=h.3znysh7" w:colFirst="0" w:colLast="0"/>
            <w:bookmarkEnd w:id="3"/>
            <w:r w:rsidRPr="00C921EE">
              <w:rPr>
                <w:rFonts w:ascii="Times New Roman" w:hAnsi="Times New Roman" w:cs="Times New Roman"/>
                <w:sz w:val="26"/>
                <w:szCs w:val="26"/>
              </w:rPr>
              <w:t>GIÁM ĐỐC</w:t>
            </w:r>
          </w:p>
          <w:p w14:paraId="4568E0DF" w14:textId="77777777" w:rsidR="00D63EB8" w:rsidRPr="00C921EE" w:rsidRDefault="00000000">
            <w:pPr>
              <w:spacing w:before="40" w:after="40" w:line="276" w:lineRule="auto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921EE">
              <w:rPr>
                <w:rFonts w:ascii="Times New Roman" w:hAnsi="Times New Roman" w:cs="Times New Roman"/>
                <w:i/>
                <w:sz w:val="26"/>
                <w:szCs w:val="26"/>
              </w:rPr>
              <w:t>(Ký và ghi rõ họ tên)</w:t>
            </w:r>
          </w:p>
          <w:p w14:paraId="6387A812" w14:textId="77777777" w:rsidR="00D63EB8" w:rsidRPr="00C921EE" w:rsidRDefault="00D63EB8">
            <w:pPr>
              <w:spacing w:before="40" w:after="40"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63EB8" w:rsidRPr="00C921EE" w14:paraId="23C1882E" w14:textId="77777777">
        <w:tc>
          <w:tcPr>
            <w:tcW w:w="6473" w:type="dxa"/>
          </w:tcPr>
          <w:p w14:paraId="6683B756" w14:textId="77777777" w:rsidR="00D63EB8" w:rsidRPr="00C921EE" w:rsidRDefault="00D63EB8">
            <w:pPr>
              <w:spacing w:before="40" w:after="4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661D3C93" w14:textId="77777777" w:rsidR="00D63EB8" w:rsidRPr="00C921EE" w:rsidRDefault="00D63EB8">
            <w:pPr>
              <w:spacing w:before="40" w:after="40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0AA9C78B" w14:textId="77777777" w:rsidR="00D63EB8" w:rsidRPr="00C921EE" w:rsidRDefault="00D63EB8">
            <w:pPr>
              <w:spacing w:before="40" w:after="4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065" w:type="dxa"/>
          </w:tcPr>
          <w:p w14:paraId="2E58E7CE" w14:textId="77777777" w:rsidR="00D63EB8" w:rsidRPr="00C921EE" w:rsidRDefault="00D63EB8">
            <w:pPr>
              <w:spacing w:before="40" w:after="40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</w:tc>
      </w:tr>
      <w:tr w:rsidR="00D63EB8" w:rsidRPr="00C921EE" w14:paraId="1A049B91" w14:textId="77777777">
        <w:tc>
          <w:tcPr>
            <w:tcW w:w="6473" w:type="dxa"/>
          </w:tcPr>
          <w:p w14:paraId="529204FB" w14:textId="77777777" w:rsidR="00D63EB8" w:rsidRPr="00C921EE" w:rsidRDefault="00D63EB8">
            <w:pPr>
              <w:spacing w:before="40" w:after="4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065" w:type="dxa"/>
          </w:tcPr>
          <w:p w14:paraId="46D5FAD5" w14:textId="77777777" w:rsidR="00D63EB8" w:rsidRPr="00C921EE" w:rsidRDefault="00D63EB8">
            <w:pPr>
              <w:spacing w:before="40" w:after="40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</w:tc>
      </w:tr>
    </w:tbl>
    <w:p w14:paraId="3DD0C984" w14:textId="77777777" w:rsidR="00D63EB8" w:rsidRPr="00C921EE" w:rsidRDefault="00000000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6"/>
          <w:szCs w:val="26"/>
        </w:rPr>
      </w:pPr>
      <w:r w:rsidRPr="00C921EE">
        <w:rPr>
          <w:rFonts w:ascii="Times New Roman" w:eastAsia="Times New Roman" w:hAnsi="Times New Roman" w:cs="Times New Roman"/>
          <w:b/>
          <w:color w:val="FF0000"/>
          <w:sz w:val="26"/>
          <w:szCs w:val="26"/>
        </w:rPr>
        <w:t xml:space="preserve">    </w:t>
      </w:r>
    </w:p>
    <w:p w14:paraId="0DCF9D81" w14:textId="4DB43111" w:rsidR="00D63EB8" w:rsidRPr="00C921EE" w:rsidRDefault="00D63EB8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6"/>
          <w:szCs w:val="26"/>
        </w:rPr>
      </w:pPr>
    </w:p>
    <w:p w14:paraId="14CB36D7" w14:textId="53038B87" w:rsidR="00440309" w:rsidRPr="00C921EE" w:rsidRDefault="00440309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6"/>
          <w:szCs w:val="26"/>
        </w:rPr>
      </w:pPr>
    </w:p>
    <w:p w14:paraId="4A0CA770" w14:textId="62805504" w:rsidR="00440309" w:rsidRPr="00C921EE" w:rsidRDefault="00440309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6"/>
          <w:szCs w:val="26"/>
        </w:rPr>
      </w:pPr>
    </w:p>
    <w:p w14:paraId="704A78C8" w14:textId="740873EF" w:rsidR="00440309" w:rsidRPr="00C921EE" w:rsidRDefault="00440309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6"/>
          <w:szCs w:val="26"/>
        </w:rPr>
      </w:pPr>
    </w:p>
    <w:p w14:paraId="70DA1B74" w14:textId="77777777" w:rsidR="00D63EB8" w:rsidRPr="00C921EE" w:rsidRDefault="00D63EB8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6"/>
          <w:szCs w:val="26"/>
        </w:rPr>
      </w:pPr>
    </w:p>
    <w:p w14:paraId="7A5C16D1" w14:textId="77777777" w:rsidR="00D63EB8" w:rsidRPr="00C921EE" w:rsidRDefault="00D63EB8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6"/>
          <w:szCs w:val="26"/>
        </w:rPr>
      </w:pPr>
    </w:p>
    <w:p w14:paraId="39E43C7F" w14:textId="77777777" w:rsidR="00D63EB8" w:rsidRPr="00C921EE" w:rsidRDefault="00D63EB8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6"/>
          <w:szCs w:val="26"/>
        </w:rPr>
      </w:pPr>
    </w:p>
    <w:p w14:paraId="03F1B59F" w14:textId="77777777" w:rsidR="00D63EB8" w:rsidRPr="00C921EE" w:rsidRDefault="00000000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6"/>
          <w:szCs w:val="26"/>
        </w:rPr>
      </w:pPr>
      <w:r w:rsidRPr="00C921EE">
        <w:rPr>
          <w:rFonts w:ascii="Times New Roman" w:eastAsia="Times New Roman" w:hAnsi="Times New Roman" w:cs="Times New Roman"/>
          <w:b/>
          <w:color w:val="FF0000"/>
          <w:sz w:val="26"/>
          <w:szCs w:val="26"/>
        </w:rPr>
        <w:t xml:space="preserve"> PHỤ LỤC 2: KẾ HOẠCH TỔ CHỨC CÁC HOẠT ĐỘNG GIÁO DỤC CỦA TỔ CHUYÊN MÔN MINH HỌA</w:t>
      </w:r>
    </w:p>
    <w:p w14:paraId="6AD1544C" w14:textId="77777777" w:rsidR="00D63EB8" w:rsidRPr="00C921EE" w:rsidRDefault="00D63EB8">
      <w:pPr>
        <w:spacing w:after="0" w:line="312" w:lineRule="auto"/>
        <w:rPr>
          <w:rFonts w:ascii="Times New Roman" w:eastAsia="Times New Roman" w:hAnsi="Times New Roman" w:cs="Times New Roman"/>
          <w:b/>
          <w:i/>
          <w:sz w:val="26"/>
          <w:szCs w:val="26"/>
        </w:rPr>
      </w:pPr>
    </w:p>
    <w:tbl>
      <w:tblPr>
        <w:tblStyle w:val="a8"/>
        <w:tblW w:w="13176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5912"/>
        <w:gridCol w:w="7264"/>
      </w:tblGrid>
      <w:tr w:rsidR="00D63EB8" w:rsidRPr="00C921EE" w14:paraId="3A9FA6A5" w14:textId="77777777">
        <w:trPr>
          <w:trHeight w:val="875"/>
        </w:trPr>
        <w:tc>
          <w:tcPr>
            <w:tcW w:w="5912" w:type="dxa"/>
          </w:tcPr>
          <w:p w14:paraId="7B9BE902" w14:textId="44320CED" w:rsidR="00D63EB8" w:rsidRPr="00C921EE" w:rsidRDefault="004A6A2A">
            <w:pPr>
              <w:spacing w:before="40" w:after="40"/>
              <w:jc w:val="center"/>
              <w:rPr>
                <w:rFonts w:ascii="Times New Roman" w:eastAsia="Times New Roman" w:hAnsi="Times New Roman" w:cs="Times New Roman"/>
                <w:strike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TRUNG TÂM:</w:t>
            </w:r>
          </w:p>
          <w:p w14:paraId="2746E63E" w14:textId="2065D334" w:rsidR="00D63EB8" w:rsidRPr="00C921EE" w:rsidRDefault="00000000">
            <w:pPr>
              <w:spacing w:before="40" w:after="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TỔ</w:t>
            </w:r>
            <w:r w:rsidR="004A6A2A" w:rsidRPr="00C921EE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/NHÓM: </w:t>
            </w:r>
          </w:p>
          <w:p w14:paraId="65FB9D61" w14:textId="77777777" w:rsidR="00D63EB8" w:rsidRPr="00C921EE" w:rsidRDefault="00D63EB8">
            <w:pPr>
              <w:spacing w:before="40" w:after="40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7264" w:type="dxa"/>
          </w:tcPr>
          <w:p w14:paraId="00D18FAC" w14:textId="77777777" w:rsidR="00D63EB8" w:rsidRPr="00C921EE" w:rsidRDefault="00000000">
            <w:pPr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CỘNG HOÀ XÃ HỘI CHỦ NGHĨA VIỆT NAM</w:t>
            </w:r>
          </w:p>
          <w:p w14:paraId="02816F83" w14:textId="77777777" w:rsidR="00D63EB8" w:rsidRPr="00C921EE" w:rsidRDefault="00000000">
            <w:pPr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Độc lập - Tự do - Hạnh phúc</w:t>
            </w:r>
            <w:r w:rsidRPr="00C921EE">
              <w:rPr>
                <w:rFonts w:ascii="Times New Roman" w:hAnsi="Times New Roman" w:cs="Times New Roman"/>
                <w:noProof/>
                <w:sz w:val="26"/>
                <w:szCs w:val="26"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hidden="0" allowOverlap="1" wp14:anchorId="02F2E099" wp14:editId="3A9EFC43">
                      <wp:simplePos x="0" y="0"/>
                      <wp:positionH relativeFrom="column">
                        <wp:posOffset>1181100</wp:posOffset>
                      </wp:positionH>
                      <wp:positionV relativeFrom="paragraph">
                        <wp:posOffset>266700</wp:posOffset>
                      </wp:positionV>
                      <wp:extent cx="2124710" cy="12700"/>
                      <wp:effectExtent l="0" t="0" r="0" b="0"/>
                      <wp:wrapNone/>
                      <wp:docPr id="40" name="Straight Arrow Connector 4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283645" y="3780000"/>
                                <a:ext cx="212471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1181100</wp:posOffset>
                      </wp:positionH>
                      <wp:positionV relativeFrom="paragraph">
                        <wp:posOffset>266700</wp:posOffset>
                      </wp:positionV>
                      <wp:extent cx="2124710" cy="12700"/>
                      <wp:effectExtent b="0" l="0" r="0" t="0"/>
                      <wp:wrapNone/>
                      <wp:docPr id="40" name="image7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7.png"/>
                              <pic:cNvPicPr preferRelativeResize="0"/>
                            </pic:nvPicPr>
                            <pic:blipFill>
                              <a:blip r:embed="rId19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212471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</w:tr>
    </w:tbl>
    <w:p w14:paraId="19C8D3CE" w14:textId="77777777" w:rsidR="00D63EB8" w:rsidRPr="00C921EE" w:rsidRDefault="00D63EB8">
      <w:pPr>
        <w:spacing w:before="40" w:after="4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14:paraId="4872587B" w14:textId="77777777" w:rsidR="00D63EB8" w:rsidRPr="00C921EE" w:rsidRDefault="00000000">
      <w:pPr>
        <w:spacing w:before="40" w:after="4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C921EE">
        <w:rPr>
          <w:rFonts w:ascii="Times New Roman" w:eastAsia="Times New Roman" w:hAnsi="Times New Roman" w:cs="Times New Roman"/>
          <w:b/>
          <w:sz w:val="26"/>
          <w:szCs w:val="26"/>
        </w:rPr>
        <w:t>KẾ HOẠCH TỔ CHỨC CÁC HOẠT ĐỘNG GIÁO DỤC CỦA TỔ CHUYÊN MÔN</w:t>
      </w:r>
    </w:p>
    <w:p w14:paraId="65B94DEF" w14:textId="77777777" w:rsidR="00D63EB8" w:rsidRPr="00C921EE" w:rsidRDefault="00000000">
      <w:pPr>
        <w:spacing w:before="40" w:after="4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C921EE">
        <w:rPr>
          <w:rFonts w:ascii="Times New Roman" w:eastAsia="Times New Roman" w:hAnsi="Times New Roman" w:cs="Times New Roman"/>
          <w:sz w:val="26"/>
          <w:szCs w:val="26"/>
        </w:rPr>
        <w:t>(Năm học 2022  - 2023)</w:t>
      </w:r>
    </w:p>
    <w:p w14:paraId="3BFF44B0" w14:textId="77777777" w:rsidR="004A6A2A" w:rsidRPr="00C921EE" w:rsidRDefault="004A6A2A">
      <w:pPr>
        <w:spacing w:before="40" w:after="40" w:line="36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</w:p>
    <w:p w14:paraId="56212E83" w14:textId="77777777" w:rsidR="00D63EB8" w:rsidRPr="00C921EE" w:rsidRDefault="00000000">
      <w:pPr>
        <w:spacing w:after="0" w:line="312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C921EE">
        <w:rPr>
          <w:rFonts w:ascii="Times New Roman" w:eastAsia="Times New Roman" w:hAnsi="Times New Roman" w:cs="Times New Roman"/>
          <w:b/>
          <w:sz w:val="26"/>
          <w:szCs w:val="26"/>
        </w:rPr>
        <w:t>1. Khối lớp: 10 ; Số học sinh: …..</w:t>
      </w:r>
    </w:p>
    <w:tbl>
      <w:tblPr>
        <w:tblStyle w:val="a9"/>
        <w:tblW w:w="14034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82"/>
        <w:gridCol w:w="2295"/>
        <w:gridCol w:w="2694"/>
        <w:gridCol w:w="992"/>
        <w:gridCol w:w="1134"/>
        <w:gridCol w:w="1276"/>
        <w:gridCol w:w="992"/>
        <w:gridCol w:w="1559"/>
        <w:gridCol w:w="2410"/>
      </w:tblGrid>
      <w:tr w:rsidR="00D63EB8" w:rsidRPr="00C921EE" w14:paraId="7D17A292" w14:textId="77777777">
        <w:tc>
          <w:tcPr>
            <w:tcW w:w="682" w:type="dxa"/>
          </w:tcPr>
          <w:p w14:paraId="52024283" w14:textId="77777777" w:rsidR="00D63EB8" w:rsidRPr="00C921EE" w:rsidRDefault="00000000">
            <w:pPr>
              <w:spacing w:line="312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  <w:t>STT</w:t>
            </w:r>
          </w:p>
        </w:tc>
        <w:tc>
          <w:tcPr>
            <w:tcW w:w="2295" w:type="dxa"/>
          </w:tcPr>
          <w:p w14:paraId="3BBE7D26" w14:textId="77777777" w:rsidR="00D63EB8" w:rsidRPr="00C921EE" w:rsidRDefault="00000000">
            <w:pPr>
              <w:spacing w:line="312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  <w:t>Chủ đề</w:t>
            </w:r>
          </w:p>
          <w:p w14:paraId="15D3E151" w14:textId="77777777" w:rsidR="00D63EB8" w:rsidRPr="00C921EE" w:rsidRDefault="00000000">
            <w:pPr>
              <w:spacing w:line="312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  <w:t>(1)</w:t>
            </w:r>
          </w:p>
        </w:tc>
        <w:tc>
          <w:tcPr>
            <w:tcW w:w="2694" w:type="dxa"/>
          </w:tcPr>
          <w:p w14:paraId="7C7790FA" w14:textId="77777777" w:rsidR="00D63EB8" w:rsidRPr="00C921EE" w:rsidRDefault="00000000">
            <w:pPr>
              <w:spacing w:line="312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  <w:t>Yêu cầu cần đạt</w:t>
            </w:r>
          </w:p>
          <w:p w14:paraId="1201BBA3" w14:textId="77777777" w:rsidR="00D63EB8" w:rsidRPr="00C921EE" w:rsidRDefault="00000000">
            <w:pPr>
              <w:spacing w:line="312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  <w:t>(2)</w:t>
            </w:r>
          </w:p>
        </w:tc>
        <w:tc>
          <w:tcPr>
            <w:tcW w:w="992" w:type="dxa"/>
          </w:tcPr>
          <w:p w14:paraId="67881695" w14:textId="77777777" w:rsidR="00D63EB8" w:rsidRPr="00C921EE" w:rsidRDefault="00000000">
            <w:pPr>
              <w:spacing w:line="312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  <w:t>Số tiết</w:t>
            </w:r>
          </w:p>
          <w:p w14:paraId="6AD73F13" w14:textId="77777777" w:rsidR="00D63EB8" w:rsidRPr="00C921EE" w:rsidRDefault="00000000">
            <w:pPr>
              <w:spacing w:line="312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  <w:t>(3)</w:t>
            </w:r>
          </w:p>
        </w:tc>
        <w:tc>
          <w:tcPr>
            <w:tcW w:w="1134" w:type="dxa"/>
          </w:tcPr>
          <w:p w14:paraId="5E9B99C9" w14:textId="77777777" w:rsidR="00D63EB8" w:rsidRPr="00C921EE" w:rsidRDefault="00000000">
            <w:pPr>
              <w:spacing w:line="312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  <w:t>Thời điểm</w:t>
            </w:r>
          </w:p>
          <w:p w14:paraId="1267A4CA" w14:textId="77777777" w:rsidR="00D63EB8" w:rsidRPr="00C921EE" w:rsidRDefault="00000000">
            <w:pPr>
              <w:spacing w:line="312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  <w:t>(4)</w:t>
            </w:r>
          </w:p>
        </w:tc>
        <w:tc>
          <w:tcPr>
            <w:tcW w:w="1276" w:type="dxa"/>
          </w:tcPr>
          <w:p w14:paraId="2D299B05" w14:textId="77777777" w:rsidR="00D63EB8" w:rsidRPr="00C921EE" w:rsidRDefault="00000000">
            <w:pPr>
              <w:spacing w:line="312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  <w:t>Địa điểm</w:t>
            </w:r>
          </w:p>
          <w:p w14:paraId="302CED27" w14:textId="77777777" w:rsidR="00D63EB8" w:rsidRPr="00C921EE" w:rsidRDefault="00000000">
            <w:pPr>
              <w:spacing w:line="312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  <w:t>(5)</w:t>
            </w:r>
          </w:p>
        </w:tc>
        <w:tc>
          <w:tcPr>
            <w:tcW w:w="992" w:type="dxa"/>
          </w:tcPr>
          <w:p w14:paraId="4692BEF2" w14:textId="77777777" w:rsidR="00D63EB8" w:rsidRPr="00C921EE" w:rsidRDefault="00000000">
            <w:pPr>
              <w:spacing w:line="312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  <w:t>Chủ trì</w:t>
            </w:r>
          </w:p>
          <w:p w14:paraId="06B41239" w14:textId="77777777" w:rsidR="00D63EB8" w:rsidRPr="00C921EE" w:rsidRDefault="00000000">
            <w:pPr>
              <w:spacing w:line="312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  <w:t>(6)</w:t>
            </w:r>
          </w:p>
        </w:tc>
        <w:tc>
          <w:tcPr>
            <w:tcW w:w="1559" w:type="dxa"/>
          </w:tcPr>
          <w:p w14:paraId="452BD30C" w14:textId="77777777" w:rsidR="00D63EB8" w:rsidRPr="00C921EE" w:rsidRDefault="00000000">
            <w:pPr>
              <w:spacing w:line="312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  <w:t>Phối hợp</w:t>
            </w:r>
          </w:p>
          <w:p w14:paraId="3D4C51FF" w14:textId="77777777" w:rsidR="00D63EB8" w:rsidRPr="00C921EE" w:rsidRDefault="00000000">
            <w:pPr>
              <w:spacing w:line="312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  <w:t>(7)</w:t>
            </w:r>
          </w:p>
        </w:tc>
        <w:tc>
          <w:tcPr>
            <w:tcW w:w="2410" w:type="dxa"/>
          </w:tcPr>
          <w:p w14:paraId="33F266EC" w14:textId="77777777" w:rsidR="00D63EB8" w:rsidRPr="00C921EE" w:rsidRDefault="00000000">
            <w:pPr>
              <w:spacing w:line="312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  <w:t>Điều kiện thực hiện</w:t>
            </w:r>
          </w:p>
          <w:p w14:paraId="756349EB" w14:textId="77777777" w:rsidR="00D63EB8" w:rsidRPr="00C921EE" w:rsidRDefault="00000000">
            <w:pPr>
              <w:spacing w:line="312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  <w:t>(8)</w:t>
            </w:r>
          </w:p>
        </w:tc>
      </w:tr>
      <w:tr w:rsidR="00CD7D0A" w:rsidRPr="00C921EE" w14:paraId="2CAC8109" w14:textId="77777777">
        <w:trPr>
          <w:trHeight w:val="1802"/>
        </w:trPr>
        <w:tc>
          <w:tcPr>
            <w:tcW w:w="682" w:type="dxa"/>
          </w:tcPr>
          <w:p w14:paraId="0EC4B1F4" w14:textId="09F609A3" w:rsidR="00CD7D0A" w:rsidRPr="00C921EE" w:rsidRDefault="00CD7D0A" w:rsidP="00CD7D0A">
            <w:pPr>
              <w:spacing w:line="312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17CF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295" w:type="dxa"/>
          </w:tcPr>
          <w:p w14:paraId="2AEB9B4F" w14:textId="3EDC7414" w:rsidR="00CD7D0A" w:rsidRPr="00C921EE" w:rsidRDefault="00CD7D0A" w:rsidP="00CD7D0A">
            <w:pPr>
              <w:spacing w:line="312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17C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Hoạt động trải nghiệm: </w:t>
            </w:r>
            <w:r w:rsidRPr="007217CF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Ứng dụng kiến thức về hàm số bậc hai và đồ thị vào thực tiễn</w:t>
            </w:r>
          </w:p>
        </w:tc>
        <w:tc>
          <w:tcPr>
            <w:tcW w:w="2694" w:type="dxa"/>
          </w:tcPr>
          <w:p w14:paraId="2A5DF025" w14:textId="77777777" w:rsidR="00CD7D0A" w:rsidRPr="007217CF" w:rsidRDefault="00CD7D0A" w:rsidP="00CD7D0A">
            <w:pPr>
              <w:spacing w:line="312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17CF">
              <w:rPr>
                <w:rFonts w:ascii="Times New Roman" w:eastAsia="Times New Roman" w:hAnsi="Times New Roman" w:cs="Times New Roman"/>
                <w:sz w:val="26"/>
                <w:szCs w:val="26"/>
              </w:rPr>
              <w:t>- Tính được chiều cao của cây cầu có hình dạng parabol</w:t>
            </w:r>
          </w:p>
          <w:p w14:paraId="63B6E48F" w14:textId="7644EBB6" w:rsidR="00CD7D0A" w:rsidRPr="00C921EE" w:rsidRDefault="00CD7D0A" w:rsidP="00CD7D0A">
            <w:pPr>
              <w:spacing w:line="312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7A6B1CC2" w14:textId="70D27CDA" w:rsidR="00CD7D0A" w:rsidRPr="00C921EE" w:rsidRDefault="00CD7D0A" w:rsidP="00CD7D0A">
            <w:pPr>
              <w:spacing w:line="312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17CF">
              <w:rPr>
                <w:rFonts w:ascii="Times New Roman" w:eastAsia="Times New Roman" w:hAnsi="Times New Roman" w:cs="Times New Roman"/>
                <w:sz w:val="26"/>
                <w:szCs w:val="26"/>
              </w:rPr>
              <w:t>4 tiết</w:t>
            </w:r>
          </w:p>
        </w:tc>
        <w:tc>
          <w:tcPr>
            <w:tcW w:w="1134" w:type="dxa"/>
          </w:tcPr>
          <w:p w14:paraId="7A3B445F" w14:textId="560CA6FD" w:rsidR="00CD7D0A" w:rsidRPr="00C921EE" w:rsidRDefault="00CD7D0A" w:rsidP="00CD7D0A">
            <w:pPr>
              <w:spacing w:line="312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17CF">
              <w:rPr>
                <w:rFonts w:ascii="Times New Roman" w:eastAsia="Times New Roman" w:hAnsi="Times New Roman" w:cs="Times New Roman"/>
                <w:sz w:val="26"/>
                <w:szCs w:val="26"/>
              </w:rPr>
              <w:t>Cuối tháng 11</w:t>
            </w:r>
          </w:p>
        </w:tc>
        <w:tc>
          <w:tcPr>
            <w:tcW w:w="1276" w:type="dxa"/>
          </w:tcPr>
          <w:p w14:paraId="3E6F120D" w14:textId="77777777" w:rsidR="00CD7D0A" w:rsidRPr="007217CF" w:rsidRDefault="00CD7D0A" w:rsidP="00CD7D0A">
            <w:pPr>
              <w:shd w:val="clear" w:color="auto" w:fill="FFFFFF"/>
              <w:spacing w:beforeAutospacing="1" w:afterAutospacing="1"/>
              <w:textAlignment w:val="baseline"/>
              <w:outlineLvl w:val="2"/>
              <w:rPr>
                <w:rFonts w:ascii="Times New Roman" w:eastAsia="Times New Roman" w:hAnsi="Times New Roman" w:cs="Times New Roman"/>
                <w:color w:val="262626"/>
                <w:sz w:val="26"/>
                <w:szCs w:val="26"/>
                <w:bdr w:val="none" w:sz="0" w:space="0" w:color="auto" w:frame="1"/>
                <w:lang w:val="en-ID" w:eastAsia="en-ID"/>
              </w:rPr>
            </w:pPr>
            <w:r w:rsidRPr="007217CF">
              <w:rPr>
                <w:rFonts w:ascii="Times New Roman" w:eastAsia="Times New Roman" w:hAnsi="Times New Roman" w:cs="Times New Roman"/>
                <w:color w:val="262626"/>
                <w:sz w:val="26"/>
                <w:szCs w:val="26"/>
                <w:bdr w:val="none" w:sz="0" w:space="0" w:color="auto" w:frame="1"/>
                <w:lang w:val="en-ID" w:eastAsia="en-ID"/>
              </w:rPr>
              <w:t>Cầu Ông Lớn</w:t>
            </w:r>
          </w:p>
          <w:p w14:paraId="461443E8" w14:textId="77777777" w:rsidR="00CD7D0A" w:rsidRPr="007217CF" w:rsidRDefault="00CD7D0A" w:rsidP="00CD7D0A">
            <w:pPr>
              <w:shd w:val="clear" w:color="auto" w:fill="FFFFFF"/>
              <w:spacing w:beforeAutospacing="1" w:afterAutospacing="1"/>
              <w:textAlignment w:val="baseline"/>
              <w:outlineLvl w:val="2"/>
              <w:rPr>
                <w:rFonts w:ascii="Times New Roman" w:eastAsia="Times New Roman" w:hAnsi="Times New Roman" w:cs="Times New Roman"/>
                <w:color w:val="262626"/>
                <w:sz w:val="26"/>
                <w:szCs w:val="26"/>
                <w:lang w:val="en-ID" w:eastAsia="en-ID"/>
              </w:rPr>
            </w:pPr>
            <w:r w:rsidRPr="007217CF">
              <w:rPr>
                <w:rFonts w:ascii="Times New Roman" w:eastAsia="Times New Roman" w:hAnsi="Times New Roman" w:cs="Times New Roman"/>
                <w:color w:val="262626"/>
                <w:sz w:val="26"/>
                <w:szCs w:val="26"/>
                <w:bdr w:val="none" w:sz="0" w:space="0" w:color="auto" w:frame="1"/>
                <w:lang w:val="en-ID" w:eastAsia="en-ID"/>
              </w:rPr>
              <w:t>(</w:t>
            </w:r>
            <w:r w:rsidRPr="007217CF">
              <w:rPr>
                <w:rFonts w:ascii="Times New Roman" w:hAnsi="Times New Roman" w:cs="Times New Roman"/>
                <w:color w:val="262626"/>
                <w:sz w:val="26"/>
                <w:szCs w:val="26"/>
                <w:shd w:val="clear" w:color="auto" w:fill="FFFFFF"/>
              </w:rPr>
              <w:t>Nguyễn Văn Linh thuộc quận 7)</w:t>
            </w:r>
          </w:p>
          <w:p w14:paraId="4EBAE121" w14:textId="20F1B259" w:rsidR="00CD7D0A" w:rsidRPr="00C921EE" w:rsidRDefault="00CD7D0A" w:rsidP="00CD7D0A">
            <w:pPr>
              <w:spacing w:line="312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725B8920" w14:textId="127DE431" w:rsidR="00CD7D0A" w:rsidRPr="00C921EE" w:rsidRDefault="00CD7D0A" w:rsidP="00CD7D0A">
            <w:pPr>
              <w:spacing w:line="312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17CF">
              <w:rPr>
                <w:rFonts w:ascii="Times New Roman" w:eastAsia="Times New Roman" w:hAnsi="Times New Roman" w:cs="Times New Roman"/>
                <w:sz w:val="26"/>
                <w:szCs w:val="26"/>
              </w:rPr>
              <w:t>Tổ Toán</w:t>
            </w:r>
          </w:p>
        </w:tc>
        <w:tc>
          <w:tcPr>
            <w:tcW w:w="1559" w:type="dxa"/>
          </w:tcPr>
          <w:p w14:paraId="3CA87E2C" w14:textId="02A7D52A" w:rsidR="00CD7D0A" w:rsidRPr="00C921EE" w:rsidRDefault="00CD7D0A" w:rsidP="00CD7D0A">
            <w:pPr>
              <w:spacing w:line="312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17C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- Đơn vị xây dựng – thi công </w:t>
            </w:r>
            <w:proofErr w:type="gramStart"/>
            <w:r w:rsidRPr="007217CF">
              <w:rPr>
                <w:rFonts w:ascii="Times New Roman" w:eastAsia="Times New Roman" w:hAnsi="Times New Roman" w:cs="Times New Roman"/>
                <w:sz w:val="26"/>
                <w:szCs w:val="26"/>
              </w:rPr>
              <w:t>cầu .</w:t>
            </w:r>
            <w:proofErr w:type="gramEnd"/>
          </w:p>
        </w:tc>
        <w:tc>
          <w:tcPr>
            <w:tcW w:w="2410" w:type="dxa"/>
          </w:tcPr>
          <w:p w14:paraId="7BA969EC" w14:textId="77777777" w:rsidR="00CD7D0A" w:rsidRPr="007217CF" w:rsidRDefault="00CD7D0A" w:rsidP="00CD7D0A">
            <w:pPr>
              <w:spacing w:line="312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17CF">
              <w:rPr>
                <w:rFonts w:ascii="Times New Roman" w:eastAsia="Times New Roman" w:hAnsi="Times New Roman" w:cs="Times New Roman"/>
                <w:sz w:val="26"/>
                <w:szCs w:val="26"/>
              </w:rPr>
              <w:t>- Xe đưa đón HS</w:t>
            </w:r>
          </w:p>
          <w:p w14:paraId="2D516F62" w14:textId="77777777" w:rsidR="00CD7D0A" w:rsidRPr="007217CF" w:rsidRDefault="00CD7D0A" w:rsidP="00CD7D0A">
            <w:pPr>
              <w:spacing w:line="312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17CF">
              <w:rPr>
                <w:rFonts w:ascii="Times New Roman" w:eastAsia="Times New Roman" w:hAnsi="Times New Roman" w:cs="Times New Roman"/>
                <w:sz w:val="26"/>
                <w:szCs w:val="26"/>
              </w:rPr>
              <w:t>- Giấy A4, bút</w:t>
            </w:r>
          </w:p>
          <w:p w14:paraId="282ADBB1" w14:textId="77777777" w:rsidR="00CD7D0A" w:rsidRPr="007217CF" w:rsidRDefault="00CD7D0A" w:rsidP="00CD7D0A">
            <w:pPr>
              <w:spacing w:line="312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17CF">
              <w:rPr>
                <w:rFonts w:ascii="Times New Roman" w:eastAsia="Times New Roman" w:hAnsi="Times New Roman" w:cs="Times New Roman"/>
                <w:sz w:val="26"/>
                <w:szCs w:val="26"/>
              </w:rPr>
              <w:t>- Máy ảnh/điện thoại có camera</w:t>
            </w:r>
          </w:p>
          <w:p w14:paraId="58CF884B" w14:textId="0F3AEE05" w:rsidR="00CD7D0A" w:rsidRPr="00C921EE" w:rsidRDefault="00CD7D0A" w:rsidP="00CD7D0A">
            <w:pPr>
              <w:spacing w:line="312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17CF">
              <w:rPr>
                <w:rFonts w:ascii="Times New Roman" w:eastAsia="Times New Roman" w:hAnsi="Times New Roman" w:cs="Times New Roman"/>
                <w:sz w:val="26"/>
                <w:szCs w:val="26"/>
              </w:rPr>
              <w:t>- Dụng cụ đo đạc</w:t>
            </w:r>
          </w:p>
        </w:tc>
      </w:tr>
    </w:tbl>
    <w:p w14:paraId="0B03F1A4" w14:textId="597542F9" w:rsidR="00D63EB8" w:rsidRPr="00C921EE" w:rsidRDefault="00D63EB8" w:rsidP="00440309">
      <w:pPr>
        <w:spacing w:after="0" w:line="312" w:lineRule="auto"/>
        <w:ind w:firstLine="567"/>
        <w:jc w:val="center"/>
        <w:rPr>
          <w:rFonts w:ascii="Times New Roman" w:eastAsia="Times New Roman" w:hAnsi="Times New Roman" w:cs="Times New Roman"/>
          <w:i/>
          <w:sz w:val="26"/>
          <w:szCs w:val="26"/>
        </w:rPr>
      </w:pPr>
    </w:p>
    <w:tbl>
      <w:tblPr>
        <w:tblStyle w:val="ac"/>
        <w:tblW w:w="12609" w:type="dxa"/>
        <w:tblInd w:w="567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6215"/>
        <w:gridCol w:w="6394"/>
      </w:tblGrid>
      <w:tr w:rsidR="00D63EB8" w:rsidRPr="00C921EE" w14:paraId="4D244521" w14:textId="77777777">
        <w:trPr>
          <w:trHeight w:val="570"/>
        </w:trPr>
        <w:tc>
          <w:tcPr>
            <w:tcW w:w="6215" w:type="dxa"/>
          </w:tcPr>
          <w:p w14:paraId="6F4B901C" w14:textId="77777777" w:rsidR="004A6A2A" w:rsidRPr="00C921EE" w:rsidRDefault="004A6A2A">
            <w:pPr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  <w:p w14:paraId="3159D721" w14:textId="4AE2866B" w:rsidR="00D63EB8" w:rsidRPr="00C921EE" w:rsidRDefault="004A6A2A">
            <w:pPr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TỔ/NHÓM TRƯỞNG</w:t>
            </w:r>
          </w:p>
          <w:p w14:paraId="5E9EC974" w14:textId="77777777" w:rsidR="00D63EB8" w:rsidRPr="00C921EE" w:rsidRDefault="00000000">
            <w:pPr>
              <w:spacing w:before="40" w:after="40"/>
              <w:jc w:val="center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lastRenderedPageBreak/>
              <w:t>(Ký và ghi rõ họ tên)</w:t>
            </w:r>
          </w:p>
        </w:tc>
        <w:tc>
          <w:tcPr>
            <w:tcW w:w="6394" w:type="dxa"/>
          </w:tcPr>
          <w:p w14:paraId="0CA35763" w14:textId="77777777" w:rsidR="00D63EB8" w:rsidRPr="00C921EE" w:rsidRDefault="00000000">
            <w:pPr>
              <w:spacing w:before="40" w:after="40"/>
              <w:jc w:val="center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lastRenderedPageBreak/>
              <w:t>…., ngày    tháng   năm 20…</w:t>
            </w:r>
          </w:p>
          <w:p w14:paraId="715C282F" w14:textId="21347320" w:rsidR="00D63EB8" w:rsidRPr="00C921EE" w:rsidRDefault="004A6A2A">
            <w:pPr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GIÁM ĐỐC</w:t>
            </w:r>
          </w:p>
          <w:p w14:paraId="777E8E41" w14:textId="77777777" w:rsidR="00D63EB8" w:rsidRPr="00C921EE" w:rsidRDefault="00000000">
            <w:pPr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C921EE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lastRenderedPageBreak/>
              <w:t>(Ký và ghi rõ họ tên)</w:t>
            </w:r>
          </w:p>
        </w:tc>
      </w:tr>
    </w:tbl>
    <w:p w14:paraId="037CE406" w14:textId="77777777" w:rsidR="00D63EB8" w:rsidRPr="00C921EE" w:rsidRDefault="00D63EB8">
      <w:pPr>
        <w:rPr>
          <w:rFonts w:ascii="Times New Roman" w:eastAsia="Times New Roman" w:hAnsi="Times New Roman" w:cs="Times New Roman"/>
          <w:sz w:val="26"/>
          <w:szCs w:val="26"/>
        </w:rPr>
        <w:sectPr w:rsidR="00D63EB8" w:rsidRPr="00C921EE" w:rsidSect="00C921EE">
          <w:pgSz w:w="16840" w:h="11907" w:orient="landscape" w:code="9"/>
          <w:pgMar w:top="709" w:right="1134" w:bottom="1134" w:left="1134" w:header="720" w:footer="720" w:gutter="0"/>
          <w:pgNumType w:start="1"/>
          <w:cols w:space="720"/>
        </w:sectPr>
      </w:pPr>
    </w:p>
    <w:p w14:paraId="69447645" w14:textId="77777777" w:rsidR="00D63EB8" w:rsidRPr="00C921EE" w:rsidRDefault="00D63EB8">
      <w:pPr>
        <w:rPr>
          <w:rFonts w:ascii="Times New Roman" w:eastAsia="Times New Roman" w:hAnsi="Times New Roman" w:cs="Times New Roman"/>
          <w:sz w:val="26"/>
          <w:szCs w:val="26"/>
        </w:rPr>
      </w:pPr>
    </w:p>
    <w:sectPr w:rsidR="00D63EB8" w:rsidRPr="00C921EE">
      <w:pgSz w:w="15840" w:h="12240" w:orient="landscape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Calibri"/>
    <w:charset w:val="0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SymbolMT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A83448"/>
    <w:multiLevelType w:val="hybridMultilevel"/>
    <w:tmpl w:val="1D6ACE4E"/>
    <w:lvl w:ilvl="0" w:tplc="9C58453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03172A"/>
    <w:multiLevelType w:val="multilevel"/>
    <w:tmpl w:val="BF105494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2D554915"/>
    <w:multiLevelType w:val="multilevel"/>
    <w:tmpl w:val="E7A41AEE"/>
    <w:lvl w:ilvl="0">
      <w:numFmt w:val="bullet"/>
      <w:lvlText w:val="–"/>
      <w:lvlJc w:val="left"/>
      <w:pPr>
        <w:ind w:left="108" w:hanging="248"/>
      </w:pPr>
      <w:rPr>
        <w:rFonts w:ascii="Times New Roman" w:eastAsia="Times New Roman" w:hAnsi="Times New Roman" w:cs="Times New Roman"/>
        <w:sz w:val="28"/>
        <w:szCs w:val="28"/>
      </w:rPr>
    </w:lvl>
    <w:lvl w:ilvl="1">
      <w:numFmt w:val="bullet"/>
      <w:lvlText w:val="•"/>
      <w:lvlJc w:val="left"/>
      <w:pPr>
        <w:ind w:left="945" w:hanging="248"/>
      </w:pPr>
    </w:lvl>
    <w:lvl w:ilvl="2">
      <w:numFmt w:val="bullet"/>
      <w:lvlText w:val="•"/>
      <w:lvlJc w:val="left"/>
      <w:pPr>
        <w:ind w:left="1791" w:hanging="248"/>
      </w:pPr>
    </w:lvl>
    <w:lvl w:ilvl="3">
      <w:numFmt w:val="bullet"/>
      <w:lvlText w:val="•"/>
      <w:lvlJc w:val="left"/>
      <w:pPr>
        <w:ind w:left="2636" w:hanging="248"/>
      </w:pPr>
    </w:lvl>
    <w:lvl w:ilvl="4">
      <w:numFmt w:val="bullet"/>
      <w:lvlText w:val="•"/>
      <w:lvlJc w:val="left"/>
      <w:pPr>
        <w:ind w:left="3482" w:hanging="248"/>
      </w:pPr>
    </w:lvl>
    <w:lvl w:ilvl="5">
      <w:numFmt w:val="bullet"/>
      <w:lvlText w:val="•"/>
      <w:lvlJc w:val="left"/>
      <w:pPr>
        <w:ind w:left="4327" w:hanging="248"/>
      </w:pPr>
    </w:lvl>
    <w:lvl w:ilvl="6">
      <w:numFmt w:val="bullet"/>
      <w:lvlText w:val="•"/>
      <w:lvlJc w:val="left"/>
      <w:pPr>
        <w:ind w:left="5173" w:hanging="248"/>
      </w:pPr>
    </w:lvl>
    <w:lvl w:ilvl="7">
      <w:numFmt w:val="bullet"/>
      <w:lvlText w:val="•"/>
      <w:lvlJc w:val="left"/>
      <w:pPr>
        <w:ind w:left="6018" w:hanging="248"/>
      </w:pPr>
    </w:lvl>
    <w:lvl w:ilvl="8">
      <w:numFmt w:val="bullet"/>
      <w:lvlText w:val="•"/>
      <w:lvlJc w:val="left"/>
      <w:pPr>
        <w:ind w:left="6864" w:hanging="248"/>
      </w:pPr>
    </w:lvl>
  </w:abstractNum>
  <w:abstractNum w:abstractNumId="3" w15:restartNumberingAfterBreak="0">
    <w:nsid w:val="3BBA0F30"/>
    <w:multiLevelType w:val="multilevel"/>
    <w:tmpl w:val="93909184"/>
    <w:lvl w:ilvl="0">
      <w:numFmt w:val="bullet"/>
      <w:lvlText w:val="–"/>
      <w:lvlJc w:val="left"/>
      <w:pPr>
        <w:ind w:left="108" w:hanging="233"/>
      </w:pPr>
      <w:rPr>
        <w:rFonts w:ascii="Times New Roman" w:eastAsia="Times New Roman" w:hAnsi="Times New Roman" w:cs="Times New Roman"/>
        <w:sz w:val="28"/>
        <w:szCs w:val="28"/>
      </w:rPr>
    </w:lvl>
    <w:lvl w:ilvl="1">
      <w:numFmt w:val="bullet"/>
      <w:lvlText w:val="•"/>
      <w:lvlJc w:val="left"/>
      <w:pPr>
        <w:ind w:left="945" w:hanging="233"/>
      </w:pPr>
    </w:lvl>
    <w:lvl w:ilvl="2">
      <w:numFmt w:val="bullet"/>
      <w:lvlText w:val="•"/>
      <w:lvlJc w:val="left"/>
      <w:pPr>
        <w:ind w:left="1791" w:hanging="233"/>
      </w:pPr>
    </w:lvl>
    <w:lvl w:ilvl="3">
      <w:numFmt w:val="bullet"/>
      <w:lvlText w:val="•"/>
      <w:lvlJc w:val="left"/>
      <w:pPr>
        <w:ind w:left="2636" w:hanging="233"/>
      </w:pPr>
    </w:lvl>
    <w:lvl w:ilvl="4">
      <w:numFmt w:val="bullet"/>
      <w:lvlText w:val="•"/>
      <w:lvlJc w:val="left"/>
      <w:pPr>
        <w:ind w:left="3482" w:hanging="233"/>
      </w:pPr>
    </w:lvl>
    <w:lvl w:ilvl="5">
      <w:numFmt w:val="bullet"/>
      <w:lvlText w:val="•"/>
      <w:lvlJc w:val="left"/>
      <w:pPr>
        <w:ind w:left="4327" w:hanging="233"/>
      </w:pPr>
    </w:lvl>
    <w:lvl w:ilvl="6">
      <w:numFmt w:val="bullet"/>
      <w:lvlText w:val="•"/>
      <w:lvlJc w:val="left"/>
      <w:pPr>
        <w:ind w:left="5173" w:hanging="233"/>
      </w:pPr>
    </w:lvl>
    <w:lvl w:ilvl="7">
      <w:numFmt w:val="bullet"/>
      <w:lvlText w:val="•"/>
      <w:lvlJc w:val="left"/>
      <w:pPr>
        <w:ind w:left="6018" w:hanging="233"/>
      </w:pPr>
    </w:lvl>
    <w:lvl w:ilvl="8">
      <w:numFmt w:val="bullet"/>
      <w:lvlText w:val="•"/>
      <w:lvlJc w:val="left"/>
      <w:pPr>
        <w:ind w:left="6864" w:hanging="233"/>
      </w:pPr>
    </w:lvl>
  </w:abstractNum>
  <w:abstractNum w:abstractNumId="4" w15:restartNumberingAfterBreak="0">
    <w:nsid w:val="41550FEF"/>
    <w:multiLevelType w:val="hybridMultilevel"/>
    <w:tmpl w:val="188299CC"/>
    <w:lvl w:ilvl="0" w:tplc="990E369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FA511E"/>
    <w:multiLevelType w:val="multilevel"/>
    <w:tmpl w:val="4AD890F0"/>
    <w:lvl w:ilvl="0">
      <w:numFmt w:val="bullet"/>
      <w:lvlText w:val="–"/>
      <w:lvlJc w:val="left"/>
      <w:pPr>
        <w:ind w:left="319" w:hanging="212"/>
      </w:pPr>
      <w:rPr>
        <w:rFonts w:ascii="Times New Roman" w:eastAsia="Times New Roman" w:hAnsi="Times New Roman" w:cs="Times New Roman"/>
        <w:sz w:val="28"/>
        <w:szCs w:val="28"/>
      </w:rPr>
    </w:lvl>
    <w:lvl w:ilvl="1">
      <w:numFmt w:val="bullet"/>
      <w:lvlText w:val="•"/>
      <w:lvlJc w:val="left"/>
      <w:pPr>
        <w:ind w:left="1143" w:hanging="212"/>
      </w:pPr>
    </w:lvl>
    <w:lvl w:ilvl="2">
      <w:numFmt w:val="bullet"/>
      <w:lvlText w:val="•"/>
      <w:lvlJc w:val="left"/>
      <w:pPr>
        <w:ind w:left="1967" w:hanging="212"/>
      </w:pPr>
    </w:lvl>
    <w:lvl w:ilvl="3">
      <w:numFmt w:val="bullet"/>
      <w:lvlText w:val="•"/>
      <w:lvlJc w:val="left"/>
      <w:pPr>
        <w:ind w:left="2790" w:hanging="212"/>
      </w:pPr>
    </w:lvl>
    <w:lvl w:ilvl="4">
      <w:numFmt w:val="bullet"/>
      <w:lvlText w:val="•"/>
      <w:lvlJc w:val="left"/>
      <w:pPr>
        <w:ind w:left="3614" w:hanging="212"/>
      </w:pPr>
    </w:lvl>
    <w:lvl w:ilvl="5">
      <w:numFmt w:val="bullet"/>
      <w:lvlText w:val="•"/>
      <w:lvlJc w:val="left"/>
      <w:pPr>
        <w:ind w:left="4437" w:hanging="212"/>
      </w:pPr>
    </w:lvl>
    <w:lvl w:ilvl="6">
      <w:numFmt w:val="bullet"/>
      <w:lvlText w:val="•"/>
      <w:lvlJc w:val="left"/>
      <w:pPr>
        <w:ind w:left="5261" w:hanging="212"/>
      </w:pPr>
    </w:lvl>
    <w:lvl w:ilvl="7">
      <w:numFmt w:val="bullet"/>
      <w:lvlText w:val="•"/>
      <w:lvlJc w:val="left"/>
      <w:pPr>
        <w:ind w:left="6084" w:hanging="212"/>
      </w:pPr>
    </w:lvl>
    <w:lvl w:ilvl="8">
      <w:numFmt w:val="bullet"/>
      <w:lvlText w:val="•"/>
      <w:lvlJc w:val="left"/>
      <w:pPr>
        <w:ind w:left="6908" w:hanging="212"/>
      </w:pPr>
    </w:lvl>
  </w:abstractNum>
  <w:abstractNum w:abstractNumId="6" w15:restartNumberingAfterBreak="0">
    <w:nsid w:val="5472539E"/>
    <w:multiLevelType w:val="multilevel"/>
    <w:tmpl w:val="5406F016"/>
    <w:lvl w:ilvl="0">
      <w:numFmt w:val="bullet"/>
      <w:lvlText w:val="–"/>
      <w:lvlJc w:val="left"/>
      <w:pPr>
        <w:ind w:left="108" w:hanging="243"/>
      </w:pPr>
      <w:rPr>
        <w:rFonts w:ascii="Times New Roman" w:eastAsia="Times New Roman" w:hAnsi="Times New Roman" w:cs="Times New Roman"/>
        <w:sz w:val="28"/>
        <w:szCs w:val="28"/>
      </w:rPr>
    </w:lvl>
    <w:lvl w:ilvl="1">
      <w:numFmt w:val="bullet"/>
      <w:lvlText w:val="•"/>
      <w:lvlJc w:val="left"/>
      <w:pPr>
        <w:ind w:left="945" w:hanging="243"/>
      </w:pPr>
    </w:lvl>
    <w:lvl w:ilvl="2">
      <w:numFmt w:val="bullet"/>
      <w:lvlText w:val="•"/>
      <w:lvlJc w:val="left"/>
      <w:pPr>
        <w:ind w:left="1791" w:hanging="243"/>
      </w:pPr>
    </w:lvl>
    <w:lvl w:ilvl="3">
      <w:numFmt w:val="bullet"/>
      <w:lvlText w:val="•"/>
      <w:lvlJc w:val="left"/>
      <w:pPr>
        <w:ind w:left="2636" w:hanging="243"/>
      </w:pPr>
    </w:lvl>
    <w:lvl w:ilvl="4">
      <w:numFmt w:val="bullet"/>
      <w:lvlText w:val="•"/>
      <w:lvlJc w:val="left"/>
      <w:pPr>
        <w:ind w:left="3482" w:hanging="243"/>
      </w:pPr>
    </w:lvl>
    <w:lvl w:ilvl="5">
      <w:numFmt w:val="bullet"/>
      <w:lvlText w:val="•"/>
      <w:lvlJc w:val="left"/>
      <w:pPr>
        <w:ind w:left="4327" w:hanging="243"/>
      </w:pPr>
    </w:lvl>
    <w:lvl w:ilvl="6">
      <w:numFmt w:val="bullet"/>
      <w:lvlText w:val="•"/>
      <w:lvlJc w:val="left"/>
      <w:pPr>
        <w:ind w:left="5173" w:hanging="243"/>
      </w:pPr>
    </w:lvl>
    <w:lvl w:ilvl="7">
      <w:numFmt w:val="bullet"/>
      <w:lvlText w:val="•"/>
      <w:lvlJc w:val="left"/>
      <w:pPr>
        <w:ind w:left="6018" w:hanging="243"/>
      </w:pPr>
    </w:lvl>
    <w:lvl w:ilvl="8">
      <w:numFmt w:val="bullet"/>
      <w:lvlText w:val="•"/>
      <w:lvlJc w:val="left"/>
      <w:pPr>
        <w:ind w:left="6864" w:hanging="243"/>
      </w:pPr>
    </w:lvl>
  </w:abstractNum>
  <w:abstractNum w:abstractNumId="7" w15:restartNumberingAfterBreak="0">
    <w:nsid w:val="604A47B4"/>
    <w:multiLevelType w:val="multilevel"/>
    <w:tmpl w:val="2326B484"/>
    <w:lvl w:ilvl="0">
      <w:numFmt w:val="bullet"/>
      <w:lvlText w:val="–"/>
      <w:lvlJc w:val="left"/>
      <w:pPr>
        <w:ind w:left="108" w:hanging="212"/>
      </w:pPr>
      <w:rPr>
        <w:rFonts w:ascii="Times New Roman" w:eastAsia="Times New Roman" w:hAnsi="Times New Roman" w:cs="Times New Roman"/>
        <w:sz w:val="28"/>
        <w:szCs w:val="28"/>
      </w:rPr>
    </w:lvl>
    <w:lvl w:ilvl="1">
      <w:numFmt w:val="bullet"/>
      <w:lvlText w:val="•"/>
      <w:lvlJc w:val="left"/>
      <w:pPr>
        <w:ind w:left="945" w:hanging="212"/>
      </w:pPr>
    </w:lvl>
    <w:lvl w:ilvl="2">
      <w:numFmt w:val="bullet"/>
      <w:lvlText w:val="•"/>
      <w:lvlJc w:val="left"/>
      <w:pPr>
        <w:ind w:left="1791" w:hanging="212"/>
      </w:pPr>
    </w:lvl>
    <w:lvl w:ilvl="3">
      <w:numFmt w:val="bullet"/>
      <w:lvlText w:val="•"/>
      <w:lvlJc w:val="left"/>
      <w:pPr>
        <w:ind w:left="2636" w:hanging="211"/>
      </w:pPr>
    </w:lvl>
    <w:lvl w:ilvl="4">
      <w:numFmt w:val="bullet"/>
      <w:lvlText w:val="•"/>
      <w:lvlJc w:val="left"/>
      <w:pPr>
        <w:ind w:left="3482" w:hanging="212"/>
      </w:pPr>
    </w:lvl>
    <w:lvl w:ilvl="5">
      <w:numFmt w:val="bullet"/>
      <w:lvlText w:val="•"/>
      <w:lvlJc w:val="left"/>
      <w:pPr>
        <w:ind w:left="4327" w:hanging="212"/>
      </w:pPr>
    </w:lvl>
    <w:lvl w:ilvl="6">
      <w:numFmt w:val="bullet"/>
      <w:lvlText w:val="•"/>
      <w:lvlJc w:val="left"/>
      <w:pPr>
        <w:ind w:left="5173" w:hanging="212"/>
      </w:pPr>
    </w:lvl>
    <w:lvl w:ilvl="7">
      <w:numFmt w:val="bullet"/>
      <w:lvlText w:val="•"/>
      <w:lvlJc w:val="left"/>
      <w:pPr>
        <w:ind w:left="6018" w:hanging="212"/>
      </w:pPr>
    </w:lvl>
    <w:lvl w:ilvl="8">
      <w:numFmt w:val="bullet"/>
      <w:lvlText w:val="•"/>
      <w:lvlJc w:val="left"/>
      <w:pPr>
        <w:ind w:left="6864" w:hanging="212"/>
      </w:pPr>
    </w:lvl>
  </w:abstractNum>
  <w:abstractNum w:abstractNumId="8" w15:restartNumberingAfterBreak="0">
    <w:nsid w:val="68997C09"/>
    <w:multiLevelType w:val="multilevel"/>
    <w:tmpl w:val="61A8BE8A"/>
    <w:lvl w:ilvl="0">
      <w:start w:val="1"/>
      <w:numFmt w:val="bullet"/>
      <w:lvlText w:val="⮚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68C9293D"/>
    <w:multiLevelType w:val="multilevel"/>
    <w:tmpl w:val="7B142138"/>
    <w:lvl w:ilvl="0">
      <w:numFmt w:val="bullet"/>
      <w:lvlText w:val="–"/>
      <w:lvlJc w:val="left"/>
      <w:pPr>
        <w:ind w:left="319" w:hanging="212"/>
      </w:pPr>
      <w:rPr>
        <w:rFonts w:ascii="Times New Roman" w:eastAsia="Times New Roman" w:hAnsi="Times New Roman" w:cs="Times New Roman"/>
        <w:sz w:val="28"/>
        <w:szCs w:val="28"/>
      </w:rPr>
    </w:lvl>
    <w:lvl w:ilvl="1">
      <w:numFmt w:val="bullet"/>
      <w:lvlText w:val="•"/>
      <w:lvlJc w:val="left"/>
      <w:pPr>
        <w:ind w:left="1143" w:hanging="212"/>
      </w:pPr>
    </w:lvl>
    <w:lvl w:ilvl="2">
      <w:numFmt w:val="bullet"/>
      <w:lvlText w:val="•"/>
      <w:lvlJc w:val="left"/>
      <w:pPr>
        <w:ind w:left="1967" w:hanging="212"/>
      </w:pPr>
    </w:lvl>
    <w:lvl w:ilvl="3">
      <w:numFmt w:val="bullet"/>
      <w:lvlText w:val="•"/>
      <w:lvlJc w:val="left"/>
      <w:pPr>
        <w:ind w:left="2790" w:hanging="212"/>
      </w:pPr>
    </w:lvl>
    <w:lvl w:ilvl="4">
      <w:numFmt w:val="bullet"/>
      <w:lvlText w:val="•"/>
      <w:lvlJc w:val="left"/>
      <w:pPr>
        <w:ind w:left="3614" w:hanging="212"/>
      </w:pPr>
    </w:lvl>
    <w:lvl w:ilvl="5">
      <w:numFmt w:val="bullet"/>
      <w:lvlText w:val="•"/>
      <w:lvlJc w:val="left"/>
      <w:pPr>
        <w:ind w:left="4437" w:hanging="212"/>
      </w:pPr>
    </w:lvl>
    <w:lvl w:ilvl="6">
      <w:numFmt w:val="bullet"/>
      <w:lvlText w:val="•"/>
      <w:lvlJc w:val="left"/>
      <w:pPr>
        <w:ind w:left="5261" w:hanging="212"/>
      </w:pPr>
    </w:lvl>
    <w:lvl w:ilvl="7">
      <w:numFmt w:val="bullet"/>
      <w:lvlText w:val="•"/>
      <w:lvlJc w:val="left"/>
      <w:pPr>
        <w:ind w:left="6084" w:hanging="212"/>
      </w:pPr>
    </w:lvl>
    <w:lvl w:ilvl="8">
      <w:numFmt w:val="bullet"/>
      <w:lvlText w:val="•"/>
      <w:lvlJc w:val="left"/>
      <w:pPr>
        <w:ind w:left="6908" w:hanging="212"/>
      </w:pPr>
    </w:lvl>
  </w:abstractNum>
  <w:abstractNum w:abstractNumId="10" w15:restartNumberingAfterBreak="0">
    <w:nsid w:val="6E686D08"/>
    <w:multiLevelType w:val="multilevel"/>
    <w:tmpl w:val="1F382DD0"/>
    <w:lvl w:ilvl="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6F2528AC"/>
    <w:multiLevelType w:val="multilevel"/>
    <w:tmpl w:val="EBE41E8C"/>
    <w:lvl w:ilvl="0">
      <w:numFmt w:val="bullet"/>
      <w:lvlText w:val="–"/>
      <w:lvlJc w:val="left"/>
      <w:pPr>
        <w:ind w:left="108" w:hanging="213"/>
      </w:pPr>
      <w:rPr>
        <w:rFonts w:ascii="Times New Roman" w:eastAsia="Times New Roman" w:hAnsi="Times New Roman" w:cs="Times New Roman"/>
        <w:sz w:val="28"/>
        <w:szCs w:val="28"/>
      </w:rPr>
    </w:lvl>
    <w:lvl w:ilvl="1">
      <w:numFmt w:val="bullet"/>
      <w:lvlText w:val="•"/>
      <w:lvlJc w:val="left"/>
      <w:pPr>
        <w:ind w:left="945" w:hanging="214"/>
      </w:pPr>
    </w:lvl>
    <w:lvl w:ilvl="2">
      <w:numFmt w:val="bullet"/>
      <w:lvlText w:val="•"/>
      <w:lvlJc w:val="left"/>
      <w:pPr>
        <w:ind w:left="1791" w:hanging="214"/>
      </w:pPr>
    </w:lvl>
    <w:lvl w:ilvl="3">
      <w:numFmt w:val="bullet"/>
      <w:lvlText w:val="•"/>
      <w:lvlJc w:val="left"/>
      <w:pPr>
        <w:ind w:left="2636" w:hanging="214"/>
      </w:pPr>
    </w:lvl>
    <w:lvl w:ilvl="4">
      <w:numFmt w:val="bullet"/>
      <w:lvlText w:val="•"/>
      <w:lvlJc w:val="left"/>
      <w:pPr>
        <w:ind w:left="3482" w:hanging="214"/>
      </w:pPr>
    </w:lvl>
    <w:lvl w:ilvl="5">
      <w:numFmt w:val="bullet"/>
      <w:lvlText w:val="•"/>
      <w:lvlJc w:val="left"/>
      <w:pPr>
        <w:ind w:left="4327" w:hanging="214"/>
      </w:pPr>
    </w:lvl>
    <w:lvl w:ilvl="6">
      <w:numFmt w:val="bullet"/>
      <w:lvlText w:val="•"/>
      <w:lvlJc w:val="left"/>
      <w:pPr>
        <w:ind w:left="5173" w:hanging="214"/>
      </w:pPr>
    </w:lvl>
    <w:lvl w:ilvl="7">
      <w:numFmt w:val="bullet"/>
      <w:lvlText w:val="•"/>
      <w:lvlJc w:val="left"/>
      <w:pPr>
        <w:ind w:left="6018" w:hanging="214"/>
      </w:pPr>
    </w:lvl>
    <w:lvl w:ilvl="8">
      <w:numFmt w:val="bullet"/>
      <w:lvlText w:val="•"/>
      <w:lvlJc w:val="left"/>
      <w:pPr>
        <w:ind w:left="6864" w:hanging="214"/>
      </w:pPr>
    </w:lvl>
  </w:abstractNum>
  <w:num w:numId="1" w16cid:durableId="779105212">
    <w:abstractNumId w:val="1"/>
  </w:num>
  <w:num w:numId="2" w16cid:durableId="122433602">
    <w:abstractNumId w:val="8"/>
  </w:num>
  <w:num w:numId="3" w16cid:durableId="1985307563">
    <w:abstractNumId w:val="5"/>
  </w:num>
  <w:num w:numId="4" w16cid:durableId="1256524332">
    <w:abstractNumId w:val="11"/>
  </w:num>
  <w:num w:numId="5" w16cid:durableId="1750693962">
    <w:abstractNumId w:val="7"/>
  </w:num>
  <w:num w:numId="6" w16cid:durableId="1743915716">
    <w:abstractNumId w:val="6"/>
  </w:num>
  <w:num w:numId="7" w16cid:durableId="2129737418">
    <w:abstractNumId w:val="3"/>
  </w:num>
  <w:num w:numId="8" w16cid:durableId="601911847">
    <w:abstractNumId w:val="2"/>
  </w:num>
  <w:num w:numId="9" w16cid:durableId="1739790580">
    <w:abstractNumId w:val="9"/>
  </w:num>
  <w:num w:numId="10" w16cid:durableId="2071805297">
    <w:abstractNumId w:val="10"/>
  </w:num>
  <w:num w:numId="11" w16cid:durableId="2071222603">
    <w:abstractNumId w:val="0"/>
  </w:num>
  <w:num w:numId="12" w16cid:durableId="113143589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3EB8"/>
    <w:rsid w:val="00016386"/>
    <w:rsid w:val="000169B6"/>
    <w:rsid w:val="00094F00"/>
    <w:rsid w:val="000968B6"/>
    <w:rsid w:val="000A1DF7"/>
    <w:rsid w:val="000A1F11"/>
    <w:rsid w:val="000A2012"/>
    <w:rsid w:val="000B184E"/>
    <w:rsid w:val="000E3811"/>
    <w:rsid w:val="00101617"/>
    <w:rsid w:val="00157696"/>
    <w:rsid w:val="00161883"/>
    <w:rsid w:val="001822A9"/>
    <w:rsid w:val="001C37D3"/>
    <w:rsid w:val="00254BF5"/>
    <w:rsid w:val="00277D20"/>
    <w:rsid w:val="002F14C2"/>
    <w:rsid w:val="002F2E2B"/>
    <w:rsid w:val="003C1532"/>
    <w:rsid w:val="003D07A4"/>
    <w:rsid w:val="003E0570"/>
    <w:rsid w:val="004062FD"/>
    <w:rsid w:val="00440309"/>
    <w:rsid w:val="00457540"/>
    <w:rsid w:val="004742DF"/>
    <w:rsid w:val="004A6A2A"/>
    <w:rsid w:val="004B3B07"/>
    <w:rsid w:val="004D42C0"/>
    <w:rsid w:val="004D4BCC"/>
    <w:rsid w:val="004D699F"/>
    <w:rsid w:val="00514D60"/>
    <w:rsid w:val="00544D96"/>
    <w:rsid w:val="005E6520"/>
    <w:rsid w:val="00616424"/>
    <w:rsid w:val="006361DD"/>
    <w:rsid w:val="00684B76"/>
    <w:rsid w:val="006A05E1"/>
    <w:rsid w:val="006A6B56"/>
    <w:rsid w:val="006E520A"/>
    <w:rsid w:val="00701E79"/>
    <w:rsid w:val="00710FD0"/>
    <w:rsid w:val="007315A2"/>
    <w:rsid w:val="007340B8"/>
    <w:rsid w:val="00751AFF"/>
    <w:rsid w:val="007D3410"/>
    <w:rsid w:val="007F17A8"/>
    <w:rsid w:val="008332EC"/>
    <w:rsid w:val="00931953"/>
    <w:rsid w:val="00A70826"/>
    <w:rsid w:val="00A91089"/>
    <w:rsid w:val="00A93D64"/>
    <w:rsid w:val="00AF25EA"/>
    <w:rsid w:val="00B05EC8"/>
    <w:rsid w:val="00B24279"/>
    <w:rsid w:val="00B26F70"/>
    <w:rsid w:val="00BB0B3D"/>
    <w:rsid w:val="00BC1B8E"/>
    <w:rsid w:val="00BE657A"/>
    <w:rsid w:val="00BF34AC"/>
    <w:rsid w:val="00C137CA"/>
    <w:rsid w:val="00C61EBB"/>
    <w:rsid w:val="00C921EE"/>
    <w:rsid w:val="00CD2740"/>
    <w:rsid w:val="00CD7D0A"/>
    <w:rsid w:val="00D63EB8"/>
    <w:rsid w:val="00D65028"/>
    <w:rsid w:val="00D66470"/>
    <w:rsid w:val="00D733EE"/>
    <w:rsid w:val="00DA5062"/>
    <w:rsid w:val="00DD1F90"/>
    <w:rsid w:val="00E35A11"/>
    <w:rsid w:val="00E63C2E"/>
    <w:rsid w:val="00E67CAC"/>
    <w:rsid w:val="00E90CBB"/>
    <w:rsid w:val="00EA3F9A"/>
    <w:rsid w:val="00EB5B04"/>
    <w:rsid w:val="00EC1C7B"/>
    <w:rsid w:val="00FE0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0B12A7"/>
  <w15:docId w15:val="{9048A7A3-E0FD-475C-B03C-5CCA1AC669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BngTK18">
    <w:name w:val="Bảng TK18"/>
    <w:basedOn w:val="TableNormal"/>
    <w:next w:val="TableGrid"/>
    <w:uiPriority w:val="39"/>
    <w:qFormat/>
    <w:rsid w:val="006447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6447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ndnoteReference">
    <w:name w:val="endnote reference"/>
    <w:rsid w:val="006447B7"/>
    <w:rPr>
      <w:vertAlign w:val="superscript"/>
    </w:rPr>
  </w:style>
  <w:style w:type="paragraph" w:styleId="ListParagraph">
    <w:name w:val="List Paragraph"/>
    <w:basedOn w:val="Normal"/>
    <w:uiPriority w:val="34"/>
    <w:qFormat/>
    <w:rsid w:val="006447B7"/>
    <w:pPr>
      <w:ind w:left="720"/>
      <w:contextualSpacing/>
    </w:pPr>
  </w:style>
  <w:style w:type="table" w:customStyle="1" w:styleId="TableGrid40">
    <w:name w:val="Table Grid40"/>
    <w:basedOn w:val="TableNormal"/>
    <w:next w:val="TableGrid"/>
    <w:uiPriority w:val="39"/>
    <w:rsid w:val="00014571"/>
    <w:rPr>
      <w:rFonts w:ascii="Times New Roman" w:eastAsia="Times New Roman" w:hAnsi="Times New Roman" w:cs="Times New Roman"/>
      <w:sz w:val="20"/>
      <w:szCs w:val="20"/>
      <w:lang w:val="vi-VN" w:eastAsia="vi-V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BngTK19">
    <w:name w:val="Bảng TK19"/>
    <w:basedOn w:val="TableNormal"/>
    <w:next w:val="TableGrid"/>
    <w:uiPriority w:val="39"/>
    <w:qFormat/>
    <w:rsid w:val="000145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145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4571"/>
    <w:rPr>
      <w:rFonts w:ascii="Tahoma" w:hAnsi="Tahoma" w:cs="Tahoma"/>
      <w:sz w:val="16"/>
      <w:szCs w:val="16"/>
    </w:rPr>
  </w:style>
  <w:style w:type="table" w:customStyle="1" w:styleId="BngTK11">
    <w:name w:val="Bảng TK11"/>
    <w:basedOn w:val="TableNormal"/>
    <w:next w:val="TableGrid"/>
    <w:uiPriority w:val="39"/>
    <w:qFormat/>
    <w:rsid w:val="0090616F"/>
    <w:pPr>
      <w:spacing w:after="0" w:line="240" w:lineRule="auto"/>
    </w:pPr>
    <w:rPr>
      <w:rFonts w:ascii="Times New Roman" w:eastAsia="SimSu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BngTK3">
    <w:name w:val="Bảng TK3"/>
    <w:basedOn w:val="TableNormal"/>
    <w:next w:val="TableGrid"/>
    <w:uiPriority w:val="39"/>
    <w:qFormat/>
    <w:rsid w:val="0090616F"/>
    <w:pPr>
      <w:spacing w:after="0" w:line="240" w:lineRule="auto"/>
    </w:pPr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3726F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Header">
    <w:name w:val="header"/>
    <w:basedOn w:val="Normal"/>
    <w:link w:val="HeaderChar"/>
    <w:uiPriority w:val="99"/>
    <w:unhideWhenUsed/>
    <w:rsid w:val="00CD34F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34FA"/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rPr>
      <w:sz w:val="20"/>
      <w:szCs w:val="20"/>
    </w:rPr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2">
    <w:basedOn w:val="TableNormal"/>
    <w:pPr>
      <w:spacing w:after="0" w:line="240" w:lineRule="auto"/>
    </w:pPr>
    <w:rPr>
      <w:sz w:val="20"/>
      <w:szCs w:val="20"/>
    </w:rPr>
    <w:tblPr>
      <w:tblStyleRowBandSize w:val="1"/>
      <w:tblStyleColBandSize w:val="1"/>
    </w:tblPr>
  </w:style>
  <w:style w:type="table" w:customStyle="1" w:styleId="a3">
    <w:basedOn w:val="TableNormal"/>
    <w:pPr>
      <w:spacing w:after="0" w:line="240" w:lineRule="auto"/>
    </w:pPr>
    <w:rPr>
      <w:sz w:val="20"/>
      <w:szCs w:val="20"/>
    </w:rPr>
    <w:tblPr>
      <w:tblStyleRowBandSize w:val="1"/>
      <w:tblStyleColBandSize w:val="1"/>
    </w:tblPr>
  </w:style>
  <w:style w:type="table" w:customStyle="1" w:styleId="a4">
    <w:basedOn w:val="TableNormal"/>
    <w:pPr>
      <w:spacing w:after="0" w:line="240" w:lineRule="auto"/>
    </w:pPr>
    <w:rPr>
      <w:sz w:val="20"/>
      <w:szCs w:val="20"/>
    </w:rPr>
    <w:tblPr>
      <w:tblStyleRowBandSize w:val="1"/>
      <w:tblStyleColBandSize w:val="1"/>
    </w:tblPr>
  </w:style>
  <w:style w:type="table" w:customStyle="1" w:styleId="a5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7">
    <w:basedOn w:val="TableNormal"/>
    <w:pPr>
      <w:spacing w:after="0" w:line="240" w:lineRule="auto"/>
    </w:pPr>
    <w:rPr>
      <w:sz w:val="20"/>
      <w:szCs w:val="20"/>
    </w:rPr>
    <w:tblPr>
      <w:tblStyleRowBandSize w:val="1"/>
      <w:tblStyleColBandSize w:val="1"/>
    </w:tblPr>
  </w:style>
  <w:style w:type="table" w:customStyle="1" w:styleId="a8">
    <w:basedOn w:val="TableNormal"/>
    <w:pPr>
      <w:spacing w:after="0" w:line="240" w:lineRule="auto"/>
    </w:pPr>
    <w:rPr>
      <w:sz w:val="20"/>
      <w:szCs w:val="20"/>
    </w:rPr>
    <w:tblPr>
      <w:tblStyleRowBandSize w:val="1"/>
      <w:tblStyleColBandSize w:val="1"/>
    </w:tblPr>
  </w:style>
  <w:style w:type="table" w:customStyle="1" w:styleId="a9">
    <w:basedOn w:val="TableNormal"/>
    <w:pPr>
      <w:spacing w:after="0" w:line="240" w:lineRule="auto"/>
    </w:pPr>
    <w:rPr>
      <w:sz w:val="20"/>
      <w:szCs w:val="20"/>
    </w:rPr>
    <w:tblPr>
      <w:tblStyleRowBandSize w:val="1"/>
      <w:tblStyleColBandSize w:val="1"/>
    </w:tblPr>
  </w:style>
  <w:style w:type="table" w:customStyle="1" w:styleId="aa">
    <w:basedOn w:val="TableNormal"/>
    <w:pPr>
      <w:spacing w:after="0" w:line="240" w:lineRule="auto"/>
    </w:pPr>
    <w:rPr>
      <w:sz w:val="20"/>
      <w:szCs w:val="20"/>
    </w:rPr>
    <w:tblPr>
      <w:tblStyleRowBandSize w:val="1"/>
      <w:tblStyleColBandSize w:val="1"/>
    </w:tblPr>
  </w:style>
  <w:style w:type="table" w:customStyle="1" w:styleId="ab">
    <w:basedOn w:val="TableNormal"/>
    <w:pPr>
      <w:spacing w:after="0" w:line="240" w:lineRule="auto"/>
    </w:pPr>
    <w:rPr>
      <w:sz w:val="20"/>
      <w:szCs w:val="20"/>
    </w:rPr>
    <w:tblPr>
      <w:tblStyleRowBandSize w:val="1"/>
      <w:tblStyleColBandSize w:val="1"/>
    </w:tblPr>
  </w:style>
  <w:style w:type="table" w:customStyle="1" w:styleId="ac">
    <w:basedOn w:val="TableNormal"/>
    <w:pPr>
      <w:spacing w:after="0" w:line="240" w:lineRule="auto"/>
    </w:pPr>
    <w:rPr>
      <w:sz w:val="20"/>
      <w:szCs w:val="20"/>
    </w:rPr>
    <w:tblPr>
      <w:tblStyleRowBandSize w:val="1"/>
      <w:tblStyleColBandSize w:val="1"/>
    </w:tblPr>
  </w:style>
  <w:style w:type="table" w:customStyle="1" w:styleId="Style28">
    <w:name w:val="_Style 28"/>
    <w:basedOn w:val="TableNormal"/>
    <w:rsid w:val="000A1F11"/>
    <w:pPr>
      <w:spacing w:after="0" w:line="240" w:lineRule="auto"/>
    </w:pPr>
    <w:rPr>
      <w:sz w:val="20"/>
      <w:szCs w:val="20"/>
    </w:rPr>
    <w:tblPr/>
  </w:style>
  <w:style w:type="character" w:customStyle="1" w:styleId="fontstyle01">
    <w:name w:val="fontstyle01"/>
    <w:basedOn w:val="DefaultParagraphFont"/>
    <w:rsid w:val="00101617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DefaultParagraphFont"/>
    <w:rsid w:val="00101617"/>
    <w:rPr>
      <w:rFonts w:ascii="SymbolMT" w:hAnsi="SymbolMT" w:hint="default"/>
      <w:b w:val="0"/>
      <w:bCs w:val="0"/>
      <w:i w:val="0"/>
      <w:iCs w:val="0"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19" Type="http://schemas.openxmlformats.org/officeDocument/2006/relationships/image" Target="media/image7.png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6qgIgoZPzqO9ohQD+vyWlkN/wxg==">AMUW2mUWz/z3n8RF7sGKY5c4ZfxPNRyoAdhofDVIJzY5xg+ls8CU0bxxWR5/yyQaa8613EJQIa7XouJPJN0C9beexUV4nSPPnABoECWc6Qato7Fzq+UPkASuIbaDdNLEYHEssbnjsVdYdbH97NQd/0z9rtYUuVQmbHI2AGMarl2vm4/hy6bf8vw=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21</Pages>
  <Words>2077</Words>
  <Characters>11841</Characters>
  <DocSecurity>0</DocSecurity>
  <Lines>98</Lines>
  <Paragraphs>27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Tiêu đề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Website VnTeach.Com</dc:creator>
  <cp:keywords>Website VnTeach.Com</cp:keywords>
  <dcterms:created xsi:type="dcterms:W3CDTF">2022-08-16T04:16:00Z</dcterms:created>
  <dcterms:modified xsi:type="dcterms:W3CDTF">2022-08-16T08:40:00Z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