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3F397" w14:textId="2DD3A722" w:rsidR="00676664" w:rsidRPr="009F698D" w:rsidRDefault="00676664" w:rsidP="00676664">
      <w:pPr>
        <w:spacing w:after="0"/>
        <w:rPr>
          <w:rFonts w:eastAsia="Arial" w:cs="Times New Roman"/>
          <w:iCs/>
          <w:sz w:val="24"/>
          <w:szCs w:val="24"/>
        </w:rPr>
      </w:pPr>
      <w:bookmarkStart w:id="0" w:name="_Hlk143176689"/>
      <w:r w:rsidRPr="009F698D">
        <w:rPr>
          <w:rFonts w:eastAsia="Arial" w:cs="Times New Roman"/>
          <w:iCs/>
          <w:sz w:val="24"/>
          <w:szCs w:val="24"/>
        </w:rPr>
        <w:t>PHÒNG GD&amp;ĐT ĐỒNG HỚI</w:t>
      </w:r>
      <w:r w:rsidRPr="009F698D">
        <w:rPr>
          <w:rFonts w:eastAsia="Arial" w:cs="Times New Roman"/>
          <w:b/>
          <w:iCs/>
          <w:sz w:val="24"/>
          <w:szCs w:val="24"/>
        </w:rPr>
        <w:t xml:space="preserve">              ĐỀ KIỂ</w:t>
      </w:r>
      <w:r>
        <w:rPr>
          <w:rFonts w:eastAsia="Arial" w:cs="Times New Roman"/>
          <w:b/>
          <w:iCs/>
          <w:sz w:val="24"/>
          <w:szCs w:val="24"/>
        </w:rPr>
        <w:t xml:space="preserve">M TRA </w:t>
      </w:r>
      <w:r>
        <w:rPr>
          <w:rFonts w:eastAsia="Arial" w:cs="Times New Roman"/>
          <w:b/>
          <w:iCs/>
          <w:sz w:val="24"/>
          <w:szCs w:val="24"/>
        </w:rPr>
        <w:t>GIỮA</w:t>
      </w:r>
      <w:r w:rsidRPr="009F698D">
        <w:rPr>
          <w:rFonts w:eastAsia="Arial" w:cs="Times New Roman"/>
          <w:b/>
          <w:iCs/>
          <w:sz w:val="24"/>
          <w:szCs w:val="24"/>
        </w:rPr>
        <w:t xml:space="preserve"> KÌ I</w:t>
      </w:r>
      <w:r w:rsidR="001927DB">
        <w:rPr>
          <w:rFonts w:eastAsia="Arial" w:cs="Times New Roman"/>
          <w:b/>
          <w:iCs/>
          <w:sz w:val="24"/>
          <w:szCs w:val="24"/>
        </w:rPr>
        <w:t>I</w:t>
      </w:r>
      <w:r w:rsidRPr="009F698D">
        <w:rPr>
          <w:rFonts w:eastAsia="Arial" w:cs="Times New Roman"/>
          <w:b/>
          <w:iCs/>
          <w:sz w:val="24"/>
          <w:szCs w:val="24"/>
        </w:rPr>
        <w:t xml:space="preserve"> - NĂM HỌC  202</w:t>
      </w:r>
      <w:r>
        <w:rPr>
          <w:rFonts w:eastAsia="Arial" w:cs="Times New Roman"/>
          <w:b/>
          <w:iCs/>
          <w:sz w:val="24"/>
          <w:szCs w:val="24"/>
        </w:rPr>
        <w:t>3</w:t>
      </w:r>
      <w:r w:rsidRPr="009F698D">
        <w:rPr>
          <w:rFonts w:eastAsia="Arial" w:cs="Times New Roman"/>
          <w:b/>
          <w:iCs/>
          <w:sz w:val="24"/>
          <w:szCs w:val="24"/>
        </w:rPr>
        <w:t xml:space="preserve"> - 202</w:t>
      </w:r>
      <w:r>
        <w:rPr>
          <w:rFonts w:eastAsia="Arial" w:cs="Times New Roman"/>
          <w:b/>
          <w:iCs/>
          <w:sz w:val="24"/>
          <w:szCs w:val="24"/>
        </w:rPr>
        <w:t>4</w:t>
      </w:r>
    </w:p>
    <w:p w14:paraId="11F4CECF" w14:textId="77777777" w:rsidR="00676664" w:rsidRPr="00617F47" w:rsidRDefault="00676664" w:rsidP="00676664">
      <w:pPr>
        <w:spacing w:after="0"/>
        <w:rPr>
          <w:rFonts w:cs="Times New Roman"/>
          <w:b/>
          <w:color w:val="000000" w:themeColor="text1"/>
          <w:szCs w:val="28"/>
        </w:rPr>
      </w:pPr>
      <w:r w:rsidRPr="009F698D">
        <w:rPr>
          <w:rFonts w:eastAsia="Arial" w:cs="Times New Roman"/>
          <w:b/>
          <w:iCs/>
          <w:sz w:val="24"/>
          <w:szCs w:val="24"/>
        </w:rPr>
        <w:t xml:space="preserve">TRƯỜNG THCS </w:t>
      </w:r>
      <w:r>
        <w:rPr>
          <w:rFonts w:eastAsia="Arial" w:cs="Times New Roman"/>
          <w:b/>
          <w:iCs/>
          <w:sz w:val="24"/>
          <w:szCs w:val="24"/>
        </w:rPr>
        <w:t>……………</w:t>
      </w:r>
      <w:r w:rsidRPr="009F698D">
        <w:rPr>
          <w:rFonts w:eastAsia="Arial" w:cs="Times New Roman"/>
          <w:b/>
          <w:iCs/>
          <w:sz w:val="24"/>
          <w:szCs w:val="24"/>
        </w:rPr>
        <w:t xml:space="preserve">             </w:t>
      </w:r>
      <w:r>
        <w:rPr>
          <w:rFonts w:eastAsia="Arial" w:cs="Times New Roman"/>
          <w:b/>
          <w:iCs/>
          <w:sz w:val="24"/>
          <w:szCs w:val="24"/>
        </w:rPr>
        <w:t xml:space="preserve"> </w:t>
      </w:r>
      <w:r w:rsidRPr="009F698D">
        <w:rPr>
          <w:rFonts w:eastAsia="Arial" w:cs="Times New Roman"/>
          <w:b/>
          <w:iCs/>
          <w:sz w:val="24"/>
          <w:szCs w:val="24"/>
        </w:rPr>
        <w:t xml:space="preserve">  </w:t>
      </w:r>
      <w:r>
        <w:rPr>
          <w:rFonts w:eastAsia="Arial" w:cs="Times New Roman"/>
          <w:b/>
          <w:iCs/>
          <w:sz w:val="24"/>
          <w:szCs w:val="24"/>
        </w:rPr>
        <w:t xml:space="preserve"> </w:t>
      </w:r>
      <w:r>
        <w:rPr>
          <w:rFonts w:eastAsia="Arial" w:cs="Times New Roman"/>
          <w:b/>
          <w:iCs/>
          <w:sz w:val="24"/>
          <w:szCs w:val="24"/>
          <w:lang w:val="vi-VN"/>
        </w:rPr>
        <w:t xml:space="preserve">     </w:t>
      </w:r>
      <w:r w:rsidRPr="009F698D">
        <w:rPr>
          <w:rFonts w:eastAsia="Arial" w:cs="Times New Roman"/>
          <w:b/>
          <w:iCs/>
          <w:sz w:val="24"/>
          <w:szCs w:val="24"/>
        </w:rPr>
        <w:t xml:space="preserve">MÔN: </w:t>
      </w:r>
      <w:r>
        <w:rPr>
          <w:rFonts w:cs="Times New Roman"/>
          <w:b/>
          <w:color w:val="000000" w:themeColor="text1"/>
          <w:sz w:val="24"/>
          <w:szCs w:val="24"/>
        </w:rPr>
        <w:t>HĐTN -</w:t>
      </w:r>
      <w:r w:rsidRPr="009F698D">
        <w:rPr>
          <w:rFonts w:cs="Times New Roman"/>
          <w:b/>
          <w:color w:val="000000" w:themeColor="text1"/>
          <w:sz w:val="24"/>
          <w:szCs w:val="24"/>
        </w:rPr>
        <w:t xml:space="preserve"> HN 7</w:t>
      </w:r>
      <w:r>
        <w:rPr>
          <w:rFonts w:eastAsia="Arial" w:cs="Times New Roman"/>
          <w:b/>
          <w:iCs/>
          <w:sz w:val="24"/>
          <w:szCs w:val="24"/>
        </w:rPr>
        <w:t xml:space="preserve"> </w:t>
      </w:r>
      <w:r>
        <w:rPr>
          <w:rFonts w:eastAsia="Arial" w:cs="Times New Roman"/>
          <w:b/>
          <w:iCs/>
          <w:sz w:val="24"/>
          <w:szCs w:val="24"/>
          <w:lang w:val="vi-VN"/>
        </w:rPr>
        <w:t>– Thời gian: 90 phút</w:t>
      </w:r>
      <w:r>
        <w:rPr>
          <w:rFonts w:eastAsia="Arial" w:cs="Times New Roman"/>
          <w:b/>
          <w:iCs/>
          <w:sz w:val="24"/>
          <w:szCs w:val="24"/>
        </w:rPr>
        <w:t xml:space="preserve">                                                                     </w:t>
      </w:r>
    </w:p>
    <w:p w14:paraId="77AEA4B3" w14:textId="77777777" w:rsidR="00676664" w:rsidRPr="00040538" w:rsidRDefault="00676664" w:rsidP="00676664">
      <w:pPr>
        <w:spacing w:after="0"/>
        <w:jc w:val="both"/>
        <w:rPr>
          <w:rFonts w:cs="Times New Roman"/>
          <w:szCs w:val="28"/>
        </w:rPr>
      </w:pPr>
      <w:r w:rsidRPr="004443F4">
        <w:rPr>
          <w:rFonts w:cs="Times New Roman"/>
          <w:noProof/>
          <w:color w:val="000000" w:themeColor="text1"/>
          <w:szCs w:val="28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F16E80" wp14:editId="2628E79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08647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8C27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7pt" to="479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hDyQEAAHgDAAAOAAAAZHJzL2Uyb0RvYy54bWysU01v2zAMvQ/YfxB0X+wUa9YZcXpI1126&#10;rUC6H8BIsi1MFgVKiZN/P0r52LrdhvkgUOTjE/lIL+8PoxN7Q9Gib+V8VkthvEJtfd/K7y+P7+6k&#10;iAm8BofetPJoorxfvX2znEJjbnBApw0JJvGxmUIrh5RCU1VRDWaEOMNgPAc7pBESX6mvNMHE7KOr&#10;bup6UU1IOhAqEyN7H05BuSr8XWdU+tZ10SThWsm1pXJSObf5rFZLaHqCMFh1LgP+oYoRrOdHr1QP&#10;kEDsyP5FNVpFGLFLM4VjhV1nlSk9cDfz+o9uNgMEU3phcWK4yhT/H636un8mYTXPTgoPI49okwhs&#10;PySxRu9ZQCQxzzpNITYMX/tnyp2qg9+EJ1Q/ovC4HsD3ptT7cgxMUjKqVyn5EgO/tp2+oGYM7BIW&#10;0Q4djZmS5RCHMpvjdTbmkIRi56K+W7z/cCuFusQqaC6JgWL6bHAU2Wilsz7LBg3sn2Li0hl6gWS3&#10;x0frXBm982Liaj/Wt3XJiOisztGMi9Rv147EHvL2lC8LwWyvYIQ7rwvbYEB/OtsJrDvZjHee0y4C&#10;nKTcoj4+U6bLfh5vIT6vYt6f3+8F9euHWf0EAAD//wMAUEsDBBQABgAIAAAAIQDT0uQ71wAAAAQB&#10;AAAPAAAAZHJzL2Rvd25yZXYueG1sTI/BTsMwDIbvSLxDZCRuLAWtqCtNJ5jEZTfKBBy9xrQVjVM1&#10;Wde+PYYLHH//1ufPxXZ2vZpoDJ1nA7erBBRx7W3HjYHD6/NNBipEZIu9ZzKwUIBteXlRYG79mV9o&#10;qmKjBMIhRwNtjEOudahbchhWfiCW7tOPDqPEsdF2xLPAXa/vkuReO+xYLrQ40K6l+qs6OaGk79nT&#10;HrPDsvTVx2a9e9tP7Iy5vpofH0BFmuPfMvzoizqU4nT0J7ZB9QbkkSjTNSgpN2mWgjr+Zl0W+r98&#10;+Q0AAP//AwBQSwECLQAUAAYACAAAACEAtoM4kv4AAADhAQAAEwAAAAAAAAAAAAAAAAAAAAAAW0Nv&#10;bnRlbnRfVHlwZXNdLnhtbFBLAQItABQABgAIAAAAIQA4/SH/1gAAAJQBAAALAAAAAAAAAAAAAAAA&#10;AC8BAABfcmVscy8ucmVsc1BLAQItABQABgAIAAAAIQAK1ZhDyQEAAHgDAAAOAAAAAAAAAAAAAAAA&#10;AC4CAABkcnMvZTJvRG9jLnhtbFBLAQItABQABgAIAAAAIQDT0uQ71wAAAAQBAAAPAAAAAAAAAAAA&#10;AAAAACMEAABkcnMvZG93bnJldi54bWxQSwUGAAAAAAQABADzAAAAJwUAAAAA&#10;" strokeweight="1.5pt">
                <w10:wrap anchorx="margin"/>
              </v:line>
            </w:pict>
          </mc:Fallback>
        </mc:AlternateContent>
      </w:r>
      <w:r w:rsidRPr="00040538">
        <w:rPr>
          <w:rFonts w:cs="Times New Roman"/>
          <w:szCs w:val="28"/>
        </w:rPr>
        <w:tab/>
      </w:r>
    </w:p>
    <w:bookmarkEnd w:id="0"/>
    <w:p w14:paraId="0646146D" w14:textId="0CEBB4B4" w:rsidR="00002CD8" w:rsidRPr="001331D4" w:rsidRDefault="001927DB" w:rsidP="00310492">
      <w:pPr>
        <w:spacing w:after="0" w:line="276" w:lineRule="auto"/>
        <w:rPr>
          <w:rFonts w:cs="Times New Roman"/>
          <w:szCs w:val="28"/>
        </w:rPr>
      </w:pPr>
      <w:r w:rsidRPr="00BA65AE">
        <w:rPr>
          <w:rFonts w:cs="Times New Roman"/>
          <w:b/>
          <w:szCs w:val="28"/>
        </w:rPr>
        <w:t>Dự án:</w:t>
      </w:r>
      <w:r w:rsidR="007E0C7D" w:rsidRPr="001331D4">
        <w:rPr>
          <w:rFonts w:cs="Times New Roman"/>
          <w:szCs w:val="28"/>
        </w:rPr>
        <w:t xml:space="preserve"> </w:t>
      </w:r>
      <w:r w:rsidR="00002CD8" w:rsidRPr="00BA65AE">
        <w:rPr>
          <w:rFonts w:cs="Times New Roman"/>
          <w:bCs/>
          <w:szCs w:val="28"/>
        </w:rPr>
        <w:t>Em hãy xây dựng dự án “ngày chủ nhật xanh” với mục đích làm đẹp cảnh quan khuôn viên sân trường.</w:t>
      </w:r>
    </w:p>
    <w:p w14:paraId="2BA9A250" w14:textId="0E4FEE49" w:rsidR="001331D4" w:rsidRDefault="001331D4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2B751E6B" w14:textId="471CB5AE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3372A0A4" w14:textId="4F89718B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66D5C3A6" w14:textId="31BFB58F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22A50B43" w14:textId="30ADDACA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18AF3BDF" w14:textId="15988E3D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189584CB" w14:textId="3B140FED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0BB3C913" w14:textId="0B358671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1F735ACB" w14:textId="276EEB00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653A1CE4" w14:textId="01733205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3B529F77" w14:textId="6BBC742B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37C1760E" w14:textId="13DAC83C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4B4074C5" w14:textId="02CC94A5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7D6F20B4" w14:textId="2B46A463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501D3245" w14:textId="0B1E65C6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28331534" w14:textId="4AC12F2D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703BAF88" w14:textId="3CC9DA9C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26D46339" w14:textId="3CEF3F4C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415C2C4A" w14:textId="081BD905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2F6148E5" w14:textId="423635E2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34BDFDE3" w14:textId="77C1BEAF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5EBD3BE1" w14:textId="1CAF0DC4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02AFE8AE" w14:textId="317E11D6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4C7F022E" w14:textId="3F837B79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3224A5DA" w14:textId="42FB6E51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42C3F643" w14:textId="72CB4433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7B044CE3" w14:textId="6F06A41C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6CD2CBEB" w14:textId="6DE5D90D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25C4AA1B" w14:textId="04BE9452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1E4CBE58" w14:textId="012F046C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03C95D88" w14:textId="5F15EA05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66BFAF51" w14:textId="62B5ADC9" w:rsidR="00BA65AE" w:rsidRDefault="00BA65AE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4BCCE29E" w14:textId="367EABCA" w:rsidR="00BA65AE" w:rsidRPr="004578A5" w:rsidRDefault="00BA65AE" w:rsidP="00BA65AE">
      <w:pPr>
        <w:spacing w:after="0"/>
        <w:ind w:left="-284" w:right="-376"/>
        <w:rPr>
          <w:rFonts w:eastAsia="Arial" w:cs="Times New Roman"/>
          <w:b/>
          <w:iCs/>
          <w:szCs w:val="28"/>
        </w:rPr>
      </w:pPr>
      <w:bookmarkStart w:id="1" w:name="_Hlk143176485"/>
      <w:r w:rsidRPr="004578A5">
        <w:rPr>
          <w:rFonts w:eastAsia="Arial" w:cs="Times New Roman"/>
          <w:iCs/>
          <w:szCs w:val="28"/>
        </w:rPr>
        <w:lastRenderedPageBreak/>
        <w:t>PHÒNG GD&amp;ĐT ĐỒNG HỚI</w:t>
      </w:r>
      <w:r>
        <w:rPr>
          <w:rFonts w:eastAsia="Arial" w:cs="Times New Roman"/>
          <w:b/>
          <w:iCs/>
          <w:szCs w:val="28"/>
        </w:rPr>
        <w:t xml:space="preserve">       </w:t>
      </w:r>
      <w:r w:rsidRPr="004578A5">
        <w:rPr>
          <w:rFonts w:eastAsia="Arial" w:cs="Times New Roman"/>
          <w:b/>
          <w:iCs/>
          <w:szCs w:val="28"/>
        </w:rPr>
        <w:t xml:space="preserve">  </w:t>
      </w:r>
      <w:r w:rsidRPr="00584534">
        <w:rPr>
          <w:b/>
          <w:szCs w:val="28"/>
        </w:rPr>
        <w:t xml:space="preserve">HƯỚNG DẪN CHẤM KIỂM TRA </w:t>
      </w:r>
      <w:r>
        <w:rPr>
          <w:b/>
          <w:szCs w:val="28"/>
        </w:rPr>
        <w:t>GIỮA</w:t>
      </w:r>
      <w:r w:rsidRPr="00584534">
        <w:rPr>
          <w:b/>
          <w:szCs w:val="28"/>
        </w:rPr>
        <w:t xml:space="preserve"> KỲ I</w:t>
      </w:r>
      <w:r>
        <w:rPr>
          <w:b/>
          <w:szCs w:val="28"/>
        </w:rPr>
        <w:t>I</w:t>
      </w:r>
      <w:r w:rsidRPr="0064495C">
        <w:rPr>
          <w:szCs w:val="28"/>
        </w:rPr>
        <w:t xml:space="preserve">   </w:t>
      </w:r>
      <w:r w:rsidRPr="004578A5">
        <w:rPr>
          <w:rFonts w:eastAsia="Arial" w:cs="Times New Roman"/>
          <w:b/>
          <w:iCs/>
          <w:szCs w:val="28"/>
        </w:rPr>
        <w:t xml:space="preserve"> </w:t>
      </w:r>
    </w:p>
    <w:p w14:paraId="0E1E9B19" w14:textId="23A285C2" w:rsidR="00BA65AE" w:rsidRPr="00DB67DE" w:rsidRDefault="00047785" w:rsidP="00BA65AE">
      <w:pPr>
        <w:spacing w:after="0"/>
        <w:ind w:left="-284" w:right="-376"/>
        <w:rPr>
          <w:rFonts w:eastAsia="Arial" w:cs="Times New Roman"/>
          <w:iCs/>
          <w:szCs w:val="28"/>
        </w:rPr>
      </w:pPr>
      <w:r w:rsidRPr="004443F4">
        <w:rPr>
          <w:rFonts w:cs="Times New Roman"/>
          <w:noProof/>
          <w:color w:val="000000" w:themeColor="text1"/>
          <w:szCs w:val="28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3E043BC" wp14:editId="1B8F40E8">
                <wp:simplePos x="0" y="0"/>
                <wp:positionH relativeFrom="margin">
                  <wp:posOffset>-171450</wp:posOffset>
                </wp:positionH>
                <wp:positionV relativeFrom="paragraph">
                  <wp:posOffset>267970</wp:posOffset>
                </wp:positionV>
                <wp:extent cx="608647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29FDC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3.5pt,21.1pt" to="465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M5ygEAAHgDAAAOAAAAZHJzL2Uyb0RvYy54bWysU02P0zAQvSPxHyzfadJdtixR0z10WS4L&#10;VOryA6a2k1jYHmvsNum/x3Y/WOCGyMHyfD2/eTNZPkzWsIOioNG1fD6rOVNOoNSub/n3l6d395yF&#10;CE6CQadaflSBP6zevlmOvlE3OKCRilgCcaEZfcuHGH1TVUEMykKYoVcuBTskCzGZ1FeSYEzo1lQ3&#10;db2oRiTpCYUKIXkfT0G+Kvhdp0T81nVBRWZanrjFclI5d/msVktoegI/aHGmAf/AwoJ26dEr1CNE&#10;YHvSf0FZLQgDdnEm0FbYdVqo0kPqZl7/0c12AK9KL0mc4K8yhf8HK74eNsS0bPktZw5sGtE2Euh+&#10;iGyNziUBkdht1mn0oUnpa7eh3KmY3NY/o/gRmMP1AK5Xhe/L0SeQea6ofivJRvDptd34BWXKgX3E&#10;ItrUkc2QSQ42ldkcr7NRU2QiORf1/eL9hzvOxCVWQXMp9BTiZ4WW5UvLjXZZNmjg8BxiJgLNJSW7&#10;HT5pY8rojWNjYvuxvqtLRUCjZY7mvED9bm2IHSBvT/lKWynyOo1w72RBGxTIT+d7BG1O9/S6cWc1&#10;sgAnKXcojxu6qJTGW2ieVzHvz2u7VP/6YVY/AQAA//8DAFBLAwQUAAYACAAAACEAxMA8Wt4AAAAJ&#10;AQAADwAAAGRycy9kb3ducmV2LnhtbEyPwU7DMAyG70i8Q2Qkblu6skFXmk4wictulInt6DWmrWic&#10;qsm69u0J4jCOtn99/v5sM5pWDNS7xrKCxTwCQVxa3XClYP/xNktAOI+ssbVMCiZysMlvbzJMtb3w&#10;Ow2Fr0SAsEtRQe19l0rpypoMurntiMPty/YGfRj7SuoeLwFuWhlH0aM02HD4UGNH25rK7+JsAmV1&#10;SF53mOynqS2O6+X2czewUer+bnx5BuFp9Ncw/OoHdciD08meWTvRKpjFT6GLV7CMYxAhsH5YrECc&#10;/hYyz+T/BvkPAAAA//8DAFBLAQItABQABgAIAAAAIQC2gziS/gAAAOEBAAATAAAAAAAAAAAAAAAA&#10;AAAAAABbQ29udGVudF9UeXBlc10ueG1sUEsBAi0AFAAGAAgAAAAhADj9If/WAAAAlAEAAAsAAAAA&#10;AAAAAAAAAAAALwEAAF9yZWxzLy5yZWxzUEsBAi0AFAAGAAgAAAAhAKxSUznKAQAAeAMAAA4AAAAA&#10;AAAAAAAAAAAALgIAAGRycy9lMm9Eb2MueG1sUEsBAi0AFAAGAAgAAAAhAMTAPFreAAAACQEAAA8A&#10;AAAAAAAAAAAAAAAAJAQAAGRycy9kb3ducmV2LnhtbFBLBQYAAAAABAAEAPMAAAAvBQAAAAA=&#10;" strokeweight="1.5pt">
                <w10:wrap anchorx="margin"/>
              </v:line>
            </w:pict>
          </mc:Fallback>
        </mc:AlternateContent>
      </w:r>
      <w:r w:rsidR="00BA65AE" w:rsidRPr="004578A5">
        <w:rPr>
          <w:rFonts w:eastAsia="Arial" w:cs="Times New Roman"/>
          <w:b/>
          <w:iCs/>
          <w:szCs w:val="28"/>
        </w:rPr>
        <w:t xml:space="preserve">TRƯỜNG THCS </w:t>
      </w:r>
      <w:r w:rsidR="00BA65AE">
        <w:rPr>
          <w:rFonts w:eastAsia="Arial" w:cs="Times New Roman"/>
          <w:b/>
          <w:iCs/>
          <w:szCs w:val="28"/>
        </w:rPr>
        <w:t>…………….</w:t>
      </w:r>
      <w:r w:rsidR="00BA65AE" w:rsidRPr="004578A5">
        <w:rPr>
          <w:rFonts w:eastAsia="Arial" w:cs="Times New Roman"/>
          <w:b/>
          <w:iCs/>
          <w:szCs w:val="28"/>
        </w:rPr>
        <w:t xml:space="preserve">       </w:t>
      </w:r>
      <w:r w:rsidR="00BA65AE" w:rsidRPr="0064495C">
        <w:rPr>
          <w:rFonts w:eastAsia="Arial" w:cs="Times New Roman"/>
          <w:iCs/>
          <w:szCs w:val="28"/>
        </w:rPr>
        <w:t>NĂM HỌC  202</w:t>
      </w:r>
      <w:r w:rsidR="00BA65AE">
        <w:rPr>
          <w:rFonts w:eastAsia="Arial" w:cs="Times New Roman"/>
          <w:iCs/>
          <w:szCs w:val="28"/>
        </w:rPr>
        <w:t>3</w:t>
      </w:r>
      <w:r w:rsidR="00BA65AE" w:rsidRPr="0064495C">
        <w:rPr>
          <w:rFonts w:eastAsia="Arial" w:cs="Times New Roman"/>
          <w:iCs/>
          <w:szCs w:val="28"/>
        </w:rPr>
        <w:t xml:space="preserve"> – 202</w:t>
      </w:r>
      <w:r w:rsidR="00BA65AE">
        <w:rPr>
          <w:rFonts w:eastAsia="Arial" w:cs="Times New Roman"/>
          <w:iCs/>
          <w:szCs w:val="28"/>
        </w:rPr>
        <w:t>4</w:t>
      </w:r>
      <w:r w:rsidR="00BA65AE" w:rsidRPr="0064495C">
        <w:rPr>
          <w:rFonts w:eastAsia="Arial" w:cs="Times New Roman"/>
          <w:iCs/>
          <w:szCs w:val="28"/>
        </w:rPr>
        <w:t xml:space="preserve">. MÔN: </w:t>
      </w:r>
      <w:r w:rsidR="00BA65AE" w:rsidRPr="0064495C">
        <w:rPr>
          <w:rFonts w:cs="Times New Roman"/>
          <w:color w:val="000000" w:themeColor="text1"/>
          <w:szCs w:val="28"/>
        </w:rPr>
        <w:t>HĐTN - HN 7</w:t>
      </w:r>
    </w:p>
    <w:p w14:paraId="47ED9CE5" w14:textId="36061D65" w:rsidR="00BA65AE" w:rsidRPr="00BA65AE" w:rsidRDefault="00BA65AE" w:rsidP="00BA65AE">
      <w:pPr>
        <w:spacing w:after="0"/>
        <w:ind w:right="-376"/>
        <w:jc w:val="both"/>
        <w:rPr>
          <w:rFonts w:cs="Times New Roman"/>
          <w:szCs w:val="28"/>
        </w:rPr>
      </w:pPr>
      <w:r w:rsidRPr="00040538">
        <w:rPr>
          <w:rFonts w:cs="Times New Roman"/>
          <w:szCs w:val="28"/>
        </w:rPr>
        <w:tab/>
      </w:r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823"/>
        <w:gridCol w:w="3685"/>
        <w:gridCol w:w="851"/>
        <w:gridCol w:w="1275"/>
      </w:tblGrid>
      <w:tr w:rsidR="001331D4" w:rsidRPr="001331D4" w14:paraId="3F325EC5" w14:textId="77777777" w:rsidTr="001331D4">
        <w:tc>
          <w:tcPr>
            <w:tcW w:w="3823" w:type="dxa"/>
          </w:tcPr>
          <w:p w14:paraId="25C4AAE9" w14:textId="34EC8F1D" w:rsidR="001331D4" w:rsidRPr="001331D4" w:rsidRDefault="001331D4" w:rsidP="001331D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1331D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Tiêu chí</w:t>
            </w:r>
          </w:p>
        </w:tc>
        <w:tc>
          <w:tcPr>
            <w:tcW w:w="3685" w:type="dxa"/>
          </w:tcPr>
          <w:p w14:paraId="04DD69F1" w14:textId="77777777" w:rsidR="001331D4" w:rsidRPr="001331D4" w:rsidRDefault="001331D4" w:rsidP="001331D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1331D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Nội dung</w:t>
            </w:r>
          </w:p>
        </w:tc>
        <w:tc>
          <w:tcPr>
            <w:tcW w:w="851" w:type="dxa"/>
          </w:tcPr>
          <w:p w14:paraId="3D35E5FE" w14:textId="77777777" w:rsidR="001331D4" w:rsidRPr="001331D4" w:rsidRDefault="001331D4" w:rsidP="001331D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1331D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Đạt</w:t>
            </w:r>
          </w:p>
        </w:tc>
        <w:tc>
          <w:tcPr>
            <w:tcW w:w="1275" w:type="dxa"/>
          </w:tcPr>
          <w:p w14:paraId="57C517E4" w14:textId="77777777" w:rsidR="001331D4" w:rsidRPr="001331D4" w:rsidRDefault="001331D4" w:rsidP="001331D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1331D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Chưa đạt</w:t>
            </w:r>
          </w:p>
        </w:tc>
      </w:tr>
      <w:tr w:rsidR="001331D4" w:rsidRPr="001331D4" w14:paraId="69AEF76F" w14:textId="77777777" w:rsidTr="001331D4">
        <w:tc>
          <w:tcPr>
            <w:tcW w:w="3823" w:type="dxa"/>
          </w:tcPr>
          <w:p w14:paraId="0A6A7659" w14:textId="77777777" w:rsidR="001331D4" w:rsidRPr="001331D4" w:rsidRDefault="001331D4" w:rsidP="004D0159">
            <w:pPr>
              <w:spacing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331D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Thiết kế được 1 dự án học tập: “ngày chủ nhật xanh”</w:t>
            </w:r>
          </w:p>
        </w:tc>
        <w:tc>
          <w:tcPr>
            <w:tcW w:w="3685" w:type="dxa"/>
          </w:tcPr>
          <w:p w14:paraId="314AF273" w14:textId="77777777" w:rsidR="001331D4" w:rsidRPr="001331D4" w:rsidRDefault="001331D4" w:rsidP="004D0159">
            <w:pPr>
              <w:spacing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331D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Chính xác, đầy đủ, có tính giáo dục và thuyết phục</w:t>
            </w:r>
          </w:p>
        </w:tc>
        <w:tc>
          <w:tcPr>
            <w:tcW w:w="851" w:type="dxa"/>
          </w:tcPr>
          <w:p w14:paraId="2343EF82" w14:textId="77777777" w:rsidR="001331D4" w:rsidRPr="001331D4" w:rsidRDefault="001331D4" w:rsidP="004D0159">
            <w:pPr>
              <w:spacing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14:paraId="00481DE1" w14:textId="77777777" w:rsidR="001331D4" w:rsidRPr="001331D4" w:rsidRDefault="001331D4" w:rsidP="004D0159">
            <w:pPr>
              <w:spacing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1331D4" w:rsidRPr="001331D4" w14:paraId="4677D3D5" w14:textId="77777777" w:rsidTr="001331D4">
        <w:tc>
          <w:tcPr>
            <w:tcW w:w="3823" w:type="dxa"/>
          </w:tcPr>
          <w:p w14:paraId="78574E17" w14:textId="77777777" w:rsidR="001331D4" w:rsidRPr="001331D4" w:rsidRDefault="001331D4" w:rsidP="004D0159">
            <w:pPr>
              <w:spacing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331D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Thể hiện được các hành vi, việc làm bảo vệ thiên nhiên</w:t>
            </w:r>
          </w:p>
        </w:tc>
        <w:tc>
          <w:tcPr>
            <w:tcW w:w="3685" w:type="dxa"/>
          </w:tcPr>
          <w:p w14:paraId="485BBEBE" w14:textId="77777777" w:rsidR="001331D4" w:rsidRPr="001331D4" w:rsidRDefault="001331D4" w:rsidP="004D0159">
            <w:pPr>
              <w:spacing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331D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Có hình ảnh, minh chứng cụ thể, thuyết phục</w:t>
            </w:r>
          </w:p>
        </w:tc>
        <w:tc>
          <w:tcPr>
            <w:tcW w:w="851" w:type="dxa"/>
          </w:tcPr>
          <w:p w14:paraId="02B15891" w14:textId="77777777" w:rsidR="001331D4" w:rsidRPr="001331D4" w:rsidRDefault="001331D4" w:rsidP="004D0159">
            <w:pPr>
              <w:spacing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14:paraId="689F6879" w14:textId="77777777" w:rsidR="001331D4" w:rsidRPr="001331D4" w:rsidRDefault="001331D4" w:rsidP="004D0159">
            <w:pPr>
              <w:spacing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1331D4" w:rsidRPr="001331D4" w14:paraId="439910E8" w14:textId="77777777" w:rsidTr="001331D4">
        <w:tc>
          <w:tcPr>
            <w:tcW w:w="3823" w:type="dxa"/>
          </w:tcPr>
          <w:p w14:paraId="7E06761B" w14:textId="77777777" w:rsidR="001331D4" w:rsidRPr="001331D4" w:rsidRDefault="001331D4" w:rsidP="004D0159">
            <w:pPr>
              <w:spacing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331D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Thể hiện được các hành vi giao tiếp, ứng xử có văn hoá khi tham gia hoạt động.</w:t>
            </w:r>
          </w:p>
        </w:tc>
        <w:tc>
          <w:tcPr>
            <w:tcW w:w="3685" w:type="dxa"/>
          </w:tcPr>
          <w:p w14:paraId="58EDE0F2" w14:textId="77777777" w:rsidR="001331D4" w:rsidRPr="001331D4" w:rsidRDefault="001331D4" w:rsidP="004D0159">
            <w:pPr>
              <w:spacing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331D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Giao tiếp, ứng xử có văn hoá và biết cách giải quyết vấn đề khi bất đồng</w:t>
            </w:r>
          </w:p>
        </w:tc>
        <w:tc>
          <w:tcPr>
            <w:tcW w:w="851" w:type="dxa"/>
          </w:tcPr>
          <w:p w14:paraId="38DB7690" w14:textId="77777777" w:rsidR="001331D4" w:rsidRPr="001331D4" w:rsidRDefault="001331D4" w:rsidP="004D0159">
            <w:pPr>
              <w:spacing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14:paraId="56603333" w14:textId="77777777" w:rsidR="001331D4" w:rsidRPr="001331D4" w:rsidRDefault="001331D4" w:rsidP="004D0159">
            <w:pPr>
              <w:spacing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1331D4" w:rsidRPr="001331D4" w14:paraId="635F349E" w14:textId="77777777" w:rsidTr="001331D4">
        <w:tc>
          <w:tcPr>
            <w:tcW w:w="3823" w:type="dxa"/>
          </w:tcPr>
          <w:p w14:paraId="622A64E7" w14:textId="77777777" w:rsidR="001331D4" w:rsidRPr="001331D4" w:rsidRDefault="001331D4" w:rsidP="004D0159">
            <w:pPr>
              <w:spacing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331D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Tham gia hoạt động nhóm đầy đủ, tích cực</w:t>
            </w:r>
          </w:p>
        </w:tc>
        <w:tc>
          <w:tcPr>
            <w:tcW w:w="3685" w:type="dxa"/>
          </w:tcPr>
          <w:p w14:paraId="0F6DDCD8" w14:textId="77777777" w:rsidR="001331D4" w:rsidRPr="001331D4" w:rsidRDefault="001331D4" w:rsidP="004D0159">
            <w:pPr>
              <w:spacing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331D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Tham gia tích cực </w:t>
            </w:r>
          </w:p>
        </w:tc>
        <w:tc>
          <w:tcPr>
            <w:tcW w:w="851" w:type="dxa"/>
          </w:tcPr>
          <w:p w14:paraId="04BE05AB" w14:textId="77777777" w:rsidR="001331D4" w:rsidRPr="001331D4" w:rsidRDefault="001331D4" w:rsidP="004D0159">
            <w:pPr>
              <w:spacing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14:paraId="08EC1145" w14:textId="77777777" w:rsidR="001331D4" w:rsidRPr="001331D4" w:rsidRDefault="001331D4" w:rsidP="004D0159">
            <w:pPr>
              <w:spacing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1331D4" w:rsidRPr="001331D4" w14:paraId="4D325A6A" w14:textId="77777777" w:rsidTr="001331D4">
        <w:tc>
          <w:tcPr>
            <w:tcW w:w="3823" w:type="dxa"/>
          </w:tcPr>
          <w:p w14:paraId="56728636" w14:textId="77777777" w:rsidR="001331D4" w:rsidRPr="001331D4" w:rsidRDefault="001331D4" w:rsidP="004D0159">
            <w:pPr>
              <w:spacing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331D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Hình thức và thời gian thuyết trình</w:t>
            </w:r>
          </w:p>
        </w:tc>
        <w:tc>
          <w:tcPr>
            <w:tcW w:w="3685" w:type="dxa"/>
          </w:tcPr>
          <w:p w14:paraId="0293A647" w14:textId="77777777" w:rsidR="001331D4" w:rsidRPr="001331D4" w:rsidRDefault="001331D4" w:rsidP="004D0159">
            <w:pPr>
              <w:spacing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331D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Trình bày rõ ràng, mạch lạc; đảm bảo thời gian quy đinh.</w:t>
            </w:r>
          </w:p>
        </w:tc>
        <w:tc>
          <w:tcPr>
            <w:tcW w:w="851" w:type="dxa"/>
          </w:tcPr>
          <w:p w14:paraId="755EB167" w14:textId="77777777" w:rsidR="001331D4" w:rsidRPr="001331D4" w:rsidRDefault="001331D4" w:rsidP="004D0159">
            <w:pPr>
              <w:spacing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14:paraId="4CC8C4CA" w14:textId="77777777" w:rsidR="001331D4" w:rsidRPr="001331D4" w:rsidRDefault="001331D4" w:rsidP="004D0159">
            <w:pPr>
              <w:spacing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1FC376F7" w14:textId="77777777" w:rsidR="001331D4" w:rsidRPr="001331D4" w:rsidRDefault="001331D4" w:rsidP="001331D4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28B7AF22" w14:textId="77777777" w:rsidR="001331D4" w:rsidRPr="001331D4" w:rsidRDefault="001331D4" w:rsidP="001331D4">
      <w:pPr>
        <w:spacing w:after="0" w:line="276" w:lineRule="auto"/>
        <w:ind w:firstLine="720"/>
        <w:rPr>
          <w:rFonts w:eastAsia="SimSun" w:cs="Times New Roman"/>
          <w:bCs/>
          <w:color w:val="000000"/>
          <w:szCs w:val="28"/>
          <w:lang w:eastAsia="zh-CN"/>
        </w:rPr>
      </w:pPr>
      <w:r w:rsidRPr="001331D4">
        <w:rPr>
          <w:rFonts w:eastAsia="SimSun" w:cs="Times New Roman"/>
          <w:bCs/>
          <w:color w:val="000000"/>
          <w:szCs w:val="28"/>
          <w:lang w:eastAsia="zh-CN"/>
        </w:rPr>
        <w:t>Mức độ: Đạt 3/5 tiêu chí ( tiêu chí 1 là tiêu chí bắt buộc)</w:t>
      </w:r>
    </w:p>
    <w:p w14:paraId="28359BE0" w14:textId="77777777" w:rsidR="001331D4" w:rsidRDefault="001331D4" w:rsidP="00310492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4A2F52D1" w14:textId="77777777" w:rsidR="001331D4" w:rsidRDefault="001331D4" w:rsidP="00310492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63F8E101" w14:textId="77777777" w:rsidR="001331D4" w:rsidRDefault="001331D4" w:rsidP="00310492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7B8680B4" w14:textId="77777777" w:rsidR="001331D4" w:rsidRDefault="001331D4" w:rsidP="00310492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2D1ED78E" w14:textId="77777777" w:rsidR="001331D4" w:rsidRDefault="001331D4" w:rsidP="00310492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21697E23" w14:textId="77777777" w:rsidR="001331D4" w:rsidRDefault="001331D4" w:rsidP="00310492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3A7040B3" w14:textId="77777777" w:rsidR="001331D4" w:rsidRDefault="001331D4" w:rsidP="00310492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59BBFDC6" w14:textId="77777777" w:rsidR="001331D4" w:rsidRDefault="001331D4" w:rsidP="00310492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4B3BC78C" w14:textId="77777777" w:rsidR="001331D4" w:rsidRDefault="001331D4" w:rsidP="00310492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2A45165F" w14:textId="77777777" w:rsidR="001331D4" w:rsidRDefault="001331D4" w:rsidP="00310492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125BAD45" w14:textId="77777777" w:rsidR="001331D4" w:rsidRDefault="001331D4" w:rsidP="00310492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0B98C730" w14:textId="77777777" w:rsidR="001331D4" w:rsidRDefault="001331D4" w:rsidP="00310492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428E87C9" w14:textId="77777777" w:rsidR="001331D4" w:rsidRDefault="001331D4" w:rsidP="00310492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0F5ADE87" w14:textId="77777777" w:rsidR="001331D4" w:rsidRDefault="001331D4" w:rsidP="00310492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  <w:bookmarkStart w:id="2" w:name="_GoBack"/>
      <w:bookmarkEnd w:id="2"/>
    </w:p>
    <w:p w14:paraId="213BF1E3" w14:textId="77777777" w:rsidR="001331D4" w:rsidRPr="001331D4" w:rsidRDefault="001331D4" w:rsidP="00310492">
      <w:pPr>
        <w:spacing w:after="0" w:line="276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14:paraId="372E1BC2" w14:textId="2CF223B1" w:rsidR="00310492" w:rsidRPr="001331D4" w:rsidRDefault="00310492" w:rsidP="00310492">
      <w:pPr>
        <w:spacing w:after="0" w:line="276" w:lineRule="auto"/>
        <w:rPr>
          <w:rFonts w:cs="Times New Roman"/>
          <w:szCs w:val="28"/>
        </w:rPr>
      </w:pPr>
    </w:p>
    <w:p w14:paraId="0EC0AF76" w14:textId="77777777" w:rsidR="00660CC2" w:rsidRPr="001331D4" w:rsidRDefault="00660CC2" w:rsidP="00310492">
      <w:pPr>
        <w:spacing w:after="0" w:line="276" w:lineRule="auto"/>
        <w:rPr>
          <w:rFonts w:cs="Times New Roman"/>
          <w:szCs w:val="28"/>
        </w:rPr>
      </w:pPr>
    </w:p>
    <w:sectPr w:rsidR="00660CC2" w:rsidRPr="001331D4" w:rsidSect="004F615D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6D7D"/>
    <w:multiLevelType w:val="hybridMultilevel"/>
    <w:tmpl w:val="E236B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76BDD"/>
    <w:multiLevelType w:val="hybridMultilevel"/>
    <w:tmpl w:val="9274F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66B5"/>
    <w:multiLevelType w:val="hybridMultilevel"/>
    <w:tmpl w:val="3E6AF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37030"/>
    <w:multiLevelType w:val="hybridMultilevel"/>
    <w:tmpl w:val="16B45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542A1"/>
    <w:multiLevelType w:val="hybridMultilevel"/>
    <w:tmpl w:val="0DA4BCD8"/>
    <w:lvl w:ilvl="0" w:tplc="59A8D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36EF7"/>
    <w:multiLevelType w:val="hybridMultilevel"/>
    <w:tmpl w:val="B37E9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3038B"/>
    <w:multiLevelType w:val="hybridMultilevel"/>
    <w:tmpl w:val="07163058"/>
    <w:lvl w:ilvl="0" w:tplc="12523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C7"/>
    <w:rsid w:val="00002CD8"/>
    <w:rsid w:val="00035E62"/>
    <w:rsid w:val="00047785"/>
    <w:rsid w:val="001331D4"/>
    <w:rsid w:val="001927DB"/>
    <w:rsid w:val="00310492"/>
    <w:rsid w:val="004714DA"/>
    <w:rsid w:val="004F615D"/>
    <w:rsid w:val="00660CC2"/>
    <w:rsid w:val="00676664"/>
    <w:rsid w:val="00677EC7"/>
    <w:rsid w:val="0068465D"/>
    <w:rsid w:val="00767717"/>
    <w:rsid w:val="007E0C7D"/>
    <w:rsid w:val="00862754"/>
    <w:rsid w:val="008704C5"/>
    <w:rsid w:val="00AB0C04"/>
    <w:rsid w:val="00BA65AE"/>
    <w:rsid w:val="00F6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2C0653"/>
  <w15:chartTrackingRefBased/>
  <w15:docId w15:val="{E30F01A1-F903-4B51-9BE9-78F473CB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EC7"/>
    <w:pPr>
      <w:ind w:left="720"/>
      <w:contextualSpacing/>
    </w:pPr>
  </w:style>
  <w:style w:type="table" w:styleId="TableGrid">
    <w:name w:val="Table Grid"/>
    <w:basedOn w:val="TableNormal"/>
    <w:uiPriority w:val="39"/>
    <w:rsid w:val="00660CC2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168</Words>
  <Characters>964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2023-07-19T01:41:00Z</dcterms:created>
  <dcterms:modified xsi:type="dcterms:W3CDTF">2023-08-17T08:16:00Z</dcterms:modified>
</cp:coreProperties>
</file>