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89508" w14:textId="7F2674CE" w:rsidR="00C53A12" w:rsidRPr="00293830" w:rsidRDefault="00CD2EBB" w:rsidP="007D2FAF">
      <w:pPr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TRƯỜNG </w:t>
      </w:r>
      <w:r w:rsidR="00E06475" w:rsidRPr="00293830">
        <w:rPr>
          <w:rFonts w:cs="Times New Roman"/>
          <w:b/>
          <w:sz w:val="28"/>
          <w:szCs w:val="28"/>
        </w:rPr>
        <w:t>THCS HƯƠNG NỘN</w:t>
      </w:r>
    </w:p>
    <w:p w14:paraId="542A4619" w14:textId="77777777" w:rsidR="007D2FAF" w:rsidRPr="00293830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74D00006" w14:textId="6AB62574" w:rsidR="009143F9" w:rsidRPr="00293830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MA</w:t>
      </w:r>
      <w:r w:rsidRPr="00293830">
        <w:rPr>
          <w:rFonts w:cs="Times New Roman"/>
          <w:b/>
          <w:sz w:val="28"/>
          <w:szCs w:val="28"/>
          <w:lang w:val="vi-VN"/>
        </w:rPr>
        <w:t xml:space="preserve"> TRẬN ĐỀ KIỂM TRA GIỮA </w:t>
      </w:r>
      <w:r w:rsidR="00CD2EBB" w:rsidRPr="00293830">
        <w:rPr>
          <w:rFonts w:cs="Times New Roman"/>
          <w:b/>
          <w:sz w:val="28"/>
          <w:szCs w:val="28"/>
        </w:rPr>
        <w:t xml:space="preserve">HỌC </w:t>
      </w:r>
      <w:r w:rsidRPr="00293830">
        <w:rPr>
          <w:rFonts w:cs="Times New Roman"/>
          <w:b/>
          <w:sz w:val="28"/>
          <w:szCs w:val="28"/>
          <w:lang w:val="vi-VN"/>
        </w:rPr>
        <w:t>K</w:t>
      </w:r>
      <w:r w:rsidR="00CD2EBB" w:rsidRPr="00293830">
        <w:rPr>
          <w:rFonts w:cs="Times New Roman"/>
          <w:b/>
          <w:sz w:val="28"/>
          <w:szCs w:val="28"/>
        </w:rPr>
        <w:t>Ì</w:t>
      </w:r>
      <w:r w:rsidR="00CD2EBB" w:rsidRPr="00293830">
        <w:rPr>
          <w:rFonts w:cs="Times New Roman"/>
          <w:b/>
          <w:sz w:val="28"/>
          <w:szCs w:val="28"/>
          <w:lang w:val="vi-VN"/>
        </w:rPr>
        <w:t xml:space="preserve"> </w:t>
      </w:r>
      <w:r w:rsidR="00CD2EBB" w:rsidRPr="00293830">
        <w:rPr>
          <w:rFonts w:cs="Times New Roman"/>
          <w:b/>
          <w:sz w:val="28"/>
          <w:szCs w:val="28"/>
        </w:rPr>
        <w:t>II</w:t>
      </w:r>
      <w:r w:rsidR="00293830">
        <w:rPr>
          <w:rFonts w:cs="Times New Roman"/>
          <w:b/>
          <w:sz w:val="28"/>
          <w:szCs w:val="28"/>
        </w:rPr>
        <w:t xml:space="preserve"> MÔN</w:t>
      </w:r>
      <w:r w:rsidRPr="00293830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 w:rsidRPr="00293830">
        <w:rPr>
          <w:rFonts w:cs="Times New Roman"/>
          <w:b/>
          <w:sz w:val="28"/>
          <w:szCs w:val="28"/>
        </w:rPr>
        <w:t xml:space="preserve"> </w:t>
      </w:r>
    </w:p>
    <w:p w14:paraId="38C2AB4C" w14:textId="7792E1D2" w:rsidR="008A4EE3" w:rsidRPr="00293830" w:rsidRDefault="009143F9" w:rsidP="00E06475">
      <w:pPr>
        <w:jc w:val="center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  <w:lang w:val="vi-VN"/>
        </w:rPr>
        <w:t>NĂM HỌC 2021-2022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76"/>
        <w:gridCol w:w="1742"/>
        <w:gridCol w:w="1013"/>
        <w:gridCol w:w="578"/>
        <w:gridCol w:w="1015"/>
        <w:gridCol w:w="678"/>
        <w:gridCol w:w="715"/>
        <w:gridCol w:w="994"/>
        <w:gridCol w:w="797"/>
        <w:gridCol w:w="725"/>
        <w:gridCol w:w="1445"/>
      </w:tblGrid>
      <w:tr w:rsidR="00293830" w:rsidRPr="00293830" w14:paraId="1FB05932" w14:textId="77777777" w:rsidTr="0081157D">
        <w:trPr>
          <w:trHeight w:val="361"/>
        </w:trPr>
        <w:tc>
          <w:tcPr>
            <w:tcW w:w="317" w:type="pct"/>
            <w:vMerge w:val="restart"/>
            <w:vAlign w:val="center"/>
          </w:tcPr>
          <w:p w14:paraId="1F325735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9484280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142C15D3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7A4DF3A6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0" w:type="pct"/>
            <w:vMerge w:val="restart"/>
            <w:vAlign w:val="center"/>
          </w:tcPr>
          <w:p w14:paraId="1B8929C2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7813B417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6F0D489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0016611E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2" w:type="pct"/>
          </w:tcPr>
          <w:p w14:paraId="75986B1A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351AEEB" w14:textId="77777777" w:rsidR="008A4EE3" w:rsidRPr="00293830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93830" w:rsidRPr="00293830" w14:paraId="54BEDC37" w14:textId="77777777" w:rsidTr="0081157D">
        <w:trPr>
          <w:trHeight w:val="144"/>
        </w:trPr>
        <w:tc>
          <w:tcPr>
            <w:tcW w:w="317" w:type="pct"/>
            <w:vMerge/>
            <w:vAlign w:val="center"/>
          </w:tcPr>
          <w:p w14:paraId="4B5A9553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D1F79E6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14:paraId="6B946A35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37BB649F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2B0FFADC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36" w:type="pct"/>
            <w:gridSpan w:val="2"/>
            <w:shd w:val="clear" w:color="auto" w:fill="FFF2CC" w:themeFill="accent4" w:themeFillTint="33"/>
            <w:vAlign w:val="center"/>
          </w:tcPr>
          <w:p w14:paraId="1F178E42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5" w:type="pct"/>
            <w:gridSpan w:val="2"/>
            <w:shd w:val="clear" w:color="auto" w:fill="E7E6E6" w:themeFill="background2"/>
            <w:vAlign w:val="center"/>
          </w:tcPr>
          <w:p w14:paraId="65B946A0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2" w:type="pct"/>
          </w:tcPr>
          <w:p w14:paraId="0FD7615D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93830" w:rsidRPr="00293830" w14:paraId="77DCBC87" w14:textId="77777777" w:rsidTr="0081157D">
        <w:trPr>
          <w:trHeight w:val="144"/>
        </w:trPr>
        <w:tc>
          <w:tcPr>
            <w:tcW w:w="317" w:type="pct"/>
            <w:vMerge/>
            <w:vAlign w:val="center"/>
          </w:tcPr>
          <w:p w14:paraId="391302FF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966C263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14:paraId="663C09F5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856EC79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9BAAA16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91BD672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BFEC60E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3800DDA1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28" w:type="pct"/>
            <w:shd w:val="clear" w:color="auto" w:fill="FFF2CC" w:themeFill="accent4" w:themeFillTint="33"/>
            <w:vAlign w:val="center"/>
          </w:tcPr>
          <w:p w14:paraId="14433B76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724CECC4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C23FF50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2" w:type="pct"/>
          </w:tcPr>
          <w:p w14:paraId="5C0646F3" w14:textId="77777777" w:rsidR="008A4EE3" w:rsidRPr="00293830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93830" w:rsidRPr="00293830" w14:paraId="69591517" w14:textId="77777777" w:rsidTr="0081157D">
        <w:trPr>
          <w:trHeight w:val="553"/>
        </w:trPr>
        <w:tc>
          <w:tcPr>
            <w:tcW w:w="317" w:type="pct"/>
            <w:vMerge w:val="restart"/>
          </w:tcPr>
          <w:p w14:paraId="6A398897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C3A0B4E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19D0923E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50" w:type="pct"/>
          </w:tcPr>
          <w:p w14:paraId="7187255E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8B186F9" w14:textId="65EE25D2" w:rsidR="003D4726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4</w:t>
            </w:r>
          </w:p>
          <w:p w14:paraId="66F719BF" w14:textId="2912A499" w:rsidR="00D90DC8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(C1,2,3,6)</w:t>
            </w:r>
          </w:p>
          <w:p w14:paraId="7D93FA29" w14:textId="69A4CB5E" w:rsidR="00823034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0F0F2D4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189C521" w14:textId="77777777" w:rsidR="0081157D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6A07347" w14:textId="115301CE" w:rsidR="008A4EE3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</w:t>
            </w:r>
            <w:r w:rsidR="001E5DA6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,4</w:t>
            </w: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14:paraId="74733079" w14:textId="62A4D351" w:rsidR="009A40C6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</w:t>
            </w:r>
            <w:r w:rsidR="009A40C6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2178F5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5CE1C58E" w14:textId="77777777" w:rsidR="00823034" w:rsidRPr="00293830" w:rsidRDefault="00823034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5C64BC1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1F90B797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0DDFF1A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346465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A04898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3B1D2D21" w14:textId="632EBE4B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1,25=12,5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293830" w:rsidRPr="00293830" w14:paraId="3079CEC7" w14:textId="77777777" w:rsidTr="0081157D">
        <w:trPr>
          <w:trHeight w:val="144"/>
        </w:trPr>
        <w:tc>
          <w:tcPr>
            <w:tcW w:w="317" w:type="pct"/>
            <w:vMerge/>
          </w:tcPr>
          <w:p w14:paraId="198B05D9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56C1E4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</w:tcPr>
          <w:p w14:paraId="1FD2C929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47C0049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423DAEB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E72BF61" w14:textId="77777777" w:rsidR="0081157D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8DCD1C2" w14:textId="6883D8BC" w:rsidR="001E5DA6" w:rsidRPr="00293830" w:rsidRDefault="001E5DA6" w:rsidP="001E5DA6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(C5)</w:t>
            </w:r>
          </w:p>
          <w:p w14:paraId="4BC1C4F2" w14:textId="2C0D09B9" w:rsidR="00D90DC8" w:rsidRPr="00293830" w:rsidRDefault="00D90DC8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A57341A" w14:textId="21410332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4E767248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6A05E4E5" w14:textId="77777777" w:rsidR="009A40C6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(Bài 1,2,3a)</w:t>
            </w:r>
          </w:p>
          <w:p w14:paraId="310B0DC6" w14:textId="7F2B028C" w:rsidR="0081157D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3,5đ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01C21B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2458F6B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619BC8F8" w14:textId="6B04001B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3,75=37,5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293830" w:rsidRPr="00293830" w14:paraId="5411E98B" w14:textId="77777777" w:rsidTr="0081157D">
        <w:trPr>
          <w:trHeight w:val="144"/>
        </w:trPr>
        <w:tc>
          <w:tcPr>
            <w:tcW w:w="317" w:type="pct"/>
            <w:vMerge w:val="restart"/>
          </w:tcPr>
          <w:p w14:paraId="4BFE655C" w14:textId="5A67D664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98355AE" w14:textId="77777777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E7AFD8E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0F5E087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50" w:type="pct"/>
          </w:tcPr>
          <w:p w14:paraId="25780CA2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93F7274" w14:textId="6BF03668" w:rsidR="00AA689F" w:rsidRPr="00293830" w:rsidRDefault="00AA689F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FC6DC6D" w14:textId="79641376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8A112F7" w14:textId="5BDF821D" w:rsidR="0081157D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B02F8BE" w14:textId="7895D7ED" w:rsidR="001E758B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(C8)</w:t>
            </w:r>
          </w:p>
          <w:p w14:paraId="1C0D853D" w14:textId="278986BA" w:rsidR="008A4EE3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</w:t>
            </w:r>
            <w:r w:rsidR="001E758B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DBD446F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70F736E7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5702414A" w14:textId="77777777" w:rsidR="006B5AD1" w:rsidRPr="00293830" w:rsidRDefault="006B5AD1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0C8F9A0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C142EAB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2D4F3E33" w14:textId="0FC6D035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25=2,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293830" w:rsidRPr="00293830" w14:paraId="60500964" w14:textId="77777777" w:rsidTr="0081157D">
        <w:trPr>
          <w:trHeight w:val="144"/>
        </w:trPr>
        <w:tc>
          <w:tcPr>
            <w:tcW w:w="317" w:type="pct"/>
            <w:vMerge/>
          </w:tcPr>
          <w:p w14:paraId="4E394A1E" w14:textId="77777777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6DD4BD3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14:paraId="72B298D8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421779A" w14:textId="6043490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2F5FE0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EF60F2D" w14:textId="77777777" w:rsidR="007062BA" w:rsidRPr="00293830" w:rsidRDefault="007062BA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62024923" w14:textId="0CBCAD11" w:rsidR="0081157D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(C7)</w:t>
            </w:r>
          </w:p>
          <w:p w14:paraId="021E228A" w14:textId="30B1069E" w:rsidR="008A4EE3" w:rsidRPr="00293830" w:rsidRDefault="007062BA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91FC81F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334D2BC0" w14:textId="77777777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3294311A" w14:textId="0E833703" w:rsidR="008A4EE3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Bài 3b</w:t>
            </w:r>
          </w:p>
          <w:p w14:paraId="7A2C8FCE" w14:textId="141FB6BC" w:rsidR="006B5AD1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  <w:r w:rsidR="000467FD"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A95B81E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CC5081F" w14:textId="32CF2B16" w:rsidR="008902AB" w:rsidRPr="00293830" w:rsidRDefault="0081157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Bài 5</w:t>
            </w:r>
          </w:p>
          <w:p w14:paraId="2DD59A6E" w14:textId="77777777" w:rsidR="008A4EE3" w:rsidRPr="00293830" w:rsidRDefault="008902AB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2" w:type="pct"/>
          </w:tcPr>
          <w:p w14:paraId="76922987" w14:textId="06F00FEC" w:rsidR="008A4EE3" w:rsidRPr="00293830" w:rsidRDefault="00EB7986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1,75=17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  <w:bookmarkStart w:id="0" w:name="_GoBack"/>
        <w:bookmarkEnd w:id="0"/>
      </w:tr>
      <w:tr w:rsidR="00293830" w:rsidRPr="00293830" w14:paraId="620FA3D1" w14:textId="77777777" w:rsidTr="0081157D">
        <w:trPr>
          <w:trHeight w:val="144"/>
        </w:trPr>
        <w:tc>
          <w:tcPr>
            <w:tcW w:w="317" w:type="pct"/>
            <w:vMerge w:val="restart"/>
          </w:tcPr>
          <w:p w14:paraId="79852A26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04AEF86F" w14:textId="77777777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477D5AE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293830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50" w:type="pct"/>
          </w:tcPr>
          <w:p w14:paraId="2F15C3BC" w14:textId="77777777" w:rsidR="008A4EE3" w:rsidRPr="0029383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102DF62" w14:textId="447CFF82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572B7B2B" w14:textId="05D1D375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(C9,10)</w:t>
            </w:r>
          </w:p>
          <w:p w14:paraId="16409583" w14:textId="5DA9F303" w:rsidR="00AA689F" w:rsidRPr="00293830" w:rsidRDefault="00AA689F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6B46D1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99BF0E4" w14:textId="77777777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FD4686A" w14:textId="77777777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(C12)</w:t>
            </w:r>
          </w:p>
          <w:p w14:paraId="22B695E2" w14:textId="1E9BF62C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12C94B5F" w14:textId="77777777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F5D2A5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442E399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79C061F8" w14:textId="14DA47AE" w:rsidR="000467FD" w:rsidRPr="00293830" w:rsidRDefault="000467F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47B4D5E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9540D1A" w14:textId="77777777" w:rsidR="000467FD" w:rsidRPr="00293830" w:rsidRDefault="000467FD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5887853F" w14:textId="54800EF8" w:rsidR="008A4EE3" w:rsidRPr="00293830" w:rsidRDefault="00EB7986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7,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293830" w:rsidRPr="00293830" w14:paraId="518BBFC9" w14:textId="77777777" w:rsidTr="0081157D">
        <w:trPr>
          <w:trHeight w:val="144"/>
        </w:trPr>
        <w:tc>
          <w:tcPr>
            <w:tcW w:w="317" w:type="pct"/>
            <w:vMerge/>
          </w:tcPr>
          <w:p w14:paraId="0D0C7247" w14:textId="51A0BDBE" w:rsidR="008A4EE3" w:rsidRPr="00293830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3188D01B" w14:textId="77777777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14:paraId="68A46C21" w14:textId="603FA8C9" w:rsidR="008A4EE3" w:rsidRPr="0029383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Đoạn thẳng, độ dài đoạn thẳng</w:t>
            </w:r>
            <w:r w:rsidR="003E51B9" w:rsidRPr="00293830">
              <w:rPr>
                <w:rFonts w:eastAsia="Times New Roman" w:cs="Times New Roman"/>
                <w:bCs/>
                <w:iCs/>
                <w:sz w:val="24"/>
                <w:szCs w:val="24"/>
              </w:rPr>
              <w:t>, trung điểm của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6D52368" w14:textId="77777777" w:rsidR="008A4EE3" w:rsidRPr="00293830" w:rsidRDefault="00472B3B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BDCAD2E" w14:textId="3BEC978D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  <w:p w14:paraId="39BBF219" w14:textId="77777777" w:rsidR="00AA689F" w:rsidRPr="00293830" w:rsidRDefault="00AA689F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A436E16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61B9691" w14:textId="7E7ECDE4" w:rsidR="009A40C6" w:rsidRPr="00293830" w:rsidRDefault="009A40C6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B6C11D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5BF544C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61ADA394" w14:textId="77777777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Bài 4</w:t>
            </w:r>
          </w:p>
          <w:p w14:paraId="6B5CD17F" w14:textId="2D98A3AF" w:rsidR="003E51B9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color w:val="FF0000"/>
                <w:spacing w:val="-8"/>
                <w:sz w:val="24"/>
                <w:szCs w:val="24"/>
              </w:rPr>
              <w:t>2đ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2DDE65A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5DAF637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6C248EEB" w14:textId="14F2050A" w:rsidR="008A4EE3" w:rsidRPr="00293830" w:rsidRDefault="00EB7986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293830">
              <w:rPr>
                <w:rFonts w:cs="Times New Roman"/>
                <w:spacing w:val="-8"/>
                <w:sz w:val="24"/>
                <w:szCs w:val="24"/>
              </w:rPr>
              <w:t>5=</w:t>
            </w:r>
            <w:r w:rsidRPr="00293830">
              <w:rPr>
                <w:rFonts w:cs="Times New Roman"/>
                <w:spacing w:val="-8"/>
                <w:sz w:val="24"/>
                <w:szCs w:val="24"/>
              </w:rPr>
              <w:t>22,</w:t>
            </w:r>
            <w:r w:rsidR="008A4EE3" w:rsidRPr="00293830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293830" w:rsidRPr="00293830" w14:paraId="14730B9C" w14:textId="77777777" w:rsidTr="0081157D">
        <w:trPr>
          <w:trHeight w:val="271"/>
        </w:trPr>
        <w:tc>
          <w:tcPr>
            <w:tcW w:w="1573" w:type="pct"/>
            <w:gridSpan w:val="3"/>
          </w:tcPr>
          <w:p w14:paraId="794969F1" w14:textId="5D69596D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0724049" w14:textId="3A9E6564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A18DC35" w14:textId="69A488BD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6C48CC1" w14:textId="7BA91C56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D58CE75" w14:textId="389108B8" w:rsidR="008A4EE3" w:rsidRPr="00293830" w:rsidRDefault="008A4EE3" w:rsidP="003E51B9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2CC" w:themeFill="accent4" w:themeFillTint="33"/>
            <w:vAlign w:val="center"/>
          </w:tcPr>
          <w:p w14:paraId="02F55292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FFF2CC" w:themeFill="accent4" w:themeFillTint="33"/>
            <w:vAlign w:val="center"/>
          </w:tcPr>
          <w:p w14:paraId="186D6C74" w14:textId="6E3B0885" w:rsidR="008A4EE3" w:rsidRPr="00293830" w:rsidRDefault="003E51B9" w:rsidP="003E51B9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38E66793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A203D2D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14:paraId="41D7F231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293830" w:rsidRPr="00293830" w14:paraId="63CE8050" w14:textId="77777777" w:rsidTr="0081157D">
        <w:trPr>
          <w:trHeight w:val="271"/>
        </w:trPr>
        <w:tc>
          <w:tcPr>
            <w:tcW w:w="1573" w:type="pct"/>
            <w:gridSpan w:val="3"/>
          </w:tcPr>
          <w:p w14:paraId="1C910FEE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41CD00B" w14:textId="2740E00B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6065DA69" w14:textId="78F9BEF1" w:rsidR="008A4EE3" w:rsidRPr="00293830" w:rsidRDefault="003E51B9" w:rsidP="003E51B9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12,5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36" w:type="pct"/>
            <w:gridSpan w:val="2"/>
            <w:shd w:val="clear" w:color="auto" w:fill="FFF2CC" w:themeFill="accent4" w:themeFillTint="33"/>
            <w:vAlign w:val="center"/>
          </w:tcPr>
          <w:p w14:paraId="3E78D2A0" w14:textId="488E8FFC" w:rsidR="008A4EE3" w:rsidRPr="00293830" w:rsidRDefault="003E51B9" w:rsidP="003E51B9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4D3CFF" w:rsidRPr="00293830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5" w:type="pct"/>
            <w:gridSpan w:val="2"/>
            <w:shd w:val="clear" w:color="auto" w:fill="E7E6E6" w:themeFill="background2"/>
            <w:vAlign w:val="center"/>
          </w:tcPr>
          <w:p w14:paraId="3C350DDB" w14:textId="77777777" w:rsidR="008A4EE3" w:rsidRPr="00293830" w:rsidRDefault="004D3CFF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14:paraId="5A615A35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293830" w:rsidRPr="00293830" w14:paraId="2EE38113" w14:textId="77777777" w:rsidTr="0081157D">
        <w:trPr>
          <w:trHeight w:val="144"/>
        </w:trPr>
        <w:tc>
          <w:tcPr>
            <w:tcW w:w="1573" w:type="pct"/>
            <w:gridSpan w:val="3"/>
          </w:tcPr>
          <w:p w14:paraId="041D6DD5" w14:textId="77777777" w:rsidR="008A4EE3" w:rsidRPr="0029383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780B4603" w14:textId="2D0423C6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6389E5C9" w14:textId="457D75C1" w:rsidR="008A4EE3" w:rsidRPr="00293830" w:rsidRDefault="003E51B9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spacing w:val="-8"/>
                <w:sz w:val="24"/>
                <w:szCs w:val="24"/>
              </w:rPr>
              <w:t>70</w:t>
            </w:r>
            <w:r w:rsidR="008A4EE3" w:rsidRPr="0029383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14:paraId="3C41443C" w14:textId="77777777" w:rsidR="008A4EE3" w:rsidRPr="00293830" w:rsidRDefault="008A4EE3" w:rsidP="003E51B9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9383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8DB701F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5693445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0072131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C9144BE" w14:textId="77777777" w:rsidR="008A4EE3" w:rsidRPr="00293830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CCFC9A3" w14:textId="77777777" w:rsidR="00653DEE" w:rsidRPr="00293830" w:rsidRDefault="00653DEE" w:rsidP="004F1FE0">
      <w:pPr>
        <w:spacing w:before="120" w:line="340" w:lineRule="atLeast"/>
        <w:rPr>
          <w:rFonts w:cs="Times New Roman"/>
          <w:i/>
          <w:iCs/>
          <w:noProof/>
          <w:sz w:val="28"/>
          <w:szCs w:val="28"/>
        </w:rPr>
      </w:pPr>
    </w:p>
    <w:p w14:paraId="4A77617C" w14:textId="0C6976ED" w:rsidR="00160E5F" w:rsidRPr="00293830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lastRenderedPageBreak/>
        <w:t>BẢN</w:t>
      </w:r>
      <w:r w:rsidR="004F1FE0" w:rsidRPr="00293830">
        <w:rPr>
          <w:rFonts w:cs="Times New Roman"/>
          <w:b/>
          <w:sz w:val="28"/>
          <w:szCs w:val="28"/>
        </w:rPr>
        <w:t>G</w:t>
      </w:r>
      <w:r w:rsidRPr="00293830">
        <w:rPr>
          <w:rFonts w:cs="Times New Roman"/>
          <w:b/>
          <w:sz w:val="28"/>
          <w:szCs w:val="28"/>
          <w:lang w:val="vi-VN"/>
        </w:rPr>
        <w:t xml:space="preserve"> ĐẶC TẢ MỨC ĐỘ ĐÁNH GIÁ </w:t>
      </w:r>
      <w:r w:rsidR="00160E5F" w:rsidRPr="00293830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60E3AD62" w14:textId="77777777" w:rsidR="00653DEE" w:rsidRPr="00293830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293830" w14:paraId="1C6E5A25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97F728E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495A5EEB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2AF83317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0ECCCB68" w14:textId="77777777" w:rsidR="00CC128F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61A40449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6C454480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3861D67D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293830" w14:paraId="382876AA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50850406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9F83811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28BAE81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3B26BE6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EE212A7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11F237B5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44FE696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584DB513" w14:textId="77777777" w:rsidR="00653DEE" w:rsidRPr="00293830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293830" w14:paraId="7D1EAA6E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035D2CA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2886D4CB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579E263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92D0E34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086D542" w14:textId="77777777" w:rsidR="00653DEE" w:rsidRPr="00293830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4FAFFBD3" w14:textId="1449C85C" w:rsidR="00D432B3" w:rsidRPr="00293830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</w:t>
            </w:r>
            <w:r w:rsidR="004F1FE0"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, nghịch đảo</w:t>
            </w: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 của một phân số</w:t>
            </w:r>
          </w:p>
          <w:p w14:paraId="2D5CA5FF" w14:textId="77777777" w:rsidR="00653DEE" w:rsidRPr="00293830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293830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</w:p>
          <w:p w14:paraId="5658EC7F" w14:textId="77777777" w:rsidR="00653DEE" w:rsidRPr="00293830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36CFF647" w14:textId="6D9828A4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293830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14:paraId="6327DA35" w14:textId="2D734E3C" w:rsidR="00B3703B" w:rsidRPr="00293830" w:rsidRDefault="004F1FE0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4</w:t>
            </w:r>
          </w:p>
          <w:p w14:paraId="0AEB09FC" w14:textId="6DABDD97" w:rsidR="00B3703B" w:rsidRPr="00293830" w:rsidRDefault="00B370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4F1FE0"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;6</w:t>
            </w:r>
          </w:p>
          <w:p w14:paraId="75EABD25" w14:textId="77777777" w:rsidR="00B3703B" w:rsidRPr="00293830" w:rsidRDefault="00B370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96721E9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634A53B3" w14:textId="7560CCE8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2017A26C" w14:textId="060C83FC" w:rsidR="004F1FE0" w:rsidRPr="00293830" w:rsidRDefault="001E5DA6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148CD006" w14:textId="08B67E12" w:rsidR="004F1FE0" w:rsidRPr="00293830" w:rsidRDefault="004F1FE0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79152AA0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3C114206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293830" w14:paraId="2C3694FC" w14:textId="77777777" w:rsidTr="00B3703B">
        <w:trPr>
          <w:trHeight w:val="1467"/>
        </w:trPr>
        <w:tc>
          <w:tcPr>
            <w:tcW w:w="621" w:type="dxa"/>
            <w:vMerge/>
          </w:tcPr>
          <w:p w14:paraId="1C7D3E64" w14:textId="45BED570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0BCF42B2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293E5B44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6FBD41CE" w14:textId="77777777" w:rsidR="001E5DA6" w:rsidRPr="00293830" w:rsidRDefault="001E5DA6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251E8A47" w14:textId="11916FA5" w:rsidR="001E5DA6" w:rsidRPr="00293830" w:rsidRDefault="001E5DA6" w:rsidP="003D4726">
            <w:pPr>
              <w:spacing w:before="60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Cs/>
                <w:spacing w:val="-8"/>
                <w:sz w:val="28"/>
                <w:szCs w:val="28"/>
              </w:rPr>
              <w:t>Tính được phép tính cộng 2 phân số cùng mẫu</w:t>
            </w:r>
          </w:p>
          <w:p w14:paraId="584006CF" w14:textId="77777777" w:rsidR="00653DEE" w:rsidRPr="00293830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2B521B80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</w:p>
          <w:p w14:paraId="17125828" w14:textId="41DAEC51" w:rsidR="00B437D9" w:rsidRPr="00293830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293830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293830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35CCB027" w14:textId="77777777" w:rsidR="00724C81" w:rsidRPr="00293830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088E95CC" w14:textId="77777777" w:rsidR="007E1428" w:rsidRPr="00293830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293830"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14:paraId="61156D7A" w14:textId="77777777" w:rsidR="007E1428" w:rsidRPr="00293830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14:paraId="0E15CE45" w14:textId="1DA1E595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374CB23" w14:textId="77777777" w:rsidR="00653DEE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29301538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  <w:p w14:paraId="7596E496" w14:textId="15CBB31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</w:tc>
        <w:tc>
          <w:tcPr>
            <w:tcW w:w="992" w:type="dxa"/>
          </w:tcPr>
          <w:p w14:paraId="42A2452F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644EF05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8CC3F2F" w14:textId="66F13DFF" w:rsidR="00724C81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3</w:t>
            </w:r>
          </w:p>
          <w:p w14:paraId="04C69240" w14:textId="3BB4554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Bài 1 ;2 ;3a</w:t>
            </w:r>
          </w:p>
          <w:p w14:paraId="22F0DFBD" w14:textId="210CD7FC" w:rsidR="008C2494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 w:rsidR="008C2494" w:rsidRPr="00293830">
              <w:rPr>
                <w:rFonts w:cs="Times New Roman"/>
                <w:spacing w:val="-4"/>
                <w:sz w:val="28"/>
                <w:szCs w:val="28"/>
                <w:lang w:val="fr-FR"/>
              </w:rPr>
              <w:t>TL)</w:t>
            </w:r>
          </w:p>
          <w:p w14:paraId="0DC410EF" w14:textId="77777777" w:rsidR="00724C81" w:rsidRPr="00293830" w:rsidRDefault="00724C81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35CA47F0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293830" w:rsidRPr="00293830" w14:paraId="183627C1" w14:textId="77777777" w:rsidTr="00B3703B">
        <w:trPr>
          <w:trHeight w:val="1834"/>
        </w:trPr>
        <w:tc>
          <w:tcPr>
            <w:tcW w:w="621" w:type="dxa"/>
          </w:tcPr>
          <w:p w14:paraId="44FE565F" w14:textId="02A1A80E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6C4457A5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14E34CAE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A7F3A5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6DEE045A" w14:textId="06A8B42C" w:rsidR="00653DEE" w:rsidRPr="00293830" w:rsidRDefault="001E5DA6" w:rsidP="003D4726">
            <w:pPr>
              <w:spacing w:before="60"/>
              <w:jc w:val="left"/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</w:pPr>
            <w:r w:rsidRPr="00293830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Làm tròn được số thập phân</w:t>
            </w:r>
          </w:p>
          <w:p w14:paraId="5F29EE59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49E86317" w14:textId="44A6F424" w:rsidR="005C62D8" w:rsidRPr="00293830" w:rsidRDefault="002A321C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293830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14:paraId="732E3A20" w14:textId="77777777" w:rsidR="005C62D8" w:rsidRPr="00293830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14:paraId="4F78D67C" w14:textId="77777777" w:rsidR="008C2494" w:rsidRPr="00293830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69C92C6F" w14:textId="77777777" w:rsidR="008C2494" w:rsidRPr="00293830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293830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217B92D2" w14:textId="74E9B3E3" w:rsidR="000913D1" w:rsidRPr="00293830" w:rsidRDefault="000913D1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12C5D5" w14:textId="174AC8A5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203C4403" w14:textId="2B001D10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C7;8</w:t>
            </w:r>
          </w:p>
          <w:p w14:paraId="1CBC3CCF" w14:textId="4309F371" w:rsidR="00653DEE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7C75A5B7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4863597D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66CDB91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9300445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220A68F" w14:textId="77777777" w:rsidR="002A321C" w:rsidRPr="00293830" w:rsidRDefault="002A321C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982335F" w14:textId="77777777" w:rsidR="008C2494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Bài 3b</w:t>
            </w:r>
          </w:p>
          <w:p w14:paraId="1F999C34" w14:textId="52F9A7B1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4EA30585" w14:textId="77777777" w:rsidR="00653DEE" w:rsidRPr="00293830" w:rsidRDefault="00653DEE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F179F73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84CDA57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7611419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24CCA6A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66FE1B59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D6C132D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6288A20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47D33B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A7F3D99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E6AF524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84B48C3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67735B4" w14:textId="77777777" w:rsidR="001E5DA6" w:rsidRPr="00293830" w:rsidRDefault="001E5DA6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Bài 5</w:t>
            </w:r>
          </w:p>
          <w:p w14:paraId="630A2B90" w14:textId="2653FD3B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293830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</w:tr>
      <w:tr w:rsidR="00AA5391" w:rsidRPr="00293830" w14:paraId="27C033D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709FD4ED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EB882AE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477A2D58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352A6488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365F8DE6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0AD377E4" w14:textId="77777777" w:rsidR="00AA5391" w:rsidRPr="00293830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293830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14:paraId="74652BF5" w14:textId="77777777" w:rsidR="00CD2EBB" w:rsidRPr="00293830" w:rsidRDefault="00CD2EBB" w:rsidP="001A711F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  <w:lang w:val="en-AU"/>
              </w:rPr>
              <w:t>Thông hiểu:</w:t>
            </w:r>
          </w:p>
          <w:p w14:paraId="68544C3D" w14:textId="2A06BF4C" w:rsidR="00CD2EBB" w:rsidRPr="00293830" w:rsidRDefault="00CD2EBB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14:paraId="6DAB164E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57839C2E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6F0B75A3" w14:textId="19307CFB" w:rsidR="00AA5391" w:rsidRPr="00293830" w:rsidRDefault="001E5DA6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C9;10</w:t>
            </w:r>
          </w:p>
          <w:p w14:paraId="25ACE1C2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FE59C40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6A834B2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DFA4449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51AAA7F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B0B74EB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19150B6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2ED21AFA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4D61BFE3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A0B43DA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5D36DA9C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1C6D7967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0CE79BED" w14:textId="77777777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C12</w:t>
            </w:r>
          </w:p>
          <w:p w14:paraId="745D868C" w14:textId="6A434E1D" w:rsidR="00CD2EB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2FF961B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622E5D5A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293830" w14:paraId="43775B1E" w14:textId="77777777" w:rsidTr="00B3703B">
        <w:trPr>
          <w:trHeight w:val="2935"/>
        </w:trPr>
        <w:tc>
          <w:tcPr>
            <w:tcW w:w="621" w:type="dxa"/>
            <w:vMerge/>
          </w:tcPr>
          <w:p w14:paraId="13919966" w14:textId="2C559509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53B68CCF" w14:textId="77777777" w:rsidR="00AA5391" w:rsidRPr="00293830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1D44C83A" w14:textId="77777777" w:rsidR="00AA5391" w:rsidRPr="0029383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14:paraId="72C2298A" w14:textId="77777777" w:rsidR="00AA5391" w:rsidRPr="00293830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14:paraId="1DC0967C" w14:textId="77777777" w:rsidR="00AA5391" w:rsidRPr="00293830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29383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293830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 w:rsidRPr="00293830"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14:paraId="2543E5FB" w14:textId="6648DCC1" w:rsidR="000900D9" w:rsidRPr="00293830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293830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14:paraId="38DA8448" w14:textId="77777777" w:rsidR="005C2D26" w:rsidRPr="00293830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293830">
              <w:rPr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32119D8B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8D599BC" w14:textId="0CB5B0EA" w:rsidR="00AA5391" w:rsidRPr="00293830" w:rsidRDefault="001E5DA6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C11</w:t>
            </w:r>
          </w:p>
          <w:p w14:paraId="6577C2FF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3E809A96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6B7402F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F264728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A849B95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C5152A2" w14:textId="77777777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66449C0" w14:textId="33189231" w:rsidR="00720CDE" w:rsidRPr="00293830" w:rsidRDefault="00720CDE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6E3394" w14:textId="77777777" w:rsidR="00E60553" w:rsidRPr="00293830" w:rsidRDefault="00E60553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1EBD6CBD" w14:textId="77777777" w:rsidR="000900D9" w:rsidRPr="00293830" w:rsidRDefault="000900D9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4015C6F" w14:textId="77777777" w:rsidR="00472B3B" w:rsidRPr="00293830" w:rsidRDefault="00472B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3F2EDC6" w14:textId="77777777" w:rsidR="00472B3B" w:rsidRPr="00293830" w:rsidRDefault="00472B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998B851" w14:textId="1E6EAFEE" w:rsidR="00472B3B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Bài 4</w:t>
            </w:r>
          </w:p>
          <w:p w14:paraId="2DA6B358" w14:textId="4FE45AAB" w:rsidR="00472B3B" w:rsidRPr="00293830" w:rsidRDefault="00472B3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F3AF289" w14:textId="77777777" w:rsidR="00AA5391" w:rsidRPr="00293830" w:rsidRDefault="00AA5391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293830" w:rsidRPr="00293830" w14:paraId="5591B395" w14:textId="77777777" w:rsidTr="00B3703B">
        <w:trPr>
          <w:trHeight w:val="165"/>
        </w:trPr>
        <w:tc>
          <w:tcPr>
            <w:tcW w:w="3933" w:type="dxa"/>
            <w:gridSpan w:val="3"/>
          </w:tcPr>
          <w:p w14:paraId="54EF76B9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01AA7579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3694368" w14:textId="0FAE6DB4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84B92D8" w14:textId="31B34FE8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64D63CC" w14:textId="470D55FE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61FA2CB3" w14:textId="65A8BB87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293830" w:rsidRPr="00293830" w14:paraId="400D71D3" w14:textId="77777777" w:rsidTr="00B3703B">
        <w:trPr>
          <w:trHeight w:val="165"/>
        </w:trPr>
        <w:tc>
          <w:tcPr>
            <w:tcW w:w="3933" w:type="dxa"/>
            <w:gridSpan w:val="3"/>
          </w:tcPr>
          <w:p w14:paraId="51A32BD3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7BD52F8A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3C8DC4EF" w14:textId="0768EE51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17,5%</w:t>
            </w:r>
          </w:p>
        </w:tc>
        <w:tc>
          <w:tcPr>
            <w:tcW w:w="992" w:type="dxa"/>
          </w:tcPr>
          <w:p w14:paraId="25C8CBC9" w14:textId="5F8B4DF3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12,5%</w:t>
            </w:r>
          </w:p>
        </w:tc>
        <w:tc>
          <w:tcPr>
            <w:tcW w:w="992" w:type="dxa"/>
          </w:tcPr>
          <w:p w14:paraId="233E9206" w14:textId="7E3A49C7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851" w:type="dxa"/>
          </w:tcPr>
          <w:p w14:paraId="3274A5E8" w14:textId="1D2D43B7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10%</w:t>
            </w:r>
          </w:p>
        </w:tc>
      </w:tr>
      <w:tr w:rsidR="00293830" w:rsidRPr="00293830" w14:paraId="30E60849" w14:textId="77777777" w:rsidTr="00CC128F">
        <w:trPr>
          <w:trHeight w:val="165"/>
        </w:trPr>
        <w:tc>
          <w:tcPr>
            <w:tcW w:w="3933" w:type="dxa"/>
            <w:gridSpan w:val="3"/>
          </w:tcPr>
          <w:p w14:paraId="5ED47C80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93830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18B913F8" w14:textId="77777777" w:rsidR="00653DEE" w:rsidRPr="00293830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0F3FBFED" w14:textId="6C8B9706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30%</w:t>
            </w:r>
          </w:p>
        </w:tc>
        <w:tc>
          <w:tcPr>
            <w:tcW w:w="1843" w:type="dxa"/>
            <w:gridSpan w:val="2"/>
          </w:tcPr>
          <w:p w14:paraId="1BB2AEBB" w14:textId="422DAF53" w:rsidR="00653DEE" w:rsidRPr="00293830" w:rsidRDefault="00CD2EBB" w:rsidP="00CD2EB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293830">
              <w:rPr>
                <w:rFonts w:cs="Times New Roman"/>
                <w:spacing w:val="-8"/>
                <w:sz w:val="28"/>
                <w:szCs w:val="28"/>
              </w:rPr>
              <w:t>70%</w:t>
            </w:r>
          </w:p>
        </w:tc>
      </w:tr>
    </w:tbl>
    <w:p w14:paraId="03D8B5E2" w14:textId="77777777" w:rsidR="00C53A12" w:rsidRPr="00293830" w:rsidRDefault="00C53A12" w:rsidP="00E7185C"/>
    <w:p w14:paraId="2BC65F04" w14:textId="77777777" w:rsidR="00C53A12" w:rsidRPr="00293830" w:rsidRDefault="00C53A12" w:rsidP="00E7185C"/>
    <w:p w14:paraId="7437F3F7" w14:textId="77777777" w:rsidR="00C53A12" w:rsidRPr="00293830" w:rsidRDefault="00C53A12" w:rsidP="00E7185C"/>
    <w:p w14:paraId="219750EE" w14:textId="77777777" w:rsidR="00C53A12" w:rsidRPr="00293830" w:rsidRDefault="00C53A12" w:rsidP="00E7185C"/>
    <w:p w14:paraId="45087A3A" w14:textId="77777777" w:rsidR="00C53A12" w:rsidRPr="00293830" w:rsidRDefault="00C53A12" w:rsidP="00E7185C"/>
    <w:p w14:paraId="7145CCA6" w14:textId="77777777" w:rsidR="00160E5F" w:rsidRPr="00293830" w:rsidRDefault="00160E5F" w:rsidP="00E7185C"/>
    <w:p w14:paraId="1DC8E462" w14:textId="77777777" w:rsidR="00160E5F" w:rsidRPr="00293830" w:rsidRDefault="00160E5F" w:rsidP="00E7185C"/>
    <w:p w14:paraId="3EEE429E" w14:textId="77777777" w:rsidR="00160E5F" w:rsidRPr="00293830" w:rsidRDefault="00160E5F" w:rsidP="00E7185C"/>
    <w:p w14:paraId="557E7805" w14:textId="77777777" w:rsidR="00160E5F" w:rsidRPr="00293830" w:rsidRDefault="00160E5F" w:rsidP="00E7185C"/>
    <w:p w14:paraId="6FCF42BD" w14:textId="77777777" w:rsidR="00160E5F" w:rsidRPr="00293830" w:rsidRDefault="00160E5F" w:rsidP="00E7185C"/>
    <w:p w14:paraId="7D402E37" w14:textId="77777777" w:rsidR="00160E5F" w:rsidRPr="00293830" w:rsidRDefault="00160E5F" w:rsidP="00E7185C"/>
    <w:p w14:paraId="2239E101" w14:textId="77777777" w:rsidR="00160E5F" w:rsidRPr="00293830" w:rsidRDefault="00160E5F" w:rsidP="00E7185C"/>
    <w:p w14:paraId="2179A1EE" w14:textId="77777777" w:rsidR="00160E5F" w:rsidRPr="00293830" w:rsidRDefault="00160E5F" w:rsidP="00E7185C"/>
    <w:p w14:paraId="5245F4A3" w14:textId="77777777" w:rsidR="00160E5F" w:rsidRPr="00293830" w:rsidRDefault="00160E5F" w:rsidP="00E7185C"/>
    <w:p w14:paraId="60C6EE80" w14:textId="77777777" w:rsidR="00160E5F" w:rsidRPr="00293830" w:rsidRDefault="00160E5F" w:rsidP="00E7185C"/>
    <w:p w14:paraId="4AB883CF" w14:textId="77777777" w:rsidR="00160E5F" w:rsidRPr="00293830" w:rsidRDefault="00160E5F" w:rsidP="00E7185C"/>
    <w:p w14:paraId="23A577D7" w14:textId="77777777" w:rsidR="00160E5F" w:rsidRPr="00293830" w:rsidRDefault="00160E5F" w:rsidP="00E7185C"/>
    <w:p w14:paraId="1DF32C34" w14:textId="77777777" w:rsidR="00160E5F" w:rsidRPr="00293830" w:rsidRDefault="00160E5F" w:rsidP="00E7185C"/>
    <w:p w14:paraId="14F38A1B" w14:textId="77777777" w:rsidR="00160E5F" w:rsidRPr="00293830" w:rsidRDefault="00160E5F" w:rsidP="00E7185C"/>
    <w:p w14:paraId="5E05DEA9" w14:textId="77777777" w:rsidR="00160E5F" w:rsidRPr="00293830" w:rsidRDefault="00160E5F" w:rsidP="00E7185C"/>
    <w:p w14:paraId="56887A69" w14:textId="77777777" w:rsidR="00CD2EBB" w:rsidRPr="00293830" w:rsidRDefault="00CD2EBB" w:rsidP="00E7185C"/>
    <w:p w14:paraId="4CCCF29F" w14:textId="77777777" w:rsidR="00CD2EBB" w:rsidRPr="00293830" w:rsidRDefault="00CD2EBB" w:rsidP="00E7185C"/>
    <w:p w14:paraId="6D84ADDA" w14:textId="77777777" w:rsidR="00CD2EBB" w:rsidRPr="00293830" w:rsidRDefault="00CD2EBB" w:rsidP="00E7185C"/>
    <w:p w14:paraId="160E7A36" w14:textId="77777777" w:rsidR="00CD2EBB" w:rsidRPr="00293830" w:rsidRDefault="00CD2EBB" w:rsidP="00E7185C"/>
    <w:p w14:paraId="44732064" w14:textId="77777777" w:rsidR="00CD2EBB" w:rsidRPr="00293830" w:rsidRDefault="00CD2EBB" w:rsidP="00E7185C"/>
    <w:p w14:paraId="223BE3B8" w14:textId="77777777" w:rsidR="00160E5F" w:rsidRPr="00293830" w:rsidRDefault="00160E5F" w:rsidP="00E7185C"/>
    <w:p w14:paraId="6E9BDA04" w14:textId="77777777" w:rsidR="00160E5F" w:rsidRPr="00293830" w:rsidRDefault="00160E5F" w:rsidP="00E7185C"/>
    <w:p w14:paraId="7E682874" w14:textId="77777777" w:rsidR="00160E5F" w:rsidRPr="00293830" w:rsidRDefault="00160E5F" w:rsidP="00E7185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93830" w:rsidRPr="00293830" w14:paraId="53E66616" w14:textId="77777777" w:rsidTr="00587630">
        <w:tc>
          <w:tcPr>
            <w:tcW w:w="3686" w:type="dxa"/>
          </w:tcPr>
          <w:p w14:paraId="7CE4DBCE" w14:textId="38640AC9" w:rsidR="00874520" w:rsidRPr="00293830" w:rsidRDefault="00587630" w:rsidP="00E064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3830">
              <w:rPr>
                <w:rFonts w:cs="Times New Roman"/>
                <w:b/>
                <w:sz w:val="24"/>
                <w:szCs w:val="24"/>
              </w:rPr>
              <w:lastRenderedPageBreak/>
              <w:t>TRƯỜNG</w:t>
            </w:r>
            <w:r w:rsidR="00E06475" w:rsidRPr="00293830">
              <w:rPr>
                <w:rFonts w:cs="Times New Roman"/>
                <w:b/>
                <w:sz w:val="24"/>
                <w:szCs w:val="24"/>
              </w:rPr>
              <w:t xml:space="preserve"> THCS HƯƠNG NỘN</w:t>
            </w:r>
          </w:p>
          <w:p w14:paraId="72D15CCD" w14:textId="77777777" w:rsidR="00E7185C" w:rsidRPr="00293830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64E2251F" w14:textId="4B7A1C48" w:rsidR="00E7185C" w:rsidRPr="0029383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>ĐỀ KIỂM TRA GIỮ</w:t>
            </w:r>
            <w:r w:rsidR="00911E04"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A </w:t>
            </w:r>
            <w:r w:rsidR="00911E04" w:rsidRPr="00293830">
              <w:rPr>
                <w:rFonts w:cs="Times New Roman"/>
                <w:b/>
                <w:sz w:val="28"/>
                <w:szCs w:val="28"/>
              </w:rPr>
              <w:t>HỌC KÌ II</w:t>
            </w: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52B711D1" w14:textId="77777777" w:rsidR="00E7185C" w:rsidRPr="00293830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54336CEB" w14:textId="77777777" w:rsidR="00E7185C" w:rsidRPr="0029383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48E7375A" w14:textId="77777777" w:rsidR="00E7185C" w:rsidRPr="00293830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69435DF8" w14:textId="526B76D7" w:rsidR="00E7185C" w:rsidRPr="00293830" w:rsidRDefault="00E7185C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I</w:t>
      </w:r>
      <w:r w:rsidRPr="00293830">
        <w:rPr>
          <w:rFonts w:cs="Times New Roman"/>
          <w:b/>
          <w:sz w:val="28"/>
          <w:szCs w:val="28"/>
          <w:lang w:val="vi-VN"/>
        </w:rPr>
        <w:t xml:space="preserve">. </w:t>
      </w:r>
      <w:r w:rsidRPr="00293830">
        <w:rPr>
          <w:rFonts w:cs="Times New Roman"/>
          <w:b/>
          <w:sz w:val="28"/>
          <w:szCs w:val="28"/>
        </w:rPr>
        <w:t xml:space="preserve">TRẮC NGHIỆM: </w:t>
      </w:r>
      <w:r w:rsidR="00587630" w:rsidRPr="00293830">
        <w:rPr>
          <w:rFonts w:cs="Times New Roman"/>
          <w:sz w:val="28"/>
          <w:szCs w:val="28"/>
          <w:lang w:val="vi-VN"/>
        </w:rPr>
        <w:t>(</w:t>
      </w:r>
      <w:r w:rsidR="00587630" w:rsidRPr="00293830">
        <w:rPr>
          <w:rFonts w:cs="Times New Roman"/>
          <w:sz w:val="28"/>
          <w:szCs w:val="28"/>
        </w:rPr>
        <w:t>3</w:t>
      </w:r>
      <w:r w:rsidRPr="00293830">
        <w:rPr>
          <w:rFonts w:cs="Times New Roman"/>
          <w:sz w:val="28"/>
          <w:szCs w:val="28"/>
          <w:lang w:val="vi-VN"/>
        </w:rPr>
        <w:t>điể</w:t>
      </w:r>
      <w:r w:rsidR="00587630" w:rsidRPr="00293830">
        <w:rPr>
          <w:rFonts w:cs="Times New Roman"/>
          <w:sz w:val="28"/>
          <w:szCs w:val="28"/>
          <w:lang w:val="vi-VN"/>
        </w:rPr>
        <w:t>m</w:t>
      </w:r>
      <w:r w:rsidRPr="00293830">
        <w:rPr>
          <w:rFonts w:cs="Times New Roman"/>
          <w:sz w:val="28"/>
          <w:szCs w:val="28"/>
          <w:lang w:val="vi-VN"/>
        </w:rPr>
        <w:t>)</w:t>
      </w:r>
      <w:r w:rsidR="00EA689D" w:rsidRPr="00293830">
        <w:rPr>
          <w:rFonts w:cs="Times New Roman"/>
          <w:sz w:val="28"/>
          <w:szCs w:val="28"/>
        </w:rPr>
        <w:t xml:space="preserve"> </w:t>
      </w:r>
      <w:r w:rsidRPr="00293830">
        <w:rPr>
          <w:rFonts w:cs="Times New Roman"/>
          <w:b/>
          <w:i/>
          <w:sz w:val="28"/>
          <w:szCs w:val="28"/>
        </w:rPr>
        <w:t>Hãy</w:t>
      </w:r>
      <w:r w:rsidRPr="00293830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293830">
        <w:rPr>
          <w:rFonts w:cs="Times New Roman"/>
          <w:sz w:val="28"/>
          <w:szCs w:val="28"/>
          <w:lang w:val="vi-VN"/>
        </w:rPr>
        <w:t>.</w:t>
      </w:r>
    </w:p>
    <w:p w14:paraId="5878F0F9" w14:textId="77777777" w:rsidR="00090846" w:rsidRPr="00293830" w:rsidRDefault="00EA689D" w:rsidP="00090846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  <w:lang w:val="nl-NL"/>
        </w:rPr>
        <w:t>Câu 1</w:t>
      </w:r>
      <w:r w:rsidR="00090846" w:rsidRPr="00293830">
        <w:rPr>
          <w:rFonts w:cs="Times New Roman"/>
          <w:b/>
          <w:sz w:val="28"/>
          <w:szCs w:val="28"/>
          <w:lang w:val="nl-NL"/>
        </w:rPr>
        <w:t>.</w:t>
      </w:r>
      <w:r w:rsidR="00A04D89" w:rsidRPr="00293830">
        <w:rPr>
          <w:rFonts w:cs="Times New Roman"/>
          <w:b/>
          <w:sz w:val="28"/>
          <w:szCs w:val="28"/>
          <w:lang w:val="nl-NL"/>
        </w:rPr>
        <w:t>(NB)</w:t>
      </w:r>
      <w:r w:rsidR="00090846" w:rsidRPr="00293830">
        <w:rPr>
          <w:rFonts w:cs="Times New Roman"/>
          <w:b/>
          <w:sz w:val="28"/>
          <w:szCs w:val="28"/>
          <w:lang w:val="nl-NL"/>
        </w:rPr>
        <w:t xml:space="preserve"> </w:t>
      </w:r>
      <w:r w:rsidR="00090846" w:rsidRPr="00293830">
        <w:rPr>
          <w:rFonts w:cs="Times New Roman"/>
          <w:sz w:val="28"/>
          <w:szCs w:val="28"/>
        </w:rPr>
        <w:t xml:space="preserve">Phân số đối của phân số </w:t>
      </w:r>
      <w:r w:rsidR="00090846" w:rsidRPr="00293830">
        <w:rPr>
          <w:rFonts w:cs="Times New Roman"/>
          <w:position w:val="-24"/>
          <w:sz w:val="28"/>
          <w:szCs w:val="28"/>
        </w:rPr>
        <w:object w:dxaOrig="400" w:dyaOrig="620" w14:anchorId="47AF2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9" o:title=""/>
          </v:shape>
          <o:OLEObject Type="Embed" ProgID="Equation.DSMT4" ShapeID="_x0000_i1025" DrawAspect="Content" ObjectID="_1720034805" r:id="rId10"/>
        </w:object>
      </w:r>
      <w:r w:rsidR="00090846" w:rsidRPr="00293830">
        <w:rPr>
          <w:rFonts w:cs="Times New Roman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293830" w14:paraId="7D46E843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2C1604B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580" w:dyaOrig="680" w14:anchorId="2503E412">
                <v:shape id="_x0000_i1074" type="#_x0000_t75" style="width:30pt;height:33.75pt" o:ole="">
                  <v:imagedata r:id="rId11" o:title=""/>
                </v:shape>
                <o:OLEObject Type="Embed" ProgID="Equation.DSMT4" ShapeID="_x0000_i1074" DrawAspect="Content" ObjectID="_1720034806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F97DCEF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540" w:dyaOrig="680" w14:anchorId="21514D80">
                <v:shape id="_x0000_i1075" type="#_x0000_t75" style="width:27.75pt;height:33.75pt" o:ole="">
                  <v:imagedata r:id="rId13" o:title=""/>
                </v:shape>
                <o:OLEObject Type="Embed" ProgID="Equation.DSMT4" ShapeID="_x0000_i1075" DrawAspect="Content" ObjectID="_1720034807" r:id="rId14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4003A5CD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720" w:dyaOrig="680" w14:anchorId="4716DB80">
                <v:shape id="_x0000_i1076" type="#_x0000_t75" style="width:36.75pt;height:33.75pt" o:ole="">
                  <v:imagedata r:id="rId15" o:title=""/>
                </v:shape>
                <o:OLEObject Type="Embed" ProgID="Equation.DSMT4" ShapeID="_x0000_i1076" DrawAspect="Content" ObjectID="_1720034808" r:id="rId16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6FC6F4E" w14:textId="77777777" w:rsidR="00090846" w:rsidRPr="00293830" w:rsidRDefault="009351C0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position w:val="-26"/>
                <w:sz w:val="28"/>
                <w:szCs w:val="28"/>
              </w:rPr>
              <w:object w:dxaOrig="760" w:dyaOrig="680" w14:anchorId="52EF9996">
                <v:shape id="_x0000_i1077" type="#_x0000_t75" style="width:39pt;height:33.75pt" o:ole="">
                  <v:imagedata r:id="rId17" o:title=""/>
                </v:shape>
                <o:OLEObject Type="Embed" ProgID="Equation.DSMT4" ShapeID="_x0000_i1077" DrawAspect="Content" ObjectID="_1720034809" r:id="rId18"/>
              </w:object>
            </w:r>
          </w:p>
        </w:tc>
      </w:tr>
    </w:tbl>
    <w:p w14:paraId="244945E2" w14:textId="77777777" w:rsidR="00E7185C" w:rsidRPr="00293830" w:rsidRDefault="00EA689D" w:rsidP="00E7185C">
      <w:pPr>
        <w:spacing w:after="0"/>
        <w:rPr>
          <w:rFonts w:cs="Times New Roman"/>
          <w:sz w:val="28"/>
          <w:szCs w:val="28"/>
        </w:rPr>
      </w:pPr>
      <w:bookmarkStart w:id="1" w:name="_Hlk93435975"/>
      <w:r w:rsidRPr="00293830">
        <w:rPr>
          <w:rFonts w:cs="Times New Roman"/>
          <w:b/>
          <w:sz w:val="28"/>
          <w:szCs w:val="28"/>
        </w:rPr>
        <w:t>Câu 2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E7185C" w:rsidRPr="00293830">
        <w:rPr>
          <w:rFonts w:cs="Times New Roman"/>
          <w:b/>
          <w:sz w:val="28"/>
          <w:szCs w:val="28"/>
        </w:rPr>
        <w:t xml:space="preserve">  </w:t>
      </w:r>
      <w:r w:rsidR="00E7185C" w:rsidRPr="00293830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293830">
        <w:rPr>
          <w:rFonts w:cs="Times New Roman"/>
          <w:b/>
          <w:sz w:val="28"/>
          <w:szCs w:val="28"/>
        </w:rPr>
        <w:t>không phải</w:t>
      </w:r>
      <w:r w:rsidR="00E7185C" w:rsidRPr="00293830">
        <w:rPr>
          <w:rFonts w:cs="Times New Roman"/>
          <w:sz w:val="28"/>
          <w:szCs w:val="28"/>
        </w:rPr>
        <w:t xml:space="preserve"> là phân số?</w:t>
      </w:r>
    </w:p>
    <w:p w14:paraId="2A0AA62D" w14:textId="77777777" w:rsidR="00E7185C" w:rsidRPr="00293830" w:rsidRDefault="00E7185C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 xml:space="preserve">A. </w:t>
      </w:r>
      <w:r w:rsidR="009351C0" w:rsidRPr="00293830">
        <w:rPr>
          <w:rFonts w:cs="Times New Roman"/>
          <w:position w:val="-6"/>
          <w:sz w:val="28"/>
          <w:szCs w:val="28"/>
        </w:rPr>
        <w:object w:dxaOrig="380" w:dyaOrig="279" w14:anchorId="4CE3F266">
          <v:shape id="_x0000_i1070" type="#_x0000_t75" style="width:18pt;height:14.25pt" o:ole="">
            <v:imagedata r:id="rId19" o:title=""/>
          </v:shape>
          <o:OLEObject Type="Embed" ProgID="Equation.DSMT4" ShapeID="_x0000_i1070" DrawAspect="Content" ObjectID="_1720034810" r:id="rId20"/>
        </w:object>
      </w:r>
      <w:r w:rsidRPr="00293830">
        <w:rPr>
          <w:rFonts w:cs="Times New Roman"/>
          <w:sz w:val="28"/>
          <w:szCs w:val="28"/>
        </w:rPr>
        <w:tab/>
      </w:r>
      <w:r w:rsidRPr="00293830">
        <w:rPr>
          <w:rFonts w:cs="Times New Roman"/>
          <w:sz w:val="28"/>
          <w:szCs w:val="28"/>
        </w:rPr>
        <w:tab/>
      </w:r>
      <w:r w:rsidR="00874520" w:rsidRPr="00293830">
        <w:rPr>
          <w:rFonts w:cs="Times New Roman"/>
          <w:sz w:val="28"/>
          <w:szCs w:val="28"/>
        </w:rPr>
        <w:t xml:space="preserve">              </w:t>
      </w:r>
      <w:r w:rsidRPr="00293830">
        <w:rPr>
          <w:rFonts w:cs="Times New Roman"/>
          <w:sz w:val="28"/>
          <w:szCs w:val="28"/>
        </w:rPr>
        <w:t xml:space="preserve">B.   </w:t>
      </w:r>
      <w:r w:rsidR="009351C0" w:rsidRPr="00293830">
        <w:rPr>
          <w:rFonts w:cs="Times New Roman"/>
          <w:position w:val="-24"/>
          <w:sz w:val="28"/>
          <w:szCs w:val="28"/>
        </w:rPr>
        <w:object w:dxaOrig="300" w:dyaOrig="620" w14:anchorId="5FD703E7">
          <v:shape id="_x0000_i1071" type="#_x0000_t75" style="width:15.75pt;height:31.5pt" o:ole="">
            <v:imagedata r:id="rId21" o:title=""/>
          </v:shape>
          <o:OLEObject Type="Embed" ProgID="Equation.DSMT4" ShapeID="_x0000_i1071" DrawAspect="Content" ObjectID="_1720034811" r:id="rId22"/>
        </w:object>
      </w:r>
      <w:r w:rsidRPr="00293830">
        <w:rPr>
          <w:rFonts w:cs="Times New Roman"/>
          <w:sz w:val="28"/>
          <w:szCs w:val="28"/>
        </w:rPr>
        <w:t xml:space="preserve">                      </w:t>
      </w:r>
      <w:r w:rsidR="00874520" w:rsidRPr="00293830">
        <w:rPr>
          <w:rFonts w:cs="Times New Roman"/>
          <w:sz w:val="28"/>
          <w:szCs w:val="28"/>
        </w:rPr>
        <w:t xml:space="preserve">            </w:t>
      </w:r>
      <w:r w:rsidRPr="00293830">
        <w:rPr>
          <w:rFonts w:cs="Times New Roman"/>
          <w:sz w:val="28"/>
          <w:szCs w:val="28"/>
        </w:rPr>
        <w:t xml:space="preserve">C.   </w:t>
      </w:r>
      <w:r w:rsidR="009351C0" w:rsidRPr="00293830">
        <w:rPr>
          <w:rFonts w:cs="Times New Roman"/>
          <w:position w:val="-24"/>
          <w:sz w:val="28"/>
          <w:szCs w:val="28"/>
        </w:rPr>
        <w:object w:dxaOrig="460" w:dyaOrig="620" w14:anchorId="56BD8E62">
          <v:shape id="_x0000_i1072" type="#_x0000_t75" style="width:22.5pt;height:31.5pt" o:ole="">
            <v:imagedata r:id="rId23" o:title=""/>
          </v:shape>
          <o:OLEObject Type="Embed" ProgID="Equation.DSMT4" ShapeID="_x0000_i1072" DrawAspect="Content" ObjectID="_1720034812" r:id="rId24"/>
        </w:object>
      </w:r>
      <w:r w:rsidRPr="00293830">
        <w:rPr>
          <w:rFonts w:cs="Times New Roman"/>
          <w:sz w:val="28"/>
          <w:szCs w:val="28"/>
        </w:rPr>
        <w:t xml:space="preserve">                 </w:t>
      </w:r>
      <w:r w:rsidR="00874520" w:rsidRPr="00293830">
        <w:rPr>
          <w:rFonts w:cs="Times New Roman"/>
          <w:sz w:val="28"/>
          <w:szCs w:val="28"/>
        </w:rPr>
        <w:t xml:space="preserve">             </w:t>
      </w:r>
      <w:r w:rsidRPr="00293830">
        <w:rPr>
          <w:rFonts w:cs="Times New Roman"/>
          <w:sz w:val="28"/>
          <w:szCs w:val="28"/>
        </w:rPr>
        <w:t xml:space="preserve">D. </w:t>
      </w:r>
      <w:r w:rsidR="009351C0" w:rsidRPr="00293830">
        <w:rPr>
          <w:rFonts w:cs="Times New Roman"/>
          <w:position w:val="-24"/>
          <w:sz w:val="28"/>
          <w:szCs w:val="28"/>
        </w:rPr>
        <w:object w:dxaOrig="380" w:dyaOrig="620" w14:anchorId="410C1ACC">
          <v:shape id="_x0000_i1073" type="#_x0000_t75" style="width:18pt;height:30.75pt" o:ole="">
            <v:imagedata r:id="rId25" o:title=""/>
          </v:shape>
          <o:OLEObject Type="Embed" ProgID="Equation.DSMT4" ShapeID="_x0000_i1073" DrawAspect="Content" ObjectID="_1720034813" r:id="rId26"/>
        </w:object>
      </w:r>
    </w:p>
    <w:p w14:paraId="7595D33A" w14:textId="77777777" w:rsidR="00E7185C" w:rsidRPr="00293830" w:rsidRDefault="00EA689D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Câu 3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E7185C" w:rsidRPr="00293830">
        <w:rPr>
          <w:rFonts w:cs="Times New Roman"/>
          <w:b/>
          <w:sz w:val="28"/>
          <w:szCs w:val="28"/>
        </w:rPr>
        <w:t xml:space="preserve"> </w:t>
      </w:r>
      <w:r w:rsidR="00E7185C" w:rsidRPr="00293830">
        <w:rPr>
          <w:rFonts w:cs="Times New Roman"/>
          <w:sz w:val="28"/>
          <w:szCs w:val="28"/>
        </w:rPr>
        <w:t xml:space="preserve">Hai phân số </w:t>
      </w:r>
      <w:r w:rsidR="00E7185C" w:rsidRPr="00293830">
        <w:rPr>
          <w:rFonts w:cs="Times New Roman"/>
          <w:b/>
          <w:position w:val="-24"/>
          <w:sz w:val="28"/>
          <w:szCs w:val="28"/>
        </w:rPr>
        <w:object w:dxaOrig="700" w:dyaOrig="620" w14:anchorId="086CCBBF">
          <v:shape id="_x0000_i1026" type="#_x0000_t75" style="width:34.5pt;height:31.5pt" o:ole="">
            <v:imagedata r:id="rId27" o:title=""/>
          </v:shape>
          <o:OLEObject Type="Embed" ProgID="Equation.DSMT4" ShapeID="_x0000_i1026" DrawAspect="Content" ObjectID="_1720034814" r:id="rId28"/>
        </w:object>
      </w:r>
      <w:r w:rsidR="00E7185C" w:rsidRPr="00293830">
        <w:rPr>
          <w:rFonts w:cs="Times New Roman"/>
          <w:sz w:val="28"/>
          <w:szCs w:val="28"/>
        </w:rPr>
        <w:t xml:space="preserve"> khi </w:t>
      </w:r>
    </w:p>
    <w:p w14:paraId="0FD551D5" w14:textId="77777777" w:rsidR="00E7185C" w:rsidRPr="00293830" w:rsidRDefault="00E7185C" w:rsidP="00E7185C">
      <w:pPr>
        <w:spacing w:after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 xml:space="preserve">A. </w:t>
      </w:r>
      <w:r w:rsidR="009351C0" w:rsidRPr="00293830">
        <w:rPr>
          <w:rFonts w:cs="Times New Roman"/>
          <w:position w:val="-6"/>
          <w:sz w:val="28"/>
          <w:szCs w:val="28"/>
        </w:rPr>
        <w:object w:dxaOrig="980" w:dyaOrig="279" w14:anchorId="50D10460">
          <v:shape id="_x0000_i1069" type="#_x0000_t75" style="width:47.25pt;height:14.25pt" o:ole="">
            <v:imagedata r:id="rId29" o:title=""/>
          </v:shape>
          <o:OLEObject Type="Embed" ProgID="Equation.DSMT4" ShapeID="_x0000_i1069" DrawAspect="Content" ObjectID="_1720034815" r:id="rId30"/>
        </w:object>
      </w:r>
      <w:r w:rsidRPr="00293830">
        <w:rPr>
          <w:rFonts w:cs="Times New Roman"/>
          <w:sz w:val="28"/>
          <w:szCs w:val="28"/>
        </w:rPr>
        <w:t xml:space="preserve">                         B. </w:t>
      </w:r>
      <w:r w:rsidR="009351C0" w:rsidRPr="00293830">
        <w:rPr>
          <w:rFonts w:cs="Times New Roman"/>
          <w:position w:val="-6"/>
          <w:sz w:val="28"/>
          <w:szCs w:val="28"/>
        </w:rPr>
        <w:object w:dxaOrig="980" w:dyaOrig="279" w14:anchorId="7DA1B43B">
          <v:shape id="_x0000_i1068" type="#_x0000_t75" style="width:49.5pt;height:14.25pt" o:ole="">
            <v:imagedata r:id="rId31" o:title=""/>
          </v:shape>
          <o:OLEObject Type="Embed" ProgID="Equation.DSMT4" ShapeID="_x0000_i1068" DrawAspect="Content" ObjectID="_1720034816" r:id="rId32"/>
        </w:object>
      </w:r>
      <w:r w:rsidRPr="00293830">
        <w:rPr>
          <w:rFonts w:cs="Times New Roman"/>
          <w:sz w:val="28"/>
          <w:szCs w:val="28"/>
        </w:rPr>
        <w:t xml:space="preserve">                   C. </w:t>
      </w:r>
      <w:r w:rsidR="009351C0" w:rsidRPr="00293830">
        <w:rPr>
          <w:rFonts w:cs="Times New Roman"/>
          <w:position w:val="-6"/>
          <w:sz w:val="28"/>
          <w:szCs w:val="28"/>
        </w:rPr>
        <w:object w:dxaOrig="1320" w:dyaOrig="279" w14:anchorId="3F8C4813">
          <v:shape id="_x0000_i1067" type="#_x0000_t75" style="width:66.75pt;height:14.25pt" o:ole="">
            <v:imagedata r:id="rId33" o:title=""/>
          </v:shape>
          <o:OLEObject Type="Embed" ProgID="Equation.DSMT4" ShapeID="_x0000_i1067" DrawAspect="Content" ObjectID="_1720034817" r:id="rId34"/>
        </w:object>
      </w:r>
      <w:r w:rsidRPr="00293830">
        <w:rPr>
          <w:rFonts w:cs="Times New Roman"/>
          <w:sz w:val="28"/>
          <w:szCs w:val="28"/>
        </w:rPr>
        <w:t xml:space="preserve">           D. </w:t>
      </w:r>
      <w:r w:rsidR="009351C0" w:rsidRPr="00293830">
        <w:rPr>
          <w:rFonts w:cs="Times New Roman"/>
          <w:position w:val="-6"/>
          <w:sz w:val="28"/>
          <w:szCs w:val="28"/>
        </w:rPr>
        <w:object w:dxaOrig="1320" w:dyaOrig="279" w14:anchorId="03B5D87F">
          <v:shape id="_x0000_i1066" type="#_x0000_t75" style="width:66.75pt;height:14.25pt" o:ole="">
            <v:imagedata r:id="rId35" o:title=""/>
          </v:shape>
          <o:OLEObject Type="Embed" ProgID="Equation.DSMT4" ShapeID="_x0000_i1066" DrawAspect="Content" ObjectID="_1720034818" r:id="rId36"/>
        </w:object>
      </w:r>
    </w:p>
    <w:p w14:paraId="05B1124D" w14:textId="15BDF282" w:rsidR="00E7185C" w:rsidRPr="00293830" w:rsidRDefault="00EA689D" w:rsidP="00E7185C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210205" w:rsidRPr="00293830">
        <w:rPr>
          <w:rFonts w:cs="Times New Roman"/>
          <w:b/>
          <w:sz w:val="28"/>
          <w:szCs w:val="28"/>
        </w:rPr>
        <w:t>4</w:t>
      </w:r>
      <w:r w:rsidR="00587630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sz w:val="28"/>
          <w:szCs w:val="28"/>
        </w:rPr>
        <w:t>(</w:t>
      </w:r>
      <w:r w:rsidR="00210205" w:rsidRPr="00293830">
        <w:rPr>
          <w:rFonts w:cs="Times New Roman"/>
          <w:b/>
          <w:sz w:val="28"/>
          <w:szCs w:val="28"/>
        </w:rPr>
        <w:t>TH</w:t>
      </w:r>
      <w:r w:rsidR="00A04D89" w:rsidRPr="00293830">
        <w:rPr>
          <w:rFonts w:cs="Times New Roman"/>
          <w:sz w:val="28"/>
          <w:szCs w:val="28"/>
        </w:rPr>
        <w:t>)</w:t>
      </w:r>
      <w:r w:rsidR="00EA550D" w:rsidRPr="00293830">
        <w:rPr>
          <w:rFonts w:cs="Times New Roman"/>
          <w:sz w:val="28"/>
          <w:szCs w:val="28"/>
        </w:rPr>
        <w:t xml:space="preserve"> </w:t>
      </w:r>
      <w:r w:rsidR="00E7185C" w:rsidRPr="00293830">
        <w:rPr>
          <w:rFonts w:cs="Times New Roman"/>
          <w:sz w:val="28"/>
          <w:szCs w:val="28"/>
        </w:rPr>
        <w:t>Khẳng định đúng trong các khẳng định sau là</w:t>
      </w:r>
    </w:p>
    <w:p w14:paraId="7517D71B" w14:textId="74C5E2C9" w:rsidR="00E7185C" w:rsidRPr="00293830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293830">
        <w:rPr>
          <w:sz w:val="28"/>
          <w:szCs w:val="28"/>
        </w:rPr>
        <w:t>A.</w:t>
      </w:r>
      <w:r w:rsidR="00587630" w:rsidRPr="00293830">
        <w:rPr>
          <w:position w:val="-24"/>
          <w:sz w:val="28"/>
          <w:szCs w:val="28"/>
        </w:rPr>
        <w:object w:dxaOrig="1060" w:dyaOrig="620" w14:anchorId="723F4093">
          <v:shape id="_x0000_i1053" type="#_x0000_t75" style="width:52.5pt;height:31.5pt" o:ole="">
            <v:imagedata r:id="rId37" o:title=""/>
          </v:shape>
          <o:OLEObject Type="Embed" ProgID="Equation.DSMT4" ShapeID="_x0000_i1053" DrawAspect="Content" ObjectID="_1720034819" r:id="rId38"/>
        </w:object>
      </w:r>
      <w:r w:rsidR="00874520" w:rsidRPr="00293830">
        <w:rPr>
          <w:position w:val="-24"/>
          <w:sz w:val="28"/>
          <w:szCs w:val="28"/>
        </w:rPr>
        <w:t xml:space="preserve">                             </w:t>
      </w:r>
      <w:r w:rsidRPr="00293830">
        <w:rPr>
          <w:sz w:val="28"/>
          <w:szCs w:val="28"/>
        </w:rPr>
        <w:t>B.</w:t>
      </w:r>
      <w:r w:rsidR="00EA550D" w:rsidRPr="00293830">
        <w:rPr>
          <w:position w:val="-24"/>
          <w:sz w:val="28"/>
          <w:szCs w:val="28"/>
        </w:rPr>
        <w:object w:dxaOrig="780" w:dyaOrig="620" w14:anchorId="7F9D2954">
          <v:shape id="_x0000_i1063" type="#_x0000_t75" style="width:39.75pt;height:31.5pt" o:ole="">
            <v:imagedata r:id="rId39" o:title=""/>
          </v:shape>
          <o:OLEObject Type="Embed" ProgID="Equation.DSMT4" ShapeID="_x0000_i1063" DrawAspect="Content" ObjectID="_1720034820" r:id="rId40"/>
        </w:object>
      </w:r>
      <w:r w:rsidR="00874520" w:rsidRPr="00293830">
        <w:rPr>
          <w:position w:val="-24"/>
          <w:sz w:val="28"/>
          <w:szCs w:val="28"/>
        </w:rPr>
        <w:t xml:space="preserve">      </w:t>
      </w:r>
      <w:r w:rsidR="00EA550D" w:rsidRPr="00293830">
        <w:rPr>
          <w:position w:val="-24"/>
          <w:sz w:val="28"/>
          <w:szCs w:val="28"/>
        </w:rPr>
        <w:t xml:space="preserve">                   </w:t>
      </w:r>
      <w:r w:rsidRPr="00293830">
        <w:rPr>
          <w:sz w:val="28"/>
          <w:szCs w:val="28"/>
        </w:rPr>
        <w:t>C.</w:t>
      </w:r>
      <w:r w:rsidR="00EA550D" w:rsidRPr="00293830">
        <w:rPr>
          <w:position w:val="-24"/>
          <w:sz w:val="28"/>
          <w:szCs w:val="28"/>
        </w:rPr>
        <w:object w:dxaOrig="880" w:dyaOrig="620" w14:anchorId="4B478B4D">
          <v:shape id="_x0000_i1064" type="#_x0000_t75" style="width:44.25pt;height:31.5pt" o:ole="">
            <v:imagedata r:id="rId41" o:title=""/>
          </v:shape>
          <o:OLEObject Type="Embed" ProgID="Equation.DSMT4" ShapeID="_x0000_i1064" DrawAspect="Content" ObjectID="_1720034821" r:id="rId42"/>
        </w:object>
      </w:r>
      <w:r w:rsidR="00874520" w:rsidRPr="00293830">
        <w:rPr>
          <w:position w:val="-24"/>
          <w:sz w:val="28"/>
          <w:szCs w:val="28"/>
        </w:rPr>
        <w:t xml:space="preserve">                       </w:t>
      </w:r>
      <w:r w:rsidRPr="00293830">
        <w:rPr>
          <w:sz w:val="28"/>
          <w:szCs w:val="28"/>
        </w:rPr>
        <w:t>D.</w:t>
      </w:r>
      <w:r w:rsidR="009351C0" w:rsidRPr="00293830">
        <w:rPr>
          <w:position w:val="-24"/>
          <w:sz w:val="28"/>
          <w:szCs w:val="28"/>
        </w:rPr>
        <w:object w:dxaOrig="1060" w:dyaOrig="620" w14:anchorId="12B7F8B2">
          <v:shape id="_x0000_i1065" type="#_x0000_t75" style="width:52.5pt;height:31.5pt" o:ole="">
            <v:imagedata r:id="rId43" o:title=""/>
          </v:shape>
          <o:OLEObject Type="Embed" ProgID="Equation.DSMT4" ShapeID="_x0000_i1065" DrawAspect="Content" ObjectID="_1720034822" r:id="rId44"/>
        </w:object>
      </w:r>
    </w:p>
    <w:p w14:paraId="28BCA0B9" w14:textId="75C15A9B" w:rsidR="00210205" w:rsidRPr="00293830" w:rsidRDefault="00210205" w:rsidP="00210205">
      <w:pPr>
        <w:pStyle w:val="ListParagraph"/>
        <w:spacing w:before="120" w:after="120"/>
        <w:ind w:left="0"/>
        <w:rPr>
          <w:sz w:val="28"/>
          <w:szCs w:val="28"/>
        </w:rPr>
      </w:pPr>
      <w:r w:rsidRPr="00293830">
        <w:rPr>
          <w:b/>
          <w:sz w:val="28"/>
          <w:szCs w:val="28"/>
        </w:rPr>
        <w:t xml:space="preserve">   </w:t>
      </w:r>
      <w:r w:rsidR="00EA550D" w:rsidRPr="00293830">
        <w:rPr>
          <w:b/>
          <w:sz w:val="28"/>
          <w:szCs w:val="28"/>
        </w:rPr>
        <w:t xml:space="preserve">   </w:t>
      </w:r>
      <w:r w:rsidRPr="00293830">
        <w:rPr>
          <w:rFonts w:ascii="Times New Roman" w:hAnsi="Times New Roman"/>
          <w:b/>
          <w:sz w:val="28"/>
          <w:szCs w:val="28"/>
        </w:rPr>
        <w:t>Câu 5.(TH)</w:t>
      </w:r>
      <w:r w:rsidR="00587630" w:rsidRPr="00293830">
        <w:rPr>
          <w:rFonts w:ascii="Times New Roman" w:hAnsi="Times New Roman"/>
          <w:b/>
          <w:sz w:val="28"/>
          <w:szCs w:val="28"/>
        </w:rPr>
        <w:t xml:space="preserve"> </w:t>
      </w:r>
      <w:r w:rsidRPr="00293830">
        <w:rPr>
          <w:rFonts w:ascii="Times New Roman" w:hAnsi="Times New Roman"/>
          <w:sz w:val="28"/>
          <w:szCs w:val="28"/>
        </w:rPr>
        <w:t xml:space="preserve">Kết quả của phép tính </w:t>
      </w:r>
      <w:r w:rsidRPr="00293830">
        <w:rPr>
          <w:rFonts w:ascii="Times New Roman" w:eastAsia="SimSun" w:hAnsi="Times New Roman"/>
          <w:position w:val="-26"/>
          <w:sz w:val="28"/>
          <w:szCs w:val="28"/>
        </w:rPr>
        <w:object w:dxaOrig="900" w:dyaOrig="690" w14:anchorId="79A453FE">
          <v:shape id="_x0000_i1027" type="#_x0000_t75" style="width:45pt;height:34.5pt" o:ole="">
            <v:imagedata r:id="rId45" o:title=""/>
          </v:shape>
          <o:OLEObject Type="Embed" ProgID="Equation.DSMT4" ShapeID="_x0000_i1027" DrawAspect="Content" ObjectID="_1720034823" r:id="rId46"/>
        </w:object>
      </w:r>
      <w:r w:rsidR="00EA550D" w:rsidRPr="00293830">
        <w:rPr>
          <w:rFonts w:ascii="Times New Roman" w:hAnsi="Times New Roman"/>
          <w:sz w:val="28"/>
          <w:szCs w:val="28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210205" w:rsidRPr="00293830" w14:paraId="3FADBBF1" w14:textId="77777777" w:rsidTr="00210205">
        <w:tc>
          <w:tcPr>
            <w:tcW w:w="2526" w:type="dxa"/>
            <w:hideMark/>
          </w:tcPr>
          <w:p w14:paraId="676E9AC4" w14:textId="29DEB185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A.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00" w:dyaOrig="680" w14:anchorId="3037329B">
                <v:shape id="_x0000_i1056" type="#_x0000_t75" style="width:20.25pt;height:33.75pt" o:ole="">
                  <v:imagedata r:id="rId47" o:title=""/>
                </v:shape>
                <o:OLEObject Type="Embed" ProgID="Equation.DSMT4" ShapeID="_x0000_i1056" DrawAspect="Content" ObjectID="_1720034824" r:id="rId48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19344EEF" w14:textId="0A556A40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B.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00" w:dyaOrig="680" w14:anchorId="509D3D8C">
                <v:shape id="_x0000_i1057" type="#_x0000_t75" style="width:20.25pt;height:33.75pt" o:ole="">
                  <v:imagedata r:id="rId49" o:title=""/>
                </v:shape>
                <o:OLEObject Type="Embed" ProgID="Equation.DSMT4" ShapeID="_x0000_i1057" DrawAspect="Content" ObjectID="_1720034825" r:id="rId50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06C4F8BA" w14:textId="060830CB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C.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40" w:dyaOrig="680" w14:anchorId="3B4F0A83">
                <v:shape id="_x0000_i1058" type="#_x0000_t75" style="width:21.75pt;height:33.75pt" o:ole="">
                  <v:imagedata r:id="rId51" o:title=""/>
                </v:shape>
                <o:OLEObject Type="Embed" ProgID="Equation.DSMT4" ShapeID="_x0000_i1058" DrawAspect="Content" ObjectID="_1720034826" r:id="rId52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4D869923" w14:textId="06A4ABA0" w:rsidR="00210205" w:rsidRPr="00293830" w:rsidRDefault="00210205" w:rsidP="00210205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D.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580" w:dyaOrig="680" w14:anchorId="62531795">
                <v:shape id="_x0000_i1059" type="#_x0000_t75" style="width:29.25pt;height:33.75pt" o:ole="">
                  <v:imagedata r:id="rId53" o:title=""/>
                </v:shape>
                <o:OLEObject Type="Embed" ProgID="Equation.DSMT4" ShapeID="_x0000_i1059" DrawAspect="Content" ObjectID="_1720034827" r:id="rId54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</w:tr>
    </w:tbl>
    <w:p w14:paraId="177FFEEF" w14:textId="29BCA859" w:rsidR="00210205" w:rsidRPr="00293830" w:rsidRDefault="00587630" w:rsidP="00E7185C">
      <w:pPr>
        <w:spacing w:after="0"/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Câu 6.</w:t>
      </w:r>
      <w:r w:rsidR="00994536" w:rsidRPr="00293830">
        <w:rPr>
          <w:rFonts w:cs="Times New Roman"/>
          <w:b/>
          <w:sz w:val="28"/>
          <w:szCs w:val="28"/>
        </w:rPr>
        <w:t xml:space="preserve">(NB) </w:t>
      </w:r>
      <w:r w:rsidR="00994536" w:rsidRPr="00293830">
        <w:rPr>
          <w:rFonts w:cs="Times New Roman"/>
          <w:sz w:val="28"/>
          <w:szCs w:val="28"/>
        </w:rPr>
        <w:t xml:space="preserve">Nghịch đảo của phân số </w:t>
      </w:r>
      <w:r w:rsidR="00994536" w:rsidRPr="00293830">
        <w:rPr>
          <w:rFonts w:cs="Times New Roman"/>
          <w:position w:val="-24"/>
          <w:sz w:val="28"/>
          <w:szCs w:val="28"/>
        </w:rPr>
        <w:object w:dxaOrig="360" w:dyaOrig="620" w14:anchorId="262C8540">
          <v:shape id="_x0000_i1054" type="#_x0000_t75" style="width:17.25pt;height:31.5pt" o:ole="">
            <v:imagedata r:id="rId55" o:title=""/>
          </v:shape>
          <o:OLEObject Type="Embed" ProgID="Equation.DSMT4" ShapeID="_x0000_i1054" DrawAspect="Content" ObjectID="_1720034828" r:id="rId56"/>
        </w:object>
      </w:r>
      <w:r w:rsidR="00994536" w:rsidRPr="00293830">
        <w:rPr>
          <w:rFonts w:cs="Times New Roman"/>
          <w:sz w:val="28"/>
          <w:szCs w:val="28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293830" w:rsidRPr="00293830" w14:paraId="67EC201C" w14:textId="77777777" w:rsidTr="008E0342">
        <w:tc>
          <w:tcPr>
            <w:tcW w:w="2526" w:type="dxa"/>
            <w:hideMark/>
          </w:tcPr>
          <w:p w14:paraId="5E8A8EB3" w14:textId="7F26655D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A. </w:t>
            </w:r>
            <w:r w:rsidR="00EA550D" w:rsidRPr="00293830">
              <w:rPr>
                <w:rFonts w:cs="Times New Roman"/>
                <w:position w:val="-24"/>
                <w:sz w:val="28"/>
                <w:szCs w:val="28"/>
              </w:rPr>
              <w:object w:dxaOrig="300" w:dyaOrig="620" w14:anchorId="053FE44F">
                <v:shape id="_x0000_i1055" type="#_x0000_t75" style="width:14.25pt;height:31.5pt" o:ole="">
                  <v:imagedata r:id="rId57" o:title=""/>
                </v:shape>
                <o:OLEObject Type="Embed" ProgID="Equation.DSMT4" ShapeID="_x0000_i1055" DrawAspect="Content" ObjectID="_1720034829" r:id="rId58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049162B7" w14:textId="4F6BDF04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B.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40" w:dyaOrig="680" w14:anchorId="46E86D24">
                <v:shape id="_x0000_i1062" type="#_x0000_t75" style="width:21.75pt;height:33.75pt" o:ole="">
                  <v:imagedata r:id="rId59" o:title=""/>
                </v:shape>
                <o:OLEObject Type="Embed" ProgID="Equation.DSMT4" ShapeID="_x0000_i1062" DrawAspect="Content" ObjectID="_1720034830" r:id="rId60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5884B95B" w14:textId="1D9EF894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C.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320" w:dyaOrig="680" w14:anchorId="5DAFE09B">
                <v:shape id="_x0000_i1061" type="#_x0000_t75" style="width:15.75pt;height:33.75pt" o:ole="">
                  <v:imagedata r:id="rId61" o:title=""/>
                </v:shape>
                <o:OLEObject Type="Embed" ProgID="Equation.DSMT4" ShapeID="_x0000_i1061" DrawAspect="Content" ObjectID="_1720034831" r:id="rId62"/>
              </w:object>
            </w:r>
            <w:r w:rsidRPr="00293830">
              <w:rPr>
                <w:sz w:val="28"/>
                <w:szCs w:val="28"/>
              </w:rPr>
              <w:tab/>
            </w:r>
          </w:p>
        </w:tc>
        <w:tc>
          <w:tcPr>
            <w:tcW w:w="2527" w:type="dxa"/>
            <w:hideMark/>
          </w:tcPr>
          <w:p w14:paraId="76C7BEB5" w14:textId="544C9A3D" w:rsidR="00994536" w:rsidRPr="00293830" w:rsidRDefault="00994536" w:rsidP="008E0342">
            <w:pPr>
              <w:spacing w:line="256" w:lineRule="auto"/>
              <w:rPr>
                <w:sz w:val="28"/>
                <w:szCs w:val="28"/>
              </w:rPr>
            </w:pPr>
            <w:r w:rsidRPr="00293830">
              <w:rPr>
                <w:sz w:val="28"/>
                <w:szCs w:val="28"/>
              </w:rPr>
              <w:t xml:space="preserve">D. </w:t>
            </w:r>
            <w:r w:rsidR="00EA550D" w:rsidRPr="00293830">
              <w:rPr>
                <w:rFonts w:eastAsia="SimSun" w:cs="Times New Roman"/>
                <w:position w:val="-26"/>
                <w:sz w:val="28"/>
                <w:szCs w:val="28"/>
              </w:rPr>
              <w:object w:dxaOrig="460" w:dyaOrig="680" w14:anchorId="3F48950B">
                <v:shape id="_x0000_i1060" type="#_x0000_t75" style="width:23.25pt;height:33.75pt" o:ole="">
                  <v:imagedata r:id="rId63" o:title=""/>
                </v:shape>
                <o:OLEObject Type="Embed" ProgID="Equation.DSMT4" ShapeID="_x0000_i1060" DrawAspect="Content" ObjectID="_1720034832" r:id="rId64"/>
              </w:object>
            </w:r>
            <w:r w:rsidRPr="00293830">
              <w:rPr>
                <w:sz w:val="28"/>
                <w:szCs w:val="28"/>
              </w:rPr>
              <w:t xml:space="preserve"> </w:t>
            </w:r>
            <w:r w:rsidRPr="00293830">
              <w:rPr>
                <w:sz w:val="28"/>
                <w:szCs w:val="28"/>
              </w:rPr>
              <w:tab/>
            </w:r>
          </w:p>
        </w:tc>
      </w:tr>
    </w:tbl>
    <w:p w14:paraId="01A706D5" w14:textId="45E4F62E" w:rsidR="00210205" w:rsidRPr="00293830" w:rsidRDefault="00210205" w:rsidP="00EA550D">
      <w:pPr>
        <w:spacing w:after="0"/>
        <w:rPr>
          <w:rFonts w:cs="Times New Roman"/>
          <w:sz w:val="28"/>
          <w:szCs w:val="28"/>
        </w:rPr>
      </w:pPr>
      <w:r w:rsidRPr="00293830">
        <w:rPr>
          <w:rFonts w:eastAsia="SimSun" w:cs="Times New Roman"/>
          <w:b/>
          <w:sz w:val="28"/>
          <w:szCs w:val="28"/>
        </w:rPr>
        <w:t>Câu 7</w:t>
      </w:r>
      <w:r w:rsidR="008F134C" w:rsidRPr="00293830">
        <w:rPr>
          <w:rFonts w:eastAsia="SimSun" w:cs="Times New Roman"/>
          <w:b/>
          <w:sz w:val="28"/>
          <w:szCs w:val="28"/>
        </w:rPr>
        <w:t>(TH)</w:t>
      </w:r>
      <w:r w:rsidRPr="00293830">
        <w:rPr>
          <w:rFonts w:eastAsia="SimSun" w:cs="Times New Roman"/>
          <w:sz w:val="28"/>
          <w:szCs w:val="28"/>
        </w:rPr>
        <w:t>: Tỉ số phần trăm củ</w:t>
      </w:r>
      <w:r w:rsidR="00EA550D" w:rsidRPr="00293830">
        <w:rPr>
          <w:rFonts w:eastAsia="SimSun" w:cs="Times New Roman"/>
          <w:sz w:val="28"/>
          <w:szCs w:val="28"/>
        </w:rPr>
        <w:t>a 1 và 4 là</w:t>
      </w:r>
    </w:p>
    <w:p w14:paraId="7FBDC06A" w14:textId="768F0DA4" w:rsidR="00210205" w:rsidRPr="00293830" w:rsidRDefault="00210205" w:rsidP="00210205">
      <w:pPr>
        <w:spacing w:after="0" w:line="240" w:lineRule="auto"/>
        <w:contextualSpacing w:val="0"/>
        <w:rPr>
          <w:rFonts w:eastAsia="SimSun" w:cs="Times New Roman"/>
          <w:sz w:val="28"/>
          <w:szCs w:val="28"/>
        </w:rPr>
      </w:pPr>
      <w:r w:rsidRPr="00293830">
        <w:rPr>
          <w:rFonts w:eastAsia="SimSun" w:cs="Times New Roman"/>
          <w:sz w:val="28"/>
          <w:szCs w:val="28"/>
        </w:rPr>
        <w:t xml:space="preserve">A.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600" w:dyaOrig="279" w14:anchorId="717ED665">
          <v:shape id="_x0000_i1078" type="#_x0000_t75" style="width:30pt;height:14.25pt" o:ole="">
            <v:imagedata r:id="rId65" o:title=""/>
          </v:shape>
          <o:OLEObject Type="Embed" ProgID="Equation.DSMT4" ShapeID="_x0000_i1078" DrawAspect="Content" ObjectID="_1720034833" r:id="rId66"/>
        </w:object>
      </w:r>
      <w:r w:rsidRPr="00293830">
        <w:rPr>
          <w:rFonts w:eastAsia="SimSun" w:cs="Times New Roman"/>
          <w:sz w:val="28"/>
          <w:szCs w:val="28"/>
        </w:rPr>
        <w:tab/>
      </w:r>
      <w:r w:rsidRPr="00293830">
        <w:rPr>
          <w:rFonts w:eastAsia="SimSun" w:cs="Times New Roman"/>
          <w:sz w:val="28"/>
          <w:szCs w:val="28"/>
        </w:rPr>
        <w:tab/>
        <w:t xml:space="preserve">       B.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600" w:dyaOrig="279" w14:anchorId="53E2C48B">
          <v:shape id="_x0000_i1079" type="#_x0000_t75" style="width:30pt;height:14.25pt" o:ole="">
            <v:imagedata r:id="rId67" o:title=""/>
          </v:shape>
          <o:OLEObject Type="Embed" ProgID="Equation.DSMT4" ShapeID="_x0000_i1079" DrawAspect="Content" ObjectID="_1720034834" r:id="rId68"/>
        </w:object>
      </w:r>
      <w:r w:rsidRPr="00293830">
        <w:rPr>
          <w:rFonts w:eastAsia="SimSun" w:cs="Times New Roman"/>
          <w:sz w:val="28"/>
          <w:szCs w:val="28"/>
        </w:rPr>
        <w:tab/>
        <w:t xml:space="preserve">             </w:t>
      </w:r>
      <w:r w:rsidRPr="00293830">
        <w:rPr>
          <w:rFonts w:eastAsia="SimSun" w:cs="Times New Roman"/>
          <w:sz w:val="28"/>
          <w:szCs w:val="28"/>
        </w:rPr>
        <w:tab/>
        <w:t xml:space="preserve">C.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600" w:dyaOrig="279" w14:anchorId="7A35BCB8">
          <v:shape id="_x0000_i1080" type="#_x0000_t75" style="width:30pt;height:14.25pt" o:ole="">
            <v:imagedata r:id="rId69" o:title=""/>
          </v:shape>
          <o:OLEObject Type="Embed" ProgID="Equation.DSMT4" ShapeID="_x0000_i1080" DrawAspect="Content" ObjectID="_1720034835" r:id="rId70"/>
        </w:object>
      </w:r>
      <w:r w:rsidRPr="00293830">
        <w:rPr>
          <w:rFonts w:eastAsia="SimSun" w:cs="Times New Roman"/>
          <w:sz w:val="28"/>
          <w:szCs w:val="28"/>
        </w:rPr>
        <w:tab/>
      </w:r>
      <w:r w:rsidRPr="00293830">
        <w:rPr>
          <w:rFonts w:eastAsia="SimSun" w:cs="Times New Roman"/>
          <w:sz w:val="28"/>
          <w:szCs w:val="28"/>
        </w:rPr>
        <w:tab/>
        <w:t xml:space="preserve">     D.  </w:t>
      </w:r>
      <w:r w:rsidR="009351C0" w:rsidRPr="00293830">
        <w:rPr>
          <w:rFonts w:eastAsia="SimSun" w:cs="Times New Roman"/>
          <w:position w:val="-6"/>
          <w:sz w:val="28"/>
          <w:szCs w:val="28"/>
        </w:rPr>
        <w:object w:dxaOrig="580" w:dyaOrig="279" w14:anchorId="617AB4E7">
          <v:shape id="_x0000_i1081" type="#_x0000_t75" style="width:29.25pt;height:14.25pt" o:ole="">
            <v:imagedata r:id="rId71" o:title=""/>
          </v:shape>
          <o:OLEObject Type="Embed" ProgID="Equation.DSMT4" ShapeID="_x0000_i1081" DrawAspect="Content" ObjectID="_1720034836" r:id="rId72"/>
        </w:object>
      </w:r>
    </w:p>
    <w:p w14:paraId="4B5D2DA7" w14:textId="77777777" w:rsidR="009351C0" w:rsidRPr="00293830" w:rsidRDefault="00E7185C" w:rsidP="009351C0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eastAsia="en-US"/>
        </w:rPr>
      </w:pPr>
      <w:r w:rsidRPr="00293830">
        <w:rPr>
          <w:b/>
          <w:sz w:val="28"/>
          <w:szCs w:val="28"/>
          <w:lang w:val="fr-FR"/>
        </w:rPr>
        <w:t xml:space="preserve">Câu </w:t>
      </w:r>
      <w:r w:rsidR="00210205" w:rsidRPr="00293830">
        <w:rPr>
          <w:b/>
          <w:sz w:val="28"/>
          <w:szCs w:val="28"/>
          <w:lang w:val="fr-FR"/>
        </w:rPr>
        <w:t>8</w:t>
      </w:r>
      <w:r w:rsidR="00A04D89" w:rsidRPr="00293830">
        <w:rPr>
          <w:b/>
          <w:sz w:val="28"/>
          <w:szCs w:val="28"/>
          <w:lang w:val="vi-VN"/>
        </w:rPr>
        <w:t>.(TH)</w:t>
      </w:r>
      <w:r w:rsidR="003837FA" w:rsidRPr="00293830">
        <w:rPr>
          <w:b/>
          <w:sz w:val="28"/>
          <w:szCs w:val="28"/>
        </w:rPr>
        <w:t xml:space="preserve"> </w:t>
      </w:r>
      <w:r w:rsidRPr="00293830">
        <w:rPr>
          <w:sz w:val="28"/>
          <w:szCs w:val="28"/>
        </w:rPr>
        <w:t xml:space="preserve">Làm tròn số </w:t>
      </w:r>
      <w:r w:rsidR="009351C0" w:rsidRPr="00293830">
        <w:rPr>
          <w:rFonts w:eastAsia="SimSun"/>
          <w:position w:val="-10"/>
          <w:sz w:val="28"/>
          <w:szCs w:val="28"/>
        </w:rPr>
        <w:object w:dxaOrig="1420" w:dyaOrig="320" w14:anchorId="709BF144">
          <v:shape id="_x0000_i1082" type="#_x0000_t75" style="width:71.25pt;height:15.75pt" o:ole="">
            <v:imagedata r:id="rId73" o:title=""/>
          </v:shape>
          <o:OLEObject Type="Embed" ProgID="Equation.DSMT4" ShapeID="_x0000_i1082" DrawAspect="Content" ObjectID="_1720034837" r:id="rId74"/>
        </w:object>
      </w:r>
      <w:r w:rsidRPr="00293830">
        <w:rPr>
          <w:sz w:val="28"/>
          <w:szCs w:val="28"/>
        </w:rPr>
        <w:t xml:space="preserve"> đến chữ số thập phân thứ hai ta được số thập phân nào sau đây?</w:t>
      </w:r>
    </w:p>
    <w:p w14:paraId="1173A699" w14:textId="50AD49B1" w:rsidR="00E7185C" w:rsidRPr="00293830" w:rsidRDefault="00E7185C" w:rsidP="009351C0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  <w:lang w:eastAsia="en-US"/>
        </w:rPr>
      </w:pPr>
      <w:r w:rsidRPr="00293830">
        <w:rPr>
          <w:sz w:val="28"/>
          <w:szCs w:val="28"/>
        </w:rPr>
        <w:t xml:space="preserve">A. </w:t>
      </w:r>
      <w:r w:rsidR="009351C0" w:rsidRPr="00293830">
        <w:rPr>
          <w:rFonts w:eastAsia="SimSun"/>
          <w:position w:val="-10"/>
          <w:sz w:val="28"/>
          <w:szCs w:val="28"/>
        </w:rPr>
        <w:object w:dxaOrig="820" w:dyaOrig="320" w14:anchorId="02C4A12D">
          <v:shape id="_x0000_i1083" type="#_x0000_t75" style="width:41.25pt;height:15.75pt" o:ole="">
            <v:imagedata r:id="rId75" o:title=""/>
          </v:shape>
          <o:OLEObject Type="Embed" ProgID="Equation.DSMT4" ShapeID="_x0000_i1083" DrawAspect="Content" ObjectID="_1720034838" r:id="rId76"/>
        </w:object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="00874520" w:rsidRPr="00293830">
        <w:rPr>
          <w:sz w:val="28"/>
          <w:szCs w:val="28"/>
        </w:rPr>
        <w:t xml:space="preserve">          </w:t>
      </w:r>
      <w:r w:rsidRPr="00293830">
        <w:rPr>
          <w:sz w:val="28"/>
          <w:szCs w:val="28"/>
        </w:rPr>
        <w:t xml:space="preserve">B. </w:t>
      </w:r>
      <w:r w:rsidR="009351C0" w:rsidRPr="00293830">
        <w:rPr>
          <w:rFonts w:eastAsia="SimSun"/>
          <w:position w:val="-10"/>
          <w:sz w:val="28"/>
          <w:szCs w:val="28"/>
        </w:rPr>
        <w:object w:dxaOrig="800" w:dyaOrig="320" w14:anchorId="440AA922">
          <v:shape id="_x0000_i1084" type="#_x0000_t75" style="width:39.75pt;height:15.75pt" o:ole="">
            <v:imagedata r:id="rId77" o:title=""/>
          </v:shape>
          <o:OLEObject Type="Embed" ProgID="Equation.DSMT4" ShapeID="_x0000_i1084" DrawAspect="Content" ObjectID="_1720034839" r:id="rId78"/>
        </w:object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="00874520" w:rsidRPr="00293830">
        <w:rPr>
          <w:sz w:val="28"/>
          <w:szCs w:val="28"/>
        </w:rPr>
        <w:t xml:space="preserve">       </w:t>
      </w:r>
      <w:r w:rsidRPr="00293830">
        <w:rPr>
          <w:sz w:val="28"/>
          <w:szCs w:val="28"/>
        </w:rPr>
        <w:t xml:space="preserve">C. </w:t>
      </w:r>
      <w:r w:rsidR="009351C0" w:rsidRPr="00293830">
        <w:rPr>
          <w:rFonts w:eastAsia="SimSun"/>
          <w:position w:val="-10"/>
          <w:sz w:val="28"/>
          <w:szCs w:val="28"/>
        </w:rPr>
        <w:object w:dxaOrig="800" w:dyaOrig="320" w14:anchorId="2699650E">
          <v:shape id="_x0000_i1085" type="#_x0000_t75" style="width:39.75pt;height:15.75pt" o:ole="">
            <v:imagedata r:id="rId79" o:title=""/>
          </v:shape>
          <o:OLEObject Type="Embed" ProgID="Equation.DSMT4" ShapeID="_x0000_i1085" DrawAspect="Content" ObjectID="_1720034840" r:id="rId80"/>
        </w:object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Pr="00293830">
        <w:rPr>
          <w:sz w:val="28"/>
          <w:szCs w:val="28"/>
        </w:rPr>
        <w:tab/>
      </w:r>
      <w:r w:rsidR="00874520" w:rsidRPr="00293830">
        <w:rPr>
          <w:sz w:val="28"/>
          <w:szCs w:val="28"/>
        </w:rPr>
        <w:t xml:space="preserve">      </w:t>
      </w:r>
      <w:r w:rsidRPr="00293830">
        <w:rPr>
          <w:sz w:val="28"/>
          <w:szCs w:val="28"/>
        </w:rPr>
        <w:t>D.</w:t>
      </w:r>
      <w:r w:rsidR="009351C0" w:rsidRPr="00293830">
        <w:rPr>
          <w:rFonts w:eastAsia="SimSun"/>
          <w:position w:val="-26"/>
          <w:sz w:val="28"/>
          <w:szCs w:val="28"/>
        </w:rPr>
        <w:t xml:space="preserve"> </w:t>
      </w:r>
      <w:r w:rsidR="009351C0" w:rsidRPr="00293830">
        <w:rPr>
          <w:rFonts w:eastAsia="SimSun"/>
          <w:position w:val="-6"/>
          <w:sz w:val="28"/>
          <w:szCs w:val="28"/>
        </w:rPr>
        <w:object w:dxaOrig="480" w:dyaOrig="279" w14:anchorId="5E93DF63">
          <v:shape id="_x0000_i1086" type="#_x0000_t75" style="width:24pt;height:14.25pt" o:ole="">
            <v:imagedata r:id="rId81" o:title=""/>
          </v:shape>
          <o:OLEObject Type="Embed" ProgID="Equation.DSMT4" ShapeID="_x0000_i1086" DrawAspect="Content" ObjectID="_1720034841" r:id="rId82"/>
        </w:object>
      </w:r>
      <w:r w:rsidRPr="00293830">
        <w:rPr>
          <w:sz w:val="28"/>
          <w:szCs w:val="28"/>
        </w:rPr>
        <w:t xml:space="preserve"> </w:t>
      </w:r>
    </w:p>
    <w:bookmarkEnd w:id="1"/>
    <w:p w14:paraId="1CCAFE1F" w14:textId="2C601A07" w:rsidR="00E7185C" w:rsidRPr="00293830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8F134C" w:rsidRPr="00293830">
        <w:rPr>
          <w:rFonts w:cs="Times New Roman"/>
          <w:b/>
          <w:sz w:val="28"/>
          <w:szCs w:val="28"/>
        </w:rPr>
        <w:t>9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4561BC" w:rsidRPr="00293830">
        <w:rPr>
          <w:rFonts w:cs="Times New Roman"/>
          <w:sz w:val="28"/>
          <w:szCs w:val="28"/>
          <w:lang w:eastAsia="vi-VN"/>
        </w:rPr>
        <w:fldChar w:fldCharType="begin"/>
      </w:r>
      <w:r w:rsidR="00E7185C" w:rsidRPr="00293830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293830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293830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293830">
        <w:rPr>
          <w:rFonts w:cs="Times New Roman"/>
          <w:b/>
          <w:sz w:val="28"/>
          <w:szCs w:val="28"/>
          <w:lang w:eastAsia="vi-VN"/>
        </w:rPr>
        <w:t>Đường</w:t>
      </w:r>
      <w:r w:rsidR="003837FA" w:rsidRPr="00293830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293830">
        <w:rPr>
          <w:rFonts w:cs="Times New Roman"/>
          <w:b/>
          <w:sz w:val="28"/>
          <w:szCs w:val="28"/>
          <w:lang w:eastAsia="vi-VN"/>
        </w:rPr>
        <w:t>thẳng a đi qua điểm M và điểm P không</w:t>
      </w:r>
      <w:r w:rsidR="003837FA" w:rsidRPr="00293830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293830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 w:rsidRPr="00293830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293830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293830">
        <w:rPr>
          <w:rFonts w:cs="Times New Roman"/>
          <w:sz w:val="28"/>
          <w:szCs w:val="28"/>
          <w:lang w:eastAsia="vi-VN"/>
        </w:rPr>
        <w:t>”.Những kí hiệu đúng là:</w:t>
      </w:r>
    </w:p>
    <w:p w14:paraId="3283AA21" w14:textId="5019D9DC" w:rsidR="00E7185C" w:rsidRPr="00293830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rFonts w:cs="Times New Roman"/>
          <w:sz w:val="28"/>
          <w:szCs w:val="28"/>
          <w:lang w:eastAsia="vi-VN"/>
        </w:rPr>
        <w:fldChar w:fldCharType="end"/>
      </w:r>
      <w:r w:rsidR="00E7185C" w:rsidRPr="00293830">
        <w:rPr>
          <w:rFonts w:cs="Times New Roman"/>
          <w:sz w:val="28"/>
          <w:szCs w:val="28"/>
          <w:lang w:eastAsia="vi-VN"/>
        </w:rPr>
        <w:t xml:space="preserve">    A. M </w:t>
      </w:r>
      <w:r w:rsidR="00E7185C"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293830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</w:p>
    <w:p w14:paraId="002276AE" w14:textId="0AC7B021" w:rsidR="0073723F" w:rsidRPr="00293830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rFonts w:cs="Times New Roman"/>
          <w:sz w:val="28"/>
          <w:szCs w:val="28"/>
          <w:lang w:eastAsia="vi-VN"/>
        </w:rPr>
        <w:t xml:space="preserve">    C. M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a; P 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a; O 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a; O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  <w:r w:rsidRPr="00293830">
        <w:rPr>
          <w:rFonts w:cs="Times New Roman"/>
          <w:sz w:val="28"/>
          <w:szCs w:val="28"/>
          <w:lang w:eastAsia="vi-VN"/>
        </w:rPr>
        <w:t xml:space="preserve">                                      D. M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a; P </w:t>
      </w:r>
      <w:r w:rsidRPr="00293830">
        <w:rPr>
          <w:rFonts w:hAnsi="Cambria Math" w:cs="Times New Roman"/>
          <w:sz w:val="28"/>
          <w:szCs w:val="28"/>
          <w:lang w:eastAsia="vi-VN"/>
        </w:rPr>
        <w:t>∉</w:t>
      </w:r>
      <w:r w:rsidRPr="00293830">
        <w:rPr>
          <w:rFonts w:cs="Times New Roman"/>
          <w:sz w:val="28"/>
          <w:szCs w:val="28"/>
          <w:lang w:eastAsia="vi-VN"/>
        </w:rPr>
        <w:t xml:space="preserve"> a; O 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a; O </w:t>
      </w:r>
      <w:r w:rsidRPr="00293830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293830">
        <w:rPr>
          <w:rFonts w:cs="Times New Roman"/>
          <w:sz w:val="28"/>
          <w:szCs w:val="28"/>
          <w:lang w:eastAsia="vi-VN"/>
        </w:rPr>
        <w:t xml:space="preserve"> b</w:t>
      </w:r>
      <w:r w:rsidR="00EA550D" w:rsidRPr="00293830">
        <w:rPr>
          <w:rFonts w:cs="Times New Roman"/>
          <w:sz w:val="28"/>
          <w:szCs w:val="28"/>
          <w:lang w:eastAsia="vi-VN"/>
        </w:rPr>
        <w:t>.</w:t>
      </w:r>
    </w:p>
    <w:p w14:paraId="452F97A6" w14:textId="5AD0C4DF" w:rsidR="00E7185C" w:rsidRPr="00293830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293830">
        <w:rPr>
          <w:b/>
          <w:sz w:val="28"/>
          <w:szCs w:val="28"/>
        </w:rPr>
        <w:t xml:space="preserve">Câu </w:t>
      </w:r>
      <w:r w:rsidR="008F134C" w:rsidRPr="00293830">
        <w:rPr>
          <w:b/>
          <w:sz w:val="28"/>
          <w:szCs w:val="28"/>
        </w:rPr>
        <w:t>10</w:t>
      </w:r>
      <w:r w:rsidR="00A04D89" w:rsidRPr="00293830">
        <w:rPr>
          <w:b/>
          <w:sz w:val="28"/>
          <w:szCs w:val="28"/>
        </w:rPr>
        <w:t>.(NB)</w:t>
      </w:r>
      <w:r w:rsidR="00E7185C" w:rsidRPr="00293830">
        <w:rPr>
          <w:rFonts w:eastAsia="Tahoma"/>
          <w:sz w:val="28"/>
          <w:szCs w:val="28"/>
          <w:shd w:val="clear" w:color="auto" w:fill="FFFFFF"/>
        </w:rPr>
        <w:t>Chọn câu đúng </w:t>
      </w:r>
    </w:p>
    <w:p w14:paraId="4DD99C1D" w14:textId="52655E83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lastRenderedPageBreak/>
        <w:t>A. Nếu ba điểm cùng thuộc một đường thẳng thì ba điểm đó không thẳng hàng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.</w:t>
      </w:r>
      <w:r w:rsidRPr="00293830">
        <w:rPr>
          <w:rFonts w:eastAsia="Tahoma" w:cs="Times New Roman"/>
          <w:sz w:val="28"/>
          <w:szCs w:val="28"/>
          <w:shd w:val="clear" w:color="auto" w:fill="FFFFFF"/>
        </w:rPr>
        <w:t> </w:t>
      </w:r>
    </w:p>
    <w:p w14:paraId="3046E079" w14:textId="15E7A195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.</w:t>
      </w:r>
    </w:p>
    <w:p w14:paraId="2A1E56ED" w14:textId="5E293C6D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t>C. Nếu ba điểm cùng thuộc một đường thẳng thì ba điểm đó thẳ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ng hàng.</w:t>
      </w:r>
    </w:p>
    <w:p w14:paraId="68F99B2F" w14:textId="6EFFF943" w:rsidR="00E7185C" w:rsidRPr="00293830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 w:rsidR="003837FA" w:rsidRPr="00293830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293830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  <w:r w:rsidR="00EA550D" w:rsidRPr="00293830">
        <w:rPr>
          <w:rFonts w:eastAsia="Tahoma" w:cs="Times New Roman"/>
          <w:sz w:val="28"/>
          <w:szCs w:val="28"/>
          <w:shd w:val="clear" w:color="auto" w:fill="FFFFFF"/>
        </w:rPr>
        <w:t>.</w:t>
      </w:r>
    </w:p>
    <w:p w14:paraId="4AC35927" w14:textId="1782B4C0" w:rsidR="00E7185C" w:rsidRPr="00293830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8F134C" w:rsidRPr="00293830">
        <w:rPr>
          <w:rFonts w:cs="Times New Roman"/>
          <w:b/>
          <w:sz w:val="28"/>
          <w:szCs w:val="28"/>
        </w:rPr>
        <w:t>11</w:t>
      </w:r>
      <w:r w:rsidR="00E7185C"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(NB)</w:t>
      </w:r>
      <w:r w:rsidR="00E7185C" w:rsidRPr="00293830">
        <w:rPr>
          <w:rFonts w:cs="Times New Roman"/>
          <w:b/>
          <w:sz w:val="28"/>
          <w:szCs w:val="28"/>
        </w:rPr>
        <w:t xml:space="preserve"> </w:t>
      </w:r>
      <w:r w:rsidR="00E7185C" w:rsidRPr="00293830">
        <w:rPr>
          <w:rFonts w:eastAsia="Times New Roman" w:cs="Times New Roman"/>
          <w:sz w:val="28"/>
          <w:szCs w:val="28"/>
        </w:rPr>
        <w:t xml:space="preserve">Cho hình vẽ bên. Hình biểu diễn điểm M là </w:t>
      </w:r>
      <w:r w:rsidR="00EA550D" w:rsidRPr="00293830">
        <w:rPr>
          <w:rFonts w:eastAsia="Times New Roman" w:cs="Times New Roman"/>
          <w:sz w:val="28"/>
          <w:szCs w:val="28"/>
        </w:rPr>
        <w:t>trung điểm của đoạn thẳng AB là</w:t>
      </w:r>
    </w:p>
    <w:p w14:paraId="43400968" w14:textId="77777777" w:rsidR="00E7185C" w:rsidRPr="00293830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293830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77E53603" wp14:editId="2F560634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A543" w14:textId="009AEC3C" w:rsidR="00E7185C" w:rsidRPr="00293830" w:rsidRDefault="00E7185C" w:rsidP="00E7185C">
      <w:pPr>
        <w:spacing w:after="240"/>
        <w:rPr>
          <w:rFonts w:cs="Times New Roman"/>
          <w:sz w:val="28"/>
          <w:szCs w:val="28"/>
        </w:rPr>
      </w:pPr>
      <w:r w:rsidRPr="00293830">
        <w:rPr>
          <w:rFonts w:eastAsia="Calibri" w:cs="Times New Roman"/>
          <w:bCs/>
          <w:sz w:val="28"/>
          <w:szCs w:val="28"/>
          <w:lang w:val="fr-FR"/>
        </w:rPr>
        <w:t>A.</w:t>
      </w:r>
      <w:r w:rsidR="00EA550D" w:rsidRPr="00293830">
        <w:rPr>
          <w:rFonts w:cs="Times New Roman"/>
          <w:sz w:val="28"/>
          <w:szCs w:val="28"/>
        </w:rPr>
        <w:t xml:space="preserve"> Hình 3.              </w:t>
      </w:r>
      <w:r w:rsidRPr="00293830">
        <w:rPr>
          <w:rFonts w:cs="Times New Roman"/>
          <w:bCs/>
          <w:sz w:val="28"/>
          <w:szCs w:val="28"/>
        </w:rPr>
        <w:t>B.</w:t>
      </w:r>
      <w:r w:rsidRPr="00293830">
        <w:rPr>
          <w:rFonts w:cs="Times New Roman"/>
          <w:sz w:val="28"/>
          <w:szCs w:val="28"/>
        </w:rPr>
        <w:t xml:space="preserve"> Hình 2 và Hình 3</w:t>
      </w:r>
      <w:r w:rsidR="00EA550D" w:rsidRPr="00293830">
        <w:rPr>
          <w:rFonts w:cs="Times New Roman"/>
          <w:sz w:val="28"/>
          <w:szCs w:val="28"/>
        </w:rPr>
        <w:t xml:space="preserve">.          </w:t>
      </w:r>
      <w:r w:rsidRPr="00293830">
        <w:rPr>
          <w:rFonts w:cs="Times New Roman"/>
          <w:bCs/>
          <w:sz w:val="28"/>
          <w:szCs w:val="28"/>
        </w:rPr>
        <w:t>C.</w:t>
      </w:r>
      <w:r w:rsidRPr="00293830">
        <w:rPr>
          <w:rFonts w:cs="Times New Roman"/>
          <w:sz w:val="28"/>
          <w:szCs w:val="28"/>
        </w:rPr>
        <w:t xml:space="preserve"> Hình 1 và Hình 4       </w:t>
      </w:r>
      <w:r w:rsidRPr="00293830">
        <w:rPr>
          <w:rFonts w:cs="Times New Roman"/>
          <w:bCs/>
          <w:sz w:val="28"/>
          <w:szCs w:val="28"/>
        </w:rPr>
        <w:t xml:space="preserve">D. </w:t>
      </w:r>
      <w:r w:rsidRPr="00293830">
        <w:rPr>
          <w:rFonts w:cs="Times New Roman"/>
          <w:sz w:val="28"/>
          <w:szCs w:val="28"/>
        </w:rPr>
        <w:t>Hình 1 và Hình 3</w:t>
      </w:r>
      <w:r w:rsidR="00EA550D" w:rsidRPr="00293830">
        <w:rPr>
          <w:rFonts w:cs="Times New Roman"/>
          <w:sz w:val="28"/>
          <w:szCs w:val="28"/>
        </w:rPr>
        <w:t>.</w:t>
      </w:r>
    </w:p>
    <w:p w14:paraId="7591C3F1" w14:textId="2E998E45" w:rsidR="00A27B2D" w:rsidRPr="00293830" w:rsidRDefault="00A27B2D" w:rsidP="00A27B2D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Câu </w:t>
      </w:r>
      <w:r w:rsidR="00EA689D" w:rsidRPr="00293830">
        <w:rPr>
          <w:rFonts w:cs="Times New Roman"/>
          <w:b/>
          <w:sz w:val="28"/>
          <w:szCs w:val="28"/>
        </w:rPr>
        <w:t>1</w:t>
      </w:r>
      <w:r w:rsidR="008F134C" w:rsidRPr="00293830">
        <w:rPr>
          <w:rFonts w:cs="Times New Roman"/>
          <w:b/>
          <w:sz w:val="28"/>
          <w:szCs w:val="28"/>
        </w:rPr>
        <w:t>2</w:t>
      </w:r>
      <w:r w:rsidRPr="00293830">
        <w:rPr>
          <w:rFonts w:cs="Times New Roman"/>
          <w:b/>
          <w:sz w:val="28"/>
          <w:szCs w:val="28"/>
        </w:rPr>
        <w:t>.</w:t>
      </w:r>
      <w:r w:rsidR="00A04D89" w:rsidRPr="00293830">
        <w:rPr>
          <w:rFonts w:cs="Times New Roman"/>
          <w:b/>
          <w:sz w:val="28"/>
          <w:szCs w:val="28"/>
        </w:rPr>
        <w:t>(TH)</w:t>
      </w:r>
      <w:r w:rsidR="0073723F" w:rsidRPr="00293830">
        <w:rPr>
          <w:rFonts w:cs="Times New Roman"/>
          <w:b/>
          <w:sz w:val="28"/>
          <w:szCs w:val="28"/>
        </w:rPr>
        <w:t xml:space="preserve"> </w:t>
      </w:r>
      <w:r w:rsidRPr="00293830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293830" w14:paraId="43966626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416F520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FC6C124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 xml:space="preserve">     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6EC46EF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 xml:space="preserve">           C.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16A3C41" w14:textId="77777777" w:rsidR="00A27B2D" w:rsidRPr="00293830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 xml:space="preserve">        D. Điểm M.</w:t>
            </w:r>
          </w:p>
        </w:tc>
      </w:tr>
    </w:tbl>
    <w:p w14:paraId="0A1F09EC" w14:textId="77777777" w:rsidR="00E7185C" w:rsidRPr="00293830" w:rsidRDefault="00E7185C" w:rsidP="00E7185C">
      <w:pPr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</w:rPr>
        <w:t>II</w:t>
      </w:r>
      <w:r w:rsidRPr="00293830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293830">
        <w:rPr>
          <w:rFonts w:cs="Times New Roman"/>
          <w:sz w:val="28"/>
          <w:szCs w:val="28"/>
          <w:lang w:val="vi-VN"/>
        </w:rPr>
        <w:t xml:space="preserve">( </w:t>
      </w:r>
      <w:r w:rsidR="00E74A6A" w:rsidRPr="00293830">
        <w:rPr>
          <w:rFonts w:cs="Times New Roman"/>
          <w:sz w:val="28"/>
          <w:szCs w:val="28"/>
        </w:rPr>
        <w:t>7</w:t>
      </w:r>
      <w:r w:rsidRPr="00293830">
        <w:rPr>
          <w:rFonts w:cs="Times New Roman"/>
          <w:sz w:val="28"/>
          <w:szCs w:val="28"/>
          <w:lang w:val="vi-VN"/>
        </w:rPr>
        <w:t xml:space="preserve"> điểm )</w:t>
      </w:r>
    </w:p>
    <w:p w14:paraId="63CC5456" w14:textId="25C7D2DE" w:rsidR="0064772A" w:rsidRPr="00293830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  <w:lang w:val="nl-NL"/>
        </w:rPr>
        <w:t xml:space="preserve">Bài </w:t>
      </w:r>
      <w:r w:rsidR="00B3582A" w:rsidRPr="00293830">
        <w:rPr>
          <w:rFonts w:cs="Times New Roman"/>
          <w:b/>
          <w:sz w:val="28"/>
          <w:szCs w:val="28"/>
          <w:lang w:val="nl-NL"/>
        </w:rPr>
        <w:t>1</w:t>
      </w:r>
      <w:r w:rsidR="00A04D89" w:rsidRPr="00293830">
        <w:rPr>
          <w:rFonts w:cs="Times New Roman"/>
          <w:b/>
          <w:sz w:val="28"/>
          <w:szCs w:val="28"/>
          <w:lang w:val="nl-NL"/>
        </w:rPr>
        <w:t>(</w:t>
      </w:r>
      <w:r w:rsidR="0037760A" w:rsidRPr="00293830">
        <w:rPr>
          <w:rFonts w:cs="Times New Roman"/>
          <w:b/>
          <w:sz w:val="28"/>
          <w:szCs w:val="28"/>
          <w:lang w:val="nl-NL"/>
        </w:rPr>
        <w:t>VD</w:t>
      </w:r>
      <w:r w:rsidR="00A04D89" w:rsidRPr="00293830">
        <w:rPr>
          <w:rFonts w:cs="Times New Roman"/>
          <w:b/>
          <w:sz w:val="28"/>
          <w:szCs w:val="28"/>
          <w:lang w:val="nl-NL"/>
        </w:rPr>
        <w:t>)</w:t>
      </w:r>
      <w:r w:rsidR="00B3582A" w:rsidRPr="00293830">
        <w:rPr>
          <w:rFonts w:cs="Times New Roman"/>
          <w:sz w:val="28"/>
          <w:szCs w:val="28"/>
          <w:lang w:val="nl-NL"/>
        </w:rPr>
        <w:t xml:space="preserve"> </w:t>
      </w:r>
      <w:r w:rsidRPr="00293830">
        <w:rPr>
          <w:rFonts w:cs="Times New Roman"/>
          <w:i/>
          <w:sz w:val="28"/>
          <w:szCs w:val="28"/>
          <w:lang w:val="nl-NL"/>
        </w:rPr>
        <w:t xml:space="preserve">(2,0 điểm) </w:t>
      </w:r>
      <w:r w:rsidRPr="00293830">
        <w:rPr>
          <w:rFonts w:cs="Times New Roman"/>
          <w:sz w:val="28"/>
          <w:szCs w:val="28"/>
          <w:lang w:val="nl-NL"/>
        </w:rPr>
        <w:t xml:space="preserve">Thực hiện các phép tính sau </w:t>
      </w:r>
      <w:r w:rsidRPr="00293830">
        <w:rPr>
          <w:rFonts w:cs="Times New Roman"/>
          <w:i/>
          <w:sz w:val="28"/>
          <w:szCs w:val="28"/>
          <w:lang w:val="nl-NL"/>
        </w:rPr>
        <w:t>(tính hợp lý nếu có thể)</w:t>
      </w:r>
      <w:r w:rsidRPr="00293830">
        <w:rPr>
          <w:rFonts w:cs="Times New Roman"/>
          <w:sz w:val="28"/>
          <w:szCs w:val="28"/>
          <w:lang w:val="nl-NL"/>
        </w:rPr>
        <w:t>:</w:t>
      </w:r>
    </w:p>
    <w:p w14:paraId="30CC4A86" w14:textId="77777777" w:rsidR="0064772A" w:rsidRPr="00293830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sz w:val="28"/>
          <w:szCs w:val="28"/>
          <w:lang w:val="pt-BR"/>
        </w:rPr>
      </w:pPr>
      <w:r w:rsidRPr="00293830">
        <w:rPr>
          <w:rFonts w:cs="Times New Roman"/>
          <w:sz w:val="28"/>
          <w:szCs w:val="28"/>
        </w:rPr>
        <w:t xml:space="preserve">a) </w:t>
      </w:r>
      <w:r w:rsidRPr="00293830">
        <w:rPr>
          <w:rFonts w:cs="Times New Roman"/>
          <w:position w:val="-24"/>
          <w:sz w:val="28"/>
          <w:szCs w:val="28"/>
        </w:rPr>
        <w:object w:dxaOrig="740" w:dyaOrig="620" w14:anchorId="1238CF23">
          <v:shape id="_x0000_i1028" type="#_x0000_t75" style="width:36.75pt;height:30.75pt" o:ole="">
            <v:imagedata r:id="rId84" o:title=""/>
          </v:shape>
          <o:OLEObject Type="Embed" ProgID="Equation.DSMT4" ShapeID="_x0000_i1028" DrawAspect="Content" ObjectID="_1720034842" r:id="rId85"/>
        </w:object>
      </w:r>
      <w:r w:rsidRPr="00293830">
        <w:rPr>
          <w:rFonts w:cs="Times New Roman"/>
          <w:sz w:val="28"/>
          <w:szCs w:val="28"/>
          <w:lang w:val="nl-NL"/>
        </w:rPr>
        <w:tab/>
        <w:t>b)</w:t>
      </w:r>
      <w:r w:rsidRPr="00293830">
        <w:rPr>
          <w:rFonts w:cs="Times New Roman"/>
          <w:position w:val="-24"/>
          <w:sz w:val="28"/>
          <w:szCs w:val="28"/>
        </w:rPr>
        <w:object w:dxaOrig="740" w:dyaOrig="620" w14:anchorId="286F27D1">
          <v:shape id="_x0000_i1029" type="#_x0000_t75" style="width:36.75pt;height:30.75pt" o:ole="">
            <v:imagedata r:id="rId86" o:title=""/>
          </v:shape>
          <o:OLEObject Type="Embed" ProgID="Equation.DSMT4" ShapeID="_x0000_i1029" DrawAspect="Content" ObjectID="_1720034843" r:id="rId87"/>
        </w:object>
      </w:r>
      <w:r w:rsidRPr="00293830">
        <w:rPr>
          <w:rFonts w:cs="Times New Roman"/>
          <w:sz w:val="28"/>
          <w:szCs w:val="28"/>
        </w:rPr>
        <w:tab/>
      </w:r>
      <w:r w:rsidRPr="00293830">
        <w:rPr>
          <w:rFonts w:cs="Times New Roman"/>
          <w:sz w:val="28"/>
          <w:szCs w:val="28"/>
          <w:lang w:val="nl-NL"/>
        </w:rPr>
        <w:t>c)</w:t>
      </w:r>
      <w:r w:rsidRPr="00293830">
        <w:rPr>
          <w:rFonts w:cs="Times New Roman"/>
          <w:position w:val="-28"/>
          <w:sz w:val="28"/>
          <w:szCs w:val="28"/>
        </w:rPr>
        <w:object w:dxaOrig="1340" w:dyaOrig="680" w14:anchorId="4B5735F2">
          <v:shape id="_x0000_i1030" type="#_x0000_t75" style="width:66.75pt;height:33.75pt" o:ole="">
            <v:imagedata r:id="rId88" o:title=""/>
          </v:shape>
          <o:OLEObject Type="Embed" ProgID="Equation.DSMT4" ShapeID="_x0000_i1030" DrawAspect="Content" ObjectID="_1720034844" r:id="rId89"/>
        </w:object>
      </w:r>
      <w:r w:rsidRPr="00293830">
        <w:rPr>
          <w:rFonts w:cs="Times New Roman"/>
          <w:sz w:val="28"/>
          <w:szCs w:val="28"/>
          <w:lang w:val="nl-NL"/>
        </w:rPr>
        <w:tab/>
        <w:t>d)</w:t>
      </w:r>
      <w:r w:rsidRPr="00293830">
        <w:rPr>
          <w:rFonts w:cs="Times New Roman"/>
          <w:position w:val="-24"/>
          <w:sz w:val="28"/>
          <w:szCs w:val="28"/>
          <w:lang w:val="nl-NL"/>
        </w:rPr>
        <w:object w:dxaOrig="2020" w:dyaOrig="620" w14:anchorId="6BBD6784">
          <v:shape id="_x0000_i1031" type="#_x0000_t75" style="width:100.5pt;height:30.75pt" o:ole="">
            <v:imagedata r:id="rId90" o:title=""/>
          </v:shape>
          <o:OLEObject Type="Embed" ProgID="Equation.DSMT4" ShapeID="_x0000_i1031" DrawAspect="Content" ObjectID="_1720034845" r:id="rId91"/>
        </w:object>
      </w:r>
      <w:r w:rsidRPr="00293830">
        <w:rPr>
          <w:rFonts w:cs="Times New Roman"/>
          <w:b/>
          <w:sz w:val="28"/>
          <w:szCs w:val="28"/>
          <w:lang w:val="pt-BR"/>
        </w:rPr>
        <w:tab/>
      </w:r>
    </w:p>
    <w:p w14:paraId="2853C402" w14:textId="29A2D268" w:rsidR="0064772A" w:rsidRPr="00293830" w:rsidRDefault="0064772A" w:rsidP="0064772A">
      <w:pPr>
        <w:spacing w:after="20" w:line="240" w:lineRule="auto"/>
        <w:rPr>
          <w:rFonts w:cs="Times New Roman"/>
          <w:sz w:val="28"/>
          <w:szCs w:val="28"/>
          <w:lang w:val="nl-NL"/>
        </w:rPr>
      </w:pPr>
      <w:r w:rsidRPr="00293830">
        <w:rPr>
          <w:rFonts w:cs="Times New Roman"/>
          <w:b/>
          <w:sz w:val="28"/>
          <w:szCs w:val="28"/>
          <w:lang w:val="nl-NL"/>
        </w:rPr>
        <w:t xml:space="preserve">Bài </w:t>
      </w:r>
      <w:r w:rsidR="00B3582A" w:rsidRPr="00293830">
        <w:rPr>
          <w:rFonts w:cs="Times New Roman"/>
          <w:b/>
          <w:sz w:val="28"/>
          <w:szCs w:val="28"/>
          <w:lang w:val="nl-NL"/>
        </w:rPr>
        <w:t xml:space="preserve">2 </w:t>
      </w:r>
      <w:r w:rsidR="00DA6919" w:rsidRPr="00293830">
        <w:rPr>
          <w:rFonts w:cs="Times New Roman"/>
          <w:b/>
          <w:sz w:val="28"/>
          <w:szCs w:val="28"/>
          <w:lang w:val="nl-NL"/>
        </w:rPr>
        <w:t>(</w:t>
      </w:r>
      <w:r w:rsidR="00587630" w:rsidRPr="00293830">
        <w:rPr>
          <w:rFonts w:cs="Times New Roman"/>
          <w:b/>
          <w:sz w:val="28"/>
          <w:szCs w:val="28"/>
          <w:lang w:val="nl-NL"/>
        </w:rPr>
        <w:t>VD</w:t>
      </w:r>
      <w:r w:rsidR="00DA6919" w:rsidRPr="00293830">
        <w:rPr>
          <w:rFonts w:cs="Times New Roman"/>
          <w:b/>
          <w:sz w:val="28"/>
          <w:szCs w:val="28"/>
          <w:lang w:val="nl-NL"/>
        </w:rPr>
        <w:t>)</w:t>
      </w:r>
      <w:r w:rsidRPr="00293830">
        <w:rPr>
          <w:rFonts w:cs="Times New Roman"/>
          <w:i/>
          <w:sz w:val="28"/>
          <w:szCs w:val="28"/>
          <w:lang w:val="nl-NL"/>
        </w:rPr>
        <w:t>(1,0 điểm)</w:t>
      </w:r>
      <w:r w:rsidRPr="00293830">
        <w:rPr>
          <w:rFonts w:cs="Times New Roman"/>
          <w:sz w:val="28"/>
          <w:szCs w:val="28"/>
          <w:lang w:val="nl-NL"/>
        </w:rPr>
        <w:t xml:space="preserve"> Tìm x, biết:</w:t>
      </w:r>
    </w:p>
    <w:p w14:paraId="30934596" w14:textId="68D94788" w:rsidR="0064772A" w:rsidRPr="00293830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sz w:val="28"/>
          <w:szCs w:val="28"/>
        </w:rPr>
      </w:pPr>
      <w:r w:rsidRPr="00293830">
        <w:rPr>
          <w:rFonts w:cs="Times New Roman"/>
          <w:sz w:val="28"/>
          <w:szCs w:val="28"/>
          <w:lang w:val="nl-NL"/>
        </w:rPr>
        <w:tab/>
        <w:t xml:space="preserve">a)  </w:t>
      </w:r>
      <w:r w:rsidR="009351C0" w:rsidRPr="00293830">
        <w:rPr>
          <w:rFonts w:eastAsia="SimSun"/>
          <w:position w:val="-10"/>
          <w:sz w:val="28"/>
          <w:szCs w:val="28"/>
        </w:rPr>
        <w:object w:dxaOrig="1500" w:dyaOrig="320" w14:anchorId="22F0E5F7">
          <v:shape id="_x0000_i1087" type="#_x0000_t75" style="width:75pt;height:15.75pt" o:ole="">
            <v:imagedata r:id="rId92" o:title=""/>
          </v:shape>
          <o:OLEObject Type="Embed" ProgID="Equation.DSMT4" ShapeID="_x0000_i1087" DrawAspect="Content" ObjectID="_1720034846" r:id="rId93"/>
        </w:object>
      </w:r>
      <w:r w:rsidRPr="00293830">
        <w:rPr>
          <w:rFonts w:cs="Times New Roman"/>
          <w:sz w:val="28"/>
          <w:szCs w:val="28"/>
        </w:rPr>
        <w:tab/>
        <w:t>b)</w:t>
      </w:r>
      <w:r w:rsidR="00587630" w:rsidRPr="00293830">
        <w:rPr>
          <w:rFonts w:eastAsia="Times New Roman" w:cs="Times New Roman"/>
          <w:bCs/>
          <w:position w:val="-24"/>
          <w:szCs w:val="26"/>
        </w:rPr>
        <w:t xml:space="preserve"> </w:t>
      </w:r>
      <w:r w:rsidR="00587630" w:rsidRPr="00293830">
        <w:rPr>
          <w:rFonts w:eastAsia="Times New Roman" w:cs="Times New Roman"/>
          <w:bCs/>
          <w:position w:val="-24"/>
          <w:szCs w:val="26"/>
        </w:rPr>
        <w:object w:dxaOrig="1120" w:dyaOrig="620" w14:anchorId="22FD28E6">
          <v:shape id="_x0000_i1052" type="#_x0000_t75" style="width:56.25pt;height:30.75pt" o:ole="">
            <v:imagedata r:id="rId94" o:title=""/>
          </v:shape>
          <o:OLEObject Type="Embed" ProgID="Equation.DSMT4" ShapeID="_x0000_i1052" DrawAspect="Content" ObjectID="_1720034847" r:id="rId95"/>
        </w:object>
      </w:r>
      <w:r w:rsidRPr="00293830">
        <w:rPr>
          <w:rFonts w:cs="Times New Roman"/>
          <w:sz w:val="28"/>
          <w:szCs w:val="28"/>
        </w:rPr>
        <w:t xml:space="preserve"> </w:t>
      </w:r>
    </w:p>
    <w:p w14:paraId="1CE16290" w14:textId="77777777" w:rsidR="00E7185C" w:rsidRPr="00293830" w:rsidRDefault="00E7185C" w:rsidP="00E7185C">
      <w:pPr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>Bài 3</w:t>
      </w:r>
      <w:r w:rsidR="001E758B" w:rsidRPr="00293830">
        <w:rPr>
          <w:rFonts w:cs="Times New Roman"/>
          <w:sz w:val="28"/>
          <w:szCs w:val="28"/>
          <w:lang w:val="vi-VN"/>
        </w:rPr>
        <w:t xml:space="preserve"> </w:t>
      </w:r>
      <w:r w:rsidR="00DA6919" w:rsidRPr="00293830">
        <w:rPr>
          <w:rFonts w:cs="Times New Roman"/>
          <w:b/>
          <w:sz w:val="28"/>
          <w:szCs w:val="28"/>
        </w:rPr>
        <w:t>(VD)</w:t>
      </w:r>
      <w:r w:rsidR="001E758B" w:rsidRPr="00293830">
        <w:rPr>
          <w:rFonts w:cs="Times New Roman"/>
          <w:sz w:val="28"/>
          <w:szCs w:val="28"/>
          <w:lang w:val="vi-VN"/>
        </w:rPr>
        <w:t>( 1</w:t>
      </w:r>
      <w:r w:rsidRPr="00293830">
        <w:rPr>
          <w:rFonts w:cs="Times New Roman"/>
          <w:sz w:val="28"/>
          <w:szCs w:val="28"/>
          <w:lang w:val="vi-VN"/>
        </w:rPr>
        <w:t xml:space="preserve">điểm ) </w:t>
      </w:r>
    </w:p>
    <w:p w14:paraId="0D8EE457" w14:textId="411A2BBC" w:rsidR="00E7185C" w:rsidRPr="00293830" w:rsidRDefault="00E7185C" w:rsidP="00E7185C">
      <w:pPr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>Lớp 6A có 40 học</w:t>
      </w:r>
      <w:r w:rsidRPr="00293830">
        <w:rPr>
          <w:rFonts w:cs="Times New Roman"/>
          <w:sz w:val="28"/>
          <w:szCs w:val="28"/>
          <w:lang w:val="vi-VN"/>
        </w:rPr>
        <w:t xml:space="preserve"> sinh xếp loại học lực học k</w:t>
      </w:r>
      <w:r w:rsidR="00911E04" w:rsidRPr="00293830">
        <w:rPr>
          <w:rFonts w:cs="Times New Roman"/>
          <w:sz w:val="28"/>
          <w:szCs w:val="28"/>
        </w:rPr>
        <w:t>ì</w:t>
      </w:r>
      <w:r w:rsidRPr="00293830">
        <w:rPr>
          <w:rFonts w:cs="Times New Roman"/>
          <w:sz w:val="28"/>
          <w:szCs w:val="28"/>
          <w:lang w:val="vi-VN"/>
        </w:rPr>
        <w:t xml:space="preserve"> I </w:t>
      </w:r>
      <w:r w:rsidRPr="00293830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giỏi chiếm </w:t>
      </w:r>
      <w:r w:rsidRPr="00293830">
        <w:rPr>
          <w:rFonts w:cs="Times New Roman"/>
          <w:position w:val="-24"/>
          <w:sz w:val="28"/>
          <w:szCs w:val="28"/>
        </w:rPr>
        <w:object w:dxaOrig="220" w:dyaOrig="620" w14:anchorId="19A5D4B2">
          <v:shape id="_x0000_i1032" type="#_x0000_t75" style="width:11.25pt;height:30.75pt" o:ole="">
            <v:imagedata r:id="rId96" o:title=""/>
          </v:shape>
          <o:OLEObject Type="Embed" ProgID="Equation.DSMT4" ShapeID="_x0000_i1032" DrawAspect="Content" ObjectID="_1720034848" r:id="rId97"/>
        </w:object>
      </w:r>
      <w:r w:rsidRPr="00293830">
        <w:rPr>
          <w:rFonts w:cs="Times New Roman"/>
          <w:sz w:val="28"/>
          <w:szCs w:val="28"/>
        </w:rPr>
        <w:t xml:space="preserve">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cả lớp,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trung bình bằng </w:t>
      </w:r>
      <w:r w:rsidRPr="00293830">
        <w:rPr>
          <w:rFonts w:cs="Times New Roman"/>
          <w:position w:val="-24"/>
          <w:sz w:val="28"/>
          <w:szCs w:val="28"/>
        </w:rPr>
        <w:object w:dxaOrig="220" w:dyaOrig="620" w14:anchorId="09DD64F8">
          <v:shape id="_x0000_i1033" type="#_x0000_t75" style="width:11.25pt;height:30.75pt" o:ole="">
            <v:imagedata r:id="rId98" o:title=""/>
          </v:shape>
          <o:OLEObject Type="Embed" ProgID="Equation.DSMT4" ShapeID="_x0000_i1033" DrawAspect="Content" ObjectID="_1720034849" r:id="rId99"/>
        </w:object>
      </w:r>
      <w:r w:rsidRPr="00293830">
        <w:rPr>
          <w:rFonts w:cs="Times New Roman"/>
          <w:sz w:val="28"/>
          <w:szCs w:val="28"/>
        </w:rPr>
        <w:t xml:space="preserve">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còn lại. </w:t>
      </w:r>
    </w:p>
    <w:p w14:paraId="3DDA8FA8" w14:textId="77777777" w:rsidR="00E7185C" w:rsidRPr="00293830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>Tính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mỗi loại của lớp?</w:t>
      </w:r>
    </w:p>
    <w:p w14:paraId="04C606C3" w14:textId="77777777" w:rsidR="00E7185C" w:rsidRPr="00293830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>Tính tỉ số phần trăm của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>giỏi</w:t>
      </w:r>
      <w:r w:rsidRPr="00293830">
        <w:rPr>
          <w:rFonts w:cs="Times New Roman"/>
          <w:sz w:val="28"/>
          <w:szCs w:val="28"/>
          <w:lang w:val="vi-VN"/>
        </w:rPr>
        <w:t xml:space="preserve"> và khá </w:t>
      </w:r>
      <w:r w:rsidRPr="00293830">
        <w:rPr>
          <w:rFonts w:cs="Times New Roman"/>
          <w:sz w:val="28"/>
          <w:szCs w:val="28"/>
        </w:rPr>
        <w:t>so với số học</w:t>
      </w:r>
      <w:r w:rsidRPr="00293830">
        <w:rPr>
          <w:rFonts w:cs="Times New Roman"/>
          <w:sz w:val="28"/>
          <w:szCs w:val="28"/>
          <w:lang w:val="vi-VN"/>
        </w:rPr>
        <w:t xml:space="preserve"> sinh</w:t>
      </w:r>
      <w:r w:rsidRPr="00293830">
        <w:rPr>
          <w:rFonts w:cs="Times New Roman"/>
          <w:sz w:val="28"/>
          <w:szCs w:val="28"/>
        </w:rPr>
        <w:t xml:space="preserve"> cả lớp?</w:t>
      </w:r>
    </w:p>
    <w:p w14:paraId="3BFE1B71" w14:textId="3F7FBECD" w:rsidR="00E7185C" w:rsidRPr="00293830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</w:rPr>
        <w:t xml:space="preserve">Bài 4 </w:t>
      </w:r>
      <w:r w:rsidR="00DA6919" w:rsidRPr="00293830">
        <w:rPr>
          <w:rFonts w:cs="Times New Roman"/>
          <w:b/>
          <w:sz w:val="28"/>
          <w:szCs w:val="28"/>
        </w:rPr>
        <w:t>(VD)</w:t>
      </w:r>
      <w:r w:rsidR="0064772A" w:rsidRPr="00293830">
        <w:rPr>
          <w:rFonts w:cs="Times New Roman"/>
          <w:sz w:val="28"/>
          <w:szCs w:val="28"/>
          <w:lang w:val="vi-VN"/>
        </w:rPr>
        <w:t>( 2,</w:t>
      </w:r>
      <w:r w:rsidR="0064772A" w:rsidRPr="00293830">
        <w:rPr>
          <w:rFonts w:cs="Times New Roman"/>
          <w:sz w:val="28"/>
          <w:szCs w:val="28"/>
        </w:rPr>
        <w:t>0</w:t>
      </w:r>
      <w:r w:rsidRPr="00293830">
        <w:rPr>
          <w:rFonts w:cs="Times New Roman"/>
          <w:sz w:val="28"/>
          <w:szCs w:val="28"/>
          <w:lang w:val="vi-VN"/>
        </w:rPr>
        <w:t xml:space="preserve"> điểm ) Trên tia Ox lấy hai điểm A và B sao cho OA</w:t>
      </w:r>
      <w:r w:rsidR="00911E04" w:rsidRPr="00293830">
        <w:rPr>
          <w:rFonts w:eastAsia="SimSun"/>
          <w:position w:val="-6"/>
          <w:sz w:val="28"/>
          <w:szCs w:val="28"/>
        </w:rPr>
        <w:object w:dxaOrig="700" w:dyaOrig="279" w14:anchorId="73CDDF04">
          <v:shape id="_x0000_i1116" type="#_x0000_t75" style="width:35.25pt;height:14.25pt" o:ole="">
            <v:imagedata r:id="rId100" o:title=""/>
          </v:shape>
          <o:OLEObject Type="Embed" ProgID="Equation.DSMT4" ShapeID="_x0000_i1116" DrawAspect="Content" ObjectID="_1720034850" r:id="rId101"/>
        </w:object>
      </w:r>
      <w:r w:rsidRPr="00293830">
        <w:rPr>
          <w:rFonts w:cs="Times New Roman"/>
          <w:sz w:val="28"/>
          <w:szCs w:val="28"/>
          <w:lang w:val="vi-VN"/>
        </w:rPr>
        <w:t>, OB</w:t>
      </w:r>
      <w:r w:rsidR="00911E04" w:rsidRPr="00293830">
        <w:rPr>
          <w:rFonts w:eastAsia="SimSun"/>
          <w:position w:val="-6"/>
          <w:sz w:val="28"/>
          <w:szCs w:val="28"/>
        </w:rPr>
        <w:object w:dxaOrig="700" w:dyaOrig="279" w14:anchorId="4958C821">
          <v:shape id="_x0000_i1117" type="#_x0000_t75" style="width:35.25pt;height:14.25pt" o:ole="">
            <v:imagedata r:id="rId102" o:title=""/>
          </v:shape>
          <o:OLEObject Type="Embed" ProgID="Equation.DSMT4" ShapeID="_x0000_i1117" DrawAspect="Content" ObjectID="_1720034851" r:id="rId103"/>
        </w:object>
      </w:r>
      <w:r w:rsidRPr="00293830">
        <w:rPr>
          <w:rFonts w:cs="Times New Roman"/>
          <w:sz w:val="28"/>
          <w:szCs w:val="28"/>
          <w:lang w:val="vi-VN"/>
        </w:rPr>
        <w:t xml:space="preserve"> </w:t>
      </w:r>
    </w:p>
    <w:p w14:paraId="1E6F8529" w14:textId="6923A9C1" w:rsidR="00E7185C" w:rsidRPr="00293830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293830">
        <w:rPr>
          <w:sz w:val="28"/>
          <w:szCs w:val="28"/>
          <w:lang w:val="vi-VN"/>
        </w:rPr>
        <w:t xml:space="preserve"> a) </w:t>
      </w:r>
      <w:r w:rsidR="001F5B18" w:rsidRPr="00293830">
        <w:rPr>
          <w:sz w:val="28"/>
          <w:szCs w:val="28"/>
          <w:lang w:val="vi-VN"/>
        </w:rPr>
        <w:t>Chứng tỏ rằ</w:t>
      </w:r>
      <w:r w:rsidR="00EA550D" w:rsidRPr="00293830">
        <w:rPr>
          <w:sz w:val="28"/>
          <w:szCs w:val="28"/>
          <w:lang w:val="vi-VN"/>
        </w:rPr>
        <w:t>ng</w:t>
      </w:r>
      <w:r w:rsidR="001F5B18" w:rsidRPr="00293830">
        <w:rPr>
          <w:sz w:val="28"/>
          <w:szCs w:val="28"/>
          <w:lang w:val="vi-VN"/>
        </w:rPr>
        <w:t>: A là trung điểm của OB</w:t>
      </w:r>
    </w:p>
    <w:p w14:paraId="375437D5" w14:textId="75B4501E" w:rsidR="00E7185C" w:rsidRPr="00293830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sz w:val="28"/>
          <w:szCs w:val="28"/>
          <w:lang w:val="vi-VN"/>
        </w:rPr>
        <w:t xml:space="preserve">          </w:t>
      </w:r>
      <w:r w:rsidRPr="00293830">
        <w:rPr>
          <w:rFonts w:cs="Times New Roman"/>
          <w:sz w:val="28"/>
          <w:szCs w:val="28"/>
        </w:rPr>
        <w:t xml:space="preserve"> </w:t>
      </w:r>
      <w:r w:rsidR="00E7185C" w:rsidRPr="00293830">
        <w:rPr>
          <w:rFonts w:cs="Times New Roman"/>
          <w:sz w:val="28"/>
          <w:szCs w:val="28"/>
          <w:lang w:val="vi-VN"/>
        </w:rPr>
        <w:t>b) Trên tia đối của tia Ox lấy điểm K sao cho OK</w:t>
      </w:r>
      <w:r w:rsidR="00911E04" w:rsidRPr="00293830">
        <w:rPr>
          <w:rFonts w:eastAsia="SimSun"/>
          <w:position w:val="-6"/>
          <w:sz w:val="28"/>
          <w:szCs w:val="28"/>
        </w:rPr>
        <w:object w:dxaOrig="660" w:dyaOrig="279" w14:anchorId="22C79B9C">
          <v:shape id="_x0000_i1118" type="#_x0000_t75" style="width:33pt;height:14.25pt" o:ole="">
            <v:imagedata r:id="rId104" o:title=""/>
          </v:shape>
          <o:OLEObject Type="Embed" ProgID="Equation.DSMT4" ShapeID="_x0000_i1118" DrawAspect="Content" ObjectID="_1720034852" r:id="rId105"/>
        </w:object>
      </w:r>
      <w:r w:rsidR="001F5B18" w:rsidRPr="00293830">
        <w:rPr>
          <w:rFonts w:cs="Times New Roman"/>
          <w:sz w:val="28"/>
          <w:szCs w:val="28"/>
          <w:lang w:val="vi-VN"/>
        </w:rPr>
        <w:t>.So sánh KA và AB</w:t>
      </w:r>
    </w:p>
    <w:p w14:paraId="34EEBA3A" w14:textId="77777777" w:rsidR="00E7185C" w:rsidRPr="00293830" w:rsidRDefault="00E7185C" w:rsidP="00A27B2D">
      <w:pPr>
        <w:rPr>
          <w:rFonts w:cs="Times New Roman"/>
          <w:b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 xml:space="preserve">Bài 5 </w:t>
      </w:r>
      <w:r w:rsidR="00DA6919" w:rsidRPr="00293830">
        <w:rPr>
          <w:rFonts w:cs="Times New Roman"/>
          <w:b/>
          <w:sz w:val="28"/>
          <w:szCs w:val="28"/>
        </w:rPr>
        <w:t>(VDC)</w:t>
      </w:r>
      <w:r w:rsidR="001E758B" w:rsidRPr="00293830">
        <w:rPr>
          <w:rFonts w:cs="Times New Roman"/>
          <w:sz w:val="28"/>
          <w:szCs w:val="28"/>
          <w:lang w:val="vi-VN"/>
        </w:rPr>
        <w:t>( 1</w:t>
      </w:r>
      <w:r w:rsidRPr="00293830">
        <w:rPr>
          <w:rFonts w:cs="Times New Roman"/>
          <w:sz w:val="28"/>
          <w:szCs w:val="28"/>
          <w:lang w:val="vi-VN"/>
        </w:rPr>
        <w:t xml:space="preserve"> điểm )</w:t>
      </w:r>
      <w:r w:rsidRPr="00293830">
        <w:rPr>
          <w:rFonts w:cs="Times New Roman"/>
          <w:b/>
          <w:sz w:val="28"/>
          <w:szCs w:val="28"/>
        </w:rPr>
        <w:t>Toán thực tế:</w:t>
      </w:r>
    </w:p>
    <w:p w14:paraId="34F9B997" w14:textId="7450AA96" w:rsidR="00CC128F" w:rsidRPr="00293830" w:rsidRDefault="00E7185C" w:rsidP="00EA550D">
      <w:pPr>
        <w:jc w:val="left"/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911E04" w:rsidRPr="00293830">
        <w:rPr>
          <w:rFonts w:eastAsia="SimSun"/>
          <w:position w:val="-6"/>
          <w:sz w:val="28"/>
          <w:szCs w:val="28"/>
        </w:rPr>
        <w:object w:dxaOrig="540" w:dyaOrig="279" w14:anchorId="2172983F">
          <v:shape id="_x0000_i1119" type="#_x0000_t75" style="width:27pt;height:14.25pt" o:ole="">
            <v:imagedata r:id="rId106" o:title=""/>
          </v:shape>
          <o:OLEObject Type="Embed" ProgID="Equation.DSMT4" ShapeID="_x0000_i1119" DrawAspect="Content" ObjectID="_1720034853" r:id="rId107"/>
        </w:object>
      </w:r>
      <w:r w:rsidRPr="00293830">
        <w:rPr>
          <w:rFonts w:cs="Times New Roman"/>
          <w:sz w:val="28"/>
          <w:szCs w:val="28"/>
        </w:rPr>
        <w:t xml:space="preserve"> giá, mua từ cái thứ 2 giả</w:t>
      </w:r>
      <w:r w:rsidR="00911E04" w:rsidRPr="00293830">
        <w:rPr>
          <w:rFonts w:cs="Times New Roman"/>
          <w:sz w:val="28"/>
          <w:szCs w:val="28"/>
        </w:rPr>
        <w:t>m thêm</w:t>
      </w:r>
      <w:r w:rsidR="00911E04" w:rsidRPr="00293830">
        <w:rPr>
          <w:rFonts w:eastAsia="SimSun"/>
          <w:position w:val="-6"/>
          <w:sz w:val="28"/>
          <w:szCs w:val="28"/>
        </w:rPr>
        <w:object w:dxaOrig="420" w:dyaOrig="279" w14:anchorId="0030B6C3">
          <v:shape id="_x0000_i1120" type="#_x0000_t75" style="width:21pt;height:14.25pt" o:ole="">
            <v:imagedata r:id="rId108" o:title=""/>
          </v:shape>
          <o:OLEObject Type="Embed" ProgID="Equation.DSMT4" ShapeID="_x0000_i1120" DrawAspect="Content" ObjectID="_1720034854" r:id="rId109"/>
        </w:object>
      </w:r>
      <w:r w:rsidRPr="00293830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293830">
        <w:rPr>
          <w:rFonts w:cs="Times New Roman"/>
          <w:sz w:val="28"/>
          <w:szCs w:val="28"/>
          <w:lang w:val="vi-VN"/>
        </w:rPr>
        <w:t xml:space="preserve"> tối thiểu</w:t>
      </w:r>
      <w:r w:rsidRPr="00293830">
        <w:rPr>
          <w:rFonts w:cs="Times New Roman"/>
          <w:sz w:val="28"/>
          <w:szCs w:val="28"/>
        </w:rPr>
        <w:t xml:space="preserve"> bao nhiêu tiền</w:t>
      </w:r>
      <w:r w:rsidR="00210A15" w:rsidRPr="00293830">
        <w:rPr>
          <w:rFonts w:cs="Times New Roman"/>
          <w:sz w:val="28"/>
          <w:szCs w:val="28"/>
          <w:lang w:val="vi-VN"/>
        </w:rPr>
        <w:t xml:space="preserve"> ?</w:t>
      </w:r>
      <w:r w:rsidR="00210A15" w:rsidRPr="00293830">
        <w:rPr>
          <w:rFonts w:cs="Times New Roman"/>
          <w:sz w:val="28"/>
          <w:szCs w:val="28"/>
        </w:rPr>
        <w:t>B</w:t>
      </w:r>
      <w:r w:rsidRPr="00293830">
        <w:rPr>
          <w:rFonts w:cs="Times New Roman"/>
          <w:sz w:val="28"/>
          <w:szCs w:val="28"/>
        </w:rPr>
        <w:t xml:space="preserve">iết giá bánh ban đầu là </w:t>
      </w:r>
      <w:r w:rsidR="00911E04" w:rsidRPr="00293830">
        <w:rPr>
          <w:rFonts w:eastAsia="SimSun"/>
          <w:position w:val="-6"/>
          <w:sz w:val="28"/>
          <w:szCs w:val="28"/>
        </w:rPr>
        <w:object w:dxaOrig="859" w:dyaOrig="279" w14:anchorId="50DE1ECE">
          <v:shape id="_x0000_i1121" type="#_x0000_t75" style="width:42.75pt;height:14.25pt" o:ole="">
            <v:imagedata r:id="rId110" o:title=""/>
          </v:shape>
          <o:OLEObject Type="Embed" ProgID="Equation.DSMT4" ShapeID="_x0000_i1121" DrawAspect="Content" ObjectID="_1720034855" r:id="rId111"/>
        </w:object>
      </w:r>
      <w:r w:rsidRPr="00293830">
        <w:rPr>
          <w:rFonts w:cs="Times New Roman"/>
          <w:sz w:val="28"/>
          <w:szCs w:val="28"/>
        </w:rPr>
        <w:t>đồng một cái</w:t>
      </w:r>
      <w:r w:rsidR="00AC75E1" w:rsidRPr="00293830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08B72D18" w14:textId="77777777" w:rsidR="00911E04" w:rsidRPr="00293830" w:rsidRDefault="00911E04" w:rsidP="00EA550D">
      <w:pPr>
        <w:jc w:val="left"/>
        <w:rPr>
          <w:rFonts w:cs="Times New Roman"/>
          <w:sz w:val="28"/>
          <w:szCs w:val="28"/>
        </w:rPr>
      </w:pPr>
    </w:p>
    <w:p w14:paraId="6B51AC78" w14:textId="77777777" w:rsidR="00552642" w:rsidRPr="00293830" w:rsidRDefault="00E7185C">
      <w:pPr>
        <w:rPr>
          <w:rFonts w:cs="Times New Roman"/>
          <w:sz w:val="28"/>
          <w:szCs w:val="28"/>
        </w:rPr>
      </w:pPr>
      <w:r w:rsidRPr="00293830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293830">
        <w:rPr>
          <w:rFonts w:cs="Times New Roman"/>
          <w:sz w:val="28"/>
          <w:szCs w:val="28"/>
          <w:lang w:val="vi-VN"/>
        </w:rPr>
        <w:t>------------------------------</w:t>
      </w:r>
    </w:p>
    <w:p w14:paraId="375276E6" w14:textId="77777777" w:rsidR="00CC128F" w:rsidRPr="00293830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71A82068" w14:textId="77777777" w:rsidR="00CC128F" w:rsidRPr="00293830" w:rsidRDefault="00CC128F" w:rsidP="00E02E74">
      <w:pPr>
        <w:jc w:val="center"/>
        <w:rPr>
          <w:rFonts w:cs="Times New Roman"/>
          <w:b/>
          <w:sz w:val="28"/>
          <w:szCs w:val="28"/>
        </w:rPr>
      </w:pPr>
    </w:p>
    <w:p w14:paraId="7015A065" w14:textId="77777777" w:rsidR="00911E04" w:rsidRPr="00293830" w:rsidRDefault="00911E04" w:rsidP="00E02E74">
      <w:pPr>
        <w:jc w:val="center"/>
        <w:rPr>
          <w:rFonts w:cs="Times New Roman"/>
          <w:b/>
          <w:sz w:val="28"/>
          <w:szCs w:val="28"/>
        </w:rPr>
      </w:pPr>
    </w:p>
    <w:p w14:paraId="59F0213A" w14:textId="77777777" w:rsidR="00E02E74" w:rsidRPr="00293830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6C379A31" w14:textId="7649A27E" w:rsidR="00E02E74" w:rsidRPr="00293830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  <w:lang w:val="vi-VN"/>
        </w:rPr>
        <w:t xml:space="preserve">ĐỀ KIỂM TRA GIỮA </w:t>
      </w:r>
      <w:r w:rsidR="00911E04" w:rsidRPr="00293830">
        <w:rPr>
          <w:rFonts w:cs="Times New Roman"/>
          <w:b/>
          <w:sz w:val="28"/>
          <w:szCs w:val="28"/>
        </w:rPr>
        <w:t xml:space="preserve">HỌC </w:t>
      </w:r>
      <w:r w:rsidRPr="00293830">
        <w:rPr>
          <w:rFonts w:cs="Times New Roman"/>
          <w:b/>
          <w:sz w:val="28"/>
          <w:szCs w:val="28"/>
          <w:lang w:val="vi-VN"/>
        </w:rPr>
        <w:t>K</w:t>
      </w:r>
      <w:r w:rsidR="00911E04" w:rsidRPr="00293830">
        <w:rPr>
          <w:rFonts w:cs="Times New Roman"/>
          <w:b/>
          <w:sz w:val="28"/>
          <w:szCs w:val="28"/>
        </w:rPr>
        <w:t>Ì II</w:t>
      </w:r>
      <w:r w:rsidRPr="00293830">
        <w:rPr>
          <w:rFonts w:cs="Times New Roman"/>
          <w:b/>
          <w:sz w:val="28"/>
          <w:szCs w:val="28"/>
          <w:lang w:val="vi-VN"/>
        </w:rPr>
        <w:t xml:space="preserve"> MÔN TOÁN 6</w:t>
      </w:r>
    </w:p>
    <w:p w14:paraId="2C2327C3" w14:textId="2E59317C" w:rsidR="00E7185C" w:rsidRPr="00293830" w:rsidRDefault="00E7185C">
      <w:pPr>
        <w:rPr>
          <w:rFonts w:cs="Times New Roman"/>
          <w:sz w:val="28"/>
          <w:szCs w:val="28"/>
          <w:lang w:val="vi-VN"/>
        </w:rPr>
      </w:pPr>
      <w:r w:rsidRPr="00293830">
        <w:rPr>
          <w:rFonts w:cs="Times New Roman"/>
          <w:b/>
          <w:sz w:val="28"/>
          <w:szCs w:val="28"/>
        </w:rPr>
        <w:t>I</w:t>
      </w:r>
      <w:r w:rsidRPr="00293830">
        <w:rPr>
          <w:rFonts w:cs="Times New Roman"/>
          <w:b/>
          <w:sz w:val="28"/>
          <w:szCs w:val="28"/>
          <w:lang w:val="vi-VN"/>
        </w:rPr>
        <w:t xml:space="preserve">. </w:t>
      </w:r>
      <w:r w:rsidRPr="00293830">
        <w:rPr>
          <w:rFonts w:cs="Times New Roman"/>
          <w:b/>
          <w:sz w:val="28"/>
          <w:szCs w:val="28"/>
        </w:rPr>
        <w:t>TRẮC NGHIỆM</w:t>
      </w:r>
      <w:r w:rsidRPr="00293830">
        <w:rPr>
          <w:rFonts w:cs="Times New Roman"/>
          <w:sz w:val="28"/>
          <w:szCs w:val="28"/>
        </w:rPr>
        <w:t xml:space="preserve">: </w:t>
      </w:r>
      <w:r w:rsidR="00A059ED" w:rsidRPr="00293830">
        <w:rPr>
          <w:rFonts w:cs="Times New Roman"/>
          <w:sz w:val="28"/>
          <w:szCs w:val="28"/>
          <w:lang w:val="vi-VN"/>
        </w:rPr>
        <w:t>( 3</w:t>
      </w:r>
      <w:r w:rsidRPr="00293830">
        <w:rPr>
          <w:rFonts w:cs="Times New Roman"/>
          <w:sz w:val="28"/>
          <w:szCs w:val="28"/>
          <w:lang w:val="vi-VN"/>
        </w:rPr>
        <w:t xml:space="preserve"> điểm )  Mỗi câu chọ</w:t>
      </w:r>
      <w:r w:rsidR="00911E04" w:rsidRPr="00293830">
        <w:rPr>
          <w:rFonts w:cs="Times New Roman"/>
          <w:sz w:val="28"/>
          <w:szCs w:val="28"/>
          <w:lang w:val="vi-VN"/>
        </w:rPr>
        <w:t xml:space="preserve">n đúng </w:t>
      </w:r>
      <w:r w:rsidR="00911E04" w:rsidRPr="00293830">
        <w:rPr>
          <w:rFonts w:cs="Times New Roman"/>
          <w:sz w:val="28"/>
          <w:szCs w:val="28"/>
        </w:rPr>
        <w:t xml:space="preserve">được </w:t>
      </w:r>
      <w:r w:rsidRPr="00293830">
        <w:rPr>
          <w:rFonts w:cs="Times New Roman"/>
          <w:sz w:val="28"/>
          <w:szCs w:val="28"/>
          <w:lang w:val="vi-VN"/>
        </w:rPr>
        <w:t>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293830" w14:paraId="581A0E50" w14:textId="77777777" w:rsidTr="00B25E5A">
        <w:tc>
          <w:tcPr>
            <w:tcW w:w="947" w:type="dxa"/>
          </w:tcPr>
          <w:p w14:paraId="5BB93549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6B3E1C5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48D31CB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6602495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00C5524D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2CF2FB76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0A5AD26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6EF02A29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0E8E548E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054E9758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3310B095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22532503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ABFB89B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293830" w14:paraId="17D0FC10" w14:textId="77777777" w:rsidTr="00B25E5A">
        <w:tc>
          <w:tcPr>
            <w:tcW w:w="947" w:type="dxa"/>
          </w:tcPr>
          <w:p w14:paraId="7AA40480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Đáp</w:t>
            </w: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014DA2DB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1A6D64E2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71C3E3DA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03091EEB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0FF3CADB" w14:textId="2B01B22E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16B9F0DB" w14:textId="77777777" w:rsidR="00B25E5A" w:rsidRPr="00293830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7659BC00" w14:textId="6409E23B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6B8E3FE9" w14:textId="252AB0EF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4B36CDD9" w14:textId="32CA13E1" w:rsidR="00B25E5A" w:rsidRPr="00293830" w:rsidRDefault="0037760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0" w:type="dxa"/>
          </w:tcPr>
          <w:p w14:paraId="1083CF95" w14:textId="77777777" w:rsidR="00B25E5A" w:rsidRPr="00293830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2BBF4120" w14:textId="1DC00B6E" w:rsidR="00B25E5A" w:rsidRPr="00293830" w:rsidRDefault="0037760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633232BA" w14:textId="239644FB" w:rsidR="00B25E5A" w:rsidRPr="00293830" w:rsidRDefault="0037760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C</w:t>
            </w:r>
          </w:p>
        </w:tc>
      </w:tr>
    </w:tbl>
    <w:p w14:paraId="4762BA45" w14:textId="77777777" w:rsidR="009C4A9C" w:rsidRPr="00293830" w:rsidRDefault="009C4A9C" w:rsidP="009C4A9C">
      <w:pPr>
        <w:rPr>
          <w:rFonts w:cs="Times New Roman"/>
          <w:sz w:val="28"/>
          <w:szCs w:val="28"/>
        </w:rPr>
      </w:pPr>
      <w:r w:rsidRPr="00293830">
        <w:rPr>
          <w:rFonts w:cs="Times New Roman"/>
          <w:b/>
          <w:sz w:val="28"/>
          <w:szCs w:val="28"/>
        </w:rPr>
        <w:t>II</w:t>
      </w:r>
      <w:r w:rsidRPr="00293830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293830">
        <w:rPr>
          <w:rFonts w:cs="Times New Roman"/>
          <w:sz w:val="28"/>
          <w:szCs w:val="28"/>
          <w:lang w:val="vi-VN"/>
        </w:rPr>
        <w:t xml:space="preserve">( </w:t>
      </w:r>
      <w:r w:rsidR="00A059ED" w:rsidRPr="00293830">
        <w:rPr>
          <w:rFonts w:cs="Times New Roman"/>
          <w:sz w:val="28"/>
          <w:szCs w:val="28"/>
        </w:rPr>
        <w:t>7</w:t>
      </w:r>
      <w:r w:rsidRPr="00293830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293830" w:rsidRPr="00293830" w14:paraId="7B7FCD79" w14:textId="77777777" w:rsidTr="00E02E74">
        <w:tc>
          <w:tcPr>
            <w:tcW w:w="1158" w:type="dxa"/>
          </w:tcPr>
          <w:p w14:paraId="3190B558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Bài 1</w:t>
            </w:r>
          </w:p>
          <w:p w14:paraId="1789C75D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2,0 điể</w:t>
            </w:r>
            <w:r w:rsidR="00DC3CCE" w:rsidRPr="00293830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1BB1FED3" w14:textId="77777777" w:rsidR="00E02E74" w:rsidRPr="00293830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a)</w:t>
            </w:r>
            <w:r w:rsidRPr="00293830">
              <w:rPr>
                <w:rFonts w:cs="Times New Roman"/>
                <w:position w:val="-24"/>
                <w:szCs w:val="26"/>
              </w:rPr>
              <w:object w:dxaOrig="1140" w:dyaOrig="620" w14:anchorId="0D772955">
                <v:shape id="_x0000_i1034" type="#_x0000_t75" style="width:57pt;height:30.75pt" o:ole="">
                  <v:imagedata r:id="rId112" o:title=""/>
                </v:shape>
                <o:OLEObject Type="Embed" ProgID="Equation.DSMT4" ShapeID="_x0000_i1034" DrawAspect="Content" ObjectID="_1720034856" r:id="rId113"/>
              </w:object>
            </w:r>
          </w:p>
          <w:p w14:paraId="1689956F" w14:textId="77777777" w:rsidR="00E02E74" w:rsidRPr="00293830" w:rsidRDefault="00E02E74" w:rsidP="005833D1">
            <w:pPr>
              <w:rPr>
                <w:rFonts w:cs="Times New Roman"/>
                <w:szCs w:val="26"/>
              </w:rPr>
            </w:pPr>
            <w:r w:rsidRPr="00293830">
              <w:rPr>
                <w:rFonts w:cs="Times New Roman"/>
                <w:szCs w:val="26"/>
                <w:lang w:val="nl-NL"/>
              </w:rPr>
              <w:t>b)</w:t>
            </w:r>
            <w:r w:rsidRPr="00293830">
              <w:rPr>
                <w:rFonts w:cs="Times New Roman"/>
                <w:position w:val="-24"/>
                <w:szCs w:val="26"/>
              </w:rPr>
              <w:object w:dxaOrig="2220" w:dyaOrig="620" w14:anchorId="2F794DF0">
                <v:shape id="_x0000_i1035" type="#_x0000_t75" style="width:110.25pt;height:30.75pt" o:ole="">
                  <v:imagedata r:id="rId114" o:title=""/>
                </v:shape>
                <o:OLEObject Type="Embed" ProgID="Equation.DSMT4" ShapeID="_x0000_i1035" DrawAspect="Content" ObjectID="_1720034857" r:id="rId115"/>
              </w:object>
            </w:r>
          </w:p>
          <w:p w14:paraId="37368051" w14:textId="77777777" w:rsidR="00E02E74" w:rsidRPr="00293830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</w:rPr>
              <w:t xml:space="preserve">c) </w:t>
            </w:r>
            <w:r w:rsidRPr="00293830">
              <w:rPr>
                <w:rFonts w:cs="Times New Roman"/>
                <w:position w:val="-28"/>
                <w:szCs w:val="26"/>
              </w:rPr>
              <w:object w:dxaOrig="3280" w:dyaOrig="680" w14:anchorId="5BAFC288">
                <v:shape id="_x0000_i1036" type="#_x0000_t75" style="width:163.5pt;height:33.75pt" o:ole="">
                  <v:imagedata r:id="rId116" o:title=""/>
                </v:shape>
                <o:OLEObject Type="Embed" ProgID="Equation.DSMT4" ShapeID="_x0000_i1036" DrawAspect="Content" ObjectID="_1720034858" r:id="rId117"/>
              </w:object>
            </w:r>
          </w:p>
          <w:p w14:paraId="40E577B8" w14:textId="77777777" w:rsidR="00E02E74" w:rsidRPr="00293830" w:rsidRDefault="00E02E74" w:rsidP="005833D1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d)</w:t>
            </w:r>
            <w:r w:rsidRPr="00293830">
              <w:rPr>
                <w:rFonts w:cs="Times New Roman"/>
                <w:position w:val="-24"/>
                <w:szCs w:val="26"/>
                <w:lang w:val="nl-NL"/>
              </w:rPr>
              <w:object w:dxaOrig="1960" w:dyaOrig="620" w14:anchorId="00C6CD27">
                <v:shape id="_x0000_i1037" type="#_x0000_t75" style="width:98.25pt;height:30.75pt" o:ole="">
                  <v:imagedata r:id="rId118" o:title=""/>
                </v:shape>
                <o:OLEObject Type="Embed" ProgID="Equation.DSMT4" ShapeID="_x0000_i1037" DrawAspect="Content" ObjectID="_1720034859" r:id="rId119"/>
              </w:object>
            </w:r>
          </w:p>
          <w:p w14:paraId="3E2EB4F2" w14:textId="3A67E57B" w:rsidR="00E02E74" w:rsidRPr="00293830" w:rsidRDefault="00CD2EBB" w:rsidP="005833D1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 xml:space="preserve">    </w:t>
            </w:r>
            <w:r w:rsidRPr="00293830">
              <w:rPr>
                <w:rFonts w:cs="Times New Roman"/>
                <w:position w:val="-4"/>
                <w:szCs w:val="26"/>
                <w:lang w:val="nl-NL"/>
              </w:rPr>
              <w:object w:dxaOrig="200" w:dyaOrig="180" w14:anchorId="2EBCD5A5">
                <v:shape id="_x0000_i1088" type="#_x0000_t75" style="width:10.5pt;height:9pt" o:ole="">
                  <v:imagedata r:id="rId120" o:title=""/>
                </v:shape>
                <o:OLEObject Type="Embed" ProgID="Equation.DSMT4" ShapeID="_x0000_i1088" DrawAspect="Content" ObjectID="_1720034860" r:id="rId121"/>
              </w:object>
            </w:r>
            <w:r w:rsidR="00E02E74" w:rsidRPr="00293830">
              <w:rPr>
                <w:rFonts w:cs="Times New Roman"/>
                <w:position w:val="-28"/>
                <w:szCs w:val="26"/>
                <w:lang w:val="nl-NL"/>
              </w:rPr>
              <w:object w:dxaOrig="1760" w:dyaOrig="680" w14:anchorId="65B8FA4D">
                <v:shape id="_x0000_i1038" type="#_x0000_t75" style="width:88.5pt;height:33.75pt" o:ole="">
                  <v:imagedata r:id="rId122" o:title=""/>
                </v:shape>
                <o:OLEObject Type="Embed" ProgID="Equation.DSMT4" ShapeID="_x0000_i1038" DrawAspect="Content" ObjectID="_1720034861" r:id="rId123"/>
              </w:object>
            </w:r>
            <w:r w:rsidR="00E02E74" w:rsidRPr="00293830">
              <w:rPr>
                <w:rFonts w:cs="Times New Roman"/>
                <w:szCs w:val="26"/>
                <w:lang w:val="nl-NL"/>
              </w:rPr>
              <w:t xml:space="preserve">= </w:t>
            </w:r>
            <w:r w:rsidR="00E02E74" w:rsidRPr="00293830">
              <w:rPr>
                <w:rFonts w:cs="Times New Roman"/>
                <w:position w:val="-24"/>
                <w:szCs w:val="26"/>
                <w:lang w:val="nl-NL"/>
              </w:rPr>
              <w:object w:dxaOrig="1180" w:dyaOrig="620" w14:anchorId="04675177">
                <v:shape id="_x0000_i1039" type="#_x0000_t75" style="width:58.5pt;height:30.75pt" o:ole="">
                  <v:imagedata r:id="rId124" o:title=""/>
                </v:shape>
                <o:OLEObject Type="Embed" ProgID="Equation.DSMT4" ShapeID="_x0000_i1039" DrawAspect="Content" ObjectID="_1720034862" r:id="rId125"/>
              </w:object>
            </w:r>
            <w:r w:rsidRPr="00293830">
              <w:rPr>
                <w:rFonts w:cs="Times New Roman"/>
                <w:szCs w:val="26"/>
                <w:lang w:val="nl-NL"/>
              </w:rPr>
              <w:t xml:space="preserve"> </w:t>
            </w:r>
            <w:r w:rsidRPr="00293830">
              <w:rPr>
                <w:rFonts w:cs="Times New Roman"/>
                <w:position w:val="-4"/>
                <w:szCs w:val="26"/>
                <w:lang w:val="nl-NL"/>
              </w:rPr>
              <w:object w:dxaOrig="200" w:dyaOrig="180" w14:anchorId="30F8231D">
                <v:shape id="_x0000_i1089" type="#_x0000_t75" style="width:10.5pt;height:9pt" o:ole="">
                  <v:imagedata r:id="rId126" o:title=""/>
                </v:shape>
                <o:OLEObject Type="Embed" ProgID="Equation.DSMT4" ShapeID="_x0000_i1089" DrawAspect="Content" ObjectID="_1720034863" r:id="rId127"/>
              </w:object>
            </w:r>
            <w:r w:rsidR="00E02E74" w:rsidRPr="00293830">
              <w:rPr>
                <w:rFonts w:cs="Times New Roman"/>
                <w:szCs w:val="26"/>
                <w:lang w:val="nl-NL"/>
              </w:rPr>
              <w:t xml:space="preserve"> </w:t>
            </w:r>
            <w:r w:rsidR="00E02E74" w:rsidRPr="00293830">
              <w:rPr>
                <w:rFonts w:cs="Times New Roman"/>
                <w:position w:val="-24"/>
                <w:szCs w:val="26"/>
                <w:lang w:val="nl-NL"/>
              </w:rPr>
              <w:object w:dxaOrig="1020" w:dyaOrig="620" w14:anchorId="0AACF9FB">
                <v:shape id="_x0000_i1040" type="#_x0000_t75" style="width:51pt;height:30.75pt" o:ole="">
                  <v:imagedata r:id="rId128" o:title=""/>
                </v:shape>
                <o:OLEObject Type="Embed" ProgID="Equation.DSMT4" ShapeID="_x0000_i1040" DrawAspect="Content" ObjectID="_1720034864" r:id="rId129"/>
              </w:object>
            </w:r>
            <w:r w:rsidR="00E02E74" w:rsidRPr="00293830">
              <w:rPr>
                <w:rFonts w:cs="Times New Roman"/>
                <w:szCs w:val="26"/>
                <w:lang w:val="nl-NL"/>
              </w:rPr>
              <w:t xml:space="preserve">= </w:t>
            </w:r>
            <w:r w:rsidR="00E02E74" w:rsidRPr="00293830">
              <w:rPr>
                <w:rFonts w:cs="Times New Roman"/>
                <w:position w:val="-24"/>
                <w:szCs w:val="26"/>
                <w:lang w:val="nl-NL"/>
              </w:rPr>
              <w:object w:dxaOrig="320" w:dyaOrig="620" w14:anchorId="28FECB0E">
                <v:shape id="_x0000_i1041" type="#_x0000_t75" style="width:16.5pt;height:30.75pt" o:ole="">
                  <v:imagedata r:id="rId130" o:title=""/>
                </v:shape>
                <o:OLEObject Type="Embed" ProgID="Equation.DSMT4" ShapeID="_x0000_i1041" DrawAspect="Content" ObjectID="_1720034865" r:id="rId131"/>
              </w:object>
            </w:r>
            <w:r w:rsidR="00E02E74" w:rsidRPr="00293830">
              <w:rPr>
                <w:rFonts w:cs="Times New Roman"/>
                <w:position w:val="-4"/>
                <w:szCs w:val="26"/>
                <w:lang w:val="nl-NL"/>
              </w:rPr>
              <w:object w:dxaOrig="340" w:dyaOrig="260" w14:anchorId="51C0ACC1">
                <v:shape id="_x0000_i1042" type="#_x0000_t75" style="width:17.25pt;height:13.5pt" o:ole="">
                  <v:imagedata r:id="rId132" o:title=""/>
                </v:shape>
                <o:OLEObject Type="Embed" ProgID="Equation.DSMT4" ShapeID="_x0000_i1042" DrawAspect="Content" ObjectID="_1720034866" r:id="rId133"/>
              </w:object>
            </w:r>
          </w:p>
        </w:tc>
        <w:tc>
          <w:tcPr>
            <w:tcW w:w="1022" w:type="dxa"/>
          </w:tcPr>
          <w:p w14:paraId="20E07F5C" w14:textId="7E4AE682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3117ADE9" w14:textId="1A79F43A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62127F50" w14:textId="539B173B" w:rsidR="00587630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2A362D97" w14:textId="7FD71B2E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</w:tc>
      </w:tr>
      <w:tr w:rsidR="00293830" w:rsidRPr="00293830" w14:paraId="784B9935" w14:textId="77777777" w:rsidTr="00E02E74">
        <w:tc>
          <w:tcPr>
            <w:tcW w:w="1158" w:type="dxa"/>
          </w:tcPr>
          <w:p w14:paraId="70FA9011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Bài 2</w:t>
            </w:r>
          </w:p>
          <w:p w14:paraId="5775D8C8" w14:textId="77777777" w:rsidR="00E02E74" w:rsidRPr="00293830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293830">
              <w:rPr>
                <w:rFonts w:cs="Times New Roman"/>
                <w:b/>
                <w:szCs w:val="26"/>
                <w:lang w:val="nl-NL"/>
              </w:rPr>
              <w:t>1,0 điể</w:t>
            </w:r>
            <w:r w:rsidR="00DC3CCE" w:rsidRPr="00293830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5F0A4D31" w14:textId="0521C92E" w:rsidR="00E02E74" w:rsidRPr="0029383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 xml:space="preserve">a)  </w:t>
            </w:r>
            <w:r w:rsidR="009B6A4E" w:rsidRPr="00293830">
              <w:rPr>
                <w:rFonts w:eastAsia="SimSun"/>
                <w:position w:val="-10"/>
                <w:sz w:val="28"/>
                <w:szCs w:val="28"/>
              </w:rPr>
              <w:object w:dxaOrig="1500" w:dyaOrig="320" w14:anchorId="5FA3C28B">
                <v:shape id="_x0000_i1090" type="#_x0000_t75" style="width:75pt;height:15.75pt" o:ole="">
                  <v:imagedata r:id="rId92" o:title=""/>
                </v:shape>
                <o:OLEObject Type="Embed" ProgID="Equation.DSMT4" ShapeID="_x0000_i1090" DrawAspect="Content" ObjectID="_1720034867" r:id="rId134"/>
              </w:object>
            </w:r>
            <w:r w:rsidR="009B6A4E" w:rsidRPr="00293830">
              <w:rPr>
                <w:rFonts w:cs="Times New Roman"/>
                <w:szCs w:val="26"/>
                <w:lang w:val="nl-NL"/>
              </w:rPr>
              <w:t xml:space="preserve"> </w:t>
            </w:r>
            <w:r w:rsidR="009B6A4E" w:rsidRPr="00293830">
              <w:rPr>
                <w:rFonts w:eastAsia="SimSun"/>
                <w:position w:val="-10"/>
                <w:sz w:val="28"/>
                <w:szCs w:val="28"/>
              </w:rPr>
              <w:object w:dxaOrig="3000" w:dyaOrig="320" w14:anchorId="68C26822">
                <v:shape id="_x0000_i1091" type="#_x0000_t75" style="width:150pt;height:15.75pt" o:ole="">
                  <v:imagedata r:id="rId135" o:title=""/>
                </v:shape>
                <o:OLEObject Type="Embed" ProgID="Equation.DSMT4" ShapeID="_x0000_i1091" DrawAspect="Content" ObjectID="_1720034868" r:id="rId136"/>
              </w:object>
            </w:r>
          </w:p>
          <w:p w14:paraId="29403728" w14:textId="37074B44" w:rsidR="00E02E74" w:rsidRPr="0029383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szCs w:val="26"/>
              </w:rPr>
            </w:pPr>
            <w:r w:rsidRPr="00293830">
              <w:rPr>
                <w:rFonts w:cs="Times New Roman"/>
                <w:szCs w:val="26"/>
              </w:rPr>
              <w:t xml:space="preserve">b) </w:t>
            </w:r>
            <w:r w:rsidRPr="00293830">
              <w:rPr>
                <w:rFonts w:eastAsia="Times New Roman" w:cs="Times New Roman"/>
                <w:bCs/>
                <w:position w:val="-24"/>
                <w:szCs w:val="26"/>
              </w:rPr>
              <w:object w:dxaOrig="1120" w:dyaOrig="620" w14:anchorId="67B04BB1">
                <v:shape id="_x0000_i1043" type="#_x0000_t75" style="width:56.25pt;height:30.75pt" o:ole="">
                  <v:imagedata r:id="rId94" o:title=""/>
                </v:shape>
                <o:OLEObject Type="Embed" ProgID="Equation.DSMT4" ShapeID="_x0000_i1043" DrawAspect="Content" ObjectID="_1720034869" r:id="rId137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0A39F74D">
                <v:shape id="_x0000_i1095" type="#_x0000_t75" style="width:15.75pt;height:12pt" o:ole="">
                  <v:imagedata r:id="rId138" o:title=""/>
                </v:shape>
                <o:OLEObject Type="Embed" ProgID="Equation.DSMT4" ShapeID="_x0000_i1095" DrawAspect="Content" ObjectID="_1720034870" r:id="rId139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1140" w:dyaOrig="620" w14:anchorId="7154AE7F">
                <v:shape id="_x0000_i1044" type="#_x0000_t75" style="width:57pt;height:30.75pt" o:ole="">
                  <v:imagedata r:id="rId140" o:title=""/>
                </v:shape>
                <o:OLEObject Type="Embed" ProgID="Equation.DSMT4" ShapeID="_x0000_i1044" DrawAspect="Content" ObjectID="_1720034871" r:id="rId141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4A89FE42">
                <v:shape id="_x0000_i1094" type="#_x0000_t75" style="width:15.75pt;height:12pt" o:ole="">
                  <v:imagedata r:id="rId138" o:title=""/>
                </v:shape>
                <o:OLEObject Type="Embed" ProgID="Equation.DSMT4" ShapeID="_x0000_i1094" DrawAspect="Content" ObjectID="_1720034872" r:id="rId142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760" w:dyaOrig="620" w14:anchorId="58B73F3D">
                <v:shape id="_x0000_i1045" type="#_x0000_t75" style="width:37.5pt;height:30.75pt" o:ole="">
                  <v:imagedata r:id="rId143" o:title=""/>
                </v:shape>
                <o:OLEObject Type="Embed" ProgID="Equation.DSMT4" ShapeID="_x0000_i1045" DrawAspect="Content" ObjectID="_1720034873" r:id="rId144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36416DB0">
                <v:shape id="_x0000_i1093" type="#_x0000_t75" style="width:15.75pt;height:12pt" o:ole="">
                  <v:imagedata r:id="rId138" o:title=""/>
                </v:shape>
                <o:OLEObject Type="Embed" ProgID="Equation.DSMT4" ShapeID="_x0000_i1093" DrawAspect="Content" ObjectID="_1720034874" r:id="rId145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880" w:dyaOrig="620" w14:anchorId="0901DFCE">
                <v:shape id="_x0000_i1046" type="#_x0000_t75" style="width:43.5pt;height:30.75pt" o:ole="">
                  <v:imagedata r:id="rId146" o:title=""/>
                </v:shape>
                <o:OLEObject Type="Embed" ProgID="Equation.DSMT4" ShapeID="_x0000_i1046" DrawAspect="Content" ObjectID="_1720034875" r:id="rId147"/>
              </w:objec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320" w:dyaOrig="240" w14:anchorId="7780658E">
                <v:shape id="_x0000_i1092" type="#_x0000_t75" style="width:15.75pt;height:12pt" o:ole="">
                  <v:imagedata r:id="rId138" o:title=""/>
                </v:shape>
                <o:OLEObject Type="Embed" ProgID="Equation.DSMT4" ShapeID="_x0000_i1092" DrawAspect="Content" ObjectID="_1720034876" r:id="rId148"/>
              </w:object>
            </w:r>
            <w:r w:rsidRPr="00293830">
              <w:rPr>
                <w:rFonts w:cs="Times New Roman"/>
                <w:position w:val="-24"/>
                <w:szCs w:val="26"/>
              </w:rPr>
              <w:object w:dxaOrig="720" w:dyaOrig="620" w14:anchorId="27F390BE">
                <v:shape id="_x0000_i1047" type="#_x0000_t75" style="width:35.25pt;height:30.75pt" o:ole="">
                  <v:imagedata r:id="rId149" o:title=""/>
                </v:shape>
                <o:OLEObject Type="Embed" ProgID="Equation.DSMT4" ShapeID="_x0000_i1047" DrawAspect="Content" ObjectID="_1720034877" r:id="rId150"/>
              </w:object>
            </w:r>
          </w:p>
          <w:p w14:paraId="1F90B1A8" w14:textId="77777777" w:rsidR="00E02E74" w:rsidRPr="00293830" w:rsidRDefault="00E02E74" w:rsidP="005833D1">
            <w:pPr>
              <w:rPr>
                <w:rFonts w:cs="Times New Roman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0CFC2F62" w14:textId="7A3AB15D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7FA9FA87" w14:textId="36FD0D19" w:rsidR="00587630" w:rsidRPr="00293830" w:rsidRDefault="00587630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293830">
              <w:rPr>
                <w:rFonts w:cs="Times New Roman"/>
                <w:szCs w:val="26"/>
                <w:lang w:val="nl-NL"/>
              </w:rPr>
              <w:t>0,5</w:t>
            </w:r>
          </w:p>
          <w:p w14:paraId="41B282AA" w14:textId="77777777" w:rsidR="00E02E74" w:rsidRPr="00293830" w:rsidRDefault="00E02E74" w:rsidP="00587630">
            <w:pPr>
              <w:jc w:val="center"/>
              <w:rPr>
                <w:rFonts w:cs="Times New Roman"/>
                <w:szCs w:val="26"/>
                <w:lang w:val="nl-NL"/>
              </w:rPr>
            </w:pPr>
          </w:p>
        </w:tc>
      </w:tr>
      <w:tr w:rsidR="00293830" w:rsidRPr="00293830" w14:paraId="218CCAFF" w14:textId="77777777" w:rsidTr="00E02E74">
        <w:tc>
          <w:tcPr>
            <w:tcW w:w="1158" w:type="dxa"/>
            <w:vMerge w:val="restart"/>
          </w:tcPr>
          <w:p w14:paraId="07418436" w14:textId="77777777" w:rsidR="0083394E" w:rsidRPr="00293830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293830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7779CC21" w14:textId="607E7882" w:rsidR="0083394E" w:rsidRPr="00293830" w:rsidRDefault="00587630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293830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293830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698F6E4" w14:textId="0A228728" w:rsidR="0083394E" w:rsidRPr="00293830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a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293830">
              <w:rPr>
                <w:rFonts w:cs="Times New Roman"/>
                <w:sz w:val="28"/>
                <w:szCs w:val="28"/>
              </w:rPr>
              <w:t>Số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w:r w:rsidR="00B11983" w:rsidRPr="00293830">
              <w:rPr>
                <w:rFonts w:cs="Times New Roman"/>
                <w:position w:val="-24"/>
                <w:szCs w:val="26"/>
              </w:rPr>
              <w:object w:dxaOrig="1340" w:dyaOrig="620" w14:anchorId="264D511E">
                <v:shape id="_x0000_i1048" type="#_x0000_t75" style="width:66.75pt;height:30.75pt" o:ole="">
                  <v:imagedata r:id="rId151" o:title=""/>
                </v:shape>
                <o:OLEObject Type="Embed" ProgID="Equation.DSMT4" ShapeID="_x0000_i1048" DrawAspect="Content" ObjectID="_1720034878" r:id="rId152"/>
              </w:object>
            </w:r>
          </w:p>
          <w:p w14:paraId="054447B2" w14:textId="77B76E9B" w:rsidR="0083394E" w:rsidRPr="00293830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w:r w:rsidR="00B11983" w:rsidRPr="00293830">
              <w:rPr>
                <w:rFonts w:cs="Times New Roman"/>
                <w:position w:val="-24"/>
                <w:szCs w:val="26"/>
              </w:rPr>
              <w:object w:dxaOrig="1920" w:dyaOrig="620" w14:anchorId="48E593CF">
                <v:shape id="_x0000_i1049" type="#_x0000_t75" style="width:96pt;height:30.75pt" o:ole="">
                  <v:imagedata r:id="rId153" o:title=""/>
                </v:shape>
                <o:OLEObject Type="Embed" ProgID="Equation.DSMT4" ShapeID="_x0000_i1049" DrawAspect="Content" ObjectID="_1720034879" r:id="rId154"/>
              </w:object>
            </w:r>
          </w:p>
          <w:p w14:paraId="277F3A5A" w14:textId="69AE8E27" w:rsidR="0083394E" w:rsidRPr="00293830" w:rsidRDefault="0083394E" w:rsidP="00B1198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</w:t>
            </w:r>
            <w:r w:rsidR="00B11983" w:rsidRPr="00293830">
              <w:rPr>
                <w:rFonts w:cs="Times New Roman"/>
                <w:position w:val="-10"/>
                <w:szCs w:val="26"/>
              </w:rPr>
              <w:object w:dxaOrig="2140" w:dyaOrig="320" w14:anchorId="071C8371">
                <v:shape id="_x0000_i1050" type="#_x0000_t75" style="width:107.25pt;height:15.75pt" o:ole="">
                  <v:imagedata r:id="rId155" o:title=""/>
                </v:shape>
                <o:OLEObject Type="Embed" ProgID="Equation.DSMT4" ShapeID="_x0000_i1050" DrawAspect="Content" ObjectID="_1720034880" r:id="rId156"/>
              </w:object>
            </w:r>
          </w:p>
        </w:tc>
        <w:tc>
          <w:tcPr>
            <w:tcW w:w="1022" w:type="dxa"/>
          </w:tcPr>
          <w:p w14:paraId="56EE5B7F" w14:textId="77777777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0BFCDA2F" w14:textId="77777777" w:rsidR="00587630" w:rsidRPr="00293830" w:rsidRDefault="00587630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138F7F2" w14:textId="77777777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518CCC77" w14:textId="5859E6EC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587630" w:rsidRPr="00293830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293830" w:rsidRPr="00293830" w14:paraId="21AAE9C4" w14:textId="77777777" w:rsidTr="00E02E74">
        <w:tc>
          <w:tcPr>
            <w:tcW w:w="1158" w:type="dxa"/>
            <w:vMerge/>
          </w:tcPr>
          <w:p w14:paraId="31546357" w14:textId="77777777" w:rsidR="0083394E" w:rsidRPr="00293830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0D73DE1F" w14:textId="77777777" w:rsidR="0083394E" w:rsidRPr="00293830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b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311CF2C0" w14:textId="79B6C13A" w:rsidR="0083394E" w:rsidRPr="00293830" w:rsidRDefault="00B1198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position w:val="-24"/>
                <w:szCs w:val="26"/>
              </w:rPr>
              <w:object w:dxaOrig="1980" w:dyaOrig="620" w14:anchorId="30F7DE4B">
                <v:shape id="_x0000_i1051" type="#_x0000_t75" style="width:99pt;height:30.75pt" o:ole="">
                  <v:imagedata r:id="rId157" o:title=""/>
                </v:shape>
                <o:OLEObject Type="Embed" ProgID="Equation.DSMT4" ShapeID="_x0000_i1051" DrawAspect="Content" ObjectID="_1720034881" r:id="rId158"/>
              </w:object>
            </w:r>
          </w:p>
        </w:tc>
        <w:tc>
          <w:tcPr>
            <w:tcW w:w="1022" w:type="dxa"/>
          </w:tcPr>
          <w:p w14:paraId="3E997F06" w14:textId="6D504B56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587630" w:rsidRPr="00293830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293830" w:rsidRPr="00293830" w14:paraId="46736498" w14:textId="77777777" w:rsidTr="00E02E74">
        <w:tc>
          <w:tcPr>
            <w:tcW w:w="1158" w:type="dxa"/>
          </w:tcPr>
          <w:p w14:paraId="34D6BCDA" w14:textId="77777777" w:rsidR="009C4A9C" w:rsidRPr="00293830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293830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D17B6F6" w14:textId="77777777" w:rsidR="0083394E" w:rsidRPr="00293830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293830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293830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293830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1D2C4F3" w14:textId="77777777" w:rsidR="000117B7" w:rsidRPr="00293830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0DDA5FFE" w14:textId="77777777" w:rsidR="009C4A9C" w:rsidRPr="00293830" w:rsidRDefault="000117B7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60497A0" wp14:editId="39399D5B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15238" w14:textId="61AF2ED6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a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) Trên tia Ox ta có OA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70A51891">
                <v:shape id="_x0000_i1096" type="#_x0000_t75" style="width:35.25pt;height:14.25pt" o:ole="">
                  <v:imagedata r:id="rId160" o:title=""/>
                </v:shape>
                <o:OLEObject Type="Embed" ProgID="Equation.DSMT4" ShapeID="_x0000_i1096" DrawAspect="Content" ObjectID="_1720034882" r:id="rId161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 OB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56BD8222">
                <v:shape id="_x0000_i1097" type="#_x0000_t75" style="width:35.25pt;height:14.25pt" o:ole="">
                  <v:imagedata r:id="rId162" o:title=""/>
                </v:shape>
                <o:OLEObject Type="Embed" ProgID="Equation.DSMT4" ShapeID="_x0000_i1097" DrawAspect="Content" ObjectID="_1720034883" r:id="rId163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vì 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580" w:dyaOrig="279" w14:anchorId="1C370C54">
                <v:shape id="_x0000_i1098" type="#_x0000_t75" style="width:29.25pt;height:14.25pt" o:ole="">
                  <v:imagedata r:id="rId164" o:title=""/>
                </v:shape>
                <o:OLEObject Type="Embed" ProgID="Equation.DSMT4" ShapeID="_x0000_i1098" DrawAspect="Content" ObjectID="_1720034884" r:id="rId165"/>
              </w:object>
            </w:r>
            <w:r w:rsidR="009B6A4E" w:rsidRPr="00293830">
              <w:rPr>
                <w:rFonts w:cs="Times New Roman"/>
                <w:sz w:val="28"/>
                <w:szCs w:val="28"/>
                <w:lang w:val="vi-VN"/>
              </w:rPr>
              <w:t>nên OA</w: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529D32FE">
                <v:shape id="_x0000_i1099" type="#_x0000_t75" style="width:11.25pt;height:11.25pt" o:ole="">
                  <v:imagedata r:id="rId166" o:title=""/>
                </v:shape>
                <o:OLEObject Type="Embed" ProgID="Equation.DSMT4" ShapeID="_x0000_i1099" DrawAspect="Content" ObjectID="_1720034885" r:id="rId167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OB . </w:t>
            </w:r>
          </w:p>
          <w:p w14:paraId="00DBE8A4" w14:textId="77777777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14:paraId="0F789B32" w14:textId="6ACC9D29" w:rsidR="000117B7" w:rsidRPr="00293830" w:rsidRDefault="009B6A4E">
            <w:pPr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Suy ra : OA</w:t>
            </w:r>
            <w:r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4863B9ED">
                <v:shape id="_x0000_i1109" type="#_x0000_t75" style="width:11.25pt;height:11.25pt" o:ole="">
                  <v:imagedata r:id="rId168" o:title=""/>
                </v:shape>
                <o:OLEObject Type="Embed" ProgID="Equation.DSMT4" ShapeID="_x0000_i1109" DrawAspect="Content" ObjectID="_1720034886" r:id="rId169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>AB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6F8CC051">
                <v:shape id="_x0000_i1122" type="#_x0000_t75" style="width:11.25pt;height:9pt" o:ole="">
                  <v:imagedata r:id="rId170" o:title=""/>
                </v:shape>
                <o:OLEObject Type="Embed" ProgID="Equation.DSMT4" ShapeID="_x0000_i1122" DrawAspect="Content" ObjectID="_1720034887" r:id="rId171"/>
              </w:object>
            </w:r>
            <w:r w:rsidR="000117B7" w:rsidRPr="00293830">
              <w:rPr>
                <w:rFonts w:cs="Times New Roman"/>
                <w:sz w:val="28"/>
                <w:szCs w:val="28"/>
                <w:lang w:val="vi-VN"/>
              </w:rPr>
              <w:t>OB thay số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: </w:t>
            </w:r>
            <w:r w:rsidR="00E62138" w:rsidRPr="00293830">
              <w:rPr>
                <w:rFonts w:eastAsia="SimSun"/>
                <w:position w:val="-6"/>
                <w:sz w:val="28"/>
                <w:szCs w:val="28"/>
              </w:rPr>
              <w:object w:dxaOrig="180" w:dyaOrig="279" w14:anchorId="1362CA39">
                <v:shape id="_x0000_i1127" type="#_x0000_t75" style="width:9pt;height:14.25pt" o:ole="">
                  <v:imagedata r:id="rId172" o:title=""/>
                </v:shape>
                <o:OLEObject Type="Embed" ProgID="Equation.DSMT4" ShapeID="_x0000_i1127" DrawAspect="Content" ObjectID="_1720034888" r:id="rId173"/>
              </w:object>
            </w:r>
            <w:r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1E4A2228">
                <v:shape id="_x0000_i1108" type="#_x0000_t75" style="width:11.25pt;height:11.25pt" o:ole="">
                  <v:imagedata r:id="rId168" o:title=""/>
                </v:shape>
                <o:OLEObject Type="Embed" ProgID="Equation.DSMT4" ShapeID="_x0000_i1108" DrawAspect="Content" ObjectID="_1720034889" r:id="rId174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>AB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52A1CBDA">
                <v:shape id="_x0000_i1123" type="#_x0000_t75" style="width:11.25pt;height:9pt" o:ole="">
                  <v:imagedata r:id="rId170" o:title=""/>
                </v:shape>
                <o:OLEObject Type="Embed" ProgID="Equation.DSMT4" ShapeID="_x0000_i1123" DrawAspect="Content" ObjectID="_1720034890" r:id="rId175"/>
              </w:object>
            </w:r>
            <w:r w:rsidR="00293830" w:rsidRPr="00293830">
              <w:rPr>
                <w:rFonts w:eastAsia="SimSun"/>
                <w:position w:val="-6"/>
                <w:sz w:val="28"/>
                <w:szCs w:val="28"/>
              </w:rPr>
              <w:object w:dxaOrig="200" w:dyaOrig="279" w14:anchorId="3C1C682E">
                <v:shape id="_x0000_i1128" type="#_x0000_t75" style="width:9.75pt;height:14.25pt" o:ole="">
                  <v:imagedata r:id="rId176" o:title=""/>
                </v:shape>
                <o:OLEObject Type="Embed" ProgID="Equation.DSMT4" ShapeID="_x0000_i1128" DrawAspect="Content" ObjectID="_1720034891" r:id="rId177"/>
              </w:object>
            </w:r>
            <w:r w:rsidR="000117B7" w:rsidRPr="00293830">
              <w:rPr>
                <w:rFonts w:cs="Times New Roman"/>
                <w:sz w:val="28"/>
                <w:szCs w:val="28"/>
                <w:lang w:val="vi-VN"/>
              </w:rPr>
              <w:t>. Vậy AB</w:t>
            </w:r>
            <w:r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15395B79">
                <v:shape id="_x0000_i1100" type="#_x0000_t75" style="width:35.25pt;height:14.25pt" o:ole="">
                  <v:imagedata r:id="rId160" o:title=""/>
                </v:shape>
                <o:OLEObject Type="Embed" ProgID="Equation.DSMT4" ShapeID="_x0000_i1100" DrawAspect="Content" ObjectID="_1720034892" r:id="rId178"/>
              </w:object>
            </w:r>
          </w:p>
          <w:p w14:paraId="20E688CF" w14:textId="2181C228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Mà OA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48026CCC">
                <v:shape id="_x0000_i1101" type="#_x0000_t75" style="width:35.25pt;height:14.25pt" o:ole="">
                  <v:imagedata r:id="rId160" o:title=""/>
                </v:shape>
                <o:OLEObject Type="Embed" ProgID="Equation.DSMT4" ShapeID="_x0000_i1101" DrawAspect="Content" ObjectID="_1720034893" r:id="rId179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 xml:space="preserve"> nên OA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2D455DE7">
                <v:shape id="_x0000_i1124" type="#_x0000_t75" style="width:11.25pt;height:9pt" o:ole="">
                  <v:imagedata r:id="rId170" o:title=""/>
                </v:shape>
                <o:OLEObject Type="Embed" ProgID="Equation.DSMT4" ShapeID="_x0000_i1124" DrawAspect="Content" ObjectID="_1720034894" r:id="rId180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AB (2)</w:t>
            </w:r>
          </w:p>
          <w:p w14:paraId="471B42A8" w14:textId="77777777" w:rsidR="000117B7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14:paraId="528A8BF3" w14:textId="77777777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BD8F3DE" w14:textId="2827D121" w:rsidR="009C4A9C" w:rsidRPr="00293830" w:rsidRDefault="000117B7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B11983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4D108315" w14:textId="77777777" w:rsidR="000117B7" w:rsidRPr="00293830" w:rsidRDefault="000117B7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A8EAF64" w14:textId="77777777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A7163E9" w14:textId="77777777" w:rsidR="000117B7" w:rsidRPr="00293830" w:rsidRDefault="000117B7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3B12A083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4A48446" w14:textId="6EEB3EFB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B11983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293830" w:rsidRPr="00293830" w14:paraId="6E060621" w14:textId="77777777" w:rsidTr="00E02E74">
        <w:tc>
          <w:tcPr>
            <w:tcW w:w="1158" w:type="dxa"/>
          </w:tcPr>
          <w:p w14:paraId="53E6FC06" w14:textId="77777777" w:rsidR="0083394E" w:rsidRPr="00293830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5F5F6618" w14:textId="77777777" w:rsidR="00F362C9" w:rsidRPr="00293830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b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 xml:space="preserve">Ox nên A và K nằm khác </w: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phía đối với O hay O nằm giữa K và A. </w:t>
            </w:r>
          </w:p>
          <w:p w14:paraId="69DC807B" w14:textId="272AE332" w:rsidR="0083394E" w:rsidRPr="00293830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Vậ</w:t>
            </w:r>
            <w:r w:rsidR="009B6A4E" w:rsidRPr="00293830">
              <w:rPr>
                <w:rFonts w:cs="Times New Roman"/>
                <w:sz w:val="28"/>
                <w:szCs w:val="28"/>
                <w:lang w:val="vi-VN"/>
              </w:rPr>
              <w:t>y KO</w: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620C06CC">
                <v:shape id="_x0000_i1106" type="#_x0000_t75" style="width:11.25pt;height:11.25pt" o:ole="">
                  <v:imagedata r:id="rId168" o:title=""/>
                </v:shape>
                <o:OLEObject Type="Embed" ProgID="Equation.DSMT4" ShapeID="_x0000_i1106" DrawAspect="Content" ObjectID="_1720034895" r:id="rId181"/>
              </w:object>
            </w:r>
            <w:r w:rsidR="00E62138" w:rsidRPr="00293830">
              <w:rPr>
                <w:rFonts w:cs="Times New Roman"/>
                <w:sz w:val="28"/>
                <w:szCs w:val="28"/>
                <w:lang w:val="vi-VN"/>
              </w:rPr>
              <w:t>OA</w: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37F9DCFD">
                <v:shape id="_x0000_i1126" type="#_x0000_t75" style="width:11.25pt;height:9pt" o:ole="">
                  <v:imagedata r:id="rId170" o:title=""/>
                </v:shape>
                <o:OLEObject Type="Embed" ProgID="Equation.DSMT4" ShapeID="_x0000_i1126" DrawAspect="Content" ObjectID="_1720034896" r:id="rId182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KA. Thay số</w:t>
            </w:r>
            <w:r w:rsidR="00293830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293830" w:rsidRPr="00293830">
              <w:rPr>
                <w:rFonts w:eastAsia="SimSun"/>
                <w:position w:val="-4"/>
                <w:sz w:val="28"/>
                <w:szCs w:val="28"/>
              </w:rPr>
              <w:object w:dxaOrig="160" w:dyaOrig="260" w14:anchorId="1B04CB39">
                <v:shape id="_x0000_i1129" type="#_x0000_t75" style="width:8.25pt;height:12.75pt" o:ole="">
                  <v:imagedata r:id="rId183" o:title=""/>
                </v:shape>
                <o:OLEObject Type="Embed" ProgID="Equation.DSMT4" ShapeID="_x0000_i1129" DrawAspect="Content" ObjectID="_1720034897" r:id="rId184"/>
              </w:objec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078D2B7C">
                <v:shape id="_x0000_i1107" type="#_x0000_t75" style="width:11.25pt;height:11.25pt" o:ole="">
                  <v:imagedata r:id="rId168" o:title=""/>
                </v:shape>
                <o:OLEObject Type="Embed" ProgID="Equation.DSMT4" ShapeID="_x0000_i1107" DrawAspect="Content" ObjectID="_1720034898" r:id="rId185"/>
              </w:object>
            </w:r>
            <w:r w:rsidR="00293830" w:rsidRPr="00293830">
              <w:rPr>
                <w:rFonts w:eastAsia="SimSun"/>
                <w:position w:val="-6"/>
                <w:sz w:val="28"/>
                <w:szCs w:val="28"/>
              </w:rPr>
              <w:object w:dxaOrig="180" w:dyaOrig="279" w14:anchorId="0C0417B1">
                <v:shape id="_x0000_i1130" type="#_x0000_t75" style="width:9pt;height:14.25pt" o:ole="">
                  <v:imagedata r:id="rId186" o:title=""/>
                </v:shape>
                <o:OLEObject Type="Embed" ProgID="Equation.DSMT4" ShapeID="_x0000_i1130" DrawAspect="Content" ObjectID="_1720034899" r:id="rId187"/>
              </w:object>
            </w:r>
            <w:r w:rsidR="00E62138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180" w14:anchorId="0A0244D0">
                <v:shape id="_x0000_i1125" type="#_x0000_t75" style="width:11.25pt;height:9pt" o:ole="">
                  <v:imagedata r:id="rId170" o:title=""/>
                </v:shape>
                <o:OLEObject Type="Embed" ProgID="Equation.DSMT4" ShapeID="_x0000_i1125" DrawAspect="Content" ObjectID="_1720034900" r:id="rId188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KA</w:t>
            </w:r>
          </w:p>
          <w:p w14:paraId="4B39DFC0" w14:textId="1931684C" w:rsidR="00F362C9" w:rsidRPr="00293830" w:rsidRDefault="00AC75E1" w:rsidP="009B6A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KA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20" w:dyaOrig="279" w14:anchorId="20012199">
                <v:shape id="_x0000_i1102" type="#_x0000_t75" style="width:36pt;height:14.25pt" o:ole="">
                  <v:imagedata r:id="rId189" o:title=""/>
                </v:shape>
                <o:OLEObject Type="Embed" ProgID="Equation.DSMT4" ShapeID="_x0000_i1102" DrawAspect="Content" ObjectID="_1720034901" r:id="rId190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. Mà AB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700" w:dyaOrig="279" w14:anchorId="36B3C1E9">
                <v:shape id="_x0000_i1103" type="#_x0000_t75" style="width:35.25pt;height:14.25pt" o:ole="">
                  <v:imagedata r:id="rId160" o:title=""/>
                </v:shape>
                <o:OLEObject Type="Embed" ProgID="Equation.DSMT4" ShapeID="_x0000_i1103" DrawAspect="Content" ObjectID="_1720034902" r:id="rId191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 xml:space="preserve"> nên KA</w:t>
            </w:r>
            <w:r w:rsidR="009B6A4E" w:rsidRPr="00293830">
              <w:rPr>
                <w:rFonts w:eastAsia="SimSun"/>
                <w:position w:val="-4"/>
                <w:sz w:val="28"/>
                <w:szCs w:val="28"/>
              </w:rPr>
              <w:object w:dxaOrig="220" w:dyaOrig="220" w14:anchorId="1611AA1C">
                <v:shape id="_x0000_i1104" type="#_x0000_t75" style="width:11.25pt;height:11.25pt" o:ole="">
                  <v:imagedata r:id="rId192" o:title=""/>
                </v:shape>
                <o:OLEObject Type="Embed" ProgID="Equation.DSMT4" ShapeID="_x0000_i1104" DrawAspect="Content" ObjectID="_1720034903" r:id="rId193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AB ( do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1200" w:dyaOrig="279" w14:anchorId="098A4979">
                <v:shape id="_x0000_i1105" type="#_x0000_t75" style="width:60pt;height:14.25pt" o:ole="">
                  <v:imagedata r:id="rId194" o:title=""/>
                </v:shape>
                <o:OLEObject Type="Embed" ProgID="Equation.DSMT4" ShapeID="_x0000_i1105" DrawAspect="Content" ObjectID="_1720034904" r:id="rId195"/>
              </w:object>
            </w:r>
            <w:r w:rsidR="00F362C9" w:rsidRPr="00293830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0649A644" w14:textId="77777777" w:rsidR="0083394E" w:rsidRPr="00293830" w:rsidRDefault="0083394E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27C2631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7FD1F512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B3BA7C" w14:textId="77777777" w:rsidR="00F362C9" w:rsidRPr="00293830" w:rsidRDefault="00F362C9" w:rsidP="0058763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293830" w:rsidRPr="00293830" w14:paraId="5EFDDDBD" w14:textId="77777777" w:rsidTr="00E02E74">
        <w:tc>
          <w:tcPr>
            <w:tcW w:w="1158" w:type="dxa"/>
          </w:tcPr>
          <w:p w14:paraId="78260D15" w14:textId="77777777" w:rsidR="00F362C9" w:rsidRPr="00293830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lastRenderedPageBreak/>
              <w:t xml:space="preserve">Bài </w:t>
            </w:r>
            <w:r w:rsidR="009D509C" w:rsidRPr="00293830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6D0CA73" w14:textId="292B46AF" w:rsidR="009D509C" w:rsidRPr="00293830" w:rsidRDefault="00B11983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="009D509C" w:rsidRPr="00293830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72F3864D" w14:textId="3E311240" w:rsidR="00F362C9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</w:rPr>
              <w:t>Giá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540" w:dyaOrig="279" w14:anchorId="758A5C52">
                <v:shape id="_x0000_i1110" type="#_x0000_t75" style="width:27pt;height:14.25pt" o:ole="">
                  <v:imagedata r:id="rId196" o:title=""/>
                </v:shape>
                <o:OLEObject Type="Embed" ProgID="Equation.DSMT4" ShapeID="_x0000_i1110" DrawAspect="Content" ObjectID="_1720034905" r:id="rId197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9B6A4E" w:rsidRPr="00293830">
              <w:rPr>
                <w:rFonts w:eastAsia="SimSun"/>
                <w:position w:val="-6"/>
                <w:sz w:val="28"/>
                <w:szCs w:val="28"/>
              </w:rPr>
              <w:object w:dxaOrig="2420" w:dyaOrig="279" w14:anchorId="222FEFE6">
                <v:shape id="_x0000_i1111" type="#_x0000_t75" style="width:120.75pt;height:14.25pt" o:ole="">
                  <v:imagedata r:id="rId198" o:title=""/>
                </v:shape>
                <o:OLEObject Type="Embed" ProgID="Equation.DSMT4" ShapeID="_x0000_i1111" DrawAspect="Content" ObjectID="_1720034906" r:id="rId199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191830A7" w14:textId="1914D7D0" w:rsidR="00C4595F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Giá tiền chiếc bánh có thẻ VIP giảm thêm </w:t>
            </w:r>
            <w:r w:rsidR="00DD4F52" w:rsidRPr="00293830">
              <w:rPr>
                <w:rFonts w:eastAsia="SimSun"/>
                <w:position w:val="-6"/>
                <w:sz w:val="28"/>
                <w:szCs w:val="28"/>
              </w:rPr>
              <w:object w:dxaOrig="420" w:dyaOrig="279" w14:anchorId="23AEB093">
                <v:shape id="_x0000_i1112" type="#_x0000_t75" style="width:21pt;height:14.25pt" o:ole="">
                  <v:imagedata r:id="rId200" o:title=""/>
                </v:shape>
                <o:OLEObject Type="Embed" ProgID="Equation.DSMT4" ShapeID="_x0000_i1112" DrawAspect="Content" ObjectID="_1720034907" r:id="rId201"/>
              </w:objec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so với giá bánh đã giả</w:t>
            </w:r>
            <w:r w:rsidR="00B11983" w:rsidRPr="00293830">
              <w:rPr>
                <w:rFonts w:cs="Times New Roman"/>
                <w:sz w:val="28"/>
                <w:szCs w:val="28"/>
                <w:lang w:val="vi-VN"/>
              </w:rPr>
              <w:t xml:space="preserve">m là </w:t>
            </w:r>
            <w:r w:rsidR="00DD4F52" w:rsidRPr="00293830">
              <w:rPr>
                <w:rFonts w:eastAsia="SimSun"/>
                <w:position w:val="-10"/>
                <w:sz w:val="28"/>
                <w:szCs w:val="28"/>
              </w:rPr>
              <w:object w:dxaOrig="2460" w:dyaOrig="320" w14:anchorId="7C77FC33">
                <v:shape id="_x0000_i1113" type="#_x0000_t75" style="width:123pt;height:15.75pt" o:ole="">
                  <v:imagedata r:id="rId202" o:title=""/>
                </v:shape>
                <o:OLEObject Type="Embed" ProgID="Equation.DSMT4" ShapeID="_x0000_i1113" DrawAspect="Content" ObjectID="_1720034908" r:id="rId203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500F292B" w14:textId="1DBEE948" w:rsidR="00C4595F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Giá tiền mua 2 bánh là: </w:t>
            </w:r>
            <w:r w:rsidR="00DD4F52" w:rsidRPr="00293830">
              <w:rPr>
                <w:rFonts w:eastAsia="SimSun"/>
                <w:position w:val="-10"/>
                <w:sz w:val="28"/>
                <w:szCs w:val="28"/>
              </w:rPr>
              <w:object w:dxaOrig="3019" w:dyaOrig="320" w14:anchorId="47598A0D">
                <v:shape id="_x0000_i1114" type="#_x0000_t75" style="width:150.75pt;height:15.75pt" o:ole="">
                  <v:imagedata r:id="rId204" o:title=""/>
                </v:shape>
                <o:OLEObject Type="Embed" ProgID="Equation.DSMT4" ShapeID="_x0000_i1114" DrawAspect="Content" ObjectID="_1720034909" r:id="rId205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70AB40CB" w14:textId="02507C67" w:rsidR="008F19F6" w:rsidRPr="00293830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293830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là:</w:t>
            </w:r>
            <w:r w:rsidR="00DD4F52" w:rsidRPr="00293830">
              <w:rPr>
                <w:rFonts w:eastAsia="SimSun" w:cs="Times New Roman"/>
                <w:position w:val="-26"/>
                <w:sz w:val="28"/>
                <w:szCs w:val="28"/>
              </w:rPr>
              <w:t xml:space="preserve"> </w:t>
            </w:r>
            <w:r w:rsidR="00DD4F52" w:rsidRPr="00293830">
              <w:rPr>
                <w:rFonts w:eastAsia="SimSun"/>
                <w:position w:val="-6"/>
                <w:sz w:val="28"/>
                <w:szCs w:val="28"/>
              </w:rPr>
              <w:object w:dxaOrig="859" w:dyaOrig="279" w14:anchorId="4008331E">
                <v:shape id="_x0000_i1115" type="#_x0000_t75" style="width:42.75pt;height:14.25pt" o:ole="">
                  <v:imagedata r:id="rId206" o:title=""/>
                </v:shape>
                <o:OLEObject Type="Embed" ProgID="Equation.DSMT4" ShapeID="_x0000_i1115" DrawAspect="Content" ObjectID="_1720034910" r:id="rId207"/>
              </w:object>
            </w:r>
            <w:r w:rsidR="00DD4F52" w:rsidRPr="0029383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52409E" w:rsidRPr="00293830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74E19458" w14:textId="77777777" w:rsidR="00C4595F" w:rsidRPr="00293830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293830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0D04E3B1" w14:textId="614C3274" w:rsidR="00F362C9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0,25</w:t>
            </w:r>
          </w:p>
          <w:p w14:paraId="683F623D" w14:textId="77777777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F9FAA30" w14:textId="43387723" w:rsidR="00C4595F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0,25</w:t>
            </w:r>
          </w:p>
          <w:p w14:paraId="7B180FEF" w14:textId="77777777" w:rsidR="00C4595F" w:rsidRPr="00293830" w:rsidRDefault="00C4595F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B11983" w:rsidRPr="00293830">
              <w:rPr>
                <w:rFonts w:cs="Times New Roman"/>
                <w:sz w:val="28"/>
                <w:szCs w:val="28"/>
              </w:rPr>
              <w:t>2</w:t>
            </w:r>
            <w:r w:rsidRPr="0029383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B509F58" w14:textId="6528351D" w:rsidR="00B11983" w:rsidRPr="00293830" w:rsidRDefault="00B11983" w:rsidP="005876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93830">
              <w:rPr>
                <w:rFonts w:cs="Times New Roman"/>
                <w:sz w:val="28"/>
                <w:szCs w:val="28"/>
              </w:rPr>
              <w:t>0,25</w:t>
            </w:r>
          </w:p>
        </w:tc>
      </w:tr>
    </w:tbl>
    <w:p w14:paraId="4C3095B8" w14:textId="77777777" w:rsidR="00E7185C" w:rsidRPr="00293830" w:rsidRDefault="00E7185C">
      <w:pPr>
        <w:rPr>
          <w:rFonts w:cs="Times New Roman"/>
          <w:sz w:val="28"/>
          <w:szCs w:val="28"/>
        </w:rPr>
      </w:pPr>
    </w:p>
    <w:p w14:paraId="7EEC898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53662B5C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119A3E5E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5575CBC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38D882A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7AD945D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9219D35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998E9E6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A51E8C3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35B29E8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5B634B13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B43EEAC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827FCF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121AB89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3BE8BF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00D9EB1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258D92BE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43433D78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599FFC9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7FF677AA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2D59B70F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65D08F7E" w14:textId="77777777" w:rsidR="00DF7596" w:rsidRPr="00293830" w:rsidRDefault="00DF7596">
      <w:pPr>
        <w:rPr>
          <w:rFonts w:cs="Times New Roman"/>
          <w:sz w:val="28"/>
          <w:szCs w:val="28"/>
        </w:rPr>
      </w:pPr>
    </w:p>
    <w:p w14:paraId="0D1DB4D6" w14:textId="77777777" w:rsidR="00DF7596" w:rsidRPr="00293830" w:rsidRDefault="00DF7596">
      <w:pPr>
        <w:rPr>
          <w:rFonts w:cs="Times New Roman"/>
          <w:sz w:val="28"/>
          <w:szCs w:val="28"/>
        </w:rPr>
      </w:pPr>
    </w:p>
    <w:sectPr w:rsidR="00DF7596" w:rsidRPr="00293830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6F0B5" w14:textId="77777777" w:rsidR="00CE4438" w:rsidRDefault="00CE4438" w:rsidP="00E7185C">
      <w:pPr>
        <w:spacing w:after="0" w:line="240" w:lineRule="auto"/>
      </w:pPr>
      <w:r>
        <w:separator/>
      </w:r>
    </w:p>
  </w:endnote>
  <w:endnote w:type="continuationSeparator" w:id="0">
    <w:p w14:paraId="314EC988" w14:textId="77777777" w:rsidR="00CE4438" w:rsidRDefault="00CE4438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9C1F2" w14:textId="77777777" w:rsidR="00CE4438" w:rsidRDefault="00CE4438" w:rsidP="00E7185C">
      <w:pPr>
        <w:spacing w:after="0" w:line="240" w:lineRule="auto"/>
      </w:pPr>
      <w:r>
        <w:separator/>
      </w:r>
    </w:p>
  </w:footnote>
  <w:footnote w:type="continuationSeparator" w:id="0">
    <w:p w14:paraId="16D276B3" w14:textId="77777777" w:rsidR="00CE4438" w:rsidRDefault="00CE4438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C"/>
    <w:rsid w:val="000117B7"/>
    <w:rsid w:val="00021074"/>
    <w:rsid w:val="000467FD"/>
    <w:rsid w:val="00057758"/>
    <w:rsid w:val="00061D22"/>
    <w:rsid w:val="000900D9"/>
    <w:rsid w:val="00090846"/>
    <w:rsid w:val="000913D1"/>
    <w:rsid w:val="000A615B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5DA6"/>
    <w:rsid w:val="001E758B"/>
    <w:rsid w:val="001F5B18"/>
    <w:rsid w:val="00210205"/>
    <w:rsid w:val="00210A15"/>
    <w:rsid w:val="00212975"/>
    <w:rsid w:val="00293830"/>
    <w:rsid w:val="002A321C"/>
    <w:rsid w:val="002B1DBB"/>
    <w:rsid w:val="003015CE"/>
    <w:rsid w:val="00355981"/>
    <w:rsid w:val="0037760A"/>
    <w:rsid w:val="00380B87"/>
    <w:rsid w:val="003837FA"/>
    <w:rsid w:val="003933E1"/>
    <w:rsid w:val="00396F1D"/>
    <w:rsid w:val="003D4726"/>
    <w:rsid w:val="003E51B9"/>
    <w:rsid w:val="004247F1"/>
    <w:rsid w:val="004561BC"/>
    <w:rsid w:val="00472B3B"/>
    <w:rsid w:val="004D3CFF"/>
    <w:rsid w:val="004F1FE0"/>
    <w:rsid w:val="004F54DE"/>
    <w:rsid w:val="0051699F"/>
    <w:rsid w:val="0052409E"/>
    <w:rsid w:val="00535EA9"/>
    <w:rsid w:val="00552642"/>
    <w:rsid w:val="005833D1"/>
    <w:rsid w:val="00587630"/>
    <w:rsid w:val="005C2D26"/>
    <w:rsid w:val="005C62D8"/>
    <w:rsid w:val="005D1953"/>
    <w:rsid w:val="005F04BC"/>
    <w:rsid w:val="0064772A"/>
    <w:rsid w:val="00650AB0"/>
    <w:rsid w:val="00653DEE"/>
    <w:rsid w:val="006B1A3A"/>
    <w:rsid w:val="006B5AD1"/>
    <w:rsid w:val="006C3DB5"/>
    <w:rsid w:val="006D5FBD"/>
    <w:rsid w:val="007062BA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1157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34C"/>
    <w:rsid w:val="008F19F6"/>
    <w:rsid w:val="008F2CB1"/>
    <w:rsid w:val="008F4BAB"/>
    <w:rsid w:val="00911E04"/>
    <w:rsid w:val="009143F9"/>
    <w:rsid w:val="009351C0"/>
    <w:rsid w:val="009702E5"/>
    <w:rsid w:val="00994536"/>
    <w:rsid w:val="009A40C6"/>
    <w:rsid w:val="009B6A4E"/>
    <w:rsid w:val="009C4A9C"/>
    <w:rsid w:val="009C6EC4"/>
    <w:rsid w:val="009D509C"/>
    <w:rsid w:val="00A04D89"/>
    <w:rsid w:val="00A059ED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1983"/>
    <w:rsid w:val="00B166E0"/>
    <w:rsid w:val="00B247D2"/>
    <w:rsid w:val="00B25E5A"/>
    <w:rsid w:val="00B3582A"/>
    <w:rsid w:val="00B3703B"/>
    <w:rsid w:val="00B437D9"/>
    <w:rsid w:val="00B44A9D"/>
    <w:rsid w:val="00BA6515"/>
    <w:rsid w:val="00BB0232"/>
    <w:rsid w:val="00BC388E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CD2EBB"/>
    <w:rsid w:val="00CE4438"/>
    <w:rsid w:val="00D315C8"/>
    <w:rsid w:val="00D432B3"/>
    <w:rsid w:val="00D456E4"/>
    <w:rsid w:val="00D90DC8"/>
    <w:rsid w:val="00DA6919"/>
    <w:rsid w:val="00DB1BBD"/>
    <w:rsid w:val="00DC3CCE"/>
    <w:rsid w:val="00DC7B6C"/>
    <w:rsid w:val="00DD36DC"/>
    <w:rsid w:val="00DD4F52"/>
    <w:rsid w:val="00DF7596"/>
    <w:rsid w:val="00E02E74"/>
    <w:rsid w:val="00E06475"/>
    <w:rsid w:val="00E16881"/>
    <w:rsid w:val="00E60553"/>
    <w:rsid w:val="00E62138"/>
    <w:rsid w:val="00E7185C"/>
    <w:rsid w:val="00E74A6A"/>
    <w:rsid w:val="00E91D6F"/>
    <w:rsid w:val="00EA1BA7"/>
    <w:rsid w:val="00EA550D"/>
    <w:rsid w:val="00EA689D"/>
    <w:rsid w:val="00EB6021"/>
    <w:rsid w:val="00EB7986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9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image" Target="media/image74.e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69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8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2.wmf"/><Relationship Id="rId192" Type="http://schemas.openxmlformats.org/officeDocument/2006/relationships/image" Target="media/image86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201" Type="http://schemas.openxmlformats.org/officeDocument/2006/relationships/oleObject" Target="embeddings/oleObject10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92.bin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89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6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emf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97.bin"/><Relationship Id="rId204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88.wmf"/><Relationship Id="rId200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F5DB-FF0E-4A6C-B783-081B4D9B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TH-THCS Việt Anh</dc:creator>
  <cp:keywords/>
  <dc:description/>
  <cp:lastModifiedBy>Admin</cp:lastModifiedBy>
  <cp:revision>63</cp:revision>
  <cp:lastPrinted>2022-03-18T07:27:00Z</cp:lastPrinted>
  <dcterms:created xsi:type="dcterms:W3CDTF">2022-07-13T07:21:00Z</dcterms:created>
  <dcterms:modified xsi:type="dcterms:W3CDTF">2022-07-22T15:29:00Z</dcterms:modified>
</cp:coreProperties>
</file>