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10206" w:type="dxa"/>
        <w:tblInd w:w="0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F00006" w:rsidRPr="00F00006" w14:paraId="4661FE9B" w14:textId="77777777" w:rsidTr="00ED332A">
        <w:tc>
          <w:tcPr>
            <w:tcW w:w="4395" w:type="dxa"/>
          </w:tcPr>
          <w:p w14:paraId="5922223D" w14:textId="77777777" w:rsidR="00F00006" w:rsidRPr="00F00006" w:rsidRDefault="00F00006" w:rsidP="00F00006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</w:rPr>
            </w:pPr>
            <w:r w:rsidRPr="00F00006">
              <w:rPr>
                <w:rFonts w:eastAsia="Calibri"/>
                <w:b/>
                <w:szCs w:val="22"/>
              </w:rPr>
              <w:t>TRƯỜNG THPT HÀM RỒNG</w:t>
            </w:r>
            <w:r w:rsidRPr="00F00006">
              <w:rPr>
                <w:rFonts w:eastAsia="Calibri"/>
                <w:szCs w:val="22"/>
              </w:rPr>
              <w:br/>
            </w:r>
            <w:r w:rsidRPr="00F00006">
              <w:rPr>
                <w:rFonts w:eastAsia="Calibri"/>
                <w:b/>
                <w:szCs w:val="22"/>
              </w:rPr>
              <w:t>TỔ VẬT LÝ - CÔNG NGHỆ</w:t>
            </w:r>
            <w:r w:rsidRPr="00F00006">
              <w:rPr>
                <w:rFonts w:eastAsia="Calibri"/>
                <w:b/>
                <w:color w:val="FF0000"/>
                <w:szCs w:val="22"/>
              </w:rPr>
              <w:br/>
            </w:r>
            <w:r w:rsidRPr="00F00006">
              <w:rPr>
                <w:rFonts w:eastAsia="Calibri"/>
                <w:b/>
                <w:color w:val="FF0000"/>
                <w:szCs w:val="22"/>
              </w:rPr>
              <w:br/>
            </w:r>
            <w:r w:rsidRPr="00F00006">
              <w:rPr>
                <w:rFonts w:eastAsia="Calibri"/>
                <w:color w:val="000000"/>
                <w:szCs w:val="22"/>
              </w:rPr>
              <w:t>--------------------</w:t>
            </w:r>
            <w:r w:rsidRPr="00F00006">
              <w:rPr>
                <w:rFonts w:eastAsia="Calibri"/>
                <w:color w:val="000000"/>
                <w:szCs w:val="22"/>
              </w:rPr>
              <w:br/>
            </w:r>
          </w:p>
        </w:tc>
        <w:tc>
          <w:tcPr>
            <w:tcW w:w="5811" w:type="dxa"/>
          </w:tcPr>
          <w:p w14:paraId="0D8870F4" w14:textId="03471F76" w:rsidR="00F00006" w:rsidRPr="00F00006" w:rsidRDefault="00F00006" w:rsidP="00F00006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</w:rPr>
            </w:pPr>
            <w:r w:rsidRPr="00F00006">
              <w:rPr>
                <w:rFonts w:eastAsia="Calibri"/>
                <w:b/>
                <w:color w:val="000000"/>
                <w:szCs w:val="22"/>
              </w:rPr>
              <w:t>KSCL ĐỘI TUYỂN HSG LỚP 12 THÁNG</w:t>
            </w:r>
            <w:r w:rsidR="00836A94">
              <w:rPr>
                <w:rFonts w:eastAsia="Calibri"/>
                <w:b/>
                <w:color w:val="000000"/>
                <w:szCs w:val="22"/>
              </w:rPr>
              <w:t xml:space="preserve"> </w:t>
            </w:r>
            <w:r w:rsidR="00B674DD">
              <w:rPr>
                <w:rFonts w:eastAsia="Calibri"/>
                <w:b/>
                <w:color w:val="000000"/>
                <w:szCs w:val="22"/>
              </w:rPr>
              <w:t>9</w:t>
            </w:r>
            <w:r w:rsidRPr="00F00006">
              <w:rPr>
                <w:rFonts w:eastAsia="Calibri"/>
                <w:b/>
                <w:color w:val="000000"/>
                <w:szCs w:val="22"/>
              </w:rPr>
              <w:t>/2024</w:t>
            </w:r>
            <w:r w:rsidRPr="00F00006">
              <w:rPr>
                <w:rFonts w:eastAsia="Calibri"/>
                <w:b/>
                <w:color w:val="000000"/>
                <w:szCs w:val="22"/>
              </w:rPr>
              <w:br/>
              <w:t>NĂM HỌC 2024 - 2025</w:t>
            </w:r>
            <w:r w:rsidRPr="00F00006">
              <w:rPr>
                <w:rFonts w:eastAsia="Calibri"/>
                <w:b/>
                <w:color w:val="000000"/>
                <w:szCs w:val="22"/>
              </w:rPr>
              <w:br/>
              <w:t>MÔN: Vật lí</w:t>
            </w:r>
            <w:r w:rsidRPr="00F00006">
              <w:rPr>
                <w:rFonts w:eastAsia="Calibri"/>
                <w:b/>
                <w:color w:val="000000"/>
                <w:szCs w:val="22"/>
              </w:rPr>
              <w:br/>
            </w:r>
            <w:r w:rsidRPr="00F00006">
              <w:rPr>
                <w:rFonts w:eastAsia="Calibri"/>
                <w:i/>
                <w:color w:val="000000"/>
                <w:szCs w:val="22"/>
              </w:rPr>
              <w:t>Thời gian làm bài: 90 phút</w:t>
            </w:r>
            <w:r w:rsidRPr="00F00006">
              <w:rPr>
                <w:rFonts w:eastAsia="Calibri"/>
                <w:i/>
                <w:color w:val="000000"/>
                <w:szCs w:val="22"/>
              </w:rPr>
              <w:br/>
              <w:t>(không kể thời gian phát đề)</w:t>
            </w:r>
          </w:p>
        </w:tc>
      </w:tr>
    </w:tbl>
    <w:p w14:paraId="38716277" w14:textId="77777777" w:rsidR="00642052" w:rsidRPr="00642052" w:rsidRDefault="00642052" w:rsidP="00642052">
      <w:pPr>
        <w:tabs>
          <w:tab w:val="left" w:pos="360"/>
        </w:tabs>
        <w:jc w:val="center"/>
        <w:rPr>
          <w:b/>
          <w:color w:val="000000"/>
          <w:sz w:val="32"/>
          <w:szCs w:val="32"/>
          <w:lang w:val="vi-VN"/>
        </w:rPr>
      </w:pPr>
      <w:r>
        <w:rPr>
          <w:b/>
          <w:noProof/>
          <w:color w:val="FF0000"/>
          <w:sz w:val="32"/>
          <w:szCs w:val="32"/>
        </w:rPr>
        <w:t>ĐÁP ÁN</w:t>
      </w:r>
      <w:r>
        <w:rPr>
          <w:b/>
          <w:noProof/>
          <w:color w:val="FF0000"/>
          <w:sz w:val="32"/>
          <w:szCs w:val="32"/>
          <w:lang w:val="vi-VN"/>
        </w:rPr>
        <w:t xml:space="preserve"> CHẤM</w:t>
      </w:r>
    </w:p>
    <w:p w14:paraId="70DB471E" w14:textId="77777777" w:rsidR="00642052" w:rsidRPr="00370773" w:rsidRDefault="00642052" w:rsidP="00642052">
      <w:pPr>
        <w:tabs>
          <w:tab w:val="left" w:pos="360"/>
        </w:tabs>
        <w:jc w:val="both"/>
        <w:rPr>
          <w:b/>
          <w:iCs/>
          <w:color w:val="000000"/>
        </w:rPr>
      </w:pPr>
      <w:r w:rsidRPr="00370773">
        <w:rPr>
          <w:b/>
          <w:iCs/>
          <w:color w:val="000000"/>
        </w:rPr>
        <w:t>Phần 1: Câu trắc nghi</w:t>
      </w:r>
      <w:r w:rsidR="00D038FB">
        <w:rPr>
          <w:b/>
          <w:iCs/>
          <w:color w:val="000000"/>
        </w:rPr>
        <w:t>ệm nhiều phương án lựa chọn (</w:t>
      </w:r>
      <w:r w:rsidR="00D038FB">
        <w:rPr>
          <w:b/>
          <w:iCs/>
          <w:color w:val="000000"/>
          <w:lang w:val="vi-VN"/>
        </w:rPr>
        <w:t>8,0</w:t>
      </w:r>
      <w:r w:rsidRPr="00370773">
        <w:rPr>
          <w:b/>
          <w:iCs/>
          <w:color w:val="000000"/>
        </w:rPr>
        <w:t xml:space="preserve"> điểm)</w:t>
      </w:r>
    </w:p>
    <w:p w14:paraId="27444C93" w14:textId="77777777" w:rsidR="00642052" w:rsidRPr="007C103C" w:rsidRDefault="00642052" w:rsidP="00642052">
      <w:pPr>
        <w:tabs>
          <w:tab w:val="left" w:pos="360"/>
        </w:tabs>
        <w:jc w:val="center"/>
        <w:rPr>
          <w:i/>
          <w:iCs/>
          <w:color w:val="000000"/>
        </w:rPr>
      </w:pPr>
      <w:r w:rsidRPr="007C103C">
        <w:rPr>
          <w:i/>
          <w:iCs/>
          <w:color w:val="000000"/>
        </w:rPr>
        <w:t xml:space="preserve">Thí </w:t>
      </w:r>
      <w:r w:rsidR="00D038FB">
        <w:rPr>
          <w:i/>
          <w:iCs/>
          <w:color w:val="000000"/>
        </w:rPr>
        <w:t xml:space="preserve">sinh trả lời từ câu 1 đến câu </w:t>
      </w:r>
      <w:r w:rsidR="00D038FB">
        <w:rPr>
          <w:i/>
          <w:iCs/>
          <w:color w:val="000000"/>
          <w:lang w:val="vi-VN"/>
        </w:rPr>
        <w:t>20</w:t>
      </w:r>
      <w:r w:rsidRPr="007C103C">
        <w:rPr>
          <w:i/>
          <w:iCs/>
          <w:color w:val="000000"/>
        </w:rPr>
        <w:t>. Mỗi câu  hỏi thí sinh chỉ chọn một phương án.</w:t>
      </w:r>
    </w:p>
    <w:p w14:paraId="023A74DA" w14:textId="77777777" w:rsidR="00642052" w:rsidRPr="007C103C" w:rsidRDefault="00642052" w:rsidP="00642052">
      <w:pPr>
        <w:tabs>
          <w:tab w:val="left" w:pos="360"/>
        </w:tabs>
        <w:jc w:val="center"/>
        <w:rPr>
          <w:i/>
          <w:iCs/>
          <w:color w:val="000000"/>
        </w:rPr>
      </w:pPr>
      <w:r w:rsidRPr="007C103C">
        <w:rPr>
          <w:i/>
          <w:iCs/>
          <w:color w:val="000000"/>
        </w:rPr>
        <w:t>(Mỗi câu</w:t>
      </w:r>
      <w:r w:rsidR="00D038FB">
        <w:rPr>
          <w:i/>
          <w:iCs/>
          <w:color w:val="000000"/>
        </w:rPr>
        <w:t xml:space="preserve"> trả lời đúng thí sinh được 0,</w:t>
      </w:r>
      <w:r w:rsidR="00D038FB">
        <w:rPr>
          <w:i/>
          <w:iCs/>
          <w:color w:val="000000"/>
          <w:lang w:val="vi-VN"/>
        </w:rPr>
        <w:t>4</w:t>
      </w:r>
      <w:r w:rsidRPr="007C103C">
        <w:rPr>
          <w:i/>
          <w:iCs/>
          <w:color w:val="000000"/>
        </w:rPr>
        <w:t xml:space="preserve"> điểm)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787"/>
        <w:gridCol w:w="1081"/>
        <w:gridCol w:w="767"/>
        <w:gridCol w:w="1081"/>
      </w:tblGrid>
      <w:tr w:rsidR="00642052" w:rsidRPr="007C103C" w14:paraId="51532651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193AF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B54CE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Đáp án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11E1B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CBF49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Đáp án</w:t>
            </w:r>
          </w:p>
        </w:tc>
      </w:tr>
      <w:tr w:rsidR="00642052" w:rsidRPr="007C103C" w14:paraId="45EE5BDD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1C03F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693463" w14:textId="5DE70652" w:rsidR="00642052" w:rsidRPr="002776FB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0B8B69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F025FF" w14:textId="245355DB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</w:tr>
      <w:tr w:rsidR="00642052" w:rsidRPr="007C103C" w14:paraId="44A437EB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6F7E9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A1A28E" w14:textId="02EA6616" w:rsidR="00642052" w:rsidRPr="00F97799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E5CD33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FDC611" w14:textId="2C11673C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</w:tr>
      <w:tr w:rsidR="00642052" w:rsidRPr="007C103C" w14:paraId="3FC0C9D1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20B1F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8719734" w14:textId="755B1BDA" w:rsidR="00642052" w:rsidRPr="00F97799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8C271F1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9A1266" w14:textId="32B236E0" w:rsidR="00642052" w:rsidRPr="00F97799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</w:tr>
      <w:tr w:rsidR="00642052" w:rsidRPr="007C103C" w14:paraId="348B12E5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B2CF1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C80778" w14:textId="43486D70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D37257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D65517" w14:textId="79EFED30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</w:tr>
      <w:tr w:rsidR="00642052" w:rsidRPr="007C103C" w14:paraId="5D2BC822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B63A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73BC382" w14:textId="4C9B3A2D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C83668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DC0800" w14:textId="046B4506" w:rsidR="00642052" w:rsidRPr="00F97799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</w:tr>
      <w:tr w:rsidR="00642052" w:rsidRPr="007C103C" w14:paraId="482EAB14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99BE9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CF387F" w14:textId="7A13BE0A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B74DE8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349B17" w14:textId="2243B0F4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</w:tr>
      <w:tr w:rsidR="00642052" w:rsidRPr="007C103C" w14:paraId="0D25CDF7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6036B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9E01F5" w14:textId="626E82D6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BDBE91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447ABE" w14:textId="19E835D8" w:rsidR="00642052" w:rsidRPr="00F97799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642052" w:rsidRPr="007C103C" w14:paraId="7BE8A777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B2D0E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DC785C" w14:textId="449E39A9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022814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C86C1F" w14:textId="7C665198" w:rsidR="00642052" w:rsidRPr="00F97799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642052" w:rsidRPr="007C103C" w14:paraId="2A3BCA97" w14:textId="77777777" w:rsidTr="00D038F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6D8801" w14:textId="77777777" w:rsidR="00642052" w:rsidRPr="007C103C" w:rsidRDefault="00642052" w:rsidP="00ED332A">
            <w:pPr>
              <w:jc w:val="both"/>
              <w:rPr>
                <w:b/>
                <w:bCs/>
                <w:color w:val="000000"/>
              </w:rPr>
            </w:pPr>
            <w:r w:rsidRPr="007C103C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00746EF" w14:textId="0516F425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2391DFC" w14:textId="77777777" w:rsidR="00642052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</w:rPr>
              <w:t>1</w:t>
            </w:r>
            <w:r w:rsidRPr="00D038FB">
              <w:rPr>
                <w:b/>
                <w:color w:val="000000"/>
                <w:lang w:val="vi-VN"/>
              </w:rPr>
              <w:t>9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4401A40" w14:textId="7C5521E9" w:rsidR="00642052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</w:tr>
      <w:tr w:rsidR="00D038FB" w:rsidRPr="007C103C" w14:paraId="27949EE5" w14:textId="77777777" w:rsidTr="00D038FB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7C551" w14:textId="77777777" w:rsidR="00D038FB" w:rsidRPr="00D038FB" w:rsidRDefault="00D038FB" w:rsidP="00ED332A">
            <w:pPr>
              <w:jc w:val="both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B992B0" w14:textId="5CA0EA8F" w:rsidR="00D038FB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3D30BE" w14:textId="77777777" w:rsidR="00D038FB" w:rsidRPr="00D038FB" w:rsidRDefault="00D038FB" w:rsidP="00ED332A">
            <w:pPr>
              <w:jc w:val="both"/>
              <w:rPr>
                <w:b/>
                <w:color w:val="000000"/>
                <w:lang w:val="vi-VN"/>
              </w:rPr>
            </w:pPr>
            <w:r w:rsidRPr="00D038FB">
              <w:rPr>
                <w:b/>
                <w:color w:val="000000"/>
                <w:lang w:val="vi-V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83DBD0" w14:textId="6902E4D9" w:rsidR="00D038FB" w:rsidRPr="008A2A14" w:rsidRDefault="00F97799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</w:tr>
    </w:tbl>
    <w:p w14:paraId="0BA072FD" w14:textId="77777777" w:rsidR="00642052" w:rsidRDefault="00642052" w:rsidP="00642052">
      <w:pPr>
        <w:shd w:val="clear" w:color="auto" w:fill="FFFFFF"/>
        <w:jc w:val="both"/>
        <w:rPr>
          <w:b/>
          <w:color w:val="222222"/>
        </w:rPr>
      </w:pPr>
    </w:p>
    <w:p w14:paraId="25680571" w14:textId="327B5244" w:rsidR="00642052" w:rsidRPr="00370773" w:rsidRDefault="00642052" w:rsidP="00642052">
      <w:pPr>
        <w:shd w:val="clear" w:color="auto" w:fill="FFFFFF"/>
        <w:jc w:val="both"/>
        <w:rPr>
          <w:b/>
          <w:color w:val="222222"/>
        </w:rPr>
      </w:pPr>
      <w:r w:rsidRPr="00370773">
        <w:rPr>
          <w:b/>
          <w:color w:val="222222"/>
        </w:rPr>
        <w:t>Phần</w:t>
      </w:r>
      <w:r w:rsidR="00D038FB">
        <w:rPr>
          <w:b/>
          <w:color w:val="222222"/>
        </w:rPr>
        <w:t xml:space="preserve"> II: Câu trắc nghiệm đúng sai (</w:t>
      </w:r>
      <w:r w:rsidR="00B674DD">
        <w:rPr>
          <w:b/>
          <w:color w:val="222222"/>
        </w:rPr>
        <w:t>6</w:t>
      </w:r>
      <w:r w:rsidRPr="00370773">
        <w:rPr>
          <w:b/>
          <w:color w:val="222222"/>
        </w:rPr>
        <w:t xml:space="preserve"> điểm)</w:t>
      </w:r>
    </w:p>
    <w:p w14:paraId="22A57600" w14:textId="77777777" w:rsidR="00642052" w:rsidRDefault="00642052" w:rsidP="00642052">
      <w:pPr>
        <w:jc w:val="center"/>
        <w:rPr>
          <w:rFonts w:eastAsia="Calibri"/>
          <w:bCs/>
          <w:i/>
          <w:iCs/>
          <w:color w:val="000000"/>
          <w:lang w:val="fr-FR"/>
        </w:rPr>
      </w:pPr>
      <w:r w:rsidRPr="007C103C">
        <w:rPr>
          <w:rFonts w:eastAsia="Calibri"/>
          <w:bCs/>
          <w:i/>
          <w:iCs/>
          <w:color w:val="000000"/>
          <w:lang w:val="fr-FR"/>
        </w:rPr>
        <w:t>Thí sinh trả lời từ câu 1 đế</w:t>
      </w:r>
      <w:r w:rsidR="00D038FB">
        <w:rPr>
          <w:rFonts w:eastAsia="Calibri"/>
          <w:bCs/>
          <w:i/>
          <w:iCs/>
          <w:color w:val="000000"/>
          <w:lang w:val="fr-FR"/>
        </w:rPr>
        <w:t xml:space="preserve">n câu </w:t>
      </w:r>
      <w:r w:rsidR="00D038FB">
        <w:rPr>
          <w:rFonts w:eastAsia="Calibri"/>
          <w:bCs/>
          <w:i/>
          <w:iCs/>
          <w:color w:val="000000"/>
          <w:lang w:val="vi-VN"/>
        </w:rPr>
        <w:t>6</w:t>
      </w:r>
      <w:r w:rsidRPr="007C103C">
        <w:rPr>
          <w:rFonts w:eastAsia="Calibri"/>
          <w:bCs/>
          <w:i/>
          <w:iCs/>
          <w:color w:val="000000"/>
          <w:lang w:val="fr-FR"/>
        </w:rPr>
        <w:t>. Trong mỗi ý a), b), c), d) ở mỗi câu, thí sinh chọn đúng hoặc sai.</w:t>
      </w:r>
    </w:p>
    <w:p w14:paraId="40ACAF73" w14:textId="3A5C8A0A" w:rsidR="00D038FB" w:rsidRPr="00D038FB" w:rsidRDefault="00D038FB" w:rsidP="00D038FB">
      <w:pPr>
        <w:ind w:firstLine="720"/>
        <w:rPr>
          <w:rFonts w:eastAsia="Calibri"/>
          <w:bCs/>
          <w:iCs/>
          <w:color w:val="000000"/>
          <w:lang w:val="fr-FR"/>
        </w:rPr>
      </w:pPr>
      <w:r w:rsidRPr="00D038FB">
        <w:rPr>
          <w:rFonts w:eastAsia="Calibri"/>
          <w:bCs/>
          <w:iCs/>
          <w:color w:val="000000"/>
          <w:lang w:val="vi-VN"/>
        </w:rPr>
        <w:t>- Điểm</w:t>
      </w:r>
      <w:r w:rsidRPr="00D038FB">
        <w:rPr>
          <w:rFonts w:eastAsia="Calibri"/>
          <w:bCs/>
          <w:iCs/>
          <w:color w:val="000000"/>
          <w:lang w:val="fr-FR"/>
        </w:rPr>
        <w:t xml:space="preserve"> tối đa </w:t>
      </w:r>
      <w:r w:rsidRPr="00D038FB">
        <w:rPr>
          <w:rFonts w:eastAsia="Calibri"/>
          <w:bCs/>
          <w:iCs/>
          <w:color w:val="000000"/>
          <w:lang w:val="vi-VN"/>
        </w:rPr>
        <w:t>của 01</w:t>
      </w:r>
      <w:r w:rsidRPr="00D038FB">
        <w:rPr>
          <w:rFonts w:eastAsia="Calibri"/>
          <w:bCs/>
          <w:iCs/>
          <w:color w:val="000000"/>
          <w:lang w:val="fr-FR"/>
        </w:rPr>
        <w:t xml:space="preserve"> câu hỏi là 1 điểm </w:t>
      </w:r>
    </w:p>
    <w:p w14:paraId="3BD39343" w14:textId="2A664A85" w:rsidR="00D038FB" w:rsidRDefault="00D038FB" w:rsidP="00642052">
      <w:pPr>
        <w:jc w:val="center"/>
        <w:rPr>
          <w:rFonts w:eastAsia="Calibri"/>
          <w:bCs/>
          <w:i/>
          <w:iCs/>
          <w:color w:val="000000"/>
          <w:lang w:val="vi-VN"/>
        </w:rPr>
      </w:pPr>
      <w:r>
        <w:rPr>
          <w:rFonts w:eastAsia="Calibri"/>
          <w:bCs/>
          <w:i/>
          <w:iCs/>
          <w:color w:val="000000"/>
          <w:lang w:val="vi-VN"/>
        </w:rPr>
        <w:t xml:space="preserve">+ </w:t>
      </w:r>
      <w:r>
        <w:rPr>
          <w:rFonts w:eastAsia="Calibri"/>
          <w:bCs/>
          <w:i/>
          <w:iCs/>
          <w:color w:val="000000"/>
          <w:lang w:val="fr-FR"/>
        </w:rPr>
        <w:t xml:space="preserve">Thí sinh lựa chọn chính xác </w:t>
      </w:r>
      <w:r>
        <w:rPr>
          <w:rFonts w:eastAsia="Calibri"/>
          <w:bCs/>
          <w:i/>
          <w:iCs/>
          <w:color w:val="000000"/>
          <w:lang w:val="vi-VN"/>
        </w:rPr>
        <w:t>01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ý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trong</w:t>
      </w:r>
      <w:r>
        <w:rPr>
          <w:rFonts w:eastAsia="Calibri"/>
          <w:bCs/>
          <w:i/>
          <w:iCs/>
          <w:color w:val="000000"/>
          <w:lang w:val="fr-FR"/>
        </w:rPr>
        <w:t xml:space="preserve"> một câu hỏi được 0,</w:t>
      </w:r>
      <w:r w:rsidR="00B674DD">
        <w:rPr>
          <w:rFonts w:eastAsia="Calibri"/>
          <w:bCs/>
          <w:i/>
          <w:iCs/>
          <w:color w:val="000000"/>
          <w:lang w:val="fr-FR"/>
        </w:rPr>
        <w:t>1</w:t>
      </w:r>
      <w:r>
        <w:rPr>
          <w:rFonts w:eastAsia="Calibri"/>
          <w:bCs/>
          <w:i/>
          <w:iCs/>
          <w:color w:val="000000"/>
          <w:lang w:val="fr-FR"/>
        </w:rPr>
        <w:t xml:space="preserve"> điểm</w:t>
      </w:r>
      <w:r>
        <w:rPr>
          <w:rFonts w:eastAsia="Calibri"/>
          <w:bCs/>
          <w:i/>
          <w:iCs/>
          <w:color w:val="000000"/>
          <w:lang w:val="vi-VN"/>
        </w:rPr>
        <w:t>.</w:t>
      </w:r>
    </w:p>
    <w:p w14:paraId="3EC54BEE" w14:textId="755B79F9" w:rsidR="00D038FB" w:rsidRDefault="00D038FB" w:rsidP="00D038FB">
      <w:pPr>
        <w:jc w:val="center"/>
        <w:rPr>
          <w:rFonts w:eastAsia="Calibri"/>
          <w:bCs/>
          <w:i/>
          <w:iCs/>
          <w:color w:val="000000"/>
          <w:lang w:val="vi-VN"/>
        </w:rPr>
      </w:pPr>
      <w:r>
        <w:rPr>
          <w:rFonts w:eastAsia="Calibri"/>
          <w:bCs/>
          <w:i/>
          <w:iCs/>
          <w:color w:val="000000"/>
          <w:lang w:val="vi-VN"/>
        </w:rPr>
        <w:t xml:space="preserve">+ </w:t>
      </w:r>
      <w:r>
        <w:rPr>
          <w:rFonts w:eastAsia="Calibri"/>
          <w:bCs/>
          <w:i/>
          <w:iCs/>
          <w:color w:val="000000"/>
          <w:lang w:val="fr-FR"/>
        </w:rPr>
        <w:t xml:space="preserve">Thí sinh lựa chọn chính xác </w:t>
      </w:r>
      <w:r>
        <w:rPr>
          <w:rFonts w:eastAsia="Calibri"/>
          <w:bCs/>
          <w:i/>
          <w:iCs/>
          <w:color w:val="000000"/>
          <w:lang w:val="vi-VN"/>
        </w:rPr>
        <w:t>02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ý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trong</w:t>
      </w:r>
      <w:r>
        <w:rPr>
          <w:rFonts w:eastAsia="Calibri"/>
          <w:bCs/>
          <w:i/>
          <w:iCs/>
          <w:color w:val="000000"/>
          <w:lang w:val="fr-FR"/>
        </w:rPr>
        <w:t xml:space="preserve"> một câu hỏi được 0,</w:t>
      </w:r>
      <w:r w:rsidR="00B674DD">
        <w:rPr>
          <w:rFonts w:eastAsia="Calibri"/>
          <w:bCs/>
          <w:i/>
          <w:iCs/>
          <w:color w:val="000000"/>
        </w:rPr>
        <w:t>25</w:t>
      </w:r>
      <w:r>
        <w:rPr>
          <w:rFonts w:eastAsia="Calibri"/>
          <w:bCs/>
          <w:i/>
          <w:iCs/>
          <w:color w:val="000000"/>
          <w:lang w:val="fr-FR"/>
        </w:rPr>
        <w:t xml:space="preserve"> điểm</w:t>
      </w:r>
      <w:r>
        <w:rPr>
          <w:rFonts w:eastAsia="Calibri"/>
          <w:bCs/>
          <w:i/>
          <w:iCs/>
          <w:color w:val="000000"/>
          <w:lang w:val="vi-VN"/>
        </w:rPr>
        <w:t>.</w:t>
      </w:r>
    </w:p>
    <w:p w14:paraId="31FEB417" w14:textId="65049DB7" w:rsidR="00D038FB" w:rsidRDefault="00D038FB" w:rsidP="00D038FB">
      <w:pPr>
        <w:jc w:val="center"/>
        <w:rPr>
          <w:rFonts w:eastAsia="Calibri"/>
          <w:bCs/>
          <w:i/>
          <w:iCs/>
          <w:color w:val="000000"/>
          <w:lang w:val="vi-VN"/>
        </w:rPr>
      </w:pPr>
      <w:r>
        <w:rPr>
          <w:rFonts w:eastAsia="Calibri"/>
          <w:bCs/>
          <w:i/>
          <w:iCs/>
          <w:color w:val="000000"/>
          <w:lang w:val="vi-VN"/>
        </w:rPr>
        <w:t xml:space="preserve">+ </w:t>
      </w:r>
      <w:r>
        <w:rPr>
          <w:rFonts w:eastAsia="Calibri"/>
          <w:bCs/>
          <w:i/>
          <w:iCs/>
          <w:color w:val="000000"/>
          <w:lang w:val="fr-FR"/>
        </w:rPr>
        <w:t xml:space="preserve">Thí sinh lựa chọn chính xác </w:t>
      </w:r>
      <w:r>
        <w:rPr>
          <w:rFonts w:eastAsia="Calibri"/>
          <w:bCs/>
          <w:i/>
          <w:iCs/>
          <w:color w:val="000000"/>
          <w:lang w:val="vi-VN"/>
        </w:rPr>
        <w:t>03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ý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trong</w:t>
      </w:r>
      <w:r>
        <w:rPr>
          <w:rFonts w:eastAsia="Calibri"/>
          <w:bCs/>
          <w:i/>
          <w:iCs/>
          <w:color w:val="000000"/>
          <w:lang w:val="fr-FR"/>
        </w:rPr>
        <w:t xml:space="preserve"> một câu hỏi được 0,</w:t>
      </w:r>
      <w:r w:rsidR="00B674DD">
        <w:rPr>
          <w:rFonts w:eastAsia="Calibri"/>
          <w:bCs/>
          <w:i/>
          <w:iCs/>
          <w:color w:val="000000"/>
        </w:rPr>
        <w:t>5</w:t>
      </w:r>
      <w:r>
        <w:rPr>
          <w:rFonts w:eastAsia="Calibri"/>
          <w:bCs/>
          <w:i/>
          <w:iCs/>
          <w:color w:val="000000"/>
          <w:lang w:val="fr-FR"/>
        </w:rPr>
        <w:t xml:space="preserve"> điểm</w:t>
      </w:r>
      <w:r>
        <w:rPr>
          <w:rFonts w:eastAsia="Calibri"/>
          <w:bCs/>
          <w:i/>
          <w:iCs/>
          <w:color w:val="000000"/>
          <w:lang w:val="vi-VN"/>
        </w:rPr>
        <w:t>.</w:t>
      </w:r>
    </w:p>
    <w:p w14:paraId="134FACE7" w14:textId="4EE32BBF" w:rsidR="00D038FB" w:rsidRPr="00D038FB" w:rsidRDefault="00D038FB" w:rsidP="00D038FB">
      <w:pPr>
        <w:jc w:val="center"/>
        <w:rPr>
          <w:rFonts w:eastAsia="Calibri"/>
          <w:bCs/>
          <w:i/>
          <w:iCs/>
          <w:color w:val="000000"/>
          <w:lang w:val="vi-VN"/>
        </w:rPr>
      </w:pPr>
      <w:r>
        <w:rPr>
          <w:rFonts w:eastAsia="Calibri"/>
          <w:bCs/>
          <w:i/>
          <w:iCs/>
          <w:color w:val="000000"/>
          <w:lang w:val="vi-VN"/>
        </w:rPr>
        <w:t xml:space="preserve">+ </w:t>
      </w:r>
      <w:r>
        <w:rPr>
          <w:rFonts w:eastAsia="Calibri"/>
          <w:bCs/>
          <w:i/>
          <w:iCs/>
          <w:color w:val="000000"/>
          <w:lang w:val="fr-FR"/>
        </w:rPr>
        <w:t xml:space="preserve">Thí sinh lựa chọn chính xác </w:t>
      </w:r>
      <w:r>
        <w:rPr>
          <w:rFonts w:eastAsia="Calibri"/>
          <w:bCs/>
          <w:i/>
          <w:iCs/>
          <w:color w:val="000000"/>
          <w:lang w:val="vi-VN"/>
        </w:rPr>
        <w:t>04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ý</w:t>
      </w:r>
      <w:r>
        <w:rPr>
          <w:rFonts w:eastAsia="Calibri"/>
          <w:bCs/>
          <w:i/>
          <w:iCs/>
          <w:color w:val="000000"/>
          <w:lang w:val="fr-FR"/>
        </w:rPr>
        <w:t xml:space="preserve"> </w:t>
      </w:r>
      <w:r>
        <w:rPr>
          <w:rFonts w:eastAsia="Calibri"/>
          <w:bCs/>
          <w:i/>
          <w:iCs/>
          <w:color w:val="000000"/>
          <w:lang w:val="vi-VN"/>
        </w:rPr>
        <w:t>trong</w:t>
      </w:r>
      <w:r>
        <w:rPr>
          <w:rFonts w:eastAsia="Calibri"/>
          <w:bCs/>
          <w:i/>
          <w:iCs/>
          <w:color w:val="000000"/>
          <w:lang w:val="fr-FR"/>
        </w:rPr>
        <w:t xml:space="preserve"> một câu hỏi được </w:t>
      </w:r>
      <w:r>
        <w:rPr>
          <w:rFonts w:eastAsia="Calibri"/>
          <w:bCs/>
          <w:i/>
          <w:iCs/>
          <w:color w:val="000000"/>
          <w:lang w:val="vi-VN"/>
        </w:rPr>
        <w:t>1</w:t>
      </w:r>
      <w:r>
        <w:rPr>
          <w:rFonts w:eastAsia="Calibri"/>
          <w:bCs/>
          <w:i/>
          <w:iCs/>
          <w:color w:val="000000"/>
          <w:lang w:val="fr-FR"/>
        </w:rPr>
        <w:t xml:space="preserve"> điểm</w:t>
      </w:r>
      <w:r>
        <w:rPr>
          <w:rFonts w:eastAsia="Calibri"/>
          <w:bCs/>
          <w:i/>
          <w:iCs/>
          <w:color w:val="000000"/>
          <w:lang w:val="vi-VN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1861"/>
        <w:gridCol w:w="1120"/>
        <w:gridCol w:w="1422"/>
        <w:gridCol w:w="1656"/>
      </w:tblGrid>
      <w:tr w:rsidR="00642052" w:rsidRPr="007C103C" w14:paraId="41C82E43" w14:textId="77777777" w:rsidTr="00ED332A">
        <w:trPr>
          <w:trHeight w:hRule="exact" w:val="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8C586" w14:textId="77777777" w:rsidR="00642052" w:rsidRPr="007C103C" w:rsidRDefault="00642052" w:rsidP="00ED332A">
            <w:pPr>
              <w:widowControl w:val="0"/>
              <w:jc w:val="both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Câu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9AF1" w14:textId="77777777" w:rsidR="00642052" w:rsidRPr="007C103C" w:rsidRDefault="00642052" w:rsidP="00ED332A">
            <w:pPr>
              <w:widowControl w:val="0"/>
              <w:jc w:val="both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Lệnh hỏi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AF3BA" w14:textId="77777777" w:rsidR="00642052" w:rsidRPr="007C103C" w:rsidRDefault="00642052" w:rsidP="00ED332A">
            <w:pPr>
              <w:widowControl w:val="0"/>
              <w:jc w:val="both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Đáp án</w:t>
            </w:r>
            <w:r w:rsidRPr="007C103C">
              <w:rPr>
                <w:b/>
                <w:bCs/>
                <w:color w:val="000000"/>
                <w:lang w:eastAsia="vi-VN" w:bidi="vi-VN"/>
              </w:rPr>
              <w:t xml:space="preserve"> </w:t>
            </w:r>
            <w:r w:rsidRPr="007C103C">
              <w:rPr>
                <w:b/>
                <w:bCs/>
                <w:color w:val="000000"/>
                <w:lang w:val="vi-VN" w:eastAsia="vi-VN" w:bidi="vi-VN"/>
              </w:rPr>
              <w:t>(Đ/S)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52128" w14:textId="77777777" w:rsidR="00642052" w:rsidRPr="007C103C" w:rsidRDefault="00642052" w:rsidP="00ED332A">
            <w:pPr>
              <w:widowControl w:val="0"/>
              <w:jc w:val="both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Câu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B54D" w14:textId="77777777" w:rsidR="00642052" w:rsidRPr="007C103C" w:rsidRDefault="00642052" w:rsidP="00ED332A">
            <w:pPr>
              <w:widowControl w:val="0"/>
              <w:jc w:val="both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Lệnh hỏi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9268A" w14:textId="77777777" w:rsidR="00642052" w:rsidRPr="007C103C" w:rsidRDefault="00642052" w:rsidP="00ED332A">
            <w:pPr>
              <w:widowControl w:val="0"/>
              <w:jc w:val="both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Đáp án</w:t>
            </w:r>
            <w:r w:rsidRPr="007C103C">
              <w:rPr>
                <w:b/>
                <w:bCs/>
                <w:color w:val="000000"/>
                <w:lang w:eastAsia="vi-VN" w:bidi="vi-VN"/>
              </w:rPr>
              <w:t xml:space="preserve"> </w:t>
            </w:r>
            <w:r w:rsidRPr="007C103C">
              <w:rPr>
                <w:b/>
                <w:bCs/>
                <w:color w:val="000000"/>
                <w:lang w:val="vi-VN" w:eastAsia="vi-VN" w:bidi="vi-VN"/>
              </w:rPr>
              <w:t>(Đ/S)</w:t>
            </w:r>
          </w:p>
        </w:tc>
      </w:tr>
      <w:tr w:rsidR="00642052" w:rsidRPr="007C103C" w14:paraId="08F31097" w14:textId="77777777" w:rsidTr="00ED332A">
        <w:trPr>
          <w:trHeight w:hRule="exact" w:val="336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387AC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8A854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E65FF" w14:textId="75FE2B0B" w:rsidR="00642052" w:rsidRPr="008A2A14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BCC6A" w14:textId="77777777" w:rsidR="00642052" w:rsidRPr="007C103C" w:rsidRDefault="00B63499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>
              <w:rPr>
                <w:b/>
                <w:bCs/>
                <w:color w:val="000000"/>
                <w:lang w:val="vi-VN" w:eastAsia="vi-VN" w:bidi="vi-VN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DE41D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4EBB4" w14:textId="3B2A150F" w:rsidR="00642052" w:rsidRPr="008A2A14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</w:tr>
      <w:tr w:rsidR="00642052" w:rsidRPr="007C103C" w14:paraId="0C6536C7" w14:textId="77777777" w:rsidTr="00ED332A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D02D2C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1D34B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3A3B5" w14:textId="32C648F2" w:rsidR="00642052" w:rsidRPr="008A2A14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C5131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370A2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4DAA8" w14:textId="10F40517" w:rsidR="00642052" w:rsidRPr="00F97799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</w:tr>
      <w:tr w:rsidR="00642052" w:rsidRPr="007C103C" w14:paraId="0B93BEDB" w14:textId="77777777" w:rsidTr="00ED332A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F3184F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84207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eastAsia="vi-VN" w:bidi="vi-VN"/>
              </w:rPr>
              <w:t>c</w:t>
            </w:r>
            <w:r w:rsidRPr="007C103C">
              <w:rPr>
                <w:color w:val="000000"/>
                <w:lang w:val="vi-VN" w:eastAsia="vi-VN" w:bidi="vi-VN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9CA48" w14:textId="3A5381A0" w:rsidR="00642052" w:rsidRPr="008A2A14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A1E76D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80E14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eastAsia="vi-VN" w:bidi="vi-VN"/>
              </w:rPr>
              <w:t>c</w:t>
            </w:r>
            <w:r w:rsidRPr="007C103C">
              <w:rPr>
                <w:color w:val="000000"/>
                <w:lang w:val="vi-VN" w:eastAsia="vi-VN" w:bidi="vi-VN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0C1B2" w14:textId="5E70B392" w:rsidR="00642052" w:rsidRPr="00F97799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</w:tr>
      <w:tr w:rsidR="00642052" w:rsidRPr="007C103C" w14:paraId="4B5AF2EC" w14:textId="77777777" w:rsidTr="00ED332A">
        <w:trPr>
          <w:trHeight w:hRule="exact" w:val="318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0D8E55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A2441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D8F21" w14:textId="3F763C63" w:rsidR="00642052" w:rsidRPr="00F97799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8C3B3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87449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1C837" w14:textId="62639909" w:rsidR="00642052" w:rsidRPr="008A2A14" w:rsidRDefault="00F97799" w:rsidP="00B63499">
            <w:pPr>
              <w:widowControl w:val="0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</w:tr>
      <w:tr w:rsidR="00642052" w:rsidRPr="007C103C" w14:paraId="0AB7758D" w14:textId="77777777" w:rsidTr="00ED332A">
        <w:trPr>
          <w:trHeight w:hRule="exact" w:val="342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614D5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b/>
                <w:bCs/>
                <w:color w:val="000000"/>
                <w:lang w:val="vi-VN" w:eastAsia="vi-VN" w:bidi="vi-V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A2C0E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91EE1" w14:textId="3EC27BB9" w:rsidR="00642052" w:rsidRPr="008A2A14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27913" w14:textId="77777777" w:rsidR="00642052" w:rsidRPr="007C103C" w:rsidRDefault="00B63499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>
              <w:rPr>
                <w:b/>
                <w:bCs/>
                <w:color w:val="000000"/>
                <w:lang w:val="vi-VN" w:eastAsia="vi-VN" w:bidi="vi-VN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BB7D9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8F9E3" w14:textId="1378C554" w:rsidR="00642052" w:rsidRPr="008A2A14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</w:tr>
      <w:tr w:rsidR="00642052" w:rsidRPr="007C103C" w14:paraId="71AAC6A9" w14:textId="77777777" w:rsidTr="00ED332A">
        <w:trPr>
          <w:trHeight w:hRule="exact" w:val="33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254DE8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A9327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BF8C9" w14:textId="46112C77" w:rsidR="00642052" w:rsidRPr="008A2A14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642B02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2CC76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9173" w14:textId="1B36D633" w:rsidR="00642052" w:rsidRPr="008A2A14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</w:tr>
      <w:tr w:rsidR="00642052" w:rsidRPr="007C103C" w14:paraId="3F98A9FA" w14:textId="77777777" w:rsidTr="00ED332A">
        <w:trPr>
          <w:trHeight w:hRule="exact" w:val="324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943216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25707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eastAsia="vi-VN" w:bidi="vi-VN"/>
              </w:rPr>
              <w:t>c</w:t>
            </w:r>
            <w:r w:rsidRPr="007C103C">
              <w:rPr>
                <w:color w:val="000000"/>
                <w:lang w:val="vi-VN" w:eastAsia="vi-VN" w:bidi="vi-VN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163A2" w14:textId="7A26AB6F" w:rsidR="00642052" w:rsidRPr="008A2A14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B8319D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4464D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eastAsia="vi-VN" w:bidi="vi-VN"/>
              </w:rPr>
              <w:t>c</w:t>
            </w:r>
            <w:r w:rsidRPr="007C103C">
              <w:rPr>
                <w:color w:val="000000"/>
                <w:lang w:val="vi-VN" w:eastAsia="vi-VN" w:bidi="vi-VN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D1F5" w14:textId="150A8025" w:rsidR="00642052" w:rsidRPr="00F97799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</w:tr>
      <w:tr w:rsidR="00642052" w:rsidRPr="007C103C" w14:paraId="575903D5" w14:textId="77777777" w:rsidTr="00ED332A">
        <w:trPr>
          <w:trHeight w:hRule="exact" w:val="354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DACF7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17512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4F840" w14:textId="7212EECD" w:rsidR="00642052" w:rsidRPr="00F97799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47862" w14:textId="77777777" w:rsidR="00642052" w:rsidRPr="007C103C" w:rsidRDefault="00642052" w:rsidP="00ED332A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0B05DE" w14:textId="77777777" w:rsidR="00642052" w:rsidRPr="007C103C" w:rsidRDefault="00642052" w:rsidP="00ED332A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CED50" w14:textId="7DF22EE2" w:rsidR="00642052" w:rsidRPr="008A2A14" w:rsidRDefault="00F97799" w:rsidP="00ED332A">
            <w:pPr>
              <w:widowControl w:val="0"/>
              <w:jc w:val="center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</w:tr>
      <w:tr w:rsidR="00B63499" w:rsidRPr="007C103C" w14:paraId="3EAF65D7" w14:textId="77777777" w:rsidTr="00B63499">
        <w:trPr>
          <w:trHeight w:hRule="exact" w:val="354"/>
          <w:jc w:val="center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F4E044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C5B09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a)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D22F0" w14:textId="5EA462DB" w:rsidR="00B63499" w:rsidRPr="00F97799" w:rsidRDefault="00F97799" w:rsidP="00F977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4233A5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40E7F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a)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CD189" w14:textId="4EFD94C1" w:rsidR="00B63499" w:rsidRPr="008A2A14" w:rsidRDefault="00F97799" w:rsidP="00B634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</w:tr>
      <w:tr w:rsidR="00B63499" w:rsidRPr="007C103C" w14:paraId="607199C8" w14:textId="77777777" w:rsidTr="00B63499">
        <w:trPr>
          <w:trHeight w:hRule="exact" w:val="354"/>
          <w:jc w:val="center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E2B741" w14:textId="77777777" w:rsidR="00B63499" w:rsidRPr="00B63499" w:rsidRDefault="00B63499" w:rsidP="00B63499">
            <w:pPr>
              <w:widowControl w:val="0"/>
              <w:jc w:val="center"/>
              <w:rPr>
                <w:rFonts w:eastAsia="Courier New"/>
                <w:b/>
                <w:color w:val="000000"/>
                <w:lang w:val="vi-VN" w:eastAsia="vi-VN" w:bidi="vi-VN"/>
              </w:rPr>
            </w:pPr>
            <w:r w:rsidRPr="00B63499">
              <w:rPr>
                <w:rFonts w:eastAsia="Courier New"/>
                <w:b/>
                <w:color w:val="000000"/>
                <w:lang w:val="vi-VN" w:eastAsia="vi-VN" w:bidi="vi-VN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D23C3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b)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BFF0" w14:textId="48E93757" w:rsidR="00B63499" w:rsidRPr="008A2A14" w:rsidRDefault="00F97799" w:rsidP="00B634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DD3AB3" w14:textId="77777777" w:rsidR="00B63499" w:rsidRPr="008A2A14" w:rsidRDefault="00B63499" w:rsidP="00B63499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lang w:val="vi-VN" w:eastAsia="vi-VN" w:bidi="vi-VN"/>
              </w:rPr>
            </w:pPr>
            <w:r w:rsidRPr="008A2A14">
              <w:rPr>
                <w:rFonts w:eastAsia="Courier New"/>
                <w:b/>
                <w:bCs/>
                <w:color w:val="000000"/>
                <w:lang w:val="vi-VN" w:eastAsia="vi-VN" w:bidi="vi-VN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196B4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b)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F61A4" w14:textId="63585C3B" w:rsidR="00B63499" w:rsidRPr="008A2A14" w:rsidRDefault="00F97799" w:rsidP="00B634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</w:tr>
      <w:tr w:rsidR="00B63499" w:rsidRPr="007C103C" w14:paraId="5202DF71" w14:textId="77777777" w:rsidTr="00B63499">
        <w:trPr>
          <w:trHeight w:hRule="exact" w:val="354"/>
          <w:jc w:val="center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257942" w14:textId="77777777" w:rsidR="00B63499" w:rsidRPr="007C103C" w:rsidRDefault="00B63499" w:rsidP="00B63499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98629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eastAsia="vi-VN" w:bidi="vi-VN"/>
              </w:rPr>
              <w:t>c</w:t>
            </w:r>
            <w:r w:rsidRPr="007C103C">
              <w:rPr>
                <w:color w:val="000000"/>
                <w:lang w:val="vi-VN" w:eastAsia="vi-VN" w:bidi="vi-VN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C9AAE" w14:textId="35FCE56A" w:rsidR="00B63499" w:rsidRPr="00F97799" w:rsidRDefault="00F97799" w:rsidP="00B634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16C4A3" w14:textId="77777777" w:rsidR="00B63499" w:rsidRPr="007C103C" w:rsidRDefault="00B63499" w:rsidP="00B63499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284FB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eastAsia="vi-VN" w:bidi="vi-VN"/>
              </w:rPr>
              <w:t>c</w:t>
            </w:r>
            <w:r w:rsidRPr="007C103C">
              <w:rPr>
                <w:color w:val="000000"/>
                <w:lang w:val="vi-VN" w:eastAsia="vi-VN" w:bidi="vi-VN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7896" w14:textId="4A7EA7B2" w:rsidR="00B63499" w:rsidRPr="00F97799" w:rsidRDefault="00F97799" w:rsidP="00B634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Đ</w:t>
            </w:r>
          </w:p>
        </w:tc>
      </w:tr>
      <w:tr w:rsidR="00B63499" w:rsidRPr="007C103C" w14:paraId="54195C59" w14:textId="77777777" w:rsidTr="00B63499">
        <w:trPr>
          <w:trHeight w:hRule="exact" w:val="354"/>
          <w:jc w:val="center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2E0CB" w14:textId="77777777" w:rsidR="00B63499" w:rsidRPr="007C103C" w:rsidRDefault="00B63499" w:rsidP="00B63499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6B76B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d)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75E62" w14:textId="41F9E10F" w:rsidR="00B63499" w:rsidRPr="00F97799" w:rsidRDefault="00F97799" w:rsidP="00B634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CBF9F" w14:textId="77777777" w:rsidR="00B63499" w:rsidRPr="007C103C" w:rsidRDefault="00B63499" w:rsidP="00B63499">
            <w:pPr>
              <w:widowControl w:val="0"/>
              <w:jc w:val="center"/>
              <w:rPr>
                <w:rFonts w:eastAsia="Courier New"/>
                <w:color w:val="000000"/>
                <w:lang w:val="vi-VN" w:eastAsia="vi-VN" w:bidi="vi-V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037CB" w14:textId="77777777" w:rsidR="00B63499" w:rsidRPr="007C103C" w:rsidRDefault="00B63499" w:rsidP="00B63499">
            <w:pPr>
              <w:widowControl w:val="0"/>
              <w:jc w:val="center"/>
              <w:rPr>
                <w:color w:val="000000"/>
                <w:lang w:val="vi-VN" w:eastAsia="vi-VN" w:bidi="vi-VN"/>
              </w:rPr>
            </w:pPr>
            <w:r w:rsidRPr="007C103C">
              <w:rPr>
                <w:color w:val="000000"/>
                <w:lang w:val="vi-VN" w:eastAsia="vi-VN" w:bidi="vi-VN"/>
              </w:rPr>
              <w:t>d)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91221" w14:textId="77F4377F" w:rsidR="00B63499" w:rsidRPr="008A2A14" w:rsidRDefault="00F97799" w:rsidP="00B63499">
            <w:pPr>
              <w:widowControl w:val="0"/>
              <w:jc w:val="right"/>
              <w:rPr>
                <w:b/>
                <w:color w:val="FF0000"/>
                <w:lang w:eastAsia="vi-VN" w:bidi="vi-VN"/>
              </w:rPr>
            </w:pPr>
            <w:r>
              <w:rPr>
                <w:b/>
                <w:color w:val="FF0000"/>
                <w:lang w:eastAsia="vi-VN" w:bidi="vi-VN"/>
              </w:rPr>
              <w:t>S</w:t>
            </w:r>
          </w:p>
        </w:tc>
      </w:tr>
    </w:tbl>
    <w:p w14:paraId="6BF8A370" w14:textId="77777777" w:rsidR="00642052" w:rsidRDefault="00642052" w:rsidP="00642052">
      <w:pPr>
        <w:jc w:val="both"/>
        <w:rPr>
          <w:b/>
        </w:rPr>
      </w:pPr>
    </w:p>
    <w:p w14:paraId="3CA2E91D" w14:textId="77777777" w:rsidR="00F00006" w:rsidRDefault="00F00006" w:rsidP="00642052">
      <w:pPr>
        <w:jc w:val="both"/>
        <w:rPr>
          <w:b/>
        </w:rPr>
      </w:pPr>
    </w:p>
    <w:p w14:paraId="50D5C6E4" w14:textId="54BE28E6" w:rsidR="00642052" w:rsidRPr="00370773" w:rsidRDefault="00642052" w:rsidP="00642052">
      <w:pPr>
        <w:jc w:val="both"/>
        <w:rPr>
          <w:b/>
        </w:rPr>
      </w:pPr>
      <w:r w:rsidRPr="00370773">
        <w:rPr>
          <w:b/>
        </w:rPr>
        <w:t>Phần III: C</w:t>
      </w:r>
      <w:r w:rsidR="00B63499">
        <w:rPr>
          <w:b/>
        </w:rPr>
        <w:t>âu trắc nghiệm trả lời ngắn (</w:t>
      </w:r>
      <w:r w:rsidR="00B674DD">
        <w:rPr>
          <w:b/>
        </w:rPr>
        <w:t>6</w:t>
      </w:r>
      <w:r w:rsidRPr="00370773">
        <w:rPr>
          <w:b/>
        </w:rPr>
        <w:t xml:space="preserve"> điểm)</w:t>
      </w:r>
    </w:p>
    <w:p w14:paraId="343BEC00" w14:textId="75A41FA3" w:rsidR="00642052" w:rsidRPr="007C103C" w:rsidRDefault="00642052" w:rsidP="00642052">
      <w:pPr>
        <w:jc w:val="center"/>
        <w:rPr>
          <w:rFonts w:eastAsia="Calibri"/>
          <w:i/>
          <w:iCs/>
          <w:color w:val="000000"/>
          <w:lang w:val="pt-BR"/>
        </w:rPr>
      </w:pPr>
      <w:r w:rsidRPr="007C103C">
        <w:rPr>
          <w:rFonts w:eastAsia="Calibri"/>
          <w:i/>
          <w:iCs/>
          <w:color w:val="000000"/>
          <w:lang w:val="pt-BR"/>
        </w:rPr>
        <w:t xml:space="preserve">Thí sinh trả lời từ câu 1 đến câu </w:t>
      </w:r>
      <w:r w:rsidR="00B674DD">
        <w:rPr>
          <w:rFonts w:eastAsia="Calibri"/>
          <w:i/>
          <w:iCs/>
          <w:color w:val="000000"/>
          <w:lang w:val="pt-BR"/>
        </w:rPr>
        <w:t>10</w:t>
      </w:r>
    </w:p>
    <w:p w14:paraId="79D9874D" w14:textId="30D65CDB" w:rsidR="00642052" w:rsidRDefault="00642052" w:rsidP="00642052">
      <w:pPr>
        <w:jc w:val="center"/>
        <w:rPr>
          <w:rFonts w:eastAsia="Calibri"/>
          <w:i/>
          <w:iCs/>
          <w:color w:val="000000"/>
          <w:lang w:val="pt-BR"/>
        </w:rPr>
      </w:pPr>
      <w:r w:rsidRPr="007C103C">
        <w:rPr>
          <w:rFonts w:eastAsia="Calibri"/>
          <w:i/>
          <w:iCs/>
          <w:color w:val="000000"/>
          <w:lang w:val="pt-BR"/>
        </w:rPr>
        <w:t>Mỗi câu trả lời đúng thí sinh đượ</w:t>
      </w:r>
      <w:r w:rsidR="00B63499">
        <w:rPr>
          <w:rFonts w:eastAsia="Calibri"/>
          <w:i/>
          <w:iCs/>
          <w:color w:val="000000"/>
          <w:lang w:val="pt-BR"/>
        </w:rPr>
        <w:t>c 0,</w:t>
      </w:r>
      <w:r w:rsidR="00B674DD">
        <w:rPr>
          <w:rFonts w:eastAsia="Calibri"/>
          <w:i/>
          <w:iCs/>
          <w:color w:val="000000"/>
        </w:rPr>
        <w:t>6</w:t>
      </w:r>
      <w:r w:rsidRPr="007C103C">
        <w:rPr>
          <w:rFonts w:eastAsia="Calibri"/>
          <w:i/>
          <w:iCs/>
          <w:color w:val="000000"/>
          <w:lang w:val="pt-BR"/>
        </w:rPr>
        <w:t xml:space="preserve"> điểm</w:t>
      </w:r>
    </w:p>
    <w:p w14:paraId="292883DE" w14:textId="77777777" w:rsidR="00B63499" w:rsidRDefault="00B63499" w:rsidP="00642052">
      <w:pPr>
        <w:jc w:val="center"/>
        <w:rPr>
          <w:rFonts w:eastAsia="Calibri"/>
          <w:i/>
          <w:iCs/>
          <w:color w:val="000000"/>
          <w:lang w:val="pt-BR"/>
        </w:rPr>
      </w:pPr>
    </w:p>
    <w:p w14:paraId="1257AEE6" w14:textId="77777777" w:rsidR="00B63499" w:rsidRPr="007C103C" w:rsidRDefault="00B63499" w:rsidP="00642052">
      <w:pPr>
        <w:jc w:val="center"/>
        <w:rPr>
          <w:rFonts w:eastAsia="Calibri"/>
          <w:i/>
          <w:iCs/>
          <w:color w:val="000000"/>
          <w:lang w:val="pt-BR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787"/>
        <w:gridCol w:w="1081"/>
        <w:gridCol w:w="767"/>
        <w:gridCol w:w="1081"/>
      </w:tblGrid>
      <w:tr w:rsidR="00642052" w:rsidRPr="007C103C" w14:paraId="76A5C5F5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D5976" w14:textId="77777777" w:rsidR="00642052" w:rsidRPr="007C103C" w:rsidRDefault="00642052" w:rsidP="00ED332A">
            <w:pPr>
              <w:jc w:val="both"/>
              <w:rPr>
                <w:b/>
                <w:bCs/>
              </w:rPr>
            </w:pPr>
            <w:r w:rsidRPr="007C103C">
              <w:rPr>
                <w:b/>
                <w:bCs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EEA3" w14:textId="77777777" w:rsidR="00642052" w:rsidRPr="007C103C" w:rsidRDefault="00642052" w:rsidP="00ED332A">
            <w:pPr>
              <w:jc w:val="both"/>
              <w:rPr>
                <w:b/>
                <w:bCs/>
              </w:rPr>
            </w:pPr>
            <w:r w:rsidRPr="007C103C">
              <w:rPr>
                <w:b/>
                <w:bCs/>
              </w:rPr>
              <w:t>Đáp án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8DD34" w14:textId="77777777" w:rsidR="00642052" w:rsidRPr="007C103C" w:rsidRDefault="00642052" w:rsidP="00ED332A">
            <w:pPr>
              <w:jc w:val="both"/>
              <w:rPr>
                <w:b/>
                <w:bCs/>
              </w:rPr>
            </w:pPr>
            <w:r w:rsidRPr="007C103C">
              <w:rPr>
                <w:b/>
                <w:bCs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ABC47" w14:textId="77777777" w:rsidR="00642052" w:rsidRPr="007C103C" w:rsidRDefault="00642052" w:rsidP="00ED332A">
            <w:pPr>
              <w:jc w:val="both"/>
              <w:rPr>
                <w:b/>
                <w:bCs/>
              </w:rPr>
            </w:pPr>
            <w:r w:rsidRPr="007C103C">
              <w:rPr>
                <w:b/>
                <w:bCs/>
              </w:rPr>
              <w:t>Đáp án</w:t>
            </w:r>
          </w:p>
        </w:tc>
      </w:tr>
      <w:tr w:rsidR="00642052" w:rsidRPr="007C103C" w14:paraId="4AC019C5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43DC" w14:textId="77777777" w:rsidR="00642052" w:rsidRPr="007C103C" w:rsidRDefault="00642052" w:rsidP="00ED332A">
            <w:pPr>
              <w:jc w:val="both"/>
              <w:rPr>
                <w:b/>
                <w:bCs/>
              </w:rPr>
            </w:pPr>
            <w:r w:rsidRPr="007C103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403280" w14:textId="7A0AD6F7" w:rsidR="00642052" w:rsidRPr="008A2A14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33,9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3DE41B3" w14:textId="30976A15" w:rsidR="00642052" w:rsidRPr="007C103C" w:rsidRDefault="009B1EE6" w:rsidP="00ED332A">
            <w:pPr>
              <w:jc w:val="both"/>
            </w:pPr>
            <w: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8B4AC5" w14:textId="429D9376" w:rsidR="00642052" w:rsidRP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2,4</w:t>
            </w:r>
          </w:p>
        </w:tc>
      </w:tr>
      <w:tr w:rsidR="009B1EE6" w:rsidRPr="007C103C" w14:paraId="374E012C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DC789" w14:textId="5DE23F44" w:rsidR="009B1EE6" w:rsidRPr="007C103C" w:rsidRDefault="009B1EE6" w:rsidP="00ED33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9CBAD9" w14:textId="2BB550F2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B8D5C7" w14:textId="3BCD7A33" w:rsidR="009B1EE6" w:rsidRPr="007C103C" w:rsidRDefault="009B1EE6" w:rsidP="00ED332A">
            <w:pPr>
              <w:jc w:val="both"/>
            </w:pPr>
            <w: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EDD695" w14:textId="2BB2ACD4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19,4</w:t>
            </w:r>
          </w:p>
        </w:tc>
      </w:tr>
      <w:tr w:rsidR="009B1EE6" w:rsidRPr="007C103C" w14:paraId="6CE8D74F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5801F" w14:textId="4BA1F7E2" w:rsidR="009B1EE6" w:rsidRPr="007C103C" w:rsidRDefault="009B1EE6" w:rsidP="00ED33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F0FF2D" w14:textId="15C524C4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7A39FE" w14:textId="54D5D6CF" w:rsidR="009B1EE6" w:rsidRPr="007C103C" w:rsidRDefault="009B1EE6" w:rsidP="00ED332A">
            <w:pPr>
              <w:jc w:val="both"/>
            </w:pPr>
            <w: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0F742D" w14:textId="3B03A514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57,5</w:t>
            </w:r>
          </w:p>
        </w:tc>
      </w:tr>
      <w:tr w:rsidR="009B1EE6" w:rsidRPr="007C103C" w14:paraId="0DCA6EF0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3126" w14:textId="1FAF6D53" w:rsidR="009B1EE6" w:rsidRPr="007C103C" w:rsidRDefault="009B1EE6" w:rsidP="00ED33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C33B1F" w14:textId="5CF88FF1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BFF691" w14:textId="2A9EACB3" w:rsidR="009B1EE6" w:rsidRPr="007C103C" w:rsidRDefault="009B1EE6" w:rsidP="00ED332A">
            <w:pPr>
              <w:jc w:val="both"/>
            </w:pPr>
            <w: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62FE81" w14:textId="6B0127A0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</w:tr>
      <w:tr w:rsidR="009B1EE6" w:rsidRPr="007C103C" w14:paraId="74E3AFF5" w14:textId="77777777" w:rsidTr="00ED332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40FDA" w14:textId="2801C2ED" w:rsidR="009B1EE6" w:rsidRPr="007C103C" w:rsidRDefault="009B1EE6" w:rsidP="00ED33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B0E1EF" w14:textId="74A394F8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D84919" w14:textId="4A40AEE0" w:rsidR="009B1EE6" w:rsidRPr="007C103C" w:rsidRDefault="009B1EE6" w:rsidP="00ED332A">
            <w:pPr>
              <w:jc w:val="both"/>
            </w:pPr>
            <w: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78EB31" w14:textId="779F40AC" w:rsidR="009B1EE6" w:rsidRDefault="009B1EE6" w:rsidP="00ED332A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12,1</w:t>
            </w:r>
          </w:p>
        </w:tc>
      </w:tr>
    </w:tbl>
    <w:p w14:paraId="19008D14" w14:textId="260AC023" w:rsidR="007B15BB" w:rsidRDefault="007B15BB"/>
    <w:sectPr w:rsidR="007B15BB" w:rsidSect="003A14FF">
      <w:footerReference w:type="default" r:id="rId6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41DB1" w14:textId="77777777" w:rsidR="00FB5A85" w:rsidRDefault="00FB5A85" w:rsidP="00E95E8A">
      <w:r>
        <w:separator/>
      </w:r>
    </w:p>
  </w:endnote>
  <w:endnote w:type="continuationSeparator" w:id="0">
    <w:p w14:paraId="4BE80726" w14:textId="77777777" w:rsidR="00FB5A85" w:rsidRDefault="00FB5A85" w:rsidP="00E9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19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55AD0" w14:textId="77777777" w:rsidR="00E95E8A" w:rsidRDefault="00E95E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9A052" w14:textId="77777777" w:rsidR="00E95E8A" w:rsidRDefault="00E95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7791" w14:textId="77777777" w:rsidR="00FB5A85" w:rsidRDefault="00FB5A85" w:rsidP="00E95E8A">
      <w:r>
        <w:separator/>
      </w:r>
    </w:p>
  </w:footnote>
  <w:footnote w:type="continuationSeparator" w:id="0">
    <w:p w14:paraId="1AF59D1C" w14:textId="77777777" w:rsidR="00FB5A85" w:rsidRDefault="00FB5A85" w:rsidP="00E95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52"/>
    <w:rsid w:val="00022D04"/>
    <w:rsid w:val="001B138E"/>
    <w:rsid w:val="002776FB"/>
    <w:rsid w:val="00292B07"/>
    <w:rsid w:val="003A14FF"/>
    <w:rsid w:val="003F3AFE"/>
    <w:rsid w:val="00642052"/>
    <w:rsid w:val="007178F5"/>
    <w:rsid w:val="00780C5C"/>
    <w:rsid w:val="00786D20"/>
    <w:rsid w:val="007B15BB"/>
    <w:rsid w:val="00836A94"/>
    <w:rsid w:val="008A2A14"/>
    <w:rsid w:val="009A3D58"/>
    <w:rsid w:val="009B1EE6"/>
    <w:rsid w:val="00B63499"/>
    <w:rsid w:val="00B674DD"/>
    <w:rsid w:val="00D038FB"/>
    <w:rsid w:val="00DB243E"/>
    <w:rsid w:val="00DF5C3B"/>
    <w:rsid w:val="00E95E8A"/>
    <w:rsid w:val="00EF4AFF"/>
    <w:rsid w:val="00F00006"/>
    <w:rsid w:val="00F97799"/>
    <w:rsid w:val="00FB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30EA"/>
  <w15:chartTrackingRefBased/>
  <w15:docId w15:val="{235AF9A8-3357-4A3B-A740-6737B1D4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5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F00006"/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E8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E8A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211</Words>
  <Characters>1208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2024-07-31T17:23:00Z</dcterms:created>
  <dcterms:modified xsi:type="dcterms:W3CDTF">2024-09-24T19:42:00Z</dcterms:modified>
</cp:coreProperties>
</file>