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96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7"/>
        <w:gridCol w:w="9639"/>
      </w:tblGrid>
      <w:tr w:rsidR="00F9038F" w:rsidRPr="005F2F8B" w14:paraId="32E388D1" w14:textId="77777777" w:rsidTr="00740CD4">
        <w:trPr>
          <w:trHeight w:val="891"/>
        </w:trPr>
        <w:tc>
          <w:tcPr>
            <w:tcW w:w="4557" w:type="dxa"/>
          </w:tcPr>
          <w:p w14:paraId="0380A56A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915" w:right="498" w:hanging="716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5F2F8B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TRƯỜNG THCS </w:t>
            </w:r>
            <w:r w:rsidRPr="005F2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>GIAO THỊNH</w:t>
            </w:r>
          </w:p>
          <w:p w14:paraId="795695BE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944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E04806F" wp14:editId="6DBFF93D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276859</wp:posOffset>
                      </wp:positionV>
                      <wp:extent cx="577850" cy="0"/>
                      <wp:effectExtent l="0" t="0" r="1270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7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7B12E6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1.4pt,21.8pt" to="116.9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vrwAEAANIDAAAOAAAAZHJzL2Uyb0RvYy54bWysU8Fu2zAMvQ/YPwi6L3YKdC2MOD2k2C7F&#10;FizbB6iyFAuVRIHSYufvR8mx127DMBS7CJb4Hsn3SG/uRmfZSWE04Fu+XtWcKS+hM/7Y8m9fP7y7&#10;5Swm4TthwauWn1Xkd9u3bzZDaNQV9GA7hYyS+NgMoeV9SqGpqih75URcQVCeghrQiURXPFYdioGy&#10;O1td1fX7agDsAoJUMdLr/RTk25JfayXTZ62jSsy2nHpL5cRyPuaz2m5Ec0QReiMvbYhXdOGE8VR0&#10;SXUvkmDf0fyWyhmJEEGnlQRXgdZGqqKB1KzrX9QcehFU0ULmxLDYFP9fWvnptEdmOpodZ144GtEh&#10;oTDHPrEdeE8GArJ19mkIsSH4zu8xK5WjP4QHkE+RYtWLYL7EMMFGjS7DSSobi+/nxXc1Jibp8frm&#10;5vaapiPnUCWamRcwpo8KHMsfLbfGZ0dEI04PMeXKopkhlzamyqWHdLYqg63/ojSppFrrwi77pXYW&#10;2UnQZnRPRSHlKshM0cbahVT/nXTBZpoqO/evxAVdKoJPC9EZD/inqmmcW9UTflY9ac2yH6E773Ge&#10;Ci1Ocemy5Hkzn98L/eevuP0BAAD//wMAUEsDBBQABgAIAAAAIQB+23T63AAAAAkBAAAPAAAAZHJz&#10;L2Rvd25yZXYueG1sTI/NTsMwEITvSLyDtUjcqENSRSjEqapKCHFBNIW7G2+dgH8i20nD27OIAz3O&#10;7Gj2m3qzWMNmDHHwTsD9KgOGrvNqcFrA++Hp7gFYTNIpabxDAd8YYdNcX9WyUv7s9ji3STMqcbGS&#10;AvqUxorz2PVoZVz5ER3dTj5YmUgGzVWQZyq3hudZVnIrB0cfejnirsfuq52sAPMS5g+909s4Pe/L&#10;9vPtlL8eZiFub5btI7CES/oPwy8+oUNDTEc/ORWZIb3OCT0JWBclMArkRUHG8c/gTc0vFzQ/AAAA&#10;//8DAFBLAQItABQABgAIAAAAIQC2gziS/gAAAOEBAAATAAAAAAAAAAAAAAAAAAAAAABbQ29udGVu&#10;dF9UeXBlc10ueG1sUEsBAi0AFAAGAAgAAAAhADj9If/WAAAAlAEAAAsAAAAAAAAAAAAAAAAALwEA&#10;AF9yZWxzLy5yZWxzUEsBAi0AFAAGAAgAAAAhACdWq+vAAQAA0gMAAA4AAAAAAAAAAAAAAAAALgIA&#10;AGRycy9lMm9Eb2MueG1sUEsBAi0AFAAGAAgAAAAhAH7bdPrcAAAACQEAAA8AAAAAAAAAAAAAAAAA&#10;GgQAAGRycy9kb3ducmV2LnhtbFBLBQYAAAAABAAEAPMAAAAj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9639" w:type="dxa"/>
          </w:tcPr>
          <w:p w14:paraId="09BB89BF" w14:textId="0CF1152D" w:rsidR="00F9038F" w:rsidRPr="005F2F8B" w:rsidRDefault="00F9038F" w:rsidP="00740CD4">
            <w:pPr>
              <w:widowControl w:val="0"/>
              <w:autoSpaceDE w:val="0"/>
              <w:autoSpaceDN w:val="0"/>
              <w:ind w:left="501" w:right="9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fr-FR"/>
              </w:rPr>
              <w:t xml:space="preserve">MA TRẬN </w:t>
            </w: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CUỐI HỌC KÌ II</w:t>
            </w:r>
          </w:p>
          <w:p w14:paraId="7AA01144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1668" w:right="21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 – 2024 Môn Toán - Lớp 6</w:t>
            </w:r>
          </w:p>
          <w:p w14:paraId="69C35656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501" w:right="9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2F8B">
              <w:rPr>
                <w:rFonts w:ascii="Times New Roman" w:hAnsi="Times New Roman" w:cs="Times New Roman"/>
                <w:i/>
                <w:sz w:val="26"/>
                <w:szCs w:val="26"/>
              </w:rPr>
              <w:t>(Thời gian làm bài 90 phút)</w:t>
            </w:r>
          </w:p>
          <w:p w14:paraId="05D40C2B" w14:textId="77777777" w:rsidR="00F9038F" w:rsidRPr="005F2F8B" w:rsidRDefault="00F9038F" w:rsidP="00740CD4">
            <w:pPr>
              <w:widowControl w:val="0"/>
              <w:autoSpaceDE w:val="0"/>
              <w:autoSpaceDN w:val="0"/>
              <w:ind w:left="148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TableGrid"/>
        <w:tblW w:w="5262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1042"/>
        <w:gridCol w:w="1731"/>
        <w:gridCol w:w="2389"/>
        <w:gridCol w:w="992"/>
        <w:gridCol w:w="995"/>
        <w:gridCol w:w="1268"/>
        <w:gridCol w:w="15"/>
        <w:gridCol w:w="1007"/>
        <w:gridCol w:w="24"/>
        <w:gridCol w:w="9"/>
        <w:gridCol w:w="1019"/>
        <w:gridCol w:w="9"/>
        <w:gridCol w:w="1160"/>
        <w:gridCol w:w="27"/>
        <w:gridCol w:w="9"/>
        <w:gridCol w:w="1019"/>
        <w:gridCol w:w="9"/>
        <w:gridCol w:w="980"/>
        <w:gridCol w:w="18"/>
        <w:gridCol w:w="1304"/>
      </w:tblGrid>
      <w:tr w:rsidR="009E6742" w:rsidRPr="00020C1B" w14:paraId="21A0D034" w14:textId="77777777" w:rsidTr="008C04A6">
        <w:trPr>
          <w:trHeight w:val="361"/>
        </w:trPr>
        <w:tc>
          <w:tcPr>
            <w:tcW w:w="347" w:type="pct"/>
            <w:vMerge w:val="restart"/>
            <w:vAlign w:val="center"/>
          </w:tcPr>
          <w:p w14:paraId="3A51D5A0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  <w:p w14:paraId="707D2839" w14:textId="1A8EC39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0C7D0F64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  <w:p w14:paraId="34C42C65" w14:textId="71F24AE0" w:rsidR="009E6742" w:rsidRPr="00020C1B" w:rsidRDefault="009E6742" w:rsidP="00AF120A">
            <w:pPr>
              <w:jc w:val="center"/>
              <w:rPr>
                <w:rFonts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795" w:type="pct"/>
            <w:vMerge w:val="restart"/>
            <w:vAlign w:val="center"/>
          </w:tcPr>
          <w:p w14:paraId="64E7F9F4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Nội dung/đơn vị kiến thức</w:t>
            </w:r>
          </w:p>
          <w:p w14:paraId="326CE89F" w14:textId="772F571A" w:rsidR="009E6742" w:rsidRPr="00020C1B" w:rsidRDefault="009E6742" w:rsidP="00AF120A">
            <w:pPr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848" w:type="pct"/>
            <w:gridSpan w:val="16"/>
            <w:vAlign w:val="center"/>
          </w:tcPr>
          <w:p w14:paraId="1724F395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  <w:p w14:paraId="7FA14A1B" w14:textId="6E2D77A7" w:rsidR="009E6742" w:rsidRPr="00020C1B" w:rsidRDefault="009E6742" w:rsidP="00AF120A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9A4E9BD" w14:textId="77777777" w:rsidR="009E6742" w:rsidRPr="00020C1B" w:rsidRDefault="009E6742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 xml:space="preserve"> % điểm</w:t>
            </w:r>
          </w:p>
          <w:p w14:paraId="76A7E248" w14:textId="7EE353FA" w:rsidR="009E6742" w:rsidRPr="002A78CC" w:rsidRDefault="002A78CC" w:rsidP="00AF120A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</w:p>
        </w:tc>
      </w:tr>
      <w:tr w:rsidR="009E6742" w:rsidRPr="00020C1B" w14:paraId="34FC654F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31603209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6" w:type="pct"/>
            <w:vMerge/>
            <w:vAlign w:val="center"/>
          </w:tcPr>
          <w:p w14:paraId="526C4043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Merge/>
          </w:tcPr>
          <w:p w14:paraId="1DEA1EA3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39A613F4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762" w:type="pct"/>
            <w:gridSpan w:val="3"/>
            <w:shd w:val="clear" w:color="auto" w:fill="DEEAF6" w:themeFill="accent5" w:themeFillTint="33"/>
            <w:vAlign w:val="center"/>
          </w:tcPr>
          <w:p w14:paraId="33584F15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739" w:type="pct"/>
            <w:gridSpan w:val="5"/>
            <w:shd w:val="clear" w:color="auto" w:fill="FFF2CC" w:themeFill="accent4" w:themeFillTint="33"/>
            <w:vAlign w:val="center"/>
          </w:tcPr>
          <w:p w14:paraId="5DDEB17E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686" w:type="pct"/>
            <w:gridSpan w:val="6"/>
            <w:shd w:val="clear" w:color="auto" w:fill="E7E6E6" w:themeFill="background2"/>
            <w:vAlign w:val="center"/>
          </w:tcPr>
          <w:p w14:paraId="434C18F2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34" w:type="pct"/>
            <w:vAlign w:val="center"/>
          </w:tcPr>
          <w:p w14:paraId="5965E483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E6742" w:rsidRPr="00020C1B" w14:paraId="7C1C1D8E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51C75ADE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76" w:type="pct"/>
            <w:vMerge/>
            <w:vAlign w:val="center"/>
          </w:tcPr>
          <w:p w14:paraId="67F5E850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Merge/>
          </w:tcPr>
          <w:p w14:paraId="5FDE33F4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A7C113F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34AE9686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28D15717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0206E0FB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5CF1A592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3D69A836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966E5C1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1B88D131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34" w:type="pct"/>
            <w:vAlign w:val="center"/>
          </w:tcPr>
          <w:p w14:paraId="6ACE017E" w14:textId="77777777" w:rsidR="009E6742" w:rsidRPr="00020C1B" w:rsidRDefault="009E6742" w:rsidP="00AF120A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9E6742" w:rsidRPr="00020C1B" w14:paraId="506FFD05" w14:textId="77777777" w:rsidTr="005F2F8B">
        <w:trPr>
          <w:trHeight w:val="1058"/>
        </w:trPr>
        <w:tc>
          <w:tcPr>
            <w:tcW w:w="347" w:type="pct"/>
            <w:vMerge w:val="restart"/>
            <w:vAlign w:val="center"/>
          </w:tcPr>
          <w:p w14:paraId="5DA6C83F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76" w:type="pct"/>
            <w:vMerge w:val="restart"/>
            <w:vAlign w:val="center"/>
          </w:tcPr>
          <w:p w14:paraId="625CF5DF" w14:textId="77777777" w:rsidR="009E6742" w:rsidRPr="00020C1B" w:rsidRDefault="009E6742" w:rsidP="00AF120A">
            <w:pPr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b/>
                <w:bCs/>
                <w:sz w:val="26"/>
                <w:szCs w:val="26"/>
                <w:lang w:val="nl-NL"/>
              </w:rPr>
              <w:t xml:space="preserve"> </w:t>
            </w:r>
            <w:r w:rsidRPr="00020C1B">
              <w:rPr>
                <w:rFonts w:cs="Times New Roman"/>
                <w:b/>
                <w:sz w:val="26"/>
                <w:szCs w:val="26"/>
                <w:lang w:val="it-IT"/>
              </w:rPr>
              <w:t xml:space="preserve">Về phân số </w:t>
            </w:r>
          </w:p>
          <w:p w14:paraId="235155D0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0255D253" w14:textId="77777777" w:rsidR="009E6742" w:rsidRPr="00020C1B" w:rsidRDefault="009E6742" w:rsidP="00AF120A">
            <w:pPr>
              <w:spacing w:after="120"/>
              <w:jc w:val="both"/>
              <w:rPr>
                <w:rFonts w:cs="Times New Roman"/>
                <w:bCs/>
                <w:iCs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z w:val="26"/>
                <w:szCs w:val="26"/>
                <w:lang w:val="pt-BR"/>
              </w:rPr>
              <w:t>Mở rộng phân số, phân số bằng nhau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5030B186" w14:textId="6E5405ED" w:rsidR="0069291C" w:rsidRPr="00020C1B" w:rsidRDefault="0069291C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</w:t>
            </w:r>
          </w:p>
          <w:p w14:paraId="0E82A40E" w14:textId="5CA15EA7" w:rsidR="009E6742" w:rsidRPr="00020C1B" w:rsidRDefault="0069291C" w:rsidP="005F2F8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44DC5446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507AD7DE" w14:textId="311117C3" w:rsidR="0069291C" w:rsidRPr="00020C1B" w:rsidRDefault="0069291C" w:rsidP="005F2F8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3B83D29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1E0F1BBF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44A83DA9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05525CFB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43C5C1D4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34" w:type="pct"/>
            <w:vAlign w:val="center"/>
          </w:tcPr>
          <w:p w14:paraId="14A9C825" w14:textId="004F8ABA" w:rsidR="009E6742" w:rsidRPr="00020C1B" w:rsidRDefault="00FA2FC0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2,</w:t>
            </w:r>
            <w:r w:rsidR="00F9038F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9E6742" w:rsidRPr="00020C1B" w14:paraId="557FC3DA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734A90E4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0EA56022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795" w:type="pct"/>
            <w:vAlign w:val="center"/>
          </w:tcPr>
          <w:p w14:paraId="7965C201" w14:textId="229897B7" w:rsidR="009E6742" w:rsidRPr="00020C1B" w:rsidRDefault="009E6742" w:rsidP="00AF120A">
            <w:pPr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color w:val="FF0000"/>
                <w:sz w:val="26"/>
                <w:szCs w:val="26"/>
                <w:lang w:val="pt-BR"/>
              </w:rPr>
              <w:t>Các phép tính về phân số</w:t>
            </w:r>
            <w:r w:rsidR="00316C0E" w:rsidRPr="00020C1B">
              <w:rPr>
                <w:rFonts w:cs="Times New Roman"/>
                <w:color w:val="FF0000"/>
                <w:sz w:val="26"/>
                <w:szCs w:val="26"/>
                <w:lang w:val="pt-BR"/>
              </w:rPr>
              <w:t>, số thập phân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352D1DFF" w14:textId="77777777" w:rsidR="009E6742" w:rsidRPr="00020C1B" w:rsidRDefault="008C04A6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2</w:t>
            </w:r>
          </w:p>
          <w:p w14:paraId="4FD08F68" w14:textId="5521E3B4" w:rsidR="008C04A6" w:rsidRPr="00020C1B" w:rsidRDefault="00C95FAA" w:rsidP="00EF290D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0F1A6A1E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349D4C88" w14:textId="25110E00" w:rsidR="008C04A6" w:rsidRPr="00020C1B" w:rsidRDefault="008C04A6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11</w:t>
            </w:r>
          </w:p>
          <w:p w14:paraId="0365B281" w14:textId="72EABBD0" w:rsidR="009E6742" w:rsidRPr="00020C1B" w:rsidRDefault="00C95FAA" w:rsidP="0069291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4093A49" w14:textId="77777777" w:rsidR="00693FC9" w:rsidRPr="00020C1B" w:rsidRDefault="00693FC9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1</w:t>
            </w:r>
          </w:p>
          <w:p w14:paraId="6C32D0E1" w14:textId="77777777" w:rsidR="009E6742" w:rsidRPr="00020C1B" w:rsidRDefault="00693FC9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1/</w:t>
            </w:r>
            <w:proofErr w:type="spellStart"/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a,b</w:t>
            </w:r>
            <w:proofErr w:type="spellEnd"/>
          </w:p>
          <w:p w14:paraId="4599B4FB" w14:textId="57DB584B" w:rsidR="000D7910" w:rsidRPr="00020C1B" w:rsidRDefault="000D7910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4C0EC68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4FBC48F4" w14:textId="77777777" w:rsidR="00693FC9" w:rsidRPr="00020C1B" w:rsidRDefault="00693FC9" w:rsidP="00693FC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1</w:t>
            </w:r>
          </w:p>
          <w:p w14:paraId="23E75E1C" w14:textId="77777777" w:rsidR="009E6742" w:rsidRPr="00020C1B" w:rsidRDefault="00693FC9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2/a</w:t>
            </w:r>
          </w:p>
          <w:p w14:paraId="683A28D9" w14:textId="192EA082" w:rsidR="000D7910" w:rsidRPr="00020C1B" w:rsidRDefault="000D7910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</w:t>
            </w:r>
            <w:r w:rsidR="002667EC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="004E08CB">
              <w:rPr>
                <w:rFonts w:cs="Times New Roman"/>
                <w:color w:val="FF0000"/>
                <w:spacing w:val="-8"/>
                <w:sz w:val="26"/>
                <w:szCs w:val="26"/>
              </w:rPr>
              <w:t>7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5 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1A3DE939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386E409E" w14:textId="77777777" w:rsidR="009E6742" w:rsidRPr="00020C1B" w:rsidRDefault="009C67AC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5</w:t>
            </w:r>
          </w:p>
          <w:p w14:paraId="5428E1C2" w14:textId="7DBF2693" w:rsidR="009C67AC" w:rsidRPr="00020C1B" w:rsidRDefault="009C67AC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434" w:type="pct"/>
            <w:vAlign w:val="center"/>
          </w:tcPr>
          <w:p w14:paraId="3F69B634" w14:textId="5268155B" w:rsidR="009E6742" w:rsidRPr="00020C1B" w:rsidRDefault="00F9038F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  <w:r w:rsidR="005F2F8B">
              <w:rPr>
                <w:rFonts w:cs="Times New Roman"/>
                <w:spacing w:val="-8"/>
                <w:sz w:val="26"/>
                <w:szCs w:val="26"/>
              </w:rPr>
              <w:t>2,5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 xml:space="preserve">% </w:t>
            </w:r>
          </w:p>
        </w:tc>
      </w:tr>
      <w:tr w:rsidR="009E6742" w:rsidRPr="00020C1B" w14:paraId="2F9CE60E" w14:textId="77777777" w:rsidTr="008C04A6">
        <w:trPr>
          <w:trHeight w:val="144"/>
        </w:trPr>
        <w:tc>
          <w:tcPr>
            <w:tcW w:w="347" w:type="pct"/>
            <w:vMerge w:val="restart"/>
            <w:vAlign w:val="center"/>
          </w:tcPr>
          <w:p w14:paraId="0C248091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6F64E203" w14:textId="77777777" w:rsidR="009E6742" w:rsidRPr="00020C1B" w:rsidRDefault="009E6742" w:rsidP="00AF120A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0C3F74CB" w14:textId="77777777" w:rsidR="009E6742" w:rsidRPr="00020C1B" w:rsidRDefault="009E6742" w:rsidP="00AF120A">
            <w:pPr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b/>
                <w:sz w:val="26"/>
                <w:szCs w:val="26"/>
                <w:lang w:val="it-IT"/>
              </w:rPr>
              <w:t>Số thập phân</w:t>
            </w:r>
          </w:p>
          <w:p w14:paraId="79705234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650E9983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z w:val="26"/>
                <w:szCs w:val="26"/>
                <w:lang w:val="nl-NL"/>
              </w:rPr>
              <w:t>- Số thập phân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758D144" w14:textId="77777777" w:rsidR="007349F9" w:rsidRPr="00020C1B" w:rsidRDefault="007349F9" w:rsidP="007349F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4</w:t>
            </w:r>
          </w:p>
          <w:p w14:paraId="11827C03" w14:textId="25611A29" w:rsidR="00C95FAA" w:rsidRPr="00020C1B" w:rsidRDefault="007349F9" w:rsidP="007349F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55DC34F6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7BE8B235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29098A39" w14:textId="77777777" w:rsidR="009E6742" w:rsidRPr="00020C1B" w:rsidRDefault="009E6742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6E0886FE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582FB9C1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39F60824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2EA31D8D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2B18735" w14:textId="38627352" w:rsidR="009E6742" w:rsidRPr="00020C1B" w:rsidRDefault="00F9038F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2,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9E6742" w:rsidRPr="00020C1B" w14:paraId="1490585C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31326CD8" w14:textId="77777777" w:rsidR="009E6742" w:rsidRPr="00020C1B" w:rsidRDefault="009E6742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7686786D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1FC6E543" w14:textId="77777777" w:rsidR="009E6742" w:rsidRPr="00020C1B" w:rsidRDefault="009E6742" w:rsidP="00AF120A">
            <w:pPr>
              <w:spacing w:before="60"/>
              <w:rPr>
                <w:rFonts w:cs="Times New Roman"/>
                <w:color w:val="FF0000"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color w:val="FF0000"/>
                <w:sz w:val="26"/>
                <w:szCs w:val="26"/>
                <w:lang w:val="nl-NL"/>
              </w:rPr>
              <w:t>- Tính toán với số thập phân</w:t>
            </w:r>
          </w:p>
          <w:p w14:paraId="2C55F1F7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830542A" w14:textId="7EF29E1B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65AD5343" w14:textId="77777777" w:rsidR="00020C1B" w:rsidRPr="00020C1B" w:rsidRDefault="00020C1B" w:rsidP="00020C1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1</w:t>
            </w:r>
          </w:p>
          <w:p w14:paraId="45602A93" w14:textId="7E9AA874" w:rsidR="00020C1B" w:rsidRPr="00020C1B" w:rsidRDefault="00020C1B" w:rsidP="00020C1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1/c</w:t>
            </w:r>
          </w:p>
          <w:p w14:paraId="7119BB60" w14:textId="6F7F0B0D" w:rsidR="009E6742" w:rsidRPr="00020C1B" w:rsidRDefault="00020C1B" w:rsidP="00020C1B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(0,5 đ)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569893C5" w14:textId="3B724BBB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3669CC54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  <w:p w14:paraId="13D0823E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1214231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77479141" w14:textId="77777777" w:rsidR="00693FC9" w:rsidRPr="00020C1B" w:rsidRDefault="00693FC9" w:rsidP="00693FC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1</w:t>
            </w:r>
          </w:p>
          <w:p w14:paraId="114A5E9B" w14:textId="77777777" w:rsidR="009E6742" w:rsidRPr="00020C1B" w:rsidRDefault="00693FC9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2/</w:t>
            </w:r>
            <w:r w:rsidR="00B353C2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</w:t>
            </w:r>
          </w:p>
          <w:p w14:paraId="33F51816" w14:textId="256B2D02" w:rsidR="000D7910" w:rsidRPr="00020C1B" w:rsidRDefault="000D7910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</w:t>
            </w:r>
            <w:r w:rsidR="002667EC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5 đ)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5CA9C601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781DEF2C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F6D70E2" w14:textId="60C526D7" w:rsidR="009E6742" w:rsidRPr="00020C1B" w:rsidRDefault="00F9038F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A54EE6">
              <w:rPr>
                <w:rFonts w:cs="Times New Roman"/>
                <w:spacing w:val="-8"/>
                <w:sz w:val="26"/>
                <w:szCs w:val="26"/>
              </w:rPr>
              <w:t>0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 xml:space="preserve">% </w:t>
            </w:r>
          </w:p>
        </w:tc>
      </w:tr>
      <w:tr w:rsidR="009E6742" w:rsidRPr="00020C1B" w14:paraId="06C8A7E4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009A7520" w14:textId="77777777" w:rsidR="009E6742" w:rsidRPr="00020C1B" w:rsidRDefault="009E6742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408C0CD7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57D56122" w14:textId="53F5CF8D" w:rsidR="009E6742" w:rsidRPr="00020C1B" w:rsidRDefault="009E6742" w:rsidP="00AF120A">
            <w:pPr>
              <w:spacing w:after="120"/>
              <w:jc w:val="both"/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color w:val="FF0000"/>
                <w:sz w:val="26"/>
                <w:szCs w:val="26"/>
                <w:lang w:val="nl-NL"/>
              </w:rPr>
              <w:t>- Một số bài toán về</w:t>
            </w:r>
            <w:r w:rsidR="008C04A6" w:rsidRPr="00020C1B">
              <w:rPr>
                <w:rFonts w:cs="Times New Roman"/>
                <w:color w:val="FF0000"/>
                <w:sz w:val="26"/>
                <w:szCs w:val="26"/>
                <w:lang w:val="nl-NL"/>
              </w:rPr>
              <w:t xml:space="preserve"> phân số và </w:t>
            </w:r>
            <w:r w:rsidRPr="00020C1B">
              <w:rPr>
                <w:rFonts w:cs="Times New Roman"/>
                <w:color w:val="FF0000"/>
                <w:sz w:val="26"/>
                <w:szCs w:val="26"/>
                <w:lang w:val="nl-NL"/>
              </w:rPr>
              <w:t>tỉ số phần trăm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4F912F01" w14:textId="77777777" w:rsidR="009C67AC" w:rsidRPr="00020C1B" w:rsidRDefault="009C67AC" w:rsidP="009C67A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6</w:t>
            </w:r>
          </w:p>
          <w:p w14:paraId="2FFC302A" w14:textId="0FC51E4C" w:rsidR="009E6742" w:rsidRPr="00020C1B" w:rsidRDefault="009C67AC" w:rsidP="009C67AC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78D09ACA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22C57DC3" w14:textId="4D8C2C12" w:rsidR="00FA2FC0" w:rsidRPr="00020C1B" w:rsidRDefault="00FA2FC0" w:rsidP="00FA2FC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3</w:t>
            </w:r>
            <w:r w:rsidR="00906EE6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</w:p>
          <w:p w14:paraId="75CF27EC" w14:textId="0D767769" w:rsidR="009E6742" w:rsidRPr="00020C1B" w:rsidRDefault="00FA2FC0" w:rsidP="00FA2FC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62C163B8" w14:textId="77777777" w:rsidR="000D7910" w:rsidRPr="00020C1B" w:rsidRDefault="000D7910" w:rsidP="000D791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2</w:t>
            </w:r>
          </w:p>
          <w:p w14:paraId="273B8258" w14:textId="301B6B54" w:rsidR="009E6742" w:rsidRPr="00020C1B" w:rsidRDefault="000D7910" w:rsidP="000D791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(1,0 đ)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1043C51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072D4057" w14:textId="1821C64E" w:rsidR="009E6742" w:rsidRPr="00020C1B" w:rsidRDefault="009E6742" w:rsidP="00970C6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6E09F25D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0EA3D2CC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3DDA9D13" w14:textId="6CC255B8" w:rsidR="009E6742" w:rsidRPr="00020C1B" w:rsidRDefault="009E6742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F9038F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Pr="00020C1B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9E6742" w:rsidRPr="00020C1B" w14:paraId="7C06D6C4" w14:textId="77777777" w:rsidTr="008C04A6">
        <w:trPr>
          <w:trHeight w:val="144"/>
        </w:trPr>
        <w:tc>
          <w:tcPr>
            <w:tcW w:w="347" w:type="pct"/>
            <w:vMerge w:val="restart"/>
            <w:vAlign w:val="center"/>
          </w:tcPr>
          <w:p w14:paraId="5ADD7BF7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  <w:p w14:paraId="7DE99E06" w14:textId="77777777" w:rsidR="009E6742" w:rsidRPr="00020C1B" w:rsidRDefault="009E6742" w:rsidP="00AF120A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 w:val="restart"/>
            <w:vAlign w:val="center"/>
          </w:tcPr>
          <w:p w14:paraId="06605095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</w:pPr>
            <w:r w:rsidRPr="00020C1B">
              <w:rPr>
                <w:rFonts w:cs="Times New Roman"/>
                <w:b/>
                <w:iCs/>
                <w:sz w:val="26"/>
                <w:szCs w:val="26"/>
                <w:lang w:val="sv-SE"/>
              </w:rPr>
              <w:t>Những   hình hình học cơ bản</w:t>
            </w:r>
          </w:p>
        </w:tc>
        <w:tc>
          <w:tcPr>
            <w:tcW w:w="795" w:type="pct"/>
            <w:vAlign w:val="center"/>
          </w:tcPr>
          <w:p w14:paraId="3800161B" w14:textId="77777777" w:rsidR="009E6742" w:rsidRPr="00020C1B" w:rsidRDefault="009E6742" w:rsidP="00AF120A">
            <w:pPr>
              <w:spacing w:before="60"/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  <w:t>- Góc</w:t>
            </w:r>
          </w:p>
          <w:p w14:paraId="765CE990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A35CD8F" w14:textId="77777777" w:rsidR="007349F9" w:rsidRPr="00020C1B" w:rsidRDefault="007349F9" w:rsidP="007349F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5</w:t>
            </w:r>
          </w:p>
          <w:p w14:paraId="27DBB4C2" w14:textId="2D1BE641" w:rsidR="007349F9" w:rsidRDefault="007349F9" w:rsidP="007349F9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  <w:p w14:paraId="34922E19" w14:textId="3D3B5293" w:rsidR="008C04A6" w:rsidRPr="00020C1B" w:rsidRDefault="008C04A6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7</w:t>
            </w:r>
          </w:p>
          <w:p w14:paraId="28332F33" w14:textId="4EA670D9" w:rsidR="00C95FAA" w:rsidRPr="00020C1B" w:rsidRDefault="00C95FAA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lastRenderedPageBreak/>
              <w:t>(0,25 đ)</w:t>
            </w:r>
          </w:p>
          <w:p w14:paraId="14F5C908" w14:textId="62440CF2" w:rsidR="008C04A6" w:rsidRPr="00020C1B" w:rsidRDefault="008C04A6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8</w:t>
            </w:r>
          </w:p>
          <w:p w14:paraId="776985A5" w14:textId="22198A70" w:rsidR="009E6742" w:rsidRPr="00020C1B" w:rsidRDefault="00C95FAA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2638FDBC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736AD342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6437937E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4322472D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15117399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598C7DC9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7DC2739D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27DA47F2" w14:textId="10D48BB7" w:rsidR="009E6742" w:rsidRPr="00020C1B" w:rsidRDefault="00A54EE6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7,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 xml:space="preserve">5% </w:t>
            </w:r>
          </w:p>
        </w:tc>
      </w:tr>
      <w:tr w:rsidR="009E6742" w:rsidRPr="00020C1B" w14:paraId="021C24A9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2D6A24D3" w14:textId="77777777" w:rsidR="009E6742" w:rsidRPr="00020C1B" w:rsidRDefault="009E6742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5C1383CC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73B41E72" w14:textId="77777777" w:rsidR="009E6742" w:rsidRPr="00020C1B" w:rsidRDefault="009E6742" w:rsidP="00AF120A">
            <w:pPr>
              <w:spacing w:before="60"/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  <w:t>- Đoạn thẳng, độ dài đoạn thẳng</w:t>
            </w:r>
          </w:p>
          <w:p w14:paraId="6000E67C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CDA1C16" w14:textId="56746BFB" w:rsidR="00205B08" w:rsidRPr="00020C1B" w:rsidRDefault="00205B08" w:rsidP="00205B08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12</w:t>
            </w:r>
          </w:p>
          <w:p w14:paraId="1D97129E" w14:textId="48E0B04C" w:rsidR="009E6742" w:rsidRPr="00020C1B" w:rsidRDefault="00C95FAA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47B1FCA2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1235A666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2B2CC0F6" w14:textId="28C68B59" w:rsidR="008F48F4" w:rsidRPr="00020C1B" w:rsidRDefault="008F48F4" w:rsidP="008F48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Bài 4/a </w:t>
            </w:r>
          </w:p>
          <w:p w14:paraId="606C1207" w14:textId="31DF8D1B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</w:t>
            </w:r>
            <w:r w:rsidR="008F48F4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0,</w:t>
            </w:r>
            <w:r w:rsidR="00020C1B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="008F48F4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5 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đ)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2CFC9207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707AD734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339EDCBA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7086A8B4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7902F91F" w14:textId="3336C7C6" w:rsidR="009E6742" w:rsidRPr="00020C1B" w:rsidRDefault="005F2F8B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7,5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>%</w:t>
            </w:r>
          </w:p>
        </w:tc>
      </w:tr>
      <w:tr w:rsidR="009E6742" w:rsidRPr="00020C1B" w14:paraId="343B01BD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0CB70764" w14:textId="77777777" w:rsidR="009E6742" w:rsidRPr="00020C1B" w:rsidRDefault="009E6742" w:rsidP="00AF120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64A3504F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684CD462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</w:rPr>
            </w:pPr>
            <w:r w:rsidRPr="00020C1B"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  <w:t>- Trung điểm của đoạn thẳng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667CA185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564D5710" w14:textId="50188171" w:rsidR="009E6742" w:rsidRPr="00CD649E" w:rsidRDefault="00CD649E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7011E24B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79233D25" w14:textId="77777777" w:rsidR="009E6742" w:rsidRPr="00020C1B" w:rsidRDefault="009E6742" w:rsidP="00970C6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57EDB5D7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1E0BEA0D" w14:textId="77777777" w:rsidR="00970C60" w:rsidRPr="00020C1B" w:rsidRDefault="00970C60" w:rsidP="00970C6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Bài 4/b </w:t>
            </w:r>
          </w:p>
          <w:p w14:paraId="4A1EC771" w14:textId="760F594E" w:rsidR="00970C60" w:rsidRPr="00020C1B" w:rsidRDefault="00970C60" w:rsidP="00970C60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</w:t>
            </w:r>
            <w:r w:rsidR="002667EC">
              <w:rPr>
                <w:rFonts w:cs="Times New Roman"/>
                <w:color w:val="FF0000"/>
                <w:spacing w:val="-8"/>
                <w:sz w:val="26"/>
                <w:szCs w:val="26"/>
              </w:rPr>
              <w:t>7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5 đ)</w:t>
            </w:r>
          </w:p>
          <w:p w14:paraId="4259B18C" w14:textId="3CDA4EC0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05FD17F6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598CF283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0F4063A2" w14:textId="423861B0" w:rsidR="009E6742" w:rsidRPr="00020C1B" w:rsidRDefault="00A54EE6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7,</w:t>
            </w:r>
            <w:r w:rsidR="005F2F8B">
              <w:rPr>
                <w:rFonts w:cs="Times New Roman"/>
                <w:spacing w:val="-8"/>
                <w:sz w:val="26"/>
                <w:szCs w:val="26"/>
              </w:rPr>
              <w:t>5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 xml:space="preserve">% </w:t>
            </w:r>
          </w:p>
        </w:tc>
      </w:tr>
      <w:tr w:rsidR="009E6742" w:rsidRPr="00020C1B" w14:paraId="2911B31A" w14:textId="77777777" w:rsidTr="008C04A6">
        <w:trPr>
          <w:trHeight w:val="144"/>
        </w:trPr>
        <w:tc>
          <w:tcPr>
            <w:tcW w:w="347" w:type="pct"/>
            <w:vMerge w:val="restart"/>
            <w:vAlign w:val="center"/>
          </w:tcPr>
          <w:p w14:paraId="56BE78DD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576" w:type="pct"/>
            <w:vMerge w:val="restart"/>
            <w:vAlign w:val="center"/>
          </w:tcPr>
          <w:p w14:paraId="642FA1E1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020C1B">
              <w:rPr>
                <w:rFonts w:cs="Times New Roman"/>
                <w:b/>
                <w:iCs/>
                <w:sz w:val="26"/>
                <w:szCs w:val="26"/>
                <w:lang w:val="sv-SE"/>
              </w:rPr>
              <w:t>Dữ liệu và xác suất thực nghiệm</w:t>
            </w:r>
          </w:p>
        </w:tc>
        <w:tc>
          <w:tcPr>
            <w:tcW w:w="795" w:type="pct"/>
            <w:vAlign w:val="center"/>
          </w:tcPr>
          <w:p w14:paraId="12622EA6" w14:textId="77777777" w:rsidR="009E6742" w:rsidRPr="00020C1B" w:rsidRDefault="009E6742" w:rsidP="00AF120A">
            <w:pPr>
              <w:spacing w:before="60"/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</w:pPr>
            <w:r w:rsidRPr="00020C1B">
              <w:rPr>
                <w:rFonts w:cs="Times New Roman"/>
                <w:bCs/>
                <w:color w:val="FF0000"/>
                <w:sz w:val="26"/>
                <w:szCs w:val="26"/>
                <w:lang w:val="nl-NL"/>
              </w:rPr>
              <w:t>- Dữ liệu và thu thập dữ liệu</w:t>
            </w:r>
          </w:p>
          <w:p w14:paraId="5BA45E16" w14:textId="77777777" w:rsidR="009E6742" w:rsidRPr="00020C1B" w:rsidRDefault="009E6742" w:rsidP="00AF120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</w:rPr>
            </w:pP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68C2D88" w14:textId="6ED823A1" w:rsidR="008C04A6" w:rsidRPr="00020C1B" w:rsidRDefault="008C04A6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9</w:t>
            </w:r>
          </w:p>
          <w:p w14:paraId="74DBD763" w14:textId="30E2F391" w:rsidR="00C95FAA" w:rsidRPr="00020C1B" w:rsidRDefault="00C95FAA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  <w:p w14:paraId="52F5C302" w14:textId="77777777" w:rsidR="009E6742" w:rsidRPr="00020C1B" w:rsidRDefault="008C04A6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Câu 10</w:t>
            </w:r>
          </w:p>
          <w:p w14:paraId="450D3B46" w14:textId="3946F9D2" w:rsidR="00C95FAA" w:rsidRPr="00020C1B" w:rsidRDefault="00C95FAA" w:rsidP="008C04A6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(0,25 đ)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27DC3E3C" w14:textId="249F0B90" w:rsidR="009E6742" w:rsidRPr="00020C1B" w:rsidRDefault="00693FC9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3/a</w:t>
            </w:r>
          </w:p>
          <w:p w14:paraId="6C67FFF9" w14:textId="5AD549A4" w:rsidR="00693FC9" w:rsidRPr="00020C1B" w:rsidRDefault="00C95FAA" w:rsidP="00693FC9">
            <w:pPr>
              <w:spacing w:after="120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</w:t>
            </w:r>
            <w:r w:rsidR="000F2C1C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5 đ)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6CD3F6CE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AB026B6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2C9E0EA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45C6782E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69FD4A42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3516C61B" w14:textId="77777777" w:rsidR="009E6742" w:rsidRPr="00020C1B" w:rsidRDefault="009E6742" w:rsidP="00AF120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45BAC483" w14:textId="0E684778" w:rsidR="009E6742" w:rsidRPr="00020C1B" w:rsidRDefault="00A54EE6" w:rsidP="00AF120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  <w:r w:rsidR="009E6742" w:rsidRPr="00020C1B">
              <w:rPr>
                <w:rFonts w:cs="Times New Roman"/>
                <w:spacing w:val="-8"/>
                <w:sz w:val="26"/>
                <w:szCs w:val="26"/>
              </w:rPr>
              <w:t xml:space="preserve">% </w:t>
            </w:r>
          </w:p>
        </w:tc>
      </w:tr>
      <w:tr w:rsidR="00C95FAA" w:rsidRPr="00020C1B" w14:paraId="446CC800" w14:textId="77777777" w:rsidTr="008C04A6">
        <w:trPr>
          <w:trHeight w:val="144"/>
        </w:trPr>
        <w:tc>
          <w:tcPr>
            <w:tcW w:w="347" w:type="pct"/>
            <w:vMerge/>
            <w:vAlign w:val="center"/>
          </w:tcPr>
          <w:p w14:paraId="2710BA4C" w14:textId="77777777" w:rsidR="00C95FAA" w:rsidRPr="00020C1B" w:rsidRDefault="00C95FAA" w:rsidP="00C95FAA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76" w:type="pct"/>
            <w:vMerge/>
            <w:vAlign w:val="center"/>
          </w:tcPr>
          <w:p w14:paraId="47C7C4E2" w14:textId="77777777" w:rsidR="00C95FAA" w:rsidRPr="00020C1B" w:rsidRDefault="00C95FAA" w:rsidP="00C95FA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795" w:type="pct"/>
            <w:vAlign w:val="center"/>
          </w:tcPr>
          <w:p w14:paraId="55D8F2AF" w14:textId="77777777" w:rsidR="00C95FAA" w:rsidRPr="00020C1B" w:rsidRDefault="00C95FAA" w:rsidP="00C95FAA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FF0000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- Xác suất thực nghiệm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7EE30294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081AE217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Bài 3/b</w:t>
            </w:r>
          </w:p>
          <w:p w14:paraId="65E6F441" w14:textId="7EB64141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(0,</w:t>
            </w:r>
            <w:r w:rsidR="000F2C1C"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r w:rsidRPr="00020C1B">
              <w:rPr>
                <w:rFonts w:cs="Times New Roman"/>
                <w:color w:val="FF0000"/>
                <w:spacing w:val="-8"/>
                <w:sz w:val="26"/>
                <w:szCs w:val="26"/>
              </w:rPr>
              <w:t>5 đ)</w:t>
            </w:r>
          </w:p>
        </w:tc>
        <w:tc>
          <w:tcPr>
            <w:tcW w:w="422" w:type="pct"/>
            <w:shd w:val="clear" w:color="auto" w:fill="DEEAF6" w:themeFill="accent5" w:themeFillTint="33"/>
            <w:vAlign w:val="center"/>
          </w:tcPr>
          <w:p w14:paraId="683551A1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8" w:type="pct"/>
            <w:gridSpan w:val="3"/>
            <w:shd w:val="clear" w:color="auto" w:fill="DEEAF6" w:themeFill="accent5" w:themeFillTint="33"/>
            <w:vAlign w:val="center"/>
          </w:tcPr>
          <w:p w14:paraId="157B4E97" w14:textId="11D7E745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3682C0E3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512E899F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01628BB5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335" w:type="pct"/>
            <w:gridSpan w:val="3"/>
            <w:shd w:val="clear" w:color="auto" w:fill="E7E6E6" w:themeFill="background2"/>
            <w:vAlign w:val="center"/>
          </w:tcPr>
          <w:p w14:paraId="3C96444B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34" w:type="pct"/>
            <w:vAlign w:val="center"/>
          </w:tcPr>
          <w:p w14:paraId="6BC6CB29" w14:textId="4A62803A" w:rsidR="00C95FAA" w:rsidRPr="00020C1B" w:rsidRDefault="00C95FAA" w:rsidP="00C95FA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spacing w:val="-8"/>
                <w:sz w:val="26"/>
                <w:szCs w:val="26"/>
              </w:rPr>
              <w:t>5%</w:t>
            </w:r>
          </w:p>
        </w:tc>
      </w:tr>
      <w:tr w:rsidR="00C95FAA" w:rsidRPr="00020C1B" w14:paraId="70ECF958" w14:textId="77777777" w:rsidTr="008C04A6">
        <w:trPr>
          <w:trHeight w:val="271"/>
        </w:trPr>
        <w:tc>
          <w:tcPr>
            <w:tcW w:w="1718" w:type="pct"/>
            <w:gridSpan w:val="3"/>
            <w:vAlign w:val="center"/>
          </w:tcPr>
          <w:p w14:paraId="1C417541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330" w:type="pct"/>
            <w:shd w:val="clear" w:color="auto" w:fill="E2EFD9" w:themeFill="accent6" w:themeFillTint="33"/>
            <w:vAlign w:val="center"/>
          </w:tcPr>
          <w:p w14:paraId="163BFC82" w14:textId="1827F06D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2,5</w:t>
            </w:r>
          </w:p>
        </w:tc>
        <w:tc>
          <w:tcPr>
            <w:tcW w:w="331" w:type="pct"/>
            <w:shd w:val="clear" w:color="auto" w:fill="E2EFD9" w:themeFill="accent6" w:themeFillTint="33"/>
            <w:vAlign w:val="center"/>
          </w:tcPr>
          <w:p w14:paraId="1652BC0E" w14:textId="2FE7DF9C" w:rsidR="00C95FAA" w:rsidRPr="00020C1B" w:rsidRDefault="000D7910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</w:t>
            </w:r>
            <w:r w:rsidR="00020C1B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427" w:type="pct"/>
            <w:gridSpan w:val="2"/>
            <w:shd w:val="clear" w:color="auto" w:fill="DEEAF6" w:themeFill="accent5" w:themeFillTint="33"/>
            <w:vAlign w:val="center"/>
          </w:tcPr>
          <w:p w14:paraId="7F051ABB" w14:textId="006F6AC4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0,</w:t>
            </w:r>
            <w:r w:rsidR="009C67AC"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</w:t>
            </w: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5</w:t>
            </w:r>
          </w:p>
        </w:tc>
        <w:tc>
          <w:tcPr>
            <w:tcW w:w="346" w:type="pct"/>
            <w:gridSpan w:val="3"/>
            <w:shd w:val="clear" w:color="auto" w:fill="DEEAF6" w:themeFill="accent5" w:themeFillTint="33"/>
            <w:vAlign w:val="center"/>
          </w:tcPr>
          <w:p w14:paraId="01DF7A3D" w14:textId="68351BCC" w:rsidR="00C95FAA" w:rsidRPr="00020C1B" w:rsidRDefault="000D7910" w:rsidP="00C95FAA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2,5</w:t>
            </w:r>
          </w:p>
        </w:tc>
        <w:tc>
          <w:tcPr>
            <w:tcW w:w="342" w:type="pct"/>
            <w:gridSpan w:val="2"/>
            <w:shd w:val="clear" w:color="auto" w:fill="FFF2CC" w:themeFill="accent4" w:themeFillTint="33"/>
            <w:vAlign w:val="center"/>
          </w:tcPr>
          <w:p w14:paraId="756124D6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</w:p>
        </w:tc>
        <w:tc>
          <w:tcPr>
            <w:tcW w:w="398" w:type="pct"/>
            <w:gridSpan w:val="3"/>
            <w:shd w:val="clear" w:color="auto" w:fill="FFF2CC" w:themeFill="accent4" w:themeFillTint="33"/>
            <w:vAlign w:val="center"/>
          </w:tcPr>
          <w:p w14:paraId="2ACF2C2B" w14:textId="5F6FC59D" w:rsidR="00C95FAA" w:rsidRPr="00020C1B" w:rsidRDefault="004E08CB" w:rsidP="00C95FAA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</w:rPr>
              <w:t>2,0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68DE32ED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2" w:type="pct"/>
            <w:gridSpan w:val="2"/>
            <w:shd w:val="clear" w:color="auto" w:fill="E7E6E6" w:themeFill="background2"/>
            <w:vAlign w:val="center"/>
          </w:tcPr>
          <w:p w14:paraId="2F54AEFA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1,0</w:t>
            </w:r>
          </w:p>
        </w:tc>
        <w:tc>
          <w:tcPr>
            <w:tcW w:w="434" w:type="pct"/>
            <w:vAlign w:val="center"/>
          </w:tcPr>
          <w:p w14:paraId="5EC9707B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</w:tr>
      <w:tr w:rsidR="00C95FAA" w:rsidRPr="00020C1B" w14:paraId="676B0559" w14:textId="77777777" w:rsidTr="008C04A6">
        <w:trPr>
          <w:trHeight w:val="271"/>
        </w:trPr>
        <w:tc>
          <w:tcPr>
            <w:tcW w:w="1718" w:type="pct"/>
            <w:gridSpan w:val="3"/>
            <w:vAlign w:val="center"/>
          </w:tcPr>
          <w:p w14:paraId="4E269CEE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3A5F28F5" w14:textId="2A2C2A20" w:rsidR="00C95FAA" w:rsidRPr="00020C1B" w:rsidRDefault="00020C1B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40</w:t>
            </w:r>
            <w:r w:rsidR="00C95FAA"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70" w:type="pct"/>
            <w:gridSpan w:val="4"/>
            <w:shd w:val="clear" w:color="auto" w:fill="DEEAF6" w:themeFill="accent5" w:themeFillTint="33"/>
            <w:vAlign w:val="center"/>
          </w:tcPr>
          <w:p w14:paraId="6FB31851" w14:textId="4917D0C1" w:rsidR="00C95FAA" w:rsidRPr="00020C1B" w:rsidRDefault="009C67AC" w:rsidP="00C95FAA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30</w:t>
            </w:r>
            <w:r w:rsidR="00C95FAA"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40" w:type="pct"/>
            <w:gridSpan w:val="5"/>
            <w:shd w:val="clear" w:color="auto" w:fill="FFF2CC" w:themeFill="accent4" w:themeFillTint="33"/>
            <w:vAlign w:val="center"/>
          </w:tcPr>
          <w:p w14:paraId="44B8C90C" w14:textId="02F5ABFF" w:rsidR="00C95FAA" w:rsidRPr="00020C1B" w:rsidRDefault="00C95FAA" w:rsidP="00C95FAA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020C1B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677" w:type="pct"/>
            <w:gridSpan w:val="5"/>
            <w:shd w:val="clear" w:color="auto" w:fill="E7E6E6" w:themeFill="background2"/>
            <w:vAlign w:val="center"/>
          </w:tcPr>
          <w:p w14:paraId="0005A150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  <w:tc>
          <w:tcPr>
            <w:tcW w:w="434" w:type="pct"/>
            <w:vAlign w:val="center"/>
          </w:tcPr>
          <w:p w14:paraId="730A2644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</w:p>
        </w:tc>
      </w:tr>
      <w:tr w:rsidR="00C95FAA" w:rsidRPr="00020C1B" w14:paraId="74E26F00" w14:textId="77777777" w:rsidTr="008C04A6">
        <w:trPr>
          <w:trHeight w:val="144"/>
        </w:trPr>
        <w:tc>
          <w:tcPr>
            <w:tcW w:w="1718" w:type="pct"/>
            <w:gridSpan w:val="3"/>
            <w:vAlign w:val="center"/>
          </w:tcPr>
          <w:p w14:paraId="0FB91EB2" w14:textId="77777777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431" w:type="pct"/>
            <w:gridSpan w:val="6"/>
            <w:shd w:val="clear" w:color="auto" w:fill="E2EFD9" w:themeFill="accent6" w:themeFillTint="33"/>
            <w:vAlign w:val="center"/>
          </w:tcPr>
          <w:p w14:paraId="4BDB53B4" w14:textId="38938D16" w:rsidR="00C95FAA" w:rsidRPr="00020C1B" w:rsidRDefault="00020C1B" w:rsidP="00C95FA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spacing w:val="-8"/>
                <w:sz w:val="26"/>
                <w:szCs w:val="26"/>
              </w:rPr>
              <w:t>70</w:t>
            </w:r>
            <w:r w:rsidR="00C95FAA"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411" w:type="pct"/>
            <w:gridSpan w:val="9"/>
            <w:shd w:val="clear" w:color="auto" w:fill="FFF2CC" w:themeFill="accent4" w:themeFillTint="33"/>
            <w:vAlign w:val="center"/>
          </w:tcPr>
          <w:p w14:paraId="3826ED58" w14:textId="0698CFE5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  <w:r w:rsidR="00F9038F">
              <w:rPr>
                <w:rFonts w:cs="Times New Roman"/>
                <w:b/>
                <w:spacing w:val="-8"/>
                <w:sz w:val="26"/>
                <w:szCs w:val="26"/>
              </w:rPr>
              <w:t>0</w:t>
            </w:r>
            <w:r w:rsidRPr="00020C1B">
              <w:rPr>
                <w:rFonts w:cs="Times New Roman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440" w:type="pct"/>
            <w:gridSpan w:val="2"/>
            <w:vAlign w:val="center"/>
          </w:tcPr>
          <w:p w14:paraId="486C1159" w14:textId="1FAA9F7C" w:rsidR="00C95FAA" w:rsidRPr="00020C1B" w:rsidRDefault="00C95FAA" w:rsidP="00C95FAA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020C1B">
              <w:rPr>
                <w:rFonts w:cs="Times New Roman"/>
                <w:b/>
                <w:bCs/>
                <w:spacing w:val="-8"/>
                <w:sz w:val="26"/>
                <w:szCs w:val="26"/>
              </w:rPr>
              <w:t>100</w:t>
            </w:r>
            <w:r w:rsidR="005F2F8B">
              <w:rPr>
                <w:rFonts w:cs="Times New Roman"/>
                <w:b/>
                <w:bCs/>
                <w:spacing w:val="-8"/>
                <w:sz w:val="26"/>
                <w:szCs w:val="26"/>
              </w:rPr>
              <w:t>%</w:t>
            </w:r>
          </w:p>
        </w:tc>
      </w:tr>
    </w:tbl>
    <w:p w14:paraId="228F7D9C" w14:textId="4E154FC1" w:rsidR="008A2B31" w:rsidRPr="00020C1B" w:rsidRDefault="009E6742" w:rsidP="009E6742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020C1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sectPr w:rsidR="008A2B31" w:rsidRPr="00020C1B" w:rsidSect="007C0E92">
      <w:type w:val="continuous"/>
      <w:pgSz w:w="16840" w:h="11907" w:orient="landscape" w:code="9"/>
      <w:pgMar w:top="851" w:right="851" w:bottom="794" w:left="1701" w:header="720" w:footer="720" w:gutter="0"/>
      <w:paperSrc w:first="4" w:other="4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2B"/>
    <w:rsid w:val="00020C1B"/>
    <w:rsid w:val="000D7910"/>
    <w:rsid w:val="000F2C1C"/>
    <w:rsid w:val="00205B08"/>
    <w:rsid w:val="002667EC"/>
    <w:rsid w:val="002A78CC"/>
    <w:rsid w:val="00316C0E"/>
    <w:rsid w:val="004C2251"/>
    <w:rsid w:val="004E08CB"/>
    <w:rsid w:val="005A4FCF"/>
    <w:rsid w:val="005C3456"/>
    <w:rsid w:val="005F2F8B"/>
    <w:rsid w:val="0069291C"/>
    <w:rsid w:val="00693FC9"/>
    <w:rsid w:val="007349F9"/>
    <w:rsid w:val="007C0E92"/>
    <w:rsid w:val="007C220E"/>
    <w:rsid w:val="00805764"/>
    <w:rsid w:val="00811587"/>
    <w:rsid w:val="008A2B31"/>
    <w:rsid w:val="008C04A6"/>
    <w:rsid w:val="008D2A58"/>
    <w:rsid w:val="008F48F4"/>
    <w:rsid w:val="00906EE6"/>
    <w:rsid w:val="00970C60"/>
    <w:rsid w:val="009C67AC"/>
    <w:rsid w:val="009E6742"/>
    <w:rsid w:val="00A54EE6"/>
    <w:rsid w:val="00A61234"/>
    <w:rsid w:val="00B353C2"/>
    <w:rsid w:val="00C17C2A"/>
    <w:rsid w:val="00C93632"/>
    <w:rsid w:val="00C95FAA"/>
    <w:rsid w:val="00CD649E"/>
    <w:rsid w:val="00D12B2B"/>
    <w:rsid w:val="00D25223"/>
    <w:rsid w:val="00D50EE0"/>
    <w:rsid w:val="00ED58D1"/>
    <w:rsid w:val="00EF290D"/>
    <w:rsid w:val="00F9038F"/>
    <w:rsid w:val="00FA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5C00"/>
  <w15:chartTrackingRefBased/>
  <w15:docId w15:val="{6A8BE588-052C-4317-A6D4-E6757A1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4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674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B5561-6898-44D5-B8D2-3902582FA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192</Words>
  <Characters>1097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2024-04-01T15:34:00Z</cp:lastPrinted>
  <dcterms:created xsi:type="dcterms:W3CDTF">2024-03-26T01:08:00Z</dcterms:created>
  <dcterms:modified xsi:type="dcterms:W3CDTF">2024-04-01T15:35:00Z</dcterms:modified>
</cp:coreProperties>
</file>