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0B94" w14:textId="77777777" w:rsidR="008C3358" w:rsidRPr="008C3358" w:rsidRDefault="008C3358" w:rsidP="002E6BD0">
      <w:pPr>
        <w:spacing w:after="0" w:line="0" w:lineRule="atLeas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ĐỀ</w:t>
      </w:r>
      <w:r w:rsidR="0046356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12</w:t>
      </w:r>
    </w:p>
    <w:p w14:paraId="36550E19" w14:textId="77777777" w:rsidR="00727EDB" w:rsidRPr="008C3358" w:rsidRDefault="00E35773" w:rsidP="002E6BD0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PHẦN TRẮC NGHIỆM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(2 điểm). Chọn chữ cái đứng trước đáp án đúng</w:t>
      </w:r>
    </w:p>
    <w:p w14:paraId="780AAD0B" w14:textId="77777777" w:rsidR="00E35773" w:rsidRPr="008C3358" w:rsidRDefault="00E35773" w:rsidP="002E6BD0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Câu 1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. Khi rút gọn phân số </w:t>
      </w:r>
      <w:r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1120" w:dyaOrig="740" w14:anchorId="6FFE2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6.75pt" o:ole="">
            <v:imagedata r:id="rId7" o:title=""/>
          </v:shape>
          <o:OLEObject Type="Embed" ProgID="Equation.DSMT4" ShapeID="_x0000_i1025" DrawAspect="Content" ObjectID="_1764744440" r:id="rId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 ta được kết quả là:</w:t>
      </w:r>
    </w:p>
    <w:p w14:paraId="4C9D88A4" w14:textId="77777777" w:rsidR="00E35773" w:rsidRPr="008C3358" w:rsidRDefault="00E35773" w:rsidP="002E6BD0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260" w:dyaOrig="700" w14:anchorId="0356B7C3">
          <v:shape id="_x0000_i1026" type="#_x0000_t75" style="width:12.75pt;height:35.25pt" o:ole="">
            <v:imagedata r:id="rId9" o:title=""/>
          </v:shape>
          <o:OLEObject Type="Embed" ProgID="Equation.DSMT4" ShapeID="_x0000_i1026" DrawAspect="Content" ObjectID="_1764744441" r:id="rId10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40" w:dyaOrig="700" w14:anchorId="30D46C1D">
          <v:shape id="_x0000_i1027" type="#_x0000_t75" style="width:17.25pt;height:35.25pt" o:ole="">
            <v:imagedata r:id="rId11" o:title=""/>
          </v:shape>
          <o:OLEObject Type="Embed" ProgID="Equation.DSMT4" ShapeID="_x0000_i1027" DrawAspect="Content" ObjectID="_1764744442" r:id="rId12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400" w:dyaOrig="700" w14:anchorId="604457D2">
          <v:shape id="_x0000_i1028" type="#_x0000_t75" style="width:20.25pt;height:35.25pt" o:ole="">
            <v:imagedata r:id="rId13" o:title=""/>
          </v:shape>
          <o:OLEObject Type="Embed" ProgID="Equation.DSMT4" ShapeID="_x0000_i1028" DrawAspect="Content" ObjectID="_1764744443" r:id="rId14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D. 6</w:t>
      </w:r>
    </w:p>
    <w:p w14:paraId="528FC8FA" w14:textId="77777777" w:rsidR="00E35773" w:rsidRPr="008C3358" w:rsidRDefault="00E35773" w:rsidP="002E6BD0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Câu 2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. Hai phân số </w:t>
      </w:r>
      <w:r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440" w:dyaOrig="700" w14:anchorId="38E9F17A">
          <v:shape id="_x0000_i1029" type="#_x0000_t75" style="width:21.75pt;height:35.25pt" o:ole="">
            <v:imagedata r:id="rId15" o:title=""/>
          </v:shape>
          <o:OLEObject Type="Embed" ProgID="Equation.DSMT4" ShapeID="_x0000_i1029" DrawAspect="Content" ObjectID="_1764744444" r:id="rId16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60" w:dyaOrig="720" w14:anchorId="01E1952A">
          <v:shape id="_x0000_i1030" type="#_x0000_t75" style="width:12.75pt;height:36pt" o:ole="">
            <v:imagedata r:id="rId17" o:title=""/>
          </v:shape>
          <o:OLEObject Type="Embed" ProgID="Equation.DSMT4" ShapeID="_x0000_i1030" DrawAspect="Content" ObjectID="_1764744445" r:id="rId1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bằng nhau khi: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711E1102" w14:textId="77777777" w:rsidR="00E35773" w:rsidRPr="008C3358" w:rsidRDefault="00E35773" w:rsidP="002E6BD0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20" w:dyaOrig="300" w14:anchorId="46241671">
          <v:shape id="_x0000_i1031" type="#_x0000_t75" style="width:30.75pt;height:15pt" o:ole="">
            <v:imagedata r:id="rId19" o:title=""/>
          </v:shape>
          <o:OLEObject Type="Embed" ProgID="Equation.DSMT4" ShapeID="_x0000_i1031" DrawAspect="Content" ObjectID="_1764744446" r:id="rId20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300" w14:anchorId="717DD101">
          <v:shape id="_x0000_i1032" type="#_x0000_t75" style="width:39.75pt;height:15pt" o:ole="">
            <v:imagedata r:id="rId21" o:title=""/>
          </v:shape>
          <o:OLEObject Type="Embed" ProgID="Equation.DSMT4" ShapeID="_x0000_i1032" DrawAspect="Content" ObjectID="_1764744447" r:id="rId22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300" w14:anchorId="02C8100C">
          <v:shape id="_x0000_i1033" type="#_x0000_t75" style="width:38.25pt;height:15pt" o:ole="">
            <v:imagedata r:id="rId23" o:title=""/>
          </v:shape>
          <o:OLEObject Type="Embed" ProgID="Equation.DSMT4" ShapeID="_x0000_i1033" DrawAspect="Content" ObjectID="_1764744448" r:id="rId24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40" w:dyaOrig="300" w14:anchorId="501C596D">
          <v:shape id="_x0000_i1034" type="#_x0000_t75" style="width:47.25pt;height:15pt" o:ole="">
            <v:imagedata r:id="rId25" o:title=""/>
          </v:shape>
          <o:OLEObject Type="Embed" ProgID="Equation.DSMT4" ShapeID="_x0000_i1034" DrawAspect="Content" ObjectID="_1764744449" r:id="rId26"/>
        </w:object>
      </w:r>
    </w:p>
    <w:p w14:paraId="297F730A" w14:textId="77777777" w:rsidR="00E35773" w:rsidRPr="008C3358" w:rsidRDefault="00E35773" w:rsidP="002E6BD0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Câu 3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. Cho biết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20" w:dyaOrig="300" w14:anchorId="6A9F85DC">
          <v:shape id="_x0000_i1035" type="#_x0000_t75" style="width:56.25pt;height:15pt" o:ole="">
            <v:imagedata r:id="rId27" o:title=""/>
          </v:shape>
          <o:OLEObject Type="Embed" ProgID="Equation.DSMT4" ShapeID="_x0000_i1035" DrawAspect="Content" ObjectID="_1764744450" r:id="rId2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Gía trị thích hợp của x có thể là:</w:t>
      </w:r>
    </w:p>
    <w:p w14:paraId="196CFD1C" w14:textId="77777777" w:rsidR="00E35773" w:rsidRPr="008C3358" w:rsidRDefault="00E35773" w:rsidP="002E6BD0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800" w:dyaOrig="279" w14:anchorId="04DF42E9">
          <v:shape id="_x0000_i1036" type="#_x0000_t75" style="width:39.75pt;height:14.25pt" o:ole="">
            <v:imagedata r:id="rId29" o:title=""/>
          </v:shape>
          <o:OLEObject Type="Embed" ProgID="Equation.DSMT4" ShapeID="_x0000_i1036" DrawAspect="Content" ObjectID="_1764744451" r:id="rId30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8C335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639" w:dyaOrig="279" w14:anchorId="04168D09">
          <v:shape id="_x0000_i1037" type="#_x0000_t75" style="width:32.25pt;height:14.25pt" o:ole="">
            <v:imagedata r:id="rId31" o:title=""/>
          </v:shape>
          <o:OLEObject Type="Embed" ProgID="Equation.DSMT4" ShapeID="_x0000_i1037" DrawAspect="Content" ObjectID="_1764744452" r:id="rId32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8C335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780" w:dyaOrig="279" w14:anchorId="702D4212">
          <v:shape id="_x0000_i1038" type="#_x0000_t75" style="width:39pt;height:14.25pt" o:ole="">
            <v:imagedata r:id="rId33" o:title=""/>
          </v:shape>
          <o:OLEObject Type="Embed" ProgID="Equation.DSMT4" ShapeID="_x0000_i1038" DrawAspect="Content" ObjectID="_1764744453" r:id="rId34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39" w:dyaOrig="300" w14:anchorId="134CA866">
          <v:shape id="_x0000_i1039" type="#_x0000_t75" style="width:32.25pt;height:15pt" o:ole="">
            <v:imagedata r:id="rId35" o:title=""/>
          </v:shape>
          <o:OLEObject Type="Embed" ProgID="Equation.DSMT4" ShapeID="_x0000_i1039" DrawAspect="Content" ObjectID="_1764744454" r:id="rId36"/>
        </w:object>
      </w:r>
    </w:p>
    <w:p w14:paraId="0536D0AD" w14:textId="77777777" w:rsidR="00E35773" w:rsidRPr="008C3358" w:rsidRDefault="00E35773" w:rsidP="002E6BD0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Câu 4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. Hai góc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60" w:dyaOrig="460" w14:anchorId="7EE50E45">
          <v:shape id="_x0000_i1040" type="#_x0000_t75" style="width:27.75pt;height:23.25pt" o:ole="">
            <v:imagedata r:id="rId37" o:title=""/>
          </v:shape>
          <o:OLEObject Type="Embed" ProgID="Equation.DSMT4" ShapeID="_x0000_i1040" DrawAspect="Content" ObjectID="_1764744455" r:id="rId3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40" w:dyaOrig="460" w14:anchorId="34615644">
          <v:shape id="_x0000_i1041" type="#_x0000_t75" style="width:27pt;height:23.25pt" o:ole="">
            <v:imagedata r:id="rId39" o:title=""/>
          </v:shape>
          <o:OLEObject Type="Embed" ProgID="Equation.DSMT4" ShapeID="_x0000_i1041" DrawAspect="Content" ObjectID="_1764744456" r:id="rId40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là hai góc kề bù là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960" w:dyaOrig="460" w14:anchorId="15374972">
          <v:shape id="_x0000_i1042" type="#_x0000_t75" style="width:98.25pt;height:23.25pt" o:ole="">
            <v:imagedata r:id="rId41" o:title=""/>
          </v:shape>
          <o:OLEObject Type="Embed" ProgID="Equation.DSMT4" ShapeID="_x0000_i1042" DrawAspect="Content" ObjectID="_1764744457" r:id="rId42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Ta được</w:t>
      </w:r>
    </w:p>
    <w:p w14:paraId="22F0247D" w14:textId="77777777" w:rsidR="00E35773" w:rsidRPr="008C3358" w:rsidRDefault="00E35773" w:rsidP="002E6BD0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540" w:dyaOrig="460" w14:anchorId="05094C9F">
          <v:shape id="_x0000_i1043" type="#_x0000_t75" style="width:126.75pt;height:23.25pt" o:ole="">
            <v:imagedata r:id="rId43" o:title=""/>
          </v:shape>
          <o:OLEObject Type="Embed" ProgID="Equation.DSMT4" ShapeID="_x0000_i1043" DrawAspect="Content" ObjectID="_1764744458" r:id="rId44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540" w:dyaOrig="460" w14:anchorId="50CD17B3">
          <v:shape id="_x0000_i1044" type="#_x0000_t75" style="width:126.75pt;height:23.25pt" o:ole="">
            <v:imagedata r:id="rId45" o:title=""/>
          </v:shape>
          <o:OLEObject Type="Embed" ProgID="Equation.DSMT4" ShapeID="_x0000_i1044" DrawAspect="Content" ObjectID="_1764744459" r:id="rId46"/>
        </w:object>
      </w:r>
    </w:p>
    <w:p w14:paraId="71B48641" w14:textId="77777777" w:rsidR="00E35773" w:rsidRPr="008C3358" w:rsidRDefault="00E35773" w:rsidP="002E6BD0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540" w:dyaOrig="460" w14:anchorId="671300BF">
          <v:shape id="_x0000_i1045" type="#_x0000_t75" style="width:126.75pt;height:23.25pt" o:ole="">
            <v:imagedata r:id="rId47" o:title=""/>
          </v:shape>
          <o:OLEObject Type="Embed" ProgID="Equation.DSMT4" ShapeID="_x0000_i1045" DrawAspect="Content" ObjectID="_1764744460" r:id="rId4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540" w:dyaOrig="460" w14:anchorId="5F108D9B">
          <v:shape id="_x0000_i1046" type="#_x0000_t75" style="width:126.75pt;height:23.25pt" o:ole="">
            <v:imagedata r:id="rId49" o:title=""/>
          </v:shape>
          <o:OLEObject Type="Embed" ProgID="Equation.DSMT4" ShapeID="_x0000_i1046" DrawAspect="Content" ObjectID="_1764744461" r:id="rId50"/>
        </w:object>
      </w:r>
    </w:p>
    <w:p w14:paraId="358F6A51" w14:textId="77777777" w:rsidR="00E35773" w:rsidRPr="008C3358" w:rsidRDefault="00E35773" w:rsidP="002E6BD0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PHẦN TỰ LUẬN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(8 điểm)</w:t>
      </w:r>
    </w:p>
    <w:p w14:paraId="59EE8542" w14:textId="77777777" w:rsidR="00E35773" w:rsidRPr="008C3358" w:rsidRDefault="00E35773" w:rsidP="002E6BD0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Bài 1 (2,5 điểm)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>: Thực hiện phép tính (tính nhanh nếu có thể)</w:t>
      </w:r>
    </w:p>
    <w:p w14:paraId="2E7B1B08" w14:textId="77777777" w:rsidR="00E35773" w:rsidRPr="008C3358" w:rsidRDefault="002E6BD0" w:rsidP="002E6BD0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820" w:dyaOrig="420" w14:anchorId="19155491">
          <v:shape id="_x0000_i1047" type="#_x0000_t75" style="width:141pt;height:21pt" o:ole="">
            <v:imagedata r:id="rId51" o:title=""/>
          </v:shape>
          <o:OLEObject Type="Embed" ProgID="Equation.DSMT4" ShapeID="_x0000_i1047" DrawAspect="Content" ObjectID="_1764744462" r:id="rId52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900" w:dyaOrig="720" w14:anchorId="625A0FAC">
          <v:shape id="_x0000_i1048" type="#_x0000_t75" style="width:95.25pt;height:36pt" o:ole="">
            <v:imagedata r:id="rId53" o:title=""/>
          </v:shape>
          <o:OLEObject Type="Embed" ProgID="Equation.DSMT4" ShapeID="_x0000_i1048" DrawAspect="Content" ObjectID="_1764744463" r:id="rId54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3C8C485" w14:textId="77777777" w:rsidR="002E6BD0" w:rsidRPr="008C3358" w:rsidRDefault="002E6BD0" w:rsidP="002E6BD0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380" w:dyaOrig="720" w14:anchorId="341820E3">
          <v:shape id="_x0000_i1049" type="#_x0000_t75" style="width:119.25pt;height:36pt" o:ole="">
            <v:imagedata r:id="rId55" o:title=""/>
          </v:shape>
          <o:OLEObject Type="Embed" ProgID="Equation.DSMT4" ShapeID="_x0000_i1049" DrawAspect="Content" ObjectID="_1764744464" r:id="rId56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340" w:dyaOrig="760" w14:anchorId="1CB2716B">
          <v:shape id="_x0000_i1050" type="#_x0000_t75" style="width:66.75pt;height:38.25pt" o:ole="">
            <v:imagedata r:id="rId57" o:title=""/>
          </v:shape>
          <o:OLEObject Type="Embed" ProgID="Equation.DSMT4" ShapeID="_x0000_i1050" DrawAspect="Content" ObjectID="_1764744465" r:id="rId5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0827E827" w14:textId="77777777" w:rsidR="00E35773" w:rsidRPr="008C3358" w:rsidRDefault="00E35773" w:rsidP="002E6BD0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2 (2,5 điểm):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>Tìm x, biết</w:t>
      </w:r>
    </w:p>
    <w:p w14:paraId="7E01DEBB" w14:textId="77777777" w:rsidR="00E35773" w:rsidRPr="008C3358" w:rsidRDefault="002E6BD0" w:rsidP="002E6BD0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80" w:dyaOrig="720" w14:anchorId="04B5DE41">
          <v:shape id="_x0000_i1051" type="#_x0000_t75" style="width:74.25pt;height:36pt" o:ole="">
            <v:imagedata r:id="rId59" o:title=""/>
          </v:shape>
          <o:OLEObject Type="Embed" ProgID="Equation.DSMT4" ShapeID="_x0000_i1051" DrawAspect="Content" ObjectID="_1764744466" r:id="rId60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320" w:dyaOrig="720" w14:anchorId="501C28EC">
          <v:shape id="_x0000_i1052" type="#_x0000_t75" style="width:66pt;height:36pt" o:ole="">
            <v:imagedata r:id="rId61" o:title=""/>
          </v:shape>
          <o:OLEObject Type="Embed" ProgID="Equation.DSMT4" ShapeID="_x0000_i1052" DrawAspect="Content" ObjectID="_1764744467" r:id="rId62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8CA9F7A" w14:textId="77777777" w:rsidR="002E6BD0" w:rsidRPr="008C3358" w:rsidRDefault="002E6BD0" w:rsidP="002E6BD0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560" w:dyaOrig="720" w14:anchorId="635AC03F">
          <v:shape id="_x0000_i1053" type="#_x0000_t75" style="width:78pt;height:36pt" o:ole="">
            <v:imagedata r:id="rId63" o:title=""/>
          </v:shape>
          <o:OLEObject Type="Embed" ProgID="Equation.DSMT4" ShapeID="_x0000_i1053" DrawAspect="Content" ObjectID="_1764744468" r:id="rId64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500" w:dyaOrig="720" w14:anchorId="2B8E1AE9">
          <v:shape id="_x0000_i1054" type="#_x0000_t75" style="width:75pt;height:36pt" o:ole="">
            <v:imagedata r:id="rId65" o:title=""/>
          </v:shape>
          <o:OLEObject Type="Embed" ProgID="Equation.DSMT4" ShapeID="_x0000_i1054" DrawAspect="Content" ObjectID="_1764744469" r:id="rId66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0054C266" w14:textId="77777777" w:rsidR="00E35773" w:rsidRPr="008C3358" w:rsidRDefault="00E35773" w:rsidP="002E6BD0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Bài 3 (2,5 điểm)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: Trên cùng một nửa mặt phẳng bờ chứa tia Ox, vẽ hai tia Oy và Oz sao cho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200" w:dyaOrig="460" w14:anchorId="05AB3750">
          <v:shape id="_x0000_i1055" type="#_x0000_t75" style="width:60pt;height:23.25pt" o:ole="">
            <v:imagedata r:id="rId67" o:title=""/>
          </v:shape>
          <o:OLEObject Type="Embed" ProgID="Equation.DSMT4" ShapeID="_x0000_i1055" DrawAspect="Content" ObjectID="_1764744470" r:id="rId6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00" w:dyaOrig="400" w14:anchorId="1475A34D">
          <v:shape id="_x0000_i1056" type="#_x0000_t75" style="width:65.25pt;height:20.25pt" o:ole="">
            <v:imagedata r:id="rId69" o:title=""/>
          </v:shape>
          <o:OLEObject Type="Embed" ProgID="Equation.DSMT4" ShapeID="_x0000_i1056" DrawAspect="Content" ObjectID="_1764744471" r:id="rId70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EB26393" w14:textId="77777777" w:rsidR="00E35773" w:rsidRPr="008C3358" w:rsidRDefault="00E35773" w:rsidP="002E6BD0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Tia nào nằm giữa trong ba tia Ox, Oy, Oz? Vì sao? Tính </w:t>
      </w:r>
      <w:r w:rsidR="002E6BD0"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40" w:dyaOrig="460" w14:anchorId="00066D09">
          <v:shape id="_x0000_i1057" type="#_x0000_t75" style="width:27pt;height:23.25pt" o:ole="">
            <v:imagedata r:id="rId71" o:title=""/>
          </v:shape>
          <o:OLEObject Type="Embed" ProgID="Equation.DSMT4" ShapeID="_x0000_i1057" DrawAspect="Content" ObjectID="_1764744472" r:id="rId72"/>
        </w:object>
      </w:r>
      <w:r w:rsidR="002E6BD0" w:rsidRPr="008C3358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2CA2D1CD" w14:textId="77777777" w:rsidR="002E6BD0" w:rsidRPr="008C3358" w:rsidRDefault="002E6BD0" w:rsidP="002E6BD0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Tia Oy có là tia phân giác của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400" w14:anchorId="11919E41">
          <v:shape id="_x0000_i1058" type="#_x0000_t75" style="width:27pt;height:20.25pt" o:ole="">
            <v:imagedata r:id="rId73" o:title=""/>
          </v:shape>
          <o:OLEObject Type="Embed" ProgID="Equation.DSMT4" ShapeID="_x0000_i1058" DrawAspect="Content" ObjectID="_1764744473" r:id="rId74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không? Vì sao?</w:t>
      </w:r>
    </w:p>
    <w:p w14:paraId="7D576DB3" w14:textId="77777777" w:rsidR="002E6BD0" w:rsidRPr="008C3358" w:rsidRDefault="002E6BD0" w:rsidP="002E6BD0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Vẽ Om là tia đối của tia Oz. Tính góc kề bù với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620" w:dyaOrig="460" w14:anchorId="1A70EEFF">
          <v:shape id="_x0000_i1059" type="#_x0000_t75" style="width:30.75pt;height:23.25pt" o:ole="">
            <v:imagedata r:id="rId75" o:title=""/>
          </v:shape>
          <o:OLEObject Type="Embed" ProgID="Equation.DSMT4" ShapeID="_x0000_i1059" DrawAspect="Content" ObjectID="_1764744474" r:id="rId76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00" w:dyaOrig="400" w14:anchorId="798D636D">
          <v:shape id="_x0000_i1060" type="#_x0000_t75" style="width:35.25pt;height:20.25pt" o:ole="">
            <v:imagedata r:id="rId77" o:title=""/>
          </v:shape>
          <o:OLEObject Type="Embed" ProgID="Equation.DSMT4" ShapeID="_x0000_i1060" DrawAspect="Content" ObjectID="_1764744475" r:id="rId7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E187021" w14:textId="77777777" w:rsidR="008C3358" w:rsidRPr="008C3358" w:rsidRDefault="00E35773" w:rsidP="008C3358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Bài 4 (0,5 điểm)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2E6BD0"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Tìm </w:t>
      </w:r>
      <w:r w:rsidR="002E6BD0"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00" w:dyaOrig="300" w14:anchorId="402C3C7C">
          <v:shape id="_x0000_i1061" type="#_x0000_t75" style="width:35.25pt;height:15pt" o:ole="">
            <v:imagedata r:id="rId79" o:title=""/>
          </v:shape>
          <o:OLEObject Type="Embed" ProgID="Equation.DSMT4" ShapeID="_x0000_i1061" DrawAspect="Content" ObjectID="_1764744476" r:id="rId80"/>
        </w:object>
      </w:r>
      <w:r w:rsidR="002E6BD0"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để </w:t>
      </w:r>
      <w:r w:rsidR="002E6BD0"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1420" w:dyaOrig="700" w14:anchorId="7C193A6F">
          <v:shape id="_x0000_i1062" type="#_x0000_t75" style="width:71.25pt;height:35.25pt" o:ole="">
            <v:imagedata r:id="rId81" o:title=""/>
          </v:shape>
          <o:OLEObject Type="Embed" ProgID="Equation.DSMT4" ShapeID="_x0000_i1062" DrawAspect="Content" ObjectID="_1764744477" r:id="rId82"/>
        </w:object>
      </w:r>
      <w:r w:rsidR="002E6BD0"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là số tự nhiên.</w:t>
      </w:r>
    </w:p>
    <w:p w14:paraId="2A925E75" w14:textId="77777777" w:rsidR="008C3358" w:rsidRPr="008C3358" w:rsidRDefault="00463561" w:rsidP="008C3358">
      <w:pPr>
        <w:spacing w:after="0" w:line="0" w:lineRule="atLeast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br w:type="column"/>
      </w:r>
      <w:r w:rsidR="008C3358" w:rsidRPr="008C3358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ĐỀ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13</w:t>
      </w:r>
    </w:p>
    <w:p w14:paraId="4C3E7862" w14:textId="77777777" w:rsidR="007F70BF" w:rsidRPr="008C3358" w:rsidRDefault="008C3358" w:rsidP="008C3358">
      <w:pPr>
        <w:spacing w:after="0" w:line="0" w:lineRule="atLeast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I.</w:t>
      </w:r>
      <w:r w:rsidR="007F70BF" w:rsidRPr="008C3358">
        <w:rPr>
          <w:rFonts w:ascii="Times New Roman" w:hAnsi="Times New Roman" w:cs="Times New Roman"/>
          <w:b/>
          <w:color w:val="002060"/>
          <w:sz w:val="24"/>
          <w:szCs w:val="24"/>
        </w:rPr>
        <w:t>PHẦN TRẮC NGHIỆM</w:t>
      </w:r>
      <w:r w:rsidR="007F70BF"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(2 điểm). </w:t>
      </w:r>
      <w:r w:rsidR="007F70BF" w:rsidRPr="008C3358">
        <w:rPr>
          <w:rFonts w:ascii="Times New Roman" w:hAnsi="Times New Roman" w:cs="Times New Roman"/>
          <w:b/>
          <w:color w:val="002060"/>
          <w:sz w:val="24"/>
          <w:szCs w:val="24"/>
        </w:rPr>
        <w:t>C D B D</w:t>
      </w:r>
    </w:p>
    <w:p w14:paraId="139D2531" w14:textId="77777777" w:rsidR="007F70BF" w:rsidRPr="008C3358" w:rsidRDefault="007F70BF" w:rsidP="007F70BF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Câu 1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. Khi rút gọn phân số </w:t>
      </w:r>
      <w:r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1120" w:dyaOrig="740" w14:anchorId="6EE3A8E9">
          <v:shape id="_x0000_i1063" type="#_x0000_t75" style="width:56.25pt;height:36.75pt" o:ole="">
            <v:imagedata r:id="rId7" o:title=""/>
          </v:shape>
          <o:OLEObject Type="Embed" ProgID="Equation.DSMT4" ShapeID="_x0000_i1063" DrawAspect="Content" ObjectID="_1764744478" r:id="rId83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 ta được kết quả là:</w:t>
      </w:r>
    </w:p>
    <w:p w14:paraId="0EA87742" w14:textId="77777777" w:rsidR="007F70BF" w:rsidRPr="008C3358" w:rsidRDefault="007F70BF" w:rsidP="007F70BF">
      <w:pPr>
        <w:pStyle w:val="ListParagraph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260" w:dyaOrig="700" w14:anchorId="2ED3E4C3">
          <v:shape id="_x0000_i1064" type="#_x0000_t75" style="width:12.75pt;height:35.25pt" o:ole="">
            <v:imagedata r:id="rId9" o:title=""/>
          </v:shape>
          <o:OLEObject Type="Embed" ProgID="Equation.DSMT4" ShapeID="_x0000_i1064" DrawAspect="Content" ObjectID="_1764744479" r:id="rId84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40" w:dyaOrig="700" w14:anchorId="11FBD8E5">
          <v:shape id="_x0000_i1065" type="#_x0000_t75" style="width:17.25pt;height:35.25pt" o:ole="">
            <v:imagedata r:id="rId11" o:title=""/>
          </v:shape>
          <o:OLEObject Type="Embed" ProgID="Equation.DSMT4" ShapeID="_x0000_i1065" DrawAspect="Content" ObjectID="_1764744480" r:id="rId85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400" w:dyaOrig="700" w14:anchorId="05BC8AAF">
          <v:shape id="_x0000_i1066" type="#_x0000_t75" style="width:20.25pt;height:35.25pt" o:ole="">
            <v:imagedata r:id="rId13" o:title=""/>
          </v:shape>
          <o:OLEObject Type="Embed" ProgID="Equation.DSMT4" ShapeID="_x0000_i1066" DrawAspect="Content" ObjectID="_1764744481" r:id="rId86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D. 6</w:t>
      </w:r>
    </w:p>
    <w:p w14:paraId="6FF3EA21" w14:textId="77777777" w:rsidR="007F70BF" w:rsidRPr="008C3358" w:rsidRDefault="007F70BF" w:rsidP="007F70BF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Câu 2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. Hai phân số </w:t>
      </w:r>
      <w:r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440" w:dyaOrig="700" w14:anchorId="2D21059C">
          <v:shape id="_x0000_i1067" type="#_x0000_t75" style="width:21.75pt;height:35.25pt" o:ole="">
            <v:imagedata r:id="rId15" o:title=""/>
          </v:shape>
          <o:OLEObject Type="Embed" ProgID="Equation.DSMT4" ShapeID="_x0000_i1067" DrawAspect="Content" ObjectID="_1764744482" r:id="rId87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60" w:dyaOrig="720" w14:anchorId="66E107B0">
          <v:shape id="_x0000_i1068" type="#_x0000_t75" style="width:12.75pt;height:36pt" o:ole="">
            <v:imagedata r:id="rId17" o:title=""/>
          </v:shape>
          <o:OLEObject Type="Embed" ProgID="Equation.DSMT4" ShapeID="_x0000_i1068" DrawAspect="Content" ObjectID="_1764744483" r:id="rId8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bằng nhau khi: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7B69D4F1" w14:textId="77777777" w:rsidR="007F70BF" w:rsidRPr="008C3358" w:rsidRDefault="007F70BF" w:rsidP="007F70BF">
      <w:pPr>
        <w:pStyle w:val="ListParagraph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20" w:dyaOrig="300" w14:anchorId="61F0D8DB">
          <v:shape id="_x0000_i1069" type="#_x0000_t75" style="width:30.75pt;height:15pt" o:ole="">
            <v:imagedata r:id="rId19" o:title=""/>
          </v:shape>
          <o:OLEObject Type="Embed" ProgID="Equation.DSMT4" ShapeID="_x0000_i1069" DrawAspect="Content" ObjectID="_1764744484" r:id="rId89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300" w14:anchorId="6FBC354E">
          <v:shape id="_x0000_i1070" type="#_x0000_t75" style="width:39.75pt;height:15pt" o:ole="">
            <v:imagedata r:id="rId21" o:title=""/>
          </v:shape>
          <o:OLEObject Type="Embed" ProgID="Equation.DSMT4" ShapeID="_x0000_i1070" DrawAspect="Content" ObjectID="_1764744485" r:id="rId90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300" w14:anchorId="2255D2D2">
          <v:shape id="_x0000_i1071" type="#_x0000_t75" style="width:38.25pt;height:15pt" o:ole="">
            <v:imagedata r:id="rId23" o:title=""/>
          </v:shape>
          <o:OLEObject Type="Embed" ProgID="Equation.DSMT4" ShapeID="_x0000_i1071" DrawAspect="Content" ObjectID="_1764744486" r:id="rId91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40" w:dyaOrig="300" w14:anchorId="518581E7">
          <v:shape id="_x0000_i1072" type="#_x0000_t75" style="width:47.25pt;height:15pt" o:ole="">
            <v:imagedata r:id="rId25" o:title=""/>
          </v:shape>
          <o:OLEObject Type="Embed" ProgID="Equation.DSMT4" ShapeID="_x0000_i1072" DrawAspect="Content" ObjectID="_1764744487" r:id="rId92"/>
        </w:object>
      </w:r>
    </w:p>
    <w:p w14:paraId="261B238E" w14:textId="77777777" w:rsidR="007F70BF" w:rsidRPr="008C3358" w:rsidRDefault="007F70BF" w:rsidP="007F70BF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Câu 3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. Cho biết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20" w:dyaOrig="300" w14:anchorId="09D55CEE">
          <v:shape id="_x0000_i1073" type="#_x0000_t75" style="width:56.25pt;height:15pt" o:ole="">
            <v:imagedata r:id="rId27" o:title=""/>
          </v:shape>
          <o:OLEObject Type="Embed" ProgID="Equation.DSMT4" ShapeID="_x0000_i1073" DrawAspect="Content" ObjectID="_1764744488" r:id="rId93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Gía trị thích hợp của x có thể là:</w:t>
      </w:r>
    </w:p>
    <w:p w14:paraId="7A2FB7C1" w14:textId="77777777" w:rsidR="007F70BF" w:rsidRPr="008C3358" w:rsidRDefault="007F70BF" w:rsidP="007F70BF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800" w:dyaOrig="279" w14:anchorId="595ABA0D">
          <v:shape id="_x0000_i1074" type="#_x0000_t75" style="width:39.75pt;height:14.25pt" o:ole="">
            <v:imagedata r:id="rId29" o:title=""/>
          </v:shape>
          <o:OLEObject Type="Embed" ProgID="Equation.DSMT4" ShapeID="_x0000_i1074" DrawAspect="Content" ObjectID="_1764744489" r:id="rId94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B. </w:t>
      </w:r>
      <w:r w:rsidRPr="008C335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639" w:dyaOrig="279" w14:anchorId="08A06948">
          <v:shape id="_x0000_i1075" type="#_x0000_t75" style="width:32.25pt;height:14.25pt" o:ole="">
            <v:imagedata r:id="rId31" o:title=""/>
          </v:shape>
          <o:OLEObject Type="Embed" ProgID="Equation.DSMT4" ShapeID="_x0000_i1075" DrawAspect="Content" ObjectID="_1764744490" r:id="rId95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8C335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780" w:dyaOrig="279" w14:anchorId="0CF3997F">
          <v:shape id="_x0000_i1076" type="#_x0000_t75" style="width:39pt;height:14.25pt" o:ole="">
            <v:imagedata r:id="rId33" o:title=""/>
          </v:shape>
          <o:OLEObject Type="Embed" ProgID="Equation.DSMT4" ShapeID="_x0000_i1076" DrawAspect="Content" ObjectID="_1764744491" r:id="rId96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39" w:dyaOrig="300" w14:anchorId="7854424C">
          <v:shape id="_x0000_i1077" type="#_x0000_t75" style="width:32.25pt;height:15pt" o:ole="">
            <v:imagedata r:id="rId35" o:title=""/>
          </v:shape>
          <o:OLEObject Type="Embed" ProgID="Equation.DSMT4" ShapeID="_x0000_i1077" DrawAspect="Content" ObjectID="_1764744492" r:id="rId97"/>
        </w:object>
      </w:r>
    </w:p>
    <w:p w14:paraId="13A957A9" w14:textId="77777777" w:rsidR="007F70BF" w:rsidRPr="008C3358" w:rsidRDefault="007F70BF" w:rsidP="007F70BF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Câu 4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. Hai góc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60" w:dyaOrig="460" w14:anchorId="53806168">
          <v:shape id="_x0000_i1078" type="#_x0000_t75" style="width:27.75pt;height:23.25pt" o:ole="">
            <v:imagedata r:id="rId37" o:title=""/>
          </v:shape>
          <o:OLEObject Type="Embed" ProgID="Equation.DSMT4" ShapeID="_x0000_i1078" DrawAspect="Content" ObjectID="_1764744493" r:id="rId9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40" w:dyaOrig="460" w14:anchorId="7F25C019">
          <v:shape id="_x0000_i1079" type="#_x0000_t75" style="width:27pt;height:23.25pt" o:ole="">
            <v:imagedata r:id="rId39" o:title=""/>
          </v:shape>
          <o:OLEObject Type="Embed" ProgID="Equation.DSMT4" ShapeID="_x0000_i1079" DrawAspect="Content" ObjectID="_1764744494" r:id="rId99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là hai góc kề bù là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960" w:dyaOrig="460" w14:anchorId="66477FCF">
          <v:shape id="_x0000_i1080" type="#_x0000_t75" style="width:98.25pt;height:23.25pt" o:ole="">
            <v:imagedata r:id="rId41" o:title=""/>
          </v:shape>
          <o:OLEObject Type="Embed" ProgID="Equation.DSMT4" ShapeID="_x0000_i1080" DrawAspect="Content" ObjectID="_1764744495" r:id="rId100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Ta được</w:t>
      </w:r>
    </w:p>
    <w:p w14:paraId="62949B46" w14:textId="77777777" w:rsidR="007F70BF" w:rsidRPr="008C3358" w:rsidRDefault="007F70BF" w:rsidP="007F70BF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540" w:dyaOrig="460" w14:anchorId="5FFF046F">
          <v:shape id="_x0000_i1081" type="#_x0000_t75" style="width:126.75pt;height:23.25pt" o:ole="">
            <v:imagedata r:id="rId43" o:title=""/>
          </v:shape>
          <o:OLEObject Type="Embed" ProgID="Equation.DSMT4" ShapeID="_x0000_i1081" DrawAspect="Content" ObjectID="_1764744496" r:id="rId101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C.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540" w:dyaOrig="460" w14:anchorId="555A072A">
          <v:shape id="_x0000_i1082" type="#_x0000_t75" style="width:126.75pt;height:23.25pt" o:ole="">
            <v:imagedata r:id="rId45" o:title=""/>
          </v:shape>
          <o:OLEObject Type="Embed" ProgID="Equation.DSMT4" ShapeID="_x0000_i1082" DrawAspect="Content" ObjectID="_1764744497" r:id="rId102"/>
        </w:object>
      </w:r>
    </w:p>
    <w:p w14:paraId="7A15C510" w14:textId="77777777" w:rsidR="007F70BF" w:rsidRPr="008C3358" w:rsidRDefault="007F70BF" w:rsidP="007F70BF">
      <w:pPr>
        <w:pStyle w:val="ListParagraph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540" w:dyaOrig="460" w14:anchorId="79D1C539">
          <v:shape id="_x0000_i1083" type="#_x0000_t75" style="width:126.75pt;height:23.25pt" o:ole="">
            <v:imagedata r:id="rId47" o:title=""/>
          </v:shape>
          <o:OLEObject Type="Embed" ProgID="Equation.DSMT4" ShapeID="_x0000_i1083" DrawAspect="Content" ObjectID="_1764744498" r:id="rId103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D.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540" w:dyaOrig="460" w14:anchorId="7F881C48">
          <v:shape id="_x0000_i1084" type="#_x0000_t75" style="width:126.75pt;height:23.25pt" o:ole="">
            <v:imagedata r:id="rId49" o:title=""/>
          </v:shape>
          <o:OLEObject Type="Embed" ProgID="Equation.DSMT4" ShapeID="_x0000_i1084" DrawAspect="Content" ObjectID="_1764744499" r:id="rId104"/>
        </w:object>
      </w:r>
    </w:p>
    <w:p w14:paraId="3035E196" w14:textId="77777777" w:rsidR="007F70BF" w:rsidRPr="008C3358" w:rsidRDefault="008C3358" w:rsidP="008C3358">
      <w:pPr>
        <w:spacing w:after="0" w:line="0" w:lineRule="atLeast"/>
        <w:ind w:left="360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II.</w:t>
      </w:r>
      <w:r w:rsidR="007F70BF" w:rsidRPr="008C3358">
        <w:rPr>
          <w:rFonts w:ascii="Times New Roman" w:hAnsi="Times New Roman" w:cs="Times New Roman"/>
          <w:b/>
          <w:color w:val="002060"/>
          <w:sz w:val="24"/>
          <w:szCs w:val="24"/>
        </w:rPr>
        <w:t>PHẦN TỰ LUẬN</w:t>
      </w:r>
      <w:r w:rsidR="007F70BF"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(8 điểm)</w:t>
      </w:r>
    </w:p>
    <w:p w14:paraId="1E1C0B31" w14:textId="77777777" w:rsidR="007F70BF" w:rsidRPr="008C3358" w:rsidRDefault="007F70BF" w:rsidP="007F70BF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Bài 1 (2,5 điểm)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>: Thực hiện phép tính (tính nhanh nếu có thể)</w:t>
      </w:r>
    </w:p>
    <w:p w14:paraId="34E60628" w14:textId="77777777" w:rsidR="007F70BF" w:rsidRPr="008C3358" w:rsidRDefault="007F70BF" w:rsidP="007F70BF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820" w:dyaOrig="420" w14:anchorId="23B1EAAC">
          <v:shape id="_x0000_i1085" type="#_x0000_t75" style="width:141pt;height:21pt" o:ole="">
            <v:imagedata r:id="rId51" o:title=""/>
          </v:shape>
          <o:OLEObject Type="Embed" ProgID="Equation.DSMT4" ShapeID="_x0000_i1085" DrawAspect="Content" ObjectID="_1764744500" r:id="rId105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6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900" w:dyaOrig="720" w14:anchorId="7B848D57">
          <v:shape id="_x0000_i1086" type="#_x0000_t75" style="width:95.25pt;height:36pt" o:ole="">
            <v:imagedata r:id="rId53" o:title=""/>
          </v:shape>
          <o:OLEObject Type="Embed" ProgID="Equation.DSMT4" ShapeID="_x0000_i1086" DrawAspect="Content" ObjectID="_1764744501" r:id="rId106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-2/5</w:t>
      </w:r>
    </w:p>
    <w:p w14:paraId="7786FE93" w14:textId="77777777" w:rsidR="007F70BF" w:rsidRPr="008C3358" w:rsidRDefault="007F70BF" w:rsidP="007F70BF">
      <w:pPr>
        <w:pStyle w:val="ListParagraph"/>
        <w:numPr>
          <w:ilvl w:val="0"/>
          <w:numId w:val="7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380" w:dyaOrig="720" w14:anchorId="272F400A">
          <v:shape id="_x0000_i1087" type="#_x0000_t75" style="width:119.25pt;height:36pt" o:ole="">
            <v:imagedata r:id="rId55" o:title=""/>
          </v:shape>
          <o:OLEObject Type="Embed" ProgID="Equation.DSMT4" ShapeID="_x0000_i1087" DrawAspect="Content" ObjectID="_1764744502" r:id="rId107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-3/2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340" w:dyaOrig="760" w14:anchorId="5AB875CE">
          <v:shape id="_x0000_i1088" type="#_x0000_t75" style="width:66.75pt;height:38.25pt" o:ole="">
            <v:imagedata r:id="rId57" o:title=""/>
          </v:shape>
          <o:OLEObject Type="Embed" ProgID="Equation.DSMT4" ShapeID="_x0000_i1088" DrawAspect="Content" ObjectID="_1764744503" r:id="rId10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-1/5</w:t>
      </w:r>
    </w:p>
    <w:p w14:paraId="10E149A3" w14:textId="77777777" w:rsidR="007F70BF" w:rsidRPr="008C3358" w:rsidRDefault="007F70BF" w:rsidP="007F70BF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Bài 2 (2,5 điểm):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>Tìm x, biết</w:t>
      </w:r>
    </w:p>
    <w:p w14:paraId="2DD2ABFC" w14:textId="77777777" w:rsidR="007F70BF" w:rsidRPr="008C3358" w:rsidRDefault="007F70BF" w:rsidP="007F70BF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80" w:dyaOrig="720" w14:anchorId="718C462F">
          <v:shape id="_x0000_i1089" type="#_x0000_t75" style="width:74.25pt;height:36pt" o:ole="">
            <v:imagedata r:id="rId59" o:title=""/>
          </v:shape>
          <o:OLEObject Type="Embed" ProgID="Equation.DSMT4" ShapeID="_x0000_i1089" DrawAspect="Content" ObjectID="_1764744504" r:id="rId109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12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</w:t>
      </w: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320" w:dyaOrig="720" w14:anchorId="2D6D7DEC">
          <v:shape id="_x0000_i1090" type="#_x0000_t75" style="width:66pt;height:36pt" o:ole="">
            <v:imagedata r:id="rId61" o:title=""/>
          </v:shape>
          <o:OLEObject Type="Embed" ProgID="Equation.DSMT4" ShapeID="_x0000_i1090" DrawAspect="Content" ObjectID="_1764744505" r:id="rId110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3</w:t>
      </w:r>
    </w:p>
    <w:p w14:paraId="061CBE1D" w14:textId="77777777" w:rsidR="007F70BF" w:rsidRPr="008C3358" w:rsidRDefault="007F70BF" w:rsidP="007F70BF">
      <w:pPr>
        <w:pStyle w:val="ListParagraph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560" w:dyaOrig="720" w14:anchorId="5C84A285">
          <v:shape id="_x0000_i1091" type="#_x0000_t75" style="width:78pt;height:36pt" o:ole="">
            <v:imagedata r:id="rId63" o:title=""/>
          </v:shape>
          <o:OLEObject Type="Embed" ProgID="Equation.DSMT4" ShapeID="_x0000_i1091" DrawAspect="Content" ObjectID="_1764744506" r:id="rId111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-3/2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d) </w:t>
      </w:r>
      <w:r w:rsidRPr="008C3358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500" w:dyaOrig="720" w14:anchorId="675BB5B6">
          <v:shape id="_x0000_i1092" type="#_x0000_t75" style="width:75pt;height:36pt" o:ole="">
            <v:imagedata r:id="rId65" o:title=""/>
          </v:shape>
          <o:OLEObject Type="Embed" ProgID="Equation.DSMT4" ShapeID="_x0000_i1092" DrawAspect="Content" ObjectID="_1764744507" r:id="rId112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7;-1</w:t>
      </w:r>
    </w:p>
    <w:p w14:paraId="17B610AA" w14:textId="77777777" w:rsidR="007F70BF" w:rsidRPr="008C3358" w:rsidRDefault="007F70BF" w:rsidP="007F70BF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Bài 3 (2,5 điểm)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: Trên cùng một nửa mặt phẳng bờ chứa tia Ox, vẽ hai tia Oy và Oz sao cho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200" w:dyaOrig="460" w14:anchorId="4456E873">
          <v:shape id="_x0000_i1093" type="#_x0000_t75" style="width:60pt;height:23.25pt" o:ole="">
            <v:imagedata r:id="rId67" o:title=""/>
          </v:shape>
          <o:OLEObject Type="Embed" ProgID="Equation.DSMT4" ShapeID="_x0000_i1093" DrawAspect="Content" ObjectID="_1764744508" r:id="rId113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00" w:dyaOrig="400" w14:anchorId="55205BBE">
          <v:shape id="_x0000_i1094" type="#_x0000_t75" style="width:65.25pt;height:20.25pt" o:ole="">
            <v:imagedata r:id="rId69" o:title=""/>
          </v:shape>
          <o:OLEObject Type="Embed" ProgID="Equation.DSMT4" ShapeID="_x0000_i1094" DrawAspect="Content" ObjectID="_1764744509" r:id="rId114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3EAA1117" w14:textId="77777777" w:rsidR="007F70BF" w:rsidRPr="008C3358" w:rsidRDefault="007F70BF" w:rsidP="007F70BF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Tia nào nằm giữa trong ba tia Ox, Oy, Oz? Vì sao? Tính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40" w:dyaOrig="460" w14:anchorId="556C6B4D">
          <v:shape id="_x0000_i1095" type="#_x0000_t75" style="width:27pt;height:23.25pt" o:ole="">
            <v:imagedata r:id="rId71" o:title=""/>
          </v:shape>
          <o:OLEObject Type="Embed" ProgID="Equation.DSMT4" ShapeID="_x0000_i1095" DrawAspect="Content" ObjectID="_1764744510" r:id="rId115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>?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65</w:t>
      </w:r>
      <w:r w:rsidRPr="008C335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</w:p>
    <w:p w14:paraId="1D5E7633" w14:textId="77777777" w:rsidR="007F70BF" w:rsidRPr="008C3358" w:rsidRDefault="007F70BF" w:rsidP="007F70BF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Tia Oy có là tia phân giác của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400" w14:anchorId="3B5D5CAA">
          <v:shape id="_x0000_i1096" type="#_x0000_t75" style="width:27pt;height:20.25pt" o:ole="">
            <v:imagedata r:id="rId73" o:title=""/>
          </v:shape>
          <o:OLEObject Type="Embed" ProgID="Equation.DSMT4" ShapeID="_x0000_i1096" DrawAspect="Content" ObjectID="_1764744511" r:id="rId116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không? Vì sao?</w:t>
      </w:r>
    </w:p>
    <w:p w14:paraId="4BE94A02" w14:textId="77777777" w:rsidR="007F70BF" w:rsidRPr="008C3358" w:rsidRDefault="007F70BF" w:rsidP="007F70BF">
      <w:pPr>
        <w:pStyle w:val="ListParagraph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Vẽ Om là tia đối của tia Oz. Tính góc kề bù với </w:t>
      </w:r>
      <w:r w:rsidRPr="008C3358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620" w:dyaOrig="460" w14:anchorId="07B8AA9F">
          <v:shape id="_x0000_i1097" type="#_x0000_t75" style="width:30.75pt;height:23.25pt" o:ole="">
            <v:imagedata r:id="rId75" o:title=""/>
          </v:shape>
          <o:OLEObject Type="Embed" ProgID="Equation.DSMT4" ShapeID="_x0000_i1097" DrawAspect="Content" ObjectID="_1764744512" r:id="rId117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00" w:dyaOrig="400" w14:anchorId="52764677">
          <v:shape id="_x0000_i1098" type="#_x0000_t75" style="width:35.25pt;height:20.25pt" o:ole="">
            <v:imagedata r:id="rId77" o:title=""/>
          </v:shape>
          <o:OLEObject Type="Embed" ProgID="Equation.DSMT4" ShapeID="_x0000_i1098" DrawAspect="Content" ObjectID="_1764744513" r:id="rId118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115</w:t>
      </w:r>
      <w:r w:rsidRPr="008C335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>; 50</w:t>
      </w:r>
      <w:r w:rsidRPr="008C335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</w:p>
    <w:p w14:paraId="4FC91381" w14:textId="437B205B" w:rsidR="007F70BF" w:rsidRDefault="007F70BF" w:rsidP="002E6BD0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8C3358">
        <w:rPr>
          <w:rFonts w:ascii="Times New Roman" w:hAnsi="Times New Roman" w:cs="Times New Roman"/>
          <w:b/>
          <w:color w:val="002060"/>
          <w:sz w:val="24"/>
          <w:szCs w:val="24"/>
        </w:rPr>
        <w:t>Bài 4 (0,5 điểm)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: Tìm </w:t>
      </w:r>
      <w:r w:rsidRPr="008C335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00" w:dyaOrig="300" w14:anchorId="1E7A1F9F">
          <v:shape id="_x0000_i1099" type="#_x0000_t75" style="width:35.25pt;height:15pt" o:ole="">
            <v:imagedata r:id="rId79" o:title=""/>
          </v:shape>
          <o:OLEObject Type="Embed" ProgID="Equation.DSMT4" ShapeID="_x0000_i1099" DrawAspect="Content" ObjectID="_1764744514" r:id="rId119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để </w:t>
      </w:r>
      <w:r w:rsidRPr="008C3358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1420" w:dyaOrig="700" w14:anchorId="4E1BC8D0">
          <v:shape id="_x0000_i1100" type="#_x0000_t75" style="width:71.25pt;height:35.25pt" o:ole="">
            <v:imagedata r:id="rId81" o:title=""/>
          </v:shape>
          <o:OLEObject Type="Embed" ProgID="Equation.DSMT4" ShapeID="_x0000_i1100" DrawAspect="Content" ObjectID="_1764744515" r:id="rId120"/>
        </w:objec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 xml:space="preserve"> là số tự nhiên. </w:t>
      </w:r>
      <w:r w:rsidRPr="008C3358">
        <w:rPr>
          <w:rFonts w:ascii="Times New Roman" w:hAnsi="Times New Roman" w:cs="Times New Roman"/>
          <w:color w:val="002060"/>
          <w:sz w:val="24"/>
          <w:szCs w:val="24"/>
        </w:rPr>
        <w:tab/>
        <w:t>0; -2</w:t>
      </w:r>
    </w:p>
    <w:p w14:paraId="3B553121" w14:textId="77777777" w:rsidR="00A6793D" w:rsidRPr="00A6793D" w:rsidRDefault="00A6793D" w:rsidP="00A6793D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A6793D">
        <w:rPr>
          <w:rFonts w:ascii="Times New Roman" w:hAnsi="Times New Roman" w:cs="Times New Roman"/>
          <w:color w:val="002060"/>
          <w:sz w:val="24"/>
          <w:szCs w:val="24"/>
        </w:rPr>
        <w:t>Tài liệu được chia sẻ bởi Website VnTeach.Com</w:t>
      </w:r>
    </w:p>
    <w:p w14:paraId="65951840" w14:textId="4E4AA51D" w:rsidR="00A6793D" w:rsidRPr="008C3358" w:rsidRDefault="00A6793D" w:rsidP="00A6793D">
      <w:pPr>
        <w:spacing w:after="0" w:line="0" w:lineRule="atLeast"/>
        <w:rPr>
          <w:rFonts w:ascii="Times New Roman" w:hAnsi="Times New Roman" w:cs="Times New Roman"/>
          <w:color w:val="002060"/>
          <w:sz w:val="24"/>
          <w:szCs w:val="24"/>
        </w:rPr>
      </w:pPr>
      <w:r w:rsidRPr="00A6793D">
        <w:rPr>
          <w:rFonts w:ascii="Times New Roman" w:hAnsi="Times New Roman" w:cs="Times New Roman"/>
          <w:color w:val="002060"/>
          <w:sz w:val="24"/>
          <w:szCs w:val="24"/>
        </w:rPr>
        <w:t>https://www.vnteach.com</w:t>
      </w:r>
    </w:p>
    <w:sectPr w:rsidR="00A6793D" w:rsidRPr="008C3358" w:rsidSect="002E6B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7B55" w14:textId="77777777" w:rsidR="005678FD" w:rsidRDefault="005678FD" w:rsidP="00E35773">
      <w:pPr>
        <w:spacing w:after="0" w:line="240" w:lineRule="auto"/>
      </w:pPr>
      <w:r>
        <w:separator/>
      </w:r>
    </w:p>
  </w:endnote>
  <w:endnote w:type="continuationSeparator" w:id="0">
    <w:p w14:paraId="7F9C8525" w14:textId="77777777" w:rsidR="005678FD" w:rsidRDefault="005678FD" w:rsidP="00E3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EC26" w14:textId="77777777" w:rsidR="005678FD" w:rsidRDefault="005678FD" w:rsidP="00E35773">
      <w:pPr>
        <w:spacing w:after="0" w:line="240" w:lineRule="auto"/>
      </w:pPr>
      <w:r>
        <w:separator/>
      </w:r>
    </w:p>
  </w:footnote>
  <w:footnote w:type="continuationSeparator" w:id="0">
    <w:p w14:paraId="6512E29F" w14:textId="77777777" w:rsidR="005678FD" w:rsidRDefault="005678FD" w:rsidP="00E35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029"/>
    <w:multiLevelType w:val="hybridMultilevel"/>
    <w:tmpl w:val="1EA4BF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260"/>
    <w:multiLevelType w:val="hybridMultilevel"/>
    <w:tmpl w:val="CAC0AAF4"/>
    <w:lvl w:ilvl="0" w:tplc="9396665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321D8"/>
    <w:multiLevelType w:val="hybridMultilevel"/>
    <w:tmpl w:val="EAF69856"/>
    <w:lvl w:ilvl="0" w:tplc="B1DE2C1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E7D0F"/>
    <w:multiLevelType w:val="hybridMultilevel"/>
    <w:tmpl w:val="5B427316"/>
    <w:lvl w:ilvl="0" w:tplc="7076D19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46BCF"/>
    <w:multiLevelType w:val="hybridMultilevel"/>
    <w:tmpl w:val="D6E6D67C"/>
    <w:lvl w:ilvl="0" w:tplc="FD14ADB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F1192"/>
    <w:multiLevelType w:val="hybridMultilevel"/>
    <w:tmpl w:val="24B22642"/>
    <w:lvl w:ilvl="0" w:tplc="51A20C5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1644F"/>
    <w:multiLevelType w:val="hybridMultilevel"/>
    <w:tmpl w:val="0A081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261F5"/>
    <w:multiLevelType w:val="hybridMultilevel"/>
    <w:tmpl w:val="9E6E47D4"/>
    <w:lvl w:ilvl="0" w:tplc="023C0C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603020">
    <w:abstractNumId w:val="7"/>
  </w:num>
  <w:num w:numId="2" w16cid:durableId="2107378653">
    <w:abstractNumId w:val="3"/>
  </w:num>
  <w:num w:numId="3" w16cid:durableId="549075877">
    <w:abstractNumId w:val="5"/>
  </w:num>
  <w:num w:numId="4" w16cid:durableId="1282229413">
    <w:abstractNumId w:val="1"/>
  </w:num>
  <w:num w:numId="5" w16cid:durableId="391465935">
    <w:abstractNumId w:val="2"/>
  </w:num>
  <w:num w:numId="6" w16cid:durableId="314840193">
    <w:abstractNumId w:val="4"/>
  </w:num>
  <w:num w:numId="7" w16cid:durableId="1093086751">
    <w:abstractNumId w:val="6"/>
  </w:num>
  <w:num w:numId="8" w16cid:durableId="129486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773"/>
    <w:rsid w:val="002E6BD0"/>
    <w:rsid w:val="00463561"/>
    <w:rsid w:val="005678FD"/>
    <w:rsid w:val="00581F64"/>
    <w:rsid w:val="006C6585"/>
    <w:rsid w:val="007F70BF"/>
    <w:rsid w:val="008C3358"/>
    <w:rsid w:val="00920587"/>
    <w:rsid w:val="00A6793D"/>
    <w:rsid w:val="00D2470B"/>
    <w:rsid w:val="00DF0AF7"/>
    <w:rsid w:val="00E31F18"/>
    <w:rsid w:val="00E35773"/>
    <w:rsid w:val="00E967E0"/>
    <w:rsid w:val="00FB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24C58"/>
  <w15:docId w15:val="{721BC9F5-1652-44AA-B4C3-F2D4C296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5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773"/>
  </w:style>
  <w:style w:type="paragraph" w:styleId="Footer">
    <w:name w:val="footer"/>
    <w:basedOn w:val="Normal"/>
    <w:link w:val="FooterChar"/>
    <w:uiPriority w:val="99"/>
    <w:unhideWhenUsed/>
    <w:rsid w:val="00E35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773"/>
  </w:style>
  <w:style w:type="paragraph" w:styleId="ListParagraph">
    <w:name w:val="List Paragraph"/>
    <w:basedOn w:val="Normal"/>
    <w:uiPriority w:val="34"/>
    <w:qFormat/>
    <w:rsid w:val="00E357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7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8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1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69.bin"/><Relationship Id="rId118" Type="http://schemas.openxmlformats.org/officeDocument/2006/relationships/oleObject" Target="embeddings/oleObject74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9.bin"/><Relationship Id="rId108" Type="http://schemas.openxmlformats.org/officeDocument/2006/relationships/oleObject" Target="embeddings/oleObject64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70.bin"/><Relationship Id="rId119" Type="http://schemas.openxmlformats.org/officeDocument/2006/relationships/oleObject" Target="embeddings/oleObject75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6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76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66.bin"/><Relationship Id="rId115" Type="http://schemas.openxmlformats.org/officeDocument/2006/relationships/oleObject" Target="embeddings/oleObject7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6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4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7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6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7.bin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 – Ths Ninh Hồng - 0989256949 – sưu tầm và biên soạn</vt:lpstr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ModifiedBy>Admin</cp:lastModifiedBy>
  <cp:revision>3</cp:revision>
  <cp:lastPrinted>2018-03-15T04:50:00Z</cp:lastPrinted>
  <dcterms:created xsi:type="dcterms:W3CDTF">2021-03-31T15:30:00Z</dcterms:created>
  <dcterms:modified xsi:type="dcterms:W3CDTF">2023-12-22T02:58:00Z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