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03" w:type="dxa"/>
        <w:tblInd w:w="108" w:type="dxa"/>
        <w:tblLook w:val="04A0" w:firstRow="1" w:lastRow="0" w:firstColumn="1" w:lastColumn="0" w:noHBand="0" w:noVBand="1"/>
      </w:tblPr>
      <w:tblGrid>
        <w:gridCol w:w="4032"/>
        <w:gridCol w:w="4871"/>
      </w:tblGrid>
      <w:tr w:rsidR="001350A4" w:rsidRPr="00876F38" w14:paraId="0F053DFD" w14:textId="77777777" w:rsidTr="00287EB0">
        <w:trPr>
          <w:trHeight w:val="1597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2AC36BDB" w14:textId="77777777" w:rsidR="00E25857" w:rsidRPr="00876F38" w:rsidRDefault="00E25857" w:rsidP="001534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6F38">
              <w:rPr>
                <w:b/>
                <w:color w:val="000000" w:themeColor="text1"/>
                <w:sz w:val="24"/>
                <w:szCs w:val="24"/>
              </w:rPr>
              <w:t xml:space="preserve">PHÒNG GD </w:t>
            </w:r>
            <w:r w:rsidRPr="00876F38">
              <w:rPr>
                <w:b/>
                <w:color w:val="000000" w:themeColor="text1"/>
                <w:sz w:val="24"/>
                <w:szCs w:val="24"/>
                <w:lang w:val="pl-PL" w:bidi="bo-CN"/>
              </w:rPr>
              <w:t xml:space="preserve">&amp; </w:t>
            </w:r>
            <w:r w:rsidRPr="00876F38">
              <w:rPr>
                <w:b/>
                <w:color w:val="000000" w:themeColor="text1"/>
                <w:sz w:val="24"/>
                <w:szCs w:val="24"/>
              </w:rPr>
              <w:t>ĐT TP HẢI DƯƠNG</w:t>
            </w:r>
          </w:p>
          <w:p w14:paraId="260D8B99" w14:textId="3688A9CC" w:rsidR="00E25857" w:rsidRPr="00876F38" w:rsidRDefault="00E25857" w:rsidP="001534F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6F38">
              <w:rPr>
                <w:b/>
                <w:color w:val="000000" w:themeColor="text1"/>
                <w:sz w:val="24"/>
                <w:szCs w:val="24"/>
              </w:rPr>
              <w:t xml:space="preserve">TRƯỜNG THCS </w:t>
            </w:r>
            <w:r w:rsidR="006E497C" w:rsidRPr="00876F38">
              <w:rPr>
                <w:b/>
                <w:color w:val="000000" w:themeColor="text1"/>
                <w:sz w:val="24"/>
                <w:szCs w:val="24"/>
              </w:rPr>
              <w:t>NGỌC SƠN</w:t>
            </w:r>
          </w:p>
          <w:p w14:paraId="70B13AA8" w14:textId="77777777" w:rsidR="00E25857" w:rsidRPr="00876F38" w:rsidRDefault="00E25857" w:rsidP="001534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5A242336" w14:textId="397C589C" w:rsidR="00E25857" w:rsidRPr="00876F38" w:rsidRDefault="00E25857" w:rsidP="001534F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3767A2EA" w14:textId="7306D8A6" w:rsidR="00E25857" w:rsidRPr="00876F38" w:rsidRDefault="00E25857" w:rsidP="001534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ĐỀ KIỂM TRA </w:t>
            </w:r>
            <w:r w:rsidR="005B572E" w:rsidRPr="00876F38">
              <w:rPr>
                <w:b/>
                <w:color w:val="000000" w:themeColor="text1"/>
                <w:sz w:val="28"/>
                <w:szCs w:val="28"/>
              </w:rPr>
              <w:t>CUỐI</w:t>
            </w:r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 HỌC KỲ </w:t>
            </w:r>
            <w:r w:rsidR="005B572E" w:rsidRPr="00876F38">
              <w:rPr>
                <w:b/>
                <w:color w:val="000000" w:themeColor="text1"/>
                <w:sz w:val="28"/>
                <w:szCs w:val="28"/>
              </w:rPr>
              <w:t>I</w:t>
            </w:r>
            <w:r w:rsidRPr="00876F38">
              <w:rPr>
                <w:b/>
                <w:color w:val="000000" w:themeColor="text1"/>
                <w:sz w:val="28"/>
                <w:szCs w:val="28"/>
              </w:rPr>
              <w:t>I</w:t>
            </w:r>
          </w:p>
          <w:p w14:paraId="1DE1ABC0" w14:textId="4BE959D4" w:rsidR="00E25857" w:rsidRPr="00876F38" w:rsidRDefault="00E25857" w:rsidP="001534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76F38">
              <w:rPr>
                <w:b/>
                <w:color w:val="000000" w:themeColor="text1"/>
                <w:sz w:val="28"/>
                <w:szCs w:val="28"/>
              </w:rPr>
              <w:t>NĂM HỌC: 2024-2025</w:t>
            </w:r>
          </w:p>
          <w:p w14:paraId="758695D3" w14:textId="5FA0CE44" w:rsidR="00E25857" w:rsidRPr="00876F38" w:rsidRDefault="00E25857" w:rsidP="001534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Tiếng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 Anh. </w:t>
            </w: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 9</w:t>
            </w:r>
          </w:p>
          <w:p w14:paraId="064E8C93" w14:textId="77777777" w:rsidR="00287EB0" w:rsidRPr="00876F38" w:rsidRDefault="00E25857" w:rsidP="001534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gian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làm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876F38">
              <w:rPr>
                <w:b/>
                <w:color w:val="000000" w:themeColor="text1"/>
                <w:sz w:val="28"/>
                <w:szCs w:val="28"/>
              </w:rPr>
              <w:t xml:space="preserve">: 60 </w:t>
            </w:r>
            <w:proofErr w:type="spellStart"/>
            <w:r w:rsidRPr="00876F38">
              <w:rPr>
                <w:b/>
                <w:color w:val="000000" w:themeColor="text1"/>
                <w:sz w:val="28"/>
                <w:szCs w:val="28"/>
              </w:rPr>
              <w:t>phút</w:t>
            </w:r>
            <w:proofErr w:type="spellEnd"/>
          </w:p>
          <w:p w14:paraId="472EBEE1" w14:textId="415C2043" w:rsidR="00E25857" w:rsidRPr="00876F38" w:rsidRDefault="00287EB0" w:rsidP="001534F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6F38">
              <w:rPr>
                <w:i/>
                <w:spacing w:val="-4"/>
                <w:sz w:val="24"/>
                <w:szCs w:val="24"/>
              </w:rPr>
              <w:t>(</w:t>
            </w:r>
            <w:proofErr w:type="spellStart"/>
            <w:r w:rsidRPr="00876F38">
              <w:rPr>
                <w:i/>
                <w:spacing w:val="-4"/>
                <w:sz w:val="24"/>
                <w:szCs w:val="24"/>
              </w:rPr>
              <w:t>Không</w:t>
            </w:r>
            <w:proofErr w:type="spellEnd"/>
            <w:r w:rsidRPr="00876F38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spacing w:val="-4"/>
                <w:sz w:val="24"/>
                <w:szCs w:val="24"/>
              </w:rPr>
              <w:t>kể</w:t>
            </w:r>
            <w:proofErr w:type="spellEnd"/>
            <w:r w:rsidRPr="00876F38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spacing w:val="-4"/>
                <w:sz w:val="24"/>
                <w:szCs w:val="24"/>
              </w:rPr>
              <w:t>thời</w:t>
            </w:r>
            <w:proofErr w:type="spellEnd"/>
            <w:r w:rsidRPr="00876F38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spacing w:val="-4"/>
                <w:sz w:val="24"/>
                <w:szCs w:val="24"/>
              </w:rPr>
              <w:t>gian</w:t>
            </w:r>
            <w:proofErr w:type="spellEnd"/>
            <w:r w:rsidRPr="00876F38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spacing w:val="-4"/>
                <w:sz w:val="24"/>
                <w:szCs w:val="24"/>
              </w:rPr>
              <w:t>giao</w:t>
            </w:r>
            <w:proofErr w:type="spellEnd"/>
            <w:r w:rsidRPr="00876F38">
              <w:rPr>
                <w:i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spacing w:val="-4"/>
                <w:sz w:val="24"/>
                <w:szCs w:val="24"/>
              </w:rPr>
              <w:t>đề</w:t>
            </w:r>
            <w:proofErr w:type="spellEnd"/>
            <w:r w:rsidRPr="00876F38">
              <w:rPr>
                <w:i/>
                <w:spacing w:val="-4"/>
                <w:sz w:val="24"/>
                <w:szCs w:val="24"/>
              </w:rPr>
              <w:t>)</w:t>
            </w:r>
          </w:p>
          <w:p w14:paraId="675DA80F" w14:textId="3B9047B9" w:rsidR="00E25857" w:rsidRPr="00876F38" w:rsidRDefault="00E25857" w:rsidP="001534FD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76F38">
              <w:rPr>
                <w:i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876F38">
              <w:rPr>
                <w:i/>
                <w:color w:val="000000" w:themeColor="text1"/>
                <w:sz w:val="24"/>
                <w:szCs w:val="24"/>
              </w:rPr>
              <w:t>Đề</w:t>
            </w:r>
            <w:proofErr w:type="spellEnd"/>
            <w:r w:rsidRPr="00876F3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color w:val="000000" w:themeColor="text1"/>
                <w:sz w:val="24"/>
                <w:szCs w:val="24"/>
              </w:rPr>
              <w:t>này</w:t>
            </w:r>
            <w:proofErr w:type="spellEnd"/>
            <w:r w:rsidRPr="00876F3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color w:val="000000" w:themeColor="text1"/>
                <w:sz w:val="24"/>
                <w:szCs w:val="24"/>
              </w:rPr>
              <w:t>gồm</w:t>
            </w:r>
            <w:proofErr w:type="spellEnd"/>
            <w:r w:rsidRPr="00876F38">
              <w:rPr>
                <w:i/>
                <w:color w:val="000000" w:themeColor="text1"/>
                <w:sz w:val="24"/>
                <w:szCs w:val="24"/>
              </w:rPr>
              <w:t xml:space="preserve"> 3</w:t>
            </w:r>
            <w:r w:rsidR="00856E8C" w:rsidRPr="00876F38">
              <w:rPr>
                <w:i/>
                <w:color w:val="000000" w:themeColor="text1"/>
                <w:sz w:val="24"/>
                <w:szCs w:val="24"/>
              </w:rPr>
              <w:t>4</w:t>
            </w:r>
            <w:r w:rsidRPr="00876F3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color w:val="000000" w:themeColor="text1"/>
                <w:sz w:val="24"/>
                <w:szCs w:val="24"/>
              </w:rPr>
              <w:t>câu</w:t>
            </w:r>
            <w:proofErr w:type="spellEnd"/>
            <w:r w:rsidRPr="00876F38">
              <w:rPr>
                <w:i/>
                <w:color w:val="000000" w:themeColor="text1"/>
                <w:sz w:val="24"/>
                <w:szCs w:val="24"/>
              </w:rPr>
              <w:t xml:space="preserve"> + 1 </w:t>
            </w:r>
            <w:proofErr w:type="spellStart"/>
            <w:r w:rsidRPr="00876F38">
              <w:rPr>
                <w:i/>
                <w:color w:val="000000" w:themeColor="text1"/>
                <w:sz w:val="24"/>
                <w:szCs w:val="24"/>
              </w:rPr>
              <w:t>bài</w:t>
            </w:r>
            <w:proofErr w:type="spellEnd"/>
            <w:r w:rsidRPr="00876F38">
              <w:rPr>
                <w:i/>
                <w:color w:val="000000" w:themeColor="text1"/>
                <w:sz w:val="24"/>
                <w:szCs w:val="24"/>
              </w:rPr>
              <w:t>, 0</w:t>
            </w:r>
            <w:r w:rsidR="0046661E" w:rsidRPr="00876F38"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876F3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6F38">
              <w:rPr>
                <w:i/>
                <w:color w:val="000000" w:themeColor="text1"/>
                <w:sz w:val="24"/>
                <w:szCs w:val="24"/>
              </w:rPr>
              <w:t>trang</w:t>
            </w:r>
            <w:proofErr w:type="spellEnd"/>
            <w:r w:rsidRPr="00876F38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</w:tbl>
    <w:p w14:paraId="05571492" w14:textId="77777777" w:rsidR="006E497C" w:rsidRPr="00876F38" w:rsidRDefault="006E497C" w:rsidP="001534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A111B0C" w14:textId="39D98E29" w:rsidR="006E497C" w:rsidRPr="00876F38" w:rsidRDefault="006E497C" w:rsidP="006E497C">
      <w:pPr>
        <w:spacing w:line="300" w:lineRule="auto"/>
        <w:jc w:val="lef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Họ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Nguyễn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Thị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Loan</w:t>
      </w:r>
      <w:r w:rsidRPr="00876F38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76F38">
        <w:rPr>
          <w:rFonts w:ascii="Times New Roman" w:eastAsia="Calibri" w:hAnsi="Times New Roman" w:cs="Times New Roman"/>
          <w:b/>
          <w:sz w:val="28"/>
          <w:szCs w:val="28"/>
        </w:rPr>
        <w:tab/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Tên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Zalo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Nguyễn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876F38">
        <w:rPr>
          <w:rFonts w:ascii="Times New Roman" w:eastAsia="Calibri" w:hAnsi="Times New Roman" w:cs="Times New Roman"/>
          <w:b/>
          <w:sz w:val="28"/>
          <w:szCs w:val="28"/>
        </w:rPr>
        <w:t>Thị</w:t>
      </w:r>
      <w:proofErr w:type="spellEnd"/>
      <w:r w:rsidRPr="00876F38">
        <w:rPr>
          <w:rFonts w:ascii="Times New Roman" w:eastAsia="Calibri" w:hAnsi="Times New Roman" w:cs="Times New Roman"/>
          <w:b/>
          <w:sz w:val="28"/>
          <w:szCs w:val="28"/>
        </w:rPr>
        <w:t xml:space="preserve"> Loan</w:t>
      </w:r>
    </w:p>
    <w:p w14:paraId="5D478EAC" w14:textId="6A2F7C01" w:rsidR="006E497C" w:rsidRPr="00876F38" w:rsidRDefault="006E497C" w:rsidP="006E497C">
      <w:pPr>
        <w:spacing w:line="300" w:lineRule="auto"/>
        <w:jc w:val="left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876F38">
        <w:rPr>
          <w:rFonts w:ascii="Times New Roman" w:eastAsia="Calibri" w:hAnsi="Times New Roman" w:cs="Times New Roman"/>
          <w:b/>
          <w:sz w:val="28"/>
          <w:szCs w:val="28"/>
          <w:lang w:val="nl-NL"/>
        </w:rPr>
        <w:t>SĐT Zalo</w:t>
      </w:r>
      <w:r w:rsidRPr="00876F38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: 0968529837               </w:t>
      </w:r>
      <w:r w:rsidRPr="00876F38">
        <w:rPr>
          <w:rFonts w:ascii="Times New Roman" w:eastAsia="Calibri" w:hAnsi="Times New Roman" w:cs="Times New Roman"/>
          <w:b/>
          <w:sz w:val="28"/>
          <w:szCs w:val="28"/>
          <w:lang w:val="nl-NL"/>
        </w:rPr>
        <w:tab/>
      </w:r>
      <w:r w:rsidRPr="00876F38">
        <w:rPr>
          <w:rFonts w:ascii="Times New Roman" w:eastAsia="Calibri" w:hAnsi="Times New Roman" w:cs="Times New Roman"/>
          <w:b/>
          <w:sz w:val="28"/>
          <w:szCs w:val="28"/>
          <w:lang w:val="nl-NL"/>
        </w:rPr>
        <w:t>Email:</w:t>
      </w:r>
      <w:r w:rsidRPr="00876F38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 thanhloancute75@gmail.com</w:t>
      </w:r>
    </w:p>
    <w:p w14:paraId="2681BBDF" w14:textId="3BE2A05C" w:rsidR="006E497C" w:rsidRPr="00876F38" w:rsidRDefault="006E497C" w:rsidP="006E497C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876F3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1BE71C3B" w14:textId="20A64A6B" w:rsidR="007942C9" w:rsidRPr="00876F38" w:rsidRDefault="007942C9" w:rsidP="001534F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6F38">
        <w:rPr>
          <w:rFonts w:ascii="Times New Roman" w:hAnsi="Times New Roman" w:cs="Times New Roman"/>
          <w:b/>
          <w:bCs/>
          <w:sz w:val="26"/>
          <w:szCs w:val="26"/>
        </w:rPr>
        <w:t>I. LISTENING:</w:t>
      </w:r>
      <w:r w:rsidR="002236B7" w:rsidRPr="00876F38">
        <w:rPr>
          <w:rFonts w:ascii="Times New Roman" w:hAnsi="Times New Roman" w:cs="Times New Roman"/>
          <w:b/>
          <w:bCs/>
          <w:sz w:val="26"/>
          <w:szCs w:val="26"/>
        </w:rPr>
        <w:t xml:space="preserve"> (2 points)</w:t>
      </w:r>
    </w:p>
    <w:p w14:paraId="0C32D5C9" w14:textId="38EC8FFC" w:rsidR="007942C9" w:rsidRPr="00876F38" w:rsidRDefault="007942C9" w:rsidP="001534FD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en"/>
        </w:rPr>
      </w:pPr>
      <w:r w:rsidRPr="00876F38">
        <w:rPr>
          <w:rFonts w:ascii="Times New Roman" w:hAnsi="Times New Roman" w:cs="Times New Roman"/>
          <w:b/>
          <w:sz w:val="26"/>
          <w:szCs w:val="26"/>
        </w:rPr>
        <w:t xml:space="preserve">Part 1: </w:t>
      </w:r>
      <w:r w:rsidRPr="00876F38">
        <w:rPr>
          <w:rFonts w:ascii="Times New Roman" w:hAnsi="Times New Roman" w:cs="Times New Roman"/>
          <w:b/>
          <w:sz w:val="26"/>
          <w:szCs w:val="26"/>
          <w:lang w:val="en"/>
        </w:rPr>
        <w:t xml:space="preserve">Listen to 4 short conversations </w:t>
      </w:r>
      <w:r w:rsidRPr="00876F38">
        <w:rPr>
          <w:rFonts w:ascii="Times New Roman" w:hAnsi="Times New Roman" w:cs="Times New Roman"/>
          <w:b/>
          <w:i/>
          <w:sz w:val="26"/>
          <w:szCs w:val="26"/>
          <w:lang w:val="en"/>
        </w:rPr>
        <w:t>twice</w:t>
      </w:r>
      <w:r w:rsidRPr="00876F38">
        <w:rPr>
          <w:rFonts w:ascii="Times New Roman" w:hAnsi="Times New Roman" w:cs="Times New Roman"/>
          <w:b/>
          <w:sz w:val="26"/>
          <w:szCs w:val="26"/>
          <w:lang w:val="en"/>
        </w:rPr>
        <w:t xml:space="preserve"> then choose the correct answer for each question from 1 to 4. (1.0 point) </w:t>
      </w:r>
    </w:p>
    <w:p w14:paraId="0A7C3812" w14:textId="085959DC" w:rsidR="007942C9" w:rsidRPr="00876F38" w:rsidRDefault="00BF17E9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>Question 1</w:t>
      </w:r>
      <w:r w:rsidR="001534F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6AC6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What did Richard buy at the shop?</w:t>
      </w:r>
    </w:p>
    <w:p w14:paraId="5A7FC6B5" w14:textId="57921514" w:rsidR="007942C9" w:rsidRPr="00876F38" w:rsidRDefault="001534FD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aper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41D5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d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ictionary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E3C17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3411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envelops </w:t>
      </w:r>
      <w:r w:rsidR="00C3411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C3411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ag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72F6E21F" w14:textId="66D90198" w:rsidR="007942C9" w:rsidRPr="00876F38" w:rsidRDefault="00BF17E9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>Question 2</w:t>
      </w:r>
      <w:r w:rsidR="001534F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6AC6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What homework has Richard got tonight?</w:t>
      </w:r>
    </w:p>
    <w:p w14:paraId="044DAD56" w14:textId="1A3F778F" w:rsidR="007942C9" w:rsidRPr="00876F38" w:rsidRDefault="007942C9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ath                 </w:t>
      </w:r>
      <w:r w:rsidR="008E3C17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g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eography                  </w:t>
      </w:r>
      <w:r w:rsidR="0060320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E3C17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rt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music</w:t>
      </w:r>
    </w:p>
    <w:p w14:paraId="5C7E89BE" w14:textId="6E563726" w:rsidR="007942C9" w:rsidRPr="00876F38" w:rsidRDefault="00BF17E9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>Question 3</w:t>
      </w:r>
      <w:r w:rsidR="001534F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6AC6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How is Richard going to get to the football ga</w:t>
      </w:r>
      <w:r w:rsidR="00DC6AC6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e?</w:t>
      </w:r>
    </w:p>
    <w:p w14:paraId="7D7738C1" w14:textId="0FDA73E1" w:rsidR="007942C9" w:rsidRPr="00876F38" w:rsidRDefault="00C34119" w:rsidP="001534FD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by </w:t>
      </w:r>
      <w:r w:rsidR="0090207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bike</w:t>
      </w:r>
      <w:r w:rsidR="0060320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320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by </w:t>
      </w:r>
      <w:r w:rsidR="0090207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bus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</w:t>
      </w:r>
      <w:r w:rsidR="008E3C17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b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 </w:t>
      </w:r>
      <w:r w:rsidR="0090207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car</w:t>
      </w:r>
      <w:r w:rsidR="001534F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534F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by motorbike</w:t>
      </w:r>
    </w:p>
    <w:p w14:paraId="61C9322E" w14:textId="7C8EAB94" w:rsidR="007942C9" w:rsidRPr="00876F38" w:rsidRDefault="00BF17E9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kern w:val="2"/>
          <w:sz w:val="26"/>
          <w:szCs w:val="26"/>
          <w14:ligatures w14:val="standardContextual"/>
        </w:rPr>
        <w:t>Question 4</w:t>
      </w:r>
      <w:r w:rsidR="001534F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C6AC6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What job does Richard want to do?</w:t>
      </w:r>
    </w:p>
    <w:p w14:paraId="410AB9EF" w14:textId="2F7BA45C" w:rsidR="007942C9" w:rsidRPr="00876F38" w:rsidRDefault="001534FD" w:rsidP="001534FD">
      <w:pPr>
        <w:contextualSpacing/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p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ilot</w:t>
      </w:r>
      <w:r w:rsidR="000541D5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0541D5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photographer</w:t>
      </w:r>
      <w:r w:rsidR="0060320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0320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D252D3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</w:t>
      </w:r>
      <w:r w:rsidR="007942C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footballer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a singer</w:t>
      </w:r>
    </w:p>
    <w:p w14:paraId="549072C0" w14:textId="430B3D5F" w:rsidR="007942C9" w:rsidRPr="00876F38" w:rsidRDefault="007942C9" w:rsidP="001534FD">
      <w:pPr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  <w:lang w:val="en"/>
        </w:rPr>
      </w:pP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Part 2: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Listen to</w:t>
      </w:r>
      <w:r w:rsidRPr="00876F38">
        <w:rPr>
          <w:rStyle w:val="Bodytext6Italic"/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 conversation</w:t>
      </w:r>
      <w:r w:rsidRPr="00876F38">
        <w:rPr>
          <w:rStyle w:val="Bodytext6Italic"/>
          <w:rFonts w:ascii="Times New Roman" w:hAnsi="Times New Roman" w:cs="Times New Roman"/>
          <w:color w:val="000000" w:themeColor="text1"/>
          <w:sz w:val="26"/>
          <w:szCs w:val="26"/>
        </w:rPr>
        <w:t xml:space="preserve"> twice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then decide whether the statements from 5 to 8 are True (T) or False (F).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  <w:lang w:val="en"/>
        </w:rPr>
        <w:t xml:space="preserve"> (1.0 point)</w:t>
      </w: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083"/>
        <w:gridCol w:w="906"/>
        <w:gridCol w:w="916"/>
      </w:tblGrid>
      <w:tr w:rsidR="00FD228E" w:rsidRPr="00876F38" w14:paraId="4E165F99" w14:textId="302D0172" w:rsidTr="00FD228E">
        <w:tc>
          <w:tcPr>
            <w:tcW w:w="7083" w:type="dxa"/>
          </w:tcPr>
          <w:p w14:paraId="111AB202" w14:textId="77777777" w:rsidR="00FD228E" w:rsidRPr="00876F38" w:rsidRDefault="00FD228E" w:rsidP="001534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Statement</w:t>
            </w:r>
            <w:r w:rsidRPr="00876F38">
              <w:rPr>
                <w:rFonts w:ascii="Times New Roman" w:hAnsi="Times New Roman" w:cs="Times New Roman"/>
                <w:b/>
                <w:sz w:val="26"/>
                <w:szCs w:val="26"/>
              </w:rPr>
              <w:t>s</w:t>
            </w:r>
          </w:p>
        </w:tc>
        <w:tc>
          <w:tcPr>
            <w:tcW w:w="906" w:type="dxa"/>
          </w:tcPr>
          <w:p w14:paraId="482BA99A" w14:textId="388095FE" w:rsidR="00FD228E" w:rsidRPr="00876F38" w:rsidRDefault="00FD228E" w:rsidP="001534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876F38">
              <w:rPr>
                <w:rFonts w:ascii="Times New Roman" w:hAnsi="Times New Roman" w:cs="Times New Roman"/>
                <w:b/>
                <w:sz w:val="26"/>
                <w:szCs w:val="26"/>
              </w:rPr>
              <w:t>rue</w:t>
            </w:r>
          </w:p>
        </w:tc>
        <w:tc>
          <w:tcPr>
            <w:tcW w:w="916" w:type="dxa"/>
          </w:tcPr>
          <w:p w14:paraId="499D3CBE" w14:textId="485643A4" w:rsidR="00FD228E" w:rsidRPr="00876F38" w:rsidRDefault="00FD228E" w:rsidP="001534F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b/>
                <w:sz w:val="26"/>
                <w:szCs w:val="26"/>
              </w:rPr>
              <w:t>False</w:t>
            </w:r>
          </w:p>
        </w:tc>
      </w:tr>
      <w:tr w:rsidR="00FD228E" w:rsidRPr="00876F38" w14:paraId="28EE7433" w14:textId="52792F8C" w:rsidTr="00FD228E">
        <w:tc>
          <w:tcPr>
            <w:tcW w:w="7083" w:type="dxa"/>
          </w:tcPr>
          <w:p w14:paraId="4B5E4494" w14:textId="515658C0" w:rsidR="00FD228E" w:rsidRPr="00876F38" w:rsidRDefault="00FD228E" w:rsidP="001534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0" w:name="_Hlk178089270"/>
            <w:r w:rsidRPr="00876F3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Question 5</w:t>
            </w:r>
            <w:bookmarkEnd w:id="0"/>
            <w:r w:rsidRPr="00876F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We need to bring some sugar, flour and eggs.</w:t>
            </w:r>
          </w:p>
        </w:tc>
        <w:tc>
          <w:tcPr>
            <w:tcW w:w="906" w:type="dxa"/>
          </w:tcPr>
          <w:p w14:paraId="7A79ACFE" w14:textId="77777777" w:rsidR="00FD228E" w:rsidRPr="00876F38" w:rsidRDefault="00FD228E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0E21EAA0" w14:textId="1ABB1985" w:rsidR="00FD228E" w:rsidRPr="00876F38" w:rsidRDefault="00C34119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  <w:tr w:rsidR="00FD228E" w:rsidRPr="00876F38" w14:paraId="42D4322D" w14:textId="4F251B38" w:rsidTr="00FD228E">
        <w:tc>
          <w:tcPr>
            <w:tcW w:w="7083" w:type="dxa"/>
          </w:tcPr>
          <w:p w14:paraId="5EEC9FF8" w14:textId="78979723" w:rsidR="00FD228E" w:rsidRPr="00876F38" w:rsidRDefault="00FD228E" w:rsidP="001534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Question 6.</w:t>
            </w:r>
            <w:r w:rsidRPr="00876F3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876F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The cake is called Scones.</w:t>
            </w:r>
          </w:p>
        </w:tc>
        <w:tc>
          <w:tcPr>
            <w:tcW w:w="906" w:type="dxa"/>
          </w:tcPr>
          <w:p w14:paraId="36C1C5F6" w14:textId="0272DAC5" w:rsidR="00FD228E" w:rsidRPr="00876F38" w:rsidRDefault="00C34119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916" w:type="dxa"/>
          </w:tcPr>
          <w:p w14:paraId="5D921E7D" w14:textId="77777777" w:rsidR="00FD228E" w:rsidRPr="00876F38" w:rsidRDefault="00FD228E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28E" w:rsidRPr="00876F38" w14:paraId="32C6F106" w14:textId="78790CE7" w:rsidTr="00FD228E">
        <w:tc>
          <w:tcPr>
            <w:tcW w:w="7083" w:type="dxa"/>
          </w:tcPr>
          <w:p w14:paraId="6195D0F2" w14:textId="6A8E0E4D" w:rsidR="00FD228E" w:rsidRPr="00876F38" w:rsidRDefault="00FD228E" w:rsidP="001534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Question 7</w:t>
            </w:r>
            <w:r w:rsidRPr="00876F3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. </w:t>
            </w:r>
            <w:r w:rsidRPr="00876F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Making 48 cakes will be enough.</w:t>
            </w:r>
          </w:p>
        </w:tc>
        <w:tc>
          <w:tcPr>
            <w:tcW w:w="906" w:type="dxa"/>
          </w:tcPr>
          <w:p w14:paraId="4B7DC3A2" w14:textId="0B3F6966" w:rsidR="00FD228E" w:rsidRPr="00876F38" w:rsidRDefault="00C34119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sz w:val="26"/>
                <w:szCs w:val="26"/>
              </w:rPr>
              <w:t>T</w:t>
            </w:r>
          </w:p>
        </w:tc>
        <w:tc>
          <w:tcPr>
            <w:tcW w:w="916" w:type="dxa"/>
          </w:tcPr>
          <w:p w14:paraId="56F0E584" w14:textId="77777777" w:rsidR="00FD228E" w:rsidRPr="00876F38" w:rsidRDefault="00FD228E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228E" w:rsidRPr="00876F38" w14:paraId="12ED7804" w14:textId="48E73C37" w:rsidTr="00FD228E">
        <w:tc>
          <w:tcPr>
            <w:tcW w:w="7083" w:type="dxa"/>
          </w:tcPr>
          <w:p w14:paraId="15193E7C" w14:textId="66C79216" w:rsidR="00FD228E" w:rsidRPr="00876F38" w:rsidRDefault="00FD228E" w:rsidP="001534F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color w:val="000000" w:themeColor="text1"/>
                <w:kern w:val="2"/>
                <w:sz w:val="26"/>
                <w:szCs w:val="26"/>
                <w14:ligatures w14:val="standardContextual"/>
              </w:rPr>
              <w:t>Question 8.</w:t>
            </w:r>
            <w:r w:rsidRPr="00876F38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876F3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It takes about twelve minutes to cook them.   </w:t>
            </w:r>
          </w:p>
        </w:tc>
        <w:tc>
          <w:tcPr>
            <w:tcW w:w="906" w:type="dxa"/>
          </w:tcPr>
          <w:p w14:paraId="047EE395" w14:textId="77777777" w:rsidR="00FD228E" w:rsidRPr="00876F38" w:rsidRDefault="00FD228E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6" w:type="dxa"/>
          </w:tcPr>
          <w:p w14:paraId="69FDDB33" w14:textId="16CEB4EA" w:rsidR="00FD228E" w:rsidRPr="00876F38" w:rsidRDefault="00C34119" w:rsidP="001534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76F38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</w:tc>
      </w:tr>
    </w:tbl>
    <w:p w14:paraId="07993C2C" w14:textId="2F1DA248" w:rsidR="00BF17E9" w:rsidRPr="00876F38" w:rsidRDefault="00BF17E9" w:rsidP="00BF17E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6F38">
        <w:rPr>
          <w:rFonts w:ascii="Times New Roman" w:eastAsia="SimSun" w:hAnsi="Times New Roman" w:cs="Times New Roman"/>
          <w:b/>
          <w:sz w:val="26"/>
          <w:szCs w:val="26"/>
        </w:rPr>
        <w:t>II. PRONUNCIATION</w:t>
      </w:r>
      <w:r w:rsidR="007976BD" w:rsidRPr="00876F38">
        <w:rPr>
          <w:rFonts w:ascii="Times New Roman" w:eastAsia="SimSun" w:hAnsi="Times New Roman" w:cs="Times New Roman"/>
          <w:b/>
          <w:sz w:val="26"/>
          <w:szCs w:val="26"/>
        </w:rPr>
        <w:t xml:space="preserve">: </w:t>
      </w:r>
      <w:r w:rsidR="007976BD" w:rsidRPr="00876F38">
        <w:rPr>
          <w:rFonts w:ascii="Times New Roman" w:hAnsi="Times New Roman" w:cs="Times New Roman"/>
          <w:b/>
          <w:bCs/>
          <w:sz w:val="26"/>
          <w:szCs w:val="26"/>
        </w:rPr>
        <w:t>(</w:t>
      </w:r>
      <w:r w:rsidR="00A61E15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7976BD" w:rsidRPr="00876F38">
        <w:rPr>
          <w:rFonts w:ascii="Times New Roman" w:hAnsi="Times New Roman" w:cs="Times New Roman"/>
          <w:b/>
          <w:bCs/>
          <w:sz w:val="26"/>
          <w:szCs w:val="26"/>
        </w:rPr>
        <w:t xml:space="preserve"> point)</w:t>
      </w:r>
    </w:p>
    <w:p w14:paraId="71276A82" w14:textId="77777777" w:rsidR="000A462E" w:rsidRPr="00876F38" w:rsidRDefault="00BF17E9" w:rsidP="002973AA">
      <w:pPr>
        <w:pStyle w:val="NoSpacing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F38">
        <w:rPr>
          <w:rFonts w:ascii="Times New Roman" w:hAnsi="Times New Roman" w:cs="Times New Roman"/>
          <w:b/>
          <w:sz w:val="26"/>
          <w:szCs w:val="26"/>
        </w:rPr>
        <w:t>Choose the letter A, B, C, or D to indicate the word whose underlined part differs from the other three in pronunciation in the following questions from 9 to 10</w:t>
      </w:r>
      <w:r w:rsidRPr="00876F38">
        <w:rPr>
          <w:rFonts w:ascii="Times New Roman" w:hAnsi="Times New Roman" w:cs="Times New Roman"/>
          <w:sz w:val="26"/>
          <w:szCs w:val="26"/>
        </w:rPr>
        <w:t xml:space="preserve">. </w:t>
      </w:r>
      <w:r w:rsidRPr="00876F38">
        <w:rPr>
          <w:rFonts w:ascii="Times New Roman" w:hAnsi="Times New Roman" w:cs="Times New Roman"/>
          <w:b/>
          <w:sz w:val="26"/>
          <w:szCs w:val="26"/>
        </w:rPr>
        <w:t>(0.5 points)</w:t>
      </w:r>
      <w:r w:rsidR="00357EF7" w:rsidRPr="00876F38">
        <w:rPr>
          <w:rFonts w:ascii="Times New Roman" w:hAnsi="Times New Roman" w:cs="Times New Roman"/>
          <w:b/>
          <w:sz w:val="26"/>
          <w:szCs w:val="26"/>
        </w:rPr>
        <w:t>.</w:t>
      </w:r>
      <w:r w:rsidR="000A462E" w:rsidRPr="00876F3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45EE7F" w14:textId="1914A310" w:rsidR="000A462E" w:rsidRPr="00876F38" w:rsidRDefault="000A462E" w:rsidP="002973AA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 9.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791"/>
        <w:gridCol w:w="2452"/>
        <w:gridCol w:w="1707"/>
      </w:tblGrid>
      <w:tr w:rsidR="000A462E" w:rsidRPr="00876F38" w14:paraId="78FCAB33" w14:textId="77777777" w:rsidTr="000A462E">
        <w:trPr>
          <w:trHeight w:val="389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1DC7F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d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nger</w:t>
            </w:r>
          </w:p>
          <w:p w14:paraId="32C4E248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BE98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nger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1B046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occ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sion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44C36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D. n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tion</w:t>
            </w:r>
          </w:p>
        </w:tc>
      </w:tr>
    </w:tbl>
    <w:p w14:paraId="69DE214E" w14:textId="300D2DEB" w:rsidR="000A462E" w:rsidRPr="00876F38" w:rsidRDefault="000A462E" w:rsidP="002973AA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 10.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2791"/>
        <w:gridCol w:w="2452"/>
        <w:gridCol w:w="1707"/>
      </w:tblGrid>
      <w:tr w:rsidR="000A462E" w:rsidRPr="00876F38" w14:paraId="40F47ABB" w14:textId="77777777" w:rsidTr="000A462E">
        <w:trPr>
          <w:trHeight w:val="395"/>
        </w:trPr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C118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dec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sive</w:t>
            </w:r>
          </w:p>
        </w:tc>
        <w:tc>
          <w:tcPr>
            <w:tcW w:w="27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8A117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B. repet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tive</w:t>
            </w:r>
          </w:p>
        </w:tc>
        <w:tc>
          <w:tcPr>
            <w:tcW w:w="2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8D470" w14:textId="274B9D58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</w:t>
            </w:r>
            <w:r w:rsidR="005C227A"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compet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tive</w:t>
            </w:r>
          </w:p>
        </w:tc>
        <w:tc>
          <w:tcPr>
            <w:tcW w:w="17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A816F" w14:textId="77777777" w:rsidR="000A462E" w:rsidRPr="00876F38" w:rsidRDefault="000A462E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D. sens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i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tive</w:t>
            </w:r>
          </w:p>
        </w:tc>
      </w:tr>
    </w:tbl>
    <w:p w14:paraId="4B5838C0" w14:textId="13F494B1" w:rsidR="007C5FE5" w:rsidRPr="00876F38" w:rsidRDefault="007C5FE5" w:rsidP="002973AA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Circle the letter </w:t>
      </w:r>
      <w:proofErr w:type="gramStart"/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A,B</w:t>
      </w:r>
      <w:proofErr w:type="gramEnd"/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,C or D to indicate the word </w:t>
      </w:r>
      <w:r w:rsidR="00AD4296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that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differs from the other three in </w:t>
      </w:r>
      <w:r w:rsidR="00AD4296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the position of primary stress</w:t>
      </w:r>
      <w:r w:rsidR="004F4FCA" w:rsidRPr="00876F38">
        <w:rPr>
          <w:rFonts w:ascii="Times New Roman" w:hAnsi="Times New Roman" w:cs="Times New Roman"/>
          <w:b/>
          <w:sz w:val="26"/>
          <w:szCs w:val="26"/>
        </w:rPr>
        <w:t xml:space="preserve"> from 11 to 12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r w:rsidR="0014546B"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0.</w:t>
      </w: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5 </w:t>
      </w:r>
      <w:proofErr w:type="spellStart"/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pt</w:t>
      </w:r>
      <w:proofErr w:type="spellEnd"/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20A7E2F3" w14:textId="79D73A55" w:rsidR="005C227A" w:rsidRPr="00876F38" w:rsidRDefault="005C227A" w:rsidP="005C227A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11.</w:t>
      </w:r>
    </w:p>
    <w:tbl>
      <w:tblPr>
        <w:tblW w:w="9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666"/>
        <w:gridCol w:w="896"/>
        <w:gridCol w:w="2160"/>
        <w:gridCol w:w="2104"/>
      </w:tblGrid>
      <w:tr w:rsidR="005C227A" w:rsidRPr="00876F38" w14:paraId="5B0283A0" w14:textId="77777777" w:rsidTr="00786EE2">
        <w:tc>
          <w:tcPr>
            <w:tcW w:w="2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ED286" w14:textId="615C95B1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tional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F27BC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mo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nument</w:t>
            </w:r>
          </w:p>
        </w:tc>
        <w:tc>
          <w:tcPr>
            <w:tcW w:w="896" w:type="dxa"/>
          </w:tcPr>
          <w:p w14:paraId="4A1434F5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76CC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trans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la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tion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10C7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ch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arity</w:t>
            </w:r>
          </w:p>
        </w:tc>
      </w:tr>
    </w:tbl>
    <w:p w14:paraId="6CF8505C" w14:textId="00383B64" w:rsidR="005C227A" w:rsidRPr="00876F38" w:rsidRDefault="005C227A" w:rsidP="005C227A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 12.</w:t>
      </w:r>
    </w:p>
    <w:tbl>
      <w:tblPr>
        <w:tblW w:w="99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2666"/>
        <w:gridCol w:w="896"/>
        <w:gridCol w:w="2160"/>
        <w:gridCol w:w="2104"/>
      </w:tblGrid>
      <w:tr w:rsidR="005C227A" w:rsidRPr="00876F38" w14:paraId="0CAC4B8E" w14:textId="77777777" w:rsidTr="00786EE2">
        <w:tc>
          <w:tcPr>
            <w:tcW w:w="21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4998" w14:textId="79D06500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A. edu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ca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tion</w:t>
            </w:r>
          </w:p>
        </w:tc>
        <w:tc>
          <w:tcPr>
            <w:tcW w:w="26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00D2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B. enter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tai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nment</w:t>
            </w:r>
          </w:p>
        </w:tc>
        <w:tc>
          <w:tcPr>
            <w:tcW w:w="896" w:type="dxa"/>
          </w:tcPr>
          <w:p w14:paraId="5EBB3F65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EDFE" w14:textId="77777777" w:rsidR="005C227A" w:rsidRPr="00876F38" w:rsidRDefault="005C227A" w:rsidP="00786EE2">
            <w:pPr>
              <w:jc w:val="both"/>
              <w:rPr>
                <w:rFonts w:ascii="Times New Roman" w:eastAsia="Tahoma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C. elec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tro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nic</w:t>
            </w:r>
          </w:p>
        </w:tc>
        <w:tc>
          <w:tcPr>
            <w:tcW w:w="21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5FD1E" w14:textId="77777777" w:rsidR="005C227A" w:rsidRPr="00876F38" w:rsidRDefault="005C227A" w:rsidP="00786EE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D. e</w:t>
            </w:r>
            <w:r w:rsidRPr="00876F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ffec</w:t>
            </w: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tively</w:t>
            </w:r>
          </w:p>
        </w:tc>
      </w:tr>
    </w:tbl>
    <w:p w14:paraId="614CC44D" w14:textId="7CD23878" w:rsidR="005C227A" w:rsidRPr="00876F38" w:rsidRDefault="005C227A" w:rsidP="005C22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F38">
        <w:rPr>
          <w:rFonts w:ascii="Times New Roman" w:hAnsi="Times New Roman" w:cs="Times New Roman"/>
          <w:b/>
          <w:sz w:val="26"/>
          <w:szCs w:val="26"/>
        </w:rPr>
        <w:t>III. GRAMMAR AND VOCABULARY</w:t>
      </w:r>
      <w:r w:rsidR="0046661E" w:rsidRPr="00876F38">
        <w:rPr>
          <w:rFonts w:ascii="Times New Roman" w:hAnsi="Times New Roman" w:cs="Times New Roman"/>
          <w:b/>
          <w:sz w:val="26"/>
          <w:szCs w:val="26"/>
        </w:rPr>
        <w:t xml:space="preserve"> (2,5)</w:t>
      </w:r>
    </w:p>
    <w:p w14:paraId="5913A0CD" w14:textId="7678007E" w:rsidR="005C227A" w:rsidRPr="00876F38" w:rsidRDefault="005C227A" w:rsidP="005C227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76F38">
        <w:rPr>
          <w:rFonts w:ascii="Times New Roman" w:hAnsi="Times New Roman" w:cs="Times New Roman"/>
          <w:b/>
          <w:sz w:val="26"/>
          <w:szCs w:val="26"/>
        </w:rPr>
        <w:t>Choose the letter A, B, C, or D to indicate the correct answer to the following questions from 1</w:t>
      </w:r>
      <w:r w:rsidR="004F4FCA" w:rsidRPr="00876F38">
        <w:rPr>
          <w:rFonts w:ascii="Times New Roman" w:hAnsi="Times New Roman" w:cs="Times New Roman"/>
          <w:b/>
          <w:sz w:val="26"/>
          <w:szCs w:val="26"/>
        </w:rPr>
        <w:t>3</w:t>
      </w:r>
      <w:r w:rsidRPr="00876F38">
        <w:rPr>
          <w:rFonts w:ascii="Times New Roman" w:hAnsi="Times New Roman" w:cs="Times New Roman"/>
          <w:b/>
          <w:sz w:val="26"/>
          <w:szCs w:val="26"/>
        </w:rPr>
        <w:t xml:space="preserve"> to 19.</w:t>
      </w:r>
      <w:r w:rsidRPr="00876F38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(</w:t>
      </w:r>
      <w:r w:rsidR="00185B3C" w:rsidRPr="00876F38">
        <w:rPr>
          <w:rFonts w:ascii="Times New Roman" w:hAnsi="Times New Roman" w:cs="Times New Roman"/>
          <w:b/>
          <w:bCs/>
          <w:spacing w:val="-6"/>
          <w:sz w:val="26"/>
          <w:szCs w:val="26"/>
        </w:rPr>
        <w:t>1.7</w:t>
      </w:r>
      <w:r w:rsidRPr="00876F38">
        <w:rPr>
          <w:rFonts w:ascii="Times New Roman" w:hAnsi="Times New Roman" w:cs="Times New Roman"/>
          <w:b/>
          <w:bCs/>
          <w:spacing w:val="-6"/>
          <w:sz w:val="26"/>
          <w:szCs w:val="26"/>
        </w:rPr>
        <w:t>5) points)</w:t>
      </w:r>
    </w:p>
    <w:p w14:paraId="49234E94" w14:textId="4CEDD5AE" w:rsidR="00F77113" w:rsidRPr="00876F38" w:rsidRDefault="00046E0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Question </w:t>
      </w:r>
      <w:proofErr w:type="gramStart"/>
      <w:r w:rsidR="007C5FE5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13.</w:t>
      </w:r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We</w:t>
      </w:r>
      <w:proofErr w:type="gramEnd"/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recycled the ______boxes after moving into new our house. </w:t>
      </w:r>
    </w:p>
    <w:p w14:paraId="0C0A6E3C" w14:textId="7DC2CC87" w:rsidR="005E2959" w:rsidRPr="00876F38" w:rsidRDefault="005E295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cardboard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B.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rubber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C.</w:t>
      </w:r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steel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>D.</w:t>
      </w:r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copper</w:t>
      </w:r>
    </w:p>
    <w:p w14:paraId="4F188143" w14:textId="67969A3B" w:rsidR="005E2959" w:rsidRPr="00876F38" w:rsidRDefault="00046E0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Question </w:t>
      </w:r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14. </w:t>
      </w:r>
      <w:r w:rsidR="0030554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Mai wants to become a _________because she loves fixing machine</w:t>
      </w:r>
      <w:r w:rsidR="00056436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 and vehicles</w:t>
      </w:r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68E3108D" w14:textId="69790601" w:rsidR="005E2959" w:rsidRPr="00876F38" w:rsidRDefault="005E295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singer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bartender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teacher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mechanic</w:t>
      </w:r>
    </w:p>
    <w:p w14:paraId="147589E3" w14:textId="18E9DB2B" w:rsidR="005E2959" w:rsidRPr="00876F38" w:rsidRDefault="00046E0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Question </w:t>
      </w:r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15.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The word “</w:t>
      </w:r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_________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” refers to all the plants living in a particular area.</w:t>
      </w:r>
    </w:p>
    <w:p w14:paraId="52B574A9" w14:textId="32B883C9" w:rsidR="005E2959" w:rsidRPr="00876F38" w:rsidRDefault="005E295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A.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fauna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flora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habitat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r w:rsidR="00FC07E2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living things</w:t>
      </w:r>
    </w:p>
    <w:p w14:paraId="721746A2" w14:textId="65AC1F49" w:rsidR="005E2959" w:rsidRPr="00876F38" w:rsidRDefault="00046E0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Question </w:t>
      </w:r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16. </w:t>
      </w:r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Do penguins live in the North or the </w:t>
      </w:r>
      <w:proofErr w:type="gramStart"/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South </w:t>
      </w:r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_</w:t>
      </w:r>
      <w:proofErr w:type="gramEnd"/>
      <w:r w:rsidR="005E295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_________</w:t>
      </w:r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</w:p>
    <w:p w14:paraId="35A70F3F" w14:textId="37C86C78" w:rsidR="005E2959" w:rsidRPr="00876F38" w:rsidRDefault="005E2959" w:rsidP="001534FD">
      <w:pPr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A. </w:t>
      </w:r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part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B. </w:t>
      </w:r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earth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C. </w:t>
      </w:r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body</w:t>
      </w:r>
      <w:r w:rsidR="00A90CDD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A90CDD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  <w:t xml:space="preserve">D. </w:t>
      </w:r>
      <w:r w:rsidR="00AD4069"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pole</w:t>
      </w:r>
    </w:p>
    <w:p w14:paraId="30FB21DC" w14:textId="03A849C0" w:rsidR="006101AB" w:rsidRPr="00876F38" w:rsidRDefault="00046E09" w:rsidP="001534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0CDD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17.</w:t>
      </w:r>
      <w:r w:rsidR="006101A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 Grand Canyon,</w:t>
      </w:r>
      <w:r w:rsidR="00110E67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______ </w:t>
      </w:r>
      <w:r w:rsidR="006101A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is in the North America, is a popular tourist destination.</w:t>
      </w:r>
    </w:p>
    <w:p w14:paraId="1FDF86FF" w14:textId="50A76D8E" w:rsidR="00110E67" w:rsidRPr="00876F38" w:rsidRDefault="00110E67" w:rsidP="001534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Who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Wh</w:t>
      </w:r>
      <w:r w:rsidR="006101A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</w:t>
      </w:r>
      <w:r w:rsidR="006101A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</w:t>
      </w:r>
      <w:r w:rsidR="006101A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ich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Wh</w:t>
      </w:r>
      <w:r w:rsidR="006101A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ose</w:t>
      </w:r>
    </w:p>
    <w:p w14:paraId="25F2C8EF" w14:textId="37676E9F" w:rsidR="00110E67" w:rsidRPr="00876F38" w:rsidRDefault="00046E09" w:rsidP="001534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_Hlk177939121"/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10E67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18. </w:t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 extra activities provided by our school clubs are _____</w:t>
      </w:r>
      <w:r w:rsidR="001E5907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___ </w:t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practical that we learn a variety of skills. </w:t>
      </w:r>
    </w:p>
    <w:p w14:paraId="35F26EC8" w14:textId="7EA9CA9B" w:rsidR="00C55504" w:rsidRPr="00876F38" w:rsidRDefault="00110E67" w:rsidP="001534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such</w:t>
      </w:r>
      <w:r w:rsidR="00BC0A66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BC0A66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BC0A66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</w:t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so</w:t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C. </w:t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too</w:t>
      </w:r>
      <w:r w:rsidR="00935DB1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68250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68250B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extremely</w:t>
      </w:r>
    </w:p>
    <w:bookmarkEnd w:id="1"/>
    <w:p w14:paraId="633F0027" w14:textId="5379CBB1" w:rsidR="001E5907" w:rsidRPr="00876F38" w:rsidRDefault="00046E09" w:rsidP="001534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5504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19. </w:t>
      </w:r>
      <w:r w:rsidR="001E5907"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Trang advised that Long ______ in an online speaking class. </w:t>
      </w:r>
    </w:p>
    <w:p w14:paraId="032E354C" w14:textId="5880B559" w:rsidR="00FD3862" w:rsidRPr="00876F38" w:rsidRDefault="001E5907" w:rsidP="001534FD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join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would join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="003F6D3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joins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will join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</w:p>
    <w:p w14:paraId="77D3E9EA" w14:textId="64C5B905" w:rsidR="00A376B9" w:rsidRPr="00876F38" w:rsidRDefault="00A376B9" w:rsidP="001534FD">
      <w:pPr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Read some information about </w:t>
      </w:r>
      <w:r w:rsidR="00DA45A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earth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and mark the letter A, B, C or D to indicate the correct option that best fits each of the numbered blanks. </w:t>
      </w:r>
      <w:r w:rsidRPr="00876F38">
        <w:rPr>
          <w:rFonts w:ascii="Times New Roman" w:eastAsia="Tahoma" w:hAnsi="Times New Roman" w:cs="Times New Roman"/>
          <w:b/>
          <w:color w:val="000000" w:themeColor="text1"/>
          <w:sz w:val="26"/>
          <w:szCs w:val="26"/>
        </w:rPr>
        <w:t>(0.75 points)</w:t>
      </w:r>
    </w:p>
    <w:p w14:paraId="75B17B1F" w14:textId="2631D7B8" w:rsidR="00185B3C" w:rsidRPr="00876F38" w:rsidRDefault="00185B3C" w:rsidP="001534F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76F38">
        <w:rPr>
          <w:rFonts w:ascii="Times New Roman" w:eastAsia="Microsoft Sans Serif" w:hAnsi="Times New Roman" w:cs="Times New Roman"/>
          <w:noProof/>
          <w:color w:val="000000"/>
          <w:sz w:val="26"/>
          <w:szCs w:val="26"/>
          <w:lang w:eastAsia="vi-VN" w:bidi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C1124" wp14:editId="2ABC48D4">
                <wp:simplePos x="0" y="0"/>
                <wp:positionH relativeFrom="page">
                  <wp:posOffset>720827</wp:posOffset>
                </wp:positionH>
                <wp:positionV relativeFrom="paragraph">
                  <wp:posOffset>27018</wp:posOffset>
                </wp:positionV>
                <wp:extent cx="6048375" cy="1426292"/>
                <wp:effectExtent l="57150" t="19050" r="85725" b="9779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4262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AF692D2" w14:textId="77777777" w:rsidR="00185B3C" w:rsidRPr="003B1487" w:rsidRDefault="00185B3C" w:rsidP="00185B3C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B1487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Why you should love Earth!</w:t>
                            </w:r>
                          </w:p>
                          <w:p w14:paraId="006B3AF0" w14:textId="77777777" w:rsidR="00185B3C" w:rsidRPr="003B1487" w:rsidRDefault="00185B3C" w:rsidP="00185B3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Earth is the only planet in our galaxy that can support life. Scientists estimate that Earth is home to about </w:t>
                            </w: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300,000 plant </w:t>
                            </w: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(20) ________, over </w:t>
                            </w: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600,000 </w:t>
                            </w: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species of fungi, and about ten million animal species. Earth (21) _______</w:t>
                            </w:r>
                            <w:proofErr w:type="gramStart"/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_  surrounded</w:t>
                            </w:r>
                            <w:proofErr w:type="gramEnd"/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by a cloud of gas called the </w:t>
                            </w: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pacing w:val="2"/>
                                <w:sz w:val="26"/>
                                <w:szCs w:val="26"/>
                                <w:shd w:val="clear" w:color="auto" w:fill="FFFFFF"/>
                              </w:rPr>
                              <w:t>plasmasphere</w:t>
                            </w:r>
                            <w:r w:rsidRPr="003B148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 This cloud interacts with rings of particles that also surround the planet to (22) ________an invisible shield.</w:t>
                            </w:r>
                          </w:p>
                          <w:p w14:paraId="0BC30A2A" w14:textId="77777777" w:rsidR="00185B3C" w:rsidRPr="007C7250" w:rsidRDefault="00185B3C" w:rsidP="00185B3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0C1124" id="Rounded Rectangle 1" o:spid="_x0000_s1026" style="position:absolute;left:0;text-align:left;margin-left:56.75pt;margin-top:2.15pt;width:476.25pt;height:112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" fillcolor="window" strokecolor="#4a7ebb">
                <v:shadow on="t" color="black" opacity="22937f" origin=",.5" offset="0,.63889mm"/>
                <v:path arrowok="t"/>
                <v:textbox>
                  <w:txbxContent>
                    <w:p w14:paraId="1AF692D2" w14:textId="77777777" w:rsidR="00185B3C" w:rsidRPr="003B1487" w:rsidRDefault="00185B3C" w:rsidP="00185B3C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3B1487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Why you should love Earth!</w:t>
                      </w:r>
                    </w:p>
                    <w:p w14:paraId="006B3AF0" w14:textId="77777777" w:rsidR="00185B3C" w:rsidRPr="003B1487" w:rsidRDefault="00185B3C" w:rsidP="00185B3C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Earth is the only planet in our galaxy that can support life. Scientists estimate that Earth is home to about </w:t>
                      </w: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pacing w:val="2"/>
                          <w:sz w:val="26"/>
                          <w:szCs w:val="26"/>
                          <w:shd w:val="clear" w:color="auto" w:fill="FFFFFF"/>
                        </w:rPr>
                        <w:t xml:space="preserve">300,000 plant </w:t>
                      </w: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(20) ________, over </w:t>
                      </w: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pacing w:val="2"/>
                          <w:sz w:val="26"/>
                          <w:szCs w:val="26"/>
                          <w:shd w:val="clear" w:color="auto" w:fill="FFFFFF"/>
                        </w:rPr>
                        <w:t xml:space="preserve">600,000 </w:t>
                      </w: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species of fungi, and about ten million animal species. Earth (21) _______</w:t>
                      </w:r>
                      <w:proofErr w:type="gramStart"/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_  surrounded</w:t>
                      </w:r>
                      <w:proofErr w:type="gramEnd"/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 xml:space="preserve"> by a cloud of gas called the </w:t>
                      </w: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pacing w:val="2"/>
                          <w:sz w:val="26"/>
                          <w:szCs w:val="26"/>
                          <w:shd w:val="clear" w:color="auto" w:fill="FFFFFF"/>
                        </w:rPr>
                        <w:t>plasmasphere</w:t>
                      </w:r>
                      <w:r w:rsidRPr="003B1487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. This cloud interacts with rings of particles that also surround the planet to (22) ________an invisible shield.</w:t>
                      </w:r>
                    </w:p>
                    <w:p w14:paraId="0BC30A2A" w14:textId="77777777" w:rsidR="00185B3C" w:rsidRPr="007C7250" w:rsidRDefault="00185B3C" w:rsidP="00185B3C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19EC877" w14:textId="5A9687B5" w:rsidR="00185B3C" w:rsidRPr="00876F38" w:rsidRDefault="00185B3C" w:rsidP="001534F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890D595" w14:textId="77777777" w:rsidR="00185B3C" w:rsidRPr="00876F38" w:rsidRDefault="00185B3C" w:rsidP="001534FD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AEA0238" w14:textId="77777777" w:rsidR="00185B3C" w:rsidRPr="00876F38" w:rsidRDefault="00185B3C" w:rsidP="001534FD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2" w:name="_Hlk178091373"/>
    </w:p>
    <w:p w14:paraId="6010586F" w14:textId="77777777" w:rsidR="00185B3C" w:rsidRPr="00876F38" w:rsidRDefault="00185B3C" w:rsidP="001534FD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D14E8DF" w14:textId="77777777" w:rsidR="00185B3C" w:rsidRPr="00876F38" w:rsidRDefault="00185B3C" w:rsidP="001534FD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B919636" w14:textId="77777777" w:rsidR="00185B3C" w:rsidRPr="00876F38" w:rsidRDefault="00185B3C" w:rsidP="001534FD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70E5E61" w14:textId="77777777" w:rsidR="00185B3C" w:rsidRPr="00876F38" w:rsidRDefault="00185B3C" w:rsidP="001534FD">
      <w:pPr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A6A2A8A" w14:textId="1442B567" w:rsidR="00A376B9" w:rsidRPr="00876F38" w:rsidRDefault="00046E09" w:rsidP="001534F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End w:id="2"/>
      <w:r w:rsidR="009D620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3C7208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trees</w:t>
      </w:r>
      <w:proofErr w:type="spellEnd"/>
      <w:proofErr w:type="gramEnd"/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B1487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504020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07DC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types</w:t>
      </w:r>
      <w:r w:rsidR="00173510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B07DC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kinds</w:t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D. </w:t>
      </w:r>
      <w:r w:rsidR="003C7208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species</w:t>
      </w:r>
    </w:p>
    <w:p w14:paraId="55EED8E2" w14:textId="5E35DADD" w:rsidR="00A376B9" w:rsidRPr="00876F38" w:rsidRDefault="00046E09" w:rsidP="001534F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D620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. A.</w:t>
      </w:r>
      <w:r w:rsidR="003C7208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is</w:t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620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5AA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B. </w:t>
      </w:r>
      <w:r w:rsidR="003C7208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was</w:t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3B1487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C.</w:t>
      </w:r>
      <w:r w:rsidR="003C7208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can be</w:t>
      </w:r>
      <w:r w:rsidR="007C5AA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7C5AAD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D.</w:t>
      </w:r>
      <w:r w:rsidR="003C7208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could be</w:t>
      </w:r>
    </w:p>
    <w:p w14:paraId="47032D8B" w14:textId="661B1F8D" w:rsidR="00A376B9" w:rsidRPr="00876F38" w:rsidRDefault="00046E09" w:rsidP="001534F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Question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620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22</w:t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376B9"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A.</w:t>
      </w:r>
      <w:r w:rsidR="005E1DCC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make</w:t>
      </w:r>
      <w:proofErr w:type="spellEnd"/>
      <w:proofErr w:type="gramEnd"/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B.</w:t>
      </w:r>
      <w:r w:rsidR="005E1DCC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</w:t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</w:t>
      </w:r>
      <w:r w:rsidR="005E1DCC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25E6F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create</w:t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1350A4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A376B9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D. </w:t>
      </w:r>
      <w:r w:rsidR="00B25E6F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produce</w:t>
      </w:r>
    </w:p>
    <w:p w14:paraId="1332A5DC" w14:textId="6D81BC3D" w:rsidR="00046E09" w:rsidRPr="00876F38" w:rsidRDefault="00046E09" w:rsidP="00046E0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6F38">
        <w:rPr>
          <w:rFonts w:ascii="Times New Roman" w:hAnsi="Times New Roman" w:cs="Times New Roman"/>
          <w:b/>
          <w:bCs/>
          <w:sz w:val="26"/>
          <w:szCs w:val="26"/>
        </w:rPr>
        <w:t xml:space="preserve">IV. READING 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(2.</w:t>
      </w:r>
      <w:r w:rsidR="0046661E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points)</w:t>
      </w:r>
    </w:p>
    <w:p w14:paraId="75052AB1" w14:textId="21A39EDC" w:rsidR="00046E09" w:rsidRPr="00876F38" w:rsidRDefault="00046E09" w:rsidP="00046E0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6F38">
        <w:rPr>
          <w:rFonts w:ascii="Times New Roman" w:hAnsi="Times New Roman" w:cs="Times New Roman"/>
          <w:b/>
          <w:bCs/>
          <w:sz w:val="26"/>
          <w:szCs w:val="26"/>
        </w:rPr>
        <w:t>Read</w:t>
      </w:r>
      <w:r w:rsidRPr="00876F38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 the following passage and </w:t>
      </w:r>
      <w:r w:rsidRPr="00876F38">
        <w:rPr>
          <w:rFonts w:ascii="Times New Roman" w:hAnsi="Times New Roman" w:cs="Times New Roman"/>
          <w:b/>
          <w:bCs/>
          <w:sz w:val="26"/>
          <w:szCs w:val="26"/>
        </w:rPr>
        <w:t>choose</w:t>
      </w:r>
      <w:r w:rsidRPr="00876F38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 the letter A, B, C, or D to indicate the</w:t>
      </w:r>
      <w:r w:rsidRPr="00876F3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76F38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correct </w:t>
      </w:r>
      <w:r w:rsidRPr="00876F38">
        <w:rPr>
          <w:rFonts w:ascii="Times New Roman" w:hAnsi="Times New Roman" w:cs="Times New Roman"/>
          <w:b/>
          <w:bCs/>
          <w:sz w:val="26"/>
          <w:szCs w:val="26"/>
        </w:rPr>
        <w:t>option that best fits</w:t>
      </w:r>
      <w:r w:rsidRPr="00876F38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 </w:t>
      </w:r>
      <w:r w:rsidRPr="00876F38">
        <w:rPr>
          <w:rFonts w:ascii="Times New Roman" w:hAnsi="Times New Roman" w:cs="Times New Roman"/>
          <w:b/>
          <w:bCs/>
          <w:sz w:val="26"/>
          <w:szCs w:val="26"/>
        </w:rPr>
        <w:t>each</w:t>
      </w:r>
      <w:r w:rsidRPr="00876F38">
        <w:rPr>
          <w:rFonts w:ascii="Times New Roman" w:hAnsi="Times New Roman" w:cs="Times New Roman"/>
          <w:b/>
          <w:bCs/>
          <w:sz w:val="26"/>
          <w:szCs w:val="26"/>
          <w:lang w:val="vi"/>
        </w:rPr>
        <w:t xml:space="preserve"> of the </w:t>
      </w:r>
      <w:r w:rsidRPr="00876F38">
        <w:rPr>
          <w:rFonts w:ascii="Times New Roman" w:hAnsi="Times New Roman" w:cs="Times New Roman"/>
          <w:b/>
          <w:bCs/>
          <w:sz w:val="26"/>
          <w:szCs w:val="26"/>
        </w:rPr>
        <w:t>numbered blanks from 23 to 27</w:t>
      </w:r>
      <w:r w:rsidRPr="00876F38">
        <w:rPr>
          <w:rFonts w:ascii="Times New Roman" w:hAnsi="Times New Roman" w:cs="Times New Roman"/>
          <w:b/>
          <w:bCs/>
          <w:sz w:val="26"/>
          <w:szCs w:val="26"/>
          <w:lang w:val="vi"/>
        </w:rPr>
        <w:t>.</w:t>
      </w:r>
      <w:r w:rsidRPr="00876F38">
        <w:rPr>
          <w:rFonts w:ascii="Times New Roman" w:hAnsi="Times New Roman" w:cs="Times New Roman"/>
          <w:b/>
          <w:bCs/>
          <w:sz w:val="26"/>
          <w:szCs w:val="26"/>
        </w:rPr>
        <w:t xml:space="preserve"> (1.25 points)</w:t>
      </w:r>
    </w:p>
    <w:p w14:paraId="0DA50574" w14:textId="6438A622" w:rsidR="000A47D4" w:rsidRPr="00876F38" w:rsidRDefault="000A47D4" w:rsidP="001534F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 xml:space="preserve">Using electronic devices in modern classrooms has many </w:t>
      </w:r>
      <w:r w:rsidRPr="00876F38">
        <w:rPr>
          <w:color w:val="000000" w:themeColor="text1"/>
          <w:sz w:val="26"/>
          <w:szCs w:val="26"/>
          <w:lang w:val="en-US"/>
        </w:rPr>
        <w:t xml:space="preserve">benefits. </w:t>
      </w:r>
      <w:r w:rsidRPr="00876F38">
        <w:rPr>
          <w:color w:val="000000" w:themeColor="text1"/>
          <w:sz w:val="26"/>
          <w:szCs w:val="26"/>
        </w:rPr>
        <w:t>First, they help</w:t>
      </w:r>
      <w:r w:rsidR="00A7666A" w:rsidRPr="00876F38">
        <w:rPr>
          <w:color w:val="000000" w:themeColor="text1"/>
          <w:sz w:val="26"/>
          <w:szCs w:val="26"/>
          <w:lang w:val="en-US"/>
        </w:rPr>
        <w:t xml:space="preserve"> </w:t>
      </w:r>
      <w:r w:rsidRPr="00876F38">
        <w:rPr>
          <w:color w:val="000000" w:themeColor="text1"/>
          <w:sz w:val="26"/>
          <w:szCs w:val="26"/>
        </w:rPr>
        <w:t>students find information quickly</w:t>
      </w:r>
      <w:r w:rsidR="0024740D" w:rsidRPr="00876F38">
        <w:rPr>
          <w:color w:val="000000" w:themeColor="text1"/>
          <w:sz w:val="26"/>
          <w:szCs w:val="26"/>
          <w:lang w:val="en-US"/>
        </w:rPr>
        <w:t xml:space="preserve">. </w:t>
      </w:r>
      <w:r w:rsidRPr="00876F38">
        <w:rPr>
          <w:color w:val="000000" w:themeColor="text1"/>
          <w:sz w:val="26"/>
          <w:szCs w:val="26"/>
        </w:rPr>
        <w:t>They can (2</w:t>
      </w:r>
      <w:r w:rsidR="001F7468" w:rsidRPr="00876F38">
        <w:rPr>
          <w:color w:val="000000" w:themeColor="text1"/>
          <w:sz w:val="26"/>
          <w:szCs w:val="26"/>
          <w:lang w:val="en-US"/>
        </w:rPr>
        <w:t>3</w:t>
      </w:r>
      <w:r w:rsidRPr="00876F38">
        <w:rPr>
          <w:color w:val="000000" w:themeColor="text1"/>
          <w:sz w:val="26"/>
          <w:szCs w:val="26"/>
        </w:rPr>
        <w:t>)</w:t>
      </w:r>
      <w:r w:rsidR="00EA44BC" w:rsidRPr="00876F38">
        <w:rPr>
          <w:color w:val="000000" w:themeColor="text1"/>
          <w:sz w:val="26"/>
          <w:szCs w:val="26"/>
          <w:lang w:val="en-US"/>
        </w:rPr>
        <w:t>______</w:t>
      </w:r>
      <w:r w:rsidRPr="00876F38">
        <w:rPr>
          <w:color w:val="000000" w:themeColor="text1"/>
          <w:sz w:val="26"/>
          <w:szCs w:val="26"/>
        </w:rPr>
        <w:t xml:space="preserve"> things they need to learn and understand better. Second, electronic devices make learning interactive. Students can use apps and websites to take quizzes, have discussions, and work (</w:t>
      </w:r>
      <w:r w:rsidR="001F7468" w:rsidRPr="00876F38">
        <w:rPr>
          <w:color w:val="000000" w:themeColor="text1"/>
          <w:sz w:val="26"/>
          <w:szCs w:val="26"/>
          <w:lang w:val="en-US"/>
        </w:rPr>
        <w:t>24</w:t>
      </w:r>
      <w:r w:rsidRPr="00876F38">
        <w:rPr>
          <w:color w:val="000000" w:themeColor="text1"/>
          <w:sz w:val="26"/>
          <w:szCs w:val="26"/>
        </w:rPr>
        <w:t>)</w:t>
      </w:r>
      <w:r w:rsidR="00EA44BC" w:rsidRPr="00876F38">
        <w:rPr>
          <w:color w:val="000000" w:themeColor="text1"/>
          <w:sz w:val="26"/>
          <w:szCs w:val="26"/>
          <w:lang w:val="en-US"/>
        </w:rPr>
        <w:t>_______</w:t>
      </w:r>
      <w:r w:rsidRPr="00876F38">
        <w:rPr>
          <w:color w:val="000000" w:themeColor="text1"/>
          <w:sz w:val="26"/>
          <w:szCs w:val="26"/>
        </w:rPr>
        <w:t xml:space="preserve">on projects. This helps them think </w:t>
      </w:r>
      <w:r w:rsidR="00EA44BC" w:rsidRPr="00876F38">
        <w:rPr>
          <w:color w:val="000000" w:themeColor="text1"/>
          <w:sz w:val="26"/>
          <w:szCs w:val="26"/>
        </w:rPr>
        <w:t xml:space="preserve">critically </w:t>
      </w:r>
      <w:r w:rsidRPr="00876F38">
        <w:rPr>
          <w:color w:val="000000" w:themeColor="text1"/>
          <w:sz w:val="26"/>
          <w:szCs w:val="26"/>
        </w:rPr>
        <w:t xml:space="preserve">and solve problems. Third, electronic devices let students learn with multimedia. They can watch videos, see pictures, and listen to </w:t>
      </w:r>
      <w:r w:rsidR="00241CE8" w:rsidRPr="00876F38">
        <w:rPr>
          <w:color w:val="000000" w:themeColor="text1"/>
          <w:sz w:val="26"/>
          <w:szCs w:val="26"/>
          <w:lang w:val="en-US"/>
        </w:rPr>
        <w:t>(25)_</w:t>
      </w:r>
      <w:r w:rsidR="00063292" w:rsidRPr="00876F38">
        <w:rPr>
          <w:color w:val="000000" w:themeColor="text1"/>
          <w:sz w:val="26"/>
          <w:szCs w:val="26"/>
          <w:lang w:val="en-US"/>
        </w:rPr>
        <w:t xml:space="preserve">    </w:t>
      </w:r>
      <w:r w:rsidRPr="00876F38">
        <w:rPr>
          <w:color w:val="000000" w:themeColor="text1"/>
          <w:sz w:val="26"/>
          <w:szCs w:val="26"/>
        </w:rPr>
        <w:t xml:space="preserve"> to make learning more fun. </w:t>
      </w:r>
      <w:r w:rsidR="00795E12" w:rsidRPr="00876F38">
        <w:rPr>
          <w:color w:val="000000" w:themeColor="text1"/>
          <w:sz w:val="26"/>
          <w:szCs w:val="26"/>
        </w:rPr>
        <w:t>Additionally, students develop essential digital skills, such as evaluating online information and communicating effectively through technology.</w:t>
      </w:r>
      <w:r w:rsidRPr="00876F38">
        <w:rPr>
          <w:color w:val="000000" w:themeColor="text1"/>
          <w:sz w:val="26"/>
          <w:szCs w:val="26"/>
        </w:rPr>
        <w:t xml:space="preserve"> They learn </w:t>
      </w:r>
      <w:r w:rsidR="00241CE8" w:rsidRPr="00876F38">
        <w:rPr>
          <w:color w:val="000000" w:themeColor="text1"/>
          <w:sz w:val="26"/>
          <w:szCs w:val="26"/>
          <w:lang w:val="en-US"/>
        </w:rPr>
        <w:t>(26</w:t>
      </w:r>
      <w:r w:rsidRPr="00876F38">
        <w:rPr>
          <w:color w:val="000000" w:themeColor="text1"/>
          <w:sz w:val="26"/>
          <w:szCs w:val="26"/>
        </w:rPr>
        <w:t>)</w:t>
      </w:r>
      <w:r w:rsidR="00241CE8" w:rsidRPr="00876F38">
        <w:rPr>
          <w:color w:val="000000" w:themeColor="text1"/>
          <w:sz w:val="26"/>
          <w:szCs w:val="26"/>
          <w:lang w:val="en-US"/>
        </w:rPr>
        <w:t>_______</w:t>
      </w:r>
      <w:r w:rsidRPr="00876F38">
        <w:rPr>
          <w:color w:val="000000" w:themeColor="text1"/>
          <w:sz w:val="26"/>
          <w:szCs w:val="26"/>
        </w:rPr>
        <w:t xml:space="preserve"> the internet, judge if information is good or not, and communicate online. Lastly, electronic devices let students learn </w:t>
      </w:r>
      <w:r w:rsidR="00A7666A" w:rsidRPr="00876F38">
        <w:rPr>
          <w:color w:val="000000" w:themeColor="text1"/>
          <w:sz w:val="26"/>
          <w:szCs w:val="26"/>
          <w:lang w:val="en-US"/>
        </w:rPr>
        <w:t>at</w:t>
      </w:r>
      <w:r w:rsidRPr="00876F38">
        <w:rPr>
          <w:color w:val="000000" w:themeColor="text1"/>
          <w:sz w:val="26"/>
          <w:szCs w:val="26"/>
        </w:rPr>
        <w:t xml:space="preserve"> their own pace. They can use materials that suit them best. Overall, using electronic devices in </w:t>
      </w:r>
      <w:r w:rsidR="00241CE8" w:rsidRPr="00876F38">
        <w:rPr>
          <w:color w:val="000000" w:themeColor="text1"/>
          <w:sz w:val="26"/>
          <w:szCs w:val="26"/>
          <w:lang w:val="en-US"/>
        </w:rPr>
        <w:t>(27)____</w:t>
      </w:r>
      <w:r w:rsidRPr="00876F38">
        <w:rPr>
          <w:color w:val="000000" w:themeColor="text1"/>
          <w:sz w:val="26"/>
          <w:szCs w:val="26"/>
        </w:rPr>
        <w:t xml:space="preserve"> helps students learn more and get ready for the digital world.</w:t>
      </w:r>
    </w:p>
    <w:p w14:paraId="50A83EBA" w14:textId="1C1B8382" w:rsidR="000A47D4" w:rsidRPr="00876F38" w:rsidRDefault="00046E09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F7468" w:rsidRPr="00876F38">
        <w:rPr>
          <w:color w:val="000000" w:themeColor="text1"/>
          <w:sz w:val="26"/>
          <w:szCs w:val="26"/>
          <w:lang w:val="en-US"/>
        </w:rPr>
        <w:t>23</w:t>
      </w:r>
      <w:r w:rsidR="000A47D4" w:rsidRPr="00876F38">
        <w:rPr>
          <w:color w:val="000000" w:themeColor="text1"/>
          <w:sz w:val="26"/>
          <w:szCs w:val="26"/>
        </w:rPr>
        <w:t>. A. search for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</w:r>
      <w:r w:rsidR="004B5D78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>B. look after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>C. read aloud</w:t>
      </w:r>
      <w:r w:rsidR="000A47D4" w:rsidRPr="00876F38">
        <w:rPr>
          <w:color w:val="000000" w:themeColor="text1"/>
          <w:sz w:val="26"/>
          <w:szCs w:val="26"/>
        </w:rPr>
        <w:tab/>
      </w:r>
      <w:r w:rsidR="004B5D78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>D. turn off</w:t>
      </w:r>
    </w:p>
    <w:p w14:paraId="7D2D84B9" w14:textId="6690C4BA" w:rsidR="000A47D4" w:rsidRPr="00876F38" w:rsidRDefault="00046E09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F7468" w:rsidRPr="00876F38">
        <w:rPr>
          <w:color w:val="000000" w:themeColor="text1"/>
          <w:sz w:val="26"/>
          <w:szCs w:val="26"/>
          <w:lang w:val="en-US"/>
        </w:rPr>
        <w:t>24</w:t>
      </w:r>
      <w:r w:rsidR="000A47D4" w:rsidRPr="00876F38">
        <w:rPr>
          <w:color w:val="000000" w:themeColor="text1"/>
          <w:sz w:val="26"/>
          <w:szCs w:val="26"/>
        </w:rPr>
        <w:t>. A. one another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>B. Another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>C. each other</w:t>
      </w:r>
      <w:r w:rsidR="000A47D4" w:rsidRPr="00876F38">
        <w:rPr>
          <w:color w:val="000000" w:themeColor="text1"/>
          <w:sz w:val="26"/>
          <w:szCs w:val="26"/>
        </w:rPr>
        <w:tab/>
      </w:r>
      <w:r w:rsidR="004B5D78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>D. together</w:t>
      </w:r>
    </w:p>
    <w:p w14:paraId="4ABA7B30" w14:textId="366632DB" w:rsidR="000A47D4" w:rsidRPr="00876F38" w:rsidRDefault="00046E09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F7468" w:rsidRPr="00876F38">
        <w:rPr>
          <w:color w:val="000000" w:themeColor="text1"/>
          <w:sz w:val="26"/>
          <w:szCs w:val="26"/>
          <w:lang w:val="en-US"/>
        </w:rPr>
        <w:t>25</w:t>
      </w:r>
      <w:r w:rsidR="000A47D4" w:rsidRPr="00876F38">
        <w:rPr>
          <w:color w:val="000000" w:themeColor="text1"/>
          <w:sz w:val="26"/>
          <w:szCs w:val="26"/>
        </w:rPr>
        <w:t xml:space="preserve">. A. </w:t>
      </w:r>
      <w:r w:rsidR="001F7468" w:rsidRPr="00876F38">
        <w:rPr>
          <w:color w:val="000000" w:themeColor="text1"/>
          <w:sz w:val="26"/>
          <w:szCs w:val="26"/>
          <w:lang w:val="en-US"/>
        </w:rPr>
        <w:t>conversations</w:t>
      </w:r>
      <w:r w:rsidR="000A47D4" w:rsidRPr="00876F38">
        <w:rPr>
          <w:color w:val="000000" w:themeColor="text1"/>
          <w:sz w:val="26"/>
          <w:szCs w:val="26"/>
        </w:rPr>
        <w:tab/>
      </w:r>
      <w:r w:rsidR="0061051E" w:rsidRPr="00876F38">
        <w:rPr>
          <w:color w:val="000000" w:themeColor="text1"/>
          <w:sz w:val="26"/>
          <w:szCs w:val="26"/>
          <w:lang w:val="en-US"/>
        </w:rPr>
        <w:t xml:space="preserve">     </w:t>
      </w:r>
      <w:r w:rsidR="004B5D78" w:rsidRPr="00876F38">
        <w:rPr>
          <w:color w:val="000000" w:themeColor="text1"/>
          <w:sz w:val="26"/>
          <w:szCs w:val="26"/>
          <w:lang w:val="en-US"/>
        </w:rPr>
        <w:tab/>
      </w:r>
      <w:r w:rsidR="000A47D4" w:rsidRPr="00876F38">
        <w:rPr>
          <w:color w:val="000000" w:themeColor="text1"/>
          <w:sz w:val="26"/>
          <w:szCs w:val="26"/>
        </w:rPr>
        <w:t xml:space="preserve">B. </w:t>
      </w:r>
      <w:r w:rsidR="001F7468" w:rsidRPr="00876F38">
        <w:rPr>
          <w:color w:val="000000" w:themeColor="text1"/>
          <w:sz w:val="26"/>
          <w:szCs w:val="26"/>
        </w:rPr>
        <w:t>recordings</w:t>
      </w:r>
      <w:r w:rsidR="000A47D4" w:rsidRPr="00876F38">
        <w:rPr>
          <w:color w:val="000000" w:themeColor="text1"/>
          <w:sz w:val="26"/>
          <w:szCs w:val="26"/>
        </w:rPr>
        <w:tab/>
      </w:r>
      <w:r w:rsidR="0061051E" w:rsidRPr="00876F38">
        <w:rPr>
          <w:color w:val="000000" w:themeColor="text1"/>
          <w:sz w:val="26"/>
          <w:szCs w:val="26"/>
          <w:lang w:val="en-US"/>
        </w:rPr>
        <w:t xml:space="preserve">     </w:t>
      </w:r>
      <w:r w:rsidR="004B5D78" w:rsidRPr="00876F38">
        <w:rPr>
          <w:color w:val="000000" w:themeColor="text1"/>
          <w:sz w:val="26"/>
          <w:szCs w:val="26"/>
          <w:lang w:val="en-US"/>
        </w:rPr>
        <w:tab/>
      </w:r>
      <w:r w:rsidR="000A47D4" w:rsidRPr="00876F38">
        <w:rPr>
          <w:color w:val="000000" w:themeColor="text1"/>
          <w:sz w:val="26"/>
          <w:szCs w:val="26"/>
        </w:rPr>
        <w:t xml:space="preserve">C. </w:t>
      </w:r>
      <w:r w:rsidR="001F7468" w:rsidRPr="00876F38">
        <w:rPr>
          <w:color w:val="000000" w:themeColor="text1"/>
          <w:sz w:val="26"/>
          <w:szCs w:val="26"/>
          <w:lang w:val="en-US"/>
        </w:rPr>
        <w:t>interviews</w:t>
      </w:r>
      <w:r w:rsidR="000A47D4" w:rsidRPr="00876F38">
        <w:rPr>
          <w:color w:val="000000" w:themeColor="text1"/>
          <w:sz w:val="26"/>
          <w:szCs w:val="26"/>
        </w:rPr>
        <w:tab/>
      </w:r>
      <w:r w:rsidR="0061051E" w:rsidRPr="00876F38">
        <w:rPr>
          <w:color w:val="000000" w:themeColor="text1"/>
          <w:sz w:val="26"/>
          <w:szCs w:val="26"/>
          <w:lang w:val="en-US"/>
        </w:rPr>
        <w:t xml:space="preserve">        </w:t>
      </w:r>
      <w:r w:rsidR="000A47D4" w:rsidRPr="00876F38">
        <w:rPr>
          <w:color w:val="000000" w:themeColor="text1"/>
          <w:sz w:val="26"/>
          <w:szCs w:val="26"/>
        </w:rPr>
        <w:t xml:space="preserve">D. </w:t>
      </w:r>
      <w:r w:rsidR="001F7468" w:rsidRPr="00876F38">
        <w:rPr>
          <w:color w:val="000000" w:themeColor="text1"/>
          <w:sz w:val="26"/>
          <w:szCs w:val="26"/>
          <w:lang w:val="en-US"/>
        </w:rPr>
        <w:t>dialogues</w:t>
      </w:r>
    </w:p>
    <w:p w14:paraId="54E6CB1D" w14:textId="01F3A5A6" w:rsidR="000A47D4" w:rsidRPr="00876F38" w:rsidRDefault="00046E09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F7468" w:rsidRPr="00876F38">
        <w:rPr>
          <w:color w:val="000000" w:themeColor="text1"/>
          <w:sz w:val="26"/>
          <w:szCs w:val="26"/>
          <w:lang w:val="en-US"/>
        </w:rPr>
        <w:t>26</w:t>
      </w:r>
      <w:r w:rsidR="000A47D4" w:rsidRPr="00876F38">
        <w:rPr>
          <w:color w:val="000000" w:themeColor="text1"/>
          <w:sz w:val="26"/>
          <w:szCs w:val="26"/>
        </w:rPr>
        <w:t>. A. to use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 xml:space="preserve">B. </w:t>
      </w:r>
      <w:r w:rsidR="00241CE8" w:rsidRPr="00876F38">
        <w:rPr>
          <w:color w:val="000000" w:themeColor="text1"/>
          <w:sz w:val="26"/>
          <w:szCs w:val="26"/>
          <w:lang w:val="en-US"/>
        </w:rPr>
        <w:t>u</w:t>
      </w:r>
      <w:r w:rsidR="000A47D4" w:rsidRPr="00876F38">
        <w:rPr>
          <w:color w:val="000000" w:themeColor="text1"/>
          <w:sz w:val="26"/>
          <w:szCs w:val="26"/>
        </w:rPr>
        <w:t>sing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>C. used</w:t>
      </w:r>
      <w:r w:rsidR="00241CE8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>D. use</w:t>
      </w:r>
    </w:p>
    <w:p w14:paraId="3EB2B14C" w14:textId="1F16D26E" w:rsidR="00046E09" w:rsidRPr="00876F38" w:rsidRDefault="00046E09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F7468" w:rsidRPr="00876F38">
        <w:rPr>
          <w:color w:val="000000" w:themeColor="text1"/>
          <w:sz w:val="26"/>
          <w:szCs w:val="26"/>
          <w:lang w:val="en-US"/>
        </w:rPr>
        <w:t>27</w:t>
      </w:r>
      <w:r w:rsidR="000A47D4" w:rsidRPr="00876F38">
        <w:rPr>
          <w:color w:val="000000" w:themeColor="text1"/>
          <w:sz w:val="26"/>
          <w:szCs w:val="26"/>
        </w:rPr>
        <w:t xml:space="preserve">. A. </w:t>
      </w:r>
      <w:r w:rsidR="001F7468" w:rsidRPr="00876F38">
        <w:rPr>
          <w:color w:val="000000" w:themeColor="text1"/>
          <w:sz w:val="26"/>
          <w:szCs w:val="26"/>
          <w:lang w:val="en-US"/>
        </w:rPr>
        <w:t>office</w:t>
      </w:r>
      <w:r w:rsidR="001F7468" w:rsidRPr="00876F38">
        <w:rPr>
          <w:color w:val="000000" w:themeColor="text1"/>
          <w:sz w:val="26"/>
          <w:szCs w:val="26"/>
          <w:lang w:val="en-US"/>
        </w:rPr>
        <w:tab/>
      </w:r>
      <w:r w:rsidR="001F7468" w:rsidRPr="00876F38">
        <w:rPr>
          <w:color w:val="000000" w:themeColor="text1"/>
          <w:sz w:val="26"/>
          <w:szCs w:val="26"/>
          <w:lang w:val="en-US"/>
        </w:rPr>
        <w:tab/>
      </w:r>
      <w:r w:rsidR="000A47D4" w:rsidRPr="00876F38">
        <w:rPr>
          <w:color w:val="000000" w:themeColor="text1"/>
          <w:sz w:val="26"/>
          <w:szCs w:val="26"/>
        </w:rPr>
        <w:tab/>
        <w:t xml:space="preserve">B. </w:t>
      </w:r>
      <w:r w:rsidR="001F7468" w:rsidRPr="00876F38">
        <w:rPr>
          <w:color w:val="000000" w:themeColor="text1"/>
          <w:sz w:val="26"/>
          <w:szCs w:val="26"/>
          <w:lang w:val="en-US"/>
        </w:rPr>
        <w:t>restaurant</w:t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</w:rPr>
        <w:tab/>
      </w:r>
      <w:r w:rsidR="000A47D4" w:rsidRPr="00876F38">
        <w:rPr>
          <w:color w:val="000000" w:themeColor="text1"/>
          <w:sz w:val="26"/>
          <w:szCs w:val="26"/>
          <w:lang w:val="en-US"/>
        </w:rPr>
        <w:t xml:space="preserve">C. </w:t>
      </w:r>
      <w:r w:rsidR="001F7468" w:rsidRPr="00876F38">
        <w:rPr>
          <w:color w:val="000000" w:themeColor="text1"/>
          <w:sz w:val="26"/>
          <w:szCs w:val="26"/>
          <w:lang w:val="en-US"/>
        </w:rPr>
        <w:t>class</w:t>
      </w:r>
      <w:r w:rsidR="000A47D4" w:rsidRPr="00876F38">
        <w:rPr>
          <w:color w:val="000000" w:themeColor="text1"/>
          <w:sz w:val="26"/>
          <w:szCs w:val="26"/>
          <w:lang w:val="en-US"/>
        </w:rPr>
        <w:t xml:space="preserve"> </w:t>
      </w:r>
      <w:r w:rsidR="000A47D4" w:rsidRPr="00876F38">
        <w:rPr>
          <w:color w:val="000000" w:themeColor="text1"/>
          <w:sz w:val="26"/>
          <w:szCs w:val="26"/>
          <w:lang w:val="en-US"/>
        </w:rPr>
        <w:tab/>
      </w:r>
      <w:r w:rsidR="000A47D4" w:rsidRPr="00876F38">
        <w:rPr>
          <w:color w:val="000000" w:themeColor="text1"/>
          <w:sz w:val="26"/>
          <w:szCs w:val="26"/>
          <w:lang w:val="en-US"/>
        </w:rPr>
        <w:tab/>
        <w:t xml:space="preserve">D. </w:t>
      </w:r>
      <w:r w:rsidR="001F7468" w:rsidRPr="00876F38">
        <w:rPr>
          <w:color w:val="000000" w:themeColor="text1"/>
          <w:sz w:val="26"/>
          <w:szCs w:val="26"/>
          <w:lang w:val="en-US"/>
        </w:rPr>
        <w:t xml:space="preserve">hospital </w:t>
      </w:r>
    </w:p>
    <w:p w14:paraId="1FA0EB5E" w14:textId="4993935D" w:rsidR="001C1FDC" w:rsidRPr="00876F38" w:rsidRDefault="00046E09" w:rsidP="00046E09">
      <w:pPr>
        <w:jc w:val="left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"/>
        </w:rPr>
      </w:pP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"/>
        </w:rPr>
        <w:t xml:space="preserve">Read the following passage and 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choose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"/>
        </w:rPr>
        <w:t xml:space="preserve"> the letter A, B, C, or D to indicate the correct answer to each question from 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28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"/>
        </w:rPr>
        <w:t xml:space="preserve"> to 3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"/>
        </w:rPr>
        <w:t>.</w:t>
      </w:r>
      <w:r w:rsidRPr="00876F3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(1.25 points)</w:t>
      </w:r>
    </w:p>
    <w:p w14:paraId="7B7238BB" w14:textId="77777777" w:rsidR="001C1FDC" w:rsidRPr="00876F38" w:rsidRDefault="001C1FDC" w:rsidP="001534F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There are various factors which may affect a person's choice of a job. Passion, family tradition, salary and work-life balance are just some of them.</w:t>
      </w:r>
    </w:p>
    <w:p w14:paraId="67F757FD" w14:textId="77777777" w:rsidR="001C1FDC" w:rsidRPr="00876F38" w:rsidRDefault="001C1FDC" w:rsidP="001534F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 xml:space="preserve">Many people pursue careers based on their interests and hobbies. For instance, someone with a love for animals may do a job in veterinary care while art-lovers might go for a job in the creative industry. Family tradition is another significant motivator. Some individuals would like to </w:t>
      </w:r>
      <w:r w:rsidRPr="00876F38">
        <w:rPr>
          <w:color w:val="000000" w:themeColor="text1"/>
          <w:sz w:val="26"/>
          <w:szCs w:val="26"/>
        </w:rPr>
        <w:lastRenderedPageBreak/>
        <w:t>follow the professional footsteps of their parents. They</w:t>
      </w:r>
      <w:r w:rsidRPr="00876F38">
        <w:rPr>
          <w:color w:val="000000" w:themeColor="text1"/>
          <w:sz w:val="26"/>
          <w:szCs w:val="26"/>
          <w:lang w:val="en-US"/>
        </w:rPr>
        <w:t xml:space="preserve"> </w:t>
      </w:r>
      <w:r w:rsidRPr="00876F38">
        <w:rPr>
          <w:color w:val="000000" w:themeColor="text1"/>
          <w:sz w:val="26"/>
          <w:szCs w:val="26"/>
        </w:rPr>
        <w:t>learn from the experience of the previous generation and keep a sense of continuity</w:t>
      </w:r>
      <w:r w:rsidRPr="00876F38">
        <w:rPr>
          <w:color w:val="000000" w:themeColor="text1"/>
          <w:sz w:val="26"/>
          <w:szCs w:val="26"/>
          <w:lang w:val="en-US"/>
        </w:rPr>
        <w:t xml:space="preserve"> </w:t>
      </w:r>
      <w:r w:rsidRPr="00876F38">
        <w:rPr>
          <w:color w:val="000000" w:themeColor="text1"/>
          <w:sz w:val="26"/>
          <w:szCs w:val="26"/>
        </w:rPr>
        <w:t>within their family.</w:t>
      </w:r>
    </w:p>
    <w:p w14:paraId="301F4231" w14:textId="4184C2E8" w:rsidR="001C1FDC" w:rsidRPr="00876F38" w:rsidRDefault="001C1FDC" w:rsidP="001534F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  <w:lang w:val="en-US"/>
        </w:rPr>
      </w:pPr>
      <w:r w:rsidRPr="00876F38">
        <w:rPr>
          <w:color w:val="000000" w:themeColor="text1"/>
          <w:sz w:val="26"/>
          <w:szCs w:val="26"/>
          <w:lang w:val="en-US"/>
        </w:rPr>
        <w:t>Other practical considerations guiding job choice are salary and work-life balance.</w:t>
      </w:r>
      <w:r w:rsidR="007D4CA0" w:rsidRPr="00876F38">
        <w:rPr>
          <w:color w:val="000000" w:themeColor="text1"/>
          <w:sz w:val="26"/>
          <w:szCs w:val="26"/>
          <w:lang w:val="en-US"/>
        </w:rPr>
        <w:t xml:space="preserve"> </w:t>
      </w:r>
      <w:r w:rsidRPr="00876F38">
        <w:rPr>
          <w:color w:val="000000" w:themeColor="text1"/>
          <w:sz w:val="26"/>
          <w:szCs w:val="26"/>
        </w:rPr>
        <w:t xml:space="preserve">While a large number of people </w:t>
      </w:r>
      <w:r w:rsidRPr="00876F38">
        <w:rPr>
          <w:b/>
          <w:bCs/>
          <w:color w:val="000000" w:themeColor="text1"/>
          <w:sz w:val="26"/>
          <w:szCs w:val="26"/>
          <w:u w:val="single"/>
        </w:rPr>
        <w:t>opt for</w:t>
      </w:r>
      <w:r w:rsidRPr="00876F38">
        <w:rPr>
          <w:color w:val="000000" w:themeColor="text1"/>
          <w:sz w:val="26"/>
          <w:szCs w:val="26"/>
        </w:rPr>
        <w:t xml:space="preserve"> positions which offer competitive payment and benefits, many choose jobs which allow them to maintain a healthy balance between professional and personal life. Such a balance may come from a supportive work environment and flexible working schedules.</w:t>
      </w:r>
    </w:p>
    <w:p w14:paraId="3A3B238C" w14:textId="77777777" w:rsidR="001C1FDC" w:rsidRPr="00876F38" w:rsidRDefault="001C1FDC" w:rsidP="001534FD">
      <w:pPr>
        <w:pStyle w:val="NormalWe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Ultimately, people's job choices are shaped by a blend of personal interests, family influence, financial considerations, and the overall work environment. This complex interaction has resulted in diverse career paths of people in the society.</w:t>
      </w:r>
    </w:p>
    <w:p w14:paraId="09CF9239" w14:textId="7297B094" w:rsidR="001C1FDC" w:rsidRPr="00876F38" w:rsidRDefault="006162F8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C1FDC" w:rsidRPr="00876F38">
        <w:rPr>
          <w:color w:val="000000" w:themeColor="text1"/>
          <w:sz w:val="26"/>
          <w:szCs w:val="26"/>
        </w:rPr>
        <w:t>2</w:t>
      </w:r>
      <w:r w:rsidRPr="00876F38">
        <w:rPr>
          <w:color w:val="000000" w:themeColor="text1"/>
          <w:sz w:val="26"/>
          <w:szCs w:val="26"/>
          <w:lang w:val="en-US"/>
        </w:rPr>
        <w:t>8</w:t>
      </w:r>
      <w:r w:rsidR="001C1FDC" w:rsidRPr="00876F38">
        <w:rPr>
          <w:color w:val="000000" w:themeColor="text1"/>
          <w:sz w:val="26"/>
          <w:szCs w:val="26"/>
        </w:rPr>
        <w:t>. What is the best title for the passage?</w:t>
      </w:r>
    </w:p>
    <w:p w14:paraId="7B293872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A. Teenagers' career choice</w:t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  <w:t>B. How people choose their jobs</w:t>
      </w:r>
    </w:p>
    <w:p w14:paraId="77675FE7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C. Your passion, your job</w:t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  <w:t>D. The best career path</w:t>
      </w:r>
    </w:p>
    <w:p w14:paraId="53D70FBC" w14:textId="75759787" w:rsidR="001C1FDC" w:rsidRPr="00876F38" w:rsidRDefault="006162F8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="001C1FDC" w:rsidRPr="00876F38">
        <w:rPr>
          <w:color w:val="000000" w:themeColor="text1"/>
          <w:sz w:val="26"/>
          <w:szCs w:val="26"/>
        </w:rPr>
        <w:t>2</w:t>
      </w:r>
      <w:r w:rsidRPr="00876F38">
        <w:rPr>
          <w:color w:val="000000" w:themeColor="text1"/>
          <w:sz w:val="26"/>
          <w:szCs w:val="26"/>
          <w:lang w:val="en-US"/>
        </w:rPr>
        <w:t>9</w:t>
      </w:r>
      <w:r w:rsidR="001C1FDC" w:rsidRPr="00876F38">
        <w:rPr>
          <w:i/>
          <w:iCs/>
          <w:color w:val="000000" w:themeColor="text1"/>
          <w:sz w:val="26"/>
          <w:szCs w:val="26"/>
        </w:rPr>
        <w:t xml:space="preserve">. </w:t>
      </w:r>
      <w:r w:rsidR="001C1FDC" w:rsidRPr="00876F38">
        <w:rPr>
          <w:color w:val="000000" w:themeColor="text1"/>
          <w:sz w:val="26"/>
          <w:szCs w:val="26"/>
        </w:rPr>
        <w:t>Why does the writer mention a job in "</w:t>
      </w:r>
      <w:r w:rsidR="001C1FDC" w:rsidRPr="00876F38">
        <w:rPr>
          <w:i/>
          <w:iCs/>
          <w:color w:val="000000" w:themeColor="text1"/>
          <w:sz w:val="26"/>
          <w:szCs w:val="26"/>
        </w:rPr>
        <w:t>veterinary care</w:t>
      </w:r>
      <w:r w:rsidR="001C1FDC" w:rsidRPr="00876F38">
        <w:rPr>
          <w:color w:val="000000" w:themeColor="text1"/>
          <w:sz w:val="26"/>
          <w:szCs w:val="26"/>
        </w:rPr>
        <w:t>" and "</w:t>
      </w:r>
      <w:r w:rsidR="001C1FDC" w:rsidRPr="00876F38">
        <w:rPr>
          <w:i/>
          <w:iCs/>
          <w:color w:val="000000" w:themeColor="text1"/>
          <w:sz w:val="26"/>
          <w:szCs w:val="26"/>
        </w:rPr>
        <w:t>creative industry</w:t>
      </w:r>
      <w:r w:rsidR="001C1FDC" w:rsidRPr="00876F38">
        <w:rPr>
          <w:color w:val="000000" w:themeColor="text1"/>
          <w:sz w:val="26"/>
          <w:szCs w:val="26"/>
        </w:rPr>
        <w:t>"?</w:t>
      </w:r>
    </w:p>
    <w:p w14:paraId="7C839202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A. To describe the industries with well-paid jobs.</w:t>
      </w:r>
    </w:p>
    <w:p w14:paraId="5E855A73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B. To explain why family tradition is important in choosing a job.</w:t>
      </w:r>
    </w:p>
    <w:p w14:paraId="3CEBD434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C. To give examples of how passion can affect job choice.</w:t>
      </w:r>
    </w:p>
    <w:p w14:paraId="3E38B458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D. To point out some jobs which are popular.</w:t>
      </w:r>
    </w:p>
    <w:p w14:paraId="206B6B90" w14:textId="26D0BB12" w:rsidR="001C1FDC" w:rsidRPr="00876F38" w:rsidRDefault="006162F8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Pr="00876F38">
        <w:rPr>
          <w:color w:val="000000" w:themeColor="text1"/>
          <w:sz w:val="26"/>
          <w:szCs w:val="26"/>
          <w:lang w:val="en-US"/>
        </w:rPr>
        <w:t>30</w:t>
      </w:r>
      <w:r w:rsidR="001C1FDC" w:rsidRPr="00876F38">
        <w:rPr>
          <w:color w:val="000000" w:themeColor="text1"/>
          <w:sz w:val="26"/>
          <w:szCs w:val="26"/>
        </w:rPr>
        <w:t xml:space="preserve">. The phrase </w:t>
      </w:r>
      <w:r w:rsidR="001C1FDC" w:rsidRPr="00876F38">
        <w:rPr>
          <w:b/>
          <w:bCs/>
          <w:color w:val="000000" w:themeColor="text1"/>
          <w:sz w:val="26"/>
          <w:szCs w:val="26"/>
          <w:u w:val="single"/>
        </w:rPr>
        <w:t>opt for</w:t>
      </w:r>
      <w:r w:rsidR="001C1FDC" w:rsidRPr="00876F38">
        <w:rPr>
          <w:color w:val="000000" w:themeColor="text1"/>
          <w:sz w:val="26"/>
          <w:szCs w:val="26"/>
        </w:rPr>
        <w:t xml:space="preserve"> in paragraph 3 is closest in meaning to</w:t>
      </w:r>
      <w:r w:rsidR="001C1FDC" w:rsidRPr="00876F38">
        <w:rPr>
          <w:color w:val="000000" w:themeColor="text1"/>
          <w:sz w:val="26"/>
          <w:szCs w:val="26"/>
          <w:lang w:val="en-US"/>
        </w:rPr>
        <w:t>______.</w:t>
      </w:r>
    </w:p>
    <w:p w14:paraId="540A33C0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A. choose</w:t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  <w:t>B. object to</w:t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  <w:t xml:space="preserve">C. </w:t>
      </w:r>
      <w:r w:rsidRPr="00876F38">
        <w:rPr>
          <w:color w:val="000000" w:themeColor="text1"/>
          <w:sz w:val="26"/>
          <w:szCs w:val="26"/>
          <w:lang w:val="en-US"/>
        </w:rPr>
        <w:t>l</w:t>
      </w:r>
      <w:r w:rsidRPr="00876F38">
        <w:rPr>
          <w:color w:val="000000" w:themeColor="text1"/>
          <w:sz w:val="26"/>
          <w:szCs w:val="26"/>
        </w:rPr>
        <w:t>ike</w:t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  <w:t>D. enjoy</w:t>
      </w:r>
    </w:p>
    <w:p w14:paraId="26702EAF" w14:textId="7EF7AFB8" w:rsidR="001C1FDC" w:rsidRPr="00876F38" w:rsidRDefault="006162F8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Pr="00876F38">
        <w:rPr>
          <w:color w:val="000000" w:themeColor="text1"/>
          <w:sz w:val="26"/>
          <w:szCs w:val="26"/>
          <w:lang w:val="en-US"/>
        </w:rPr>
        <w:t>31</w:t>
      </w:r>
      <w:r w:rsidR="001C1FDC" w:rsidRPr="00876F38">
        <w:rPr>
          <w:color w:val="000000" w:themeColor="text1"/>
          <w:sz w:val="26"/>
          <w:szCs w:val="26"/>
        </w:rPr>
        <w:t>. Which of the following conditions may contribute to a work-life balance?</w:t>
      </w:r>
    </w:p>
    <w:p w14:paraId="38BBB290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A. A supportive environment at the workplace</w:t>
      </w:r>
    </w:p>
    <w:p w14:paraId="13BE00A1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B. Fixed working schedules</w:t>
      </w:r>
    </w:p>
    <w:p w14:paraId="7B2ACA72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C. A competitive payment</w:t>
      </w:r>
    </w:p>
    <w:p w14:paraId="33A56CD4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D. Unfriendly colleagues at the office</w:t>
      </w:r>
    </w:p>
    <w:p w14:paraId="59586D8B" w14:textId="7CA0213D" w:rsidR="001C1FDC" w:rsidRPr="00876F38" w:rsidRDefault="006162F8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bCs/>
          <w:color w:val="000000" w:themeColor="text1"/>
          <w:sz w:val="26"/>
          <w:szCs w:val="26"/>
        </w:rPr>
        <w:t>Question</w:t>
      </w:r>
      <w:r w:rsidRPr="00876F38">
        <w:rPr>
          <w:color w:val="000000" w:themeColor="text1"/>
          <w:sz w:val="26"/>
          <w:szCs w:val="26"/>
        </w:rPr>
        <w:t xml:space="preserve"> </w:t>
      </w:r>
      <w:r w:rsidRPr="00876F38">
        <w:rPr>
          <w:color w:val="000000" w:themeColor="text1"/>
          <w:sz w:val="26"/>
          <w:szCs w:val="26"/>
          <w:lang w:val="en-US"/>
        </w:rPr>
        <w:t>32</w:t>
      </w:r>
      <w:r w:rsidR="001C1FDC" w:rsidRPr="00876F38">
        <w:rPr>
          <w:color w:val="000000" w:themeColor="text1"/>
          <w:sz w:val="26"/>
          <w:szCs w:val="26"/>
        </w:rPr>
        <w:t>. The interaction of passion, family tradition, salary and work-life balance has led to</w:t>
      </w:r>
      <w:r w:rsidR="00C23FC3" w:rsidRPr="00876F38">
        <w:rPr>
          <w:color w:val="000000" w:themeColor="text1"/>
          <w:sz w:val="26"/>
          <w:szCs w:val="26"/>
          <w:lang w:val="en-US"/>
        </w:rPr>
        <w:t xml:space="preserve"> </w:t>
      </w:r>
      <w:r w:rsidR="001C1FDC" w:rsidRPr="00876F38">
        <w:rPr>
          <w:color w:val="000000" w:themeColor="text1"/>
          <w:sz w:val="26"/>
          <w:szCs w:val="26"/>
        </w:rPr>
        <w:t>Diverse</w:t>
      </w:r>
      <w:r w:rsidR="001C1FDC" w:rsidRPr="00876F38">
        <w:rPr>
          <w:color w:val="000000" w:themeColor="text1"/>
          <w:sz w:val="26"/>
          <w:szCs w:val="26"/>
          <w:lang w:val="en-US"/>
        </w:rPr>
        <w:t>_________.</w:t>
      </w:r>
    </w:p>
    <w:p w14:paraId="306F4E88" w14:textId="77777777" w:rsidR="001C1FD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A. blends</w:t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</w:r>
      <w:r w:rsidRPr="00876F38">
        <w:rPr>
          <w:color w:val="000000" w:themeColor="text1"/>
          <w:sz w:val="26"/>
          <w:szCs w:val="26"/>
        </w:rPr>
        <w:tab/>
        <w:t>B. societies</w:t>
      </w:r>
    </w:p>
    <w:p w14:paraId="2D4B836D" w14:textId="26281DC5" w:rsidR="00EA44BC" w:rsidRPr="00876F38" w:rsidRDefault="001C1FDC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  <w:lang w:val="en-US"/>
        </w:rPr>
      </w:pPr>
      <w:r w:rsidRPr="00876F38">
        <w:rPr>
          <w:color w:val="000000" w:themeColor="text1"/>
          <w:sz w:val="26"/>
          <w:szCs w:val="26"/>
          <w:lang w:val="en-US"/>
        </w:rPr>
        <w:t>C. personal interests</w:t>
      </w:r>
      <w:r w:rsidRPr="00876F38">
        <w:rPr>
          <w:color w:val="000000" w:themeColor="text1"/>
          <w:sz w:val="26"/>
          <w:szCs w:val="26"/>
          <w:lang w:val="en-US"/>
        </w:rPr>
        <w:tab/>
      </w:r>
      <w:r w:rsidRPr="00876F38">
        <w:rPr>
          <w:color w:val="000000" w:themeColor="text1"/>
          <w:sz w:val="26"/>
          <w:szCs w:val="26"/>
          <w:lang w:val="en-US"/>
        </w:rPr>
        <w:tab/>
      </w:r>
      <w:r w:rsidRPr="00876F38">
        <w:rPr>
          <w:color w:val="000000" w:themeColor="text1"/>
          <w:sz w:val="26"/>
          <w:szCs w:val="26"/>
          <w:lang w:val="en-US"/>
        </w:rPr>
        <w:tab/>
      </w:r>
      <w:r w:rsidRPr="00876F38">
        <w:rPr>
          <w:color w:val="000000" w:themeColor="text1"/>
          <w:sz w:val="26"/>
          <w:szCs w:val="26"/>
          <w:lang w:val="en-US"/>
        </w:rPr>
        <w:tab/>
      </w:r>
      <w:r w:rsidR="00C23FC3" w:rsidRPr="00876F38">
        <w:rPr>
          <w:color w:val="000000" w:themeColor="text1"/>
          <w:sz w:val="26"/>
          <w:szCs w:val="26"/>
          <w:lang w:val="en-US"/>
        </w:rPr>
        <w:tab/>
      </w:r>
      <w:r w:rsidRPr="00876F38">
        <w:rPr>
          <w:color w:val="000000" w:themeColor="text1"/>
          <w:sz w:val="26"/>
          <w:szCs w:val="26"/>
          <w:lang w:val="en-US"/>
        </w:rPr>
        <w:t>D. career paths</w:t>
      </w:r>
    </w:p>
    <w:p w14:paraId="78DDB945" w14:textId="2F5DE2EE" w:rsidR="00B22D76" w:rsidRPr="00876F38" w:rsidRDefault="006162F8" w:rsidP="001534F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V/</w:t>
      </w:r>
      <w:r w:rsidR="00B22D76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WRITING (2.0 points)</w:t>
      </w:r>
    </w:p>
    <w:p w14:paraId="624B80CF" w14:textId="72790B7F" w:rsidR="00D05424" w:rsidRPr="00876F38" w:rsidRDefault="0045609E" w:rsidP="001534FD">
      <w:pPr>
        <w:tabs>
          <w:tab w:val="left" w:pos="1788"/>
          <w:tab w:val="center" w:pos="5260"/>
        </w:tabs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Choose a letter </w:t>
      </w:r>
      <w:proofErr w:type="gramStart"/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A,B</w:t>
      </w:r>
      <w:proofErr w:type="gramEnd"/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,C, or D to indicate the sentence that is closest 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meaning to each of the following questions (</w:t>
      </w:r>
      <w:r w:rsidR="006162F8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0.5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pt</w:t>
      </w:r>
      <w:proofErr w:type="spellEnd"/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20572F59" w14:textId="3791EF49" w:rsidR="00F421F3" w:rsidRPr="00876F38" w:rsidRDefault="00781900" w:rsidP="001534FD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6"/>
          <w:szCs w:val="26"/>
          <w:lang w:val="en-US"/>
        </w:rPr>
      </w:pPr>
      <w:r w:rsidRPr="00876F38">
        <w:rPr>
          <w:b/>
          <w:i/>
          <w:iCs/>
          <w:color w:val="000000" w:themeColor="text1"/>
          <w:sz w:val="26"/>
          <w:szCs w:val="26"/>
        </w:rPr>
        <w:t xml:space="preserve">Question </w:t>
      </w:r>
      <w:r w:rsidR="0045609E" w:rsidRPr="00876F38">
        <w:rPr>
          <w:b/>
          <w:i/>
          <w:iCs/>
          <w:color w:val="000000" w:themeColor="text1"/>
          <w:sz w:val="26"/>
          <w:szCs w:val="26"/>
        </w:rPr>
        <w:t xml:space="preserve">33. </w:t>
      </w:r>
      <w:r w:rsidR="00F421F3" w:rsidRPr="00876F38">
        <w:rPr>
          <w:b/>
          <w:bCs/>
          <w:i/>
          <w:iCs/>
          <w:color w:val="000000" w:themeColor="text1"/>
          <w:sz w:val="26"/>
          <w:szCs w:val="26"/>
        </w:rPr>
        <w:t>The flora and fauna on Earth create an ecological balance.</w:t>
      </w:r>
    </w:p>
    <w:p w14:paraId="4BC01E15" w14:textId="77777777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A. There is ecological balance due to the flora and fauna.</w:t>
      </w:r>
    </w:p>
    <w:p w14:paraId="244EE0AD" w14:textId="77777777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B. Thanks to the flora and fauna, there is ecological balance on Earth.</w:t>
      </w:r>
    </w:p>
    <w:p w14:paraId="188CD4EE" w14:textId="77777777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 xml:space="preserve">C. Earth creates flora and fauna for ecological balance. </w:t>
      </w:r>
    </w:p>
    <w:p w14:paraId="010E068C" w14:textId="063774E9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D. The flora and fauna are results of an ecological balance.</w:t>
      </w:r>
    </w:p>
    <w:p w14:paraId="121DD718" w14:textId="2C215451" w:rsidR="00F421F3" w:rsidRPr="00876F38" w:rsidRDefault="00781900" w:rsidP="001534FD">
      <w:pPr>
        <w:pStyle w:val="NormalWeb"/>
        <w:spacing w:before="0" w:beforeAutospacing="0" w:after="0" w:afterAutospacing="0"/>
        <w:rPr>
          <w:b/>
          <w:bCs/>
          <w:i/>
          <w:iCs/>
          <w:color w:val="000000" w:themeColor="text1"/>
          <w:sz w:val="26"/>
          <w:szCs w:val="26"/>
          <w:lang w:val="en-US"/>
        </w:rPr>
      </w:pPr>
      <w:r w:rsidRPr="00876F38">
        <w:rPr>
          <w:b/>
          <w:i/>
          <w:iCs/>
          <w:color w:val="000000" w:themeColor="text1"/>
          <w:sz w:val="26"/>
          <w:szCs w:val="26"/>
        </w:rPr>
        <w:t>Question</w:t>
      </w:r>
      <w:r w:rsidRPr="00876F38">
        <w:rPr>
          <w:b/>
          <w:bCs/>
          <w:i/>
          <w:iCs/>
          <w:color w:val="000000" w:themeColor="text1"/>
          <w:sz w:val="26"/>
          <w:szCs w:val="26"/>
        </w:rPr>
        <w:t xml:space="preserve"> </w:t>
      </w:r>
      <w:r w:rsidR="00F421F3" w:rsidRPr="00876F38">
        <w:rPr>
          <w:b/>
          <w:bCs/>
          <w:i/>
          <w:iCs/>
          <w:color w:val="000000" w:themeColor="text1"/>
          <w:sz w:val="26"/>
          <w:szCs w:val="26"/>
        </w:rPr>
        <w:t>34. The local guide was so helpful that all tourists liked him.</w:t>
      </w:r>
    </w:p>
    <w:p w14:paraId="16D4ACC6" w14:textId="77777777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 xml:space="preserve">A. The local guide was helpful so that he was like all tourists. </w:t>
      </w:r>
    </w:p>
    <w:p w14:paraId="086C6CA1" w14:textId="77777777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 xml:space="preserve">B. Because all tourists liked him, the local guide was so helpful. </w:t>
      </w:r>
    </w:p>
    <w:p w14:paraId="1DD169F8" w14:textId="77F4E119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C. In order to be helpful, all tourists liked the local guide.</w:t>
      </w:r>
    </w:p>
    <w:p w14:paraId="05DB218E" w14:textId="77777777" w:rsidR="00F421F3" w:rsidRPr="00876F38" w:rsidRDefault="00F421F3" w:rsidP="001534FD">
      <w:pPr>
        <w:pStyle w:val="NormalWe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876F38">
        <w:rPr>
          <w:color w:val="000000" w:themeColor="text1"/>
          <w:sz w:val="26"/>
          <w:szCs w:val="26"/>
        </w:rPr>
        <w:t>D. He was such a helpful local guide that all tourists liked him.</w:t>
      </w:r>
    </w:p>
    <w:p w14:paraId="7E841C3A" w14:textId="3A5E6DC1" w:rsidR="00D57EDE" w:rsidRPr="00876F38" w:rsidRDefault="0046661E" w:rsidP="0046661E">
      <w:pPr>
        <w:tabs>
          <w:tab w:val="left" w:pos="284"/>
          <w:tab w:val="left" w:pos="2835"/>
          <w:tab w:val="left" w:pos="5245"/>
          <w:tab w:val="left" w:pos="7655"/>
        </w:tabs>
        <w:jc w:val="both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876F38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In about 100-120 words, </w:t>
      </w: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w</w:t>
      </w:r>
      <w:r w:rsidR="00373855"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rite a paragraph about </w:t>
      </w:r>
      <w:r w:rsidR="00AC7BEF"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the most challenging thing you face when learning English and what you have done to impr</w:t>
      </w:r>
      <w:r w:rsidR="00C37424"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o</w:t>
      </w:r>
      <w:r w:rsidR="00AC7BEF"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ve it.</w:t>
      </w:r>
      <w:r w:rsidR="00287EB0"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B1130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(1.</w:t>
      </w:r>
      <w:r w:rsidR="00F07CB1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7B1130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7B1130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pt</w:t>
      </w:r>
      <w:proofErr w:type="spellEnd"/>
      <w:r w:rsidR="007B1130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1A325C32" w14:textId="77777777" w:rsidR="00C80855" w:rsidRPr="00876F38" w:rsidRDefault="00C80855" w:rsidP="00C80855">
      <w:pPr>
        <w:jc w:val="left"/>
        <w:rPr>
          <w:rFonts w:ascii="Times New Roman" w:hAnsi="Times New Roman" w:cs="Times New Roman"/>
          <w:i/>
          <w:iCs/>
          <w:sz w:val="26"/>
          <w:szCs w:val="26"/>
          <w:lang w:val="vi"/>
        </w:rPr>
      </w:pPr>
      <w:r w:rsidRPr="00876F38">
        <w:rPr>
          <w:rFonts w:ascii="Times New Roman" w:hAnsi="Times New Roman" w:cs="Times New Roman"/>
          <w:i/>
          <w:iCs/>
          <w:sz w:val="26"/>
          <w:szCs w:val="26"/>
        </w:rPr>
        <w:t>You may use the suggestions below</w:t>
      </w:r>
      <w:r w:rsidRPr="00876F38">
        <w:rPr>
          <w:rFonts w:ascii="Times New Roman" w:hAnsi="Times New Roman" w:cs="Times New Roman"/>
          <w:i/>
          <w:iCs/>
          <w:sz w:val="26"/>
          <w:szCs w:val="26"/>
          <w:lang w:val="vi"/>
        </w:rPr>
        <w:t>:</w:t>
      </w:r>
    </w:p>
    <w:p w14:paraId="4816CD9D" w14:textId="77777777" w:rsidR="00A14294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+</w:t>
      </w:r>
      <w:r w:rsidR="00AC7BEF"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The most challenging thing when you learn English: </w:t>
      </w:r>
    </w:p>
    <w:p w14:paraId="2845935F" w14:textId="0A4949A8" w:rsidR="00AC7BEF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              (</w:t>
      </w:r>
      <w:r w:rsidR="00AC7BEF"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grammar, vocabulary, </w:t>
      </w:r>
      <w:proofErr w:type="gramStart"/>
      <w:r w:rsidR="00AC7BEF"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pronunciation,…</w:t>
      </w:r>
      <w:proofErr w:type="gramEnd"/>
      <w:r w:rsidR="00AC7BEF"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)</w:t>
      </w:r>
    </w:p>
    <w:p w14:paraId="53BEC15A" w14:textId="046131FF" w:rsidR="00A14294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+</w:t>
      </w:r>
      <w:r w:rsidR="00AC7BEF"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What you have done to improve it.</w:t>
      </w:r>
    </w:p>
    <w:p w14:paraId="644CC9B7" w14:textId="70954989" w:rsidR="00AC7BEF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join English club</w:t>
      </w:r>
    </w:p>
    <w:p w14:paraId="2A32F2F9" w14:textId="3DF1EF8F" w:rsidR="00A14294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watch English movies </w:t>
      </w:r>
    </w:p>
    <w:p w14:paraId="05802701" w14:textId="5171EB48" w:rsidR="00A14294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- read English book</w:t>
      </w:r>
    </w:p>
    <w:p w14:paraId="71C9E9F8" w14:textId="3E86BB29" w:rsidR="00A14294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practice speaking with native speakers</w:t>
      </w:r>
    </w:p>
    <w:p w14:paraId="0CC4C996" w14:textId="1907AA75" w:rsidR="00A14294" w:rsidRPr="00876F38" w:rsidRDefault="00A14294" w:rsidP="001534FD">
      <w:pPr>
        <w:tabs>
          <w:tab w:val="left" w:pos="1788"/>
          <w:tab w:val="center" w:pos="5260"/>
        </w:tabs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use English learning apps</w:t>
      </w:r>
    </w:p>
    <w:p w14:paraId="38A437FB" w14:textId="2FBCF7FA" w:rsidR="00F54BC9" w:rsidRPr="00876F38" w:rsidRDefault="004F7409" w:rsidP="001534FD">
      <w:pPr>
        <w:jc w:val="both"/>
        <w:rPr>
          <w:rFonts w:ascii="Times New Roman" w:hAnsi="Times New Roman" w:cs="Times New Roman"/>
          <w:bCs/>
          <w:color w:val="000000" w:themeColor="text1"/>
          <w:spacing w:val="3"/>
          <w:sz w:val="26"/>
          <w:szCs w:val="26"/>
          <w:shd w:val="clear" w:color="auto" w:fill="FFFFFF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- ……</w:t>
      </w:r>
    </w:p>
    <w:p w14:paraId="0F045B79" w14:textId="59F58053" w:rsidR="00F54BC9" w:rsidRPr="00876F38" w:rsidRDefault="00F54BC9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  <w:r w:rsidRPr="00876F38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-------- The end -------</w:t>
      </w:r>
    </w:p>
    <w:p w14:paraId="3A48CA71" w14:textId="158B262C" w:rsidR="00C23FC3" w:rsidRPr="00876F38" w:rsidRDefault="00C23FC3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336B6410" w14:textId="77777777" w:rsidR="007351E0" w:rsidRDefault="007351E0" w:rsidP="00871E8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6B964A4" w14:textId="77777777" w:rsidR="007351E0" w:rsidRDefault="007351E0" w:rsidP="00871E8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21F0E98" w14:textId="39EA9095" w:rsidR="00C23FC3" w:rsidRPr="00876F38" w:rsidRDefault="00C23FC3" w:rsidP="00871E8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SPEAKING (2 points)</w:t>
      </w:r>
    </w:p>
    <w:p w14:paraId="5B308A50" w14:textId="77777777" w:rsidR="00871E83" w:rsidRPr="00876F38" w:rsidRDefault="00871E83" w:rsidP="00871E83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C7FA2FA" w14:textId="283E6CBD" w:rsidR="00C23FC3" w:rsidRPr="00876F38" w:rsidRDefault="00C23FC3" w:rsidP="00DF41D0">
      <w:pPr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Introduction (</w:t>
      </w:r>
      <w:r w:rsidR="00744161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0.5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point)</w:t>
      </w:r>
    </w:p>
    <w:p w14:paraId="079C2EC9" w14:textId="515DCC6E" w:rsidR="00C23FC3" w:rsidRPr="00876F38" w:rsidRDefault="00C23FC3" w:rsidP="00DF41D0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Introduce </w:t>
      </w:r>
      <w:proofErr w:type="gramStart"/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yourself </w:t>
      </w:r>
      <w:r w:rsidR="00BE009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name, </w:t>
      </w:r>
      <w:r w:rsidR="00EB38D2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age, address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, hobby, family, etc.)</w:t>
      </w:r>
    </w:p>
    <w:p w14:paraId="0DBB7FF5" w14:textId="1EE4A64A" w:rsidR="00C23FC3" w:rsidRPr="00876F38" w:rsidRDefault="00C23FC3" w:rsidP="00DF41D0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I</w:t>
      </w:r>
      <w:r w:rsidRPr="00876F38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I. Topics </w:t>
      </w:r>
      <w:r w:rsidR="00744161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(1.5 point)</w:t>
      </w:r>
    </w:p>
    <w:p w14:paraId="6D28908D" w14:textId="77777777" w:rsidR="00C23FC3" w:rsidRPr="00876F38" w:rsidRDefault="00C23FC3" w:rsidP="00DF41D0">
      <w:pPr>
        <w:jc w:val="left"/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Tell about:</w:t>
      </w:r>
    </w:p>
    <w:p w14:paraId="483E540E" w14:textId="38C77343" w:rsidR="00C23FC3" w:rsidRPr="00876F38" w:rsidRDefault="00C23FC3" w:rsidP="00DF41D0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* Topic 1</w:t>
      </w:r>
      <w:r w:rsidRPr="00876F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.</w:t>
      </w:r>
      <w:r w:rsidR="00CF2FC0" w:rsidRPr="00876F38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 xml:space="preserve"> </w:t>
      </w:r>
      <w:r w:rsidR="00554874" w:rsidRPr="00876F38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A city you like most</w:t>
      </w:r>
    </w:p>
    <w:p w14:paraId="1A2B670B" w14:textId="48EDC1B6" w:rsidR="00C23FC3" w:rsidRPr="00876F38" w:rsidRDefault="00C23FC3" w:rsidP="00DF41D0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76F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*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Topic 2.</w:t>
      </w:r>
      <w:r w:rsidRPr="00876F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54874" w:rsidRPr="00876F38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Environment.</w:t>
      </w:r>
    </w:p>
    <w:p w14:paraId="65BEFA5D" w14:textId="4156D07A" w:rsidR="00554874" w:rsidRPr="00876F38" w:rsidRDefault="00C23FC3" w:rsidP="00DF41D0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76F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*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Topic 3:</w:t>
      </w:r>
      <w:r w:rsidRPr="00876F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bookmarkStart w:id="3" w:name="_Hlk178102860"/>
      <w:r w:rsidR="00554874" w:rsidRPr="00876F3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Describe </w:t>
      </w:r>
      <w:proofErr w:type="gramStart"/>
      <w:r w:rsidR="00554874" w:rsidRPr="00876F38">
        <w:rPr>
          <w:rFonts w:ascii="Times New Roman" w:eastAsia="Times New Roman" w:hAnsi="Times New Roman" w:cs="Times New Roman"/>
          <w:color w:val="auto"/>
          <w:sz w:val="26"/>
          <w:szCs w:val="26"/>
        </w:rPr>
        <w:t>a</w:t>
      </w:r>
      <w:r w:rsidR="007351E0">
        <w:rPr>
          <w:rFonts w:ascii="Times New Roman" w:eastAsia="Times New Roman" w:hAnsi="Times New Roman" w:cs="Times New Roman"/>
          <w:color w:val="auto"/>
          <w:sz w:val="26"/>
          <w:szCs w:val="26"/>
        </w:rPr>
        <w:t>n</w:t>
      </w:r>
      <w:proofErr w:type="gramEnd"/>
      <w:r w:rsidR="00554874" w:rsidRPr="00876F3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useful website</w:t>
      </w:r>
      <w:bookmarkEnd w:id="3"/>
    </w:p>
    <w:p w14:paraId="0E1CCF31" w14:textId="6A0F3537" w:rsidR="00C23FC3" w:rsidRPr="00876F38" w:rsidRDefault="00554874" w:rsidP="00DF41D0">
      <w:pPr>
        <w:pStyle w:val="NormalWeb"/>
        <w:spacing w:before="0" w:beforeAutospacing="0" w:after="0" w:afterAutospacing="0"/>
        <w:rPr>
          <w:b/>
          <w:bCs/>
          <w:sz w:val="26"/>
          <w:szCs w:val="26"/>
        </w:rPr>
      </w:pPr>
      <w:r w:rsidRPr="00876F38">
        <w:rPr>
          <w:i/>
          <w:color w:val="000000" w:themeColor="text1"/>
          <w:sz w:val="26"/>
          <w:szCs w:val="26"/>
        </w:rPr>
        <w:t xml:space="preserve">* </w:t>
      </w:r>
      <w:r w:rsidRPr="00876F38">
        <w:rPr>
          <w:color w:val="000000" w:themeColor="text1"/>
          <w:sz w:val="26"/>
          <w:szCs w:val="26"/>
        </w:rPr>
        <w:t>Topic 4:</w:t>
      </w:r>
      <w:r w:rsidR="00CF2FC0" w:rsidRPr="00876F38">
        <w:rPr>
          <w:color w:val="000000" w:themeColor="text1"/>
          <w:sz w:val="26"/>
          <w:szCs w:val="26"/>
        </w:rPr>
        <w:t xml:space="preserve"> </w:t>
      </w:r>
      <w:r w:rsidR="00CF2FC0" w:rsidRPr="00876F38">
        <w:rPr>
          <w:rStyle w:val="Strong"/>
          <w:b w:val="0"/>
          <w:bCs w:val="0"/>
          <w:sz w:val="26"/>
          <w:szCs w:val="26"/>
          <w:lang w:val="en-US"/>
        </w:rPr>
        <w:t>E</w:t>
      </w:r>
      <w:r w:rsidR="00CF2FC0" w:rsidRPr="00876F38">
        <w:rPr>
          <w:rStyle w:val="Strong"/>
          <w:b w:val="0"/>
          <w:bCs w:val="0"/>
          <w:sz w:val="26"/>
          <w:szCs w:val="26"/>
        </w:rPr>
        <w:t>lectronic devices</w:t>
      </w:r>
    </w:p>
    <w:p w14:paraId="47E6A495" w14:textId="0E18A457" w:rsidR="00554874" w:rsidRPr="00876F38" w:rsidRDefault="00554874" w:rsidP="00DF41D0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* 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Topic 5:</w:t>
      </w:r>
      <w:r w:rsidR="00CF2FC0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E009E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Car</w:t>
      </w:r>
      <w:r w:rsidR="00CF2FC0"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>eer</w:t>
      </w:r>
    </w:p>
    <w:p w14:paraId="02453524" w14:textId="232679F4" w:rsidR="00C23FC3" w:rsidRPr="00876F38" w:rsidRDefault="00C23FC3" w:rsidP="00DF41D0">
      <w:pPr>
        <w:jc w:val="lef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III. Answer questions </w:t>
      </w:r>
      <w:r w:rsidR="00014FB6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about the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topics</w:t>
      </w:r>
      <w:r w:rsidR="00014FB6"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14:paraId="34144B3E" w14:textId="62654F82" w:rsidR="00C23FC3" w:rsidRPr="00876F38" w:rsidRDefault="00C23FC3" w:rsidP="00BE009E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* Topic 1</w:t>
      </w: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. </w:t>
      </w:r>
      <w:r w:rsidR="00554874" w:rsidRPr="00876F38">
        <w:rPr>
          <w:rFonts w:ascii="Times New Roman" w:eastAsia="Times New Roman" w:hAnsi="Times New Roman" w:cs="Times New Roman"/>
          <w:bCs/>
          <w:color w:val="auto"/>
          <w:sz w:val="26"/>
          <w:szCs w:val="26"/>
          <w:bdr w:val="none" w:sz="0" w:space="0" w:color="auto" w:frame="1"/>
        </w:rPr>
        <w:t>A city you like most</w:t>
      </w:r>
    </w:p>
    <w:p w14:paraId="099766F7" w14:textId="77777777" w:rsidR="00C23FC3" w:rsidRPr="00876F38" w:rsidRDefault="00C23FC3" w:rsidP="00DF41D0">
      <w:pPr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Suggested questions:</w:t>
      </w:r>
    </w:p>
    <w:p w14:paraId="4DDA003E" w14:textId="77777777" w:rsidR="00554874" w:rsidRPr="00876F38" w:rsidRDefault="00554874" w:rsidP="00DF41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76F38">
        <w:rPr>
          <w:rStyle w:val="Strong"/>
          <w:b w:val="0"/>
          <w:sz w:val="26"/>
          <w:szCs w:val="26"/>
          <w:bdr w:val="none" w:sz="0" w:space="0" w:color="auto" w:frame="1"/>
        </w:rPr>
        <w:t>- Which city would you like to visit most? Where is it located?</w:t>
      </w:r>
    </w:p>
    <w:p w14:paraId="3F482B1B" w14:textId="77777777" w:rsidR="00554874" w:rsidRPr="00876F38" w:rsidRDefault="00554874" w:rsidP="00DF41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76F38">
        <w:rPr>
          <w:rStyle w:val="Strong"/>
          <w:b w:val="0"/>
          <w:sz w:val="26"/>
          <w:szCs w:val="26"/>
          <w:bdr w:val="none" w:sz="0" w:space="0" w:color="auto" w:frame="1"/>
        </w:rPr>
        <w:t>- What are some tourist attractions?</w:t>
      </w:r>
    </w:p>
    <w:p w14:paraId="6A29DA95" w14:textId="63A80704" w:rsidR="00C23FC3" w:rsidRPr="00876F38" w:rsidRDefault="00554874" w:rsidP="00BE009E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76F38">
        <w:rPr>
          <w:rStyle w:val="Strong"/>
          <w:b w:val="0"/>
          <w:sz w:val="26"/>
          <w:szCs w:val="26"/>
          <w:bdr w:val="none" w:sz="0" w:space="0" w:color="auto" w:frame="1"/>
        </w:rPr>
        <w:t>- What is the weather like in this city? How are people here?</w:t>
      </w:r>
    </w:p>
    <w:p w14:paraId="62B36895" w14:textId="402207A9" w:rsidR="00C23FC3" w:rsidRPr="00876F38" w:rsidRDefault="00C23FC3" w:rsidP="00BE009E">
      <w:pPr>
        <w:pStyle w:val="Heading3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* 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Topic 2.</w:t>
      </w: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</w:t>
      </w:r>
      <w:r w:rsidR="00554874" w:rsidRPr="00876F38">
        <w:rPr>
          <w:rFonts w:ascii="Times New Roman" w:eastAsia="Times New Roman" w:hAnsi="Times New Roman" w:cs="Times New Roman"/>
          <w:bCs/>
          <w:color w:val="auto"/>
          <w:sz w:val="26"/>
          <w:szCs w:val="26"/>
          <w:bdr w:val="none" w:sz="0" w:space="0" w:color="auto" w:frame="1"/>
        </w:rPr>
        <w:t>Environment.</w:t>
      </w:r>
    </w:p>
    <w:p w14:paraId="15A32F9B" w14:textId="754EA0F2" w:rsidR="00C23FC3" w:rsidRPr="00876F38" w:rsidRDefault="00C23FC3" w:rsidP="00DF41D0">
      <w:pPr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Suggested questions:</w:t>
      </w:r>
    </w:p>
    <w:p w14:paraId="1CA13FAB" w14:textId="77777777" w:rsidR="00554874" w:rsidRPr="00876F38" w:rsidRDefault="00554874" w:rsidP="00DF41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76F38">
        <w:rPr>
          <w:rStyle w:val="Strong"/>
          <w:b w:val="0"/>
          <w:sz w:val="26"/>
          <w:szCs w:val="26"/>
          <w:bdr w:val="none" w:sz="0" w:space="0" w:color="auto" w:frame="1"/>
        </w:rPr>
        <w:t>- What are environmental problems in Viet Nam nowadays?</w:t>
      </w:r>
    </w:p>
    <w:p w14:paraId="711439D1" w14:textId="77777777" w:rsidR="00554874" w:rsidRPr="00876F38" w:rsidRDefault="00554874" w:rsidP="00DF41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76F38">
        <w:rPr>
          <w:rStyle w:val="Strong"/>
          <w:b w:val="0"/>
          <w:sz w:val="26"/>
          <w:szCs w:val="26"/>
          <w:bdr w:val="none" w:sz="0" w:space="0" w:color="auto" w:frame="1"/>
        </w:rPr>
        <w:t>- What can you do as a student to help the environment?</w:t>
      </w:r>
    </w:p>
    <w:p w14:paraId="64815966" w14:textId="3FBA7C43" w:rsidR="00554874" w:rsidRPr="00876F38" w:rsidRDefault="00554874" w:rsidP="00DF41D0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876F38">
        <w:rPr>
          <w:rStyle w:val="Strong"/>
          <w:b w:val="0"/>
          <w:sz w:val="26"/>
          <w:szCs w:val="26"/>
          <w:bdr w:val="none" w:sz="0" w:space="0" w:color="auto" w:frame="1"/>
        </w:rPr>
        <w:t>- What should we do to keep the environment clean?</w:t>
      </w:r>
    </w:p>
    <w:p w14:paraId="3065FBD7" w14:textId="11CA5C93" w:rsidR="00C23FC3" w:rsidRPr="00876F38" w:rsidRDefault="00C23FC3" w:rsidP="00DF41D0">
      <w:pPr>
        <w:jc w:val="left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* 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Topic 3:</w:t>
      </w: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 </w:t>
      </w:r>
      <w:r w:rsidR="00554874"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Describe </w:t>
      </w:r>
      <w:proofErr w:type="gramStart"/>
      <w:r w:rsidR="00554874" w:rsidRPr="00876F38">
        <w:rPr>
          <w:rFonts w:ascii="Times New Roman" w:eastAsia="Times New Roman" w:hAnsi="Times New Roman" w:cs="Times New Roman"/>
          <w:bCs/>
          <w:sz w:val="26"/>
          <w:szCs w:val="26"/>
        </w:rPr>
        <w:t>a</w:t>
      </w:r>
      <w:r w:rsidR="00731A45" w:rsidRPr="00876F38">
        <w:rPr>
          <w:rFonts w:ascii="Times New Roman" w:eastAsia="Times New Roman" w:hAnsi="Times New Roman" w:cs="Times New Roman"/>
          <w:bCs/>
          <w:sz w:val="26"/>
          <w:szCs w:val="26"/>
        </w:rPr>
        <w:t>n</w:t>
      </w:r>
      <w:proofErr w:type="gramEnd"/>
      <w:r w:rsidR="00554874"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 useful website</w:t>
      </w:r>
    </w:p>
    <w:p w14:paraId="537B393A" w14:textId="77777777" w:rsidR="00C23FC3" w:rsidRPr="00876F38" w:rsidRDefault="00C23FC3" w:rsidP="00DF41D0">
      <w:pPr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Suggested questions:</w:t>
      </w:r>
    </w:p>
    <w:p w14:paraId="138F268F" w14:textId="717DC6A4" w:rsidR="00554874" w:rsidRPr="00876F38" w:rsidRDefault="00554874" w:rsidP="00DF41D0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>- What is it? How often</w:t>
      </w:r>
      <w:r w:rsidR="00731A45"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 do</w:t>
      </w:r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 you visit it?</w:t>
      </w:r>
    </w:p>
    <w:p w14:paraId="6DB644EE" w14:textId="42C602F0" w:rsidR="00554874" w:rsidRPr="00876F38" w:rsidRDefault="00554874" w:rsidP="00DF41D0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>- What kind of information it offers?</w:t>
      </w:r>
    </w:p>
    <w:p w14:paraId="4E144B71" w14:textId="55D15E15" w:rsidR="00C23FC3" w:rsidRPr="00876F38" w:rsidRDefault="00554874" w:rsidP="00DF41D0">
      <w:pPr>
        <w:shd w:val="clear" w:color="auto" w:fill="FFFFFF"/>
        <w:jc w:val="lef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731A45" w:rsidRPr="00876F38">
        <w:rPr>
          <w:rFonts w:ascii="Times New Roman" w:eastAsia="Times New Roman" w:hAnsi="Times New Roman" w:cs="Times New Roman"/>
          <w:bCs/>
          <w:sz w:val="26"/>
          <w:szCs w:val="26"/>
        </w:rPr>
        <w:t>W</w:t>
      </w:r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hy </w:t>
      </w:r>
      <w:r w:rsidR="00731A45"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do </w:t>
      </w:r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you think it is </w:t>
      </w:r>
      <w:proofErr w:type="gramStart"/>
      <w:r w:rsidRPr="00876F38">
        <w:rPr>
          <w:rFonts w:ascii="Times New Roman" w:eastAsia="Times New Roman" w:hAnsi="Times New Roman" w:cs="Times New Roman"/>
          <w:bCs/>
          <w:sz w:val="26"/>
          <w:szCs w:val="26"/>
        </w:rPr>
        <w:t>useful</w:t>
      </w:r>
      <w:r w:rsidR="00731A45" w:rsidRPr="00876F38">
        <w:rPr>
          <w:rFonts w:ascii="Times New Roman" w:eastAsia="Times New Roman" w:hAnsi="Times New Roman" w:cs="Times New Roman"/>
          <w:bCs/>
          <w:sz w:val="26"/>
          <w:szCs w:val="26"/>
        </w:rPr>
        <w:t xml:space="preserve"> ?</w:t>
      </w:r>
      <w:proofErr w:type="gramEnd"/>
    </w:p>
    <w:p w14:paraId="6E5B6FE3" w14:textId="22423492" w:rsidR="00CF2FC0" w:rsidRPr="00876F38" w:rsidRDefault="00C23FC3" w:rsidP="00DF41D0">
      <w:pPr>
        <w:pStyle w:val="NormalWeb"/>
        <w:spacing w:before="0" w:beforeAutospacing="0" w:after="0" w:afterAutospacing="0"/>
        <w:rPr>
          <w:bCs/>
          <w:color w:val="000000" w:themeColor="text1"/>
          <w:sz w:val="26"/>
          <w:szCs w:val="26"/>
        </w:rPr>
      </w:pPr>
      <w:r w:rsidRPr="00876F38">
        <w:rPr>
          <w:bCs/>
          <w:i/>
          <w:color w:val="000000" w:themeColor="text1"/>
          <w:sz w:val="26"/>
          <w:szCs w:val="26"/>
        </w:rPr>
        <w:t xml:space="preserve">* </w:t>
      </w:r>
      <w:r w:rsidRPr="00876F38">
        <w:rPr>
          <w:bCs/>
          <w:color w:val="000000" w:themeColor="text1"/>
          <w:sz w:val="26"/>
          <w:szCs w:val="26"/>
        </w:rPr>
        <w:t>Topic 4:</w:t>
      </w:r>
      <w:r w:rsidR="00CF2FC0" w:rsidRPr="00876F38">
        <w:rPr>
          <w:rStyle w:val="Strong"/>
          <w:b w:val="0"/>
          <w:sz w:val="26"/>
          <w:szCs w:val="26"/>
          <w:lang w:val="en-US"/>
        </w:rPr>
        <w:t xml:space="preserve"> E</w:t>
      </w:r>
      <w:r w:rsidR="00CF2FC0" w:rsidRPr="00876F38">
        <w:rPr>
          <w:rStyle w:val="Strong"/>
          <w:b w:val="0"/>
          <w:sz w:val="26"/>
          <w:szCs w:val="26"/>
        </w:rPr>
        <w:t>lectronic devices</w:t>
      </w:r>
    </w:p>
    <w:p w14:paraId="43E99AA9" w14:textId="77777777" w:rsidR="00CF2FC0" w:rsidRPr="00876F38" w:rsidRDefault="00CF2FC0" w:rsidP="00DF41D0">
      <w:pPr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Suggested questions:</w:t>
      </w:r>
    </w:p>
    <w:p w14:paraId="1946D6B0" w14:textId="77777777" w:rsidR="00F87095" w:rsidRPr="00876F38" w:rsidRDefault="00F87095" w:rsidP="00DF41D0">
      <w:pPr>
        <w:pStyle w:val="NormalWeb"/>
        <w:spacing w:before="0" w:beforeAutospacing="0" w:after="0" w:afterAutospacing="0"/>
        <w:rPr>
          <w:rStyle w:val="Strong"/>
          <w:b w:val="0"/>
          <w:sz w:val="26"/>
          <w:szCs w:val="26"/>
          <w:lang w:val="en-US"/>
        </w:rPr>
      </w:pPr>
      <w:r w:rsidRPr="00876F38">
        <w:rPr>
          <w:bCs/>
          <w:sz w:val="26"/>
          <w:szCs w:val="26"/>
          <w:lang w:val="en-US"/>
        </w:rPr>
        <w:t xml:space="preserve">- </w:t>
      </w:r>
      <w:r w:rsidRPr="00876F38">
        <w:rPr>
          <w:rStyle w:val="Strong"/>
          <w:b w:val="0"/>
          <w:sz w:val="26"/>
          <w:szCs w:val="26"/>
        </w:rPr>
        <w:t xml:space="preserve">Which devices </w:t>
      </w:r>
      <w:r w:rsidRPr="00876F38">
        <w:rPr>
          <w:rStyle w:val="Strong"/>
          <w:b w:val="0"/>
          <w:sz w:val="26"/>
          <w:szCs w:val="26"/>
          <w:lang w:val="en-US"/>
        </w:rPr>
        <w:t>do you like the most? Why?</w:t>
      </w:r>
    </w:p>
    <w:p w14:paraId="165A630D" w14:textId="52CEDB93" w:rsidR="00F87095" w:rsidRPr="00876F38" w:rsidRDefault="00F87095" w:rsidP="00DF41D0">
      <w:pPr>
        <w:pStyle w:val="NormalWeb"/>
        <w:spacing w:before="0" w:beforeAutospacing="0" w:after="0" w:afterAutospacing="0"/>
        <w:rPr>
          <w:rStyle w:val="Strong"/>
          <w:b w:val="0"/>
          <w:color w:val="000000" w:themeColor="text1"/>
          <w:sz w:val="26"/>
          <w:szCs w:val="26"/>
          <w:lang w:val="en-US"/>
        </w:rPr>
      </w:pPr>
      <w:r w:rsidRPr="00876F38">
        <w:rPr>
          <w:rStyle w:val="Strong"/>
          <w:b w:val="0"/>
          <w:color w:val="000000" w:themeColor="text1"/>
          <w:sz w:val="26"/>
          <w:szCs w:val="26"/>
          <w:lang w:val="en-US"/>
        </w:rPr>
        <w:t xml:space="preserve">- </w:t>
      </w:r>
      <w:r w:rsidRPr="00876F38">
        <w:rPr>
          <w:color w:val="000000" w:themeColor="text1"/>
          <w:sz w:val="26"/>
          <w:szCs w:val="26"/>
        </w:rPr>
        <w:t>What do you usually use that electronic device for?</w:t>
      </w:r>
    </w:p>
    <w:p w14:paraId="7B9F0B42" w14:textId="64CA80A6" w:rsidR="00C23FC3" w:rsidRPr="00876F38" w:rsidRDefault="00CF2FC0" w:rsidP="00DF41D0">
      <w:pPr>
        <w:pStyle w:val="NormalWeb"/>
        <w:spacing w:before="0" w:beforeAutospacing="0" w:after="0" w:afterAutospacing="0"/>
        <w:rPr>
          <w:bCs/>
          <w:sz w:val="26"/>
          <w:szCs w:val="26"/>
          <w:lang w:val="en-US"/>
        </w:rPr>
      </w:pPr>
      <w:r w:rsidRPr="00876F38">
        <w:rPr>
          <w:bCs/>
          <w:sz w:val="26"/>
          <w:szCs w:val="26"/>
          <w:lang w:val="en-US"/>
        </w:rPr>
        <w:t xml:space="preserve">- </w:t>
      </w:r>
      <w:r w:rsidRPr="00876F38">
        <w:rPr>
          <w:rStyle w:val="Strong"/>
          <w:b w:val="0"/>
          <w:sz w:val="26"/>
          <w:szCs w:val="26"/>
        </w:rPr>
        <w:t>Which device is used for listening to music?</w:t>
      </w:r>
    </w:p>
    <w:p w14:paraId="179FC614" w14:textId="407EFD26" w:rsidR="00C23FC3" w:rsidRPr="00876F38" w:rsidRDefault="00C23FC3" w:rsidP="00DF41D0">
      <w:pPr>
        <w:jc w:val="left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* </w:t>
      </w: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Topic 5</w:t>
      </w:r>
      <w:r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 xml:space="preserve">: </w:t>
      </w:r>
      <w:r w:rsidR="00CF2FC0" w:rsidRPr="00876F38"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  <w:t>Career</w:t>
      </w:r>
    </w:p>
    <w:p w14:paraId="677EABD4" w14:textId="77777777" w:rsidR="00C23FC3" w:rsidRPr="00876F38" w:rsidRDefault="00C23FC3" w:rsidP="00DF41D0">
      <w:pPr>
        <w:jc w:val="lef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Suggested questions:</w:t>
      </w:r>
    </w:p>
    <w:p w14:paraId="79229F75" w14:textId="317CA51C" w:rsidR="00C23FC3" w:rsidRPr="00876F38" w:rsidRDefault="00CF2FC0" w:rsidP="00DF41D0">
      <w:pPr>
        <w:jc w:val="left"/>
        <w:rPr>
          <w:rFonts w:ascii="Times New Roman" w:hAnsi="Times New Roman" w:cs="Times New Roman"/>
          <w:bCs/>
          <w:sz w:val="26"/>
          <w:szCs w:val="26"/>
        </w:rPr>
      </w:pPr>
      <w:r w:rsidRPr="00876F38">
        <w:rPr>
          <w:rFonts w:ascii="Times New Roman" w:hAnsi="Times New Roman" w:cs="Times New Roman"/>
          <w:bCs/>
          <w:sz w:val="26"/>
          <w:szCs w:val="26"/>
        </w:rPr>
        <w:t xml:space="preserve">- Which career will you choose in the </w:t>
      </w:r>
      <w:proofErr w:type="gramStart"/>
      <w:r w:rsidRPr="00876F38">
        <w:rPr>
          <w:rFonts w:ascii="Times New Roman" w:hAnsi="Times New Roman" w:cs="Times New Roman"/>
          <w:bCs/>
          <w:sz w:val="26"/>
          <w:szCs w:val="26"/>
        </w:rPr>
        <w:t>future ?</w:t>
      </w:r>
      <w:proofErr w:type="gramEnd"/>
    </w:p>
    <w:p w14:paraId="77E4BE8B" w14:textId="1B54CFC1" w:rsidR="00CF2FC0" w:rsidRPr="00876F38" w:rsidRDefault="00CF2FC0" w:rsidP="00DF41D0">
      <w:pPr>
        <w:jc w:val="left"/>
        <w:rPr>
          <w:rFonts w:ascii="Times New Roman" w:hAnsi="Times New Roman" w:cs="Times New Roman"/>
          <w:bCs/>
          <w:i/>
          <w:color w:val="000000" w:themeColor="text1"/>
          <w:sz w:val="26"/>
          <w:szCs w:val="26"/>
        </w:rPr>
      </w:pPr>
      <w:r w:rsidRPr="00876F38">
        <w:rPr>
          <w:rFonts w:ascii="Times New Roman" w:hAnsi="Times New Roman" w:cs="Times New Roman"/>
          <w:bCs/>
          <w:sz w:val="26"/>
          <w:szCs w:val="26"/>
        </w:rPr>
        <w:t>- Why do you choose it?</w:t>
      </w:r>
    </w:p>
    <w:p w14:paraId="404C5200" w14:textId="5FF597E9" w:rsidR="00C23FC3" w:rsidRPr="00876F38" w:rsidRDefault="00CF2FC0" w:rsidP="00DF41D0">
      <w:pPr>
        <w:jc w:val="left"/>
        <w:rPr>
          <w:rFonts w:ascii="Times New Roman" w:hAnsi="Times New Roman" w:cs="Times New Roman"/>
          <w:bCs/>
          <w:i/>
          <w:sz w:val="26"/>
          <w:szCs w:val="26"/>
        </w:rPr>
      </w:pPr>
      <w:r w:rsidRPr="00876F38">
        <w:rPr>
          <w:rFonts w:ascii="Times New Roman" w:hAnsi="Times New Roman" w:cs="Times New Roman"/>
          <w:bCs/>
          <w:sz w:val="26"/>
          <w:szCs w:val="26"/>
        </w:rPr>
        <w:t>- What should be a key factor in choosing a career?</w:t>
      </w:r>
    </w:p>
    <w:p w14:paraId="184FD910" w14:textId="4A46EBAA" w:rsidR="00C23FC3" w:rsidRPr="00876F38" w:rsidRDefault="00C23FC3" w:rsidP="00220ABC">
      <w:pPr>
        <w:jc w:val="both"/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1DCBC315" w14:textId="74494078" w:rsidR="00C23FC3" w:rsidRPr="00876F38" w:rsidRDefault="00753E75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  <w:r w:rsidRPr="00876F38"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  <w:t>==================================================</w:t>
      </w:r>
    </w:p>
    <w:p w14:paraId="52994918" w14:textId="5D95F48F" w:rsidR="00BE009E" w:rsidRPr="00876F38" w:rsidRDefault="00BE009E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5CD3FFCB" w14:textId="77777777" w:rsidR="00BE009E" w:rsidRPr="00876F38" w:rsidRDefault="00BE009E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1F48BBF3" w14:textId="445F2D32" w:rsidR="00C23FC3" w:rsidRPr="00876F38" w:rsidRDefault="00C23FC3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1255C1CA" w14:textId="77777777" w:rsidR="00C23FC3" w:rsidRPr="00876F38" w:rsidRDefault="00C23FC3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358B7548" w14:textId="01C0C035" w:rsidR="00C23FC3" w:rsidRPr="00876F38" w:rsidRDefault="00C23FC3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p w14:paraId="709203AE" w14:textId="2CA42CAA" w:rsidR="000F01D7" w:rsidRDefault="000F01D7" w:rsidP="001534FD">
      <w:pPr>
        <w:rPr>
          <w:rFonts w:ascii="Times New Roman" w:eastAsia="Calibri" w:hAnsi="Times New Roman" w:cs="Times New Roman"/>
          <w:i/>
          <w:iCs/>
          <w:color w:val="000000" w:themeColor="text1"/>
          <w:sz w:val="26"/>
          <w:szCs w:val="26"/>
        </w:rPr>
      </w:pPr>
    </w:p>
    <w:tbl>
      <w:tblPr>
        <w:tblStyle w:val="TableGrid"/>
        <w:tblW w:w="8903" w:type="dxa"/>
        <w:tblInd w:w="108" w:type="dxa"/>
        <w:tblLook w:val="04A0" w:firstRow="1" w:lastRow="0" w:firstColumn="1" w:lastColumn="0" w:noHBand="0" w:noVBand="1"/>
      </w:tblPr>
      <w:tblGrid>
        <w:gridCol w:w="4032"/>
        <w:gridCol w:w="4871"/>
      </w:tblGrid>
      <w:tr w:rsidR="000F01D7" w:rsidRPr="00876F38" w14:paraId="1CBFD58F" w14:textId="77777777" w:rsidTr="00E63729">
        <w:trPr>
          <w:trHeight w:val="1597"/>
        </w:trPr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</w:tcPr>
          <w:p w14:paraId="396364B1" w14:textId="77777777" w:rsidR="000F01D7" w:rsidRPr="00876F38" w:rsidRDefault="000F01D7" w:rsidP="00E637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6F38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PHÒNG GD </w:t>
            </w:r>
            <w:r w:rsidRPr="00876F38">
              <w:rPr>
                <w:b/>
                <w:color w:val="000000" w:themeColor="text1"/>
                <w:sz w:val="24"/>
                <w:szCs w:val="24"/>
                <w:lang w:val="pl-PL" w:bidi="bo-CN"/>
              </w:rPr>
              <w:t xml:space="preserve">&amp; </w:t>
            </w:r>
            <w:r w:rsidRPr="00876F38">
              <w:rPr>
                <w:b/>
                <w:color w:val="000000" w:themeColor="text1"/>
                <w:sz w:val="24"/>
                <w:szCs w:val="24"/>
              </w:rPr>
              <w:t>ĐT TP HẢI DƯƠNG</w:t>
            </w:r>
          </w:p>
          <w:p w14:paraId="351AAFA5" w14:textId="77777777" w:rsidR="000F01D7" w:rsidRPr="00876F38" w:rsidRDefault="000F01D7" w:rsidP="00E6372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6F38">
              <w:rPr>
                <w:b/>
                <w:color w:val="000000" w:themeColor="text1"/>
                <w:sz w:val="24"/>
                <w:szCs w:val="24"/>
              </w:rPr>
              <w:t>TRƯỜNG THCS NGỌC SƠN</w:t>
            </w:r>
          </w:p>
          <w:p w14:paraId="5BD12282" w14:textId="77777777" w:rsidR="000F01D7" w:rsidRPr="00876F38" w:rsidRDefault="000F01D7" w:rsidP="00E637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14:paraId="0125BFB4" w14:textId="77777777" w:rsidR="000F01D7" w:rsidRPr="00876F38" w:rsidRDefault="000F01D7" w:rsidP="00E6372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42A387CE" w14:textId="70E5DA4C" w:rsidR="000F01D7" w:rsidRPr="00876F38" w:rsidRDefault="000F01D7" w:rsidP="000F01D7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>HƯỚNG DẪN CHẤM</w:t>
            </w:r>
          </w:p>
          <w:p w14:paraId="169DBC09" w14:textId="77777777" w:rsidR="000F01D7" w:rsidRPr="00876F38" w:rsidRDefault="000F01D7" w:rsidP="000F01D7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>ĐỀ KIỂM TRA CUỐI HỌC KỲ II</w:t>
            </w:r>
          </w:p>
          <w:p w14:paraId="3C4362B6" w14:textId="77777777" w:rsidR="000F01D7" w:rsidRPr="00876F38" w:rsidRDefault="000F01D7" w:rsidP="000F01D7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>NĂM HỌC:  2024 - 2025</w:t>
            </w:r>
          </w:p>
          <w:p w14:paraId="002EB7DD" w14:textId="77777777" w:rsidR="000F01D7" w:rsidRPr="00876F38" w:rsidRDefault="000F01D7" w:rsidP="000F01D7">
            <w:pPr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</w:pPr>
            <w:proofErr w:type="spellStart"/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>Môn</w:t>
            </w:r>
            <w:proofErr w:type="spellEnd"/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: </w:t>
            </w:r>
            <w:proofErr w:type="spellStart"/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>Tiếng</w:t>
            </w:r>
            <w:proofErr w:type="spellEnd"/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 Anh - </w:t>
            </w:r>
            <w:proofErr w:type="spellStart"/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>Lớp</w:t>
            </w:r>
            <w:proofErr w:type="spellEnd"/>
            <w:r w:rsidRPr="00876F38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vi-VN"/>
              </w:rPr>
              <w:t xml:space="preserve"> 9</w:t>
            </w:r>
          </w:p>
          <w:p w14:paraId="5CD61A67" w14:textId="3CF48E18" w:rsidR="000F01D7" w:rsidRPr="00876F38" w:rsidRDefault="000F01D7" w:rsidP="000F01D7">
            <w:pPr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(</w:t>
            </w:r>
            <w:proofErr w:type="spellStart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Hướng</w:t>
            </w:r>
            <w:proofErr w:type="spellEnd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dẫn</w:t>
            </w:r>
            <w:proofErr w:type="spellEnd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chấm</w:t>
            </w:r>
            <w:proofErr w:type="spellEnd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này</w:t>
            </w:r>
            <w:proofErr w:type="spellEnd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gồm</w:t>
            </w:r>
            <w:proofErr w:type="spellEnd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 xml:space="preserve"> 01 </w:t>
            </w:r>
            <w:proofErr w:type="spellStart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trang</w:t>
            </w:r>
            <w:proofErr w:type="spellEnd"/>
            <w:r w:rsidRPr="00876F38">
              <w:rPr>
                <w:rFonts w:eastAsia="Calibri"/>
                <w:i/>
                <w:iCs/>
                <w:color w:val="000000" w:themeColor="text1"/>
                <w:sz w:val="26"/>
                <w:szCs w:val="26"/>
                <w:lang w:eastAsia="vi-VN"/>
              </w:rPr>
              <w:t>)</w:t>
            </w:r>
          </w:p>
        </w:tc>
      </w:tr>
    </w:tbl>
    <w:p w14:paraId="06709742" w14:textId="77777777" w:rsidR="000F01D7" w:rsidRPr="00876F38" w:rsidRDefault="000F01D7" w:rsidP="000F01D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DA17163" w14:textId="5B2EF400" w:rsidR="00F54BC9" w:rsidRPr="00876F38" w:rsidRDefault="00F54BC9" w:rsidP="000F01D7">
      <w:pPr>
        <w:spacing w:line="300" w:lineRule="auto"/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</w:pPr>
      <w:r w:rsidRPr="00876F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I. Trắc nghiệm: (</w:t>
      </w:r>
      <w:r w:rsidR="00E01C1C" w:rsidRPr="00876F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8.5</w:t>
      </w:r>
      <w:r w:rsidRPr="00876F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 xml:space="preserve"> điểm)</w:t>
      </w:r>
    </w:p>
    <w:p w14:paraId="2587BDA1" w14:textId="77777777" w:rsidR="00F54BC9" w:rsidRPr="00876F38" w:rsidRDefault="00F54BC9" w:rsidP="001534FD">
      <w:pPr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val="pt-BR"/>
        </w:rPr>
      </w:pPr>
    </w:p>
    <w:tbl>
      <w:tblPr>
        <w:tblW w:w="9210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758"/>
        <w:gridCol w:w="742"/>
        <w:gridCol w:w="740"/>
        <w:gridCol w:w="742"/>
        <w:gridCol w:w="742"/>
        <w:gridCol w:w="833"/>
        <w:gridCol w:w="745"/>
        <w:gridCol w:w="927"/>
        <w:gridCol w:w="1043"/>
        <w:gridCol w:w="918"/>
      </w:tblGrid>
      <w:tr w:rsidR="00C23FC3" w:rsidRPr="00876F38" w14:paraId="08DB09F4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63829B15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8" w:type="dxa"/>
            <w:vAlign w:val="center"/>
          </w:tcPr>
          <w:p w14:paraId="24846D6A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42" w:type="dxa"/>
            <w:vAlign w:val="center"/>
          </w:tcPr>
          <w:p w14:paraId="07664DDC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40" w:type="dxa"/>
            <w:vAlign w:val="center"/>
          </w:tcPr>
          <w:p w14:paraId="7AC595EF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42" w:type="dxa"/>
            <w:vAlign w:val="center"/>
          </w:tcPr>
          <w:p w14:paraId="0915E7B1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42" w:type="dxa"/>
            <w:vAlign w:val="center"/>
          </w:tcPr>
          <w:p w14:paraId="28661A23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833" w:type="dxa"/>
            <w:vAlign w:val="center"/>
          </w:tcPr>
          <w:p w14:paraId="70058A54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45" w:type="dxa"/>
            <w:vAlign w:val="center"/>
          </w:tcPr>
          <w:p w14:paraId="1F989BA6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927" w:type="dxa"/>
            <w:vAlign w:val="center"/>
          </w:tcPr>
          <w:p w14:paraId="3C97EEC5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1043" w:type="dxa"/>
            <w:vAlign w:val="center"/>
          </w:tcPr>
          <w:p w14:paraId="2BAFCFA3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918" w:type="dxa"/>
            <w:vAlign w:val="center"/>
          </w:tcPr>
          <w:p w14:paraId="12BD726A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</w:tr>
      <w:tr w:rsidR="00C23FC3" w:rsidRPr="00876F38" w14:paraId="0F44C153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56198704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Đáp án</w:t>
            </w:r>
          </w:p>
        </w:tc>
        <w:tc>
          <w:tcPr>
            <w:tcW w:w="758" w:type="dxa"/>
            <w:vAlign w:val="center"/>
          </w:tcPr>
          <w:p w14:paraId="2C5D9931" w14:textId="2152A21F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42" w:type="dxa"/>
            <w:vAlign w:val="center"/>
          </w:tcPr>
          <w:p w14:paraId="1DCAC67E" w14:textId="10E9A154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  <w:vAlign w:val="center"/>
          </w:tcPr>
          <w:p w14:paraId="072D9383" w14:textId="1A05A799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42" w:type="dxa"/>
            <w:vAlign w:val="center"/>
          </w:tcPr>
          <w:p w14:paraId="7A80C3DB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42" w:type="dxa"/>
            <w:vAlign w:val="center"/>
          </w:tcPr>
          <w:p w14:paraId="38E69C66" w14:textId="775F0D90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F</w:t>
            </w:r>
          </w:p>
        </w:tc>
        <w:tc>
          <w:tcPr>
            <w:tcW w:w="833" w:type="dxa"/>
            <w:vAlign w:val="center"/>
          </w:tcPr>
          <w:p w14:paraId="020AC801" w14:textId="309AE172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</w:p>
        </w:tc>
        <w:tc>
          <w:tcPr>
            <w:tcW w:w="745" w:type="dxa"/>
            <w:vAlign w:val="center"/>
          </w:tcPr>
          <w:p w14:paraId="1F9D01BD" w14:textId="5D419B5D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T</w:t>
            </w:r>
          </w:p>
        </w:tc>
        <w:tc>
          <w:tcPr>
            <w:tcW w:w="927" w:type="dxa"/>
            <w:vAlign w:val="center"/>
          </w:tcPr>
          <w:p w14:paraId="0D2A6D02" w14:textId="3BE0D5B3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F</w:t>
            </w:r>
          </w:p>
        </w:tc>
        <w:tc>
          <w:tcPr>
            <w:tcW w:w="1043" w:type="dxa"/>
            <w:vAlign w:val="center"/>
          </w:tcPr>
          <w:p w14:paraId="2FA49C0D" w14:textId="43CC91F4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918" w:type="dxa"/>
            <w:vAlign w:val="center"/>
          </w:tcPr>
          <w:p w14:paraId="736BF28B" w14:textId="4417B43E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</w:tr>
      <w:tr w:rsidR="00C23FC3" w:rsidRPr="00876F38" w14:paraId="63C5C453" w14:textId="77777777" w:rsidTr="009855E7">
        <w:trPr>
          <w:trHeight w:val="496"/>
        </w:trPr>
        <w:tc>
          <w:tcPr>
            <w:tcW w:w="1020" w:type="dxa"/>
            <w:vAlign w:val="center"/>
          </w:tcPr>
          <w:p w14:paraId="5BB94652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8" w:type="dxa"/>
            <w:vAlign w:val="center"/>
          </w:tcPr>
          <w:p w14:paraId="6DCBA854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42" w:type="dxa"/>
            <w:vAlign w:val="center"/>
          </w:tcPr>
          <w:p w14:paraId="390597FA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  <w:tc>
          <w:tcPr>
            <w:tcW w:w="740" w:type="dxa"/>
            <w:vAlign w:val="center"/>
          </w:tcPr>
          <w:p w14:paraId="26A4163B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742" w:type="dxa"/>
            <w:vAlign w:val="center"/>
          </w:tcPr>
          <w:p w14:paraId="7FF5A90D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742" w:type="dxa"/>
            <w:vAlign w:val="center"/>
          </w:tcPr>
          <w:p w14:paraId="0E634CD7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15</w:t>
            </w:r>
          </w:p>
        </w:tc>
        <w:tc>
          <w:tcPr>
            <w:tcW w:w="833" w:type="dxa"/>
            <w:vAlign w:val="center"/>
          </w:tcPr>
          <w:p w14:paraId="128783FD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745" w:type="dxa"/>
            <w:vAlign w:val="center"/>
          </w:tcPr>
          <w:p w14:paraId="73DF3701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927" w:type="dxa"/>
            <w:vAlign w:val="center"/>
          </w:tcPr>
          <w:p w14:paraId="554E271C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18</w:t>
            </w:r>
          </w:p>
        </w:tc>
        <w:tc>
          <w:tcPr>
            <w:tcW w:w="1043" w:type="dxa"/>
            <w:vAlign w:val="center"/>
          </w:tcPr>
          <w:p w14:paraId="323F3FDB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19</w:t>
            </w:r>
          </w:p>
        </w:tc>
        <w:tc>
          <w:tcPr>
            <w:tcW w:w="918" w:type="dxa"/>
            <w:vAlign w:val="center"/>
          </w:tcPr>
          <w:p w14:paraId="3F817080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20</w:t>
            </w:r>
          </w:p>
        </w:tc>
      </w:tr>
      <w:tr w:rsidR="00C23FC3" w:rsidRPr="00876F38" w14:paraId="616DF012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35099E96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Đáp án</w:t>
            </w:r>
          </w:p>
        </w:tc>
        <w:tc>
          <w:tcPr>
            <w:tcW w:w="758" w:type="dxa"/>
            <w:vAlign w:val="center"/>
          </w:tcPr>
          <w:p w14:paraId="4D15B2B0" w14:textId="0FDCBDEF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42" w:type="dxa"/>
            <w:vAlign w:val="center"/>
          </w:tcPr>
          <w:p w14:paraId="5474EDBE" w14:textId="26AA65E2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  <w:vAlign w:val="center"/>
          </w:tcPr>
          <w:p w14:paraId="24D169C4" w14:textId="670B1D08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42" w:type="dxa"/>
            <w:vAlign w:val="center"/>
          </w:tcPr>
          <w:p w14:paraId="10D35295" w14:textId="3065B42B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42" w:type="dxa"/>
            <w:vAlign w:val="center"/>
          </w:tcPr>
          <w:p w14:paraId="1613D175" w14:textId="69440A0C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833" w:type="dxa"/>
            <w:vAlign w:val="center"/>
          </w:tcPr>
          <w:p w14:paraId="1157393E" w14:textId="7509507D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45" w:type="dxa"/>
            <w:vAlign w:val="center"/>
          </w:tcPr>
          <w:p w14:paraId="5A3BBACA" w14:textId="1D82B22B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927" w:type="dxa"/>
            <w:vAlign w:val="center"/>
          </w:tcPr>
          <w:p w14:paraId="4079CB39" w14:textId="400669B2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1043" w:type="dxa"/>
            <w:vAlign w:val="center"/>
          </w:tcPr>
          <w:p w14:paraId="1B761C81" w14:textId="2C8035F6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918" w:type="dxa"/>
            <w:vAlign w:val="center"/>
          </w:tcPr>
          <w:p w14:paraId="1D304FB1" w14:textId="7DF9935D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</w:tr>
      <w:tr w:rsidR="00C23FC3" w:rsidRPr="00876F38" w14:paraId="0CD9FE2B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519FDA46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8" w:type="dxa"/>
            <w:vAlign w:val="center"/>
          </w:tcPr>
          <w:p w14:paraId="7C85934E" w14:textId="59BC0A67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21</w:t>
            </w:r>
          </w:p>
        </w:tc>
        <w:tc>
          <w:tcPr>
            <w:tcW w:w="742" w:type="dxa"/>
            <w:vAlign w:val="center"/>
          </w:tcPr>
          <w:p w14:paraId="2B711C69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22</w:t>
            </w:r>
          </w:p>
        </w:tc>
        <w:tc>
          <w:tcPr>
            <w:tcW w:w="740" w:type="dxa"/>
            <w:vAlign w:val="center"/>
          </w:tcPr>
          <w:p w14:paraId="2D5BB266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23</w:t>
            </w:r>
          </w:p>
        </w:tc>
        <w:tc>
          <w:tcPr>
            <w:tcW w:w="742" w:type="dxa"/>
            <w:vAlign w:val="center"/>
          </w:tcPr>
          <w:p w14:paraId="31D7CD1F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24</w:t>
            </w:r>
          </w:p>
        </w:tc>
        <w:tc>
          <w:tcPr>
            <w:tcW w:w="742" w:type="dxa"/>
            <w:vAlign w:val="center"/>
          </w:tcPr>
          <w:p w14:paraId="3EE4DE7A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25</w:t>
            </w:r>
          </w:p>
        </w:tc>
        <w:tc>
          <w:tcPr>
            <w:tcW w:w="833" w:type="dxa"/>
            <w:vAlign w:val="center"/>
          </w:tcPr>
          <w:p w14:paraId="6D37BB58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26</w:t>
            </w:r>
          </w:p>
        </w:tc>
        <w:tc>
          <w:tcPr>
            <w:tcW w:w="745" w:type="dxa"/>
            <w:vAlign w:val="center"/>
          </w:tcPr>
          <w:p w14:paraId="0E1B14AF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27</w:t>
            </w:r>
          </w:p>
        </w:tc>
        <w:tc>
          <w:tcPr>
            <w:tcW w:w="927" w:type="dxa"/>
            <w:vAlign w:val="center"/>
          </w:tcPr>
          <w:p w14:paraId="3FF53ED6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28</w:t>
            </w:r>
          </w:p>
        </w:tc>
        <w:tc>
          <w:tcPr>
            <w:tcW w:w="1043" w:type="dxa"/>
            <w:vAlign w:val="center"/>
          </w:tcPr>
          <w:p w14:paraId="3E787999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29</w:t>
            </w:r>
          </w:p>
        </w:tc>
        <w:tc>
          <w:tcPr>
            <w:tcW w:w="918" w:type="dxa"/>
            <w:vAlign w:val="center"/>
          </w:tcPr>
          <w:p w14:paraId="2EDDC4F7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30</w:t>
            </w:r>
          </w:p>
        </w:tc>
      </w:tr>
      <w:tr w:rsidR="00C23FC3" w:rsidRPr="00876F38" w14:paraId="5CC6AB15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21F86135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Đáp án</w:t>
            </w:r>
          </w:p>
        </w:tc>
        <w:tc>
          <w:tcPr>
            <w:tcW w:w="758" w:type="dxa"/>
            <w:vAlign w:val="center"/>
          </w:tcPr>
          <w:p w14:paraId="50B600D3" w14:textId="2CD7A5DB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42" w:type="dxa"/>
            <w:vAlign w:val="center"/>
          </w:tcPr>
          <w:p w14:paraId="714A7EEF" w14:textId="44AD23F4" w:rsidR="00F54BC9" w:rsidRPr="00876F38" w:rsidRDefault="006317D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40" w:type="dxa"/>
            <w:vAlign w:val="center"/>
          </w:tcPr>
          <w:p w14:paraId="51F48053" w14:textId="5AAA0E72" w:rsidR="00F54BC9" w:rsidRPr="00876F38" w:rsidRDefault="0004704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42" w:type="dxa"/>
            <w:vAlign w:val="center"/>
          </w:tcPr>
          <w:p w14:paraId="2BEBC067" w14:textId="4C9D4650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42" w:type="dxa"/>
            <w:vAlign w:val="center"/>
          </w:tcPr>
          <w:p w14:paraId="0E40F781" w14:textId="210944C2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833" w:type="dxa"/>
            <w:vAlign w:val="center"/>
          </w:tcPr>
          <w:p w14:paraId="6D63B94C" w14:textId="7FD4E892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45" w:type="dxa"/>
            <w:vAlign w:val="center"/>
          </w:tcPr>
          <w:p w14:paraId="25C8839C" w14:textId="47891911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927" w:type="dxa"/>
            <w:vAlign w:val="center"/>
          </w:tcPr>
          <w:p w14:paraId="186DB9D6" w14:textId="41843E65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1043" w:type="dxa"/>
            <w:vAlign w:val="center"/>
          </w:tcPr>
          <w:p w14:paraId="447F0921" w14:textId="6DA24BDB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918" w:type="dxa"/>
            <w:vAlign w:val="center"/>
          </w:tcPr>
          <w:p w14:paraId="588E0E47" w14:textId="20117813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</w:tr>
      <w:tr w:rsidR="00C23FC3" w:rsidRPr="00876F38" w14:paraId="005FB88F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4C9E370B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58" w:type="dxa"/>
            <w:vAlign w:val="center"/>
          </w:tcPr>
          <w:p w14:paraId="6CB288D8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31</w:t>
            </w:r>
          </w:p>
        </w:tc>
        <w:tc>
          <w:tcPr>
            <w:tcW w:w="742" w:type="dxa"/>
            <w:vAlign w:val="center"/>
          </w:tcPr>
          <w:p w14:paraId="1838BD3C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32</w:t>
            </w:r>
          </w:p>
        </w:tc>
        <w:tc>
          <w:tcPr>
            <w:tcW w:w="740" w:type="dxa"/>
            <w:vAlign w:val="center"/>
          </w:tcPr>
          <w:p w14:paraId="53C05686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33</w:t>
            </w:r>
          </w:p>
        </w:tc>
        <w:tc>
          <w:tcPr>
            <w:tcW w:w="742" w:type="dxa"/>
            <w:vAlign w:val="center"/>
          </w:tcPr>
          <w:p w14:paraId="14C44792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34</w:t>
            </w:r>
          </w:p>
        </w:tc>
        <w:tc>
          <w:tcPr>
            <w:tcW w:w="742" w:type="dxa"/>
            <w:vAlign w:val="center"/>
          </w:tcPr>
          <w:p w14:paraId="48FA6D4D" w14:textId="2F9872CE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vAlign w:val="center"/>
          </w:tcPr>
          <w:p w14:paraId="4A4004D4" w14:textId="43BC731A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45" w:type="dxa"/>
            <w:vAlign w:val="center"/>
          </w:tcPr>
          <w:p w14:paraId="15061B66" w14:textId="36826729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27" w:type="dxa"/>
            <w:vAlign w:val="center"/>
          </w:tcPr>
          <w:p w14:paraId="2655DE7D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43" w:type="dxa"/>
            <w:vAlign w:val="center"/>
          </w:tcPr>
          <w:p w14:paraId="4745315C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vAlign w:val="center"/>
          </w:tcPr>
          <w:p w14:paraId="448368FE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  <w:tr w:rsidR="00C23FC3" w:rsidRPr="00876F38" w14:paraId="0A81C98A" w14:textId="77777777" w:rsidTr="009855E7">
        <w:trPr>
          <w:trHeight w:val="617"/>
        </w:trPr>
        <w:tc>
          <w:tcPr>
            <w:tcW w:w="1020" w:type="dxa"/>
            <w:vAlign w:val="center"/>
          </w:tcPr>
          <w:p w14:paraId="73380915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Đáp án</w:t>
            </w:r>
          </w:p>
        </w:tc>
        <w:tc>
          <w:tcPr>
            <w:tcW w:w="758" w:type="dxa"/>
            <w:vAlign w:val="center"/>
          </w:tcPr>
          <w:p w14:paraId="47C1613E" w14:textId="5DA6E311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42" w:type="dxa"/>
            <w:vAlign w:val="center"/>
          </w:tcPr>
          <w:p w14:paraId="60BC5E10" w14:textId="56B2EE3B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40" w:type="dxa"/>
            <w:vAlign w:val="center"/>
          </w:tcPr>
          <w:p w14:paraId="35718426" w14:textId="6B657816" w:rsidR="00F54BC9" w:rsidRPr="00876F38" w:rsidRDefault="00E01C1C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42" w:type="dxa"/>
            <w:vAlign w:val="center"/>
          </w:tcPr>
          <w:p w14:paraId="5EE774B4" w14:textId="31E843EB" w:rsidR="00F54BC9" w:rsidRPr="00876F38" w:rsidRDefault="008E4502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876F3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42" w:type="dxa"/>
            <w:vAlign w:val="center"/>
          </w:tcPr>
          <w:p w14:paraId="7075017E" w14:textId="770F65C4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33" w:type="dxa"/>
            <w:vAlign w:val="center"/>
          </w:tcPr>
          <w:p w14:paraId="53C73263" w14:textId="24C01713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745" w:type="dxa"/>
            <w:vAlign w:val="center"/>
          </w:tcPr>
          <w:p w14:paraId="1BE4E44C" w14:textId="78420BF1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27" w:type="dxa"/>
            <w:vAlign w:val="center"/>
          </w:tcPr>
          <w:p w14:paraId="3716F367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43" w:type="dxa"/>
            <w:vAlign w:val="center"/>
          </w:tcPr>
          <w:p w14:paraId="06848E50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18" w:type="dxa"/>
            <w:vAlign w:val="center"/>
          </w:tcPr>
          <w:p w14:paraId="26544903" w14:textId="77777777" w:rsidR="00F54BC9" w:rsidRPr="00876F38" w:rsidRDefault="00F54BC9" w:rsidP="001534FD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14:paraId="301D779E" w14:textId="61770124" w:rsidR="00F54BC9" w:rsidRPr="00876F38" w:rsidRDefault="00F54BC9" w:rsidP="001534FD">
      <w:pPr>
        <w:jc w:val="lef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</w:pP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II. Tự luận: </w:t>
      </w:r>
      <w:r w:rsidRPr="00876F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(1,</w:t>
      </w:r>
      <w:r w:rsidR="00C23FC3" w:rsidRPr="00876F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>5</w:t>
      </w:r>
      <w:r w:rsidRPr="00876F38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lang w:val="pt-BR"/>
        </w:rPr>
        <w:t xml:space="preserve"> điểm)</w:t>
      </w:r>
    </w:p>
    <w:p w14:paraId="2D739B78" w14:textId="77777777" w:rsidR="00C23FC3" w:rsidRPr="00876F38" w:rsidRDefault="00C23FC3" w:rsidP="00C23FC3">
      <w:pPr>
        <w:tabs>
          <w:tab w:val="left" w:pos="284"/>
          <w:tab w:val="left" w:pos="2835"/>
          <w:tab w:val="left" w:pos="5245"/>
          <w:tab w:val="left" w:pos="7655"/>
        </w:tabs>
        <w:jc w:val="both"/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</w:pPr>
      <w:r w:rsidRPr="00876F38">
        <w:rPr>
          <w:rFonts w:ascii="Times New Roman" w:eastAsia="Microsoft Sans Serif" w:hAnsi="Times New Roman" w:cs="Times New Roman"/>
          <w:b/>
          <w:bCs/>
          <w:color w:val="000000"/>
          <w:sz w:val="26"/>
          <w:szCs w:val="26"/>
          <w:lang w:eastAsia="vi-VN" w:bidi="vi-VN"/>
        </w:rPr>
        <w:t xml:space="preserve">In about 100-120 words, </w:t>
      </w: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write a paragraph about the most challenging thing you face when learning English and what you have done to improve it. </w:t>
      </w:r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(1.5 </w:t>
      </w:r>
      <w:proofErr w:type="spellStart"/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pt</w:t>
      </w:r>
      <w:proofErr w:type="spellEnd"/>
      <w:r w:rsidRPr="00876F3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)</w:t>
      </w:r>
    </w:p>
    <w:p w14:paraId="37EA11BF" w14:textId="65B667A1" w:rsidR="00F54BC9" w:rsidRPr="00876F38" w:rsidRDefault="00F54BC9" w:rsidP="001534FD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Right form of a </w:t>
      </w:r>
      <w:r w:rsidRPr="00876F38">
        <w:rPr>
          <w:rFonts w:ascii="Times New Roman" w:eastAsia="Times New Roman" w:hAnsi="Times New Roman" w:cs="Times New Roman"/>
          <w:bCs/>
          <w:color w:val="000000" w:themeColor="text1"/>
          <w:spacing w:val="-6"/>
          <w:sz w:val="26"/>
          <w:szCs w:val="26"/>
        </w:rPr>
        <w:t>paragraph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(0.</w:t>
      </w:r>
      <w:r w:rsidR="004E61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pt)</w:t>
      </w:r>
    </w:p>
    <w:p w14:paraId="29B7B0A4" w14:textId="57195454" w:rsidR="00F54BC9" w:rsidRPr="00876F38" w:rsidRDefault="00F54BC9" w:rsidP="001534FD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Give enough details: (0.</w:t>
      </w:r>
      <w:r w:rsidR="004E61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pt)</w:t>
      </w:r>
    </w:p>
    <w:p w14:paraId="07005EC5" w14:textId="7E042007" w:rsidR="00F54BC9" w:rsidRPr="00876F38" w:rsidRDefault="00F54BC9" w:rsidP="001534FD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Appropriate vocabulary, correct spelling and punctuation (0.</w:t>
      </w:r>
      <w:r w:rsidR="004E61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pt)</w:t>
      </w:r>
    </w:p>
    <w:p w14:paraId="34406137" w14:textId="5EDE072F" w:rsidR="00F54BC9" w:rsidRPr="00876F38" w:rsidRDefault="00F54BC9" w:rsidP="001534FD">
      <w:pPr>
        <w:jc w:val="lef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Right structure and grammar (0.</w:t>
      </w:r>
      <w:r w:rsidR="004E61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pt)</w:t>
      </w:r>
    </w:p>
    <w:p w14:paraId="00B94A58" w14:textId="06053294" w:rsidR="00F54BC9" w:rsidRPr="00876F38" w:rsidRDefault="00F54BC9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Well organization</w:t>
      </w:r>
      <w:r w:rsidRPr="00876F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and </w:t>
      </w:r>
      <w:r w:rsidRPr="00876F3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good content.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(0.</w:t>
      </w:r>
      <w:r w:rsidR="004E611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</w:t>
      </w:r>
      <w:r w:rsidRPr="00876F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pt)</w:t>
      </w: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 xml:space="preserve"> </w:t>
      </w:r>
    </w:p>
    <w:p w14:paraId="0D61BAF9" w14:textId="463C6753" w:rsidR="00F920E1" w:rsidRPr="00876F38" w:rsidRDefault="00F920E1" w:rsidP="001534FD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  <w:r w:rsidRPr="00876F3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  <w:t>--------------------------------------------------------------------------------------------</w:t>
      </w:r>
    </w:p>
    <w:p w14:paraId="561A2C29" w14:textId="451D01ED" w:rsidR="00F920E1" w:rsidRPr="00876F38" w:rsidRDefault="00F920E1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04DFC38F" w14:textId="472018D2" w:rsidR="00F920E1" w:rsidRPr="00876F38" w:rsidRDefault="00F920E1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3564FC0B" w14:textId="7E25FDF8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128D1A58" w14:textId="4A385033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D699123" w14:textId="05F1D90A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2A2008B6" w14:textId="29FAEAD0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1A0EE5FC" w14:textId="4899C5C5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4E44EC82" w14:textId="45321E2E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2EBC9438" w14:textId="138EE317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BAAAC6A" w14:textId="0DA54E28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19B3FA86" w14:textId="289E9DAE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813DC1F" w14:textId="5CF08F24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13B037EA" w14:textId="6A5DCBB2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2B5C54A4" w14:textId="1027DD6A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465EA12" w14:textId="34D1A814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A29E48D" w14:textId="6431D488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66B3410B" w14:textId="05D32275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0FDDA5B8" w14:textId="452B34B2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25917AFD" w14:textId="77777777" w:rsidR="00C23FC3" w:rsidRPr="00876F38" w:rsidRDefault="00C23FC3" w:rsidP="001534FD">
      <w:pPr>
        <w:jc w:val="left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it-IT"/>
        </w:rPr>
      </w:pPr>
    </w:p>
    <w:p w14:paraId="252B52A3" w14:textId="77777777" w:rsidR="001411FA" w:rsidRPr="00876F38" w:rsidRDefault="001411FA" w:rsidP="00C34119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27161D7" w14:textId="16E45A3D" w:rsidR="00533C84" w:rsidRPr="00876F38" w:rsidRDefault="00C34119" w:rsidP="00692686">
      <w:pPr>
        <w:jc w:val="left"/>
        <w:rPr>
          <w:rFonts w:ascii="Times New Roman" w:hAnsi="Times New Roman" w:cs="Times New Roman"/>
          <w:i/>
          <w:sz w:val="28"/>
          <w:szCs w:val="28"/>
        </w:rPr>
      </w:pPr>
      <w:r w:rsidRPr="00876F38">
        <w:rPr>
          <w:rFonts w:ascii="Times New Roman" w:hAnsi="Times New Roman" w:cs="Times New Roman"/>
          <w:b/>
          <w:bCs/>
          <w:sz w:val="28"/>
          <w:szCs w:val="28"/>
        </w:rPr>
        <w:t xml:space="preserve">Transcript for Part 1 - </w:t>
      </w:r>
      <w:r w:rsidRPr="00876F38">
        <w:rPr>
          <w:rFonts w:ascii="Times New Roman" w:hAnsi="Times New Roman" w:cs="Times New Roman"/>
          <w:i/>
          <w:sz w:val="28"/>
          <w:szCs w:val="28"/>
          <w:lang w:val="en"/>
        </w:rPr>
        <w:t xml:space="preserve">(audio Flyers </w:t>
      </w:r>
      <w:r w:rsidR="001411FA" w:rsidRPr="00876F38">
        <w:rPr>
          <w:rFonts w:ascii="Times New Roman" w:hAnsi="Times New Roman" w:cs="Times New Roman"/>
          <w:i/>
          <w:sz w:val="28"/>
          <w:szCs w:val="28"/>
          <w:lang w:val="en"/>
        </w:rPr>
        <w:t>8</w:t>
      </w:r>
      <w:r w:rsidRPr="00876F38">
        <w:rPr>
          <w:rFonts w:ascii="Times New Roman" w:hAnsi="Times New Roman" w:cs="Times New Roman"/>
          <w:i/>
          <w:sz w:val="28"/>
          <w:szCs w:val="28"/>
          <w:lang w:val="en"/>
        </w:rPr>
        <w:t xml:space="preserve"> – test </w:t>
      </w:r>
      <w:r w:rsidR="001411FA" w:rsidRPr="00876F38">
        <w:rPr>
          <w:rFonts w:ascii="Times New Roman" w:hAnsi="Times New Roman" w:cs="Times New Roman"/>
          <w:i/>
          <w:sz w:val="28"/>
          <w:szCs w:val="28"/>
          <w:lang w:val="en"/>
        </w:rPr>
        <w:t>1</w:t>
      </w:r>
      <w:r w:rsidRPr="00876F38">
        <w:rPr>
          <w:rFonts w:ascii="Times New Roman" w:hAnsi="Times New Roman" w:cs="Times New Roman"/>
          <w:i/>
          <w:sz w:val="28"/>
          <w:szCs w:val="28"/>
          <w:lang w:val="en"/>
        </w:rPr>
        <w:t xml:space="preserve"> – part 4)</w:t>
      </w:r>
      <w:r w:rsidR="00C205C1" w:rsidRPr="00876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</w:p>
    <w:p w14:paraId="72C34846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i/>
          <w:iCs/>
          <w:color w:val="000000" w:themeColor="text1"/>
          <w:sz w:val="28"/>
          <w:szCs w:val="28"/>
        </w:rPr>
        <w:t>1 What did Richard buy at the shop?</w:t>
      </w:r>
    </w:p>
    <w:p w14:paraId="48B89719" w14:textId="1DF95D09" w:rsidR="00533C84" w:rsidRPr="00876F38" w:rsidRDefault="00C34119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Did you get those things from the shop for me?</w:t>
      </w:r>
    </w:p>
    <w:p w14:paraId="19D62D62" w14:textId="5310DEB2" w:rsidR="001411FA" w:rsidRPr="00876F38" w:rsidRDefault="00533C84" w:rsidP="001411FA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 Yes and no. I bought the envelopes you</w:t>
      </w:r>
      <w:r w:rsidR="001411FA" w:rsidRPr="00876F38">
        <w:rPr>
          <w:color w:val="000000" w:themeColor="text1"/>
          <w:sz w:val="28"/>
          <w:szCs w:val="28"/>
        </w:rPr>
        <w:t xml:space="preserve"> wanted, but they didn't have any paper.</w:t>
      </w:r>
    </w:p>
    <w:p w14:paraId="6D9BD426" w14:textId="7AD94578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="001411FA" w:rsidRPr="00876F38">
        <w:rPr>
          <w:color w:val="000000" w:themeColor="text1"/>
          <w:sz w:val="28"/>
          <w:szCs w:val="28"/>
        </w:rPr>
        <w:t xml:space="preserve"> And did you remember the dictionary? </w:t>
      </w:r>
    </w:p>
    <w:p w14:paraId="0E26AA52" w14:textId="110C4760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="001411FA" w:rsidRPr="00876F38">
        <w:rPr>
          <w:color w:val="000000" w:themeColor="text1"/>
          <w:sz w:val="28"/>
          <w:szCs w:val="28"/>
        </w:rPr>
        <w:t xml:space="preserve"> Oh, sorry! I forgot it.</w:t>
      </w:r>
    </w:p>
    <w:p w14:paraId="14894F38" w14:textId="011FB992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i/>
          <w:iCs/>
          <w:color w:val="000000" w:themeColor="text1"/>
          <w:sz w:val="28"/>
          <w:szCs w:val="28"/>
          <w:lang w:val="it-IT"/>
        </w:rPr>
        <w:t>2.</w:t>
      </w:r>
      <w:r w:rsidRPr="00876F38">
        <w:rPr>
          <w:i/>
          <w:iCs/>
          <w:color w:val="000000" w:themeColor="text1"/>
          <w:sz w:val="28"/>
          <w:szCs w:val="28"/>
        </w:rPr>
        <w:t xml:space="preserve"> What homework has Richard got tonight?</w:t>
      </w:r>
    </w:p>
    <w:p w14:paraId="7922F26E" w14:textId="5F4F4D61" w:rsidR="001411FA" w:rsidRPr="00876F38" w:rsidRDefault="001411FA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Have you got any homework tonight? </w:t>
      </w:r>
    </w:p>
    <w:p w14:paraId="72B0E6B1" w14:textId="5A5B0B38" w:rsidR="00533C84" w:rsidRPr="00876F38" w:rsidRDefault="001411FA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Well, I haven't got any math now. Why not?</w:t>
      </w:r>
    </w:p>
    <w:p w14:paraId="0DCC93EA" w14:textId="16ECB22D" w:rsidR="003D2FEB" w:rsidRPr="00876F38" w:rsidRDefault="003D2FEB" w:rsidP="003D2FEB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Pr="00876F38">
        <w:rPr>
          <w:color w:val="000000" w:themeColor="text1"/>
          <w:sz w:val="28"/>
          <w:szCs w:val="28"/>
        </w:rPr>
        <w:t>I did it on the bus. But I still have to read about a famous painter tonight, for art.</w:t>
      </w:r>
    </w:p>
    <w:p w14:paraId="7C5337B2" w14:textId="77777777" w:rsidR="003D2FEB" w:rsidRPr="00876F38" w:rsidRDefault="003D2FEB" w:rsidP="003D2FEB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 Your geography teacher never gives you any homework. Why is that?</w:t>
      </w:r>
    </w:p>
    <w:p w14:paraId="1F8C90A4" w14:textId="77777777" w:rsidR="003D2FEB" w:rsidRPr="00876F38" w:rsidRDefault="003D2FEB" w:rsidP="003D2FEB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 He does sometimes, Mum ... but not this week.</w:t>
      </w:r>
    </w:p>
    <w:p w14:paraId="1111384B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i/>
          <w:iCs/>
          <w:color w:val="000000" w:themeColor="text1"/>
          <w:sz w:val="28"/>
          <w:szCs w:val="28"/>
        </w:rPr>
        <w:t>3 Which of these is clean?</w:t>
      </w:r>
    </w:p>
    <w:p w14:paraId="5CA9425A" w14:textId="3B27CABD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I'm going to play football tomorrow morning, Mum.</w:t>
      </w:r>
    </w:p>
    <w:p w14:paraId="64635DDF" w14:textId="7E6138D3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Oh! You didn't tell me</w:t>
      </w:r>
      <w:r w:rsidRPr="00876F38">
        <w:rPr>
          <w:color w:val="000000" w:themeColor="text1"/>
          <w:sz w:val="28"/>
          <w:szCs w:val="28"/>
          <w:lang w:val="en-US"/>
        </w:rPr>
        <w:t>.</w:t>
      </w:r>
      <w:r w:rsidR="00533C84" w:rsidRPr="00876F38">
        <w:rPr>
          <w:color w:val="000000" w:themeColor="text1"/>
          <w:sz w:val="28"/>
          <w:szCs w:val="28"/>
        </w:rPr>
        <w:t xml:space="preserve"> your shorts are dirty.</w:t>
      </w:r>
    </w:p>
    <w:p w14:paraId="5315126C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bookmarkStart w:id="4" w:name="_Hlk178098021"/>
      <w:r w:rsidRPr="00876F38">
        <w:rPr>
          <w:color w:val="000000" w:themeColor="text1"/>
          <w:sz w:val="28"/>
          <w:szCs w:val="28"/>
        </w:rPr>
        <w:t>BOY:</w:t>
      </w:r>
      <w:bookmarkEnd w:id="4"/>
      <w:r w:rsidRPr="00876F38">
        <w:rPr>
          <w:color w:val="000000" w:themeColor="text1"/>
          <w:sz w:val="28"/>
          <w:szCs w:val="28"/>
        </w:rPr>
        <w:t xml:space="preserve"> Oh, Mum! I can still wear them. Is my football shirt clean?</w:t>
      </w:r>
    </w:p>
    <w:p w14:paraId="7B039A5D" w14:textId="61DA68DC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="003D2FEB"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Pr="00876F38">
        <w:rPr>
          <w:color w:val="000000" w:themeColor="text1"/>
          <w:sz w:val="28"/>
          <w:szCs w:val="28"/>
        </w:rPr>
        <w:t>No, I haven't washed that yet. But there are some clean socks in your cupboard.</w:t>
      </w:r>
    </w:p>
    <w:p w14:paraId="20AC3A86" w14:textId="12F5A65A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i/>
          <w:iCs/>
          <w:color w:val="000000" w:themeColor="text1"/>
          <w:sz w:val="28"/>
          <w:szCs w:val="28"/>
        </w:rPr>
        <w:t>4</w:t>
      </w:r>
      <w:r w:rsidR="003D2FEB" w:rsidRPr="00876F38">
        <w:rPr>
          <w:i/>
          <w:iCs/>
          <w:color w:val="000000" w:themeColor="text1"/>
          <w:sz w:val="28"/>
          <w:szCs w:val="28"/>
          <w:lang w:val="en-US"/>
        </w:rPr>
        <w:t>.</w:t>
      </w:r>
      <w:r w:rsidRPr="00876F38">
        <w:rPr>
          <w:i/>
          <w:iCs/>
          <w:color w:val="000000" w:themeColor="text1"/>
          <w:sz w:val="28"/>
          <w:szCs w:val="28"/>
        </w:rPr>
        <w:t xml:space="preserve"> How is Richard going to get to the football game?</w:t>
      </w:r>
    </w:p>
    <w:p w14:paraId="74F24AEC" w14:textId="096AB5DB" w:rsidR="003D2FEB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Can Dad take me to the game tomorrow? He can't. </w:t>
      </w:r>
    </w:p>
    <w:p w14:paraId="0A4DD9EF" w14:textId="13464250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We've got a problem with the car. Can you go by bike?</w:t>
      </w:r>
    </w:p>
    <w:p w14:paraId="67AE6297" w14:textId="103D5056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="00533C84" w:rsidRPr="00876F38">
        <w:rPr>
          <w:color w:val="000000" w:themeColor="text1"/>
          <w:sz w:val="28"/>
          <w:szCs w:val="28"/>
        </w:rPr>
        <w:t>Yes. The game is early in the morning, and there isn't a bus at that time.</w:t>
      </w:r>
    </w:p>
    <w:p w14:paraId="2809209C" w14:textId="74FACAB6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I know.</w:t>
      </w:r>
    </w:p>
    <w:p w14:paraId="61C6FB3F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i/>
          <w:iCs/>
          <w:color w:val="000000" w:themeColor="text1"/>
          <w:sz w:val="28"/>
          <w:szCs w:val="28"/>
        </w:rPr>
        <w:t>5 What job does Richard want to do?</w:t>
      </w:r>
    </w:p>
    <w:p w14:paraId="29A18352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 Well, Richard, perhaps one day you'll be a famous footballer!</w:t>
      </w:r>
    </w:p>
    <w:p w14:paraId="3437A127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 Oh, Mum! I want to be a photographer. You know that!</w:t>
      </w:r>
    </w:p>
    <w:p w14:paraId="552E3021" w14:textId="7B927B84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="003D2FEB" w:rsidRPr="00876F38">
        <w:rPr>
          <w:color w:val="000000" w:themeColor="text1"/>
          <w:sz w:val="28"/>
          <w:szCs w:val="28"/>
        </w:rPr>
        <w:t xml:space="preserve"> Are you sure? When you were younger you wanted to be a pilot.</w:t>
      </w:r>
    </w:p>
    <w:p w14:paraId="1CEC69AF" w14:textId="44156FE3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="003D2FEB"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Pr="00876F38">
        <w:rPr>
          <w:color w:val="000000" w:themeColor="text1"/>
          <w:sz w:val="28"/>
          <w:szCs w:val="28"/>
        </w:rPr>
        <w:t>I know. But I feel different now.</w:t>
      </w:r>
    </w:p>
    <w:p w14:paraId="349F1BDE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[pause]</w:t>
      </w:r>
    </w:p>
    <w:p w14:paraId="789B9002" w14:textId="1FAA0E07" w:rsidR="00533C84" w:rsidRPr="00876F38" w:rsidRDefault="00C34119" w:rsidP="003D2FEB">
      <w:pPr>
        <w:jc w:val="left"/>
        <w:rPr>
          <w:rFonts w:ascii="Times New Roman" w:hAnsi="Times New Roman" w:cs="Times New Roman"/>
          <w:b/>
          <w:color w:val="FFC000"/>
          <w:sz w:val="28"/>
          <w:szCs w:val="28"/>
        </w:rPr>
      </w:pPr>
      <w:r w:rsidRPr="00876F38">
        <w:rPr>
          <w:rFonts w:ascii="Times New Roman" w:hAnsi="Times New Roman" w:cs="Times New Roman"/>
          <w:b/>
          <w:bCs/>
          <w:sz w:val="28"/>
          <w:szCs w:val="28"/>
        </w:rPr>
        <w:t xml:space="preserve">Transcript for Part 2 - </w:t>
      </w:r>
      <w:r w:rsidRPr="00876F38">
        <w:rPr>
          <w:rFonts w:ascii="Times New Roman" w:hAnsi="Times New Roman" w:cs="Times New Roman"/>
          <w:bCs/>
          <w:i/>
          <w:sz w:val="28"/>
          <w:szCs w:val="28"/>
        </w:rPr>
        <w:t xml:space="preserve">(audio </w:t>
      </w:r>
      <w:r w:rsidRPr="00876F38">
        <w:rPr>
          <w:rFonts w:ascii="Times New Roman" w:hAnsi="Times New Roman" w:cs="Times New Roman"/>
          <w:i/>
          <w:sz w:val="28"/>
          <w:szCs w:val="28"/>
          <w:lang w:val="en"/>
        </w:rPr>
        <w:t xml:space="preserve">Flyers </w:t>
      </w:r>
      <w:r w:rsidR="003D2FEB" w:rsidRPr="00876F38">
        <w:rPr>
          <w:rFonts w:ascii="Times New Roman" w:hAnsi="Times New Roman" w:cs="Times New Roman"/>
          <w:i/>
          <w:sz w:val="28"/>
          <w:szCs w:val="28"/>
          <w:lang w:val="en"/>
        </w:rPr>
        <w:t>8</w:t>
      </w:r>
      <w:r w:rsidRPr="00876F38">
        <w:rPr>
          <w:rFonts w:ascii="Times New Roman" w:hAnsi="Times New Roman" w:cs="Times New Roman"/>
          <w:i/>
          <w:sz w:val="28"/>
          <w:szCs w:val="28"/>
          <w:lang w:val="en"/>
        </w:rPr>
        <w:t xml:space="preserve"> – test </w:t>
      </w:r>
      <w:r w:rsidR="003D2FEB" w:rsidRPr="00876F38">
        <w:rPr>
          <w:rFonts w:ascii="Times New Roman" w:hAnsi="Times New Roman" w:cs="Times New Roman"/>
          <w:i/>
          <w:sz w:val="28"/>
          <w:szCs w:val="28"/>
          <w:lang w:val="en"/>
        </w:rPr>
        <w:t>1</w:t>
      </w:r>
      <w:r w:rsidRPr="00876F38">
        <w:rPr>
          <w:rFonts w:ascii="Times New Roman" w:hAnsi="Times New Roman" w:cs="Times New Roman"/>
          <w:i/>
          <w:sz w:val="28"/>
          <w:szCs w:val="28"/>
          <w:lang w:val="en"/>
        </w:rPr>
        <w:t xml:space="preserve"> – part 2)</w:t>
      </w:r>
    </w:p>
    <w:p w14:paraId="76ECE838" w14:textId="1275E19D" w:rsidR="003D2FEB" w:rsidRPr="00876F38" w:rsidRDefault="003D2FEB" w:rsidP="00533C84">
      <w:pPr>
        <w:pStyle w:val="NormalWeb"/>
        <w:spacing w:before="0" w:beforeAutospacing="0" w:afterAutospacing="0"/>
        <w:rPr>
          <w:i/>
          <w:iCs/>
          <w:color w:val="000000" w:themeColor="text1"/>
          <w:sz w:val="28"/>
          <w:szCs w:val="28"/>
          <w:lang w:val="en-US"/>
        </w:rPr>
      </w:pPr>
      <w:r w:rsidRPr="00876F38">
        <w:rPr>
          <w:i/>
          <w:iCs/>
          <w:color w:val="000000" w:themeColor="text1"/>
          <w:sz w:val="28"/>
          <w:szCs w:val="28"/>
          <w:lang w:val="en-US"/>
        </w:rPr>
        <w:t>Examples.</w:t>
      </w:r>
    </w:p>
    <w:p w14:paraId="7F7D2691" w14:textId="35F79A72" w:rsidR="003D2FEB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Now everyone, listen carefully. Tomorrow we're going to cook something together. </w:t>
      </w:r>
    </w:p>
    <w:p w14:paraId="565D4656" w14:textId="77777777" w:rsidR="003D2FEB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Oh, good. What do we need to bring? </w:t>
      </w:r>
    </w:p>
    <w:p w14:paraId="2C82CE79" w14:textId="3C6EB8A8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Please bring a big bowl.</w:t>
      </w:r>
    </w:p>
    <w:p w14:paraId="3137CBCE" w14:textId="33433FE9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lastRenderedPageBreak/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OK.</w:t>
      </w:r>
    </w:p>
    <w:p w14:paraId="3DBECACB" w14:textId="77777777" w:rsidR="00533C84" w:rsidRPr="00876F38" w:rsidRDefault="00533C84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i/>
          <w:iCs/>
          <w:color w:val="000000" w:themeColor="text1"/>
          <w:sz w:val="28"/>
          <w:szCs w:val="28"/>
        </w:rPr>
        <w:t>Can you see the answer? Now you listen and write.</w:t>
      </w:r>
    </w:p>
    <w:p w14:paraId="718C5CB9" w14:textId="54AA7B0A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I want you to bring some other things from home. Please write them on a piece of paper now.</w:t>
      </w:r>
    </w:p>
    <w:p w14:paraId="30CE165A" w14:textId="711AB3A3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bookmarkStart w:id="5" w:name="_Hlk178098337"/>
      <w:r w:rsidRPr="00876F38">
        <w:rPr>
          <w:color w:val="000000" w:themeColor="text1"/>
          <w:sz w:val="28"/>
          <w:szCs w:val="28"/>
        </w:rPr>
        <w:t>BOY:</w:t>
      </w:r>
      <w:bookmarkEnd w:id="5"/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Do we have to bring flour, Miss?</w:t>
      </w:r>
    </w:p>
    <w:p w14:paraId="548B8470" w14:textId="77777777" w:rsidR="003D2FEB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No, you don't. We already have some. But I want you to bring sugar, butter and eggs. </w:t>
      </w:r>
    </w:p>
    <w:p w14:paraId="44FDC688" w14:textId="77777777" w:rsidR="003D2FEB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OK, Miss. What are we going to cook? </w:t>
      </w:r>
    </w:p>
    <w:p w14:paraId="6D3C38F5" w14:textId="54F26B1A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They're called scones. They are a kind of cake.</w:t>
      </w:r>
    </w:p>
    <w:p w14:paraId="3A620D09" w14:textId="636CDC34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Do you spell that S-C-O-N-E-S?</w:t>
      </w:r>
    </w:p>
    <w:p w14:paraId="5E9AD9D3" w14:textId="7B1C8555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Yes, that's right.</w:t>
      </w:r>
    </w:p>
    <w:p w14:paraId="2DC87BF2" w14:textId="77777777" w:rsidR="003D2FEB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 xml:space="preserve">How many scones are we going to make? </w:t>
      </w:r>
    </w:p>
    <w:p w14:paraId="178FAD8A" w14:textId="5BC020EE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There will be enough to make 48, so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everyone can take some home.</w:t>
      </w:r>
    </w:p>
    <w:p w14:paraId="7E0146BE" w14:textId="7ACCE67A" w:rsidR="00533C84" w:rsidRPr="00876F38" w:rsidRDefault="003D2FEB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How long does it take to cook them? An hour?</w:t>
      </w:r>
    </w:p>
    <w:p w14:paraId="1203EF65" w14:textId="63D97E17" w:rsidR="00533C84" w:rsidRPr="00876F38" w:rsidRDefault="00692686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No! It only takes ten minutes.</w:t>
      </w:r>
    </w:p>
    <w:p w14:paraId="3C03BFA5" w14:textId="24756679" w:rsidR="00533C84" w:rsidRPr="00876F38" w:rsidRDefault="00692686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BOY: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Are they nice, Miss?</w:t>
      </w:r>
    </w:p>
    <w:p w14:paraId="713235D5" w14:textId="0F0EEAC4" w:rsidR="00533C84" w:rsidRPr="00C34119" w:rsidRDefault="00692686" w:rsidP="00533C84">
      <w:pPr>
        <w:pStyle w:val="NormalWeb"/>
        <w:spacing w:before="0" w:beforeAutospacing="0" w:afterAutospacing="0"/>
        <w:rPr>
          <w:color w:val="000000" w:themeColor="text1"/>
          <w:sz w:val="28"/>
          <w:szCs w:val="28"/>
        </w:rPr>
      </w:pPr>
      <w:r w:rsidRPr="00876F38">
        <w:rPr>
          <w:color w:val="000000" w:themeColor="text1"/>
          <w:sz w:val="28"/>
          <w:szCs w:val="28"/>
        </w:rPr>
        <w:t>WOMAN: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Oh, yes! They're lovely when they're</w:t>
      </w:r>
      <w:r w:rsidRPr="00876F38">
        <w:rPr>
          <w:color w:val="000000" w:themeColor="text1"/>
          <w:sz w:val="28"/>
          <w:szCs w:val="28"/>
          <w:lang w:val="en-US"/>
        </w:rPr>
        <w:t xml:space="preserve"> </w:t>
      </w:r>
      <w:r w:rsidR="00533C84" w:rsidRPr="00876F38">
        <w:rPr>
          <w:color w:val="000000" w:themeColor="text1"/>
          <w:sz w:val="28"/>
          <w:szCs w:val="28"/>
        </w:rPr>
        <w:t>warm. You can eat them with jam.</w:t>
      </w:r>
    </w:p>
    <w:p w14:paraId="6557B792" w14:textId="1D38D342" w:rsidR="00C205C1" w:rsidRDefault="00C205C1" w:rsidP="00C205C1">
      <w:pPr>
        <w:tabs>
          <w:tab w:val="left" w:pos="627"/>
          <w:tab w:val="center" w:pos="4952"/>
        </w:tabs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</w:pPr>
      <w:r w:rsidRPr="00C34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  <w:r w:rsidRPr="00C341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ab/>
      </w:r>
    </w:p>
    <w:p w14:paraId="280D5DD9" w14:textId="35B6D71E" w:rsidR="00E336A5" w:rsidRPr="00E336A5" w:rsidRDefault="00E336A5" w:rsidP="00E336A5">
      <w:pPr>
        <w:tabs>
          <w:tab w:val="left" w:pos="627"/>
          <w:tab w:val="center" w:pos="4952"/>
        </w:tabs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it-IT"/>
        </w:rPr>
      </w:pPr>
      <w:r w:rsidRPr="00E336A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it-IT"/>
        </w:rPr>
        <w:t>------------------------------------the end-------------------------------------</w:t>
      </w:r>
    </w:p>
    <w:sectPr w:rsidR="00E336A5" w:rsidRPr="00E336A5" w:rsidSect="00046E09">
      <w:pgSz w:w="11907" w:h="16840" w:code="9"/>
      <w:pgMar w:top="850" w:right="864" w:bottom="562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41FD"/>
    <w:multiLevelType w:val="hybridMultilevel"/>
    <w:tmpl w:val="599C1830"/>
    <w:lvl w:ilvl="0" w:tplc="D89A29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75B00"/>
    <w:multiLevelType w:val="hybridMultilevel"/>
    <w:tmpl w:val="66F2B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6A42"/>
    <w:multiLevelType w:val="hybridMultilevel"/>
    <w:tmpl w:val="B5C6DA38"/>
    <w:lvl w:ilvl="0" w:tplc="3A4861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74117B"/>
    <w:multiLevelType w:val="multilevel"/>
    <w:tmpl w:val="917C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BC530A"/>
    <w:multiLevelType w:val="hybridMultilevel"/>
    <w:tmpl w:val="55027E9C"/>
    <w:lvl w:ilvl="0" w:tplc="DC28AE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D16DC"/>
    <w:multiLevelType w:val="hybridMultilevel"/>
    <w:tmpl w:val="CDB8B89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3B8"/>
    <w:multiLevelType w:val="hybridMultilevel"/>
    <w:tmpl w:val="A746C11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20714"/>
    <w:multiLevelType w:val="hybridMultilevel"/>
    <w:tmpl w:val="63E6C9C6"/>
    <w:lvl w:ilvl="0" w:tplc="2CC4B500">
      <w:start w:val="1"/>
      <w:numFmt w:val="upperRoman"/>
      <w:lvlText w:val="%1."/>
      <w:lvlJc w:val="left"/>
      <w:pPr>
        <w:ind w:left="115" w:hanging="2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5CCC645A">
      <w:start w:val="1"/>
      <w:numFmt w:val="decimal"/>
      <w:lvlText w:val="%2."/>
      <w:lvlJc w:val="left"/>
      <w:pPr>
        <w:ind w:left="517" w:hanging="40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5"/>
        <w:sz w:val="20"/>
        <w:szCs w:val="20"/>
        <w:lang w:val="en-US" w:eastAsia="en-US" w:bidi="ar-SA"/>
      </w:rPr>
    </w:lvl>
    <w:lvl w:ilvl="2" w:tplc="403E02CA">
      <w:start w:val="1"/>
      <w:numFmt w:val="upperLetter"/>
      <w:lvlText w:val="%3."/>
      <w:lvlJc w:val="left"/>
      <w:pPr>
        <w:ind w:left="835" w:hanging="3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0"/>
        <w:szCs w:val="20"/>
        <w:lang w:val="en-US" w:eastAsia="en-US" w:bidi="ar-SA"/>
      </w:rPr>
    </w:lvl>
    <w:lvl w:ilvl="3" w:tplc="3F866BBC">
      <w:numFmt w:val="bullet"/>
      <w:lvlText w:val="•"/>
      <w:lvlJc w:val="left"/>
      <w:pPr>
        <w:ind w:left="840" w:hanging="319"/>
      </w:pPr>
      <w:rPr>
        <w:rFonts w:hint="default"/>
        <w:lang w:val="en-US" w:eastAsia="en-US" w:bidi="ar-SA"/>
      </w:rPr>
    </w:lvl>
    <w:lvl w:ilvl="4" w:tplc="A64ADDBE">
      <w:numFmt w:val="bullet"/>
      <w:lvlText w:val="•"/>
      <w:lvlJc w:val="left"/>
      <w:pPr>
        <w:ind w:left="823" w:hanging="319"/>
      </w:pPr>
      <w:rPr>
        <w:rFonts w:hint="default"/>
        <w:lang w:val="en-US" w:eastAsia="en-US" w:bidi="ar-SA"/>
      </w:rPr>
    </w:lvl>
    <w:lvl w:ilvl="5" w:tplc="7840B030">
      <w:numFmt w:val="bullet"/>
      <w:lvlText w:val="•"/>
      <w:lvlJc w:val="left"/>
      <w:pPr>
        <w:ind w:left="806" w:hanging="319"/>
      </w:pPr>
      <w:rPr>
        <w:rFonts w:hint="default"/>
        <w:lang w:val="en-US" w:eastAsia="en-US" w:bidi="ar-SA"/>
      </w:rPr>
    </w:lvl>
    <w:lvl w:ilvl="6" w:tplc="D2C67B28">
      <w:numFmt w:val="bullet"/>
      <w:lvlText w:val="•"/>
      <w:lvlJc w:val="left"/>
      <w:pPr>
        <w:ind w:left="789" w:hanging="319"/>
      </w:pPr>
      <w:rPr>
        <w:rFonts w:hint="default"/>
        <w:lang w:val="en-US" w:eastAsia="en-US" w:bidi="ar-SA"/>
      </w:rPr>
    </w:lvl>
    <w:lvl w:ilvl="7" w:tplc="389C40E8">
      <w:numFmt w:val="bullet"/>
      <w:lvlText w:val="•"/>
      <w:lvlJc w:val="left"/>
      <w:pPr>
        <w:ind w:left="772" w:hanging="319"/>
      </w:pPr>
      <w:rPr>
        <w:rFonts w:hint="default"/>
        <w:lang w:val="en-US" w:eastAsia="en-US" w:bidi="ar-SA"/>
      </w:rPr>
    </w:lvl>
    <w:lvl w:ilvl="8" w:tplc="86423C78">
      <w:numFmt w:val="bullet"/>
      <w:lvlText w:val="•"/>
      <w:lvlJc w:val="left"/>
      <w:pPr>
        <w:ind w:left="755" w:hanging="31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9E"/>
    <w:rsid w:val="00002F94"/>
    <w:rsid w:val="00007B9B"/>
    <w:rsid w:val="00014FB6"/>
    <w:rsid w:val="00040A84"/>
    <w:rsid w:val="00046E09"/>
    <w:rsid w:val="0004704C"/>
    <w:rsid w:val="00051750"/>
    <w:rsid w:val="000541D5"/>
    <w:rsid w:val="00056436"/>
    <w:rsid w:val="00063292"/>
    <w:rsid w:val="00064C2D"/>
    <w:rsid w:val="000725EF"/>
    <w:rsid w:val="00074787"/>
    <w:rsid w:val="000A462E"/>
    <w:rsid w:val="000A47D4"/>
    <w:rsid w:val="000B5284"/>
    <w:rsid w:val="000F01D7"/>
    <w:rsid w:val="00105D5A"/>
    <w:rsid w:val="00110E67"/>
    <w:rsid w:val="00124976"/>
    <w:rsid w:val="00130039"/>
    <w:rsid w:val="001350A4"/>
    <w:rsid w:val="001411FA"/>
    <w:rsid w:val="0014546B"/>
    <w:rsid w:val="00147155"/>
    <w:rsid w:val="001534FD"/>
    <w:rsid w:val="00154451"/>
    <w:rsid w:val="00172EB8"/>
    <w:rsid w:val="00173510"/>
    <w:rsid w:val="001846FE"/>
    <w:rsid w:val="00185B3C"/>
    <w:rsid w:val="001918A9"/>
    <w:rsid w:val="0019493D"/>
    <w:rsid w:val="001A4C08"/>
    <w:rsid w:val="001A4ED2"/>
    <w:rsid w:val="001B7DDE"/>
    <w:rsid w:val="001C18C8"/>
    <w:rsid w:val="001C1FDC"/>
    <w:rsid w:val="001E3E88"/>
    <w:rsid w:val="001E5907"/>
    <w:rsid w:val="001F577E"/>
    <w:rsid w:val="001F7468"/>
    <w:rsid w:val="00220ABC"/>
    <w:rsid w:val="002236B7"/>
    <w:rsid w:val="00241CE8"/>
    <w:rsid w:val="0024740D"/>
    <w:rsid w:val="00260C3B"/>
    <w:rsid w:val="00281182"/>
    <w:rsid w:val="00287EB0"/>
    <w:rsid w:val="0029057E"/>
    <w:rsid w:val="00296896"/>
    <w:rsid w:val="002973AA"/>
    <w:rsid w:val="002A1ECF"/>
    <w:rsid w:val="002C7BAE"/>
    <w:rsid w:val="002D5174"/>
    <w:rsid w:val="002D5654"/>
    <w:rsid w:val="002E4209"/>
    <w:rsid w:val="00305549"/>
    <w:rsid w:val="00307FD9"/>
    <w:rsid w:val="00357EF7"/>
    <w:rsid w:val="00373855"/>
    <w:rsid w:val="003773C6"/>
    <w:rsid w:val="0038375E"/>
    <w:rsid w:val="00394A62"/>
    <w:rsid w:val="003B1487"/>
    <w:rsid w:val="003B68CD"/>
    <w:rsid w:val="003C7208"/>
    <w:rsid w:val="003D2FEB"/>
    <w:rsid w:val="003E461F"/>
    <w:rsid w:val="003F6D3C"/>
    <w:rsid w:val="0043369F"/>
    <w:rsid w:val="00453377"/>
    <w:rsid w:val="00454029"/>
    <w:rsid w:val="0045609E"/>
    <w:rsid w:val="004657EA"/>
    <w:rsid w:val="004660CC"/>
    <w:rsid w:val="0046661E"/>
    <w:rsid w:val="00497A98"/>
    <w:rsid w:val="004A401B"/>
    <w:rsid w:val="004B1AEE"/>
    <w:rsid w:val="004B5D78"/>
    <w:rsid w:val="004E611E"/>
    <w:rsid w:val="004F4FCA"/>
    <w:rsid w:val="004F7409"/>
    <w:rsid w:val="00504020"/>
    <w:rsid w:val="00506BFD"/>
    <w:rsid w:val="00513E31"/>
    <w:rsid w:val="005243DC"/>
    <w:rsid w:val="00533C84"/>
    <w:rsid w:val="00545607"/>
    <w:rsid w:val="00554874"/>
    <w:rsid w:val="00563943"/>
    <w:rsid w:val="0057252E"/>
    <w:rsid w:val="00581C2B"/>
    <w:rsid w:val="00587D79"/>
    <w:rsid w:val="005A20EF"/>
    <w:rsid w:val="005B4EDF"/>
    <w:rsid w:val="005B572E"/>
    <w:rsid w:val="005C227A"/>
    <w:rsid w:val="005E1DCC"/>
    <w:rsid w:val="005E2959"/>
    <w:rsid w:val="0060306A"/>
    <w:rsid w:val="00603204"/>
    <w:rsid w:val="006101AB"/>
    <w:rsid w:val="0061051E"/>
    <w:rsid w:val="006162F8"/>
    <w:rsid w:val="006317D2"/>
    <w:rsid w:val="00631A75"/>
    <w:rsid w:val="006527E8"/>
    <w:rsid w:val="0068250B"/>
    <w:rsid w:val="00684286"/>
    <w:rsid w:val="00692686"/>
    <w:rsid w:val="006B06B6"/>
    <w:rsid w:val="006B6783"/>
    <w:rsid w:val="006C0530"/>
    <w:rsid w:val="006C1B1D"/>
    <w:rsid w:val="006C249E"/>
    <w:rsid w:val="006E497C"/>
    <w:rsid w:val="006E7BC9"/>
    <w:rsid w:val="00703711"/>
    <w:rsid w:val="00717835"/>
    <w:rsid w:val="00731A45"/>
    <w:rsid w:val="007351E0"/>
    <w:rsid w:val="00744161"/>
    <w:rsid w:val="00753E75"/>
    <w:rsid w:val="00781900"/>
    <w:rsid w:val="007942C9"/>
    <w:rsid w:val="00795E12"/>
    <w:rsid w:val="00796899"/>
    <w:rsid w:val="007976BD"/>
    <w:rsid w:val="007B1130"/>
    <w:rsid w:val="007C0F36"/>
    <w:rsid w:val="007C4897"/>
    <w:rsid w:val="007C5AAD"/>
    <w:rsid w:val="007C5FE2"/>
    <w:rsid w:val="007C5FE5"/>
    <w:rsid w:val="007D4CA0"/>
    <w:rsid w:val="007F02A9"/>
    <w:rsid w:val="00810FDB"/>
    <w:rsid w:val="00856E8C"/>
    <w:rsid w:val="00871E83"/>
    <w:rsid w:val="0087259E"/>
    <w:rsid w:val="00876F38"/>
    <w:rsid w:val="0089590E"/>
    <w:rsid w:val="0089701C"/>
    <w:rsid w:val="008C5E2B"/>
    <w:rsid w:val="008E3C17"/>
    <w:rsid w:val="008E4502"/>
    <w:rsid w:val="008E6B4D"/>
    <w:rsid w:val="008F3BF1"/>
    <w:rsid w:val="008F550C"/>
    <w:rsid w:val="00902073"/>
    <w:rsid w:val="00906A80"/>
    <w:rsid w:val="009254B5"/>
    <w:rsid w:val="00926331"/>
    <w:rsid w:val="009351C7"/>
    <w:rsid w:val="00935DB1"/>
    <w:rsid w:val="00947CF3"/>
    <w:rsid w:val="009540F4"/>
    <w:rsid w:val="009834E1"/>
    <w:rsid w:val="009857CD"/>
    <w:rsid w:val="00991E4F"/>
    <w:rsid w:val="009B53A8"/>
    <w:rsid w:val="009D620E"/>
    <w:rsid w:val="009E7A61"/>
    <w:rsid w:val="00A14294"/>
    <w:rsid w:val="00A27563"/>
    <w:rsid w:val="00A376B9"/>
    <w:rsid w:val="00A40D13"/>
    <w:rsid w:val="00A50A85"/>
    <w:rsid w:val="00A555D4"/>
    <w:rsid w:val="00A61E15"/>
    <w:rsid w:val="00A7666A"/>
    <w:rsid w:val="00A86FE1"/>
    <w:rsid w:val="00A90CDD"/>
    <w:rsid w:val="00A963EE"/>
    <w:rsid w:val="00AA107C"/>
    <w:rsid w:val="00AB7676"/>
    <w:rsid w:val="00AC7BEF"/>
    <w:rsid w:val="00AD4069"/>
    <w:rsid w:val="00AD4296"/>
    <w:rsid w:val="00AE3F0E"/>
    <w:rsid w:val="00B07DCE"/>
    <w:rsid w:val="00B22D76"/>
    <w:rsid w:val="00B25E6F"/>
    <w:rsid w:val="00B35238"/>
    <w:rsid w:val="00B72EB9"/>
    <w:rsid w:val="00BA6425"/>
    <w:rsid w:val="00BC0A66"/>
    <w:rsid w:val="00BD0151"/>
    <w:rsid w:val="00BE009E"/>
    <w:rsid w:val="00BE193A"/>
    <w:rsid w:val="00BF17E9"/>
    <w:rsid w:val="00C10DF7"/>
    <w:rsid w:val="00C131C8"/>
    <w:rsid w:val="00C205C1"/>
    <w:rsid w:val="00C23FC3"/>
    <w:rsid w:val="00C34119"/>
    <w:rsid w:val="00C37424"/>
    <w:rsid w:val="00C55504"/>
    <w:rsid w:val="00C628B4"/>
    <w:rsid w:val="00C740A0"/>
    <w:rsid w:val="00C80855"/>
    <w:rsid w:val="00CA3119"/>
    <w:rsid w:val="00CB2F51"/>
    <w:rsid w:val="00CD66A2"/>
    <w:rsid w:val="00CE49CF"/>
    <w:rsid w:val="00CE7433"/>
    <w:rsid w:val="00CF2FC0"/>
    <w:rsid w:val="00D05424"/>
    <w:rsid w:val="00D12F0F"/>
    <w:rsid w:val="00D15D94"/>
    <w:rsid w:val="00D252D3"/>
    <w:rsid w:val="00D32A1B"/>
    <w:rsid w:val="00D34BF6"/>
    <w:rsid w:val="00D41AB2"/>
    <w:rsid w:val="00D44932"/>
    <w:rsid w:val="00D57EDE"/>
    <w:rsid w:val="00D7281B"/>
    <w:rsid w:val="00DA45A2"/>
    <w:rsid w:val="00DB4F50"/>
    <w:rsid w:val="00DC6AC6"/>
    <w:rsid w:val="00DC773E"/>
    <w:rsid w:val="00DD309F"/>
    <w:rsid w:val="00DD71DE"/>
    <w:rsid w:val="00DF41D0"/>
    <w:rsid w:val="00E01C1C"/>
    <w:rsid w:val="00E07866"/>
    <w:rsid w:val="00E25857"/>
    <w:rsid w:val="00E331EB"/>
    <w:rsid w:val="00E336A5"/>
    <w:rsid w:val="00E34AB4"/>
    <w:rsid w:val="00E438B4"/>
    <w:rsid w:val="00E6759A"/>
    <w:rsid w:val="00E813B6"/>
    <w:rsid w:val="00E87722"/>
    <w:rsid w:val="00EA1F40"/>
    <w:rsid w:val="00EA3F9F"/>
    <w:rsid w:val="00EA44BC"/>
    <w:rsid w:val="00EA481F"/>
    <w:rsid w:val="00EB38D2"/>
    <w:rsid w:val="00ED58BA"/>
    <w:rsid w:val="00EF47CD"/>
    <w:rsid w:val="00EF722E"/>
    <w:rsid w:val="00F07CB1"/>
    <w:rsid w:val="00F421F3"/>
    <w:rsid w:val="00F54BC9"/>
    <w:rsid w:val="00F559D6"/>
    <w:rsid w:val="00F77113"/>
    <w:rsid w:val="00F87095"/>
    <w:rsid w:val="00F874C4"/>
    <w:rsid w:val="00F920E1"/>
    <w:rsid w:val="00FC07E2"/>
    <w:rsid w:val="00FD228E"/>
    <w:rsid w:val="00FD3862"/>
    <w:rsid w:val="00FE394D"/>
    <w:rsid w:val="00FF2F88"/>
    <w:rsid w:val="00FF4630"/>
    <w:rsid w:val="00FF65FE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B9A2"/>
  <w15:chartTrackingRefBased/>
  <w15:docId w15:val="{3A85BBA6-2441-4FE9-8A29-1EF58B07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8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7259E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fontstyle11">
    <w:name w:val="fontstyle11"/>
    <w:basedOn w:val="DefaultParagraphFont"/>
    <w:rsid w:val="0087259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87259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Bodytext4">
    <w:name w:val="Body text (4)_"/>
    <w:basedOn w:val="DefaultParagraphFont"/>
    <w:link w:val="Bodytext40"/>
    <w:rsid w:val="00BD0151"/>
    <w:rPr>
      <w:rFonts w:eastAsia="Times New Roman" w:cs="Times New Roman"/>
      <w:b/>
      <w:bCs/>
    </w:rPr>
  </w:style>
  <w:style w:type="paragraph" w:customStyle="1" w:styleId="Bodytext40">
    <w:name w:val="Body text (4)"/>
    <w:basedOn w:val="Normal"/>
    <w:link w:val="Bodytext4"/>
    <w:rsid w:val="00BD0151"/>
    <w:pPr>
      <w:widowControl w:val="0"/>
      <w:spacing w:after="120" w:line="262" w:lineRule="auto"/>
    </w:pPr>
    <w:rPr>
      <w:rFonts w:eastAsia="Times New Roman" w:cs="Times New Roman"/>
      <w:b/>
      <w:bCs/>
    </w:rPr>
  </w:style>
  <w:style w:type="paragraph" w:styleId="NormalWeb">
    <w:name w:val="Normal (Web)"/>
    <w:basedOn w:val="Normal"/>
    <w:uiPriority w:val="99"/>
    <w:unhideWhenUsed/>
    <w:rsid w:val="00BD015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BD0151"/>
    <w:rPr>
      <w:b/>
      <w:bCs/>
    </w:rPr>
  </w:style>
  <w:style w:type="table" w:styleId="TableGrid">
    <w:name w:val="Table Grid"/>
    <w:aliases w:val="trongbang"/>
    <w:basedOn w:val="TableNormal"/>
    <w:uiPriority w:val="39"/>
    <w:qFormat/>
    <w:rsid w:val="00E25857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064C2D"/>
    <w:pPr>
      <w:ind w:left="10" w:hanging="10"/>
      <w:jc w:val="left"/>
    </w:pPr>
    <w:rPr>
      <w:rFonts w:ascii="Arial" w:eastAsia="Arial" w:hAnsi="Arial" w:cs="Arial"/>
      <w:color w:val="000000"/>
      <w:sz w:val="21"/>
    </w:rPr>
  </w:style>
  <w:style w:type="character" w:customStyle="1" w:styleId="NoSpacingChar">
    <w:name w:val="No Spacing Char"/>
    <w:link w:val="NoSpacing"/>
    <w:uiPriority w:val="1"/>
    <w:qFormat/>
    <w:locked/>
    <w:rsid w:val="00064C2D"/>
    <w:rPr>
      <w:rFonts w:ascii="Arial" w:eastAsia="Arial" w:hAnsi="Arial" w:cs="Arial"/>
      <w:color w:val="000000"/>
      <w:sz w:val="21"/>
    </w:rPr>
  </w:style>
  <w:style w:type="table" w:styleId="GridTable4-Accent2">
    <w:name w:val="Grid Table 4 Accent 2"/>
    <w:basedOn w:val="TableNormal"/>
    <w:uiPriority w:val="49"/>
    <w:rsid w:val="00064C2D"/>
    <w:pPr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260C3B"/>
    <w:pPr>
      <w:widowControl w:val="0"/>
      <w:autoSpaceDE w:val="0"/>
      <w:autoSpaceDN w:val="0"/>
      <w:spacing w:before="130"/>
      <w:ind w:left="464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60C3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260C3B"/>
    <w:pPr>
      <w:widowControl w:val="0"/>
      <w:autoSpaceDE w:val="0"/>
      <w:autoSpaceDN w:val="0"/>
      <w:spacing w:before="130"/>
      <w:ind w:left="834" w:hanging="317"/>
      <w:jc w:val="left"/>
    </w:pPr>
    <w:rPr>
      <w:rFonts w:ascii="Times New Roman" w:eastAsia="Times New Roman" w:hAnsi="Times New Roman" w:cs="Times New Roman"/>
    </w:rPr>
  </w:style>
  <w:style w:type="character" w:customStyle="1" w:styleId="Bodytext6Italic">
    <w:name w:val="Body text (6) + Italic"/>
    <w:rsid w:val="007942C9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table" w:customStyle="1" w:styleId="TableGrid1">
    <w:name w:val="Table Grid1"/>
    <w:basedOn w:val="TableNormal"/>
    <w:next w:val="TableGrid"/>
    <w:uiPriority w:val="39"/>
    <w:rsid w:val="007942C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5487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8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7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C2DB-2CCF-4782-8A35-83A384F1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7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Admin</cp:lastModifiedBy>
  <cp:revision>249</cp:revision>
  <dcterms:created xsi:type="dcterms:W3CDTF">2024-07-11T07:02:00Z</dcterms:created>
  <dcterms:modified xsi:type="dcterms:W3CDTF">2024-10-10T07:30:00Z</dcterms:modified>
</cp:coreProperties>
</file>