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8618B" w14:textId="77777777" w:rsidR="00F16889" w:rsidRPr="001C2393" w:rsidRDefault="00F16889" w:rsidP="00F16889">
      <w:pPr>
        <w:spacing w:after="0"/>
        <w:jc w:val="center"/>
        <w:rPr>
          <w:rFonts w:ascii="Times New Roman" w:eastAsia="Calibri" w:hAnsi="Times New Roman" w:cs="Times New Roman"/>
          <w:b/>
          <w:color w:val="FF0066"/>
          <w:sz w:val="28"/>
          <w:szCs w:val="28"/>
        </w:rPr>
      </w:pP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>KẾ HOẠCH DẠY HỌC</w:t>
      </w:r>
    </w:p>
    <w:p w14:paraId="31D2EFE8" w14:textId="498D71F4" w:rsidR="00F16889" w:rsidRPr="001E00B4" w:rsidRDefault="00F16889" w:rsidP="00F16889">
      <w:pPr>
        <w:spacing w:after="0"/>
        <w:jc w:val="center"/>
        <w:rPr>
          <w:rFonts w:ascii="Times New Roman" w:eastAsia="Calibri" w:hAnsi="Times New Roman" w:cs="Times New Roman"/>
          <w:b/>
          <w:color w:val="FF0066"/>
          <w:sz w:val="28"/>
          <w:szCs w:val="28"/>
          <w:lang w:val="vi-VN"/>
        </w:rPr>
      </w:pP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  <w:u w:val="single"/>
        </w:rPr>
        <w:t>MÔN</w:t>
      </w: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 xml:space="preserve">: TOÁN – LỚP </w:t>
      </w:r>
      <w:r w:rsidR="001E00B4">
        <w:rPr>
          <w:rFonts w:ascii="Times New Roman" w:eastAsia="Calibri" w:hAnsi="Times New Roman" w:cs="Times New Roman"/>
          <w:b/>
          <w:color w:val="FF0066"/>
          <w:sz w:val="28"/>
          <w:szCs w:val="28"/>
          <w:lang w:val="vi-VN"/>
        </w:rPr>
        <w:t>3</w:t>
      </w:r>
    </w:p>
    <w:p w14:paraId="044A6C07" w14:textId="544FF25D" w:rsidR="00F16889" w:rsidRPr="001C2393" w:rsidRDefault="00F16889" w:rsidP="00F16889">
      <w:pPr>
        <w:spacing w:after="0"/>
        <w:rPr>
          <w:rFonts w:ascii="Times New Roman" w:eastAsia="Calibri" w:hAnsi="Times New Roman" w:cs="Times New Roman"/>
          <w:b/>
          <w:color w:val="FF0066"/>
          <w:sz w:val="28"/>
          <w:szCs w:val="28"/>
        </w:rPr>
      </w:pP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ab/>
      </w: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ab/>
      </w:r>
      <w:proofErr w:type="gramStart"/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>BÀI  :</w:t>
      </w:r>
      <w:proofErr w:type="gramEnd"/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 xml:space="preserve"> THỰC HÀNH VÀ TRẢI NGHIỆM (TIẾT </w:t>
      </w:r>
      <w:r w:rsidR="00F61900">
        <w:rPr>
          <w:rFonts w:ascii="Times New Roman" w:eastAsia="Calibri" w:hAnsi="Times New Roman" w:cs="Times New Roman"/>
          <w:b/>
          <w:color w:val="FF0066"/>
          <w:sz w:val="28"/>
          <w:szCs w:val="28"/>
          <w:lang w:val="vi-VN"/>
        </w:rPr>
        <w:t>2</w:t>
      </w: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 xml:space="preserve">)                                              </w:t>
      </w:r>
    </w:p>
    <w:p w14:paraId="603820A6" w14:textId="77777777" w:rsidR="00C06A2B" w:rsidRDefault="00800157" w:rsidP="00552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2DA">
        <w:rPr>
          <w:rFonts w:ascii="Times New Roman" w:hAnsi="Times New Roman"/>
          <w:b/>
          <w:sz w:val="28"/>
          <w:szCs w:val="28"/>
        </w:rPr>
        <w:tab/>
      </w:r>
    </w:p>
    <w:p w14:paraId="64495B6A" w14:textId="77777777" w:rsidR="00C06A2B" w:rsidRPr="00C06A2B" w:rsidRDefault="00C06A2B" w:rsidP="00C06A2B">
      <w:pPr>
        <w:numPr>
          <w:ilvl w:val="0"/>
          <w:numId w:val="1"/>
        </w:numPr>
        <w:tabs>
          <w:tab w:val="num" w:pos="312"/>
        </w:tabs>
        <w:spacing w:after="0" w:line="259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MỤC TIÊU:</w:t>
      </w:r>
    </w:p>
    <w:p w14:paraId="6D44ECEA" w14:textId="77777777" w:rsidR="00C06A2B" w:rsidRPr="00C06A2B" w:rsidRDefault="00C06A2B" w:rsidP="00C06A2B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1.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Năng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lực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:</w:t>
      </w:r>
    </w:p>
    <w:p w14:paraId="0841AD12" w14:textId="77777777" w:rsidR="00C06A2B" w:rsidRPr="00C06A2B" w:rsidRDefault="00C06A2B" w:rsidP="00C06A2B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1.1.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Năng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lực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đặc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thù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: </w:t>
      </w:r>
    </w:p>
    <w:p w14:paraId="5A9939EB" w14:textId="77777777" w:rsidR="00C06A2B" w:rsidRPr="00C06A2B" w:rsidRDefault="00C06A2B" w:rsidP="00C06A2B">
      <w:pPr>
        <w:tabs>
          <w:tab w:val="left" w:pos="810"/>
        </w:tabs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tiếp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toán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FE1558">
        <w:rPr>
          <w:rFonts w:ascii="Times New Roman" w:eastAsia="Calibri" w:hAnsi="Times New Roman" w:cs="Times New Roman"/>
          <w:color w:val="000000"/>
          <w:sz w:val="28"/>
          <w:szCs w:val="28"/>
        </w:rPr>
        <w:t>….</w:t>
      </w:r>
    </w:p>
    <w:p w14:paraId="434FD6EB" w14:textId="54A56243" w:rsidR="00C06A2B" w:rsidRPr="00BB20F9" w:rsidRDefault="00C06A2B" w:rsidP="00C06A2B">
      <w:pPr>
        <w:spacing w:after="0"/>
        <w:ind w:firstLine="284"/>
        <w:jc w:val="both"/>
        <w:rPr>
          <w:rFonts w:ascii="Times New Roman" w:eastAsia="Calibri" w:hAnsi="Times New Roman" w:cs="Times New Roman"/>
          <w:color w:val="FF0000"/>
          <w:spacing w:val="-4"/>
          <w:sz w:val="28"/>
          <w:szCs w:val="28"/>
          <w:lang w:val="vi-VN"/>
        </w:rPr>
      </w:pPr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Tư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duy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lập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luận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toán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BB20F9">
        <w:rPr>
          <w:rFonts w:ascii="Times New Roman" w:eastAsia="Calibri" w:hAnsi="Times New Roman" w:cs="Times New Roman"/>
          <w:color w:val="000000"/>
          <w:sz w:val="28"/>
          <w:szCs w:val="28"/>
        </w:rPr>
        <w:t>Ôn</w:t>
      </w:r>
      <w:proofErr w:type="spellEnd"/>
      <w:r w:rsidR="00BB20F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tập về đo lường: ước lượng và đo chiều dài.</w:t>
      </w:r>
    </w:p>
    <w:p w14:paraId="68F4DA72" w14:textId="77777777" w:rsidR="00C06A2B" w:rsidRPr="00C06A2B" w:rsidRDefault="00C06A2B" w:rsidP="00C06A2B">
      <w:pPr>
        <w:tabs>
          <w:tab w:val="left" w:pos="709"/>
        </w:tabs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1.2.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Năng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lực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chung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: </w:t>
      </w:r>
    </w:p>
    <w:p w14:paraId="146D48E5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chủ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giác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động</w:t>
      </w:r>
      <w:proofErr w:type="spellEnd"/>
    </w:p>
    <w:p w14:paraId="3F9227DF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Giao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thói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quen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trao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đổi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giúp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đỡ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biết</w:t>
      </w:r>
      <w:proofErr w:type="spellEnd"/>
    </w:p>
    <w:p w14:paraId="65107611" w14:textId="77777777" w:rsidR="00C06A2B" w:rsidRPr="00C06A2B" w:rsidRDefault="00C06A2B" w:rsidP="00C06A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8E6522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lực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giải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vấn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sáng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tạo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thu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nhận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thông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tình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huống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CAA5F6" w14:textId="77777777" w:rsidR="00EC2BD8" w:rsidRDefault="00C06A2B" w:rsidP="00EC2BD8">
      <w:pPr>
        <w:numPr>
          <w:ilvl w:val="0"/>
          <w:numId w:val="8"/>
        </w:numPr>
        <w:tabs>
          <w:tab w:val="left" w:pos="567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Phẩm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chất</w:t>
      </w:r>
      <w:proofErr w:type="spellEnd"/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: </w:t>
      </w:r>
    </w:p>
    <w:p w14:paraId="214DBBB1" w14:textId="77777777" w:rsidR="00EC2BD8" w:rsidRPr="00C06A2B" w:rsidRDefault="00EC2BD8" w:rsidP="00EC2BD8">
      <w:pPr>
        <w:tabs>
          <w:tab w:val="left" w:pos="567"/>
        </w:tabs>
        <w:spacing w:after="0" w:line="259" w:lineRule="auto"/>
        <w:ind w:left="300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C2BD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EC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D8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14:paraId="3E26294D" w14:textId="77777777" w:rsidR="00C06A2B" w:rsidRPr="00C06A2B" w:rsidRDefault="00C06A2B" w:rsidP="00C06A2B">
      <w:pPr>
        <w:shd w:val="clear" w:color="auto" w:fill="FFFFFF"/>
        <w:spacing w:after="0"/>
        <w:ind w:left="30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Trung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Thật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thà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ngay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thẳng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90B4B0F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Chăm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chỉ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Chăm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chăm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làm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tích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14B615B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Trách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nhiệm</w:t>
      </w:r>
      <w:proofErr w:type="spellEnd"/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tốt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hoàn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giao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làm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bài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đầy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đủ</w:t>
      </w:r>
      <w:proofErr w:type="spellEnd"/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3E2B0E8" w14:textId="77777777" w:rsidR="00C06A2B" w:rsidRPr="00C06A2B" w:rsidRDefault="00C06A2B" w:rsidP="00C06A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II. PHƯƠNG TIỆN DẠY – HỌC:</w:t>
      </w:r>
    </w:p>
    <w:p w14:paraId="0AA98DC0" w14:textId="77777777" w:rsidR="00C06A2B" w:rsidRPr="00C06A2B" w:rsidRDefault="00C06A2B" w:rsidP="00C06A2B">
      <w:pPr>
        <w:numPr>
          <w:ilvl w:val="0"/>
          <w:numId w:val="7"/>
        </w:numPr>
        <w:tabs>
          <w:tab w:val="left" w:pos="567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6A2B">
        <w:rPr>
          <w:rFonts w:ascii="Times New Roman" w:eastAsia="Calibri" w:hAnsi="Times New Roman" w:cs="Times New Roman"/>
          <w:b/>
          <w:sz w:val="28"/>
          <w:szCs w:val="28"/>
        </w:rPr>
        <w:t>Giáo</w:t>
      </w:r>
      <w:proofErr w:type="spellEnd"/>
      <w:r w:rsidRPr="00C06A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b/>
          <w:sz w:val="28"/>
          <w:szCs w:val="28"/>
        </w:rPr>
        <w:t>viên</w:t>
      </w:r>
      <w:proofErr w:type="spellEnd"/>
      <w:r w:rsidRPr="00C06A2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5AFAD95" w14:textId="2492CD26" w:rsidR="00EC2BD8" w:rsidRPr="00F61900" w:rsidRDefault="00EC2BD8" w:rsidP="00EC2BD8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C2BD8">
        <w:rPr>
          <w:rFonts w:ascii="Times New Roman" w:hAnsi="Times New Roman" w:cs="Times New Roman"/>
          <w:sz w:val="28"/>
          <w:szCs w:val="28"/>
        </w:rPr>
        <w:t xml:space="preserve">GV: </w:t>
      </w:r>
      <w:proofErr w:type="spellStart"/>
      <w:r w:rsidR="00F6190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F61900">
        <w:rPr>
          <w:rFonts w:ascii="Times New Roman" w:hAnsi="Times New Roman" w:cs="Times New Roman"/>
          <w:sz w:val="28"/>
          <w:szCs w:val="28"/>
          <w:lang w:val="vi-VN"/>
        </w:rPr>
        <w:t xml:space="preserve"> GV</w:t>
      </w:r>
    </w:p>
    <w:p w14:paraId="5FA2F4C2" w14:textId="77777777" w:rsidR="00C06A2B" w:rsidRPr="00C06A2B" w:rsidRDefault="00C06A2B" w:rsidP="00C06A2B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C06A2B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C06A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06A2B">
        <w:rPr>
          <w:rFonts w:ascii="Times New Roman" w:eastAsia="Calibri" w:hAnsi="Times New Roman" w:cs="Times New Roman"/>
          <w:b/>
          <w:sz w:val="28"/>
          <w:szCs w:val="28"/>
        </w:rPr>
        <w:t>sinh</w:t>
      </w:r>
      <w:proofErr w:type="spellEnd"/>
      <w:r w:rsidRPr="00C06A2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0994A932" w14:textId="4D4021C2" w:rsidR="00EC2BD8" w:rsidRPr="00F61900" w:rsidRDefault="00C06A2B" w:rsidP="00EC2BD8">
      <w:pPr>
        <w:pStyle w:val="BodyText7"/>
        <w:shd w:val="clear" w:color="auto" w:fill="auto"/>
        <w:spacing w:after="0" w:line="276" w:lineRule="auto"/>
        <w:ind w:left="284" w:firstLine="0"/>
        <w:jc w:val="both"/>
        <w:rPr>
          <w:sz w:val="28"/>
          <w:szCs w:val="28"/>
          <w:lang w:val="vi-VN"/>
        </w:rPr>
      </w:pPr>
      <w:r w:rsidRPr="00C06A2B">
        <w:rPr>
          <w:rFonts w:eastAsia="Calibri"/>
          <w:sz w:val="28"/>
          <w:szCs w:val="28"/>
          <w:lang w:val="vi-VN"/>
        </w:rPr>
        <w:t xml:space="preserve">- </w:t>
      </w:r>
      <w:proofErr w:type="spellStart"/>
      <w:r w:rsidRPr="00C06A2B">
        <w:rPr>
          <w:rFonts w:eastAsia="Calibri"/>
          <w:spacing w:val="-4"/>
          <w:sz w:val="28"/>
          <w:szCs w:val="28"/>
        </w:rPr>
        <w:t>Sách</w:t>
      </w:r>
      <w:proofErr w:type="spellEnd"/>
      <w:r w:rsidRPr="00C06A2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C06A2B">
        <w:rPr>
          <w:rFonts w:eastAsia="Calibri"/>
          <w:spacing w:val="-4"/>
          <w:sz w:val="28"/>
          <w:szCs w:val="28"/>
        </w:rPr>
        <w:t>học</w:t>
      </w:r>
      <w:proofErr w:type="spellEnd"/>
      <w:r w:rsidRPr="00C06A2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C06A2B">
        <w:rPr>
          <w:rFonts w:eastAsia="Calibri"/>
          <w:spacing w:val="-4"/>
          <w:sz w:val="28"/>
          <w:szCs w:val="28"/>
        </w:rPr>
        <w:t>sinh</w:t>
      </w:r>
      <w:proofErr w:type="spellEnd"/>
      <w:r w:rsidRPr="00C06A2B">
        <w:rPr>
          <w:rFonts w:eastAsia="Calibri"/>
          <w:spacing w:val="-4"/>
          <w:sz w:val="28"/>
          <w:szCs w:val="28"/>
        </w:rPr>
        <w:t xml:space="preserve">, </w:t>
      </w:r>
      <w:proofErr w:type="spellStart"/>
      <w:r w:rsidRPr="00C06A2B">
        <w:rPr>
          <w:rFonts w:eastAsia="Calibri"/>
          <w:spacing w:val="-4"/>
          <w:sz w:val="28"/>
          <w:szCs w:val="28"/>
        </w:rPr>
        <w:t>vở</w:t>
      </w:r>
      <w:proofErr w:type="spellEnd"/>
      <w:r w:rsidRPr="00C06A2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C06A2B">
        <w:rPr>
          <w:rFonts w:eastAsia="Calibri"/>
          <w:spacing w:val="-4"/>
          <w:sz w:val="28"/>
          <w:szCs w:val="28"/>
        </w:rPr>
        <w:t>bài</w:t>
      </w:r>
      <w:proofErr w:type="spellEnd"/>
      <w:r w:rsidRPr="00C06A2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Pr="00C06A2B">
        <w:rPr>
          <w:rFonts w:eastAsia="Calibri"/>
          <w:spacing w:val="-4"/>
          <w:sz w:val="28"/>
          <w:szCs w:val="28"/>
        </w:rPr>
        <w:t>tập</w:t>
      </w:r>
      <w:proofErr w:type="spellEnd"/>
      <w:r w:rsidR="00F61900">
        <w:rPr>
          <w:rFonts w:eastAsia="Calibri"/>
          <w:spacing w:val="-4"/>
          <w:sz w:val="28"/>
          <w:szCs w:val="28"/>
          <w:lang w:val="vi-VN"/>
        </w:rPr>
        <w:t>.</w:t>
      </w:r>
    </w:p>
    <w:p w14:paraId="272B9A2A" w14:textId="77777777" w:rsidR="00C06A2B" w:rsidRPr="00C06A2B" w:rsidRDefault="00C06A2B" w:rsidP="00C06A2B">
      <w:pPr>
        <w:spacing w:after="0"/>
        <w:ind w:firstLine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4EC5FD2C" w14:textId="77777777" w:rsidR="00C06A2B" w:rsidRPr="00C06A2B" w:rsidRDefault="00C06A2B" w:rsidP="00C06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III. CÁC HOẠT ĐỘNG HỌC:</w:t>
      </w:r>
    </w:p>
    <w:p w14:paraId="1C8E5881" w14:textId="77777777" w:rsidR="00451491" w:rsidRPr="00B816A3" w:rsidRDefault="00451491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49"/>
        <w:gridCol w:w="3969"/>
      </w:tblGrid>
      <w:tr w:rsidR="007E4C26" w:rsidRPr="00B816A3" w14:paraId="757D4585" w14:textId="77777777" w:rsidTr="007E4C26">
        <w:tc>
          <w:tcPr>
            <w:tcW w:w="704" w:type="dxa"/>
          </w:tcPr>
          <w:p w14:paraId="1BE60656" w14:textId="77777777" w:rsidR="007E4C26" w:rsidRPr="00B816A3" w:rsidRDefault="007E4C26" w:rsidP="00A0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628DD0EE" w14:textId="77777777" w:rsidR="007E4C26" w:rsidRPr="00B816A3" w:rsidRDefault="007E4C26" w:rsidP="00A0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7595236F" w14:textId="77777777" w:rsidR="007E4C26" w:rsidRPr="00B816A3" w:rsidRDefault="007E4C26" w:rsidP="00A0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E4C26" w:rsidRPr="00B816A3" w14:paraId="73105C01" w14:textId="77777777" w:rsidTr="007E4C26">
        <w:tc>
          <w:tcPr>
            <w:tcW w:w="704" w:type="dxa"/>
          </w:tcPr>
          <w:p w14:paraId="61E0E43E" w14:textId="77777777" w:rsidR="007E4C26" w:rsidRPr="00B816A3" w:rsidRDefault="007E4C26" w:rsidP="007E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49" w:type="dxa"/>
          </w:tcPr>
          <w:p w14:paraId="0BA11224" w14:textId="77777777" w:rsidR="007E4C26" w:rsidRPr="00B816A3" w:rsidRDefault="007E4C26" w:rsidP="00A04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3D41ACF8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6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958149" w14:textId="77777777" w:rsidR="007E4C26" w:rsidRPr="00B816A3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cũ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8D832B" w14:textId="2B5BFDE2" w:rsidR="007E4C26" w:rsidRPr="00B816A3" w:rsidRDefault="007E4C26" w:rsidP="00A04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3CEDE48F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*</w:t>
            </w:r>
            <w:r w:rsidRPr="007B18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B18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Hình</w:t>
            </w:r>
            <w:proofErr w:type="spellEnd"/>
            <w:r w:rsidRPr="007B18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7B18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thức</w:t>
            </w:r>
            <w:proofErr w:type="spellEnd"/>
            <w:r w:rsidRPr="007B18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7B1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B816A3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proofErr w:type="spellEnd"/>
            <w:r w:rsidRPr="00B81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0778C4FB" w14:textId="74349CFB" w:rsidR="00BB20F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Tổ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chức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HS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hát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vận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động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phụ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họa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theo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bài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hát</w:t>
            </w:r>
            <w:proofErr w:type="spellEnd"/>
          </w:p>
          <w:p w14:paraId="67FF395D" w14:textId="2228114B" w:rsidR="00F16889" w:rsidRPr="002F05F3" w:rsidRDefault="00F16889" w:rsidP="00F16889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4895B4" w14:textId="77777777" w:rsidR="007E4C26" w:rsidRPr="00B816A3" w:rsidRDefault="00F16889" w:rsidP="00F16889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3969" w:type="dxa"/>
          </w:tcPr>
          <w:p w14:paraId="0CA3E9F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37ED4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35332E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92CF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3F2E51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0959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D7BC97" w14:textId="764D876F" w:rsidR="00F16889" w:rsidRPr="00A244CE" w:rsidRDefault="00F16889" w:rsidP="00F16889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31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A244C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3D6AB490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DCBA2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99DF17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ind w:left="25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E4C26" w:rsidRPr="00B816A3" w14:paraId="5C6F83FE" w14:textId="77777777" w:rsidTr="007E4C26">
        <w:tc>
          <w:tcPr>
            <w:tcW w:w="704" w:type="dxa"/>
          </w:tcPr>
          <w:p w14:paraId="55A68CB8" w14:textId="77777777" w:rsidR="007E4C26" w:rsidRDefault="00F16889" w:rsidP="00A040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</w:t>
            </w:r>
            <w:r w:rsidR="007E4C26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</w:tc>
        <w:tc>
          <w:tcPr>
            <w:tcW w:w="5949" w:type="dxa"/>
          </w:tcPr>
          <w:p w14:paraId="71716082" w14:textId="77777777" w:rsidR="00F16889" w:rsidRDefault="00F16889" w:rsidP="00F16889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2F05F3">
              <w:rPr>
                <w:rFonts w:cs="Times New Roman"/>
                <w:b/>
                <w:szCs w:val="28"/>
              </w:rPr>
              <w:t xml:space="preserve">2. Hoạt động 2: </w:t>
            </w:r>
            <w:r w:rsidRPr="002F05F3">
              <w:rPr>
                <w:rFonts w:cs="Times New Roman"/>
                <w:b/>
                <w:szCs w:val="28"/>
              </w:rPr>
              <w:tab/>
            </w:r>
            <w:r w:rsidRPr="002C4F4E">
              <w:rPr>
                <w:b/>
                <w:bCs/>
              </w:rPr>
              <w:t>THỰC HÀNH</w:t>
            </w:r>
            <w:r w:rsidRPr="002F05F3">
              <w:rPr>
                <w:rFonts w:cs="Times New Roman"/>
                <w:b/>
                <w:szCs w:val="28"/>
              </w:rPr>
              <w:t xml:space="preserve"> </w:t>
            </w:r>
          </w:p>
          <w:p w14:paraId="25904A1F" w14:textId="77777777" w:rsidR="00F1688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B785A82" w14:textId="77777777" w:rsidR="00F1688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34FF7F" w14:textId="77777777" w:rsidR="00F1688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3A95E8" w14:textId="7CF17198" w:rsidR="00F16889" w:rsidRDefault="00F16889" w:rsidP="00F1688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5F3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F05F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2F05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2F05F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F05F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2F0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2F05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05F3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2F0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05F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2F0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9FC67C" w14:textId="7F539624" w:rsidR="00F61900" w:rsidRPr="00F61900" w:rsidRDefault="00F61900" w:rsidP="00F1688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cho hs đọc yêu cầu</w:t>
            </w:r>
          </w:p>
          <w:p w14:paraId="5995DF43" w14:textId="00717186" w:rsidR="00F16889" w:rsidRPr="00F61900" w:rsidRDefault="00761ED5" w:rsidP="00F1688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Bài </w:t>
            </w:r>
            <w:r w:rsidR="00F61900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3</w:t>
            </w:r>
            <w:r w:rsidRPr="00761ED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. </w:t>
            </w:r>
            <w:r w:rsidR="00F61900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Đo một số khoảng cách bằng bước chânđể biết được các số đo này khoảng bao nhiêu mét?</w:t>
            </w:r>
          </w:p>
          <w:p w14:paraId="6CAFF452" w14:textId="570B044D" w:rsidR="00761ED5" w:rsidRDefault="00761ED5" w:rsidP="00F61900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_ GV yêu cầu HS </w:t>
            </w:r>
            <w:r w:rsidR="00F61900">
              <w:rPr>
                <w:sz w:val="28"/>
                <w:lang w:val="vi-VN"/>
              </w:rPr>
              <w:t>đo chiều dài, chiều rộng của phòng học,…</w:t>
            </w:r>
          </w:p>
          <w:p w14:paraId="2B4557AF" w14:textId="12AB1032" w:rsidR="00761ED5" w:rsidRDefault="00761ED5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- GV yêu cầu HS </w:t>
            </w:r>
            <w:r w:rsidR="00F61900">
              <w:rPr>
                <w:sz w:val="28"/>
                <w:lang w:val="vi-VN"/>
              </w:rPr>
              <w:t>đếm số bước chân theo mỗi khoảng cách cần đo.</w:t>
            </w:r>
          </w:p>
          <w:p w14:paraId="4798FF64" w14:textId="144D6014" w:rsidR="00F61900" w:rsidRDefault="00F61900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-GV cho hs tính hoặc đếm để biết mỗi số đo đó khoảng bao nhiêu mét.</w:t>
            </w:r>
          </w:p>
          <w:p w14:paraId="776B9E6D" w14:textId="22EA02FF" w:rsidR="00F61900" w:rsidRDefault="00F61900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Chẳng hạn, theo chiềi dài phòng học, em đếm được 25 bước chân.</w:t>
            </w:r>
          </w:p>
          <w:p w14:paraId="0681B952" w14:textId="37210ACD" w:rsidR="00F61900" w:rsidRDefault="00F61900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noProof/>
                <w:sz w:val="28"/>
                <w:lang w:val="vi-VN"/>
              </w:rPr>
              <w:drawing>
                <wp:inline distT="0" distB="0" distL="0" distR="0" wp14:anchorId="09A82661" wp14:editId="10D6B961">
                  <wp:extent cx="3640455" cy="101600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41DFB4" w14:textId="7584430D" w:rsidR="00F61900" w:rsidRDefault="00F61900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Chiều dài phòng học khoảng bao nhiêu mét?</w:t>
            </w:r>
          </w:p>
          <w:p w14:paraId="2132A94A" w14:textId="288D32FD" w:rsidR="00761ED5" w:rsidRDefault="00761ED5" w:rsidP="00761ED5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- Cho HS ghi lại số đo </w:t>
            </w:r>
          </w:p>
          <w:p w14:paraId="4BE9CFED" w14:textId="749931BC" w:rsidR="00F61900" w:rsidRDefault="00F61900" w:rsidP="00761ED5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-Cho các nhóm trình bày trước lớp.</w:t>
            </w:r>
          </w:p>
          <w:p w14:paraId="5EC8C791" w14:textId="08D01688" w:rsidR="00F16889" w:rsidRPr="00B31A1F" w:rsidRDefault="00F16889" w:rsidP="00761ED5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 w:rsidRPr="00B31A1F">
              <w:rPr>
                <w:sz w:val="28"/>
                <w:lang w:val="vi-VN"/>
              </w:rPr>
              <w:t xml:space="preserve">- </w:t>
            </w:r>
            <w:r w:rsidR="00761ED5">
              <w:rPr>
                <w:sz w:val="28"/>
                <w:lang w:val="vi-VN"/>
              </w:rPr>
              <w:t>GV nhận xét các em thực hành.</w:t>
            </w:r>
          </w:p>
          <w:p w14:paraId="3C1A2D68" w14:textId="47CCA409" w:rsidR="00F61900" w:rsidRPr="00761ED5" w:rsidRDefault="00F16889" w:rsidP="00F61900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 w:rsidRPr="00761ED5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30C7F3FC" w14:textId="527FC5AB" w:rsidR="00761ED5" w:rsidRP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</w:tcPr>
          <w:p w14:paraId="01E7C6CC" w14:textId="77777777" w:rsidR="007E4C26" w:rsidRPr="005521A1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3C225B9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A2E0B1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36C5CE1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F33F051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6971F54" w14:textId="77777777" w:rsidR="007E4C26" w:rsidRPr="00F16889" w:rsidRDefault="007E4C26" w:rsidP="005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9B36E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55B9A" w14:textId="398FA9D4" w:rsidR="007E4C26" w:rsidRPr="00F61900" w:rsidRDefault="00F61900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đọc</w:t>
            </w:r>
          </w:p>
          <w:p w14:paraId="6C17F836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A2494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AF619" w14:textId="75F1CABC" w:rsidR="00F61900" w:rsidRDefault="00F61900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_</w:t>
            </w:r>
            <w:r w:rsidRPr="00F6190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đo</w:t>
            </w:r>
          </w:p>
          <w:p w14:paraId="0B601227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CD28E3D" w14:textId="5C610FE1" w:rsidR="00761ED5" w:rsidRDefault="00F61900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F6190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thực hiện</w:t>
            </w:r>
          </w:p>
          <w:p w14:paraId="5C33322E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E2274F2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CA0F71B" w14:textId="3318EBFF" w:rsidR="00F16889" w:rsidRPr="002F05F3" w:rsidRDefault="00F16889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2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B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="00761E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</w:t>
            </w:r>
          </w:p>
          <w:p w14:paraId="3634860D" w14:textId="77777777" w:rsidR="00F16889" w:rsidRPr="002F05F3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75FE4" w14:textId="31B66518" w:rsidR="00F16889" w:rsidRPr="00761ED5" w:rsidRDefault="00761ED5" w:rsidP="00761ED5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HS thực hiện</w:t>
            </w:r>
          </w:p>
          <w:p w14:paraId="6DF66606" w14:textId="77777777" w:rsidR="00F16889" w:rsidRPr="002F05F3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4D6DD" w14:textId="0B98405A" w:rsidR="00F16889" w:rsidRPr="00761ED5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4A3984D" w14:textId="77777777" w:rsidR="00F16889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E4431" w14:textId="77777777" w:rsidR="00F61900" w:rsidRDefault="00F61900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1ECE1E" w14:textId="77777777" w:rsidR="00F61900" w:rsidRDefault="00F61900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108049" w14:textId="5B102D35" w:rsidR="00F61900" w:rsidRDefault="00F61900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14:paraId="65248024" w14:textId="32D82196" w:rsidR="00F61900" w:rsidRDefault="00F61900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ghi</w:t>
            </w:r>
          </w:p>
          <w:p w14:paraId="4B5086F7" w14:textId="0DC4D082" w:rsidR="00F61900" w:rsidRDefault="00F61900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trình bày</w:t>
            </w:r>
          </w:p>
          <w:p w14:paraId="2316AEC5" w14:textId="341601D1" w:rsidR="00F16889" w:rsidRPr="00761ED5" w:rsidRDefault="00761ED5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14:paraId="27F02934" w14:textId="3F4CB630" w:rsidR="00F61900" w:rsidRPr="00761ED5" w:rsidRDefault="00F61900" w:rsidP="00F61900">
            <w:pPr>
              <w:tabs>
                <w:tab w:val="left" w:pos="430"/>
              </w:tabs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14:paraId="15BF06AB" w14:textId="10BDB7FA" w:rsidR="00761ED5" w:rsidRPr="00761ED5" w:rsidRDefault="00761ED5" w:rsidP="00761ED5">
            <w:pPr>
              <w:pStyle w:val="ListParagraph"/>
              <w:numPr>
                <w:ilvl w:val="0"/>
                <w:numId w:val="9"/>
              </w:numPr>
              <w:tabs>
                <w:tab w:val="left" w:pos="430"/>
              </w:tabs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7E4C26" w:rsidRPr="00B816A3" w14:paraId="75839227" w14:textId="77777777" w:rsidTr="007E4C26">
        <w:tc>
          <w:tcPr>
            <w:tcW w:w="704" w:type="dxa"/>
          </w:tcPr>
          <w:p w14:paraId="3D27981E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5949" w:type="dxa"/>
          </w:tcPr>
          <w:p w14:paraId="33037F81" w14:textId="77777777" w:rsidR="007E4C26" w:rsidRPr="00B816A3" w:rsidRDefault="0056273C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E4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</w:t>
            </w:r>
            <w:r w:rsidR="00E92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92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</w:t>
            </w:r>
            <w:r w:rsidR="007E4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83F5214" w14:textId="77777777" w:rsidR="007E4C26" w:rsidRPr="00B816A3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C031A6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C03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31A6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C031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3C976B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B02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CB02DA">
              <w:rPr>
                <w:rFonts w:ascii="Times New Roman" w:hAnsi="Times New Roman"/>
                <w:sz w:val="28"/>
                <w:szCs w:val="28"/>
              </w:rPr>
              <w:t>hự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89A8A8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CB02DA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CB02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02DA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89A380" w14:textId="1B75E4E8" w:rsidR="00637813" w:rsidRPr="00A244CE" w:rsidRDefault="007E4C26" w:rsidP="00A2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A244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đo bước chân của bạn.</w:t>
            </w:r>
          </w:p>
          <w:p w14:paraId="4652172D" w14:textId="77777777" w:rsidR="007E4C26" w:rsidRPr="00C031A6" w:rsidRDefault="007E4C26" w:rsidP="005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A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031A6"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500398" w14:textId="77777777" w:rsidR="007E4C26" w:rsidRPr="00B816A3" w:rsidRDefault="007E4C26" w:rsidP="00552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6A6CDC9" w14:textId="77777777" w:rsidR="007E4C26" w:rsidRDefault="007E4C26" w:rsidP="005521A1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14:paraId="5831839E" w14:textId="77777777" w:rsidR="007E4C26" w:rsidRDefault="007E4C26" w:rsidP="00637813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9317F1" w14:textId="77777777" w:rsidR="00661430" w:rsidRDefault="00661430" w:rsidP="00637813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0A66B1" w14:textId="77777777" w:rsidR="00661430" w:rsidRDefault="00661430" w:rsidP="00637813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0F7F74" w14:textId="77777777" w:rsidR="00A244CE" w:rsidRPr="00A244CE" w:rsidRDefault="00A244CE" w:rsidP="00A244CE">
            <w:pPr>
              <w:pStyle w:val="ListParagraph"/>
              <w:tabs>
                <w:tab w:val="left" w:pos="990"/>
              </w:tabs>
              <w:ind w:left="437"/>
              <w:rPr>
                <w:rFonts w:eastAsia="Times New Roman" w:cs="Times New Roman"/>
                <w:szCs w:val="28"/>
              </w:rPr>
            </w:pPr>
          </w:p>
          <w:p w14:paraId="6612951A" w14:textId="14DB6071" w:rsidR="00661430" w:rsidRPr="00661430" w:rsidRDefault="00661430" w:rsidP="00661430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rPr>
                <w:rFonts w:eastAsia="Times New Roman" w:cs="Times New Roman"/>
                <w:szCs w:val="28"/>
              </w:rPr>
            </w:pPr>
            <w:r w:rsidRPr="00661430">
              <w:rPr>
                <w:rFonts w:eastAsia="Times New Roman" w:cs="Times New Roman"/>
                <w:szCs w:val="28"/>
                <w:lang w:val="en-US"/>
              </w:rPr>
              <w:t xml:space="preserve">HS </w:t>
            </w:r>
            <w:proofErr w:type="spellStart"/>
            <w:r w:rsidRPr="00661430">
              <w:rPr>
                <w:rFonts w:eastAsia="Times New Roman" w:cs="Times New Roman"/>
                <w:szCs w:val="28"/>
                <w:lang w:val="en-US"/>
              </w:rPr>
              <w:t>chơi</w:t>
            </w:r>
            <w:proofErr w:type="spellEnd"/>
            <w:r w:rsidRPr="00661430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661430">
              <w:rPr>
                <w:rFonts w:eastAsia="Times New Roman" w:cs="Times New Roman"/>
                <w:szCs w:val="28"/>
                <w:lang w:val="en-US"/>
              </w:rPr>
              <w:t>trò</w:t>
            </w:r>
            <w:proofErr w:type="spellEnd"/>
            <w:r w:rsidRPr="00661430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661430">
              <w:rPr>
                <w:rFonts w:eastAsia="Times New Roman" w:cs="Times New Roman"/>
                <w:szCs w:val="28"/>
                <w:lang w:val="en-US"/>
              </w:rPr>
              <w:t>chơi</w:t>
            </w:r>
            <w:proofErr w:type="spellEnd"/>
          </w:p>
          <w:p w14:paraId="71EEE993" w14:textId="77777777" w:rsidR="00661430" w:rsidRPr="00661430" w:rsidRDefault="00661430" w:rsidP="00661430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US"/>
              </w:rPr>
              <w:t>xét</w:t>
            </w:r>
            <w:proofErr w:type="spellEnd"/>
          </w:p>
        </w:tc>
      </w:tr>
    </w:tbl>
    <w:p w14:paraId="538AD5C8" w14:textId="77777777" w:rsidR="001C7059" w:rsidRPr="00B816A3" w:rsidRDefault="001C7059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83DFD" w14:textId="77777777" w:rsidR="001C7059" w:rsidRPr="00B816A3" w:rsidRDefault="001C7059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AECEB4" w14:textId="77777777" w:rsidR="001C7059" w:rsidRDefault="001C7059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CA748" w14:textId="77777777" w:rsidR="007E4C26" w:rsidRDefault="007E4C26" w:rsidP="00C06A2B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sectPr w:rsidR="007E4C26">
      <w:pgSz w:w="12240" w:h="15840"/>
      <w:pgMar w:top="1440" w:right="1440" w:bottom="1440" w:left="144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6F9D18"/>
    <w:multiLevelType w:val="singleLevel"/>
    <w:tmpl w:val="96F4AE26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021ADA"/>
    <w:multiLevelType w:val="hybridMultilevel"/>
    <w:tmpl w:val="6F3A8B74"/>
    <w:lvl w:ilvl="0" w:tplc="C010B1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42A3C"/>
    <w:multiLevelType w:val="hybridMultilevel"/>
    <w:tmpl w:val="5E5EB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2FB01FB"/>
    <w:multiLevelType w:val="hybridMultilevel"/>
    <w:tmpl w:val="EAF6899E"/>
    <w:lvl w:ilvl="0" w:tplc="0409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3226D1A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7" w15:restartNumberingAfterBreak="0">
    <w:nsid w:val="69F65563"/>
    <w:multiLevelType w:val="hybridMultilevel"/>
    <w:tmpl w:val="3700840C"/>
    <w:lvl w:ilvl="0" w:tplc="093C94E8">
      <w:start w:val="8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FDC5AD9"/>
    <w:multiLevelType w:val="singleLevel"/>
    <w:tmpl w:val="6FDC5AD9"/>
    <w:lvl w:ilvl="0">
      <w:start w:val="1"/>
      <w:numFmt w:val="lowerLetter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61"/>
    <w:rsid w:val="00024473"/>
    <w:rsid w:val="00087388"/>
    <w:rsid w:val="00161D30"/>
    <w:rsid w:val="001C7059"/>
    <w:rsid w:val="001E00B4"/>
    <w:rsid w:val="00285728"/>
    <w:rsid w:val="002A0F2D"/>
    <w:rsid w:val="002B7101"/>
    <w:rsid w:val="00355DF8"/>
    <w:rsid w:val="003569C3"/>
    <w:rsid w:val="00451491"/>
    <w:rsid w:val="004912B8"/>
    <w:rsid w:val="004C3743"/>
    <w:rsid w:val="00525A8E"/>
    <w:rsid w:val="00535858"/>
    <w:rsid w:val="005521A1"/>
    <w:rsid w:val="0056273C"/>
    <w:rsid w:val="005C2DFF"/>
    <w:rsid w:val="005C7A18"/>
    <w:rsid w:val="005D3741"/>
    <w:rsid w:val="005D511A"/>
    <w:rsid w:val="00637813"/>
    <w:rsid w:val="00661430"/>
    <w:rsid w:val="00761ED5"/>
    <w:rsid w:val="007B1865"/>
    <w:rsid w:val="007D3E07"/>
    <w:rsid w:val="007E42B0"/>
    <w:rsid w:val="007E4C26"/>
    <w:rsid w:val="00800157"/>
    <w:rsid w:val="00827C9A"/>
    <w:rsid w:val="008305DB"/>
    <w:rsid w:val="00885340"/>
    <w:rsid w:val="009025F6"/>
    <w:rsid w:val="00940A61"/>
    <w:rsid w:val="009753B5"/>
    <w:rsid w:val="00997011"/>
    <w:rsid w:val="009E48FF"/>
    <w:rsid w:val="00A040BB"/>
    <w:rsid w:val="00A165B1"/>
    <w:rsid w:val="00A244CE"/>
    <w:rsid w:val="00A30BB8"/>
    <w:rsid w:val="00A312E6"/>
    <w:rsid w:val="00B31A1F"/>
    <w:rsid w:val="00B816A3"/>
    <w:rsid w:val="00BB20F9"/>
    <w:rsid w:val="00BD02D9"/>
    <w:rsid w:val="00BD5E91"/>
    <w:rsid w:val="00C031A6"/>
    <w:rsid w:val="00C06A2B"/>
    <w:rsid w:val="00C55B0E"/>
    <w:rsid w:val="00CC6331"/>
    <w:rsid w:val="00D1747C"/>
    <w:rsid w:val="00D948B1"/>
    <w:rsid w:val="00E9261B"/>
    <w:rsid w:val="00E931EC"/>
    <w:rsid w:val="00EC2BD8"/>
    <w:rsid w:val="00F16889"/>
    <w:rsid w:val="00F548DA"/>
    <w:rsid w:val="00F61900"/>
    <w:rsid w:val="00F75E0D"/>
    <w:rsid w:val="00F8278F"/>
    <w:rsid w:val="00FE1558"/>
    <w:rsid w:val="0FD90D7A"/>
    <w:rsid w:val="745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D4F7C8"/>
  <w15:docId w15:val="{EFF5B80F-525A-4018-996B-E6D0F73A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Bodytext0">
    <w:name w:val="Body text_"/>
    <w:basedOn w:val="DefaultParagraphFont"/>
    <w:link w:val="BodyText7"/>
    <w:rsid w:val="00EC2BD8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EC2BD8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onstantia">
    <w:name w:val="Body text + Constantia"/>
    <w:aliases w:val="10.5 pt,Spacing 1 pt"/>
    <w:basedOn w:val="Bodytext0"/>
    <w:rsid w:val="00EC2BD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785A2-6713-4B11-86E3-45E35E9C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HA</dc:creator>
  <cp:lastModifiedBy>ngocsanh tran</cp:lastModifiedBy>
  <cp:revision>7</cp:revision>
  <dcterms:created xsi:type="dcterms:W3CDTF">2022-06-13T14:59:00Z</dcterms:created>
  <dcterms:modified xsi:type="dcterms:W3CDTF">2022-06-13T15:31:00Z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