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B" w:rsidRDefault="003647B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C5C8A" w:rsidRPr="00DC5C8A" w:rsidRDefault="00C121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21B0">
        <w:rPr>
          <w:rFonts w:ascii="Times New Roman" w:hAnsi="Times New Roman" w:cs="Times New Roman"/>
          <w:i/>
          <w:sz w:val="24"/>
          <w:szCs w:val="24"/>
          <w:lang w:val="en-US"/>
        </w:rPr>
        <w:t>Trường THCS – THPT Hồng Đức</w:t>
      </w:r>
      <w:r w:rsidR="00DC5C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bookmarkStart w:id="0" w:name="_GoBack"/>
      <w:bookmarkEnd w:id="0"/>
      <w:r w:rsidR="00610EFE">
        <w:rPr>
          <w:rFonts w:ascii="Times New Roman" w:hAnsi="Times New Roman" w:cs="Times New Roman"/>
          <w:b/>
          <w:sz w:val="24"/>
          <w:szCs w:val="24"/>
          <w:lang w:val="en-US"/>
        </w:rPr>
        <w:t>MA TRẬN</w:t>
      </w:r>
      <w:r w:rsidR="00DC5C8A" w:rsidRPr="00DC5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ĐỀ THI HK II – 2022</w:t>
      </w:r>
    </w:p>
    <w:p w:rsidR="00C121B0" w:rsidRDefault="00DC5C8A" w:rsidP="00DC5C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DC5C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MÔN TOÁN 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DC5C8A">
        <w:rPr>
          <w:rFonts w:ascii="Times New Roman" w:hAnsi="Times New Roman" w:cs="Times New Roman"/>
          <w:i/>
          <w:sz w:val="24"/>
          <w:szCs w:val="24"/>
          <w:lang w:val="en-US"/>
        </w:rPr>
        <w:t>Thời gian làm bài 90 phút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3647BB" w:rsidRDefault="003647BB" w:rsidP="00DC5C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5C8A" w:rsidRDefault="00DC5C8A" w:rsidP="00DC5C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701"/>
        <w:gridCol w:w="1269"/>
      </w:tblGrid>
      <w:tr w:rsidR="00DC5C8A" w:rsidTr="002563AE">
        <w:tc>
          <w:tcPr>
            <w:tcW w:w="3397" w:type="dxa"/>
          </w:tcPr>
          <w:p w:rsidR="00DC5C8A" w:rsidRPr="00765FEC" w:rsidRDefault="00DC5C8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18" w:type="dxa"/>
          </w:tcPr>
          <w:p w:rsidR="00DC5C8A" w:rsidRPr="00765FEC" w:rsidRDefault="00DC5C8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417" w:type="dxa"/>
          </w:tcPr>
          <w:p w:rsidR="00DC5C8A" w:rsidRPr="00765FEC" w:rsidRDefault="00DC5C8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418" w:type="dxa"/>
          </w:tcPr>
          <w:p w:rsidR="00DC5C8A" w:rsidRPr="00765FEC" w:rsidRDefault="00DC5C8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701" w:type="dxa"/>
          </w:tcPr>
          <w:p w:rsidR="00DC5C8A" w:rsidRPr="00765FEC" w:rsidRDefault="00DC5C8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1269" w:type="dxa"/>
          </w:tcPr>
          <w:p w:rsidR="00DC5C8A" w:rsidRPr="00765FEC" w:rsidRDefault="00DC5C8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 câu</w:t>
            </w:r>
          </w:p>
        </w:tc>
      </w:tr>
      <w:tr w:rsidR="00DC5C8A" w:rsidTr="002563AE">
        <w:tc>
          <w:tcPr>
            <w:tcW w:w="3397" w:type="dxa"/>
          </w:tcPr>
          <w:p w:rsidR="00765FEC" w:rsidRDefault="00DC5C8A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Giới hạn của hàm số</w:t>
            </w:r>
          </w:p>
          <w:p w:rsidR="00DC5C8A" w:rsidRPr="00765FEC" w:rsidRDefault="00DC5C8A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="00B84ADE"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điểm )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5C8A" w:rsidTr="002563AE">
        <w:tc>
          <w:tcPr>
            <w:tcW w:w="3397" w:type="dxa"/>
          </w:tcPr>
          <w:p w:rsidR="00DC5C8A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Hàm liên tục</w:t>
            </w:r>
          </w:p>
          <w:p w:rsidR="00B84ADE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( 1 điểm )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5C8A" w:rsidTr="002563AE">
        <w:tc>
          <w:tcPr>
            <w:tcW w:w="3397" w:type="dxa"/>
          </w:tcPr>
          <w:p w:rsidR="00DC5C8A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Đạo hàm</w:t>
            </w:r>
          </w:p>
          <w:p w:rsidR="00B84ADE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(4 điểm )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5C8A" w:rsidTr="002563AE">
        <w:tc>
          <w:tcPr>
            <w:tcW w:w="3397" w:type="dxa"/>
          </w:tcPr>
          <w:p w:rsidR="00DC5C8A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Tiếp tuyến tại điểm</w:t>
            </w:r>
          </w:p>
          <w:p w:rsidR="00B84ADE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 điểm )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5C8A" w:rsidTr="002563AE">
        <w:tc>
          <w:tcPr>
            <w:tcW w:w="3397" w:type="dxa"/>
          </w:tcPr>
          <w:p w:rsidR="00DC5C8A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Đường thẳng vuông góc mặt phẳng , hai mặt phẳng vuông góc</w:t>
            </w:r>
          </w:p>
          <w:p w:rsidR="00B84ADE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( 1</w:t>
            </w:r>
            <w:r w:rsidR="009C60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,5</w:t>
            </w: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điểm )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5C8A" w:rsidTr="002563AE">
        <w:tc>
          <w:tcPr>
            <w:tcW w:w="3397" w:type="dxa"/>
          </w:tcPr>
          <w:p w:rsidR="00DC5C8A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Góc giữa đường thẳng và mặt phẳng , góc giữa hai mặt phẳng</w:t>
            </w:r>
          </w:p>
          <w:p w:rsidR="00B84ADE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( 1 điểm )</w:t>
            </w: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DC5C8A" w:rsidRDefault="00B84ADE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5C8A" w:rsidTr="002563AE">
        <w:tc>
          <w:tcPr>
            <w:tcW w:w="3397" w:type="dxa"/>
          </w:tcPr>
          <w:p w:rsidR="00DC5C8A" w:rsidRPr="00765FEC" w:rsidRDefault="00B84ADE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Khoảng cách từ một điểm đến </w:t>
            </w:r>
            <w:r w:rsidR="00BC1E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một </w:t>
            </w:r>
            <w:r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mặt phẳng</w:t>
            </w:r>
          </w:p>
          <w:p w:rsidR="00B84ADE" w:rsidRPr="00765FEC" w:rsidRDefault="009C607A" w:rsidP="00765F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( 0,5</w:t>
            </w:r>
            <w:r w:rsidR="00B84ADE" w:rsidRPr="00765F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điểm )</w:t>
            </w:r>
          </w:p>
        </w:tc>
        <w:tc>
          <w:tcPr>
            <w:tcW w:w="1418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C5C8A" w:rsidRDefault="009C607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DC5C8A" w:rsidRDefault="00DC5C8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DC5C8A" w:rsidRDefault="009C607A" w:rsidP="00765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65FEC" w:rsidTr="002563AE">
        <w:tc>
          <w:tcPr>
            <w:tcW w:w="3397" w:type="dxa"/>
          </w:tcPr>
          <w:p w:rsidR="00765FEC" w:rsidRPr="00BC1EC4" w:rsidRDefault="00765FEC" w:rsidP="00765F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C1E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1418" w:type="dxa"/>
          </w:tcPr>
          <w:p w:rsidR="00765FEC" w:rsidRPr="00BC1EC4" w:rsidRDefault="00765FEC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1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765FEC" w:rsidRPr="00BC1EC4" w:rsidRDefault="00765FEC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1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765FEC" w:rsidRPr="00BC1EC4" w:rsidRDefault="00765FEC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1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C6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1701" w:type="dxa"/>
          </w:tcPr>
          <w:p w:rsidR="00765FEC" w:rsidRPr="00BC1EC4" w:rsidRDefault="009C607A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1269" w:type="dxa"/>
          </w:tcPr>
          <w:p w:rsidR="00765FEC" w:rsidRPr="00BC1EC4" w:rsidRDefault="00765FEC" w:rsidP="0076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1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:rsidR="00DC5C8A" w:rsidRDefault="00DC5C8A" w:rsidP="00DC5C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416B" w:rsidRDefault="002D416B" w:rsidP="00DC5C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416B" w:rsidRDefault="002D416B" w:rsidP="002D41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TỔ TOÁN</w:t>
      </w:r>
    </w:p>
    <w:sectPr w:rsidR="002D416B" w:rsidSect="00D67F18">
      <w:pgSz w:w="11906" w:h="16838" w:code="9"/>
      <w:pgMar w:top="567" w:right="567" w:bottom="426" w:left="709" w:header="340" w:footer="34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FF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69CC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92D09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F587D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514AE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7333B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77EFF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262565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3C767F"/>
    <w:multiLevelType w:val="hybridMultilevel"/>
    <w:tmpl w:val="1BE68FF2"/>
    <w:lvl w:ilvl="0" w:tplc="5348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B0"/>
    <w:rsid w:val="00035258"/>
    <w:rsid w:val="00057A3D"/>
    <w:rsid w:val="002563AE"/>
    <w:rsid w:val="002B67CB"/>
    <w:rsid w:val="002C61CB"/>
    <w:rsid w:val="002D416B"/>
    <w:rsid w:val="003647BB"/>
    <w:rsid w:val="003C5DE9"/>
    <w:rsid w:val="003E0C01"/>
    <w:rsid w:val="0045555C"/>
    <w:rsid w:val="00510437"/>
    <w:rsid w:val="00610EFE"/>
    <w:rsid w:val="00765FEC"/>
    <w:rsid w:val="008A78AE"/>
    <w:rsid w:val="008C494A"/>
    <w:rsid w:val="008C7A92"/>
    <w:rsid w:val="0099734F"/>
    <w:rsid w:val="009B682E"/>
    <w:rsid w:val="009C607A"/>
    <w:rsid w:val="00A85A6B"/>
    <w:rsid w:val="00A95FBE"/>
    <w:rsid w:val="00AF4D48"/>
    <w:rsid w:val="00B17AD4"/>
    <w:rsid w:val="00B471B0"/>
    <w:rsid w:val="00B84ADE"/>
    <w:rsid w:val="00BC1EC4"/>
    <w:rsid w:val="00C121B0"/>
    <w:rsid w:val="00C8191E"/>
    <w:rsid w:val="00D67F18"/>
    <w:rsid w:val="00DC5C8A"/>
    <w:rsid w:val="00DE1D00"/>
    <w:rsid w:val="00E42ED2"/>
    <w:rsid w:val="00EC5EB2"/>
    <w:rsid w:val="00EC766A"/>
    <w:rsid w:val="00E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4310"/>
  <w15:chartTrackingRefBased/>
  <w15:docId w15:val="{87C71E8E-4875-40D3-B6A8-C88EEDD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48"/>
    <w:pPr>
      <w:ind w:left="720"/>
      <w:contextualSpacing/>
    </w:pPr>
  </w:style>
  <w:style w:type="table" w:styleId="TableGrid">
    <w:name w:val="Table Grid"/>
    <w:basedOn w:val="TableNormal"/>
    <w:uiPriority w:val="39"/>
    <w:rsid w:val="00DC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2022-02-17T13:15:00Z</dcterms:created>
  <dcterms:modified xsi:type="dcterms:W3CDTF">2022-04-18T14:19:00Z</dcterms:modified>
</cp:coreProperties>
</file>