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654A" w14:textId="60779C63" w:rsidR="003B1C4C" w:rsidRPr="00892581" w:rsidRDefault="003B1C4C" w:rsidP="00F04D5F">
      <w:pPr>
        <w:spacing w:before="120" w:after="120" w:line="276" w:lineRule="auto"/>
        <w:jc w:val="center"/>
        <w:rPr>
          <w:rFonts w:ascii="Times New Roman" w:hAnsi="Times New Roman" w:cs="Times New Roman"/>
          <w:b/>
          <w:noProof/>
          <w:color w:val="0000FF"/>
          <w:kern w:val="0"/>
          <w:sz w:val="26"/>
          <w:szCs w:val="26"/>
          <w14:ligatures w14:val="none"/>
        </w:rPr>
      </w:pP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4097"/>
      </w:tblGrid>
      <w:tr w:rsidR="003B1C4C" w:rsidRPr="00892581" w14:paraId="149FAAB3" w14:textId="77777777" w:rsidTr="003B1C4C">
        <w:tc>
          <w:tcPr>
            <w:tcW w:w="5542" w:type="dxa"/>
          </w:tcPr>
          <w:p w14:paraId="3229B1E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u w:val="single"/>
              </w:rPr>
            </w:pPr>
          </w:p>
          <w:p w14:paraId="33F7F5B1" w14:textId="77777777" w:rsidR="003B1C4C" w:rsidRPr="00892581" w:rsidRDefault="003B1C4C" w:rsidP="00F04D5F">
            <w:pPr>
              <w:spacing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892581">
              <w:rPr>
                <w:rFonts w:eastAsia="Calibri" w:cs="Times New Roman"/>
                <w:b/>
                <w:sz w:val="26"/>
                <w:szCs w:val="26"/>
              </w:rPr>
              <w:t>PHÒNG GD&amp;ĐT QUẬN BÌNH THẠNH</w:t>
            </w:r>
          </w:p>
          <w:p w14:paraId="4A99584C" w14:textId="77777777" w:rsidR="003B1C4C" w:rsidRPr="00892581" w:rsidRDefault="003B1C4C" w:rsidP="00F04D5F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892581">
              <w:rPr>
                <w:rFonts w:eastAsia="Calibri" w:cs="Times New Roman"/>
                <w:b/>
                <w:sz w:val="26"/>
                <w:szCs w:val="26"/>
              </w:rPr>
              <w:t>TRƯỜNG THCS PHÚ MỸ</w:t>
            </w:r>
          </w:p>
          <w:p w14:paraId="465A748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u w:val="single"/>
              </w:rPr>
            </w:pPr>
          </w:p>
          <w:p w14:paraId="17349804" w14:textId="684850D5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iCs/>
                <w:sz w:val="26"/>
                <w:szCs w:val="26"/>
                <w:u w:val="single"/>
              </w:rPr>
            </w:pPr>
            <w:r w:rsidRPr="00892581">
              <w:rPr>
                <w:rFonts w:cs="Times New Roman"/>
                <w:iCs/>
                <w:sz w:val="26"/>
                <w:szCs w:val="26"/>
                <w:u w:val="single"/>
              </w:rPr>
              <w:t>(ĐỀ THAM KHẢO)</w:t>
            </w:r>
          </w:p>
        </w:tc>
        <w:tc>
          <w:tcPr>
            <w:tcW w:w="4097" w:type="dxa"/>
          </w:tcPr>
          <w:p w14:paraId="57B87D6F" w14:textId="77777777" w:rsidR="003B1C4C" w:rsidRPr="00892581" w:rsidRDefault="003B1C4C" w:rsidP="00F04D5F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892581">
              <w:rPr>
                <w:rFonts w:cs="Times New Roman"/>
                <w:b/>
                <w:sz w:val="26"/>
                <w:szCs w:val="26"/>
                <w:lang w:val="da-DK"/>
              </w:rPr>
              <w:t>KIỂM TRA GIỮA HỌC KỲ I</w:t>
            </w:r>
          </w:p>
          <w:p w14:paraId="5BB0FD10" w14:textId="77777777" w:rsidR="003B1C4C" w:rsidRPr="00892581" w:rsidRDefault="003B1C4C" w:rsidP="00F04D5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892581">
              <w:rPr>
                <w:rFonts w:cs="Times New Roman"/>
                <w:b/>
                <w:sz w:val="26"/>
                <w:szCs w:val="26"/>
                <w:lang w:val="da-DK"/>
              </w:rPr>
              <w:t>NĂM HỌC: 2022 – 2023</w:t>
            </w:r>
          </w:p>
          <w:p w14:paraId="2FE944AD" w14:textId="77777777" w:rsidR="003B1C4C" w:rsidRPr="00892581" w:rsidRDefault="003B1C4C" w:rsidP="00F04D5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892581">
              <w:rPr>
                <w:rFonts w:cs="Times New Roman"/>
                <w:b/>
                <w:sz w:val="26"/>
                <w:szCs w:val="26"/>
                <w:lang w:val="da-DK"/>
              </w:rPr>
              <w:t>MÔN: TOÁN – LỚP: 7</w:t>
            </w:r>
          </w:p>
          <w:p w14:paraId="22FC6FF9" w14:textId="77777777" w:rsidR="003B1C4C" w:rsidRPr="00892581" w:rsidRDefault="003B1C4C" w:rsidP="00F04D5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892581">
              <w:rPr>
                <w:rFonts w:cs="Times New Roman"/>
                <w:b/>
                <w:sz w:val="26"/>
                <w:szCs w:val="26"/>
                <w:lang w:val="da-DK"/>
              </w:rPr>
              <w:t>Thời gian làm bài: 90 phút</w:t>
            </w:r>
          </w:p>
          <w:p w14:paraId="4960761A" w14:textId="77777777" w:rsidR="003B1C4C" w:rsidRPr="00892581" w:rsidRDefault="003B1C4C" w:rsidP="00F04D5F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  <w:lang w:val="da-DK"/>
              </w:rPr>
            </w:pPr>
            <w:r w:rsidRPr="00892581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9ECBB4" wp14:editId="44B55DC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312D53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92581">
              <w:rPr>
                <w:rFonts w:cs="Times New Roman"/>
                <w:i/>
                <w:sz w:val="26"/>
                <w:szCs w:val="26"/>
                <w:lang w:val="da-DK"/>
              </w:rPr>
              <w:t>(không kể thời gian phát đề)</w:t>
            </w:r>
          </w:p>
        </w:tc>
      </w:tr>
    </w:tbl>
    <w:p w14:paraId="4C64540B" w14:textId="77777777" w:rsidR="003B1C4C" w:rsidRPr="00892581" w:rsidRDefault="003B1C4C" w:rsidP="00F04D5F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I. PHẦN TRẮC NGHIỆM (3,0 ĐIỂM)</w:t>
      </w:r>
    </w:p>
    <w:p w14:paraId="3FF8FA9F" w14:textId="05234B25" w:rsidR="003B1C4C" w:rsidRPr="00892581" w:rsidRDefault="00650D29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bCs/>
          <w:color w:val="80008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1: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Khẳng định nào sau đây </w:t>
      </w:r>
      <w:r w:rsidR="003B1C4C"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sai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?</w:t>
      </w:r>
    </w:p>
    <w:p w14:paraId="4DB36A52" w14:textId="12008656" w:rsidR="003B1C4C" w:rsidRPr="00892581" w:rsidRDefault="003B1C4C" w:rsidP="00F04D5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>A.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-5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9</m:t>
            </m:r>
          </m:den>
        </m:f>
        <m:r>
          <m:rPr>
            <m:scr m:val="double-struck"/>
          </m:rP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∈Q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  <w:r w:rsidRPr="00892581">
        <w:rPr>
          <w:rFonts w:ascii="Times New Roman" w:eastAsiaTheme="minorEastAsia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>B.</w:t>
      </w:r>
      <w:r w:rsidRPr="00892581">
        <w:rPr>
          <w:rFonts w:ascii="Times New Roman" w:eastAsiaTheme="minorEastAsia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37∉</m:t>
        </m:r>
        <m:r>
          <m:rPr>
            <m:scr m:val="double-struck"/>
          </m:rP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Q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  <w:r w:rsidRPr="00892581">
        <w:rPr>
          <w:rFonts w:ascii="Times New Roman" w:eastAsiaTheme="minorEastAsia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>C.</w:t>
      </w:r>
      <w:r w:rsidRPr="00892581">
        <w:rPr>
          <w:rFonts w:ascii="Times New Roman" w:eastAsiaTheme="minorEastAsia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0∈</m:t>
        </m:r>
        <m:r>
          <m:rPr>
            <m:scr m:val="double-struck"/>
          </m:rP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N</m:t>
        </m:r>
      </m:oMath>
      <w:r w:rsidRPr="00892581">
        <w:rPr>
          <w:rFonts w:ascii="Times New Roman" w:eastAsiaTheme="minorEastAsia" w:hAnsi="Times New Roman" w:cs="Times New Roman"/>
          <w:kern w:val="0"/>
          <w:sz w:val="26"/>
          <w:szCs w:val="26"/>
          <w:lang w:val="pt-BR"/>
          <w14:ligatures w14:val="none"/>
        </w:rPr>
        <w:t>.</w:t>
      </w:r>
      <w:r w:rsidRPr="00892581">
        <w:rPr>
          <w:rFonts w:ascii="Times New Roman" w:eastAsiaTheme="minorEastAsia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>D.</w:t>
      </w:r>
      <w:r w:rsidRPr="00892581">
        <w:rPr>
          <w:rFonts w:ascii="Times New Roman" w:eastAsiaTheme="minorEastAsia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-1,5∈</m:t>
        </m:r>
        <m:r>
          <m:rPr>
            <m:scr m:val="double-struck"/>
          </m:rP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Q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</w:p>
    <w:p w14:paraId="7702AD58" w14:textId="386EE561" w:rsidR="003B1C4C" w:rsidRPr="00892581" w:rsidRDefault="00650D29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2: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Khẳng định nào sau đây </w:t>
      </w:r>
      <w:r w:rsidR="003B1C4C"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 xml:space="preserve">đúng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?</w:t>
      </w:r>
    </w:p>
    <w:p w14:paraId="3CC0F5D7" w14:textId="160148A2" w:rsidR="003B1C4C" w:rsidRPr="00892581" w:rsidRDefault="003B1C4C" w:rsidP="00F04D5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 xml:space="preserve">A.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2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7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-2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-7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 xml:space="preserve">                                   B.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8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9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9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8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</w:p>
    <w:p w14:paraId="51A41019" w14:textId="65FDB803" w:rsidR="003B1C4C" w:rsidRPr="00892581" w:rsidRDefault="003B1C4C" w:rsidP="00F04D5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 xml:space="preserve">C.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3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5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 là </w:t>
      </w:r>
      <m:oMath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5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3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 xml:space="preserve">D.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2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5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2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-5</m:t>
            </m:r>
          </m:den>
        </m:f>
      </m:oMath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.</w:t>
      </w:r>
    </w:p>
    <w:p w14:paraId="1E0A6481" w14:textId="470FA416" w:rsidR="003B1C4C" w:rsidRPr="00892581" w:rsidRDefault="00650D29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3: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Trong các số </w:t>
      </w:r>
      <m:oMath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0,23; 2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3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4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;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4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-13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 xml:space="preserve">;0 ; 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-7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-9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;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-21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47</m:t>
            </m:r>
          </m:den>
        </m:f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 có bao nhiêu số hữu tỉ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âm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?</w:t>
      </w:r>
    </w:p>
    <w:p w14:paraId="0FBE5F0A" w14:textId="77777777" w:rsidR="003B1C4C" w:rsidRPr="00892581" w:rsidRDefault="003B1C4C" w:rsidP="00F04D5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 xml:space="preserve">A.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1.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 xml:space="preserve">B.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2.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 xml:space="preserve">C.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3.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pt-BR"/>
          <w14:ligatures w14:val="none"/>
        </w:rPr>
        <w:tab/>
        <w:t xml:space="preserve">D. 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4.</w:t>
      </w:r>
    </w:p>
    <w:p w14:paraId="70050900" w14:textId="71757B14" w:rsidR="00650D29" w:rsidRPr="00892581" w:rsidRDefault="003B1C4C" w:rsidP="00F04D5F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650D29"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4:</w:t>
      </w:r>
      <w:r w:rsidR="00650D29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650D29"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Quan sát trục số và cho biết điểm nào biểu diễn phân số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m:t>5</m:t>
            </m:r>
          </m:den>
        </m:f>
      </m:oMath>
      <w:r w:rsidR="00650D29"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 ?</w:t>
      </w:r>
    </w:p>
    <w:p w14:paraId="0C374834" w14:textId="77777777" w:rsidR="00650D29" w:rsidRPr="00892581" w:rsidRDefault="00650D29" w:rsidP="00F04D5F">
      <w:pPr>
        <w:spacing w:line="276" w:lineRule="auto"/>
        <w:jc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892581">
        <w:rPr>
          <w:rFonts w:ascii="Times New Roman" w:eastAsia="Calibri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inline distT="0" distB="0" distL="0" distR="0" wp14:anchorId="2D61279E" wp14:editId="0339B11E">
            <wp:extent cx="5080000" cy="646528"/>
            <wp:effectExtent l="0" t="0" r="6350" b="1270"/>
            <wp:docPr id="500" name="Picture 500" descr="Chart, timeline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 descr="Chart, timeline, box and whisk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114" cy="6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A877" w14:textId="77777777" w:rsidR="00650D29" w:rsidRPr="00892581" w:rsidRDefault="00650D29" w:rsidP="00F04D5F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E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F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G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H</w:t>
      </w:r>
    </w:p>
    <w:p w14:paraId="44EABE2E" w14:textId="57102F5B" w:rsidR="003B1C4C" w:rsidRPr="00892581" w:rsidRDefault="00650D29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5 :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Số mặt của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ình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hộp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chữ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nhật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7C8EC24C" w14:textId="4729DDB7" w:rsidR="003B1C4C" w:rsidRPr="00892581" w:rsidRDefault="003B1C4C" w:rsidP="00F04D5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A.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4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="001307EF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             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B.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5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="001307EF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C.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6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="001307EF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D.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8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</w:p>
    <w:p w14:paraId="0BC0EAC7" w14:textId="249CB39D" w:rsidR="003B1C4C" w:rsidRPr="00892581" w:rsidRDefault="001307EF" w:rsidP="00F04D5F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 xml:space="preserve">Câu 6 : </w:t>
      </w:r>
      <w:proofErr w:type="spellStart"/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ình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phương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02FB8FDD" w14:textId="4C5DB6AE" w:rsidR="003B1C4C" w:rsidRPr="00892581" w:rsidRDefault="003B1C4C" w:rsidP="00F04D5F">
      <w:pPr>
        <w:spacing w:before="60" w:after="60" w:line="276" w:lineRule="auto"/>
        <w:ind w:left="992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A.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7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đỉnh</w:t>
      </w:r>
      <w:proofErr w:type="spellEnd"/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="001307EF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     </w:t>
      </w:r>
      <w:r w:rsidR="00A037D1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   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B. </w:t>
      </w:r>
      <w:r w:rsidR="00A037D1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4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  <w:proofErr w:type="gramEnd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="00A037D1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  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C. </w:t>
      </w:r>
      <w:r w:rsidR="00A037D1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12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</w:t>
      </w:r>
      <w:r w:rsidR="00A037D1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ạnh</w:t>
      </w:r>
      <w:proofErr w:type="spellEnd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  <w:proofErr w:type="gramEnd"/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="001307EF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 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 xml:space="preserve">D. </w:t>
      </w:r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6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chéo</w:t>
      </w:r>
      <w:proofErr w:type="spellEnd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1307EF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CAD446" w14:textId="504AADA7" w:rsidR="003B1C4C" w:rsidRPr="00892581" w:rsidRDefault="00FC6064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7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3B1C4C" w:rsidRPr="00892581" w14:paraId="65BB61B1" w14:textId="77777777" w:rsidTr="00892581">
        <w:tc>
          <w:tcPr>
            <w:tcW w:w="8755" w:type="dxa"/>
          </w:tcPr>
          <w:p w14:paraId="0B3E43BF" w14:textId="4A9505D7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ABCD.A'B'C'D'</m:t>
              </m:r>
            </m:oMath>
            <w:r w:rsidRPr="00892581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="001307EF" w:rsidRPr="00892581">
              <w:rPr>
                <w:rFonts w:cs="Times New Roman"/>
                <w:sz w:val="26"/>
                <w:szCs w:val="26"/>
              </w:rPr>
              <w:t xml:space="preserve"> A</w:t>
            </w:r>
            <w:r w:rsidR="00FC6064" w:rsidRPr="00892581">
              <w:rPr>
                <w:rFonts w:cs="Times New Roman"/>
                <w:sz w:val="26"/>
                <w:szCs w:val="26"/>
              </w:rPr>
              <w:t>B</w:t>
            </w:r>
            <w:r w:rsidR="001307EF" w:rsidRPr="00892581">
              <w:rPr>
                <w:rFonts w:cs="Times New Roman"/>
                <w:sz w:val="26"/>
                <w:szCs w:val="26"/>
              </w:rPr>
              <w:t xml:space="preserve"> = </w:t>
            </w:r>
            <w:r w:rsidR="00FC6064" w:rsidRPr="00892581">
              <w:rPr>
                <w:rFonts w:cs="Times New Roman"/>
                <w:sz w:val="26"/>
                <w:szCs w:val="26"/>
              </w:rPr>
              <w:t>5</w:t>
            </w:r>
            <w:r w:rsidR="001307EF" w:rsidRPr="00892581">
              <w:rPr>
                <w:rFonts w:cs="Times New Roman"/>
                <w:sz w:val="26"/>
                <w:szCs w:val="26"/>
              </w:rPr>
              <w:t xml:space="preserve"> cm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. Khẳng định nào sau đây </w:t>
            </w:r>
            <w:r w:rsidR="001307EF" w:rsidRPr="00892581">
              <w:rPr>
                <w:rFonts w:cs="Times New Roman"/>
                <w:b/>
                <w:bCs/>
                <w:sz w:val="26"/>
                <w:szCs w:val="26"/>
                <w:lang w:val="vi-VN"/>
              </w:rPr>
              <w:t>sai</w:t>
            </w:r>
            <w:r w:rsidR="001307EF" w:rsidRPr="00892581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>?</w:t>
            </w:r>
          </w:p>
        </w:tc>
        <w:tc>
          <w:tcPr>
            <w:tcW w:w="1667" w:type="dxa"/>
          </w:tcPr>
          <w:p w14:paraId="6EB9B756" w14:textId="77777777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6A202FF" wp14:editId="6059A276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FBB8F" w14:textId="41AD3FDA" w:rsidR="003B1C4C" w:rsidRPr="00892581" w:rsidRDefault="003B1C4C" w:rsidP="00F04D5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vi-VN"/>
          <w14:ligatures w14:val="none"/>
        </w:rPr>
        <w:t>A.</w:t>
      </w:r>
      <w:r w:rsidR="001307EF"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 xml:space="preserve"> </w:t>
      </w:r>
      <w:r w:rsidR="00FC6064" w:rsidRPr="00892581">
        <w:rPr>
          <w:rFonts w:ascii="Times New Roman" w:hAnsi="Times New Roman" w:cs="Times New Roman"/>
          <w:sz w:val="26"/>
          <w:szCs w:val="26"/>
        </w:rPr>
        <w:t>A’</w:t>
      </w:r>
      <w:r w:rsidR="001307EF" w:rsidRPr="00892581">
        <w:rPr>
          <w:rFonts w:ascii="Times New Roman" w:hAnsi="Times New Roman" w:cs="Times New Roman"/>
          <w:sz w:val="26"/>
          <w:szCs w:val="26"/>
        </w:rPr>
        <w:t xml:space="preserve">B’ = </w:t>
      </w:r>
      <w:r w:rsidR="00FC6064" w:rsidRPr="00892581">
        <w:rPr>
          <w:rFonts w:ascii="Times New Roman" w:hAnsi="Times New Roman" w:cs="Times New Roman"/>
          <w:sz w:val="26"/>
          <w:szCs w:val="26"/>
        </w:rPr>
        <w:t>5</w:t>
      </w:r>
      <w:r w:rsidR="001307EF" w:rsidRPr="00892581">
        <w:rPr>
          <w:rFonts w:ascii="Times New Roman" w:hAnsi="Times New Roman" w:cs="Times New Roman"/>
          <w:sz w:val="26"/>
          <w:szCs w:val="26"/>
        </w:rPr>
        <w:t xml:space="preserve"> cm</w:t>
      </w:r>
      <w:r w:rsidRPr="00892581">
        <w:rPr>
          <w:rFonts w:ascii="Times New Roman" w:eastAsia="Calibri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800080"/>
          <w:kern w:val="0"/>
          <w:sz w:val="26"/>
          <w:szCs w:val="26"/>
          <w:lang w:val="vi-VN"/>
          <w14:ligatures w14:val="none"/>
        </w:rPr>
        <w:t>B.</w:t>
      </w:r>
      <w:r w:rsidR="00FC6064" w:rsidRPr="00892581">
        <w:rPr>
          <w:rFonts w:ascii="Times New Roman" w:hAnsi="Times New Roman" w:cs="Times New Roman"/>
          <w:sz w:val="26"/>
          <w:szCs w:val="26"/>
        </w:rPr>
        <w:t xml:space="preserve"> CD = 5 cm</w:t>
      </w:r>
      <w:r w:rsidRPr="0089258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892581">
        <w:rPr>
          <w:rFonts w:ascii="Times New Roman" w:eastAsia="Calibri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800080"/>
          <w:kern w:val="0"/>
          <w:sz w:val="26"/>
          <w:szCs w:val="26"/>
          <w:lang w:val="vi-VN"/>
          <w14:ligatures w14:val="none"/>
        </w:rPr>
        <w:t>C.</w:t>
      </w:r>
      <w:r w:rsidRPr="0089258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92581">
        <w:rPr>
          <w:rFonts w:ascii="Times New Roman" w:hAnsi="Times New Roman" w:cs="Times New Roman"/>
          <w:kern w:val="0"/>
          <w:position w:val="-18"/>
          <w:sz w:val="26"/>
          <w:szCs w:val="26"/>
          <w14:ligatures w14:val="none"/>
        </w:rPr>
        <w:object w:dxaOrig="1520" w:dyaOrig="400" w14:anchorId="7475A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20.25pt" o:ole="">
            <v:imagedata r:id="rId7" o:title=""/>
          </v:shape>
          <o:OLEObject Type="Embed" ProgID="Equation.DSMT4" ShapeID="_x0000_i1025" DrawAspect="Content" ObjectID="_1757578806" r:id="rId8"/>
        </w:object>
      </w:r>
      <w:r w:rsidRPr="0089258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892581">
        <w:rPr>
          <w:rFonts w:ascii="Times New Roman" w:eastAsia="Calibri" w:hAnsi="Times New Roman" w:cs="Times New Roman"/>
          <w:b/>
          <w:color w:val="80008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800080"/>
          <w:kern w:val="0"/>
          <w:sz w:val="26"/>
          <w:szCs w:val="26"/>
          <w:lang w:val="vi-VN"/>
          <w14:ligatures w14:val="none"/>
        </w:rPr>
        <w:t>D.</w:t>
      </w:r>
      <w:r w:rsidRPr="0089258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92581">
        <w:rPr>
          <w:rFonts w:ascii="Times New Roman" w:hAnsi="Times New Roman" w:cs="Times New Roman"/>
          <w:kern w:val="0"/>
          <w:position w:val="-18"/>
          <w:sz w:val="26"/>
          <w:szCs w:val="26"/>
          <w14:ligatures w14:val="none"/>
        </w:rPr>
        <w:object w:dxaOrig="1420" w:dyaOrig="420" w14:anchorId="60C15C4D">
          <v:shape id="_x0000_i1026" type="#_x0000_t75" style="width:1in;height:20.25pt" o:ole="">
            <v:imagedata r:id="rId9" o:title=""/>
          </v:shape>
          <o:OLEObject Type="Embed" ProgID="Equation.DSMT4" ShapeID="_x0000_i1026" DrawAspect="Content" ObjectID="_1757578807" r:id="rId10"/>
        </w:object>
      </w:r>
      <w:r w:rsidRPr="0089258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4AAFCB21" w14:textId="442F687A" w:rsidR="00FC6064" w:rsidRPr="00892581" w:rsidRDefault="00FC6064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3B00791D" wp14:editId="7CDABA4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573530" cy="1222259"/>
            <wp:effectExtent l="0" t="0" r="7620" b="0"/>
            <wp:wrapNone/>
            <wp:docPr id="82" name="Picture 8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2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Câu 8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2459"/>
      </w:tblGrid>
      <w:tr w:rsidR="00FC6064" w:rsidRPr="00892581" w14:paraId="1DB331D7" w14:textId="77777777" w:rsidTr="00892581">
        <w:tc>
          <w:tcPr>
            <w:tcW w:w="7905" w:type="dxa"/>
          </w:tcPr>
          <w:p w14:paraId="5510A068" w14:textId="77777777" w:rsidR="00FC6064" w:rsidRPr="00892581" w:rsidRDefault="00FC6064" w:rsidP="00F04D5F">
            <w:pPr>
              <w:spacing w:before="60" w:after="6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89258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Hình lập phương ABDC.EFGH có một đường chéo là?</w:t>
            </w:r>
          </w:p>
        </w:tc>
        <w:tc>
          <w:tcPr>
            <w:tcW w:w="2517" w:type="dxa"/>
          </w:tcPr>
          <w:p w14:paraId="79E69370" w14:textId="08627501" w:rsidR="00FC6064" w:rsidRPr="00892581" w:rsidRDefault="00FC6064" w:rsidP="00F04D5F">
            <w:pPr>
              <w:spacing w:before="60" w:after="6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7E8BCC35" w14:textId="77777777" w:rsidR="00FC6064" w:rsidRPr="00892581" w:rsidRDefault="00FC6064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</w:pP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>A.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AG.</w:t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ab/>
        <w:t>B.AB.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  <w:t>.</w:t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da-DK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da-DK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>C.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  <w:t xml:space="preserve"> 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CD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  <w:t>.</w:t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da-DK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da-DK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>D.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  <w:t xml:space="preserve"> 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EF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  <w:t>.</w:t>
      </w:r>
    </w:p>
    <w:p w14:paraId="54261BEB" w14:textId="77777777" w:rsidR="00FC6064" w:rsidRPr="00892581" w:rsidRDefault="00FC6064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/>
          <w14:ligatures w14:val="none"/>
        </w:rPr>
        <w:t>Câu 9: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 </w:t>
      </w:r>
    </w:p>
    <w:p w14:paraId="5509DA37" w14:textId="77777777" w:rsidR="00FC6064" w:rsidRPr="00892581" w:rsidRDefault="00FC6064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contextualSpacing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</w:pP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da-DK"/>
          <w14:ligatures w14:val="none"/>
        </w:rPr>
        <w:t xml:space="preserve">Trong các hình sau, hình nào là hình lập phương ? </w:t>
      </w:r>
    </w:p>
    <w:p w14:paraId="760553A2" w14:textId="77777777" w:rsidR="00FC6064" w:rsidRPr="00892581" w:rsidRDefault="00FC6064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contextualSpacing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892581">
        <w:rPr>
          <w:rFonts w:ascii="Times New Roman" w:eastAsia="Calibri" w:hAnsi="Times New Roman" w:cs="Times New Roman"/>
          <w:noProof/>
          <w:color w:val="000000"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2619A723" wp14:editId="412DB060">
            <wp:extent cx="5041265" cy="1258570"/>
            <wp:effectExtent l="0" t="0" r="6985" b="0"/>
            <wp:docPr id="448" name="Picture 44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5E05" w14:textId="77777777" w:rsidR="00FC6064" w:rsidRPr="00892581" w:rsidRDefault="00FC6064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1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2 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1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3 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1 </w:t>
      </w:r>
      <w:proofErr w:type="spellStart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2 </w:t>
      </w:r>
    </w:p>
    <w:p w14:paraId="1A927894" w14:textId="4C78FC24" w:rsidR="003B1C4C" w:rsidRPr="00892581" w:rsidRDefault="003B1C4C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</w:t>
      </w:r>
      <w:r w:rsidR="00FC6064"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/>
          <w14:ligatures w14:val="none"/>
        </w:rPr>
        <w:t>Câu 10:</w:t>
      </w:r>
      <w:r w:rsidR="00FC6064"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1926"/>
      </w:tblGrid>
      <w:tr w:rsidR="003B1C4C" w:rsidRPr="00892581" w14:paraId="7C4E810A" w14:textId="77777777" w:rsidTr="00892581">
        <w:tc>
          <w:tcPr>
            <w:tcW w:w="10031" w:type="dxa"/>
          </w:tcPr>
          <w:p w14:paraId="00287FC4" w14:textId="1E2BBB82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ABC.A'B'C'</m:t>
              </m:r>
            </m:oMath>
            <w:r w:rsidRPr="00892581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892581">
              <w:rPr>
                <w:rFonts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1500" w:dyaOrig="420" w14:anchorId="2B283572">
                <v:shape id="_x0000_i1027" type="#_x0000_t75" style="width:77.25pt;height:20.25pt" o:ole="">
                  <v:imagedata r:id="rId13" o:title=""/>
                </v:shape>
                <o:OLEObject Type="Embed" ProgID="Equation.DSMT4" ShapeID="_x0000_i1027" DrawAspect="Content" ObjectID="_1757578808" r:id="rId14"/>
              </w:object>
            </w:r>
            <w:r w:rsidRPr="00892581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892581">
              <w:rPr>
                <w:rFonts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1440" w:dyaOrig="499" w14:anchorId="409721F1">
                <v:shape id="_x0000_i1028" type="#_x0000_t75" style="width:1in;height:25.5pt" o:ole="">
                  <v:imagedata r:id="rId15" o:title=""/>
                </v:shape>
                <o:OLEObject Type="Embed" ProgID="Equation.DSMT4" ShapeID="_x0000_i1028" DrawAspect="Content" ObjectID="_1757578809" r:id="rId16"/>
              </w:object>
            </w:r>
            <w:r w:rsidRPr="0089258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892581">
              <w:rPr>
                <w:rFonts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1500" w:dyaOrig="420" w14:anchorId="00FDF7FE">
                <v:shape id="_x0000_i1029" type="#_x0000_t75" style="width:77.25pt;height:20.25pt" o:ole="">
                  <v:imagedata r:id="rId17" o:title=""/>
                </v:shape>
                <o:OLEObject Type="Embed" ProgID="Equation.DSMT4" ShapeID="_x0000_i1029" DrawAspect="Content" ObjectID="_1757578810" r:id="rId18"/>
              </w:object>
            </w:r>
            <w:r w:rsidRPr="00892581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892581">
              <w:rPr>
                <w:rFonts w:cs="Times New Roman"/>
                <w:iCs/>
                <w:sz w:val="26"/>
                <w:szCs w:val="26"/>
                <w:lang w:val="pt-BR"/>
              </w:rPr>
              <w:t xml:space="preserve"> </w:t>
            </w:r>
            <w:r w:rsidRPr="00892581">
              <w:rPr>
                <w:rFonts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1400" w:dyaOrig="420" w14:anchorId="2A1F6BCB">
                <v:shape id="_x0000_i1030" type="#_x0000_t75" style="width:1in;height:20.25pt" o:ole="">
                  <v:imagedata r:id="rId19" o:title=""/>
                </v:shape>
                <o:OLEObject Type="Embed" ProgID="Equation.DSMT4" ShapeID="_x0000_i1030" DrawAspect="Content" ObjectID="_1757578811" r:id="rId20"/>
              </w:object>
            </w:r>
            <w:r w:rsidRPr="00892581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>Độ dài cạnh B</w:t>
            </w:r>
            <w:r w:rsidR="00FC6064" w:rsidRPr="00892581">
              <w:rPr>
                <w:rFonts w:cs="Times New Roman"/>
                <w:sz w:val="26"/>
                <w:szCs w:val="26"/>
              </w:rPr>
              <w:t>C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 bằng:</w:t>
            </w:r>
          </w:p>
        </w:tc>
        <w:tc>
          <w:tcPr>
            <w:tcW w:w="391" w:type="dxa"/>
          </w:tcPr>
          <w:p w14:paraId="2CBA25F2" w14:textId="77777777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89258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4CA6FEA" wp14:editId="35341BAE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21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959D6" w14:textId="67581EA4" w:rsidR="003B1C4C" w:rsidRPr="00892581" w:rsidRDefault="003B1C4C" w:rsidP="00F04D5F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>A.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3cm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  <w:t>B.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5cm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  <w:t>C.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6cm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  <w:tab/>
        <w:t>D.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7cm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B854A9" w14:textId="5A56D021" w:rsidR="003B1C4C" w:rsidRPr="00892581" w:rsidRDefault="00FC6064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/>
          <w14:ligatures w14:val="none"/>
        </w:rPr>
        <w:t>Câu 11: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 </w:t>
      </w:r>
    </w:p>
    <w:p w14:paraId="732EB849" w14:textId="4F7B67BE" w:rsidR="00040907" w:rsidRPr="00892581" w:rsidRDefault="00040907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anchor distT="0" distB="0" distL="114300" distR="114300" simplePos="0" relativeHeight="251658240" behindDoc="1" locked="0" layoutInCell="1" allowOverlap="1" wp14:anchorId="30564BEE" wp14:editId="6E286D8F">
            <wp:simplePos x="0" y="0"/>
            <wp:positionH relativeFrom="column">
              <wp:posOffset>4620260</wp:posOffset>
            </wp:positionH>
            <wp:positionV relativeFrom="paragraph">
              <wp:posOffset>225425</wp:posOffset>
            </wp:positionV>
            <wp:extent cx="15113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37" y="21304"/>
                <wp:lineTo x="21237" y="0"/>
                <wp:lineTo x="0" y="0"/>
              </wp:wrapPolygon>
            </wp:wrapTight>
            <wp:docPr id="2331" name="Picture 233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Cho lăng trụ đứng tứ giác như hình vẽ bên. Khẳng định nào sau đây đúng ?</w:t>
      </w:r>
    </w:p>
    <w:p w14:paraId="6260B7A3" w14:textId="6CD10DFA" w:rsidR="00040907" w:rsidRPr="00892581" w:rsidRDefault="00040907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</w:p>
    <w:p w14:paraId="42274E84" w14:textId="77777777" w:rsidR="00040907" w:rsidRPr="00892581" w:rsidRDefault="00040907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A.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Mặt đáy ADHE         </w:t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B.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Mặt đáy CDHG     </w:t>
      </w:r>
    </w:p>
    <w:p w14:paraId="3371D071" w14:textId="527A8AAF" w:rsidR="00040907" w:rsidRPr="00892581" w:rsidRDefault="00040907" w:rsidP="00F04D5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Mặt đáy ABCD        </w:t>
      </w: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D.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Mặt đáy ABFE</w:t>
      </w:r>
    </w:p>
    <w:p w14:paraId="7562EEF1" w14:textId="77777777" w:rsidR="00040907" w:rsidRPr="00892581" w:rsidRDefault="00040907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/>
          <w14:ligatures w14:val="none"/>
        </w:rPr>
      </w:pPr>
    </w:p>
    <w:p w14:paraId="03B135E0" w14:textId="4C47B120" w:rsidR="003B1C4C" w:rsidRPr="00892581" w:rsidRDefault="00FC6064" w:rsidP="00F04D5F">
      <w:pPr>
        <w:spacing w:before="60" w:after="6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/>
          <w14:ligatures w14:val="none"/>
        </w:rPr>
        <w:t>Câu 12:</w:t>
      </w:r>
      <w:r w:rsidRPr="0089258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3"/>
        <w:gridCol w:w="2863"/>
      </w:tblGrid>
      <w:tr w:rsidR="003B1C4C" w:rsidRPr="00892581" w14:paraId="78037FBA" w14:textId="77777777" w:rsidTr="00892581">
        <w:tc>
          <w:tcPr>
            <w:tcW w:w="10031" w:type="dxa"/>
          </w:tcPr>
          <w:p w14:paraId="406C9057" w14:textId="01044919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892581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="00A037D1" w:rsidRPr="00892581">
              <w:rPr>
                <w:rFonts w:cs="Times New Roman"/>
                <w:sz w:val="26"/>
                <w:szCs w:val="26"/>
                <w:lang w:val="pt-BR"/>
              </w:rPr>
              <w:t>Đường cao</w:t>
            </w:r>
            <w:r w:rsidRPr="00892581">
              <w:rPr>
                <w:rFonts w:cs="Times New Roman"/>
                <w:sz w:val="26"/>
                <w:szCs w:val="26"/>
                <w:lang w:val="pt-BR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1FEA3BC4" w14:textId="77777777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892581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76701C60" wp14:editId="45FD7B99">
                  <wp:extent cx="1680881" cy="1190625"/>
                  <wp:effectExtent l="0" t="0" r="0" b="0"/>
                  <wp:docPr id="16" name="Picture 16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8053F" w14:textId="0ADCEE0F" w:rsidR="003B1C4C" w:rsidRPr="00892581" w:rsidRDefault="003B1C4C" w:rsidP="00F04D5F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800080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>A.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AC</m:t>
        </m:r>
      </m:oMath>
      <w:r w:rsidR="00040907" w:rsidRPr="00892581">
        <w:rPr>
          <w:rFonts w:ascii="Times New Roman" w:hAnsi="Times New Roman" w:cs="Times New Roman"/>
          <w:kern w:val="0"/>
          <w:sz w:val="26"/>
          <w:szCs w:val="26"/>
          <w:lang w:val="da-DK"/>
          <w14:ligatures w14:val="none"/>
        </w:rPr>
        <w:t>.</w:t>
      </w:r>
      <w:r w:rsidR="00040907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 xml:space="preserve">      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>B.</w:t>
      </w:r>
      <w:r w:rsidR="00040907" w:rsidRPr="00892581">
        <w:rPr>
          <w:rFonts w:ascii="Times New Roman" w:hAnsi="Times New Roman" w:cs="Times New Roman"/>
          <w:i/>
          <w:kern w:val="0"/>
          <w:sz w:val="26"/>
          <w:szCs w:val="26"/>
          <w:lang w:val="da-DK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BC</m:t>
        </m:r>
      </m:oMath>
      <w:r w:rsidR="00040907" w:rsidRPr="00892581">
        <w:rPr>
          <w:rFonts w:ascii="Times New Roman" w:hAnsi="Times New Roman" w:cs="Times New Roman"/>
          <w:kern w:val="0"/>
          <w:sz w:val="26"/>
          <w:szCs w:val="26"/>
          <w:lang w:val="da-DK"/>
          <w14:ligatures w14:val="none"/>
        </w:rPr>
        <w:t>.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ab/>
      </w:r>
      <w:r w:rsidR="00040907"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 xml:space="preserve">     </w:t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>C.</w:t>
      </w:r>
      <w:r w:rsidR="00040907" w:rsidRPr="00892581">
        <w:rPr>
          <w:rFonts w:ascii="Times New Roman" w:hAnsi="Times New Roman" w:cs="Times New Roman"/>
          <w:kern w:val="0"/>
          <w:sz w:val="26"/>
          <w:szCs w:val="26"/>
          <w:lang w:val="da-DK"/>
          <w14:ligatures w14:val="none"/>
        </w:rPr>
        <w:t>BE</w:t>
      </w:r>
      <w:r w:rsidRPr="00892581">
        <w:rPr>
          <w:rFonts w:ascii="Times New Roman" w:hAnsi="Times New Roman" w:cs="Times New Roman"/>
          <w:kern w:val="0"/>
          <w:sz w:val="26"/>
          <w:szCs w:val="26"/>
          <w:lang w:val="da-DK"/>
          <w14:ligatures w14:val="none"/>
        </w:rPr>
        <w:tab/>
      </w:r>
      <w:r w:rsidRPr="00892581">
        <w:rPr>
          <w:rFonts w:ascii="Times New Roman" w:hAnsi="Times New Roman" w:cs="Times New Roman"/>
          <w:b/>
          <w:color w:val="800080"/>
          <w:kern w:val="0"/>
          <w:sz w:val="26"/>
          <w:szCs w:val="26"/>
          <w:lang w:val="da-DK"/>
          <w14:ligatures w14:val="none"/>
        </w:rPr>
        <w:t>D.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EF</m:t>
        </m:r>
      </m:oMath>
      <w:r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AFE1356" w14:textId="77777777" w:rsidR="003B1C4C" w:rsidRPr="00892581" w:rsidRDefault="003B1C4C" w:rsidP="00F04D5F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pt-BR"/>
          <w14:ligatures w14:val="none"/>
        </w:rPr>
        <w:t>II. PHẦN TỰ LUẬN (7,0 ĐIỂM)</w:t>
      </w:r>
    </w:p>
    <w:p w14:paraId="20388EBB" w14:textId="54D368F6" w:rsidR="003B1C4C" w:rsidRPr="00892581" w:rsidRDefault="00040907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1: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(0,75 điểm). (NB)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Các số </w:t>
      </w:r>
      <m:oMath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-5; 2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:lang w:val="pt-BR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3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:lang w:val="pt-BR"/>
                <w14:ligatures w14:val="none"/>
              </w:rPr>
              <m:t>7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:lang w:val="pt-BR"/>
            <w14:ligatures w14:val="none"/>
          </w:rPr>
          <m:t>;0</m:t>
        </m:r>
      </m:oMath>
      <w:r w:rsidR="003B1C4C" w:rsidRPr="00892581">
        <w:rPr>
          <w:rFonts w:ascii="Times New Roman" w:eastAsiaTheme="minorEastAsia" w:hAnsi="Times New Roman" w:cs="Times New Roman"/>
          <w:kern w:val="0"/>
          <w:sz w:val="26"/>
          <w:szCs w:val="26"/>
          <w:lang w:val="pt-BR"/>
          <w14:ligatures w14:val="none"/>
        </w:rPr>
        <w:t xml:space="preserve"> có là số hữu tỉ không? Vì sao?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 </w:t>
      </w:r>
    </w:p>
    <w:p w14:paraId="34C85029" w14:textId="79FDA01D" w:rsidR="003B1C4C" w:rsidRPr="00892581" w:rsidRDefault="00040907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2: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(1,5 điểm). (VD)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Thực hiện phép tính:</w:t>
      </w:r>
    </w:p>
    <w:p w14:paraId="03B7FF87" w14:textId="77777777" w:rsidR="003B1C4C" w:rsidRPr="00892581" w:rsidRDefault="003B1C4C" w:rsidP="00F04D5F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sectPr w:rsidR="003B1C4C" w:rsidRPr="00892581" w:rsidSect="00892581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FCE9F11" w14:textId="1FB02CDF" w:rsidR="000C7EC8" w:rsidRPr="00892581" w:rsidRDefault="00892581" w:rsidP="00F04D5F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  <w:r w:rsidR="000C7EC8" w:rsidRPr="00892581">
        <w:rPr>
          <w:rFonts w:cs="Times New Roman"/>
          <w:sz w:val="26"/>
          <w:szCs w:val="26"/>
        </w:rPr>
        <w:t xml:space="preserve">                   b)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0C7EC8" w:rsidRPr="00892581">
        <w:rPr>
          <w:rFonts w:cs="Times New Roman"/>
          <w:sz w:val="26"/>
          <w:szCs w:val="26"/>
        </w:rPr>
        <w:t xml:space="preserve">            c)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8</m:t>
                </m:r>
              </m:sup>
            </m:sSup>
          </m:den>
        </m:f>
      </m:oMath>
    </w:p>
    <w:p w14:paraId="4B7B3247" w14:textId="038A0725" w:rsidR="003B1C4C" w:rsidRPr="00892581" w:rsidRDefault="003B1C4C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sectPr w:rsidR="003B1C4C" w:rsidRPr="00892581" w:rsidSect="000C7EC8">
          <w:type w:val="continuous"/>
          <w:pgSz w:w="11907" w:h="16840" w:code="9"/>
          <w:pgMar w:top="568" w:right="567" w:bottom="567" w:left="1134" w:header="720" w:footer="720" w:gutter="0"/>
          <w:cols w:space="0"/>
          <w:docGrid w:linePitch="360"/>
        </w:sectPr>
      </w:pPr>
    </w:p>
    <w:p w14:paraId="7A5F4D37" w14:textId="77777777" w:rsidR="000C7EC8" w:rsidRPr="00892581" w:rsidRDefault="000C7EC8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sectPr w:rsidR="000C7EC8" w:rsidRPr="00892581" w:rsidSect="00892581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50449B0B" w14:textId="3DB01954" w:rsidR="003B1C4C" w:rsidRPr="00892581" w:rsidRDefault="00040907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3: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(1,5 điểm). (TH) </w:t>
      </w:r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Tìm số hữu tỉ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x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t>, biết:</w:t>
      </w:r>
    </w:p>
    <w:p w14:paraId="72FCD93F" w14:textId="77777777" w:rsidR="003B1C4C" w:rsidRPr="00892581" w:rsidRDefault="003B1C4C" w:rsidP="00F04D5F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pt-BR"/>
          <w14:ligatures w14:val="none"/>
        </w:rPr>
        <w:sectPr w:rsidR="003B1C4C" w:rsidRPr="00892581" w:rsidSect="00892581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69274770" w14:textId="00F27EA1" w:rsidR="003B1C4C" w:rsidRPr="00892581" w:rsidRDefault="003B1C4C" w:rsidP="00F04D5F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x+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2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3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=-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1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6</m:t>
            </m:r>
          </m:den>
        </m:f>
      </m:oMath>
    </w:p>
    <w:p w14:paraId="22EC6FC7" w14:textId="68AF20D9" w:rsidR="003B1C4C" w:rsidRPr="00892581" w:rsidRDefault="00892581" w:rsidP="00F04D5F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m:oMath>
        <m:f>
          <m:fPr>
            <m:ctrlPr>
              <w:rPr>
                <w:rFonts w:ascii="Cambria Math" w:hAnsi="Cambria Math" w:cs="Times New Roman"/>
                <w:iCs/>
                <w:kern w:val="0"/>
                <w:sz w:val="26"/>
                <w:szCs w:val="26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5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2</m:t>
            </m:r>
          </m:num>
          <m:den>
            <m:r>
              <w:rPr>
                <w:rFonts w:ascii="Cambria Math" w:hAnsi="Cambria Math" w:cs="Times New Roman"/>
                <w:kern w:val="0"/>
                <w:sz w:val="26"/>
                <w:szCs w:val="26"/>
                <w14:ligatures w14:val="none"/>
              </w:rPr>
              <m:t>5</m:t>
            </m:r>
          </m:den>
        </m:f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x=0,3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88E1D5" w14:textId="77777777" w:rsidR="003B1C4C" w:rsidRPr="00892581" w:rsidRDefault="003B1C4C" w:rsidP="00F04D5F">
      <w:pPr>
        <w:numPr>
          <w:ilvl w:val="0"/>
          <w:numId w:val="14"/>
        </w:num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sectPr w:rsidR="003B1C4C" w:rsidRPr="00892581" w:rsidSect="00892581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54C9F98" w14:textId="7ED688F7" w:rsidR="003B1C4C" w:rsidRPr="00892581" w:rsidRDefault="008127DB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4: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 xml:space="preserve">(1,0 </w:t>
      </w:r>
      <w:proofErr w:type="spellStart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điểm</w:t>
      </w:r>
      <w:proofErr w:type="spellEnd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). (TH)</w:t>
      </w:r>
    </w:p>
    <w:p w14:paraId="6CC89556" w14:textId="77777777" w:rsidR="008127DB" w:rsidRPr="00892581" w:rsidRDefault="008127DB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4443"/>
      </w:tblGrid>
      <w:tr w:rsidR="008127DB" w:rsidRPr="00892581" w14:paraId="23648504" w14:textId="77777777" w:rsidTr="00892581">
        <w:trPr>
          <w:trHeight w:val="2419"/>
        </w:trPr>
        <w:tc>
          <w:tcPr>
            <w:tcW w:w="5445" w:type="dxa"/>
          </w:tcPr>
          <w:p w14:paraId="67BC3AF9" w14:textId="77777777" w:rsidR="008127DB" w:rsidRPr="00892581" w:rsidRDefault="008127DB" w:rsidP="00F04D5F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892581">
              <w:rPr>
                <w:rFonts w:eastAsia="Calibri" w:cs="Times New Roman"/>
                <w:bCs/>
                <w:sz w:val="26"/>
                <w:szCs w:val="26"/>
              </w:rPr>
              <w:t>Cho</w:t>
            </w:r>
            <w:r w:rsidRPr="0089258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hình hộp chữ nhật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ABCD.MNPQ</m:t>
              </m:r>
            </m:oMath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 như hình vẽ, có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MQ=5cm</m:t>
              </m:r>
            </m:oMath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PQ=3cm</m:t>
              </m:r>
            </m:oMath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CP=4cm</m:t>
              </m:r>
            </m:oMath>
            <w:r w:rsidRPr="00892581">
              <w:rPr>
                <w:rFonts w:eastAsia="Calibri" w:cs="Times New Roman"/>
                <w:sz w:val="26"/>
                <w:szCs w:val="26"/>
              </w:rPr>
              <w:t xml:space="preserve">.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diện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tích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xung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quanh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tích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hộp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chữ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nhật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Calibri" w:cs="Times New Roman"/>
                <w:sz w:val="26"/>
                <w:szCs w:val="26"/>
              </w:rPr>
              <w:t>này</w:t>
            </w:r>
            <w:proofErr w:type="spellEnd"/>
            <w:r w:rsidRPr="00892581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4443" w:type="dxa"/>
          </w:tcPr>
          <w:p w14:paraId="3B2F5F37" w14:textId="77777777" w:rsidR="008127DB" w:rsidRPr="00892581" w:rsidRDefault="008127DB" w:rsidP="00F04D5F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b/>
                <w:color w:val="990099"/>
                <w:sz w:val="26"/>
                <w:szCs w:val="26"/>
              </w:rPr>
            </w:pPr>
            <w:r w:rsidRPr="00892581">
              <w:rPr>
                <w:rFonts w:eastAsia="Calibri" w:cs="Times New Roman"/>
                <w:b/>
                <w:noProof/>
                <w:color w:val="990099"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624FC198" wp14:editId="20000342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133350</wp:posOffset>
                  </wp:positionV>
                  <wp:extent cx="2527879" cy="1803400"/>
                  <wp:effectExtent l="0" t="0" r="6350" b="6350"/>
                  <wp:wrapTight wrapText="bothSides">
                    <wp:wrapPolygon edited="0">
                      <wp:start x="0" y="0"/>
                      <wp:lineTo x="0" y="21448"/>
                      <wp:lineTo x="21491" y="21448"/>
                      <wp:lineTo x="21491" y="0"/>
                      <wp:lineTo x="0" y="0"/>
                    </wp:wrapPolygon>
                  </wp:wrapTight>
                  <wp:docPr id="2351" name="Picture 2351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Picture 2351" descr="Shape, rectangl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879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76A09C" w14:textId="77777777" w:rsidR="008127DB" w:rsidRPr="00892581" w:rsidRDefault="008127DB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578EF11" w14:textId="51D3A127" w:rsidR="003B1C4C" w:rsidRPr="00892581" w:rsidRDefault="008127DB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5: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 xml:space="preserve">(0,75 </w:t>
      </w:r>
      <w:proofErr w:type="spellStart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điểm</w:t>
      </w:r>
      <w:proofErr w:type="spellEnd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3006"/>
      </w:tblGrid>
      <w:tr w:rsidR="003B1C4C" w:rsidRPr="00892581" w14:paraId="3966EDDB" w14:textId="77777777" w:rsidTr="008127DB">
        <w:tc>
          <w:tcPr>
            <w:tcW w:w="7200" w:type="dxa"/>
          </w:tcPr>
          <w:p w14:paraId="7C457491" w14:textId="60089B61" w:rsidR="008127DB" w:rsidRPr="00892581" w:rsidRDefault="008127DB" w:rsidP="00F04D5F">
            <w:pPr>
              <w:spacing w:before="60"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lăng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đứng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ABC. A'B'C'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giác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ABC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vuông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A (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).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lăng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  </w:t>
            </w:r>
          </w:p>
          <w:p w14:paraId="0F95D4EA" w14:textId="7E8F6E49" w:rsidR="008127DB" w:rsidRPr="00892581" w:rsidRDefault="008127DB" w:rsidP="00F04D5F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0215E0C4" w14:textId="4FB1C3D9" w:rsidR="008127DB" w:rsidRPr="00892581" w:rsidRDefault="008127DB" w:rsidP="00F04D5F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C5C64D2" w14:textId="7D3EBBF5" w:rsidR="008127DB" w:rsidRPr="00892581" w:rsidRDefault="008127DB" w:rsidP="00F04D5F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B78162C" w14:textId="18F29DDD" w:rsidR="003B1C4C" w:rsidRPr="00892581" w:rsidRDefault="003B1C4C" w:rsidP="00F04D5F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006" w:type="dxa"/>
          </w:tcPr>
          <w:p w14:paraId="28F77C43" w14:textId="0771C222" w:rsidR="003B1C4C" w:rsidRPr="00892581" w:rsidRDefault="00AC00CA" w:rsidP="00F04D5F">
            <w:pPr>
              <w:spacing w:before="60" w:after="60" w:line="276" w:lineRule="auto"/>
              <w:contextualSpacing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89258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2313A11" wp14:editId="3B89BBA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-179705</wp:posOffset>
                      </wp:positionV>
                      <wp:extent cx="1911350" cy="1600200"/>
                      <wp:effectExtent l="0" t="0" r="0" b="0"/>
                      <wp:wrapNone/>
                      <wp:docPr id="537391125" name="Nhóm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0" cy="1600200"/>
                                <a:chOff x="0" y="0"/>
                                <a:chExt cx="1911350" cy="1600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Diagram&#10;&#10;Description automatically generated with low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0"/>
                                  <a:ext cx="1457325" cy="16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87218" name="Hộp Văn bản 1"/>
                              <wps:cNvSpPr txBox="1"/>
                              <wps:spPr>
                                <a:xfrm>
                                  <a:off x="1270000" y="546100"/>
                                  <a:ext cx="6413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10BA88" w14:textId="0F1A67C8" w:rsidR="00892581" w:rsidRDefault="00892581">
                                    <w:r>
                                      <w:t>10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48139" name="Hộp Văn bản 1"/>
                              <wps:cNvSpPr txBox="1"/>
                              <wps:spPr>
                                <a:xfrm>
                                  <a:off x="0" y="1295400"/>
                                  <a:ext cx="4889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9D297A" w14:textId="493D52DC" w:rsidR="00892581" w:rsidRDefault="00892581" w:rsidP="008127DB">
                                    <w: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339615" name="Hộp Văn bản 1"/>
                              <wps:cNvSpPr txBox="1"/>
                              <wps:spPr>
                                <a:xfrm>
                                  <a:off x="933450" y="1333500"/>
                                  <a:ext cx="49530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1D7A8A" w14:textId="76610F84" w:rsidR="00892581" w:rsidRDefault="00892581" w:rsidP="008127DB">
                                    <w:r>
                                      <w:t>8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13A11" id="Nhóm 2" o:spid="_x0000_s1026" style="position:absolute;left:0;text-align:left;margin-left:1.4pt;margin-top:-14.15pt;width:150.5pt;height:126pt;z-index:251670528" coordsize="19113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">
                      <v:shape id="Picture 3" o:spid="_x0000_s1027" type="#_x0000_t75" alt="Diagram&#10;&#10;Description automatically generated with low confidence" style="position:absolute;left:1143;width:14573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">
                        <v:imagedata r:id="rId26" o:title="Diagram&#10;&#10;Description automatically generated with low confidence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Hộp Văn bản 1" o:spid="_x0000_s1028" type="#_x0000_t202" style="position:absolute;left:12700;top:5461;width:641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" fillcolor="white [3212]" stroked="f" strokeweight=".5pt">
                        <v:textbox>
                          <w:txbxContent>
                            <w:p w14:paraId="7710BA88" w14:textId="0F1A67C8" w:rsidR="00892581" w:rsidRDefault="00892581">
                              <w:r>
                                <w:t>10 cm</w:t>
                              </w:r>
                            </w:p>
                          </w:txbxContent>
                        </v:textbox>
                      </v:shape>
                      <v:shape id="Hộp Văn bản 1" o:spid="_x0000_s1029" type="#_x0000_t202" style="position:absolute;top:12954;width:488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" fillcolor="window" stroked="f" strokeweight=".5pt">
                        <v:textbox>
                          <w:txbxContent>
                            <w:p w14:paraId="049D297A" w14:textId="493D52DC" w:rsidR="00892581" w:rsidRDefault="00892581" w:rsidP="008127DB">
                              <w:r>
                                <w:t>6 cm</w:t>
                              </w:r>
                            </w:p>
                          </w:txbxContent>
                        </v:textbox>
                      </v:shape>
                      <v:shape id="Hộp Văn bản 1" o:spid="_x0000_s1030" type="#_x0000_t202" style="position:absolute;left:9334;top:13335;width:495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" fillcolor="window" stroked="f" strokeweight=".5pt">
                        <v:textbox>
                          <w:txbxContent>
                            <w:p w14:paraId="451D7A8A" w14:textId="76610F84" w:rsidR="00892581" w:rsidRDefault="00892581" w:rsidP="008127DB">
                              <w:r>
                                <w:t>8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CBFCA64" w14:textId="7790E054" w:rsidR="003B1C4C" w:rsidRPr="00892581" w:rsidRDefault="00AC00CA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6: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 xml:space="preserve">(0,5 </w:t>
      </w:r>
      <w:proofErr w:type="spellStart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điểm</w:t>
      </w:r>
      <w:proofErr w:type="spellEnd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C00CA" w:rsidRPr="00892581" w14:paraId="0746D1D1" w14:textId="77777777" w:rsidTr="00AC00CA">
        <w:tc>
          <w:tcPr>
            <w:tcW w:w="10170" w:type="dxa"/>
          </w:tcPr>
          <w:p w14:paraId="0C1A042C" w14:textId="6C1189D7" w:rsidR="00AC00CA" w:rsidRPr="00892581" w:rsidRDefault="00AC00CA" w:rsidP="00F04D5F">
            <w:pPr>
              <w:pStyle w:val="NormalWeb"/>
              <w:spacing w:line="276" w:lineRule="auto"/>
              <w:rPr>
                <w:sz w:val="26"/>
                <w:szCs w:val="26"/>
              </w:rPr>
            </w:pPr>
            <w:proofErr w:type="spellStart"/>
            <w:r w:rsidRPr="00892581">
              <w:rPr>
                <w:sz w:val="26"/>
                <w:szCs w:val="26"/>
              </w:rPr>
              <w:t>Một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lều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chữ</w:t>
            </w:r>
            <w:proofErr w:type="spellEnd"/>
            <w:r w:rsidRPr="00892581">
              <w:rPr>
                <w:sz w:val="26"/>
                <w:szCs w:val="26"/>
              </w:rPr>
              <w:t xml:space="preserve"> A </w:t>
            </w:r>
            <w:proofErr w:type="spellStart"/>
            <w:r w:rsidRPr="00892581">
              <w:rPr>
                <w:sz w:val="26"/>
                <w:szCs w:val="26"/>
              </w:rPr>
              <w:t>dạng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hình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lăng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trụ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đứng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có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kích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thước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như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hình</w:t>
            </w:r>
            <w:proofErr w:type="spellEnd"/>
            <w:r w:rsidRPr="00892581">
              <w:rPr>
                <w:sz w:val="26"/>
                <w:szCs w:val="26"/>
              </w:rPr>
              <w:t xml:space="preserve"> 10.26. </w:t>
            </w:r>
            <w:proofErr w:type="spellStart"/>
            <w:r w:rsidRPr="00892581">
              <w:rPr>
                <w:sz w:val="26"/>
                <w:szCs w:val="26"/>
              </w:rPr>
              <w:t>Tính</w:t>
            </w:r>
            <w:proofErr w:type="spellEnd"/>
            <w:r w:rsidRPr="00892581">
              <w:rPr>
                <w:sz w:val="26"/>
                <w:szCs w:val="26"/>
              </w:rPr>
              <w:t xml:space="preserve"> chi </w:t>
            </w:r>
            <w:proofErr w:type="spellStart"/>
            <w:r w:rsidRPr="00892581">
              <w:rPr>
                <w:sz w:val="26"/>
                <w:szCs w:val="26"/>
              </w:rPr>
              <w:t>phí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để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DF4670" w:rsidRPr="00892581">
              <w:rPr>
                <w:sz w:val="26"/>
                <w:szCs w:val="26"/>
              </w:rPr>
              <w:t>làm</w:t>
            </w:r>
            <w:proofErr w:type="spellEnd"/>
            <w:r w:rsidR="00DF4670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DF4670" w:rsidRPr="00892581">
              <w:rPr>
                <w:sz w:val="26"/>
                <w:szCs w:val="26"/>
              </w:rPr>
              <w:t>lều</w:t>
            </w:r>
            <w:proofErr w:type="spellEnd"/>
            <w:r w:rsidR="00DF4670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che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xung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27BEA" w:rsidRPr="00892581">
              <w:rPr>
                <w:sz w:val="26"/>
                <w:szCs w:val="26"/>
              </w:rPr>
              <w:t>quanh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không</w:t>
            </w:r>
            <w:proofErr w:type="spellEnd"/>
            <w:proofErr w:type="gram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có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phần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lót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tiếp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xúc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với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mặt</w:t>
            </w:r>
            <w:proofErr w:type="spellEnd"/>
            <w:r w:rsidR="00A27BEA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A27BEA" w:rsidRPr="00892581">
              <w:rPr>
                <w:sz w:val="26"/>
                <w:szCs w:val="26"/>
              </w:rPr>
              <w:t>đất</w:t>
            </w:r>
            <w:proofErr w:type="spellEnd"/>
            <w:r w:rsidRPr="00892581">
              <w:rPr>
                <w:sz w:val="26"/>
                <w:szCs w:val="26"/>
              </w:rPr>
              <w:t xml:space="preserve">. </w:t>
            </w:r>
            <w:proofErr w:type="spellStart"/>
            <w:r w:rsidRPr="00892581">
              <w:rPr>
                <w:sz w:val="26"/>
                <w:szCs w:val="26"/>
              </w:rPr>
              <w:t>Biết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giá</w:t>
            </w:r>
            <w:proofErr w:type="spellEnd"/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tiền</w:t>
            </w:r>
            <w:proofErr w:type="spellEnd"/>
            <w:r w:rsidRPr="00892581">
              <w:rPr>
                <w:sz w:val="26"/>
                <w:szCs w:val="26"/>
              </w:rPr>
              <w:t xml:space="preserve"> 1 m</w:t>
            </w:r>
            <w:r w:rsidRPr="00892581">
              <w:rPr>
                <w:sz w:val="26"/>
                <w:szCs w:val="26"/>
                <w:vertAlign w:val="superscript"/>
              </w:rPr>
              <w:t>2</w:t>
            </w:r>
            <w:r w:rsidRPr="00892581">
              <w:rPr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sz w:val="26"/>
                <w:szCs w:val="26"/>
              </w:rPr>
              <w:t>v</w:t>
            </w:r>
            <w:r w:rsidR="00106B48" w:rsidRPr="00892581">
              <w:rPr>
                <w:sz w:val="26"/>
                <w:szCs w:val="26"/>
              </w:rPr>
              <w:t>ải</w:t>
            </w:r>
            <w:proofErr w:type="spellEnd"/>
            <w:r w:rsidR="00106B48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106B48" w:rsidRPr="00892581">
              <w:rPr>
                <w:sz w:val="26"/>
                <w:szCs w:val="26"/>
              </w:rPr>
              <w:t>bạt</w:t>
            </w:r>
            <w:proofErr w:type="spellEnd"/>
            <w:r w:rsidR="00106B48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106B48" w:rsidRPr="00892581">
              <w:rPr>
                <w:sz w:val="26"/>
                <w:szCs w:val="26"/>
              </w:rPr>
              <w:t>làm</w:t>
            </w:r>
            <w:proofErr w:type="spellEnd"/>
            <w:r w:rsidR="00106B48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106B48" w:rsidRPr="00892581">
              <w:rPr>
                <w:sz w:val="26"/>
                <w:szCs w:val="26"/>
              </w:rPr>
              <w:t>lều</w:t>
            </w:r>
            <w:proofErr w:type="spellEnd"/>
            <w:r w:rsidR="00106B48" w:rsidRPr="00892581">
              <w:rPr>
                <w:sz w:val="26"/>
                <w:szCs w:val="26"/>
              </w:rPr>
              <w:t xml:space="preserve"> </w:t>
            </w:r>
            <w:proofErr w:type="spellStart"/>
            <w:r w:rsidR="00106B48" w:rsidRPr="00892581">
              <w:rPr>
                <w:sz w:val="26"/>
                <w:szCs w:val="26"/>
              </w:rPr>
              <w:t>là</w:t>
            </w:r>
            <w:proofErr w:type="spellEnd"/>
            <w:r w:rsidR="00106B48" w:rsidRPr="00892581">
              <w:rPr>
                <w:sz w:val="26"/>
                <w:szCs w:val="26"/>
              </w:rPr>
              <w:t xml:space="preserve"> 120 000 </w:t>
            </w:r>
            <w:proofErr w:type="spellStart"/>
            <w:r w:rsidR="00106B48" w:rsidRPr="00892581">
              <w:rPr>
                <w:sz w:val="26"/>
                <w:szCs w:val="26"/>
              </w:rPr>
              <w:t>đồng</w:t>
            </w:r>
            <w:proofErr w:type="spellEnd"/>
            <w:r w:rsidR="00A27BEA" w:rsidRPr="00892581">
              <w:rPr>
                <w:sz w:val="26"/>
                <w:szCs w:val="26"/>
              </w:rPr>
              <w:t>.</w:t>
            </w:r>
          </w:p>
          <w:p w14:paraId="5D1EBC16" w14:textId="583A54FC" w:rsidR="00AC00CA" w:rsidRPr="00892581" w:rsidRDefault="00165385" w:rsidP="00F04D5F">
            <w:pPr>
              <w:pStyle w:val="NormalWeb"/>
              <w:spacing w:line="276" w:lineRule="auto"/>
              <w:rPr>
                <w:sz w:val="26"/>
                <w:szCs w:val="26"/>
              </w:rPr>
            </w:pPr>
            <w:r w:rsidRPr="00892581">
              <w:rPr>
                <w:rFonts w:eastAsiaTheme="minorHAnsi"/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7BB8CEB" wp14:editId="6515A5ED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617220</wp:posOffset>
                      </wp:positionV>
                      <wp:extent cx="514350" cy="825500"/>
                      <wp:effectExtent l="0" t="0" r="0" b="0"/>
                      <wp:wrapNone/>
                      <wp:docPr id="265057688" name="Nhóm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825500"/>
                                <a:chOff x="0" y="0"/>
                                <a:chExt cx="514350" cy="825500"/>
                              </a:xfrm>
                            </wpg:grpSpPr>
                            <wps:wsp>
                              <wps:cNvPr id="1832333073" name="Hộp Văn bản 3"/>
                              <wps:cNvSpPr txBox="1"/>
                              <wps:spPr>
                                <a:xfrm>
                                  <a:off x="0" y="527050"/>
                                  <a:ext cx="51435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BA9E3F" w14:textId="69117B59" w:rsidR="00892581" w:rsidRDefault="00892581" w:rsidP="00106B48">
                                    <w:r>
                                      <w:t>2,4 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110259" name="Đường nối Thẳng 4"/>
                              <wps:cNvCnPr/>
                              <wps:spPr>
                                <a:xfrm flipH="1">
                                  <a:off x="419100" y="0"/>
                                  <a:ext cx="38100" cy="50800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B8CEB" id="_x0000_s1031" style="position:absolute;margin-left:138.4pt;margin-top:48.6pt;width:40.5pt;height:65pt;z-index:251675648" coordsize="514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">
                      <v:shape id="Hộp Văn bản 3" o:spid="_x0000_s1032" type="#_x0000_t202" style="position:absolute;top:5270;width:514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" fillcolor="window" stroked="f" strokeweight=".5pt">
                        <v:textbox>
                          <w:txbxContent>
                            <w:p w14:paraId="01BA9E3F" w14:textId="69117B59" w:rsidR="00892581" w:rsidRDefault="00892581" w:rsidP="00106B48">
                              <w:r>
                                <w:t>2,4 m</w:t>
                              </w:r>
                            </w:p>
                          </w:txbxContent>
                        </v:textbox>
                      </v:shape>
                      <v:line id="Đường nối Thẳng 4" o:spid="_x0000_s1033" style="position:absolute;flip:x;visibility:visible;mso-wrap-style:square" from="4191,0" to="4572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" strokecolor="black [3200]">
                        <v:stroke joinstyle="miter"/>
                      </v:line>
                    </v:group>
                  </w:pict>
                </mc:Fallback>
              </mc:AlternateContent>
            </w:r>
            <w:r w:rsidR="00A27BEA" w:rsidRPr="00892581">
              <w:rPr>
                <w:rFonts w:eastAsiaTheme="minorHAnsi"/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5E425B5" wp14:editId="77AEF6B5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198120</wp:posOffset>
                      </wp:positionV>
                      <wp:extent cx="514350" cy="603250"/>
                      <wp:effectExtent l="0" t="0" r="0" b="63500"/>
                      <wp:wrapNone/>
                      <wp:docPr id="1156857035" name="Nhóm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603250"/>
                                <a:chOff x="0" y="0"/>
                                <a:chExt cx="514350" cy="603250"/>
                              </a:xfrm>
                            </wpg:grpSpPr>
                            <wps:wsp>
                              <wps:cNvPr id="1407790708" name="Hộp Văn bản 3"/>
                              <wps:cNvSpPr txBox="1"/>
                              <wps:spPr>
                                <a:xfrm>
                                  <a:off x="0" y="0"/>
                                  <a:ext cx="51435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B4D639" w14:textId="71D3FDA7" w:rsidR="00892581" w:rsidRDefault="00892581">
                                    <w:r>
                                      <w:t>1,6 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4776907" name="Đường kết nối: Cong 5"/>
                              <wps:cNvCnPr/>
                              <wps:spPr>
                                <a:xfrm>
                                  <a:off x="158750" y="234950"/>
                                  <a:ext cx="165100" cy="368300"/>
                                </a:xfrm>
                                <a:prstGeom prst="curvedConnector3">
                                  <a:avLst>
                                    <a:gd name="adj1" fmla="val -1852"/>
                                  </a:avLst>
                                </a:prstGeom>
                                <a:ln w="952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425B5" id="Nhóm 6" o:spid="_x0000_s1034" style="position:absolute;margin-left:145.9pt;margin-top:15.6pt;width:40.5pt;height:47.5pt;z-index:251677696" coordsize="5143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">
                      <v:shape id="Hộp Văn bản 3" o:spid="_x0000_s1035" type="#_x0000_t202" style="position:absolute;width:514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" fillcolor="white [3201]" stroked="f" strokeweight=".5pt">
                        <v:textbox>
                          <w:txbxContent>
                            <w:p w14:paraId="44B4D639" w14:textId="71D3FDA7" w:rsidR="00892581" w:rsidRDefault="00892581">
                              <w:r>
                                <w:t>1,6 m</w:t>
                              </w:r>
                            </w:p>
                          </w:txbxContent>
                        </v:textbox>
                      </v:shap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Đường kết nối: Cong 5" o:spid="_x0000_s1036" type="#_x0000_t38" style="position:absolute;left:1587;top:2349;width:1651;height:368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" adj="-400" strokecolor="black [3200]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AC00CA" w:rsidRPr="00892581">
              <w:rPr>
                <w:rFonts w:eastAsiaTheme="minorHAnsi"/>
                <w:b/>
                <w:noProof/>
                <w:sz w:val="26"/>
                <w:szCs w:val="26"/>
              </w:rPr>
              <w:drawing>
                <wp:inline distT="0" distB="0" distL="0" distR="0" wp14:anchorId="7F22895B" wp14:editId="0E3B678E">
                  <wp:extent cx="3467100" cy="1631950"/>
                  <wp:effectExtent l="0" t="0" r="0" b="6350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B48" w:rsidRPr="00892581">
              <w:rPr>
                <w:sz w:val="26"/>
                <w:szCs w:val="26"/>
              </w:rPr>
              <w:t xml:space="preserve">              </w:t>
            </w:r>
          </w:p>
          <w:p w14:paraId="24C44462" w14:textId="2FA673E2" w:rsidR="00AC00CA" w:rsidRPr="00892581" w:rsidRDefault="00AC00CA" w:rsidP="00F04D5F">
            <w:pPr>
              <w:spacing w:before="60" w:after="60" w:line="276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42EBFD7E" w14:textId="23425460" w:rsidR="003B1C4C" w:rsidRPr="00892581" w:rsidRDefault="00AC00CA" w:rsidP="00F04D5F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:lang w:val="pt-BR"/>
          <w14:ligatures w14:val="none"/>
        </w:rPr>
        <w:t xml:space="preserve">Bài 7: </w:t>
      </w:r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 xml:space="preserve">(1,0 </w:t>
      </w:r>
      <w:proofErr w:type="spellStart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>điểm</w:t>
      </w:r>
      <w:proofErr w:type="spellEnd"/>
      <w:r w:rsidR="003B1C4C" w:rsidRPr="00892581">
        <w:rPr>
          <w:rFonts w:ascii="Times New Roman" w:hAnsi="Times New Roman" w:cs="Times New Roman"/>
          <w:b/>
          <w:color w:val="990099"/>
          <w:kern w:val="0"/>
          <w:sz w:val="26"/>
          <w:szCs w:val="26"/>
          <w14:ligatures w14:val="none"/>
        </w:rPr>
        <w:t xml:space="preserve">). (VDC)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Một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cửa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hàng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nhập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vê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̀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50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chiếc</w:t>
      </w:r>
      <w:proofErr w:type="spellEnd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túi</w:t>
      </w:r>
      <w:proofErr w:type="spellEnd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xách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với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́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gốc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100 000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đồng/cái.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Cửa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hàng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̃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bán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30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26EC5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chiếc</w:t>
      </w:r>
      <w:proofErr w:type="spellEnd"/>
      <w:r w:rsidR="00426EC5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26EC5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túi</w:t>
      </w:r>
      <w:proofErr w:type="spellEnd"/>
      <w:r w:rsidR="00426EC5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26EC5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xách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với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́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mỗi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cái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lãi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30%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so với giá gốc;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20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cái còn lại bán lỗ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10%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so với giá gốc.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Hỏi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bán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hết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:sz w:val="26"/>
            <w:szCs w:val="26"/>
            <w14:ligatures w14:val="none"/>
          </w:rPr>
          <m:t>50</m:t>
        </m:r>
      </m:oMath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chiếc</w:t>
      </w:r>
      <w:proofErr w:type="spellEnd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túi</w:t>
      </w:r>
      <w:proofErr w:type="spellEnd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xách</w:t>
      </w:r>
      <w:proofErr w:type="spellEnd"/>
      <w:r w:rsidR="00A27BEA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cửa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hàng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đo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́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lãi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lô</w:t>
      </w:r>
      <w:proofErr w:type="spellEnd"/>
      <w:r w:rsidR="003B1C4C" w:rsidRPr="00892581">
        <w:rPr>
          <w:rFonts w:ascii="Times New Roman" w:hAnsi="Times New Roman" w:cs="Times New Roman"/>
          <w:kern w:val="0"/>
          <w:sz w:val="26"/>
          <w:szCs w:val="26"/>
          <w14:ligatures w14:val="none"/>
        </w:rPr>
        <w:t>̃?</w:t>
      </w:r>
    </w:p>
    <w:p w14:paraId="726897F2" w14:textId="77777777" w:rsidR="003B1C4C" w:rsidRPr="00892581" w:rsidRDefault="003B1C4C" w:rsidP="00F04D5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____HẾT____</w:t>
      </w: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br w:type="page"/>
      </w:r>
    </w:p>
    <w:p w14:paraId="319A2290" w14:textId="77777777" w:rsidR="003B1C4C" w:rsidRPr="00892581" w:rsidRDefault="003B1C4C" w:rsidP="00F04D5F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ĐÁP ÁN</w:t>
      </w:r>
      <w:r w:rsidRPr="00892581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VÀ THANG ĐIỂM</w:t>
      </w:r>
    </w:p>
    <w:p w14:paraId="012CCDB3" w14:textId="77777777" w:rsidR="003B1C4C" w:rsidRPr="00892581" w:rsidRDefault="003B1C4C" w:rsidP="00F04D5F">
      <w:pPr>
        <w:spacing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B1C4C" w:rsidRPr="00892581" w14:paraId="10B159B1" w14:textId="77777777" w:rsidTr="00892581">
        <w:trPr>
          <w:jc w:val="center"/>
        </w:trPr>
        <w:tc>
          <w:tcPr>
            <w:tcW w:w="838" w:type="dxa"/>
            <w:vAlign w:val="center"/>
          </w:tcPr>
          <w:p w14:paraId="2EDC0845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4A361A68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189FD6DF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4702E4F4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5164A78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5333B1AA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013398F5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337FAC72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44076928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6B59FD68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765B6714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2B8E647A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B1C4C" w:rsidRPr="00892581" w14:paraId="38D42D18" w14:textId="77777777" w:rsidTr="00892581">
        <w:trPr>
          <w:jc w:val="center"/>
        </w:trPr>
        <w:tc>
          <w:tcPr>
            <w:tcW w:w="838" w:type="dxa"/>
            <w:vAlign w:val="center"/>
          </w:tcPr>
          <w:p w14:paraId="7ECA85B5" w14:textId="5B752C41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A78699D" w14:textId="71555984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878856D" w14:textId="38E4DEF8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2A374D4" w14:textId="2DD08E39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53C58E67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5CF4F7C2" w14:textId="7FE1FAB8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3CD1C55D" w14:textId="44F33435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8D4C3D" w14:textId="031828E8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5B296A2" w14:textId="1FF98507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F49697E" w14:textId="08F6E3DA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E60D9CC" w14:textId="62360277" w:rsidR="003B1C4C" w:rsidRPr="00892581" w:rsidRDefault="00A037D1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490247A" w14:textId="77777777" w:rsidR="003B1C4C" w:rsidRPr="00892581" w:rsidRDefault="003B1C4C" w:rsidP="00F04D5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3ED2C437" w14:textId="77777777" w:rsidR="003B1C4C" w:rsidRPr="00892581" w:rsidRDefault="003B1C4C" w:rsidP="00F04D5F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6BE4B4C" w14:textId="77777777" w:rsidR="003B1C4C" w:rsidRPr="00892581" w:rsidRDefault="003B1C4C" w:rsidP="00F04D5F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92581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PHẦN TỰ LUẬN (7,0 ĐIỂM)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5883"/>
        <w:gridCol w:w="3722"/>
      </w:tblGrid>
      <w:tr w:rsidR="003B1C4C" w:rsidRPr="00892581" w14:paraId="470BCFA3" w14:textId="77777777" w:rsidTr="00FB7861">
        <w:trPr>
          <w:jc w:val="center"/>
        </w:trPr>
        <w:tc>
          <w:tcPr>
            <w:tcW w:w="290" w:type="pct"/>
            <w:vAlign w:val="center"/>
          </w:tcPr>
          <w:p w14:paraId="3D5B69DE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885" w:type="pct"/>
            <w:vAlign w:val="center"/>
          </w:tcPr>
          <w:p w14:paraId="76F93985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825" w:type="pct"/>
            <w:vAlign w:val="center"/>
          </w:tcPr>
          <w:p w14:paraId="5220954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B1C4C" w:rsidRPr="00892581" w14:paraId="11D0C960" w14:textId="77777777" w:rsidTr="008C3022">
        <w:trPr>
          <w:jc w:val="center"/>
        </w:trPr>
        <w:tc>
          <w:tcPr>
            <w:tcW w:w="290" w:type="pct"/>
            <w:vAlign w:val="center"/>
          </w:tcPr>
          <w:p w14:paraId="2B2969F2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0" w:type="pct"/>
            <w:gridSpan w:val="2"/>
            <w:shd w:val="clear" w:color="auto" w:fill="auto"/>
            <w:vAlign w:val="center"/>
          </w:tcPr>
          <w:p w14:paraId="6ED2388F" w14:textId="6B3D3A29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(0,75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892581">
              <w:rPr>
                <w:rFonts w:cs="Times New Roman"/>
                <w:sz w:val="26"/>
                <w:szCs w:val="26"/>
              </w:rPr>
              <w:t xml:space="preserve">: </w:t>
            </w:r>
            <w:r w:rsidR="00A037D1" w:rsidRPr="00892581"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-5;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;0</m:t>
              </m:r>
            </m:oMath>
            <w:r w:rsidR="00A037D1" w:rsidRPr="0089258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3B1C4C" w:rsidRPr="00892581" w14:paraId="4F7C92CF" w14:textId="77777777" w:rsidTr="00FB7861">
        <w:trPr>
          <w:jc w:val="center"/>
        </w:trPr>
        <w:tc>
          <w:tcPr>
            <w:tcW w:w="290" w:type="pct"/>
            <w:vAlign w:val="center"/>
          </w:tcPr>
          <w:p w14:paraId="11CA326F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shd w:val="clear" w:color="auto" w:fill="auto"/>
            <w:vAlign w:val="center"/>
          </w:tcPr>
          <w:p w14:paraId="14FD758A" w14:textId="04E7A8BE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Cs/>
                <w:sz w:val="26"/>
                <w:szCs w:val="26"/>
              </w:rPr>
              <w:t>Vì</w:t>
            </w:r>
            <w:proofErr w:type="spellEnd"/>
            <w:r w:rsidRPr="00892581">
              <w:rPr>
                <w:rFonts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-5=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;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;0=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den>
              </m:f>
            </m:oMath>
          </w:p>
        </w:tc>
        <w:tc>
          <w:tcPr>
            <w:tcW w:w="1825" w:type="pct"/>
            <w:shd w:val="clear" w:color="auto" w:fill="auto"/>
            <w:vAlign w:val="center"/>
          </w:tcPr>
          <w:p w14:paraId="5A92DEDC" w14:textId="77777777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B1C4C" w:rsidRPr="00892581" w14:paraId="13D6FDD9" w14:textId="77777777" w:rsidTr="00FB7861">
        <w:trPr>
          <w:jc w:val="center"/>
        </w:trPr>
        <w:tc>
          <w:tcPr>
            <w:tcW w:w="290" w:type="pct"/>
            <w:vAlign w:val="center"/>
          </w:tcPr>
          <w:p w14:paraId="7918F6D2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shd w:val="clear" w:color="auto" w:fill="auto"/>
            <w:vAlign w:val="center"/>
          </w:tcPr>
          <w:p w14:paraId="4DC1DE82" w14:textId="755AB453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Cs/>
                <w:sz w:val="26"/>
                <w:szCs w:val="26"/>
              </w:rPr>
              <w:t>Nên</w:t>
            </w:r>
            <w:proofErr w:type="spellEnd"/>
            <w:r w:rsidRPr="00892581">
              <w:rPr>
                <w:rFonts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-5;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;0</m:t>
              </m:r>
            </m:oMath>
            <w:r w:rsidR="00386003" w:rsidRPr="0089258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 w:rsidRPr="0089258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18203C2" w14:textId="77777777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4AF7B561" w14:textId="77777777" w:rsidTr="008C3022">
        <w:trPr>
          <w:jc w:val="center"/>
        </w:trPr>
        <w:tc>
          <w:tcPr>
            <w:tcW w:w="290" w:type="pct"/>
            <w:vAlign w:val="center"/>
          </w:tcPr>
          <w:p w14:paraId="39D5358A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0" w:type="pct"/>
            <w:gridSpan w:val="2"/>
            <w:shd w:val="clear" w:color="auto" w:fill="auto"/>
            <w:vAlign w:val="center"/>
          </w:tcPr>
          <w:p w14:paraId="4373C274" w14:textId="43DC6190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2a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Pr="00892581">
              <w:rPr>
                <w:rFonts w:cs="Times New Roman"/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</m:oMath>
            <w:r w:rsidR="00386003" w:rsidRPr="0089258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B1C4C" w:rsidRPr="00892581" w14:paraId="0EA122AB" w14:textId="77777777" w:rsidTr="00FB7861">
        <w:trPr>
          <w:jc w:val="center"/>
        </w:trPr>
        <w:tc>
          <w:tcPr>
            <w:tcW w:w="290" w:type="pct"/>
            <w:vMerge w:val="restart"/>
            <w:vAlign w:val="center"/>
          </w:tcPr>
          <w:p w14:paraId="1BF630E4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4EBE6ED2" w14:textId="78733716" w:rsidR="003B1C4C" w:rsidRPr="00892581" w:rsidRDefault="00386003" w:rsidP="00F04D5F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eastAsiaTheme="minorEastAsia" w:cs="Times New Roman"/>
                <w:sz w:val="26"/>
                <w:szCs w:val="26"/>
              </w:rPr>
              <w:t xml:space="preserve">                              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21</m:t>
                  </m:r>
                </m:den>
              </m:f>
            </m:oMath>
          </w:p>
        </w:tc>
        <w:tc>
          <w:tcPr>
            <w:tcW w:w="1825" w:type="pct"/>
            <w:vAlign w:val="center"/>
          </w:tcPr>
          <w:p w14:paraId="7AAE5FE1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7F08212C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56BBAB3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78A39C64" w14:textId="36198B63" w:rsidR="003B1C4C" w:rsidRPr="00892581" w:rsidRDefault="00386003" w:rsidP="00F04D5F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92581">
              <w:rPr>
                <w:rFonts w:eastAsiaTheme="minorEastAsia" w:cs="Times New Roman"/>
                <w:sz w:val="26"/>
                <w:szCs w:val="26"/>
              </w:rPr>
              <w:t xml:space="preserve">                              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21</m:t>
                  </m:r>
                </m:den>
              </m:f>
            </m:oMath>
          </w:p>
        </w:tc>
        <w:tc>
          <w:tcPr>
            <w:tcW w:w="1825" w:type="pct"/>
            <w:vMerge w:val="restart"/>
            <w:vAlign w:val="center"/>
          </w:tcPr>
          <w:p w14:paraId="37B39281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5415BBA8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75ED8BAB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35141489" w14:textId="1865D56B" w:rsidR="003B1C4C" w:rsidRPr="00892581" w:rsidRDefault="00386003" w:rsidP="00F04D5F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                      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21</m:t>
                  </m:r>
                </m:den>
              </m:f>
            </m:oMath>
            <w:r w:rsidR="003B1C4C" w:rsidRPr="0089258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25" w:type="pct"/>
            <w:vMerge/>
            <w:vAlign w:val="center"/>
          </w:tcPr>
          <w:p w14:paraId="5E649785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B1C4C" w:rsidRPr="00892581" w14:paraId="72831DAF" w14:textId="77777777" w:rsidTr="008C3022">
        <w:trPr>
          <w:jc w:val="center"/>
        </w:trPr>
        <w:tc>
          <w:tcPr>
            <w:tcW w:w="290" w:type="pct"/>
            <w:vMerge w:val="restart"/>
            <w:vAlign w:val="center"/>
          </w:tcPr>
          <w:p w14:paraId="60CCFCE9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0" w:type="pct"/>
            <w:gridSpan w:val="2"/>
            <w:shd w:val="clear" w:color="auto" w:fill="auto"/>
            <w:vAlign w:val="center"/>
          </w:tcPr>
          <w:p w14:paraId="330F7187" w14:textId="33FC4029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2b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386003" w:rsidRPr="00892581">
              <w:rPr>
                <w:rFonts w:cs="Times New Roman"/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="00386003" w:rsidRPr="00892581">
              <w:rPr>
                <w:rFonts w:cs="Times New Roman"/>
                <w:sz w:val="26"/>
                <w:szCs w:val="26"/>
              </w:rPr>
              <w:t xml:space="preserve">; </w:t>
            </w:r>
          </w:p>
        </w:tc>
      </w:tr>
      <w:tr w:rsidR="003B1C4C" w:rsidRPr="00892581" w14:paraId="26A29D53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2B16B404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2104D798" w14:textId="530C5DFC" w:rsidR="003B1C4C" w:rsidRPr="00892581" w:rsidRDefault="00386003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                               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25" w:type="pct"/>
            <w:vAlign w:val="center"/>
          </w:tcPr>
          <w:p w14:paraId="51CFA966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5E82FF30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477A48E0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394A9D68" w14:textId="6BA3286D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25" w:type="pct"/>
            <w:vMerge w:val="restart"/>
            <w:vAlign w:val="center"/>
          </w:tcPr>
          <w:p w14:paraId="7E85650F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119D7DD4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6284AF5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1746E9A8" w14:textId="3833C313" w:rsidR="003B1C4C" w:rsidRPr="00892581" w:rsidRDefault="00386003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                                               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825" w:type="pct"/>
            <w:vMerge/>
            <w:vAlign w:val="center"/>
          </w:tcPr>
          <w:p w14:paraId="167E981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B1C4C" w:rsidRPr="00892581" w14:paraId="72673F57" w14:textId="77777777" w:rsidTr="008C3022">
        <w:trPr>
          <w:jc w:val="center"/>
        </w:trPr>
        <w:tc>
          <w:tcPr>
            <w:tcW w:w="290" w:type="pct"/>
            <w:vMerge/>
            <w:vAlign w:val="center"/>
          </w:tcPr>
          <w:p w14:paraId="61F0EED4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0" w:type="pct"/>
            <w:gridSpan w:val="2"/>
            <w:shd w:val="clear" w:color="auto" w:fill="auto"/>
            <w:vAlign w:val="center"/>
          </w:tcPr>
          <w:p w14:paraId="7307196C" w14:textId="46FAEBD5" w:rsidR="003B1C4C" w:rsidRPr="00DD7B00" w:rsidRDefault="003B1C4C" w:rsidP="00DD7B00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D7B00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DD7B00">
              <w:rPr>
                <w:rFonts w:cs="Times New Roman"/>
                <w:b/>
                <w:sz w:val="26"/>
                <w:szCs w:val="26"/>
              </w:rPr>
              <w:t xml:space="preserve"> 2c</w:t>
            </w:r>
            <w:r w:rsidRPr="00DD7B00">
              <w:rPr>
                <w:rFonts w:cs="Times New Roman"/>
                <w:sz w:val="26"/>
                <w:szCs w:val="26"/>
              </w:rPr>
              <w:t xml:space="preserve"> </w:t>
            </w:r>
            <w:r w:rsidRPr="00DD7B00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DD7B0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DD7B00">
              <w:rPr>
                <w:rFonts w:cs="Times New Roman"/>
                <w:b/>
                <w:i/>
                <w:sz w:val="32"/>
                <w:szCs w:val="32"/>
              </w:rPr>
              <w:t xml:space="preserve">).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8</m:t>
                      </m:r>
                    </m:sup>
                  </m:sSup>
                </m:den>
              </m:f>
            </m:oMath>
          </w:p>
        </w:tc>
      </w:tr>
      <w:tr w:rsidR="003B1C4C" w:rsidRPr="00892581" w14:paraId="0808A303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7DF5D73A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5B4EB831" w14:textId="54FEDC5F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25" w:type="pct"/>
            <w:vAlign w:val="center"/>
          </w:tcPr>
          <w:p w14:paraId="75FD0DD5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7A2194FF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4E625CAA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2E89D6E7" w14:textId="707497FA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25" w:type="pct"/>
            <w:vMerge w:val="restart"/>
            <w:vAlign w:val="center"/>
          </w:tcPr>
          <w:p w14:paraId="79061A0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0DEEC7FD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755DF0A5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2FE5ED71" w14:textId="331794F7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825" w:type="pct"/>
            <w:vMerge/>
            <w:vAlign w:val="center"/>
          </w:tcPr>
          <w:p w14:paraId="22D2D980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B1C4C" w:rsidRPr="00892581" w14:paraId="0F833C84" w14:textId="77777777" w:rsidTr="008C3022">
        <w:trPr>
          <w:jc w:val="center"/>
        </w:trPr>
        <w:tc>
          <w:tcPr>
            <w:tcW w:w="290" w:type="pct"/>
            <w:vAlign w:val="center"/>
          </w:tcPr>
          <w:p w14:paraId="1C7AE92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0" w:type="pct"/>
            <w:gridSpan w:val="2"/>
            <w:shd w:val="clear" w:color="auto" w:fill="auto"/>
            <w:vAlign w:val="center"/>
          </w:tcPr>
          <w:p w14:paraId="21316F96" w14:textId="77777777" w:rsidR="00F53B2D" w:rsidRPr="00892581" w:rsidRDefault="003B1C4C" w:rsidP="00DD7B00">
            <w:pPr>
              <w:spacing w:before="60" w:after="6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3a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(0,75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Tìm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sô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hữu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ti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 xml:space="preserve">̉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892581">
              <w:rPr>
                <w:rFonts w:cs="Times New Roman"/>
                <w:sz w:val="26"/>
                <w:szCs w:val="26"/>
              </w:rPr>
              <w:t xml:space="preserve">, biết: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F53B2D" w:rsidRPr="00F04D5F">
              <w:rPr>
                <w:rFonts w:cs="Times New Roman"/>
                <w:sz w:val="32"/>
                <w:szCs w:val="32"/>
              </w:rPr>
              <w:t>;</w:t>
            </w:r>
          </w:p>
          <w:p w14:paraId="324EAE58" w14:textId="5E9F0987" w:rsidR="003B1C4C" w:rsidRPr="00892581" w:rsidRDefault="003B1C4C" w:rsidP="00F04D5F">
            <w:pPr>
              <w:spacing w:line="276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B1C4C" w:rsidRPr="00892581" w14:paraId="7D6C0E80" w14:textId="77777777" w:rsidTr="00FB7861">
        <w:trPr>
          <w:jc w:val="center"/>
        </w:trPr>
        <w:tc>
          <w:tcPr>
            <w:tcW w:w="290" w:type="pct"/>
            <w:vMerge w:val="restart"/>
            <w:vAlign w:val="center"/>
          </w:tcPr>
          <w:p w14:paraId="18D88BC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46766CAA" w14:textId="00862EA1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25" w:type="pct"/>
            <w:vAlign w:val="center"/>
          </w:tcPr>
          <w:p w14:paraId="483391C5" w14:textId="12619B15" w:rsidR="003B1C4C" w:rsidRPr="00892581" w:rsidRDefault="00F53B2D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15ACA9DF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35753FD5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6E1EA79E" w14:textId="0C14D0C6" w:rsidR="003B1C4C" w:rsidRPr="00892581" w:rsidRDefault="00F53B2D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eastAsiaTheme="minorEastAsia" w:cs="Times New Roman"/>
                <w:sz w:val="26"/>
                <w:szCs w:val="26"/>
              </w:rPr>
              <w:t xml:space="preserve">                                              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1825" w:type="pct"/>
            <w:vAlign w:val="center"/>
          </w:tcPr>
          <w:p w14:paraId="29113F0D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0F32A338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1BFD82D1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6790453E" w14:textId="1764233B" w:rsidR="003B1C4C" w:rsidRPr="00892581" w:rsidRDefault="00F53B2D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                                              x==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25" w:type="pct"/>
            <w:vAlign w:val="center"/>
          </w:tcPr>
          <w:p w14:paraId="24BD5A01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7AA0AE0F" w14:textId="77777777" w:rsidTr="008C3022">
        <w:trPr>
          <w:jc w:val="center"/>
        </w:trPr>
        <w:tc>
          <w:tcPr>
            <w:tcW w:w="290" w:type="pct"/>
            <w:vMerge/>
            <w:vAlign w:val="center"/>
          </w:tcPr>
          <w:p w14:paraId="24AC606E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0" w:type="pct"/>
            <w:gridSpan w:val="2"/>
            <w:shd w:val="clear" w:color="auto" w:fill="FFFFFF" w:themeFill="background1"/>
            <w:vAlign w:val="center"/>
          </w:tcPr>
          <w:p w14:paraId="03FC2193" w14:textId="471D0318" w:rsidR="003B1C4C" w:rsidRPr="00892581" w:rsidRDefault="003B1C4C" w:rsidP="00DD7B00">
            <w:pPr>
              <w:spacing w:before="60" w:after="6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3b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(0,75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x=0,3</m:t>
              </m:r>
            </m:oMath>
          </w:p>
        </w:tc>
      </w:tr>
      <w:tr w:rsidR="003B1C4C" w:rsidRPr="00892581" w14:paraId="761E347A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0142755B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6D9CD9EE" w14:textId="7C42477F" w:rsidR="003B1C4C" w:rsidRPr="00892581" w:rsidRDefault="00892581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825" w:type="pct"/>
            <w:vAlign w:val="center"/>
          </w:tcPr>
          <w:p w14:paraId="3561704E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3159AC1F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7FD02BD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702F03AA" w14:textId="46CD3CF0" w:rsidR="003B1C4C" w:rsidRPr="00892581" w:rsidRDefault="00892581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825" w:type="pct"/>
            <w:vAlign w:val="center"/>
          </w:tcPr>
          <w:p w14:paraId="56AC76E2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6E64B4AC" w14:textId="77777777" w:rsidTr="00FB7861">
        <w:trPr>
          <w:trHeight w:val="664"/>
          <w:jc w:val="center"/>
        </w:trPr>
        <w:tc>
          <w:tcPr>
            <w:tcW w:w="290" w:type="pct"/>
            <w:vMerge/>
            <w:vAlign w:val="center"/>
          </w:tcPr>
          <w:p w14:paraId="582CE9F1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1A7FFCE4" w14:textId="77777777" w:rsidR="00F04D5F" w:rsidRDefault="002F59A2" w:rsidP="00F04D5F">
            <w:pPr>
              <w:spacing w:line="276" w:lineRule="auto"/>
              <w:rPr>
                <w:rFonts w:eastAsiaTheme="minorEastAsia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                    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        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Pr="00F04D5F">
              <w:rPr>
                <w:rFonts w:eastAsiaTheme="minorEastAsia" w:cs="Times New Roman"/>
                <w:sz w:val="32"/>
                <w:szCs w:val="32"/>
              </w:rPr>
              <w:t xml:space="preserve"> </w:t>
            </w:r>
          </w:p>
          <w:p w14:paraId="4E17A3BB" w14:textId="61049114" w:rsidR="003B1C4C" w:rsidRPr="00892581" w:rsidRDefault="00F04D5F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32"/>
                <w:szCs w:val="32"/>
                <w:lang w:val="vi-VN"/>
              </w:rPr>
              <w:t xml:space="preserve">                               x </w:t>
            </w:r>
            <w:r w:rsidR="002F59A2" w:rsidRPr="00F04D5F">
              <w:rPr>
                <w:rFonts w:eastAsiaTheme="minorEastAsia" w:cs="Times New Roman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825" w:type="pct"/>
            <w:vMerge w:val="restart"/>
            <w:vAlign w:val="center"/>
          </w:tcPr>
          <w:p w14:paraId="7BF12D5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7AAAD73D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28741D80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099C8A73" w14:textId="6FCBFC1C" w:rsidR="003B1C4C" w:rsidRPr="00892581" w:rsidRDefault="002F59A2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                    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 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25" w:type="pct"/>
            <w:vMerge/>
            <w:vAlign w:val="center"/>
          </w:tcPr>
          <w:p w14:paraId="5578142D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B1C4C" w:rsidRPr="00892581" w14:paraId="6CF1DB87" w14:textId="77777777" w:rsidTr="008C3022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071037A6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85" w:type="pct"/>
            <w:shd w:val="clear" w:color="auto" w:fill="FFFFFF" w:themeFill="background1"/>
            <w:vAlign w:val="center"/>
          </w:tcPr>
          <w:p w14:paraId="143391C8" w14:textId="21EBC764" w:rsidR="003B1C4C" w:rsidRPr="00892581" w:rsidRDefault="003B1C4C" w:rsidP="00F04D5F">
            <w:pPr>
              <w:spacing w:line="276" w:lineRule="auto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="002F59A2" w:rsidRPr="00892581">
              <w:rPr>
                <w:rFonts w:eastAsia="Calibri" w:cs="Times New Roman"/>
                <w:bCs/>
                <w:sz w:val="26"/>
                <w:szCs w:val="26"/>
                <w:lang w:val="pt-BR"/>
              </w:rPr>
              <w:t>Cho</w:t>
            </w:r>
            <w:r w:rsidR="002F59A2" w:rsidRPr="00892581">
              <w:rPr>
                <w:rFonts w:eastAsia="Calibri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hình hộp chữ nhật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ABCD.MNPQ</m:t>
              </m:r>
            </m:oMath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 như hình vẽ, có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MQ=5cm</m:t>
              </m:r>
            </m:oMath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PQ=3cm</m:t>
              </m:r>
            </m:oMath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CP=4cm</m:t>
              </m:r>
            </m:oMath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>. Tính diện tích xung quanh và thể tích của hình hộp chữ nhật này.</w:t>
            </w: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 w14:paraId="196C5B28" w14:textId="3DD36F4F" w:rsidR="003B1C4C" w:rsidRPr="00892581" w:rsidRDefault="002F59A2" w:rsidP="00F04D5F">
            <w:pPr>
              <w:spacing w:line="276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892581">
              <w:rPr>
                <w:rFonts w:eastAsia="Calibri" w:cs="Times New Roman"/>
                <w:b/>
                <w:noProof/>
                <w:color w:val="990099"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 wp14:anchorId="7361F7EC" wp14:editId="29E6C08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-1594485</wp:posOffset>
                  </wp:positionV>
                  <wp:extent cx="2362200" cy="1685290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426" y="21242"/>
                      <wp:lineTo x="21426" y="0"/>
                      <wp:lineTo x="0" y="0"/>
                    </wp:wrapPolygon>
                  </wp:wrapTight>
                  <wp:docPr id="1087464849" name="Hình ảnh 1087464849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Picture 2351" descr="Shape, rectangl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1C4C" w:rsidRPr="00892581" w14:paraId="52047FF4" w14:textId="77777777" w:rsidTr="00932AEF">
        <w:trPr>
          <w:trHeight w:val="552"/>
          <w:jc w:val="center"/>
        </w:trPr>
        <w:tc>
          <w:tcPr>
            <w:tcW w:w="290" w:type="pct"/>
            <w:vMerge w:val="restart"/>
            <w:vAlign w:val="center"/>
          </w:tcPr>
          <w:p w14:paraId="157FCD9F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62FFFEBD" w14:textId="556AC871" w:rsidR="003B1C4C" w:rsidRPr="00892581" w:rsidRDefault="002F59A2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cs="Times New Roman"/>
                <w:sz w:val="26"/>
                <w:szCs w:val="26"/>
              </w:rPr>
              <w:t xml:space="preserve"> D</w:t>
            </w:r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iện tích xung </w:t>
            </w:r>
            <w:proofErr w:type="gramStart"/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>quanh :</w:t>
            </w:r>
            <w:proofErr w:type="gramEnd"/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 xml:space="preserve"> 2.(3 + 5 ) . 4 = 64 (cm</w:t>
            </w:r>
            <w:r w:rsidRPr="00892581">
              <w:rPr>
                <w:rFonts w:eastAsia="Calibri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892581">
              <w:rPr>
                <w:rFonts w:eastAsia="Calibri"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825" w:type="pct"/>
            <w:vAlign w:val="center"/>
          </w:tcPr>
          <w:p w14:paraId="11DC786C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B1C4C" w:rsidRPr="00892581" w14:paraId="75169B1C" w14:textId="77777777" w:rsidTr="001A7F0F">
        <w:trPr>
          <w:trHeight w:val="546"/>
          <w:jc w:val="center"/>
        </w:trPr>
        <w:tc>
          <w:tcPr>
            <w:tcW w:w="290" w:type="pct"/>
            <w:vMerge/>
            <w:vAlign w:val="center"/>
          </w:tcPr>
          <w:p w14:paraId="11ADA0BD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4CFC381E" w14:textId="4B892D48" w:rsidR="003B1C4C" w:rsidRPr="00892581" w:rsidRDefault="00F04D5F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T</w:t>
            </w:r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>hể tích của hình hộp chữ nhật : 5 . 3 . 4 = 60 (cm</w:t>
            </w:r>
            <w:r w:rsidR="002F59A2" w:rsidRPr="00892581">
              <w:rPr>
                <w:rFonts w:eastAsia="Calibri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="002F59A2" w:rsidRPr="00892581">
              <w:rPr>
                <w:rFonts w:eastAsia="Calibri"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825" w:type="pct"/>
            <w:vAlign w:val="center"/>
          </w:tcPr>
          <w:p w14:paraId="0301BF5A" w14:textId="7813126A" w:rsidR="00932AEF" w:rsidRPr="00892581" w:rsidRDefault="003B1C4C" w:rsidP="001A7F0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9258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B1C4C" w:rsidRPr="00892581" w14:paraId="53CC9CED" w14:textId="77777777" w:rsidTr="00932AEF">
        <w:trPr>
          <w:trHeight w:val="3082"/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7F4982F2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85" w:type="pct"/>
            <w:shd w:val="clear" w:color="auto" w:fill="FFFFFF" w:themeFill="background1"/>
            <w:vAlign w:val="center"/>
          </w:tcPr>
          <w:p w14:paraId="70764254" w14:textId="56B571D6" w:rsidR="002F59A2" w:rsidRDefault="003B1C4C" w:rsidP="00F04D5F">
            <w:pPr>
              <w:spacing w:line="276" w:lineRule="auto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89258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</w:t>
            </w:r>
            <w:proofErr w:type="spellStart"/>
            <w:r w:rsidRPr="00892581">
              <w:rPr>
                <w:rFonts w:cs="Times New Roman"/>
                <w:b/>
                <w:bCs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). </w:t>
            </w:r>
          </w:p>
          <w:tbl>
            <w:tblPr>
              <w:tblStyle w:val="TableGrid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3006"/>
            </w:tblGrid>
            <w:tr w:rsidR="002F59A2" w:rsidRPr="00892581" w14:paraId="07A0AC5F" w14:textId="77777777" w:rsidTr="00932AEF">
              <w:tc>
                <w:tcPr>
                  <w:tcW w:w="7200" w:type="dxa"/>
                </w:tcPr>
                <w:p w14:paraId="39C174D1" w14:textId="77777777" w:rsidR="002F59A2" w:rsidRPr="00892581" w:rsidRDefault="002F59A2" w:rsidP="00F04D5F">
                  <w:pPr>
                    <w:spacing w:before="60" w:after="60" w:line="276" w:lineRule="auto"/>
                    <w:jc w:val="both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Cho hình lăng trụ đứng ABC. A'B'C' có tam giác ABC vuông tại A (Hình vẽ bên). </w:t>
                  </w:r>
                  <w:proofErr w:type="spellStart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Tính</w:t>
                  </w:r>
                  <w:proofErr w:type="spellEnd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thể</w:t>
                  </w:r>
                  <w:proofErr w:type="spellEnd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tích</w:t>
                  </w:r>
                  <w:proofErr w:type="spellEnd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lăng</w:t>
                  </w:r>
                  <w:proofErr w:type="spellEnd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trụ</w:t>
                  </w:r>
                  <w:proofErr w:type="spellEnd"/>
                  <w:r w:rsidRPr="00892581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.   </w:t>
                  </w:r>
                </w:p>
                <w:p w14:paraId="3080CCDB" w14:textId="77777777" w:rsidR="002F59A2" w:rsidRPr="00892581" w:rsidRDefault="002F59A2" w:rsidP="00F04D5F">
                  <w:pPr>
                    <w:spacing w:before="60" w:after="60" w:line="276" w:lineRule="auto"/>
                    <w:contextualSpacing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</w:p>
                <w:p w14:paraId="583FAE72" w14:textId="77777777" w:rsidR="002F59A2" w:rsidRPr="00892581" w:rsidRDefault="002F59A2" w:rsidP="00F04D5F">
                  <w:pPr>
                    <w:spacing w:before="60"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3006" w:type="dxa"/>
                </w:tcPr>
                <w:p w14:paraId="1E1430CB" w14:textId="781ECFE1" w:rsidR="002F59A2" w:rsidRPr="00892581" w:rsidRDefault="002F59A2" w:rsidP="00F04D5F">
                  <w:pPr>
                    <w:spacing w:before="60" w:after="60" w:line="276" w:lineRule="auto"/>
                    <w:contextualSpacing/>
                    <w:jc w:val="both"/>
                    <w:rPr>
                      <w:rFonts w:cs="Times New Roman"/>
                      <w:b/>
                      <w:color w:val="990099"/>
                      <w:sz w:val="26"/>
                      <w:szCs w:val="26"/>
                    </w:rPr>
                  </w:pPr>
                </w:p>
              </w:tc>
            </w:tr>
          </w:tbl>
          <w:p w14:paraId="423185E9" w14:textId="28C38947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 w14:paraId="00EB0933" w14:textId="5119E59F" w:rsidR="003B1C4C" w:rsidRPr="00892581" w:rsidRDefault="002F59A2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9258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A017D12" wp14:editId="4F10FD54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-36830</wp:posOffset>
                      </wp:positionV>
                      <wp:extent cx="1911350" cy="1600200"/>
                      <wp:effectExtent l="0" t="0" r="0" b="0"/>
                      <wp:wrapNone/>
                      <wp:docPr id="563665190" name="Nhóm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0" cy="1600200"/>
                                <a:chOff x="0" y="0"/>
                                <a:chExt cx="1911350" cy="1600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2750891" name="Picture 3" descr="Diagram&#10;&#10;Description automatically generated with low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0"/>
                                  <a:ext cx="1457325" cy="16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1430255" name="Hộp Văn bản 1"/>
                              <wps:cNvSpPr txBox="1"/>
                              <wps:spPr>
                                <a:xfrm>
                                  <a:off x="1270000" y="546100"/>
                                  <a:ext cx="6413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DB930B" w14:textId="77777777" w:rsidR="00892581" w:rsidRDefault="00892581" w:rsidP="002F59A2">
                                    <w:r>
                                      <w:t>10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597347" name="Hộp Văn bản 1"/>
                              <wps:cNvSpPr txBox="1"/>
                              <wps:spPr>
                                <a:xfrm>
                                  <a:off x="0" y="1295400"/>
                                  <a:ext cx="48895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E597B1" w14:textId="77777777" w:rsidR="00892581" w:rsidRDefault="00892581" w:rsidP="002F59A2">
                                    <w: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411627" name="Hộp Văn bản 1"/>
                              <wps:cNvSpPr txBox="1"/>
                              <wps:spPr>
                                <a:xfrm>
                                  <a:off x="933450" y="1333500"/>
                                  <a:ext cx="49530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E231C3" w14:textId="77777777" w:rsidR="00892581" w:rsidRDefault="00892581" w:rsidP="002F59A2">
                                    <w:r>
                                      <w:t>8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17D12" id="_x0000_s1037" style="position:absolute;left:0;text-align:left;margin-left:18.1pt;margin-top:-2.9pt;width:150.5pt;height:126pt;z-index:251681792;mso-width-relative:margin;mso-height-relative:margin" coordsize="19113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">
                      <v:shape id="Picture 3" o:spid="_x0000_s1038" type="#_x0000_t75" alt="Diagram&#10;&#10;Description automatically generated with low confidence" style="position:absolute;left:1143;width:14573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">
                        <v:imagedata r:id="rId26" o:title="Diagram&#10;&#10;Description automatically generated with low confidence"/>
                        <v:path arrowok="t"/>
                      </v:shape>
                      <v:shape id="Hộp Văn bản 1" o:spid="_x0000_s1039" type="#_x0000_t202" style="position:absolute;left:12700;top:5461;width:641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" fillcolor="white [3212]" stroked="f" strokeweight=".5pt">
                        <v:textbox>
                          <w:txbxContent>
                            <w:p w14:paraId="03DB930B" w14:textId="77777777" w:rsidR="00892581" w:rsidRDefault="00892581" w:rsidP="002F59A2">
                              <w:r>
                                <w:t>10 cm</w:t>
                              </w:r>
                            </w:p>
                          </w:txbxContent>
                        </v:textbox>
                      </v:shape>
                      <v:shape id="Hộp Văn bản 1" o:spid="_x0000_s1040" type="#_x0000_t202" style="position:absolute;top:12954;width:488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" fillcolor="window" stroked="f" strokeweight=".5pt">
                        <v:textbox>
                          <w:txbxContent>
                            <w:p w14:paraId="62E597B1" w14:textId="77777777" w:rsidR="00892581" w:rsidRDefault="00892581" w:rsidP="002F59A2">
                              <w:r>
                                <w:t>6 cm</w:t>
                              </w:r>
                            </w:p>
                          </w:txbxContent>
                        </v:textbox>
                      </v:shape>
                      <v:shape id="Hộp Văn bản 1" o:spid="_x0000_s1041" type="#_x0000_t202" style="position:absolute;left:9334;top:13335;width:495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" fillcolor="window" stroked="f" strokeweight=".5pt">
                        <v:textbox>
                          <w:txbxContent>
                            <w:p w14:paraId="24E231C3" w14:textId="77777777" w:rsidR="00892581" w:rsidRDefault="00892581" w:rsidP="002F59A2">
                              <w:r>
                                <w:t>8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1C4C" w:rsidRPr="00892581" w14:paraId="77A3355C" w14:textId="77777777" w:rsidTr="00FB7861">
        <w:trPr>
          <w:jc w:val="center"/>
        </w:trPr>
        <w:tc>
          <w:tcPr>
            <w:tcW w:w="290" w:type="pct"/>
            <w:vAlign w:val="center"/>
          </w:tcPr>
          <w:p w14:paraId="6BAD212A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6BDE313B" w14:textId="56A9A214" w:rsidR="003B1C4C" w:rsidRPr="00892581" w:rsidRDefault="00DF4670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892581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2581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>tích</w:t>
            </w:r>
            <w:proofErr w:type="spellEnd"/>
            <w:r w:rsidRPr="00892581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2581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>đáy</w:t>
            </w:r>
            <w:proofErr w:type="spellEnd"/>
            <w:r w:rsidRPr="00892581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kern w:val="2"/>
                      <w:sz w:val="32"/>
                      <w:szCs w:val="32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kern w:val="2"/>
                      <w:sz w:val="32"/>
                      <w:szCs w:val="32"/>
                      <w14:ligatures w14:val="standardContextual"/>
                    </w:rPr>
                    <m:t>6 .8</m:t>
                  </m:r>
                </m:num>
                <m:den>
                  <m:r>
                    <w:rPr>
                      <w:rFonts w:ascii="Cambria Math" w:hAnsi="Cambria Math" w:cs="Times New Roman"/>
                      <w:kern w:val="2"/>
                      <w:sz w:val="32"/>
                      <w:szCs w:val="32"/>
                      <w14:ligatures w14:val="standardContextual"/>
                    </w:rPr>
                    <m:t>2</m:t>
                  </m:r>
                </m:den>
              </m:f>
            </m:oMath>
            <w:r w:rsidRPr="00F04D5F">
              <w:rPr>
                <w:rFonts w:eastAsiaTheme="minorEastAsia" w:cs="Times New Roman"/>
                <w:kern w:val="2"/>
                <w:sz w:val="32"/>
                <w:szCs w:val="32"/>
                <w14:ligatures w14:val="standardContextual"/>
              </w:rPr>
              <w:t xml:space="preserve"> = 24</w:t>
            </w:r>
            <w:r w:rsidRPr="00892581">
              <w:rPr>
                <w:rFonts w:eastAsiaTheme="minorEastAsia" w:cs="Times New Roman"/>
                <w:kern w:val="2"/>
                <w:sz w:val="26"/>
                <w:szCs w:val="26"/>
                <w14:ligatures w14:val="standardContextual"/>
              </w:rPr>
              <w:t xml:space="preserve"> (cm</w:t>
            </w:r>
            <w:r w:rsidRPr="00892581">
              <w:rPr>
                <w:rFonts w:eastAsiaTheme="minorEastAsia" w:cs="Times New Roman"/>
                <w:kern w:val="2"/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892581">
              <w:rPr>
                <w:rFonts w:eastAsiaTheme="minorEastAsia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1825" w:type="pct"/>
            <w:vAlign w:val="center"/>
          </w:tcPr>
          <w:p w14:paraId="461390B4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9258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3B1C4C" w:rsidRPr="00892581" w14:paraId="409C662A" w14:textId="77777777" w:rsidTr="00FB7861">
        <w:trPr>
          <w:jc w:val="center"/>
        </w:trPr>
        <w:tc>
          <w:tcPr>
            <w:tcW w:w="290" w:type="pct"/>
            <w:vAlign w:val="center"/>
          </w:tcPr>
          <w:p w14:paraId="4B4300CF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vAlign w:val="center"/>
          </w:tcPr>
          <w:p w14:paraId="161F4C20" w14:textId="1F7D205F" w:rsidR="00DF4670" w:rsidRPr="00892581" w:rsidRDefault="00DF4670" w:rsidP="00F04D5F">
            <w:pPr>
              <w:spacing w:before="60"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lăng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trụ</w:t>
            </w:r>
            <w:proofErr w:type="spell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24 . 10 = 240 </w:t>
            </w:r>
            <w:proofErr w:type="gramStart"/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>( cm</w:t>
            </w:r>
            <w:proofErr w:type="gramEnd"/>
            <w:r w:rsidRPr="00892581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89258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) </w:t>
            </w:r>
          </w:p>
          <w:p w14:paraId="6482DEBD" w14:textId="0F321D1F" w:rsidR="003B1C4C" w:rsidRPr="00892581" w:rsidRDefault="003B1C4C" w:rsidP="00F04D5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25" w:type="pct"/>
            <w:vAlign w:val="center"/>
          </w:tcPr>
          <w:p w14:paraId="0BA7D4D3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9258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B1C4C" w:rsidRPr="00892581" w14:paraId="6E41DB88" w14:textId="77777777" w:rsidTr="008C3022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4B0825FC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0" w:type="pct"/>
            <w:gridSpan w:val="2"/>
            <w:shd w:val="clear" w:color="auto" w:fill="FFFFFF" w:themeFill="background1"/>
            <w:vAlign w:val="center"/>
          </w:tcPr>
          <w:p w14:paraId="14A03CD9" w14:textId="26325D63" w:rsidR="00165385" w:rsidRPr="00892581" w:rsidRDefault="003B1C4C" w:rsidP="00F04D5F">
            <w:pPr>
              <w:spacing w:line="276" w:lineRule="auto"/>
              <w:ind w:left="-83" w:firstLine="5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6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lều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A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lăng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trụ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đứng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thước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10.26.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phí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lều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che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65385" w:rsidRPr="00892581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proofErr w:type="gram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lót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xúc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1 m</w:t>
            </w:r>
            <w:r w:rsidR="00165385" w:rsidRPr="0089258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vải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bạt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lều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 xml:space="preserve"> 120 000 </w:t>
            </w:r>
            <w:proofErr w:type="spellStart"/>
            <w:r w:rsidR="00165385" w:rsidRPr="00892581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165385" w:rsidRPr="00892581">
              <w:rPr>
                <w:rFonts w:cs="Times New Roman"/>
                <w:sz w:val="26"/>
                <w:szCs w:val="26"/>
              </w:rPr>
              <w:t>.</w:t>
            </w:r>
          </w:p>
          <w:p w14:paraId="3DB1EF9B" w14:textId="5BF028DF" w:rsidR="003B1C4C" w:rsidRPr="00892581" w:rsidRDefault="00165385" w:rsidP="00F04D5F">
            <w:pPr>
              <w:pStyle w:val="NormalWeb"/>
              <w:spacing w:line="276" w:lineRule="auto"/>
              <w:rPr>
                <w:sz w:val="26"/>
                <w:szCs w:val="26"/>
              </w:rPr>
            </w:pPr>
            <w:r w:rsidRPr="00892581">
              <w:rPr>
                <w:rFonts w:eastAsiaTheme="minorHAnsi"/>
                <w:b/>
                <w:noProof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75CD6D1" wp14:editId="6656811E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629920</wp:posOffset>
                      </wp:positionV>
                      <wp:extent cx="584200" cy="1377950"/>
                      <wp:effectExtent l="0" t="0" r="6350" b="0"/>
                      <wp:wrapNone/>
                      <wp:docPr id="498507481" name="Nhóm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00" cy="1377950"/>
                                <a:chOff x="0" y="0"/>
                                <a:chExt cx="584200" cy="1377950"/>
                              </a:xfrm>
                            </wpg:grpSpPr>
                            <wps:wsp>
                              <wps:cNvPr id="2008995963" name="Hộp Văn bản 3"/>
                              <wps:cNvSpPr txBox="1"/>
                              <wps:spPr>
                                <a:xfrm>
                                  <a:off x="0" y="1079500"/>
                                  <a:ext cx="51435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046C79" w14:textId="1BA3894A" w:rsidR="00892581" w:rsidRPr="00311EAB" w:rsidRDefault="00892581" w:rsidP="00165385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311EAB">
                                      <w:rPr>
                                        <w:rFonts w:ascii="Times New Roman" w:hAnsi="Times New Roman" w:cs="Times New Roman"/>
                                      </w:rPr>
                                      <w:t>2,4 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513209" name="Đường nối Thẳng 4"/>
                              <wps:cNvCnPr/>
                              <wps:spPr>
                                <a:xfrm flipH="1">
                                  <a:off x="381000" y="361950"/>
                                  <a:ext cx="63500" cy="666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20135253" name="Nhóm 6"/>
                              <wpg:cNvGrpSpPr/>
                              <wpg:grpSpPr>
                                <a:xfrm>
                                  <a:off x="69850" y="0"/>
                                  <a:ext cx="514350" cy="603250"/>
                                  <a:chOff x="0" y="0"/>
                                  <a:chExt cx="514350" cy="603250"/>
                                </a:xfrm>
                              </wpg:grpSpPr>
                              <wps:wsp>
                                <wps:cNvPr id="435568567" name="Hộp Văn bản 3"/>
                                <wps:cNvSpPr txBox="1"/>
                                <wps:spPr>
                                  <a:xfrm>
                                    <a:off x="0" y="0"/>
                                    <a:ext cx="514350" cy="298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F5DF0B" w14:textId="77777777" w:rsidR="00892581" w:rsidRDefault="00892581" w:rsidP="00165385">
                                      <w:r>
                                        <w:t>1,6 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687803" name="Đường kết nối: Cong 5"/>
                                <wps:cNvCnPr/>
                                <wps:spPr>
                                  <a:xfrm>
                                    <a:off x="158750" y="234950"/>
                                    <a:ext cx="165100" cy="368300"/>
                                  </a:xfrm>
                                  <a:prstGeom prst="curvedConnector3">
                                    <a:avLst>
                                      <a:gd name="adj1" fmla="val -1852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CD6D1" id="Nhóm 1" o:spid="_x0000_s1042" style="position:absolute;margin-left:197.55pt;margin-top:49.6pt;width:46pt;height:108.5pt;z-index:251686912" coordsize="5842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">
                      <v:shape id="Hộp Văn bản 3" o:spid="_x0000_s1043" type="#_x0000_t202" style="position:absolute;top:10795;width:514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" fillcolor="window" stroked="f" strokeweight=".5pt">
                        <v:textbox>
                          <w:txbxContent>
                            <w:p w14:paraId="7D046C79" w14:textId="1BA3894A" w:rsidR="00892581" w:rsidRPr="00311EAB" w:rsidRDefault="00892581" w:rsidP="0016538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1EAB">
                                <w:rPr>
                                  <w:rFonts w:ascii="Times New Roman" w:hAnsi="Times New Roman" w:cs="Times New Roman"/>
                                </w:rPr>
                                <w:t>2,4 m</w:t>
                              </w:r>
                            </w:p>
                          </w:txbxContent>
                        </v:textbox>
                      </v:shape>
                      <v:line id="Đường nối Thẳng 4" o:spid="_x0000_s1044" style="position:absolute;flip:x;visibility:visible;mso-wrap-style:square" from="3810,3619" to="444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" strokecolor="windowText">
                        <v:stroke joinstyle="miter"/>
                      </v:line>
                      <v:group id="_x0000_s1045" style="position:absolute;left:698;width:5144;height:6032" coordsize="5143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">
                        <v:shape id="Hộp Văn bản 3" o:spid="_x0000_s1046" type="#_x0000_t202" style="position:absolute;width:514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" fillcolor="window" stroked="f" strokeweight=".5pt">
                          <v:textbox>
                            <w:txbxContent>
                              <w:p w14:paraId="78F5DF0B" w14:textId="77777777" w:rsidR="00892581" w:rsidRDefault="00892581" w:rsidP="00165385">
                                <w:r>
                                  <w:t>1,6 m</w:t>
                                </w:r>
                              </w:p>
                            </w:txbxContent>
                          </v:textbox>
                        </v:shape>
                        <v:shape id="Đường kết nối: Cong 5" o:spid="_x0000_s1047" type="#_x0000_t38" style="position:absolute;left:1587;top:2349;width:1651;height:368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" adj="-400" strokecolor="windowTex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Pr="00892581">
              <w:rPr>
                <w:rFonts w:eastAsiaTheme="minorHAnsi"/>
                <w:b/>
                <w:noProof/>
                <w:sz w:val="26"/>
                <w:szCs w:val="26"/>
              </w:rPr>
              <w:drawing>
                <wp:inline distT="0" distB="0" distL="0" distR="0" wp14:anchorId="464FA5D1" wp14:editId="7E67643D">
                  <wp:extent cx="4591050" cy="2160989"/>
                  <wp:effectExtent l="0" t="0" r="0" b="0"/>
                  <wp:docPr id="696446652" name="Hình ảnh 69644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170" cy="217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2581">
              <w:rPr>
                <w:sz w:val="26"/>
                <w:szCs w:val="26"/>
              </w:rPr>
              <w:t xml:space="preserve">              </w:t>
            </w:r>
          </w:p>
        </w:tc>
      </w:tr>
      <w:tr w:rsidR="003B1C4C" w:rsidRPr="00892581" w14:paraId="339DF2A7" w14:textId="77777777" w:rsidTr="008C3022">
        <w:trPr>
          <w:jc w:val="center"/>
        </w:trPr>
        <w:tc>
          <w:tcPr>
            <w:tcW w:w="290" w:type="pct"/>
            <w:vMerge w:val="restart"/>
            <w:shd w:val="clear" w:color="auto" w:fill="FFFFFF" w:themeFill="background1"/>
            <w:vAlign w:val="center"/>
          </w:tcPr>
          <w:p w14:paraId="6F8FE285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shd w:val="clear" w:color="auto" w:fill="FFFFFF" w:themeFill="background1"/>
            <w:vAlign w:val="center"/>
          </w:tcPr>
          <w:p w14:paraId="7DF1FABA" w14:textId="689AAAC1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color w:val="000000" w:themeColor="text1"/>
                <w:sz w:val="26"/>
                <w:szCs w:val="26"/>
              </w:rPr>
              <w:t>tấm</w:t>
            </w:r>
            <w:proofErr w:type="spellEnd"/>
            <w:r w:rsidR="00165385"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color w:val="000000" w:themeColor="text1"/>
                <w:sz w:val="26"/>
                <w:szCs w:val="26"/>
              </w:rPr>
              <w:t>vải</w:t>
            </w:r>
            <w:proofErr w:type="spellEnd"/>
            <w:r w:rsidR="00165385"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5385" w:rsidRPr="00892581">
              <w:rPr>
                <w:rFonts w:cs="Times New Roman"/>
                <w:color w:val="000000" w:themeColor="text1"/>
                <w:sz w:val="26"/>
                <w:szCs w:val="26"/>
              </w:rPr>
              <w:t>bạt</w:t>
            </w:r>
            <w:proofErr w:type="spellEnd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8925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72CBFDC" w14:textId="2CA51C5A" w:rsidR="003B1C4C" w:rsidRPr="00892581" w:rsidRDefault="00892581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1,6 . 2,4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="00311EAB" w:rsidRPr="00892581">
              <w:rPr>
                <w:rFonts w:eastAsiaTheme="minorEastAsia" w:cs="Times New Roman"/>
                <w:sz w:val="26"/>
                <w:szCs w:val="26"/>
              </w:rPr>
              <w:t xml:space="preserve">. 2 + </w:t>
            </w:r>
            <w:proofErr w:type="gramStart"/>
            <w:r w:rsidR="00311EAB" w:rsidRPr="00892581">
              <w:rPr>
                <w:rFonts w:eastAsiaTheme="minorEastAsia" w:cs="Times New Roman"/>
                <w:sz w:val="26"/>
                <w:szCs w:val="26"/>
              </w:rPr>
              <w:t>2 .</w:t>
            </w:r>
            <w:proofErr w:type="gramEnd"/>
            <w:r w:rsidR="00311EAB" w:rsidRPr="00892581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gramStart"/>
            <w:r w:rsidR="00311EAB" w:rsidRPr="00892581">
              <w:rPr>
                <w:rFonts w:eastAsiaTheme="minorEastAsia" w:cs="Times New Roman"/>
                <w:sz w:val="26"/>
                <w:szCs w:val="26"/>
              </w:rPr>
              <w:t>( 2</w:t>
            </w:r>
            <w:proofErr w:type="gramEnd"/>
            <w:r w:rsidR="00311EAB" w:rsidRPr="00892581">
              <w:rPr>
                <w:rFonts w:eastAsiaTheme="minorEastAsia" w:cs="Times New Roman"/>
                <w:sz w:val="26"/>
                <w:szCs w:val="26"/>
              </w:rPr>
              <w:t xml:space="preserve"> . 5 ) = 23,84 ( m</w:t>
            </w:r>
            <w:r w:rsidR="00311EAB" w:rsidRPr="00892581">
              <w:rPr>
                <w:rFonts w:eastAsiaTheme="minorEastAsia" w:cs="Times New Roman"/>
                <w:sz w:val="26"/>
                <w:szCs w:val="26"/>
                <w:vertAlign w:val="superscript"/>
              </w:rPr>
              <w:t>2</w:t>
            </w:r>
            <w:r w:rsidR="00311EAB" w:rsidRPr="00892581">
              <w:rPr>
                <w:rFonts w:eastAsiaTheme="minorEastAsia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 w14:paraId="1AC9325E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2F0E9A59" w14:textId="77777777" w:rsidTr="008C3022">
        <w:trPr>
          <w:jc w:val="center"/>
        </w:trPr>
        <w:tc>
          <w:tcPr>
            <w:tcW w:w="290" w:type="pct"/>
            <w:vMerge/>
            <w:shd w:val="clear" w:color="auto" w:fill="FFFFFF" w:themeFill="background1"/>
            <w:vAlign w:val="center"/>
          </w:tcPr>
          <w:p w14:paraId="4D72B47A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85" w:type="pct"/>
            <w:shd w:val="clear" w:color="auto" w:fill="FFFFFF" w:themeFill="background1"/>
            <w:vAlign w:val="center"/>
          </w:tcPr>
          <w:p w14:paraId="06A37D62" w14:textId="77777777" w:rsidR="003B1C4C" w:rsidRDefault="00311EAB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cs="Times New Roman"/>
                <w:sz w:val="26"/>
                <w:szCs w:val="26"/>
              </w:rPr>
              <w:t xml:space="preserve">120 </w:t>
            </w:r>
            <w:proofErr w:type="gramStart"/>
            <w:r w:rsidRPr="00892581">
              <w:rPr>
                <w:rFonts w:cs="Times New Roman"/>
                <w:sz w:val="26"/>
                <w:szCs w:val="26"/>
              </w:rPr>
              <w:t xml:space="preserve">000 </w:t>
            </w:r>
            <w:r w:rsidR="00426EC5" w:rsidRPr="00892581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="00426EC5" w:rsidRPr="00892581">
              <w:rPr>
                <w:rFonts w:cs="Times New Roman"/>
                <w:sz w:val="26"/>
                <w:szCs w:val="26"/>
              </w:rPr>
              <w:t xml:space="preserve"> 23,84 = 2 860 800 </w:t>
            </w:r>
            <w:proofErr w:type="gramStart"/>
            <w:r w:rsidR="00426EC5" w:rsidRPr="00892581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proofErr w:type="gramEnd"/>
            <w:r w:rsidR="00426EC5" w:rsidRPr="00892581">
              <w:rPr>
                <w:rFonts w:cs="Times New Roman"/>
                <w:sz w:val="26"/>
                <w:szCs w:val="26"/>
              </w:rPr>
              <w:t>)</w:t>
            </w:r>
          </w:p>
          <w:p w14:paraId="6097EB16" w14:textId="0EB6673E" w:rsidR="001A7F0F" w:rsidRPr="00892581" w:rsidRDefault="001A7F0F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 w14:paraId="3F22A487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7FD850AD" w14:textId="77777777" w:rsidTr="008C3022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5E4410DC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0" w:type="pct"/>
            <w:gridSpan w:val="2"/>
            <w:shd w:val="clear" w:color="auto" w:fill="FFFFFF" w:themeFill="background1"/>
            <w:vAlign w:val="center"/>
          </w:tcPr>
          <w:p w14:paraId="7447C187" w14:textId="65260DE5" w:rsidR="003B1C4C" w:rsidRPr="00892581" w:rsidRDefault="003B1C4C" w:rsidP="00F04D5F">
            <w:pPr>
              <w:spacing w:before="60" w:after="60" w:line="276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92581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892581">
              <w:rPr>
                <w:rFonts w:cs="Times New Roman"/>
                <w:b/>
                <w:sz w:val="26"/>
                <w:szCs w:val="26"/>
              </w:rPr>
              <w:t xml:space="preserve"> 7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r w:rsidRPr="00892581">
              <w:rPr>
                <w:rFonts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892581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892581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Một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nhập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vê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̀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50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chiếc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túi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xách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100 000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đồng/cái.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đa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̃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30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chiếc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túi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xách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30%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so với giá gốc;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20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cái còn lại bán lỗ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10%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so với giá gốc.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Hỏi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hết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50</m:t>
              </m:r>
            </m:oMath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chiếc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túi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xách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="00426EC5" w:rsidRPr="00892581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="00426EC5" w:rsidRPr="00892581">
              <w:rPr>
                <w:rFonts w:cs="Times New Roman"/>
                <w:sz w:val="26"/>
                <w:szCs w:val="26"/>
              </w:rPr>
              <w:t>̃?</w:t>
            </w:r>
          </w:p>
        </w:tc>
      </w:tr>
      <w:tr w:rsidR="003B1C4C" w:rsidRPr="00892581" w14:paraId="137B9261" w14:textId="77777777" w:rsidTr="00FB7861">
        <w:trPr>
          <w:jc w:val="center"/>
        </w:trPr>
        <w:tc>
          <w:tcPr>
            <w:tcW w:w="290" w:type="pct"/>
            <w:vMerge w:val="restart"/>
            <w:vAlign w:val="center"/>
          </w:tcPr>
          <w:p w14:paraId="289BE7C6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85" w:type="pct"/>
            <w:vAlign w:val="center"/>
          </w:tcPr>
          <w:p w14:paraId="72920704" w14:textId="77777777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Số tiền cửa hàng lãi khi bán </w:t>
            </w:r>
            <w:r w:rsidR="00426EC5" w:rsidRPr="00892581">
              <w:rPr>
                <w:rFonts w:cs="Times New Roman"/>
                <w:sz w:val="26"/>
                <w:szCs w:val="26"/>
                <w:lang w:val="vi-VN"/>
              </w:rPr>
              <w:t>3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0 </w:t>
            </w:r>
            <w:r w:rsidR="00426EC5" w:rsidRPr="00892581">
              <w:rPr>
                <w:rFonts w:cs="Times New Roman"/>
                <w:sz w:val="26"/>
                <w:szCs w:val="26"/>
                <w:lang w:val="vi-VN"/>
              </w:rPr>
              <w:t xml:space="preserve">chiếc túi xách 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>l</w:t>
            </w:r>
            <w:r w:rsidR="00426EC5" w:rsidRPr="00892581">
              <w:rPr>
                <w:rFonts w:cs="Times New Roman"/>
                <w:sz w:val="26"/>
                <w:szCs w:val="26"/>
                <w:lang w:val="vi-VN"/>
              </w:rPr>
              <w:t>à:</w:t>
            </w:r>
          </w:p>
          <w:p w14:paraId="19B93C02" w14:textId="2FD11106" w:rsidR="00426EC5" w:rsidRPr="00892581" w:rsidRDefault="00426EC5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cs="Times New Roman"/>
                <w:sz w:val="26"/>
                <w:szCs w:val="26"/>
              </w:rPr>
              <w:t xml:space="preserve"> 100 </w:t>
            </w:r>
            <w:proofErr w:type="gramStart"/>
            <w:r w:rsidRPr="00892581">
              <w:rPr>
                <w:rFonts w:cs="Times New Roman"/>
                <w:sz w:val="26"/>
                <w:szCs w:val="26"/>
              </w:rPr>
              <w:t>000 .</w:t>
            </w:r>
            <w:proofErr w:type="gramEnd"/>
            <w:r w:rsidRPr="00892581">
              <w:rPr>
                <w:rFonts w:cs="Times New Roman"/>
                <w:sz w:val="26"/>
                <w:szCs w:val="26"/>
              </w:rPr>
              <w:t xml:space="preserve"> (100% + 30</w:t>
            </w:r>
            <w:proofErr w:type="gramStart"/>
            <w:r w:rsidRPr="00892581">
              <w:rPr>
                <w:rFonts w:cs="Times New Roman"/>
                <w:sz w:val="26"/>
                <w:szCs w:val="26"/>
              </w:rPr>
              <w:t>%) .</w:t>
            </w:r>
            <w:proofErr w:type="gramEnd"/>
            <w:r w:rsidRPr="00892581">
              <w:rPr>
                <w:rFonts w:cs="Times New Roman"/>
                <w:sz w:val="26"/>
                <w:szCs w:val="26"/>
              </w:rPr>
              <w:t xml:space="preserve"> 30 = 3 900 000 (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825" w:type="pct"/>
            <w:vAlign w:val="center"/>
          </w:tcPr>
          <w:p w14:paraId="723FC52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B1C4C" w:rsidRPr="00892581" w14:paraId="0F264DFB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06AB4478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85" w:type="pct"/>
            <w:vAlign w:val="center"/>
          </w:tcPr>
          <w:p w14:paraId="736E7007" w14:textId="3B14B75E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>Số tiền c</w:t>
            </w:r>
            <w:r w:rsidR="00426EC5" w:rsidRPr="00892581">
              <w:rPr>
                <w:rFonts w:cs="Times New Roman"/>
                <w:sz w:val="26"/>
                <w:szCs w:val="26"/>
                <w:lang w:val="vi-VN"/>
              </w:rPr>
              <w:t>ửa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 hàng lỗ khi bán </w:t>
            </w:r>
            <w:r w:rsidR="00426EC5" w:rsidRPr="00892581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0 </w:t>
            </w:r>
            <w:r w:rsidR="00426EC5" w:rsidRPr="00892581">
              <w:rPr>
                <w:rFonts w:cs="Times New Roman"/>
                <w:sz w:val="26"/>
                <w:szCs w:val="26"/>
                <w:lang w:val="vi-VN"/>
              </w:rPr>
              <w:t>chiếc túi xách</w:t>
            </w: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 là:</w:t>
            </w:r>
          </w:p>
          <w:p w14:paraId="6ECCC4D6" w14:textId="7E173C18" w:rsidR="003B1C4C" w:rsidRPr="00892581" w:rsidRDefault="00426EC5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cs="Times New Roman"/>
                <w:sz w:val="26"/>
                <w:szCs w:val="26"/>
              </w:rPr>
              <w:t xml:space="preserve">100 </w:t>
            </w:r>
            <w:proofErr w:type="gramStart"/>
            <w:r w:rsidRPr="00892581">
              <w:rPr>
                <w:rFonts w:cs="Times New Roman"/>
                <w:sz w:val="26"/>
                <w:szCs w:val="26"/>
              </w:rPr>
              <w:t>000 .</w:t>
            </w:r>
            <w:proofErr w:type="gramEnd"/>
            <w:r w:rsidRPr="00892581">
              <w:rPr>
                <w:rFonts w:cs="Times New Roman"/>
                <w:sz w:val="26"/>
                <w:szCs w:val="26"/>
              </w:rPr>
              <w:t xml:space="preserve"> (100% - 10</w:t>
            </w:r>
            <w:proofErr w:type="gramStart"/>
            <w:r w:rsidRPr="00892581">
              <w:rPr>
                <w:rFonts w:cs="Times New Roman"/>
                <w:sz w:val="26"/>
                <w:szCs w:val="26"/>
              </w:rPr>
              <w:t>%) .</w:t>
            </w:r>
            <w:proofErr w:type="gramEnd"/>
            <w:r w:rsidRPr="00892581">
              <w:rPr>
                <w:rFonts w:cs="Times New Roman"/>
                <w:sz w:val="26"/>
                <w:szCs w:val="26"/>
              </w:rPr>
              <w:t xml:space="preserve"> 20 = 1 800 000 (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825" w:type="pct"/>
            <w:vAlign w:val="center"/>
          </w:tcPr>
          <w:p w14:paraId="40A82F2B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FB7861" w:rsidRPr="00892581" w14:paraId="7B1EA91A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45DF6D9F" w14:textId="77777777" w:rsidR="00FB7861" w:rsidRPr="00892581" w:rsidRDefault="00FB7861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85" w:type="pct"/>
            <w:vAlign w:val="center"/>
          </w:tcPr>
          <w:p w14:paraId="624A4421" w14:textId="77777777" w:rsidR="00FB7861" w:rsidRPr="00892581" w:rsidRDefault="00FB7861" w:rsidP="00F04D5F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>Số tiền cửa hàng  bán 50 chiếc túi xách:</w:t>
            </w:r>
          </w:p>
          <w:p w14:paraId="277D4F4B" w14:textId="5131BAB9" w:rsidR="00FB7861" w:rsidRPr="00892581" w:rsidRDefault="00FB7861" w:rsidP="00F04D5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92581">
              <w:rPr>
                <w:rFonts w:cs="Times New Roman"/>
                <w:sz w:val="26"/>
                <w:szCs w:val="26"/>
              </w:rPr>
              <w:t>3 900 000 + 1 800 000 = 5 700 000 (</w:t>
            </w:r>
            <w:proofErr w:type="spellStart"/>
            <w:r w:rsidRPr="00892581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89258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825" w:type="pct"/>
            <w:vAlign w:val="center"/>
          </w:tcPr>
          <w:p w14:paraId="0D57C49E" w14:textId="51E4DEEE" w:rsidR="00FB7861" w:rsidRPr="00892581" w:rsidRDefault="00FB7861" w:rsidP="00F04D5F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 xml:space="preserve">                       0.25</w:t>
            </w:r>
          </w:p>
        </w:tc>
      </w:tr>
      <w:tr w:rsidR="003B1C4C" w:rsidRPr="00892581" w14:paraId="039290D5" w14:textId="77777777" w:rsidTr="00FB7861">
        <w:trPr>
          <w:jc w:val="center"/>
        </w:trPr>
        <w:tc>
          <w:tcPr>
            <w:tcW w:w="290" w:type="pct"/>
            <w:vMerge/>
            <w:vAlign w:val="center"/>
          </w:tcPr>
          <w:p w14:paraId="4B8A42FE" w14:textId="77777777" w:rsidR="003B1C4C" w:rsidRPr="00892581" w:rsidRDefault="003B1C4C" w:rsidP="00F04D5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85" w:type="pct"/>
            <w:vAlign w:val="center"/>
          </w:tcPr>
          <w:p w14:paraId="32C499D2" w14:textId="03CF9564" w:rsidR="00FB7861" w:rsidRPr="00892581" w:rsidRDefault="00426EC5" w:rsidP="00F04D5F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Số tiền vốn của 50 </w:t>
            </w:r>
            <w:r w:rsidR="00FB7861" w:rsidRPr="00892581">
              <w:rPr>
                <w:rFonts w:cs="Times New Roman"/>
                <w:sz w:val="26"/>
                <w:szCs w:val="26"/>
                <w:lang w:val="vi-VN"/>
              </w:rPr>
              <w:t>chiếc túi xách :</w:t>
            </w:r>
          </w:p>
          <w:p w14:paraId="23337405" w14:textId="77777777" w:rsidR="00FB7861" w:rsidRPr="00892581" w:rsidRDefault="00FB7861" w:rsidP="00F04D5F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>100 000 . 50 = 5 000 000 (đồng) &lt; 5 700 000 (đồng)</w:t>
            </w:r>
          </w:p>
          <w:p w14:paraId="2966574C" w14:textId="50DDFC0F" w:rsidR="003B1C4C" w:rsidRPr="00892581" w:rsidRDefault="003B1C4C" w:rsidP="00F04D5F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92581">
              <w:rPr>
                <w:rFonts w:cs="Times New Roman"/>
                <w:sz w:val="26"/>
                <w:szCs w:val="26"/>
                <w:lang w:val="vi-VN"/>
              </w:rPr>
              <w:t xml:space="preserve">Do đó cửa hàng đã lãi </w:t>
            </w:r>
          </w:p>
        </w:tc>
        <w:tc>
          <w:tcPr>
            <w:tcW w:w="1825" w:type="pct"/>
            <w:vAlign w:val="center"/>
          </w:tcPr>
          <w:p w14:paraId="562FD1DB" w14:textId="4F7C1756" w:rsidR="003B1C4C" w:rsidRPr="00892581" w:rsidRDefault="00FB7861" w:rsidP="00F04D5F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892581">
              <w:rPr>
                <w:rFonts w:cs="Times New Roman"/>
                <w:b/>
                <w:sz w:val="26"/>
                <w:szCs w:val="26"/>
              </w:rPr>
              <w:t xml:space="preserve">                       0.25</w:t>
            </w:r>
          </w:p>
        </w:tc>
      </w:tr>
    </w:tbl>
    <w:p w14:paraId="28CAFFCA" w14:textId="77777777" w:rsidR="003B1C4C" w:rsidRPr="00892581" w:rsidRDefault="003B1C4C" w:rsidP="00F04D5F">
      <w:pPr>
        <w:spacing w:after="0" w:line="276" w:lineRule="auto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Ghi chú: Học sinh giải cách khác đúng cho đủ điểm theo từng phần.</w:t>
      </w:r>
    </w:p>
    <w:p w14:paraId="0EC3BC02" w14:textId="77777777" w:rsidR="003B1C4C" w:rsidRPr="00892581" w:rsidRDefault="003B1C4C" w:rsidP="00F04D5F">
      <w:pPr>
        <w:tabs>
          <w:tab w:val="right" w:pos="9894"/>
        </w:tabs>
        <w:spacing w:after="0" w:line="276" w:lineRule="auto"/>
        <w:contextualSpacing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0610411E" w14:textId="77777777" w:rsidR="003B1C4C" w:rsidRPr="00892581" w:rsidRDefault="003B1C4C" w:rsidP="00F04D5F">
      <w:pPr>
        <w:tabs>
          <w:tab w:val="right" w:pos="9894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892581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____HẾT____</w:t>
      </w:r>
    </w:p>
    <w:p w14:paraId="498619E1" w14:textId="77777777" w:rsidR="00406573" w:rsidRPr="00892581" w:rsidRDefault="00406573" w:rsidP="00F04D5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178596D" w14:textId="77777777" w:rsidR="00892581" w:rsidRPr="00892581" w:rsidRDefault="00892581" w:rsidP="00F04D5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92581" w:rsidRPr="00892581" w:rsidSect="00892581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337"/>
    <w:multiLevelType w:val="hybridMultilevel"/>
    <w:tmpl w:val="CC6E209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455C"/>
    <w:multiLevelType w:val="hybridMultilevel"/>
    <w:tmpl w:val="C082D36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0926A3"/>
    <w:multiLevelType w:val="hybridMultilevel"/>
    <w:tmpl w:val="845C34C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21610"/>
    <w:multiLevelType w:val="hybridMultilevel"/>
    <w:tmpl w:val="CA36FE1A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43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B0A54"/>
    <w:multiLevelType w:val="hybridMultilevel"/>
    <w:tmpl w:val="CC6E2098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7"/>
  </w:num>
  <w:num w:numId="5">
    <w:abstractNumId w:val="14"/>
  </w:num>
  <w:num w:numId="6">
    <w:abstractNumId w:val="9"/>
  </w:num>
  <w:num w:numId="7">
    <w:abstractNumId w:val="23"/>
  </w:num>
  <w:num w:numId="8">
    <w:abstractNumId w:val="1"/>
  </w:num>
  <w:num w:numId="9">
    <w:abstractNumId w:val="21"/>
  </w:num>
  <w:num w:numId="10">
    <w:abstractNumId w:val="10"/>
  </w:num>
  <w:num w:numId="11">
    <w:abstractNumId w:val="7"/>
  </w:num>
  <w:num w:numId="12">
    <w:abstractNumId w:val="20"/>
  </w:num>
  <w:num w:numId="13">
    <w:abstractNumId w:val="16"/>
  </w:num>
  <w:num w:numId="14">
    <w:abstractNumId w:val="15"/>
  </w:num>
  <w:num w:numId="15">
    <w:abstractNumId w:val="22"/>
  </w:num>
  <w:num w:numId="16">
    <w:abstractNumId w:val="3"/>
  </w:num>
  <w:num w:numId="17">
    <w:abstractNumId w:val="4"/>
  </w:num>
  <w:num w:numId="18">
    <w:abstractNumId w:val="8"/>
  </w:num>
  <w:num w:numId="19">
    <w:abstractNumId w:val="24"/>
  </w:num>
  <w:num w:numId="20">
    <w:abstractNumId w:val="18"/>
  </w:num>
  <w:num w:numId="21">
    <w:abstractNumId w:val="13"/>
  </w:num>
  <w:num w:numId="22">
    <w:abstractNumId w:val="6"/>
  </w:num>
  <w:num w:numId="23">
    <w:abstractNumId w:val="0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C"/>
    <w:rsid w:val="00040907"/>
    <w:rsid w:val="000C7EC8"/>
    <w:rsid w:val="00106B48"/>
    <w:rsid w:val="001307EF"/>
    <w:rsid w:val="00165385"/>
    <w:rsid w:val="001A7F0F"/>
    <w:rsid w:val="002F59A2"/>
    <w:rsid w:val="00311EAB"/>
    <w:rsid w:val="00386003"/>
    <w:rsid w:val="003B1C4C"/>
    <w:rsid w:val="00406573"/>
    <w:rsid w:val="00426938"/>
    <w:rsid w:val="00426EC5"/>
    <w:rsid w:val="00650D29"/>
    <w:rsid w:val="008127DB"/>
    <w:rsid w:val="00892581"/>
    <w:rsid w:val="008C3022"/>
    <w:rsid w:val="00932AEF"/>
    <w:rsid w:val="00A037D1"/>
    <w:rsid w:val="00A27BEA"/>
    <w:rsid w:val="00AC00CA"/>
    <w:rsid w:val="00CA2994"/>
    <w:rsid w:val="00DD7B00"/>
    <w:rsid w:val="00DF4670"/>
    <w:rsid w:val="00DF4E66"/>
    <w:rsid w:val="00F04D5F"/>
    <w:rsid w:val="00F53B2D"/>
    <w:rsid w:val="00FB7861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4412"/>
  <w15:chartTrackingRefBased/>
  <w15:docId w15:val="{2CDB21E3-DAE9-44C9-A28D-358A901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1C4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kern w:val="0"/>
      <w:sz w:val="30"/>
      <w:szCs w:val="30"/>
      <w14:ligatures w14:val="none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1C4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kern w:val="0"/>
      <w:sz w:val="32"/>
      <w:szCs w:val="32"/>
      <w14:ligatures w14:val="none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1C4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1C4C"/>
    <w:rPr>
      <w:rFonts w:ascii="Calibri" w:eastAsia="Calibri" w:hAnsi="Calibri" w:cs="Calibri"/>
      <w:b/>
      <w:kern w:val="0"/>
      <w:sz w:val="30"/>
      <w:szCs w:val="30"/>
      <w14:ligatures w14:val="none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1C4C"/>
    <w:rPr>
      <w:rFonts w:ascii="Calibri" w:eastAsia="Calibri" w:hAnsi="Calibri" w:cs="Calibri"/>
      <w:b/>
      <w:kern w:val="0"/>
      <w:sz w:val="32"/>
      <w:szCs w:val="32"/>
      <w14:ligatures w14:val="none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1C4C"/>
    <w:rPr>
      <w:rFonts w:ascii="Calibri" w:eastAsia="Calibri" w:hAnsi="Calibri" w:cs="Calibri"/>
      <w:b/>
      <w:i/>
      <w:color w:val="980000"/>
      <w:kern w:val="0"/>
      <w:sz w:val="28"/>
      <w:szCs w:val="28"/>
      <w14:ligatures w14:val="none"/>
    </w:rPr>
  </w:style>
  <w:style w:type="numbering" w:customStyle="1" w:styleId="Khngco1">
    <w:name w:val="Không có1"/>
    <w:next w:val="NoList"/>
    <w:uiPriority w:val="99"/>
    <w:semiHidden/>
    <w:unhideWhenUsed/>
    <w:rsid w:val="003B1C4C"/>
  </w:style>
  <w:style w:type="table" w:styleId="TableGrid">
    <w:name w:val="Table Grid"/>
    <w:basedOn w:val="TableNormal"/>
    <w:uiPriority w:val="39"/>
    <w:qFormat/>
    <w:rsid w:val="003B1C4C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B1C4C"/>
    <w:pPr>
      <w:ind w:left="720"/>
      <w:contextualSpacing/>
    </w:pPr>
    <w:rPr>
      <w:rFonts w:ascii="Times New Roman" w:hAnsi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1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B1C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1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C4C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C4C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nhshnh">
    <w:name w:val="Đánh số hình"/>
    <w:basedOn w:val="ListParagraph"/>
    <w:next w:val="Normal"/>
    <w:link w:val="nhshnhChar"/>
    <w:qFormat/>
    <w:rsid w:val="003B1C4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1C4C"/>
    <w:rPr>
      <w:rFonts w:ascii="Calibri" w:hAnsi="Calibri"/>
      <w:i/>
      <w:color w:val="000000" w:themeColor="text1"/>
      <w:kern w:val="0"/>
      <w:sz w:val="24"/>
      <w:szCs w:val="24"/>
      <w14:ligatures w14:val="none"/>
    </w:rPr>
  </w:style>
  <w:style w:type="paragraph" w:customStyle="1" w:styleId="4Hotng">
    <w:name w:val="4) Hoạt động"/>
    <w:next w:val="Normal"/>
    <w:qFormat/>
    <w:rsid w:val="003B1C4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kern w:val="0"/>
      <w:sz w:val="24"/>
      <w14:ligatures w14:val="none"/>
    </w:rPr>
  </w:style>
  <w:style w:type="paragraph" w:customStyle="1" w:styleId="4Vd">
    <w:name w:val="4) Ví dụ"/>
    <w:basedOn w:val="4Hotng"/>
    <w:next w:val="Normal"/>
    <w:qFormat/>
    <w:rsid w:val="003B1C4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1C4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1C4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  <w:kern w:val="0"/>
      <w:sz w:val="24"/>
      <w14:ligatures w14:val="none"/>
    </w:rPr>
  </w:style>
  <w:style w:type="character" w:customStyle="1" w:styleId="pnChar">
    <w:name w:val="Đáp án Char"/>
    <w:basedOn w:val="DefaultParagraphFont"/>
    <w:link w:val="pn"/>
    <w:rsid w:val="003B1C4C"/>
    <w:rPr>
      <w:rFonts w:ascii="Calibri" w:eastAsia="Calibri" w:hAnsi="Calibri" w:cs="Calibri"/>
      <w:color w:val="FF3399"/>
      <w:kern w:val="0"/>
      <w:sz w:val="24"/>
      <w14:ligatures w14:val="none"/>
    </w:rPr>
  </w:style>
  <w:style w:type="paragraph" w:customStyle="1" w:styleId="4Vndng">
    <w:name w:val="4) Vận dụng"/>
    <w:basedOn w:val="4Luyntp"/>
    <w:next w:val="Normal"/>
    <w:qFormat/>
    <w:rsid w:val="003B1C4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1C4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  <w:kern w:val="0"/>
      <w:sz w:val="24"/>
      <w14:ligatures w14:val="none"/>
    </w:rPr>
  </w:style>
  <w:style w:type="character" w:customStyle="1" w:styleId="5BitpChar">
    <w:name w:val="5) Bài tập Char"/>
    <w:basedOn w:val="DefaultParagraphFont"/>
    <w:link w:val="5Bitp"/>
    <w:rsid w:val="003B1C4C"/>
    <w:rPr>
      <w:rFonts w:ascii="Calibri" w:eastAsia="Calibri" w:hAnsi="Calibri" w:cs="Calibri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4C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4C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C7EC8"/>
    <w:rPr>
      <w:rFonts w:ascii="Times New Roman" w:hAnsi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C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928</Words>
  <Characters>5294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2023-09-27T13:45:00Z</dcterms:created>
  <dcterms:modified xsi:type="dcterms:W3CDTF">2023-09-30T04:33:00Z</dcterms:modified>
</cp:coreProperties>
</file>