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5736"/>
      </w:tblGrid>
      <w:tr w:rsidR="0022679D" w:rsidRPr="00BE6FB5" w14:paraId="243EA1DC" w14:textId="77777777" w:rsidTr="00BD68C0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249DC397" w14:textId="48C4CE2F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E6FB5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  <w:t xml:space="preserve">TRƯỜNG THCS </w:t>
            </w:r>
          </w:p>
          <w:p w14:paraId="53652FD3" w14:textId="77777777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BE6FB5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1E4C74A" wp14:editId="60BE1D86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12699</wp:posOffset>
                      </wp:positionV>
                      <wp:extent cx="104775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E87FEB8" id="Straight Connector 1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35pt,1pt" to="13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aUsAEAAEgDAAAOAAAAZHJzL2Uyb0RvYy54bWysU8Fu2zAMvQ/YPwi6L3aCZd2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"/>
                  </w:pict>
                </mc:Fallback>
              </mc:AlternateContent>
            </w:r>
          </w:p>
          <w:tbl>
            <w:tblPr>
              <w:tblW w:w="0" w:type="auto"/>
              <w:tblInd w:w="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3"/>
            </w:tblGrid>
            <w:tr w:rsidR="0022679D" w:rsidRPr="00BE6FB5" w14:paraId="572D250D" w14:textId="77777777" w:rsidTr="00BD68C0">
              <w:trPr>
                <w:trHeight w:val="527"/>
              </w:trPr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8A5CA" w14:textId="77777777" w:rsidR="0022679D" w:rsidRPr="00BE6FB5" w:rsidRDefault="0022679D" w:rsidP="00BD68C0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nl-NL"/>
                    </w:rPr>
                  </w:pPr>
                  <w:r w:rsidRPr="00BE6FB5">
                    <w:rPr>
                      <w:rFonts w:ascii="Times New Roman" w:eastAsia="Times New Roman" w:hAnsi="Times New Roman" w:cs="Times New Roman"/>
                      <w:b/>
                      <w:bCs/>
                      <w:lang w:val="nl-NL"/>
                    </w:rPr>
                    <w:t>Đề chính thức</w:t>
                  </w:r>
                </w:p>
              </w:tc>
            </w:tr>
          </w:tbl>
          <w:p w14:paraId="79F3487F" w14:textId="77777777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3C1B" w14:textId="650D420D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KIỂM TRA </w:t>
            </w:r>
            <w:r w:rsidR="00C75079" w:rsidRPr="00BE6FB5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CUỐI</w:t>
            </w:r>
            <w:r w:rsidR="00AC41A5" w:rsidRPr="00BE6FB5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 xml:space="preserve"> HỌC KÌ II</w:t>
            </w:r>
          </w:p>
          <w:p w14:paraId="4CDB96F9" w14:textId="03728F81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NĂM HỌC 202</w:t>
            </w:r>
            <w:r w:rsidR="00CE15BE"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- 202</w:t>
            </w:r>
            <w:r w:rsidR="00CE15BE"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</w:p>
          <w:p w14:paraId="1F3BAD05" w14:textId="035C7186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MÔN TIN HỌC </w:t>
            </w:r>
            <w:r w:rsidR="00CE15BE" w:rsidRPr="00BE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8</w:t>
            </w:r>
          </w:p>
          <w:p w14:paraId="4F695522" w14:textId="77777777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BE6FB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Thời gian: 45 phút (Không kể thời gian giao đề)</w:t>
            </w:r>
          </w:p>
          <w:p w14:paraId="16F3DBA9" w14:textId="77777777" w:rsidR="0022679D" w:rsidRPr="00BE6FB5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6FB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87F8DFE" wp14:editId="5077543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5079</wp:posOffset>
                      </wp:positionV>
                      <wp:extent cx="11220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1AADEB9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5.95pt,.4pt" to="184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"/>
                  </w:pict>
                </mc:Fallback>
              </mc:AlternateContent>
            </w:r>
          </w:p>
        </w:tc>
      </w:tr>
    </w:tbl>
    <w:p w14:paraId="11D448FF" w14:textId="77777777" w:rsidR="0022679D" w:rsidRPr="00BE6FB5" w:rsidRDefault="0022679D" w:rsidP="002267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970472" w14:textId="77777777" w:rsidR="0033787D" w:rsidRPr="00BE6FB5" w:rsidRDefault="0033787D" w:rsidP="0033787D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BE6F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PHẦN TRẮC NGHIỆM (7 điểm)</w:t>
      </w:r>
    </w:p>
    <w:p w14:paraId="5BB3DAF0" w14:textId="0A1052A2" w:rsidR="002539EB" w:rsidRPr="00BE6FB5" w:rsidRDefault="002539EB" w:rsidP="007165F0">
      <w:pPr>
        <w:widowControl/>
        <w:shd w:val="clear" w:color="auto" w:fill="FFFFFF"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Khoanh tròn vào đáp án trước câu trả lời đúng</w:t>
      </w:r>
      <w:r w:rsidR="007D1A19"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nhất,</w:t>
      </w:r>
      <w:r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mỗi câu đúng được 0</w:t>
      </w:r>
      <w:r w:rsidR="007D1A19"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,</w:t>
      </w:r>
      <w:r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25</w:t>
      </w:r>
      <w:r w:rsidR="007D1A19"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  <w:r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đ</w:t>
      </w:r>
      <w:r w:rsidR="007D1A19"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iểm</w:t>
      </w:r>
      <w:r w:rsidRPr="00BE6FB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</w:p>
    <w:p w14:paraId="003DBE54" w14:textId="78A525E1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Đoạn chương trình dưới đây </w:t>
      </w:r>
      <w:r w:rsidR="00342E89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chứa 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điều khiển nào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2B54370A" w14:textId="7EB74514" w:rsidR="00342E89" w:rsidRPr="00BE6FB5" w:rsidRDefault="00342E89" w:rsidP="00342E8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57E214AA" wp14:editId="04554332">
            <wp:extent cx="1409822" cy="1867062"/>
            <wp:effectExtent l="0" t="0" r="0" b="0"/>
            <wp:docPr id="509711715" name="Picture 1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11715" name="Picture 1" descr="A screenshot of a phon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822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B45A6" w14:textId="41C4BBD8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tuần tự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      B.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rẽ nhánh</w:t>
      </w:r>
    </w:p>
    <w:p w14:paraId="3A6BE6CB" w14:textId="02039960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lặp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           </w:t>
      </w:r>
      <w:r w:rsidR="005F42E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chứa cấu trúc nào</w:t>
      </w:r>
    </w:p>
    <w:p w14:paraId="30B9A7E3" w14:textId="51AF4EF6" w:rsidR="00AC41A5" w:rsidRPr="00BE6FB5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Câu lệnh dưới đây thể hiện cấu trúc điều khiển nào?</w:t>
      </w:r>
    </w:p>
    <w:p w14:paraId="468B5B26" w14:textId="5A8B1299" w:rsidR="00342E89" w:rsidRPr="00BE6FB5" w:rsidRDefault="00342E89" w:rsidP="00342E8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noProof/>
        </w:rPr>
        <w:drawing>
          <wp:inline distT="0" distB="0" distL="0" distR="0" wp14:anchorId="24556EA5" wp14:editId="7C827B77">
            <wp:extent cx="1074513" cy="1204064"/>
            <wp:effectExtent l="0" t="0" r="0" b="0"/>
            <wp:docPr id="281770620" name="Picture 1" descr="A picture containing text, font, yellow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70620" name="Picture 1" descr="A picture containing text, font, yellow,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4513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7915B" w14:textId="3A7DDC6C" w:rsidR="00342E89" w:rsidRPr="00BE6FB5" w:rsidRDefault="00342E89" w:rsidP="00342E8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Cấu trúc tuần tự                                          B. Cấu trúc rẽ nhánh dạng khuyết</w:t>
      </w:r>
    </w:p>
    <w:p w14:paraId="17804912" w14:textId="4261896F" w:rsidR="00342E89" w:rsidRPr="00BE6FB5" w:rsidRDefault="00342E89" w:rsidP="00342E8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Cấu trúc lặp                      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Cấu trúc rẽ nhánh dạng đủ</w:t>
      </w:r>
    </w:p>
    <w:p w14:paraId="67924D5A" w14:textId="77777777" w:rsidR="00AC41A5" w:rsidRPr="00BE6FB5" w:rsidRDefault="002539EB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3: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C41A5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72AE6C4E" w14:textId="25ADD9F3" w:rsidR="00AC41A5" w:rsidRPr="00BE6FB5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Đầu trang và chân trang là phần </w:t>
      </w:r>
      <w:proofErr w:type="gramStart"/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…..</w:t>
      </w:r>
      <w:proofErr w:type="gramEnd"/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 với văn bản.</w:t>
      </w:r>
    </w:p>
    <w:p w14:paraId="287DDAC8" w14:textId="35B64832" w:rsidR="00AC41A5" w:rsidRPr="00BE6FB5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riêng biệt           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kết hợp</w:t>
      </w:r>
    </w:p>
    <w:p w14:paraId="7F3EFA9A" w14:textId="2CFC7A76" w:rsidR="00AC41A5" w:rsidRPr="00BE6FB5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đối xứng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bổ </w:t>
      </w:r>
      <w:proofErr w:type="gramStart"/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sung</w:t>
      </w:r>
      <w:proofErr w:type="gramEnd"/>
    </w:p>
    <w:p w14:paraId="6920A0B8" w14:textId="07CFCEEE" w:rsidR="002539EB" w:rsidRPr="00BE6FB5" w:rsidRDefault="002539EB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4: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Đầu trang và chân trang </w:t>
      </w:r>
      <w:r w:rsidR="00D8313C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không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thể chứa nội dung gì dưới đây</w:t>
      </w:r>
    </w:p>
    <w:p w14:paraId="018E0F45" w14:textId="6EB6C565" w:rsidR="00D8313C" w:rsidRPr="00BE6FB5" w:rsidRDefault="002539EB" w:rsidP="00D8313C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Tên tác giả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Hình ảnh tác giả</w:t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740BD619" w14:textId="4F08C1A7" w:rsidR="002539EB" w:rsidRPr="00BE6FB5" w:rsidRDefault="002539EB" w:rsidP="00D8313C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Video về tác giả</w:t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thể chứa cả ba nội dung trên</w:t>
      </w:r>
    </w:p>
    <w:p w14:paraId="340451A6" w14:textId="7F096BFE" w:rsidR="00D65DAE" w:rsidRPr="00BE6FB5" w:rsidRDefault="00D65DAE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5: Không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thể lựa chọn đặt số trang ở vị trí nào sau đây của văn bản:</w:t>
      </w:r>
    </w:p>
    <w:p w14:paraId="23922202" w14:textId="42D3947D" w:rsidR="00D65DAE" w:rsidRPr="00BE6FB5" w:rsidRDefault="00D65DAE" w:rsidP="00D65DA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Đầu trang, giữa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Bên trong lề trái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382F5B67" w14:textId="1A11A126" w:rsidR="00D65DAE" w:rsidRPr="00BE6FB5" w:rsidRDefault="00D65DAE" w:rsidP="00D65DA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Cuối trang, bên trái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 Có thể đặt ở cả ba vị trí trên</w:t>
      </w:r>
    </w:p>
    <w:p w14:paraId="4F995FE6" w14:textId="65DB86BF" w:rsidR="00AC7FC5" w:rsidRPr="00BE6FB5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6: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Phương án nào sau đây là </w:t>
      </w:r>
      <w:r w:rsidR="00981533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sai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</w:p>
    <w:p w14:paraId="4A00D5F8" w14:textId="75E4BC77" w:rsidR="00AC7FC5" w:rsidRPr="00BE6FB5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8153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 giúp người đọc biết độ dài của văn bản (nhìn số trang cuối)</w:t>
      </w:r>
    </w:p>
    <w:p w14:paraId="1E8A57E0" w14:textId="35B41B96" w:rsidR="00981533" w:rsidRPr="00BE6FB5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8153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trang, cùng với mục lục, giúp người đọc dễ dàng tìm thấy các phần cụ thể của văn bản.</w:t>
      </w:r>
    </w:p>
    <w:p w14:paraId="1109FBF2" w14:textId="055C35A1" w:rsidR="00981533" w:rsidRPr="00BE6FB5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8153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 cho phép trích dẫn một trang cụ thể của văn bản</w:t>
      </w:r>
    </w:p>
    <w:p w14:paraId="7EA1DDD4" w14:textId="355A0F86" w:rsidR="00AC7FC5" w:rsidRPr="00BE6FB5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D. </w:t>
      </w:r>
      <w:r w:rsidR="0098153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soạn thảo văn bản không có chức năng đánh số trang tự động.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</w:t>
      </w:r>
    </w:p>
    <w:p w14:paraId="0521683C" w14:textId="15CEA7B4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lastRenderedPageBreak/>
        <w:t xml:space="preserve">Câu </w:t>
      </w:r>
      <w:r w:rsidR="00D65DA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7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F119B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Phương án nào sau đây là </w:t>
      </w:r>
      <w:r w:rsidR="00D65DA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đúng</w:t>
      </w:r>
      <w:r w:rsidR="004F119B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</w:p>
    <w:p w14:paraId="6DA86FAE" w14:textId="1F78CDD0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Văn bản trên trang chiếu càng chi tiết, đầy đủ các tốt</w:t>
      </w:r>
    </w:p>
    <w:p w14:paraId="71D154A7" w14:textId="3AC12A19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Văn bản trên trang chiếu cần ngắn gọn, súc tích</w:t>
      </w:r>
    </w:p>
    <w:p w14:paraId="06A980FC" w14:textId="71472A0F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Sử dụng càng nhiều màu sắc cho văn bản trên trang chiếu càng giúp người nghe tập trung</w:t>
      </w:r>
    </w:p>
    <w:p w14:paraId="68D09BCB" w14:textId="1A7D5027" w:rsidR="00450AB4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D. </w:t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Sử dụng càng nhiều loại phông chữ cho văn bản trên trang chiếu càng tốt </w:t>
      </w:r>
      <w:r w:rsidR="00450AB4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</w:p>
    <w:p w14:paraId="6FCF2614" w14:textId="200B30E1" w:rsidR="00D65DAE" w:rsidRPr="00BE6FB5" w:rsidRDefault="002539EB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Câu </w:t>
      </w:r>
      <w:r w:rsidR="00D65DA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8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65DA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78F4B8A2" w14:textId="7AA58490" w:rsidR="00D65DAE" w:rsidRPr="00BE6FB5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Nên chọn màu văn bản có độ tương phản </w:t>
      </w:r>
      <w:proofErr w:type="gramStart"/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…..</w:t>
      </w:r>
      <w:proofErr w:type="gramEnd"/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 với màu nền</w:t>
      </w:r>
    </w:p>
    <w:p w14:paraId="5F5C2A4B" w14:textId="4DD156B5" w:rsidR="00D65DAE" w:rsidRPr="00BE6FB5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thấp           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 bằng</w:t>
      </w:r>
    </w:p>
    <w:p w14:paraId="6DCF5A6E" w14:textId="78BD2717" w:rsidR="00D65DAE" w:rsidRPr="00BE6FB5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xấp xỉ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cao</w:t>
      </w:r>
    </w:p>
    <w:p w14:paraId="3EC5A12C" w14:textId="46CD3056" w:rsidR="002539EB" w:rsidRPr="00BE6FB5" w:rsidRDefault="002539EB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7: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 bài văn bản có 4 trang. Nếu muốn thêm một đầu trang cho cả bài đó, em sẽ phải thực hiện mấy lần thao tác thêm đầu trang</w:t>
      </w:r>
      <w:r w:rsidR="009B192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:</w:t>
      </w:r>
    </w:p>
    <w:p w14:paraId="4BF33CB7" w14:textId="48BB740D" w:rsidR="00D7661C" w:rsidRPr="00BE6FB5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1 lần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2 lần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3 lần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831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4 lần</w:t>
      </w:r>
    </w:p>
    <w:p w14:paraId="2532F901" w14:textId="4B271011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8: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Màu nào dưới đây có thể giúp người xem trình chiếu có cảm giác phấn chấn hơn</w:t>
      </w:r>
      <w:r w:rsidR="00A30E6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18E6D550" w14:textId="0477A6E0" w:rsidR="00D7661C" w:rsidRPr="00BE6FB5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</w:t>
      </w:r>
      <w:r w:rsidR="009B789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Đỏ</w:t>
      </w:r>
    </w:p>
    <w:p w14:paraId="6A92155B" w14:textId="042ADEC5" w:rsidR="00D7661C" w:rsidRPr="00BE6FB5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Tím</w:t>
      </w:r>
    </w:p>
    <w:p w14:paraId="6E6FDC24" w14:textId="3F41FF72" w:rsidR="00A30E62" w:rsidRPr="00BE6FB5" w:rsidRDefault="00A30E62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Xám</w:t>
      </w:r>
    </w:p>
    <w:p w14:paraId="19744CA7" w14:textId="6FF6EF9F" w:rsidR="00D7661C" w:rsidRPr="00BE6FB5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="00D7661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Đen</w:t>
      </w:r>
    </w:p>
    <w:p w14:paraId="7A38029A" w14:textId="16B791C9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9: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Có bao nhiêu loại lỗi trong lập trình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209EEDDC" w14:textId="367ABFD4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1 loại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</w:t>
      </w:r>
      <w:r w:rsidR="00A47E35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A47E35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2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loại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3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loại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342E89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4 loại</w:t>
      </w:r>
      <w:r w:rsidR="00A048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</w:t>
      </w:r>
    </w:p>
    <w:p w14:paraId="77CE1093" w14:textId="1D745E08" w:rsidR="00466AAE" w:rsidRPr="00BE6FB5" w:rsidRDefault="00466AAE" w:rsidP="00A626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10: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47E35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 chương</w:t>
      </w:r>
      <w:r w:rsidR="00D740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trình được viết đúng quy tắc nhưng khi thực hiện lại sai so với kịch bản. Chương trình đó đã mắc lỗi gì</w:t>
      </w:r>
      <w:r w:rsidR="00A6266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4246A6C" w14:textId="20C7A077" w:rsidR="00466AAE" w:rsidRPr="00BE6FB5" w:rsidRDefault="00466AAE" w:rsidP="00466A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740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Lỗi cú pháp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A6266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D740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Lỗi kịch bản</w:t>
      </w:r>
    </w:p>
    <w:p w14:paraId="44138501" w14:textId="19A864D2" w:rsidR="00466AAE" w:rsidRPr="00BE6FB5" w:rsidRDefault="00466AAE" w:rsidP="00466A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740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Lỗi lôgic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F749A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D740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Lỗi tương thích</w:t>
      </w:r>
    </w:p>
    <w:p w14:paraId="70629AE3" w14:textId="35F79134" w:rsidR="00A30E62" w:rsidRPr="00BE6FB5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11: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2F6678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Ứng dụng của tin học nào dưới đây phù hợp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nhất </w:t>
      </w:r>
      <w:r w:rsidR="002F6678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tăng hiệu quả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làm việc</w:t>
      </w:r>
      <w:r w:rsidR="002F6678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của giáo viên</w:t>
      </w:r>
      <w:r w:rsidR="00DF749A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6146BA07" w14:textId="0EAB8063" w:rsidR="00A30E62" w:rsidRPr="00BE6FB5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2F6678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Tạo bản vẽ 3D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theo dõi sức khỏe</w:t>
      </w:r>
    </w:p>
    <w:p w14:paraId="29C1EB73" w14:textId="179C79F8" w:rsidR="00A30E62" w:rsidRPr="00BE6FB5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Tạo bải giảng tương tác Elearning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Tạo báo cáo tài chính</w:t>
      </w:r>
    </w:p>
    <w:p w14:paraId="4E2E9F7B" w14:textId="793838FF" w:rsidR="00146045" w:rsidRPr="00BE6FB5" w:rsidRDefault="00146045" w:rsidP="00DF749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6E100F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Ngành nghề nào dưới đây </w:t>
      </w:r>
      <w:r w:rsidR="0020723F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thuộc lĩnh vực tin học</w:t>
      </w:r>
    </w:p>
    <w:p w14:paraId="6DA8FEC8" w14:textId="5CD39180" w:rsidR="00146045" w:rsidRPr="00BE6FB5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Phát triển phần mềm</w:t>
      </w:r>
    </w:p>
    <w:p w14:paraId="07433B57" w14:textId="3E3BC37C" w:rsidR="00146045" w:rsidRPr="00BE6FB5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Quản trị mạng</w:t>
      </w:r>
    </w:p>
    <w:p w14:paraId="394835AC" w14:textId="67E222C7" w:rsidR="00146045" w:rsidRPr="00BE6FB5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Thiết kế website</w:t>
      </w:r>
    </w:p>
    <w:p w14:paraId="2999C4AE" w14:textId="11DCF30D" w:rsidR="00D432E3" w:rsidRPr="00BE6FB5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="00DF749A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  <w:r w:rsidR="0020723F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Quản lý thư viện</w:t>
      </w:r>
    </w:p>
    <w:p w14:paraId="7FE1B775" w14:textId="11873B9D" w:rsidR="003345B0" w:rsidRPr="00BE6FB5" w:rsidRDefault="003345B0" w:rsidP="003345B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13: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Đoạn chương trình sau đưa ra kết quả là gì?</w:t>
      </w:r>
    </w:p>
    <w:p w14:paraId="114807FB" w14:textId="77777777" w:rsidR="003345B0" w:rsidRPr="00BE6FB5" w:rsidRDefault="003345B0" w:rsidP="003345B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noProof/>
        </w:rPr>
        <w:drawing>
          <wp:inline distT="0" distB="0" distL="0" distR="0" wp14:anchorId="35A791B2" wp14:editId="788D1C92">
            <wp:extent cx="1260566" cy="2057846"/>
            <wp:effectExtent l="0" t="0" r="0" b="0"/>
            <wp:docPr id="1015664382" name="Picture 1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64382" name="Picture 1" descr="A screenshot of a phon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2732" cy="206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6E10F" w14:textId="77777777" w:rsidR="003345B0" w:rsidRPr="00BE6FB5" w:rsidRDefault="003345B0" w:rsidP="003345B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lastRenderedPageBreak/>
        <w:t>A. Lớp 8A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Lớp 8B</w:t>
      </w:r>
    </w:p>
    <w:p w14:paraId="6CD4AAC1" w14:textId="77777777" w:rsidR="003345B0" w:rsidRPr="00BE6FB5" w:rsidRDefault="003345B0" w:rsidP="003345B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C. Lớp 8C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  <w:t>D. Không xuất hiện gì cả</w:t>
      </w:r>
    </w:p>
    <w:p w14:paraId="1783CF95" w14:textId="7D9A676D" w:rsidR="00D65DAE" w:rsidRPr="00BE6FB5" w:rsidRDefault="00D65DAE" w:rsidP="003345B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3345B0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4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3345B0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Sau khi thực hiện cấu trúc lặp dưới đây, giá trị của biến Tổng sẽ là bao nhiêu?</w:t>
      </w:r>
    </w:p>
    <w:p w14:paraId="50B56C84" w14:textId="04458B51" w:rsidR="003345B0" w:rsidRPr="00BE6FB5" w:rsidRDefault="003345B0" w:rsidP="003345B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noProof/>
        </w:rPr>
        <w:drawing>
          <wp:inline distT="0" distB="0" distL="0" distR="0" wp14:anchorId="7AFE4BEF" wp14:editId="4BF46A45">
            <wp:extent cx="1785906" cy="1759643"/>
            <wp:effectExtent l="0" t="0" r="5080" b="0"/>
            <wp:docPr id="1238897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97119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945" cy="176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EB7A5" w14:textId="0E5F75AF" w:rsidR="003345B0" w:rsidRPr="00BE6FB5" w:rsidRDefault="003345B0" w:rsidP="003345B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 10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B. 25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 C. 30                        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D. 45                             </w:t>
      </w:r>
    </w:p>
    <w:p w14:paraId="416D68EA" w14:textId="77777777" w:rsidR="003345B0" w:rsidRPr="00BE6FB5" w:rsidRDefault="003345B0" w:rsidP="003345B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</w:p>
    <w:p w14:paraId="7D615160" w14:textId="0A8F6DCA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15: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E53F3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thực hiện đánh số trang cho văn bản, em cần thực hiện thao tác nào?</w:t>
      </w:r>
    </w:p>
    <w:p w14:paraId="197BD3AD" w14:textId="2ACAD933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2E16E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Home/Page Number</w:t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2E16E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Insert/Page Number</w:t>
      </w:r>
    </w:p>
    <w:p w14:paraId="3E745ACE" w14:textId="1EB79E09" w:rsidR="002539EB" w:rsidRPr="00BE6FB5" w:rsidRDefault="002E16E2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</w:t>
      </w:r>
      <w:r w:rsidR="002539EB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Design/Page Number</w:t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939D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="002539EB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View/Page Number</w:t>
      </w:r>
    </w:p>
    <w:p w14:paraId="704042AC" w14:textId="77777777" w:rsidR="00CD464E" w:rsidRPr="00BE6FB5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16: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Để thực hiện đánh số trang cho bài trình chiếu, em cần thực hiện thao tác nào</w:t>
      </w:r>
    </w:p>
    <w:p w14:paraId="6C4AB465" w14:textId="77777777" w:rsidR="00CD464E" w:rsidRPr="00BE6FB5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Home/Slide Number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Insert/Slide Number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08F786E6" w14:textId="77777777" w:rsidR="00CD464E" w:rsidRPr="00BE6FB5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Insert/Header&amp;Footer/Slide Number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 Cả B và C đều đúng</w:t>
      </w:r>
    </w:p>
    <w:p w14:paraId="49460E92" w14:textId="650C60D9" w:rsidR="00CD464E" w:rsidRPr="00BE6FB5" w:rsidRDefault="002539EB" w:rsidP="00F939D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7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Cửa sổ Page Number Format được cài đặt như hình dưới đây có nghĩa là gì?</w:t>
      </w:r>
    </w:p>
    <w:p w14:paraId="46C23763" w14:textId="77777777" w:rsidR="00CD464E" w:rsidRPr="00BE6FB5" w:rsidRDefault="00CD464E" w:rsidP="00CD464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08D61E06" wp14:editId="7FCF7763">
            <wp:extent cx="1859536" cy="2153766"/>
            <wp:effectExtent l="0" t="0" r="7620" b="0"/>
            <wp:docPr id="1755698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98307" name="Pictur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8043" cy="216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2BB50" w14:textId="7BBFB600" w:rsidR="00F939D2" w:rsidRPr="00BE6FB5" w:rsidRDefault="00F939D2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 trang được đánh từ số 1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2E16E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2E16E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 trang được đánh từ số 3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2458B7BE" w14:textId="5DCCE186" w:rsidR="00F939D2" w:rsidRPr="00BE6FB5" w:rsidRDefault="00F939D2" w:rsidP="00F939D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Chỉ trang 1, 2, 3 được đánh số trang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D. </w:t>
      </w:r>
      <w:r w:rsidR="00CD464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Tất cả đều sai</w:t>
      </w:r>
    </w:p>
    <w:p w14:paraId="5E3E92AD" w14:textId="51C82BA9" w:rsidR="00FB27AC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8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Tùy chọn nào dưới đây giúp cập nhật ngày trình bày</w:t>
      </w:r>
      <w:r w:rsidR="00C06165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một cách tự động?</w:t>
      </w:r>
    </w:p>
    <w:p w14:paraId="0E35997C" w14:textId="77777777" w:rsidR="00CA0E2E" w:rsidRPr="00BE6FB5" w:rsidRDefault="00CA0E2E" w:rsidP="00CA0E2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noProof/>
        </w:rPr>
        <w:lastRenderedPageBreak/>
        <w:drawing>
          <wp:inline distT="0" distB="0" distL="0" distR="0" wp14:anchorId="1B1BDBDB" wp14:editId="61408B24">
            <wp:extent cx="1713211" cy="2581835"/>
            <wp:effectExtent l="0" t="0" r="1905" b="0"/>
            <wp:docPr id="124849471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94718" name="Picture 1" descr="A screenshot of a comput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2889" cy="261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169D8" w14:textId="6E564075" w:rsidR="00CA0E2E" w:rsidRPr="00BE6FB5" w:rsidRDefault="002539EB" w:rsidP="00CA0E2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Update automatically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Fixed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      </w:t>
      </w:r>
    </w:p>
    <w:p w14:paraId="28A8E499" w14:textId="5F439EA8" w:rsidR="002539EB" w:rsidRPr="00BE6FB5" w:rsidRDefault="002539EB" w:rsidP="00CA0E2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Slide Number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CA0E2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Footer</w:t>
      </w:r>
    </w:p>
    <w:p w14:paraId="7CF360ED" w14:textId="3925A1F5" w:rsidR="00F27382" w:rsidRPr="00BE6FB5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9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Đâu là điểm khác nhau giữa bản mẫu với mẫu định dạng?</w:t>
      </w:r>
    </w:p>
    <w:p w14:paraId="12662F80" w14:textId="58AC35BC" w:rsidR="00F27382" w:rsidRPr="00BE6FB5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thiết kế sẵn hình nền</w:t>
      </w:r>
    </w:p>
    <w:p w14:paraId="75390947" w14:textId="321FC956" w:rsidR="00F27382" w:rsidRPr="00BE6FB5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có chứa màu sắc, phông chữ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.</w:t>
      </w:r>
    </w:p>
    <w:p w14:paraId="2825E972" w14:textId="749600C2" w:rsidR="00F27382" w:rsidRPr="00BE6FB5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có chứa hiệu ứng động</w:t>
      </w:r>
    </w:p>
    <w:p w14:paraId="51798F9B" w14:textId="61451411" w:rsidR="00F27382" w:rsidRPr="00BE6FB5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thiết kế sẵn bố cục</w:t>
      </w:r>
    </w:p>
    <w:p w14:paraId="5A20C54D" w14:textId="426CDD64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Câu 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20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tìm kiếm một bản mẫu mới, em thực hiện thao tác nào trước tiên?</w:t>
      </w:r>
    </w:p>
    <w:p w14:paraId="363E0333" w14:textId="544CDD00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File/Open</w:t>
      </w:r>
      <w:r w:rsidR="00F2738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File/New</w:t>
      </w:r>
    </w:p>
    <w:p w14:paraId="040D8868" w14:textId="16A3C901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File/Inport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279E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File/Save as</w:t>
      </w:r>
    </w:p>
    <w:p w14:paraId="1636BF32" w14:textId="705F143E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1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Phương án nào sau đây </w:t>
      </w:r>
      <w:r w:rsidR="00EB4163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đúng 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 nói về việc sử dụng máy tính vào ứng dụng tin học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D51AA98" w14:textId="4347E2EF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Giúp việc thông tin liên lạc giữa mọi người hiệu quả hơn</w:t>
      </w:r>
    </w:p>
    <w:p w14:paraId="510A635B" w14:textId="6278F27D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Mọi người được tham gia vào môi trường học tập tốt hơn</w:t>
      </w:r>
    </w:p>
    <w:p w14:paraId="7786AE14" w14:textId="1B600932" w:rsidR="00C06165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Phụ nữ và trẻ em gái không cần đến máy tính vì không giúp ích nhiều cho họ</w:t>
      </w:r>
    </w:p>
    <w:p w14:paraId="0E690E38" w14:textId="6C6D987C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EB4163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Mọi người đều có cơ hội học hỏi kiến thức để giúp nâng cao chất lượng cuộc sống và chăm sóc sức khỏe tốt hơn.</w:t>
      </w:r>
    </w:p>
    <w:p w14:paraId="4BA58FD1" w14:textId="24F3066F" w:rsidR="00BB0B33" w:rsidRPr="00BE6FB5" w:rsidRDefault="002539EB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</w:t>
      </w:r>
      <w:r w:rsidR="00CD464E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Phụ nữ </w:t>
      </w:r>
      <w:r w:rsidR="00563AA2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thể 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tham gia vào ngành nghề nào dưới đây?</w:t>
      </w:r>
    </w:p>
    <w:p w14:paraId="298B352C" w14:textId="3C3FBAF0" w:rsidR="00BB0B33" w:rsidRPr="00BE6FB5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Thiết kế phần mềm</w:t>
      </w:r>
    </w:p>
    <w:p w14:paraId="5C839035" w14:textId="7AB42932" w:rsidR="00BB0B33" w:rsidRPr="00BE6FB5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Quản trị mạng</w:t>
      </w:r>
    </w:p>
    <w:p w14:paraId="3E401613" w14:textId="6C66423E" w:rsidR="00BB0B33" w:rsidRPr="00BE6FB5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Bán hàng trực tuyến</w:t>
      </w:r>
    </w:p>
    <w:p w14:paraId="3A67857C" w14:textId="4739C461" w:rsidR="00BB0B33" w:rsidRPr="00BE6FB5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563AA2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Phụ nữ có thể tham gia tất cả ngành nghề trên.</w:t>
      </w:r>
    </w:p>
    <w:p w14:paraId="5DDB0861" w14:textId="4A6D9A62" w:rsidR="00E6688D" w:rsidRPr="00BE6FB5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</w:t>
      </w:r>
      <w:r w:rsidR="00263C96"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3</w:t>
      </w: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Từ nào còn thiếu trong chỗ trống:</w:t>
      </w:r>
    </w:p>
    <w:p w14:paraId="36DD61C8" w14:textId="34F088FE" w:rsidR="00E6688D" w:rsidRPr="00BE6FB5" w:rsidRDefault="00263C96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Hằng là giá trị</w:t>
      </w:r>
      <w:r w:rsidR="005A2ABD"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 ……</w:t>
      </w:r>
      <w:proofErr w:type="gramStart"/>
      <w:r w:rsidR="005A2ABD"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…..</w:t>
      </w:r>
      <w:proofErr w:type="gramEnd"/>
      <w:r w:rsidR="005A2ABD"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 </w:t>
      </w: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trong quá trình thực hiện chương trình</w:t>
      </w:r>
    </w:p>
    <w:p w14:paraId="65FD08C0" w14:textId="5D8C2D44" w:rsidR="00E6688D" w:rsidRPr="00BE6FB5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tối đa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B. </w:t>
      </w:r>
      <w:r w:rsidR="005A2ABD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tối 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thiểu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      C. 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đổi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D. 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biến đổi</w:t>
      </w:r>
    </w:p>
    <w:p w14:paraId="669D3CF5" w14:textId="3CF68511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24:</w:t>
      </w:r>
      <w:r w:rsidRPr="00BE6FB5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</w:t>
      </w:r>
      <w:r w:rsidR="00263C96" w:rsidRPr="00BE6FB5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Biến trong chương trình được sử dụng để làm gì?</w:t>
      </w:r>
    </w:p>
    <w:p w14:paraId="081C5790" w14:textId="2AC661B2" w:rsidR="007B2DDE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Lưu trữ dữ liệu</w:t>
      </w:r>
    </w:p>
    <w:p w14:paraId="393861F0" w14:textId="6F082BFB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Lưu tệp chương trình</w:t>
      </w:r>
    </w:p>
    <w:p w14:paraId="123174A8" w14:textId="2A8D9176" w:rsidR="007B2DDE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Xác định kiểu dữ liệu</w:t>
      </w:r>
    </w:p>
    <w:p w14:paraId="43121359" w14:textId="0745F751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263C96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Tạo đối tượng mới</w:t>
      </w:r>
    </w:p>
    <w:p w14:paraId="0E481C7B" w14:textId="56FF9479" w:rsidR="00263C96" w:rsidRPr="00BE6FB5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25: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Từ nào còn thiếu trong chỗ trống:</w:t>
      </w:r>
    </w:p>
    <w:p w14:paraId="7F7942FE" w14:textId="35C8B74A" w:rsidR="00263C96" w:rsidRPr="00BE6FB5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lastRenderedPageBreak/>
        <w:t>………. là sự kết hợp của biến, hằng, dấu ngoặc, phép toán và các hàm để trả lại giá trị thuộc một kiểu dữ liệu nhất định.</w:t>
      </w:r>
    </w:p>
    <w:p w14:paraId="6A0BFFD5" w14:textId="62763591" w:rsidR="00263C96" w:rsidRPr="00BE6FB5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Danh sách                 B. Biểu thức                    C. Chương trình             D. Thuật toán</w:t>
      </w:r>
    </w:p>
    <w:p w14:paraId="68B24E9D" w14:textId="3E587167" w:rsidR="002539EB" w:rsidRPr="00BE6FB5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Câu 26: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916C9E" w:rsidRPr="00BE6FB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Phép toán dưới đây sẽ đưa ra kết quả có kiểu dữ liệu là gì?</w:t>
      </w:r>
    </w:p>
    <w:p w14:paraId="36F99DAA" w14:textId="773D73BF" w:rsidR="00916C9E" w:rsidRPr="00BE6FB5" w:rsidRDefault="00916C9E" w:rsidP="00916C9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0B8E4D91" wp14:editId="1345FAB8">
            <wp:extent cx="1066892" cy="541067"/>
            <wp:effectExtent l="0" t="0" r="0" b="0"/>
            <wp:docPr id="1829187293" name="Picture 1" descr="A picture containing logo, screenshot, graphics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87293" name="Picture 1" descr="A picture containing logo, screenshot, graphics, circ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92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3B2B" w14:textId="180CC668" w:rsidR="003B50AE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16C9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Kiểu số</w:t>
      </w:r>
    </w:p>
    <w:p w14:paraId="1B7EBAD9" w14:textId="022B9EA3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16C9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Kiểu xâu ký tự</w:t>
      </w:r>
    </w:p>
    <w:p w14:paraId="42668D58" w14:textId="5CDD7DF4" w:rsidR="003B50AE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16C9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Kiểu logic</w:t>
      </w:r>
    </w:p>
    <w:p w14:paraId="67D2DA31" w14:textId="5C2E1299" w:rsidR="002539EB" w:rsidRPr="00BE6FB5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16C9E"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Kiểu danh sách</w:t>
      </w:r>
    </w:p>
    <w:p w14:paraId="114DFBD9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27: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Từ nào còn thiếu trong chỗ trống:</w:t>
      </w:r>
    </w:p>
    <w:p w14:paraId="77C36A4D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………. là dãy các lệnh điều khiển máy tính thực hiện một thuật toán.</w:t>
      </w:r>
    </w:p>
    <w:p w14:paraId="1ED20E33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Danh sách                 </w:t>
      </w:r>
    </w:p>
    <w:p w14:paraId="7B7788AD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Biểu thức                    </w:t>
      </w:r>
    </w:p>
    <w:p w14:paraId="33C33FFF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Chương trình             </w:t>
      </w:r>
    </w:p>
    <w:p w14:paraId="647AE9E2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Bài toán</w:t>
      </w:r>
    </w:p>
    <w:p w14:paraId="5A6B718B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28: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Cần chèn câu lệnh “Đợi 1 giây” vào vị trí nào trong đoạn chương trình dưới đây để điều khiển nhân vật dừng lại sau khi đi hết một cạnh của hình tam giác</w:t>
      </w:r>
    </w:p>
    <w:p w14:paraId="66EFD7A8" w14:textId="77777777" w:rsidR="00252376" w:rsidRPr="00BE6FB5" w:rsidRDefault="00252376" w:rsidP="0025237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/>
        </w:rPr>
        <w:drawing>
          <wp:inline distT="0" distB="0" distL="0" distR="0" wp14:anchorId="48581613" wp14:editId="7653A1AE">
            <wp:extent cx="1346007" cy="1650763"/>
            <wp:effectExtent l="0" t="0" r="6985" b="6985"/>
            <wp:docPr id="6" name="Picture 5" descr="A screenshot of a phon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A1A13CB-3A15-09EC-A381-868FC6C36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reenshot of a phon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A1A13CB-3A15-09EC-A381-868FC6C36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007" cy="165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13308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 Chèn ngay bên dưới câu lệnh “Khi bấm vào </w:t>
      </w:r>
      <w:r w:rsidRPr="00BE6F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016E74B2" wp14:editId="057F741C">
            <wp:extent cx="445525" cy="222837"/>
            <wp:effectExtent l="0" t="0" r="0" b="6350"/>
            <wp:docPr id="1555136601" name="Graphic 1" descr="Fla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36601" name="Graphic 1555136601" descr="Flag with solid fill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rcRect b="36613"/>
                    <a:stretch/>
                  </pic:blipFill>
                  <pic:spPr bwMode="auto">
                    <a:xfrm>
                      <a:off x="0" y="0"/>
                      <a:ext cx="459497" cy="22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6C7F7C11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Chèn ngay bên dưới câu lệnh “</w:t>
      </w:r>
      <w:r w:rsidRPr="00BE6F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Lặp lại 3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71C780EC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Chèn ngay bên dưới câu lệnh “</w:t>
      </w:r>
      <w:r w:rsidRPr="00BE6F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xoay 120 độ</w:t>
      </w: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0DA9DB8B" w14:textId="77777777" w:rsidR="00252376" w:rsidRPr="00BE6FB5" w:rsidRDefault="00252376" w:rsidP="0025237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Chèn ngay bên trên câu lênh “dừng lại kịch bản này”</w:t>
      </w:r>
    </w:p>
    <w:p w14:paraId="318BB45F" w14:textId="2C194634" w:rsidR="0033787D" w:rsidRPr="00BE6FB5" w:rsidRDefault="0033787D" w:rsidP="0033787D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BE6F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797D00" w:rsidRPr="00BE6F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BE6F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1D243B43" w14:textId="6C258E29" w:rsidR="00797D00" w:rsidRPr="00BE6FB5" w:rsidRDefault="002539EB" w:rsidP="00D7124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29 (1 điểm):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D7124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Nêu các tác dụng của bản mẫu trong phần mềm trình chiếu?</w:t>
      </w:r>
    </w:p>
    <w:p w14:paraId="2A33E9B2" w14:textId="6FC670CB" w:rsidR="00D437B6" w:rsidRPr="00BE6FB5" w:rsidRDefault="0051144F" w:rsidP="00D7124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30 (1 điểm):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D7124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Trình bày trên giấy: 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Tạo chương trình </w:t>
      </w:r>
      <w:r w:rsidR="00BE6FB5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nhập một số. Nếu số đó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chia hết cho 2 thì thông báo “Tổng là số chẵn”, ngược lại thông báo “Tổng là số lẻ”</w:t>
      </w:r>
    </w:p>
    <w:p w14:paraId="423C089D" w14:textId="194094B1" w:rsidR="0016724E" w:rsidRDefault="002539EB" w:rsidP="00D7124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3</w:t>
      </w:r>
      <w:r w:rsidR="0051144F"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1</w:t>
      </w:r>
      <w:r w:rsidRPr="00BE6FB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(1 điểm):</w:t>
      </w:r>
      <w:r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D7124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Trình bày trên giấy: </w:t>
      </w:r>
      <w:r w:rsidR="00D437B6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Tạo chương trình </w:t>
      </w:r>
      <w:r w:rsidR="0016724E" w:rsidRPr="00BE6FB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để giải phương trình ax+b=0. Chạy thử và gỡ lỗi để chương trình đưa ra được kết quả đầy đủ các trường hợp: Chương trình vô nghiệm, chương trình vô số nghiệm, chương trình có một nghiệm. </w:t>
      </w:r>
    </w:p>
    <w:p w14:paraId="2DFC46FC" w14:textId="77777777" w:rsidR="0016724E" w:rsidRDefault="0016724E" w:rsidP="0016724E">
      <w:pPr>
        <w:widowControl/>
        <w:jc w:val="both"/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sectPr w:rsidR="0016724E" w:rsidSect="00FA226E">
      <w:footerReference w:type="even" r:id="rId18"/>
      <w:footerReference w:type="default" r:id="rId19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2A63" w14:textId="77777777" w:rsidR="00163FA7" w:rsidRDefault="00163FA7">
      <w:r>
        <w:separator/>
      </w:r>
    </w:p>
  </w:endnote>
  <w:endnote w:type="continuationSeparator" w:id="0">
    <w:p w14:paraId="6B35F0E3" w14:textId="77777777" w:rsidR="00163FA7" w:rsidRDefault="0016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77777777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  <w:r w:rsidRPr="00FA226E">
      <w:rPr>
        <w:rFonts w:ascii="Times New Roman" w:hAnsi="Times New Roman" w:cs="Times New Roman"/>
      </w:rPr>
      <w:fldChar w:fldCharType="begin"/>
    </w:r>
    <w:r w:rsidRPr="00FA226E">
      <w:rPr>
        <w:rFonts w:ascii="Times New Roman" w:hAnsi="Times New Roman" w:cs="Times New Roman"/>
      </w:rPr>
      <w:instrText xml:space="preserve"> PAGE   \* MERGEFORMAT </w:instrText>
    </w:r>
    <w:r w:rsidRPr="00FA226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  <w:noProof/>
      </w:rPr>
      <w:t>0</w:t>
    </w:r>
    <w:r w:rsidRPr="00FA226E">
      <w:rPr>
        <w:rFonts w:ascii="Times New Roman" w:hAnsi="Times New Roman" w:cs="Times New Roman"/>
      </w:rPr>
      <w:fldChar w:fldCharType="end"/>
    </w: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2BBC" w14:textId="77777777" w:rsidR="00163FA7" w:rsidRDefault="00163FA7">
      <w:r>
        <w:separator/>
      </w:r>
    </w:p>
  </w:footnote>
  <w:footnote w:type="continuationSeparator" w:id="0">
    <w:p w14:paraId="0B5F81DA" w14:textId="77777777" w:rsidR="00163FA7" w:rsidRDefault="0016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2380B"/>
    <w:rsid w:val="00023F24"/>
    <w:rsid w:val="00024C42"/>
    <w:rsid w:val="00026D10"/>
    <w:rsid w:val="00040CA4"/>
    <w:rsid w:val="00051E3E"/>
    <w:rsid w:val="00054E20"/>
    <w:rsid w:val="00073EEE"/>
    <w:rsid w:val="000808D2"/>
    <w:rsid w:val="000A00F7"/>
    <w:rsid w:val="000A3D50"/>
    <w:rsid w:val="000D6CC4"/>
    <w:rsid w:val="000F588F"/>
    <w:rsid w:val="00146045"/>
    <w:rsid w:val="00163FA7"/>
    <w:rsid w:val="0016724E"/>
    <w:rsid w:val="001704D0"/>
    <w:rsid w:val="00175737"/>
    <w:rsid w:val="00177A56"/>
    <w:rsid w:val="00187F5E"/>
    <w:rsid w:val="001960D7"/>
    <w:rsid w:val="001B5A89"/>
    <w:rsid w:val="001B6861"/>
    <w:rsid w:val="001B76D7"/>
    <w:rsid w:val="001C7838"/>
    <w:rsid w:val="001E0ABD"/>
    <w:rsid w:val="0020723F"/>
    <w:rsid w:val="00222EF5"/>
    <w:rsid w:val="002260FF"/>
    <w:rsid w:val="0022679D"/>
    <w:rsid w:val="00237239"/>
    <w:rsid w:val="002419C2"/>
    <w:rsid w:val="00242F69"/>
    <w:rsid w:val="00243431"/>
    <w:rsid w:val="00252376"/>
    <w:rsid w:val="002539EB"/>
    <w:rsid w:val="00256EF6"/>
    <w:rsid w:val="00263C96"/>
    <w:rsid w:val="00271B49"/>
    <w:rsid w:val="0027501C"/>
    <w:rsid w:val="00283A65"/>
    <w:rsid w:val="00287015"/>
    <w:rsid w:val="00290F40"/>
    <w:rsid w:val="002910EB"/>
    <w:rsid w:val="002930CB"/>
    <w:rsid w:val="002E043D"/>
    <w:rsid w:val="002E0863"/>
    <w:rsid w:val="002E16E2"/>
    <w:rsid w:val="002E5391"/>
    <w:rsid w:val="002F6678"/>
    <w:rsid w:val="002F6B54"/>
    <w:rsid w:val="00315F99"/>
    <w:rsid w:val="0031735B"/>
    <w:rsid w:val="0032746A"/>
    <w:rsid w:val="003345B0"/>
    <w:rsid w:val="0033787D"/>
    <w:rsid w:val="0034071B"/>
    <w:rsid w:val="00342E89"/>
    <w:rsid w:val="00364B0F"/>
    <w:rsid w:val="00372D00"/>
    <w:rsid w:val="003B50AE"/>
    <w:rsid w:val="003B5939"/>
    <w:rsid w:val="003C6101"/>
    <w:rsid w:val="003D388F"/>
    <w:rsid w:val="003D7E10"/>
    <w:rsid w:val="003E3761"/>
    <w:rsid w:val="00411F32"/>
    <w:rsid w:val="004124C4"/>
    <w:rsid w:val="00421FC5"/>
    <w:rsid w:val="004224B3"/>
    <w:rsid w:val="00431448"/>
    <w:rsid w:val="00444C43"/>
    <w:rsid w:val="00447DB1"/>
    <w:rsid w:val="00447EA6"/>
    <w:rsid w:val="00450AB4"/>
    <w:rsid w:val="00463FB7"/>
    <w:rsid w:val="00466AAE"/>
    <w:rsid w:val="00477D55"/>
    <w:rsid w:val="004907AD"/>
    <w:rsid w:val="0049561C"/>
    <w:rsid w:val="0049608E"/>
    <w:rsid w:val="004A2668"/>
    <w:rsid w:val="004C0562"/>
    <w:rsid w:val="004C4C2E"/>
    <w:rsid w:val="004D6BFF"/>
    <w:rsid w:val="004E2F63"/>
    <w:rsid w:val="004E78D5"/>
    <w:rsid w:val="004F119B"/>
    <w:rsid w:val="004F27FE"/>
    <w:rsid w:val="0051144F"/>
    <w:rsid w:val="00516EE6"/>
    <w:rsid w:val="0052632B"/>
    <w:rsid w:val="00535729"/>
    <w:rsid w:val="00540855"/>
    <w:rsid w:val="00563AA2"/>
    <w:rsid w:val="005A264E"/>
    <w:rsid w:val="005A2ABD"/>
    <w:rsid w:val="005B693B"/>
    <w:rsid w:val="005D0BBB"/>
    <w:rsid w:val="005E5830"/>
    <w:rsid w:val="005F08C0"/>
    <w:rsid w:val="005F42E3"/>
    <w:rsid w:val="006235F1"/>
    <w:rsid w:val="00641D67"/>
    <w:rsid w:val="00643F48"/>
    <w:rsid w:val="00662149"/>
    <w:rsid w:val="00662CAE"/>
    <w:rsid w:val="006678FB"/>
    <w:rsid w:val="006A5E91"/>
    <w:rsid w:val="006B1934"/>
    <w:rsid w:val="006B2376"/>
    <w:rsid w:val="006B3447"/>
    <w:rsid w:val="006C267E"/>
    <w:rsid w:val="006D58EA"/>
    <w:rsid w:val="006D7B37"/>
    <w:rsid w:val="006E100F"/>
    <w:rsid w:val="006E25A0"/>
    <w:rsid w:val="00711BD4"/>
    <w:rsid w:val="007165F0"/>
    <w:rsid w:val="0072092B"/>
    <w:rsid w:val="00723500"/>
    <w:rsid w:val="00733D1D"/>
    <w:rsid w:val="007346FD"/>
    <w:rsid w:val="00762BF2"/>
    <w:rsid w:val="0076677D"/>
    <w:rsid w:val="00772062"/>
    <w:rsid w:val="00796818"/>
    <w:rsid w:val="00797D00"/>
    <w:rsid w:val="007A3AD7"/>
    <w:rsid w:val="007A59D2"/>
    <w:rsid w:val="007A7107"/>
    <w:rsid w:val="007B045A"/>
    <w:rsid w:val="007B2DDE"/>
    <w:rsid w:val="007D1A19"/>
    <w:rsid w:val="007D2186"/>
    <w:rsid w:val="007D450C"/>
    <w:rsid w:val="007F030B"/>
    <w:rsid w:val="007F1D98"/>
    <w:rsid w:val="007F2C3B"/>
    <w:rsid w:val="008014A3"/>
    <w:rsid w:val="008037B3"/>
    <w:rsid w:val="008122F6"/>
    <w:rsid w:val="0081401D"/>
    <w:rsid w:val="00843D0D"/>
    <w:rsid w:val="00854C16"/>
    <w:rsid w:val="008867A6"/>
    <w:rsid w:val="008C75FF"/>
    <w:rsid w:val="008D5187"/>
    <w:rsid w:val="008E2550"/>
    <w:rsid w:val="00916C9E"/>
    <w:rsid w:val="009279ED"/>
    <w:rsid w:val="00947440"/>
    <w:rsid w:val="009553CE"/>
    <w:rsid w:val="00960E4E"/>
    <w:rsid w:val="009677F9"/>
    <w:rsid w:val="00976737"/>
    <w:rsid w:val="00980753"/>
    <w:rsid w:val="00981533"/>
    <w:rsid w:val="0098200C"/>
    <w:rsid w:val="00984656"/>
    <w:rsid w:val="00987642"/>
    <w:rsid w:val="00995BE1"/>
    <w:rsid w:val="009A0292"/>
    <w:rsid w:val="009A3370"/>
    <w:rsid w:val="009B04CA"/>
    <w:rsid w:val="009B1926"/>
    <w:rsid w:val="009B4A8A"/>
    <w:rsid w:val="009B7892"/>
    <w:rsid w:val="009C6CF3"/>
    <w:rsid w:val="009E5538"/>
    <w:rsid w:val="009E5B6B"/>
    <w:rsid w:val="009E5D4D"/>
    <w:rsid w:val="009E68EF"/>
    <w:rsid w:val="009F1701"/>
    <w:rsid w:val="00A048D2"/>
    <w:rsid w:val="00A07114"/>
    <w:rsid w:val="00A22E90"/>
    <w:rsid w:val="00A23730"/>
    <w:rsid w:val="00A30E62"/>
    <w:rsid w:val="00A344B6"/>
    <w:rsid w:val="00A46B32"/>
    <w:rsid w:val="00A47E35"/>
    <w:rsid w:val="00A57454"/>
    <w:rsid w:val="00A62662"/>
    <w:rsid w:val="00AB49AB"/>
    <w:rsid w:val="00AB52DB"/>
    <w:rsid w:val="00AC41A5"/>
    <w:rsid w:val="00AC7BFF"/>
    <w:rsid w:val="00AC7FC5"/>
    <w:rsid w:val="00AD6DFC"/>
    <w:rsid w:val="00AE2AF9"/>
    <w:rsid w:val="00B1610D"/>
    <w:rsid w:val="00B42925"/>
    <w:rsid w:val="00B54F6F"/>
    <w:rsid w:val="00B60BFB"/>
    <w:rsid w:val="00B7456C"/>
    <w:rsid w:val="00BB0B33"/>
    <w:rsid w:val="00BB150C"/>
    <w:rsid w:val="00BB70FE"/>
    <w:rsid w:val="00BC0DF4"/>
    <w:rsid w:val="00BC7FC3"/>
    <w:rsid w:val="00BE6FB5"/>
    <w:rsid w:val="00C06165"/>
    <w:rsid w:val="00C21C4C"/>
    <w:rsid w:val="00C6027C"/>
    <w:rsid w:val="00C74F80"/>
    <w:rsid w:val="00C75079"/>
    <w:rsid w:val="00C929B9"/>
    <w:rsid w:val="00CA0E2E"/>
    <w:rsid w:val="00CB708E"/>
    <w:rsid w:val="00CB754B"/>
    <w:rsid w:val="00CD464E"/>
    <w:rsid w:val="00CE0B65"/>
    <w:rsid w:val="00CE15BE"/>
    <w:rsid w:val="00CE32B3"/>
    <w:rsid w:val="00D329CF"/>
    <w:rsid w:val="00D3493A"/>
    <w:rsid w:val="00D373E8"/>
    <w:rsid w:val="00D405BC"/>
    <w:rsid w:val="00D432E3"/>
    <w:rsid w:val="00D437B6"/>
    <w:rsid w:val="00D60B6D"/>
    <w:rsid w:val="00D60BD5"/>
    <w:rsid w:val="00D65DAE"/>
    <w:rsid w:val="00D66177"/>
    <w:rsid w:val="00D71245"/>
    <w:rsid w:val="00D740ED"/>
    <w:rsid w:val="00D7661C"/>
    <w:rsid w:val="00D804C0"/>
    <w:rsid w:val="00D81D2A"/>
    <w:rsid w:val="00D8313C"/>
    <w:rsid w:val="00D95928"/>
    <w:rsid w:val="00DA6CB6"/>
    <w:rsid w:val="00DB6CFC"/>
    <w:rsid w:val="00DC15E6"/>
    <w:rsid w:val="00DD3BD4"/>
    <w:rsid w:val="00DF1FBF"/>
    <w:rsid w:val="00DF749A"/>
    <w:rsid w:val="00E22C1A"/>
    <w:rsid w:val="00E25B50"/>
    <w:rsid w:val="00E26726"/>
    <w:rsid w:val="00E3492F"/>
    <w:rsid w:val="00E44897"/>
    <w:rsid w:val="00E46A6E"/>
    <w:rsid w:val="00E47188"/>
    <w:rsid w:val="00E53F3C"/>
    <w:rsid w:val="00E6688D"/>
    <w:rsid w:val="00E713D0"/>
    <w:rsid w:val="00E736F8"/>
    <w:rsid w:val="00E804BE"/>
    <w:rsid w:val="00E916E8"/>
    <w:rsid w:val="00EA7CB5"/>
    <w:rsid w:val="00EB4163"/>
    <w:rsid w:val="00EC0ACD"/>
    <w:rsid w:val="00EE309C"/>
    <w:rsid w:val="00EE3914"/>
    <w:rsid w:val="00F10557"/>
    <w:rsid w:val="00F12BB6"/>
    <w:rsid w:val="00F27382"/>
    <w:rsid w:val="00F3132A"/>
    <w:rsid w:val="00F43858"/>
    <w:rsid w:val="00F55E73"/>
    <w:rsid w:val="00F939D2"/>
    <w:rsid w:val="00F948AD"/>
    <w:rsid w:val="00F95C0F"/>
    <w:rsid w:val="00FA1D16"/>
    <w:rsid w:val="00FA226E"/>
    <w:rsid w:val="00FB0BF9"/>
    <w:rsid w:val="00FB27AC"/>
    <w:rsid w:val="00FB4558"/>
    <w:rsid w:val="00FC26FC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4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  <w:style w:type="table" w:customStyle="1" w:styleId="TableGrid2">
    <w:name w:val="Table Grid2"/>
    <w:basedOn w:val="TableNormal"/>
    <w:next w:val="TableGrid"/>
    <w:uiPriority w:val="39"/>
    <w:rsid w:val="002539E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8082-3204-4A09-9605-293AB101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1039</Words>
  <Characters>5925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2023-05-06T01:21:00Z</cp:lastPrinted>
  <dcterms:created xsi:type="dcterms:W3CDTF">2023-06-11T16:10:00Z</dcterms:created>
  <dcterms:modified xsi:type="dcterms:W3CDTF">2023-09-13T08:56:00Z</dcterms:modified>
</cp:coreProperties>
</file>