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4C6B00" w:rsidR="004C6B00" w:rsidTr="000A13B2" w14:paraId="6C77D6A1" wp14:textId="77777777">
        <w:tc>
          <w:tcPr>
            <w:tcW w:w="5130" w:type="dxa"/>
          </w:tcPr>
          <w:p w:rsidRPr="004C6B00" w:rsidR="00692366" w:rsidP="000C1D66" w:rsidRDefault="00692366" w14:paraId="3B4861EA" wp14:textId="77777777">
            <w:pPr>
              <w:rPr>
                <w:b/>
              </w:rPr>
            </w:pPr>
            <w:r w:rsidRPr="004C6B00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4C6B00" w:rsidR="00692366" w:rsidP="000C1D66" w:rsidRDefault="00692366" w14:paraId="6E646C25" wp14:textId="77777777">
            <w:pPr>
              <w:rPr>
                <w:b/>
              </w:rPr>
            </w:pPr>
            <w:r w:rsidRPr="004C6B00">
              <w:rPr>
                <w:b/>
              </w:rPr>
              <w:t>Date</w:t>
            </w:r>
            <w:proofErr w:type="gramStart"/>
            <w:r w:rsidRPr="004C6B00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4C6B00" w:rsidR="004C6B00" w:rsidTr="000A13B2" w14:paraId="7312165E" wp14:textId="77777777">
        <w:tc>
          <w:tcPr>
            <w:tcW w:w="5130" w:type="dxa"/>
          </w:tcPr>
          <w:p w:rsidRPr="004C6B00" w:rsidR="00692366" w:rsidP="000C1D66" w:rsidRDefault="00692366" w14:paraId="02C2EE55" wp14:textId="77777777">
            <w:pPr>
              <w:rPr>
                <w:b/>
              </w:rPr>
            </w:pPr>
            <w:r w:rsidRPr="004C6B00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4C6B00" w:rsidR="00692366" w:rsidP="000C1D66" w:rsidRDefault="00692366" w14:paraId="7F76EED8" wp14:textId="77777777">
            <w:pPr>
              <w:rPr>
                <w:b/>
              </w:rPr>
            </w:pPr>
            <w:r w:rsidRPr="004C6B00">
              <w:rPr>
                <w:b/>
              </w:rPr>
              <w:t xml:space="preserve">Period: </w:t>
            </w:r>
            <w:r w:rsidRPr="004C6B00" w:rsidR="00A1118B">
              <w:rPr>
                <w:b/>
              </w:rPr>
              <w:t>24</w:t>
            </w:r>
          </w:p>
        </w:tc>
      </w:tr>
    </w:tbl>
    <w:p xmlns:wp14="http://schemas.microsoft.com/office/word/2010/wordml" w:rsidRPr="004C6B00" w:rsidR="00692366" w:rsidP="000C1D66" w:rsidRDefault="00692366" w14:paraId="672A6659" wp14:textId="77777777"/>
    <w:p xmlns:wp14="http://schemas.microsoft.com/office/word/2010/wordml" w:rsidRPr="004C6B00" w:rsidR="0005245E" w:rsidP="000C1D66" w:rsidRDefault="0005245E" w14:paraId="2626BA66" wp14:textId="77777777">
      <w:pPr>
        <w:jc w:val="center"/>
        <w:rPr>
          <w:b/>
          <w:sz w:val="28"/>
        </w:rPr>
      </w:pPr>
      <w:r w:rsidRPr="004C6B00">
        <w:rPr>
          <w:b/>
          <w:sz w:val="28"/>
        </w:rPr>
        <w:t xml:space="preserve">UNIT </w:t>
      </w:r>
      <w:r w:rsidRPr="004C6B00" w:rsidR="00A1118B">
        <w:rPr>
          <w:b/>
          <w:sz w:val="28"/>
        </w:rPr>
        <w:t>2: FIT FOR LIFE</w:t>
      </w:r>
    </w:p>
    <w:p xmlns:wp14="http://schemas.microsoft.com/office/word/2010/wordml" w:rsidRPr="004C6B00" w:rsidR="00692366" w:rsidP="000C1D66" w:rsidRDefault="00692366" w14:paraId="4CD911C0" wp14:textId="77777777">
      <w:pPr>
        <w:jc w:val="center"/>
        <w:rPr>
          <w:b/>
          <w:sz w:val="28"/>
        </w:rPr>
      </w:pPr>
      <w:r w:rsidRPr="004C6B00">
        <w:rPr>
          <w:b/>
          <w:sz w:val="28"/>
        </w:rPr>
        <w:t xml:space="preserve">Vocabulary </w:t>
      </w:r>
      <w:r w:rsidRPr="004C6B00" w:rsidR="00A1118B">
        <w:rPr>
          <w:b/>
          <w:sz w:val="28"/>
        </w:rPr>
        <w:t>2</w:t>
      </w:r>
      <w:r w:rsidRPr="004C6B00">
        <w:rPr>
          <w:b/>
          <w:sz w:val="28"/>
        </w:rPr>
        <w:t xml:space="preserve">c (Page </w:t>
      </w:r>
      <w:r w:rsidRPr="004C6B00" w:rsidR="00A1118B">
        <w:rPr>
          <w:b/>
          <w:sz w:val="28"/>
        </w:rPr>
        <w:t>34</w:t>
      </w:r>
      <w:r w:rsidRPr="004C6B00">
        <w:rPr>
          <w:b/>
          <w:sz w:val="28"/>
        </w:rPr>
        <w:t xml:space="preserve">) </w:t>
      </w:r>
    </w:p>
    <w:p xmlns:wp14="http://schemas.microsoft.com/office/word/2010/wordml" w:rsidRPr="004C6B00" w:rsidR="00692366" w:rsidP="000C1D66" w:rsidRDefault="00692366" w14:paraId="037EFBB5" wp14:textId="77777777">
      <w:pPr>
        <w:ind w:left="360"/>
        <w:rPr>
          <w:b/>
          <w:u w:val="single"/>
          <w:lang w:val="vi-VN"/>
        </w:rPr>
      </w:pPr>
      <w:r w:rsidRPr="004C6B00">
        <w:rPr>
          <w:b/>
        </w:rPr>
        <w:t xml:space="preserve">1. </w:t>
      </w:r>
      <w:r w:rsidRPr="004C6B00">
        <w:rPr>
          <w:b/>
          <w:u w:val="single"/>
        </w:rPr>
        <w:t>Objectives</w:t>
      </w:r>
    </w:p>
    <w:p xmlns:wp14="http://schemas.microsoft.com/office/word/2010/wordml" w:rsidRPr="004C6B00" w:rsidR="00692366" w:rsidP="000C1D66" w:rsidRDefault="00692366" w14:paraId="2216ACE9" wp14:textId="77777777">
      <w:pPr>
        <w:pStyle w:val="ListParagraph"/>
        <w:rPr>
          <w:lang w:val="vi-VN"/>
        </w:rPr>
      </w:pPr>
      <w:r w:rsidRPr="004C6B00">
        <w:t>By the end of this lesson, students will be able to…</w:t>
      </w:r>
    </w:p>
    <w:p xmlns:wp14="http://schemas.microsoft.com/office/word/2010/wordml" w:rsidRPr="004C6B00" w:rsidR="00692366" w:rsidP="000C1D66" w:rsidRDefault="00692366" w14:paraId="6E868537" wp14:textId="77777777">
      <w:pPr>
        <w:ind w:firstLine="720"/>
        <w:rPr>
          <w:b/>
          <w:lang w:val="vi-VN"/>
        </w:rPr>
      </w:pPr>
      <w:r w:rsidRPr="004C6B00">
        <w:rPr>
          <w:b/>
        </w:rPr>
        <w:t xml:space="preserve">1.1. Language knowledge/ skills </w:t>
      </w:r>
    </w:p>
    <w:p xmlns:wp14="http://schemas.microsoft.com/office/word/2010/wordml" w:rsidRPr="00142E1D" w:rsidR="000A40F4" w:rsidP="000A40F4" w:rsidRDefault="00692366" w14:paraId="0317E0A6" wp14:textId="77777777">
      <w:pPr>
        <w:autoSpaceDE w:val="0"/>
        <w:autoSpaceDN w:val="0"/>
        <w:adjustRightInd w:val="0"/>
        <w:ind w:left="709"/>
        <w:rPr>
          <w:rFonts w:eastAsiaTheme="minorHAnsi"/>
          <w:i/>
        </w:rPr>
      </w:pPr>
      <w:r w:rsidRPr="004C6B00">
        <w:rPr>
          <w:bCs/>
        </w:rPr>
        <w:t xml:space="preserve">- learn and use vocabulary: </w:t>
      </w:r>
      <w:r w:rsidRPr="00142E1D" w:rsidR="000A40F4">
        <w:rPr>
          <w:rFonts w:eastAsiaTheme="minorHAnsi"/>
          <w:i/>
        </w:rPr>
        <w:t>orange juice, salad, grapes, cereal, bread, pizza, rice, pasta, soup, biscuits, milk, fish, meat, steak, chicken, burger, ice cream.</w:t>
      </w:r>
    </w:p>
    <w:p xmlns:wp14="http://schemas.microsoft.com/office/word/2010/wordml" w:rsidRPr="004C6B00" w:rsidR="00692366" w:rsidP="000A40F4" w:rsidRDefault="00692366" w14:paraId="51674418" wp14:textId="77777777">
      <w:pPr>
        <w:ind w:left="709"/>
        <w:rPr>
          <w:bCs/>
        </w:rPr>
      </w:pPr>
      <w:proofErr w:type="gramStart"/>
      <w:r w:rsidRPr="004C6B00">
        <w:rPr>
          <w:bCs/>
        </w:rPr>
        <w:t xml:space="preserve">- </w:t>
      </w:r>
      <w:proofErr w:type="spellStart"/>
      <w:r w:rsidRPr="004C6B00">
        <w:rPr>
          <w:bCs/>
        </w:rPr>
        <w:t>practise</w:t>
      </w:r>
      <w:proofErr w:type="spellEnd"/>
      <w:r w:rsidRPr="004C6B00">
        <w:rPr>
          <w:bCs/>
        </w:rPr>
        <w:t xml:space="preserve"> listening for specific </w:t>
      </w:r>
      <w:r w:rsidRPr="004C6B00" w:rsidR="00F732C9">
        <w:rPr>
          <w:bCs/>
        </w:rPr>
        <w:t xml:space="preserve">and general </w:t>
      </w:r>
      <w:r w:rsidRPr="004C6B00">
        <w:rPr>
          <w:bCs/>
        </w:rPr>
        <w:t>information.</w:t>
      </w:r>
      <w:proofErr w:type="gramEnd"/>
    </w:p>
    <w:p xmlns:wp14="http://schemas.microsoft.com/office/word/2010/wordml" w:rsidRPr="004C6B00" w:rsidR="00692366" w:rsidP="000A40F4" w:rsidRDefault="00692366" w14:paraId="055C422A" wp14:textId="77777777">
      <w:pPr>
        <w:autoSpaceDE w:val="0"/>
        <w:autoSpaceDN w:val="0"/>
        <w:adjustRightInd w:val="0"/>
        <w:ind w:left="709"/>
        <w:rPr>
          <w:bCs/>
        </w:rPr>
      </w:pPr>
      <w:r w:rsidRPr="004C6B00">
        <w:rPr>
          <w:bCs/>
        </w:rPr>
        <w:t xml:space="preserve">- </w:t>
      </w:r>
      <w:r w:rsidRPr="004C6B00" w:rsidR="00A1118B">
        <w:rPr>
          <w:rFonts w:eastAsiaTheme="minorHAnsi"/>
          <w:bCs/>
        </w:rPr>
        <w:t>give advice about healthy eating habits</w:t>
      </w:r>
      <w:r w:rsidRPr="004C6B00" w:rsidR="000C1D66">
        <w:rPr>
          <w:bCs/>
        </w:rPr>
        <w:t>.</w:t>
      </w:r>
    </w:p>
    <w:p xmlns:wp14="http://schemas.microsoft.com/office/word/2010/wordml" w:rsidRPr="004C6B00" w:rsidR="00692366" w:rsidP="000A40F4" w:rsidRDefault="00692366" w14:paraId="039C37A8" wp14:textId="77777777">
      <w:pPr>
        <w:ind w:left="709"/>
        <w:rPr>
          <w:bCs/>
        </w:rPr>
      </w:pPr>
      <w:r w:rsidRPr="004C6B00">
        <w:rPr>
          <w:bCs/>
        </w:rPr>
        <w:t>- improve listening skill</w:t>
      </w:r>
      <w:r w:rsidRPr="004C6B00" w:rsidR="00FF4F93">
        <w:rPr>
          <w:bCs/>
        </w:rPr>
        <w:t>s</w:t>
      </w:r>
      <w:r w:rsidRPr="004C6B00">
        <w:rPr>
          <w:bCs/>
        </w:rPr>
        <w:t xml:space="preserve"> and pronunciation.</w:t>
      </w:r>
    </w:p>
    <w:p xmlns:wp14="http://schemas.microsoft.com/office/word/2010/wordml" w:rsidRPr="004C6B00" w:rsidR="00692366" w:rsidP="000C1D66" w:rsidRDefault="00692366" w14:paraId="34D08F10" wp14:textId="77777777">
      <w:pPr>
        <w:ind w:firstLine="720"/>
        <w:rPr>
          <w:b/>
        </w:rPr>
      </w:pPr>
      <w:r w:rsidRPr="004C6B00">
        <w:rPr>
          <w:b/>
        </w:rPr>
        <w:t>1.2. Competences</w:t>
      </w:r>
    </w:p>
    <w:p xmlns:wp14="http://schemas.microsoft.com/office/word/2010/wordml" w:rsidRPr="004C6B00" w:rsidR="00692366" w:rsidP="000C1D66" w:rsidRDefault="00692366" w14:paraId="3ABE7A05" wp14:textId="77777777">
      <w:pPr>
        <w:ind w:firstLine="720"/>
        <w:rPr>
          <w:b/>
          <w:bCs/>
        </w:rPr>
      </w:pPr>
      <w:r w:rsidRPr="004C6B00">
        <w:t>- improve Ss’ communication, collaboration, analytical and critical thinking skills.</w:t>
      </w:r>
    </w:p>
    <w:p xmlns:wp14="http://schemas.microsoft.com/office/word/2010/wordml" w:rsidRPr="004C6B00" w:rsidR="00692366" w:rsidP="000C1D66" w:rsidRDefault="00692366" w14:paraId="7E133195" wp14:textId="77777777">
      <w:pPr>
        <w:rPr>
          <w:b/>
        </w:rPr>
      </w:pPr>
      <w:r w:rsidRPr="004C6B00">
        <w:rPr>
          <w:b/>
        </w:rPr>
        <w:tab/>
      </w:r>
      <w:r w:rsidRPr="004C6B00">
        <w:rPr>
          <w:b/>
        </w:rPr>
        <w:t xml:space="preserve">1.3. Attributes  </w:t>
      </w:r>
    </w:p>
    <w:p xmlns:wp14="http://schemas.microsoft.com/office/word/2010/wordml" w:rsidRPr="004C6B00" w:rsidR="00692366" w:rsidP="000C1D66" w:rsidRDefault="00692366" w14:paraId="1557C501" wp14:textId="77777777">
      <w:pPr>
        <w:rPr>
          <w:bCs/>
        </w:rPr>
      </w:pPr>
      <w:r w:rsidRPr="004C6B00">
        <w:rPr>
          <w:bCs/>
        </w:rPr>
        <w:tab/>
      </w:r>
      <w:r w:rsidRPr="004C6B00">
        <w:rPr>
          <w:bCs/>
        </w:rPr>
        <w:t xml:space="preserve">- build their love for </w:t>
      </w:r>
      <w:r w:rsidRPr="004C6B00" w:rsidR="00B55BD5">
        <w:rPr>
          <w:bCs/>
        </w:rPr>
        <w:t>music</w:t>
      </w:r>
      <w:r w:rsidRPr="004C6B00">
        <w:rPr>
          <w:bCs/>
        </w:rPr>
        <w:t>.</w:t>
      </w:r>
    </w:p>
    <w:p xmlns:wp14="http://schemas.microsoft.com/office/word/2010/wordml" w:rsidRPr="004C6B00" w:rsidR="00692366" w:rsidP="000C1D66" w:rsidRDefault="00692366" w14:paraId="35BDD318" wp14:textId="77777777">
      <w:pPr>
        <w:rPr>
          <w:b/>
          <w:lang w:val="vi-VN"/>
        </w:rPr>
      </w:pPr>
      <w:r w:rsidRPr="004C6B00">
        <w:tab/>
      </w:r>
      <w:r w:rsidRPr="004C6B00">
        <w:t>- develop their patriotism, kindness, honesty.</w:t>
      </w:r>
    </w:p>
    <w:p xmlns:wp14="http://schemas.microsoft.com/office/word/2010/wordml" w:rsidRPr="004C6B00" w:rsidR="00692366" w:rsidP="000C1D66" w:rsidRDefault="00692366" w14:paraId="21343912" wp14:textId="77777777">
      <w:pPr>
        <w:ind w:left="360"/>
        <w:rPr>
          <w:b/>
          <w:u w:val="single"/>
          <w:lang w:val="vi-VN"/>
        </w:rPr>
      </w:pPr>
      <w:r w:rsidRPr="004C6B00">
        <w:rPr>
          <w:b/>
        </w:rPr>
        <w:t xml:space="preserve">2. </w:t>
      </w:r>
      <w:r w:rsidRPr="004C6B00">
        <w:rPr>
          <w:b/>
          <w:u w:val="single"/>
        </w:rPr>
        <w:t>Teaching aids and materials</w:t>
      </w:r>
    </w:p>
    <w:p xmlns:wp14="http://schemas.microsoft.com/office/word/2010/wordml" w:rsidRPr="004C6B00" w:rsidR="00692366" w:rsidP="000C1D66" w:rsidRDefault="00692366" w14:paraId="24019859" wp14:textId="77777777">
      <w:pPr>
        <w:pStyle w:val="ListParagraph"/>
        <w:tabs>
          <w:tab w:val="left" w:pos="567"/>
        </w:tabs>
      </w:pPr>
      <w:r w:rsidRPr="004C6B00">
        <w:rPr>
          <w:b/>
          <w:bCs/>
        </w:rPr>
        <w:t>- Teacher’s aids:</w:t>
      </w:r>
      <w:r w:rsidRPr="004C6B00">
        <w:t xml:space="preserve"> Student’s book and Teacher’s book, class CDs, IWB – </w:t>
      </w:r>
      <w:proofErr w:type="spellStart"/>
      <w:r w:rsidRPr="004C6B00">
        <w:t>Phần</w:t>
      </w:r>
      <w:proofErr w:type="spellEnd"/>
      <w:r w:rsidRPr="004C6B00">
        <w:t xml:space="preserve"> </w:t>
      </w:r>
      <w:proofErr w:type="spellStart"/>
      <w:r w:rsidRPr="004C6B00">
        <w:t>mềm</w:t>
      </w:r>
      <w:proofErr w:type="spellEnd"/>
      <w:r w:rsidRPr="004C6B00">
        <w:t xml:space="preserve"> </w:t>
      </w:r>
      <w:proofErr w:type="spellStart"/>
      <w:r w:rsidRPr="004C6B00">
        <w:t>tương</w:t>
      </w:r>
      <w:proofErr w:type="spellEnd"/>
      <w:r w:rsidRPr="004C6B00">
        <w:t xml:space="preserve"> </w:t>
      </w:r>
      <w:proofErr w:type="spellStart"/>
      <w:r w:rsidRPr="004C6B00">
        <w:t>tác</w:t>
      </w:r>
      <w:proofErr w:type="spellEnd"/>
      <w:r w:rsidRPr="004C6B00">
        <w:t xml:space="preserve"> </w:t>
      </w:r>
      <w:proofErr w:type="spellStart"/>
      <w:r w:rsidRPr="004C6B00">
        <w:t>trực</w:t>
      </w:r>
      <w:proofErr w:type="spellEnd"/>
      <w:r w:rsidRPr="004C6B00">
        <w:t xml:space="preserve"> </w:t>
      </w:r>
      <w:proofErr w:type="spellStart"/>
      <w:r w:rsidRPr="004C6B00">
        <w:t>quan</w:t>
      </w:r>
      <w:proofErr w:type="spellEnd"/>
      <w:r w:rsidRPr="004C6B00">
        <w:t>, projector/interactive whiteboard /TV (if any), PowerPoint slides</w:t>
      </w:r>
      <w:r w:rsidR="00142E1D">
        <w:t>.</w:t>
      </w:r>
    </w:p>
    <w:p xmlns:wp14="http://schemas.microsoft.com/office/word/2010/wordml" w:rsidRPr="004C6B00" w:rsidR="00692366" w:rsidP="000C1D66" w:rsidRDefault="00692366" w14:paraId="008A7B1A" wp14:textId="77777777">
      <w:pPr>
        <w:pStyle w:val="ListParagraph"/>
        <w:tabs>
          <w:tab w:val="left" w:pos="567"/>
        </w:tabs>
      </w:pPr>
      <w:r w:rsidRPr="004C6B00">
        <w:rPr>
          <w:b/>
          <w:bCs/>
        </w:rPr>
        <w:t>- Students’ aids:</w:t>
      </w:r>
      <w:r w:rsidRPr="004C6B00">
        <w:t xml:space="preserve"> Student’s book, Workbook, Notebook.</w:t>
      </w:r>
    </w:p>
    <w:p xmlns:wp14="http://schemas.microsoft.com/office/word/2010/wordml" w:rsidRPr="004C6B00" w:rsidR="00692366" w:rsidP="000C1D66" w:rsidRDefault="00692366" w14:paraId="55A704BF" wp14:textId="77777777">
      <w:pPr>
        <w:tabs>
          <w:tab w:val="left" w:pos="567"/>
        </w:tabs>
        <w:ind w:left="360"/>
        <w:rPr>
          <w:b/>
        </w:rPr>
      </w:pPr>
      <w:r w:rsidRPr="004C6B00">
        <w:rPr>
          <w:b/>
        </w:rPr>
        <w:t xml:space="preserve">3. </w:t>
      </w:r>
      <w:r w:rsidRPr="004C6B00">
        <w:rPr>
          <w:b/>
          <w:u w:val="single"/>
        </w:rPr>
        <w:t>Assessment Evidence</w:t>
      </w:r>
      <w:r w:rsidRPr="004C6B00">
        <w:rPr>
          <w:b/>
        </w:rPr>
        <w:t xml:space="preserve"> </w:t>
      </w:r>
    </w:p>
    <w:tbl>
      <w:tblPr>
        <w:tblW w:w="9075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095"/>
        <w:gridCol w:w="2835"/>
        <w:gridCol w:w="2145"/>
      </w:tblGrid>
      <w:tr xmlns:wp14="http://schemas.microsoft.com/office/word/2010/wordml" w:rsidRPr="004C6B00" w:rsidR="004C6B00" w:rsidTr="00505C0E" w14:paraId="10513088" wp14:textId="77777777">
        <w:tc>
          <w:tcPr>
            <w:tcW w:w="4095" w:type="dxa"/>
          </w:tcPr>
          <w:p w:rsidRPr="004C6B00" w:rsidR="00692366" w:rsidP="000C1D66" w:rsidRDefault="00692366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4C6B00">
              <w:rPr>
                <w:b/>
              </w:rPr>
              <w:t>Performance Tasks</w:t>
            </w:r>
          </w:p>
        </w:tc>
        <w:tc>
          <w:tcPr>
            <w:tcW w:w="2835" w:type="dxa"/>
          </w:tcPr>
          <w:p w:rsidRPr="004C6B00" w:rsidR="00692366" w:rsidP="000C1D66" w:rsidRDefault="00692366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4C6B00">
              <w:rPr>
                <w:b/>
              </w:rPr>
              <w:t>Performance Products</w:t>
            </w:r>
          </w:p>
        </w:tc>
        <w:tc>
          <w:tcPr>
            <w:tcW w:w="2145" w:type="dxa"/>
          </w:tcPr>
          <w:p w:rsidRPr="004C6B00" w:rsidR="00692366" w:rsidP="000C1D66" w:rsidRDefault="00692366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4C6B00">
              <w:rPr>
                <w:b/>
              </w:rPr>
              <w:t>Assessment Tools</w:t>
            </w:r>
          </w:p>
        </w:tc>
      </w:tr>
      <w:tr xmlns:wp14="http://schemas.microsoft.com/office/word/2010/wordml" w:rsidRPr="004C6B00" w:rsidR="004C6B00" w:rsidTr="00505C0E" w14:paraId="4656DDA3" wp14:textId="77777777">
        <w:tc>
          <w:tcPr>
            <w:tcW w:w="4095" w:type="dxa"/>
          </w:tcPr>
          <w:p w:rsidRPr="004C6B00" w:rsidR="005A17C8" w:rsidP="005A17C8" w:rsidRDefault="005A17C8" w14:paraId="14A8A0C4" wp14:textId="77777777">
            <w:pPr>
              <w:rPr>
                <w:rFonts w:eastAsiaTheme="minorHAnsi"/>
              </w:rPr>
            </w:pPr>
            <w:r w:rsidRPr="004C6B00">
              <w:rPr>
                <w:b/>
              </w:rPr>
              <w:t>- L</w:t>
            </w:r>
            <w:r w:rsidRPr="004C6B00">
              <w:rPr>
                <w:rFonts w:eastAsiaTheme="minorHAnsi"/>
              </w:rPr>
              <w:t>ook at the pictures then write the words in the correct categories.</w:t>
            </w:r>
          </w:p>
          <w:p w:rsidRPr="004C6B00" w:rsidR="004C6B00" w:rsidP="004C6B00" w:rsidRDefault="004C6B00" w14:paraId="5771B89B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 w:rsidRPr="004C6B00">
              <w:rPr>
                <w:rFonts w:eastAsiaTheme="minorHAnsi"/>
                <w:bCs/>
              </w:rPr>
              <w:t>- Look at the foods/drinks in Exercise 1 and decide if they are countable nouns or uncountable nouns.</w:t>
            </w:r>
          </w:p>
          <w:p w:rsidRPr="004C6B00" w:rsidR="00505C0E" w:rsidP="000C1D66" w:rsidRDefault="004C6B00" w14:paraId="6D85832D" wp14:textId="77777777">
            <w:pPr>
              <w:pStyle w:val="ListParagraph"/>
              <w:tabs>
                <w:tab w:val="left" w:pos="567"/>
              </w:tabs>
              <w:ind w:left="0"/>
            </w:pPr>
            <w:r w:rsidRPr="004C6B00">
              <w:t>- Look and say what Sally has every day</w:t>
            </w:r>
            <w:r w:rsidR="00142E1D">
              <w:t>.</w:t>
            </w:r>
          </w:p>
          <w:p w:rsidRPr="004C6B00" w:rsidR="004C6B00" w:rsidP="004C6B00" w:rsidRDefault="004C6B00" w14:paraId="7F3535C7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4C6B00">
              <w:rPr>
                <w:iCs/>
              </w:rPr>
              <w:t xml:space="preserve">- Answer the question by using </w:t>
            </w:r>
            <w:proofErr w:type="gramStart"/>
            <w:r w:rsidRPr="004C6B00">
              <w:rPr>
                <w:iCs/>
              </w:rPr>
              <w:t>their</w:t>
            </w:r>
            <w:r w:rsidR="00142E1D">
              <w:rPr>
                <w:iCs/>
              </w:rPr>
              <w:t xml:space="preserve"> </w:t>
            </w:r>
            <w:r w:rsidRPr="004C6B00">
              <w:rPr>
                <w:iCs/>
              </w:rPr>
              <w:t>own</w:t>
            </w:r>
            <w:proofErr w:type="gramEnd"/>
            <w:r w:rsidRPr="004C6B00">
              <w:rPr>
                <w:iCs/>
              </w:rPr>
              <w:t xml:space="preserve"> information.</w:t>
            </w:r>
          </w:p>
          <w:p w:rsidRPr="004C6B00" w:rsidR="004C6B00" w:rsidP="000C1D66" w:rsidRDefault="004C6B00" w14:paraId="46FC05CA" wp14:textId="77777777">
            <w:pPr>
              <w:pStyle w:val="ListParagraph"/>
              <w:tabs>
                <w:tab w:val="left" w:pos="567"/>
              </w:tabs>
              <w:ind w:left="0"/>
            </w:pPr>
            <w:r w:rsidRPr="004C6B00">
              <w:t>- Talk about healthy eating habits</w:t>
            </w:r>
            <w:r w:rsidR="00142E1D">
              <w:t>.</w:t>
            </w:r>
          </w:p>
        </w:tc>
        <w:tc>
          <w:tcPr>
            <w:tcW w:w="2835" w:type="dxa"/>
          </w:tcPr>
          <w:p w:rsidRPr="004C6B00" w:rsidR="00692366" w:rsidP="000C1D66" w:rsidRDefault="00692366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4C6B00">
              <w:rPr>
                <w:b/>
              </w:rPr>
              <w:t xml:space="preserve">- </w:t>
            </w:r>
            <w:r w:rsidRPr="004C6B00">
              <w:t>Ss’ answers</w:t>
            </w:r>
            <w:r w:rsidR="00142E1D">
              <w:t>.</w:t>
            </w:r>
          </w:p>
          <w:p w:rsidRPr="004C6B00" w:rsidR="004C6B00" w:rsidP="00505C0E" w:rsidRDefault="004C6B00" w14:paraId="0A37501D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</w:p>
          <w:p w:rsidRPr="004C6B00" w:rsidR="00505C0E" w:rsidP="00505C0E" w:rsidRDefault="00505C0E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4C6B00">
              <w:rPr>
                <w:b/>
              </w:rPr>
              <w:t xml:space="preserve">- </w:t>
            </w:r>
            <w:r w:rsidRPr="004C6B00">
              <w:t>Ss’ answers</w:t>
            </w:r>
            <w:r w:rsidR="00142E1D">
              <w:t>.</w:t>
            </w:r>
          </w:p>
          <w:p w:rsidRPr="004C6B00" w:rsidR="00505C0E" w:rsidP="000C1D66" w:rsidRDefault="00505C0E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4C6B00" w:rsidR="004C6B00" w:rsidP="000C1D66" w:rsidRDefault="004C6B00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4C6B00" w:rsidR="00692366" w:rsidP="000C1D66" w:rsidRDefault="00692366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4C6B00">
              <w:t>- Ss’ answers</w:t>
            </w:r>
            <w:r w:rsidR="00142E1D">
              <w:t>.</w:t>
            </w:r>
          </w:p>
          <w:p w:rsidRPr="004C6B00" w:rsidR="00505C0E" w:rsidP="000C1D66" w:rsidRDefault="00505C0E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4C6B00" w:rsidR="00692366" w:rsidP="000C1D66" w:rsidRDefault="00692366" w14:paraId="5C3EFF73" wp14:textId="77777777">
            <w:pPr>
              <w:pStyle w:val="ListParagraph"/>
              <w:tabs>
                <w:tab w:val="left" w:pos="567"/>
              </w:tabs>
              <w:ind w:left="0"/>
            </w:pPr>
            <w:r w:rsidRPr="004C6B00">
              <w:t>- Ss’ answers</w:t>
            </w:r>
            <w:r w:rsidR="00142E1D">
              <w:t>.</w:t>
            </w:r>
          </w:p>
          <w:p w:rsidRPr="004C6B00" w:rsidR="00505C0E" w:rsidP="000C1D66" w:rsidRDefault="00505C0E" w14:paraId="5A39BBE3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4C6B00" w:rsidR="004C6B00" w:rsidP="00142E1D" w:rsidRDefault="00692366" w14:paraId="3FAD4169" wp14:textId="77777777">
            <w:pPr>
              <w:pStyle w:val="ListParagraph"/>
              <w:tabs>
                <w:tab w:val="left" w:pos="567"/>
              </w:tabs>
              <w:ind w:left="0"/>
            </w:pPr>
            <w:r w:rsidRPr="004C6B00">
              <w:t xml:space="preserve">- Ss’ </w:t>
            </w:r>
            <w:r w:rsidRPr="004C6B00" w:rsidR="00505C0E">
              <w:t xml:space="preserve">answers </w:t>
            </w:r>
            <w:r w:rsidRPr="004C6B00">
              <w:t>/ presentation</w:t>
            </w:r>
            <w:r w:rsidR="00142E1D">
              <w:t>.</w:t>
            </w:r>
          </w:p>
        </w:tc>
        <w:tc>
          <w:tcPr>
            <w:tcW w:w="2145" w:type="dxa"/>
          </w:tcPr>
          <w:p w:rsidRPr="004C6B00" w:rsidR="00692366" w:rsidP="000C1D66" w:rsidRDefault="00692366" w14:paraId="5B84E8A1" wp14:textId="77777777">
            <w:pPr>
              <w:tabs>
                <w:tab w:val="left" w:pos="567"/>
              </w:tabs>
            </w:pPr>
            <w:r w:rsidRPr="004C6B00">
              <w:t>- Observation</w:t>
            </w:r>
            <w:r w:rsidR="00142E1D">
              <w:t>.</w:t>
            </w:r>
          </w:p>
          <w:p w:rsidRPr="004C6B00" w:rsidR="004C6B00" w:rsidP="000C1D66" w:rsidRDefault="004C6B00" w14:paraId="41C8F396" wp14:textId="77777777">
            <w:pPr>
              <w:tabs>
                <w:tab w:val="left" w:pos="567"/>
              </w:tabs>
            </w:pPr>
          </w:p>
          <w:p w:rsidRPr="004C6B00" w:rsidR="00692366" w:rsidP="000C1D66" w:rsidRDefault="00692366" w14:paraId="01312945" wp14:textId="77777777">
            <w:pPr>
              <w:tabs>
                <w:tab w:val="left" w:pos="567"/>
              </w:tabs>
            </w:pPr>
            <w:r w:rsidRPr="004C6B00">
              <w:t>- Observation</w:t>
            </w:r>
            <w:r w:rsidR="00142E1D">
              <w:t>.</w:t>
            </w:r>
          </w:p>
          <w:p w:rsidRPr="004C6B00" w:rsidR="00505C0E" w:rsidP="000C1D66" w:rsidRDefault="00505C0E" w14:paraId="72A3D3EC" wp14:textId="77777777">
            <w:pPr>
              <w:tabs>
                <w:tab w:val="left" w:pos="567"/>
              </w:tabs>
            </w:pPr>
          </w:p>
          <w:p w:rsidRPr="004C6B00" w:rsidR="004C6B00" w:rsidP="000C1D66" w:rsidRDefault="004C6B00" w14:paraId="0D0B940D" wp14:textId="77777777">
            <w:pPr>
              <w:tabs>
                <w:tab w:val="left" w:pos="567"/>
              </w:tabs>
            </w:pPr>
          </w:p>
          <w:p w:rsidRPr="004C6B00" w:rsidR="00692366" w:rsidP="000C1D66" w:rsidRDefault="00692366" w14:paraId="2BF5AC8A" wp14:textId="77777777">
            <w:pPr>
              <w:tabs>
                <w:tab w:val="left" w:pos="567"/>
              </w:tabs>
            </w:pPr>
            <w:r w:rsidRPr="004C6B00">
              <w:t>- Observation</w:t>
            </w:r>
            <w:r w:rsidR="00142E1D">
              <w:t>.</w:t>
            </w:r>
          </w:p>
          <w:p w:rsidRPr="004C6B00" w:rsidR="00505C0E" w:rsidP="000C1D66" w:rsidRDefault="00505C0E" w14:paraId="0E27B00A" wp14:textId="77777777">
            <w:pPr>
              <w:tabs>
                <w:tab w:val="left" w:pos="567"/>
              </w:tabs>
            </w:pPr>
          </w:p>
          <w:p w:rsidRPr="004C6B00" w:rsidR="00692366" w:rsidP="000C1D66" w:rsidRDefault="00692366" w14:paraId="6BDC96C1" wp14:textId="77777777">
            <w:pPr>
              <w:tabs>
                <w:tab w:val="left" w:pos="567"/>
              </w:tabs>
            </w:pPr>
            <w:r w:rsidRPr="004C6B00">
              <w:t>- Observation</w:t>
            </w:r>
            <w:r w:rsidR="00142E1D">
              <w:t>.</w:t>
            </w:r>
          </w:p>
          <w:p w:rsidRPr="004C6B00" w:rsidR="00505C0E" w:rsidP="000C1D66" w:rsidRDefault="00505C0E" w14:paraId="60061E4C" wp14:textId="77777777">
            <w:pPr>
              <w:tabs>
                <w:tab w:val="left" w:pos="567"/>
              </w:tabs>
            </w:pPr>
          </w:p>
          <w:p w:rsidRPr="004C6B00" w:rsidR="00692366" w:rsidP="00142E1D" w:rsidRDefault="00692366" w14:paraId="121FA715" wp14:textId="77777777">
            <w:pPr>
              <w:tabs>
                <w:tab w:val="left" w:pos="567"/>
              </w:tabs>
            </w:pPr>
            <w:r w:rsidRPr="004C6B00">
              <w:t>- Observation</w:t>
            </w:r>
            <w:r w:rsidR="00142E1D">
              <w:t>.</w:t>
            </w:r>
          </w:p>
        </w:tc>
      </w:tr>
    </w:tbl>
    <w:p xmlns:wp14="http://schemas.microsoft.com/office/word/2010/wordml" w:rsidRPr="004C6B00" w:rsidR="004C6B00" w:rsidP="000C1D66" w:rsidRDefault="004C6B00" w14:paraId="44EAFD9C" wp14:textId="77777777">
      <w:pPr>
        <w:ind w:left="360"/>
        <w:rPr>
          <w:b/>
        </w:rPr>
      </w:pPr>
    </w:p>
    <w:p xmlns:wp14="http://schemas.microsoft.com/office/word/2010/wordml" w:rsidRPr="004C6B00" w:rsidR="00692366" w:rsidP="000C1D66" w:rsidRDefault="00692366" w14:paraId="699D304E" wp14:textId="77777777">
      <w:pPr>
        <w:ind w:left="360"/>
        <w:rPr>
          <w:b/>
          <w:u w:val="single"/>
          <w:lang w:val="vi-VN"/>
        </w:rPr>
      </w:pPr>
      <w:r w:rsidRPr="004C6B00">
        <w:rPr>
          <w:b/>
        </w:rPr>
        <w:t xml:space="preserve">4. </w:t>
      </w:r>
      <w:r w:rsidRPr="004C6B00">
        <w:rPr>
          <w:b/>
          <w:u w:val="single"/>
        </w:rPr>
        <w:t xml:space="preserve">Procedures </w:t>
      </w:r>
    </w:p>
    <w:p xmlns:wp14="http://schemas.microsoft.com/office/word/2010/wordml" w:rsidRPr="004C6B00" w:rsidR="00692366" w:rsidP="000C1D66" w:rsidRDefault="00692366" w14:paraId="65030706" wp14:textId="77777777">
      <w:pPr>
        <w:ind w:left="720"/>
        <w:rPr>
          <w:b/>
        </w:rPr>
      </w:pPr>
      <w:r w:rsidRPr="004C6B00">
        <w:rPr>
          <w:b/>
        </w:rPr>
        <w:t xml:space="preserve">A. Warm up: 5 minutes </w:t>
      </w:r>
    </w:p>
    <w:p xmlns:wp14="http://schemas.microsoft.com/office/word/2010/wordml" w:rsidRPr="004C6B00" w:rsidR="00692366" w:rsidP="000C1D66" w:rsidRDefault="00692366" w14:paraId="5EF9A5DA" wp14:textId="77777777">
      <w:pPr>
        <w:ind w:left="1080"/>
      </w:pPr>
      <w:r w:rsidRPr="004C6B00">
        <w:t xml:space="preserve">a. Objectives: to brainstorm the topic and introduce vocabulary </w:t>
      </w:r>
      <w:r w:rsidRPr="004C6B00" w:rsidR="009227CD">
        <w:t>for</w:t>
      </w:r>
      <w:r w:rsidRPr="004C6B00" w:rsidR="005A17C8">
        <w:t xml:space="preserve"> </w:t>
      </w:r>
      <w:r w:rsidRPr="004C6B00" w:rsidR="005A17C8">
        <w:rPr>
          <w:rFonts w:eastAsiaTheme="minorHAnsi"/>
        </w:rPr>
        <w:t>Food &amp; Food categories.</w:t>
      </w:r>
    </w:p>
    <w:p xmlns:wp14="http://schemas.microsoft.com/office/word/2010/wordml" w:rsidRPr="004C6B00" w:rsidR="00692366" w:rsidP="000C1D66" w:rsidRDefault="00692366" w14:paraId="70CAB50F" wp14:textId="77777777">
      <w:pPr>
        <w:ind w:left="1080"/>
      </w:pPr>
      <w:r w:rsidRPr="004C6B00">
        <w:t xml:space="preserve">b. Content: </w:t>
      </w:r>
      <w:r w:rsidRPr="004C6B00" w:rsidR="00B55BD5">
        <w:t>task 1</w:t>
      </w:r>
      <w:r w:rsidR="00142E1D">
        <w:t>.</w:t>
      </w:r>
    </w:p>
    <w:p xmlns:wp14="http://schemas.microsoft.com/office/word/2010/wordml" w:rsidRPr="004C6B00" w:rsidR="00692366" w:rsidP="000C1D66" w:rsidRDefault="00692366" w14:paraId="5D23C5D9" wp14:textId="77777777">
      <w:pPr>
        <w:ind w:left="1080"/>
      </w:pPr>
      <w:r w:rsidRPr="004C6B00">
        <w:t xml:space="preserve">c. Expected outcomes: </w:t>
      </w:r>
      <w:proofErr w:type="spellStart"/>
      <w:r w:rsidRPr="004C6B00">
        <w:t>Ss</w:t>
      </w:r>
      <w:proofErr w:type="spellEnd"/>
      <w:r w:rsidRPr="004C6B00">
        <w:t xml:space="preserve"> can </w:t>
      </w:r>
      <w:r w:rsidRPr="004C6B00" w:rsidR="00B55BD5">
        <w:t xml:space="preserve">think and recall </w:t>
      </w:r>
      <w:r w:rsidRPr="004C6B00">
        <w:t>vocabulary and think about the topic.</w:t>
      </w:r>
    </w:p>
    <w:p xmlns:wp14="http://schemas.microsoft.com/office/word/2010/wordml" w:rsidRPr="004C6B00" w:rsidR="00692366" w:rsidP="000C1D66" w:rsidRDefault="00692366" w14:paraId="365FD297" wp14:textId="77777777">
      <w:pPr>
        <w:ind w:left="1080"/>
      </w:pPr>
      <w:r w:rsidRPr="004C6B00">
        <w:t xml:space="preserve">d. Organization </w:t>
      </w:r>
    </w:p>
    <w:p xmlns:wp14="http://schemas.microsoft.com/office/word/2010/wordml" w:rsidRPr="004C6B00" w:rsidR="00692366" w:rsidP="000C1D66" w:rsidRDefault="00692366" w14:paraId="4B94D5A5" wp14:textId="77777777">
      <w:pPr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4C6B00" w:rsidR="004C6B00" w:rsidTr="000A13B2" w14:paraId="1BABEEBB" wp14:textId="77777777">
        <w:tc>
          <w:tcPr>
            <w:tcW w:w="4819" w:type="dxa"/>
          </w:tcPr>
          <w:p w:rsidRPr="004C6B00" w:rsidR="00692366" w:rsidP="000C1D66" w:rsidRDefault="00692366" w14:paraId="06203182" wp14:textId="77777777">
            <w:pPr>
              <w:jc w:val="center"/>
              <w:rPr>
                <w:b/>
              </w:rPr>
            </w:pPr>
            <w:r w:rsidRPr="004C6B00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4C6B00" w:rsidR="00692366" w:rsidP="000C1D66" w:rsidRDefault="00692366" w14:paraId="51E36240" wp14:textId="77777777">
            <w:pPr>
              <w:jc w:val="center"/>
              <w:rPr>
                <w:b/>
              </w:rPr>
            </w:pPr>
            <w:r w:rsidRPr="004C6B00">
              <w:rPr>
                <w:b/>
              </w:rPr>
              <w:t>Students’ activities</w:t>
            </w:r>
          </w:p>
        </w:tc>
      </w:tr>
      <w:tr xmlns:wp14="http://schemas.microsoft.com/office/word/2010/wordml" w:rsidRPr="004C6B00" w:rsidR="00853E40" w:rsidTr="000A13B2" w14:paraId="2EF363E7" wp14:textId="77777777">
        <w:tc>
          <w:tcPr>
            <w:tcW w:w="4819" w:type="dxa"/>
          </w:tcPr>
          <w:p w:rsidRPr="004C6B00" w:rsidR="00B55BD5" w:rsidP="000C1D66" w:rsidRDefault="00514AD3" w14:paraId="1898071E" wp14:textId="77777777">
            <w:pPr>
              <w:rPr>
                <w:rFonts w:eastAsiaTheme="minorHAnsi"/>
                <w:b/>
                <w:bCs/>
              </w:rPr>
            </w:pPr>
            <w:r w:rsidRPr="004C6B00">
              <w:rPr>
                <w:rFonts w:eastAsiaTheme="minorHAnsi"/>
                <w:b/>
                <w:bCs/>
              </w:rPr>
              <w:t>Task 1. Look at the pictures. List the foods/drinks under the categories.</w:t>
            </w:r>
            <w:r w:rsidRPr="004C6B00">
              <w:rPr>
                <w:b/>
                <w:noProof/>
              </w:rPr>
              <w:lastRenderedPageBreak/>
              <w:drawing>
                <wp:inline xmlns:wp14="http://schemas.microsoft.com/office/word/2010/wordprocessingDrawing" distT="0" distB="0" distL="0" distR="0" wp14:anchorId="7C3AAED7" wp14:editId="2AE1881F">
                  <wp:extent cx="2509114" cy="1825288"/>
                  <wp:effectExtent l="0" t="0" r="571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840" cy="185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4C6B00" w:rsidR="00514AD3" w:rsidP="000C1D66" w:rsidRDefault="00514AD3" w14:paraId="3DEEC669" wp14:textId="77777777">
            <w:pPr>
              <w:rPr>
                <w:b/>
              </w:rPr>
            </w:pPr>
          </w:p>
          <w:p w:rsidRPr="004C6B00" w:rsidR="000A40F4" w:rsidP="005A17C8" w:rsidRDefault="00A1118B" w14:paraId="638CA61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6B00">
              <w:rPr>
                <w:rFonts w:eastAsiaTheme="minorHAnsi"/>
              </w:rPr>
              <w:t xml:space="preserve">- Ask </w:t>
            </w:r>
            <w:proofErr w:type="spellStart"/>
            <w:r w:rsidRPr="004C6B00">
              <w:rPr>
                <w:rFonts w:eastAsiaTheme="minorHAnsi"/>
              </w:rPr>
              <w:t>Ss</w:t>
            </w:r>
            <w:proofErr w:type="spellEnd"/>
            <w:r w:rsidRPr="004C6B00">
              <w:rPr>
                <w:rFonts w:eastAsiaTheme="minorHAnsi"/>
              </w:rPr>
              <w:t xml:space="preserve"> to look at the pictures then write the words in the correct categories. </w:t>
            </w:r>
          </w:p>
          <w:p w:rsidRPr="004C6B00" w:rsidR="00514AD3" w:rsidP="005A17C8" w:rsidRDefault="000A40F4" w14:paraId="758C69E0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4C6B00">
              <w:rPr>
                <w:rFonts w:eastAsiaTheme="minorHAnsi"/>
              </w:rPr>
              <w:t xml:space="preserve">- </w:t>
            </w:r>
            <w:r w:rsidRPr="004C6B00" w:rsidR="00A1118B">
              <w:rPr>
                <w:rFonts w:eastAsiaTheme="minorHAnsi"/>
              </w:rPr>
              <w:t>Provide an example for each category</w:t>
            </w:r>
            <w:r w:rsidRPr="004C6B00" w:rsidR="005A17C8">
              <w:rPr>
                <w:rFonts w:eastAsiaTheme="minorHAnsi"/>
              </w:rPr>
              <w:t xml:space="preserve"> </w:t>
            </w:r>
            <w:r w:rsidRPr="004C6B00" w:rsidR="00A1118B">
              <w:rPr>
                <w:rFonts w:eastAsiaTheme="minorHAnsi"/>
              </w:rPr>
              <w:t xml:space="preserve">before </w:t>
            </w:r>
            <w:proofErr w:type="spellStart"/>
            <w:r w:rsidRPr="004C6B00" w:rsidR="00A1118B">
              <w:rPr>
                <w:rFonts w:eastAsiaTheme="minorHAnsi"/>
              </w:rPr>
              <w:t>Ss</w:t>
            </w:r>
            <w:proofErr w:type="spellEnd"/>
            <w:r w:rsidRPr="004C6B00" w:rsidR="00A1118B">
              <w:rPr>
                <w:rFonts w:eastAsiaTheme="minorHAnsi"/>
              </w:rPr>
              <w:t xml:space="preserve"> do the task.</w:t>
            </w:r>
          </w:p>
        </w:tc>
        <w:tc>
          <w:tcPr>
            <w:tcW w:w="4536" w:type="dxa"/>
          </w:tcPr>
          <w:p w:rsidRPr="004C6B00" w:rsidR="00692366" w:rsidP="000C1D66" w:rsidRDefault="00692366" w14:paraId="3656B9AB" wp14:textId="77777777">
            <w:pPr>
              <w:rPr>
                <w:b/>
              </w:rPr>
            </w:pPr>
          </w:p>
          <w:p w:rsidRPr="004C6B00" w:rsidR="000C1D66" w:rsidP="000C1D66" w:rsidRDefault="000C1D66" w14:paraId="45FB0818" wp14:textId="77777777">
            <w:pPr>
              <w:rPr>
                <w:b/>
              </w:rPr>
            </w:pPr>
          </w:p>
          <w:p w:rsidRPr="004C6B00" w:rsidR="000C1D66" w:rsidP="000C1D66" w:rsidRDefault="000C1D66" w14:paraId="049F31CB" wp14:textId="77777777">
            <w:pPr>
              <w:rPr>
                <w:b/>
              </w:rPr>
            </w:pPr>
          </w:p>
          <w:p w:rsidRPr="004C6B00" w:rsidR="000C1D66" w:rsidP="000C1D66" w:rsidRDefault="000C1D66" w14:paraId="53128261" wp14:textId="77777777">
            <w:pPr>
              <w:rPr>
                <w:b/>
              </w:rPr>
            </w:pPr>
          </w:p>
          <w:p w:rsidRPr="004C6B00" w:rsidR="000C1D66" w:rsidP="000C1D66" w:rsidRDefault="000C1D66" w14:paraId="62486C05" wp14:textId="77777777">
            <w:pPr>
              <w:rPr>
                <w:b/>
              </w:rPr>
            </w:pPr>
          </w:p>
          <w:p w:rsidRPr="004C6B00" w:rsidR="000C1D66" w:rsidP="000C1D66" w:rsidRDefault="000C1D66" w14:paraId="4101652C" wp14:textId="77777777">
            <w:pPr>
              <w:rPr>
                <w:b/>
              </w:rPr>
            </w:pPr>
          </w:p>
          <w:p w:rsidRPr="004C6B00" w:rsidR="000C1D66" w:rsidP="000C1D66" w:rsidRDefault="000C1D66" w14:paraId="4B99056E" wp14:textId="77777777">
            <w:pPr>
              <w:rPr>
                <w:b/>
              </w:rPr>
            </w:pPr>
          </w:p>
          <w:p w:rsidRPr="004C6B00" w:rsidR="000C1D66" w:rsidP="000C1D66" w:rsidRDefault="000C1D66" w14:paraId="1299C43A" wp14:textId="77777777">
            <w:pPr>
              <w:rPr>
                <w:b/>
              </w:rPr>
            </w:pPr>
          </w:p>
          <w:p w:rsidRPr="004C6B00" w:rsidR="000C1D66" w:rsidP="000C1D66" w:rsidRDefault="000C1D66" w14:paraId="4DDBEF00" wp14:textId="77777777">
            <w:pPr>
              <w:rPr>
                <w:b/>
              </w:rPr>
            </w:pPr>
          </w:p>
          <w:p w:rsidRPr="004C6B00" w:rsidR="00DF2C03" w:rsidP="000C1D66" w:rsidRDefault="00DF2C03" w14:paraId="3461D779" wp14:textId="77777777">
            <w:pPr>
              <w:rPr>
                <w:b/>
              </w:rPr>
            </w:pPr>
          </w:p>
          <w:p w:rsidRPr="004C6B00" w:rsidR="000C1D66" w:rsidP="000C1D66" w:rsidRDefault="000C1D66" w14:paraId="3CF2D8B6" wp14:textId="77777777">
            <w:pPr>
              <w:rPr>
                <w:b/>
              </w:rPr>
            </w:pPr>
          </w:p>
          <w:p w:rsidRPr="004C6B00" w:rsidR="000C1D66" w:rsidP="000C1D66" w:rsidRDefault="000C1D66" w14:paraId="0FB78278" wp14:textId="77777777">
            <w:pPr>
              <w:rPr>
                <w:b/>
              </w:rPr>
            </w:pPr>
          </w:p>
          <w:p w:rsidRPr="004C6B00" w:rsidR="005A17C8" w:rsidP="000C1D66" w:rsidRDefault="005A17C8" w14:paraId="1FC39945" wp14:textId="77777777">
            <w:pPr>
              <w:rPr>
                <w:b/>
              </w:rPr>
            </w:pPr>
          </w:p>
          <w:p w:rsidRPr="004C6B00" w:rsidR="005A17C8" w:rsidP="000C1D66" w:rsidRDefault="005A17C8" w14:paraId="0562CB0E" wp14:textId="77777777">
            <w:pPr>
              <w:rPr>
                <w:b/>
              </w:rPr>
            </w:pPr>
          </w:p>
          <w:p w:rsidR="005A17C8" w:rsidP="000C1D66" w:rsidRDefault="005A17C8" w14:paraId="34CE0A41" wp14:textId="77777777">
            <w:pPr>
              <w:rPr>
                <w:b/>
              </w:rPr>
            </w:pPr>
          </w:p>
          <w:p w:rsidR="00142E1D" w:rsidP="000C1D66" w:rsidRDefault="00142E1D" w14:paraId="62EBF3C5" wp14:textId="77777777">
            <w:pPr>
              <w:rPr>
                <w:b/>
              </w:rPr>
            </w:pPr>
          </w:p>
          <w:p w:rsidR="00142E1D" w:rsidP="000C1D66" w:rsidRDefault="00142E1D" w14:paraId="6D98A12B" wp14:textId="77777777">
            <w:pPr>
              <w:rPr>
                <w:b/>
              </w:rPr>
            </w:pPr>
          </w:p>
          <w:p w:rsidRPr="004C6B00" w:rsidR="00142E1D" w:rsidP="000C1D66" w:rsidRDefault="00142E1D" w14:paraId="2946DB82" wp14:textId="77777777">
            <w:pPr>
              <w:rPr>
                <w:b/>
              </w:rPr>
            </w:pPr>
          </w:p>
          <w:p w:rsidRPr="004C6B00" w:rsidR="005A17C8" w:rsidP="000C1D66" w:rsidRDefault="005A17C8" w14:paraId="39CBCA96" wp14:textId="77777777">
            <w:pPr>
              <w:rPr>
                <w:rFonts w:eastAsiaTheme="minorHAnsi"/>
              </w:rPr>
            </w:pPr>
            <w:r w:rsidRPr="004C6B00">
              <w:rPr>
                <w:b/>
              </w:rPr>
              <w:t>- L</w:t>
            </w:r>
            <w:r w:rsidRPr="004C6B00">
              <w:rPr>
                <w:rFonts w:eastAsiaTheme="minorHAnsi"/>
              </w:rPr>
              <w:t>ook at the pictures then write the words in the correct categories.</w:t>
            </w:r>
          </w:p>
          <w:p w:rsidRPr="004C6B00" w:rsidR="005A17C8" w:rsidP="000C1D66" w:rsidRDefault="005A17C8" w14:paraId="1DEFD056" wp14:textId="77777777">
            <w:r w:rsidRPr="004C6B00">
              <w:t>- Work in pairs to complete the task.</w:t>
            </w:r>
          </w:p>
        </w:tc>
      </w:tr>
    </w:tbl>
    <w:p xmlns:wp14="http://schemas.microsoft.com/office/word/2010/wordml" w:rsidRPr="004C6B00" w:rsidR="00692366" w:rsidP="000C1D66" w:rsidRDefault="00692366" w14:paraId="5997CC1D" wp14:textId="77777777">
      <w:pPr>
        <w:ind w:left="1080"/>
        <w:rPr>
          <w:b/>
        </w:rPr>
      </w:pPr>
    </w:p>
    <w:p xmlns:wp14="http://schemas.microsoft.com/office/word/2010/wordml" w:rsidRPr="004C6B00" w:rsidR="00692366" w:rsidP="000C1D66" w:rsidRDefault="00692366" w14:paraId="39AF7407" wp14:textId="77777777">
      <w:pPr>
        <w:ind w:left="720"/>
        <w:rPr>
          <w:b/>
        </w:rPr>
      </w:pPr>
      <w:r w:rsidRPr="004C6B00">
        <w:rPr>
          <w:b/>
        </w:rPr>
        <w:t xml:space="preserve">B. </w:t>
      </w:r>
      <w:r w:rsidRPr="004C6B00" w:rsidR="00572262">
        <w:rPr>
          <w:b/>
        </w:rPr>
        <w:t>Vocabulary p</w:t>
      </w:r>
      <w:r w:rsidRPr="004C6B00">
        <w:rPr>
          <w:b/>
        </w:rPr>
        <w:t>resentation: 10 minutes</w:t>
      </w:r>
    </w:p>
    <w:p xmlns:wp14="http://schemas.microsoft.com/office/word/2010/wordml" w:rsidRPr="004C6B00" w:rsidR="00692366" w:rsidP="005A17C8" w:rsidRDefault="00692366" w14:paraId="5C955A48" wp14:textId="77777777">
      <w:pPr>
        <w:autoSpaceDE w:val="0"/>
        <w:autoSpaceDN w:val="0"/>
        <w:adjustRightInd w:val="0"/>
        <w:ind w:left="851"/>
      </w:pPr>
      <w:r w:rsidRPr="004C6B00">
        <w:t xml:space="preserve">a. Objectives: to </w:t>
      </w:r>
      <w:r w:rsidRPr="004C6B00" w:rsidR="00A1118B">
        <w:rPr>
          <w:rFonts w:eastAsiaTheme="minorHAnsi"/>
          <w:bCs/>
        </w:rPr>
        <w:t>present vocabulary for food &amp; food categories and identify countable/</w:t>
      </w:r>
      <w:r w:rsidRPr="004C6B00" w:rsidR="005A17C8">
        <w:rPr>
          <w:rFonts w:eastAsiaTheme="minorHAnsi"/>
          <w:bCs/>
        </w:rPr>
        <w:t xml:space="preserve"> </w:t>
      </w:r>
      <w:r w:rsidRPr="004C6B00" w:rsidR="00A1118B">
        <w:rPr>
          <w:rFonts w:eastAsiaTheme="minorHAnsi"/>
          <w:bCs/>
        </w:rPr>
        <w:t>uncountable nouns</w:t>
      </w:r>
      <w:r w:rsidR="00142E1D">
        <w:rPr>
          <w:rFonts w:eastAsiaTheme="minorHAnsi"/>
          <w:bCs/>
        </w:rPr>
        <w:t>.</w:t>
      </w:r>
    </w:p>
    <w:p xmlns:wp14="http://schemas.microsoft.com/office/word/2010/wordml" w:rsidRPr="004C6B00" w:rsidR="00692366" w:rsidP="005A17C8" w:rsidRDefault="00692366" w14:paraId="3507EBDD" wp14:textId="77777777">
      <w:pPr>
        <w:ind w:left="851"/>
      </w:pPr>
      <w:r w:rsidRPr="004C6B00">
        <w:t>b. Content: task</w:t>
      </w:r>
      <w:r w:rsidRPr="004C6B00" w:rsidR="0069509E">
        <w:t>s 1,</w:t>
      </w:r>
      <w:r w:rsidRPr="004C6B00">
        <w:t xml:space="preserve"> 2.</w:t>
      </w:r>
    </w:p>
    <w:p xmlns:wp14="http://schemas.microsoft.com/office/word/2010/wordml" w:rsidRPr="004C6B00" w:rsidR="00692366" w:rsidP="005A17C8" w:rsidRDefault="00692366" w14:paraId="3A847EB6" wp14:textId="77777777">
      <w:pPr>
        <w:ind w:left="851"/>
      </w:pPr>
      <w:r w:rsidRPr="004C6B00">
        <w:t xml:space="preserve">c. Expected outcomes: </w:t>
      </w:r>
      <w:proofErr w:type="spellStart"/>
      <w:r w:rsidRPr="004C6B00">
        <w:rPr>
          <w:bCs/>
        </w:rPr>
        <w:t>Ss</w:t>
      </w:r>
      <w:proofErr w:type="spellEnd"/>
      <w:r w:rsidRPr="004C6B00">
        <w:rPr>
          <w:bCs/>
        </w:rPr>
        <w:t xml:space="preserve"> can remember and understand the meanings of the vocabulary</w:t>
      </w:r>
      <w:r w:rsidRPr="004C6B00" w:rsidR="00A1118B">
        <w:rPr>
          <w:bCs/>
        </w:rPr>
        <w:t xml:space="preserve"> and </w:t>
      </w:r>
      <w:r w:rsidRPr="004C6B00" w:rsidR="00A1118B">
        <w:rPr>
          <w:rFonts w:eastAsiaTheme="minorHAnsi"/>
          <w:bCs/>
        </w:rPr>
        <w:t>identify countable/uncountable nouns</w:t>
      </w:r>
      <w:r w:rsidRPr="004C6B00">
        <w:rPr>
          <w:bCs/>
        </w:rPr>
        <w:t>.</w:t>
      </w:r>
    </w:p>
    <w:p xmlns:wp14="http://schemas.microsoft.com/office/word/2010/wordml" w:rsidRPr="004C6B00" w:rsidR="00692366" w:rsidP="005A17C8" w:rsidRDefault="00692366" w14:paraId="1419D8A7" wp14:textId="77777777">
      <w:pPr>
        <w:ind w:left="851"/>
      </w:pPr>
      <w:r w:rsidRPr="004C6B00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974"/>
        <w:gridCol w:w="4381"/>
      </w:tblGrid>
      <w:tr xmlns:wp14="http://schemas.microsoft.com/office/word/2010/wordml" w:rsidRPr="004C6B00" w:rsidR="004C6B00" w:rsidTr="000A13B2" w14:paraId="078F2D1E" wp14:textId="77777777">
        <w:tc>
          <w:tcPr>
            <w:tcW w:w="4974" w:type="dxa"/>
          </w:tcPr>
          <w:p w:rsidRPr="004C6B00" w:rsidR="00692366" w:rsidP="000C1D66" w:rsidRDefault="00692366" w14:paraId="16C0F264" wp14:textId="77777777">
            <w:pPr>
              <w:jc w:val="center"/>
              <w:rPr>
                <w:b/>
              </w:rPr>
            </w:pPr>
            <w:r w:rsidRPr="004C6B00">
              <w:rPr>
                <w:b/>
              </w:rPr>
              <w:t>Teacher’s activities</w:t>
            </w:r>
          </w:p>
        </w:tc>
        <w:tc>
          <w:tcPr>
            <w:tcW w:w="4381" w:type="dxa"/>
          </w:tcPr>
          <w:p w:rsidRPr="004C6B00" w:rsidR="00692366" w:rsidP="000C1D66" w:rsidRDefault="00692366" w14:paraId="00742A34" wp14:textId="77777777">
            <w:pPr>
              <w:jc w:val="center"/>
              <w:rPr>
                <w:b/>
              </w:rPr>
            </w:pPr>
            <w:r w:rsidRPr="004C6B00">
              <w:rPr>
                <w:b/>
              </w:rPr>
              <w:t>Students’ activities</w:t>
            </w:r>
          </w:p>
        </w:tc>
      </w:tr>
      <w:tr xmlns:wp14="http://schemas.microsoft.com/office/word/2010/wordml" w:rsidRPr="004C6B00" w:rsidR="004C6B00" w:rsidTr="000A13B2" w14:paraId="3406C440" wp14:textId="77777777">
        <w:tc>
          <w:tcPr>
            <w:tcW w:w="4974" w:type="dxa"/>
          </w:tcPr>
          <w:p w:rsidRPr="004C6B00" w:rsidR="00D13FFE" w:rsidP="000C1D66" w:rsidRDefault="00692366" w14:paraId="2F92B6CF" wp14:textId="77777777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  <w:b/>
                <w:bCs/>
              </w:rPr>
            </w:pPr>
            <w:r w:rsidRPr="004C6B00">
              <w:rPr>
                <w:b/>
              </w:rPr>
              <w:t xml:space="preserve">Task 1: </w:t>
            </w:r>
            <w:r w:rsidRPr="004C6B00" w:rsidR="00514AD3">
              <w:rPr>
                <w:rFonts w:eastAsiaTheme="minorHAnsi"/>
                <w:b/>
                <w:bCs/>
              </w:rPr>
              <w:t>Listen and check.</w:t>
            </w:r>
          </w:p>
          <w:p w:rsidRPr="004C6B00" w:rsidR="00692366" w:rsidP="00A1118B" w:rsidRDefault="00A1118B" w14:paraId="3BEE32C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6B00">
              <w:rPr>
                <w:rFonts w:eastAsiaTheme="minorHAnsi"/>
              </w:rPr>
              <w:t xml:space="preserve">- Play the recording for </w:t>
            </w:r>
            <w:proofErr w:type="spellStart"/>
            <w:r w:rsidRPr="004C6B00">
              <w:rPr>
                <w:rFonts w:eastAsiaTheme="minorHAnsi"/>
              </w:rPr>
              <w:t>Ss</w:t>
            </w:r>
            <w:proofErr w:type="spellEnd"/>
            <w:r w:rsidRPr="004C6B00">
              <w:rPr>
                <w:rFonts w:eastAsiaTheme="minorHAnsi"/>
              </w:rPr>
              <w:t xml:space="preserve"> to listen and check their answers</w:t>
            </w:r>
            <w:r w:rsidRPr="004C6B00" w:rsidR="000A40F4">
              <w:rPr>
                <w:rFonts w:eastAsiaTheme="minorHAnsi"/>
              </w:rPr>
              <w:t xml:space="preserve"> (using the IWB)</w:t>
            </w:r>
            <w:r w:rsidR="00142E1D">
              <w:rPr>
                <w:rFonts w:eastAsiaTheme="minorHAnsi"/>
              </w:rPr>
              <w:t>.</w:t>
            </w:r>
          </w:p>
          <w:p w:rsidRPr="004C6B00" w:rsidR="000A40F4" w:rsidP="00A1118B" w:rsidRDefault="000A40F4" w14:paraId="47AD4AE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6B00">
              <w:rPr>
                <w:rFonts w:eastAsiaTheme="minorHAnsi"/>
              </w:rPr>
              <w:t>- Explain and translate into Vietnamese if necessary</w:t>
            </w:r>
            <w:r w:rsidR="00142E1D">
              <w:rPr>
                <w:rFonts w:eastAsiaTheme="minorHAnsi"/>
              </w:rPr>
              <w:t>.</w:t>
            </w:r>
          </w:p>
        </w:tc>
        <w:tc>
          <w:tcPr>
            <w:tcW w:w="4381" w:type="dxa"/>
          </w:tcPr>
          <w:p w:rsidRPr="004C6B00" w:rsidR="00692366" w:rsidP="000C1D66" w:rsidRDefault="00692366" w14:paraId="110FFD37" wp14:textId="77777777">
            <w:pPr>
              <w:autoSpaceDE w:val="0"/>
              <w:autoSpaceDN w:val="0"/>
              <w:adjustRightInd w:val="0"/>
              <w:jc w:val="both"/>
            </w:pPr>
          </w:p>
          <w:p w:rsidRPr="004C6B00" w:rsidR="000A40F4" w:rsidP="000C1D66" w:rsidRDefault="000A40F4" w14:paraId="6FDD087A" wp14:textId="77777777">
            <w:pPr>
              <w:autoSpaceDE w:val="0"/>
              <w:autoSpaceDN w:val="0"/>
              <w:adjustRightInd w:val="0"/>
              <w:jc w:val="both"/>
            </w:pPr>
            <w:r w:rsidRPr="004C6B00">
              <w:t>- Listen and check</w:t>
            </w:r>
            <w:r w:rsidR="00142E1D">
              <w:t>.</w:t>
            </w:r>
          </w:p>
          <w:p w:rsidRPr="004C6B00" w:rsidR="000A40F4" w:rsidP="000C1D66" w:rsidRDefault="000A40F4" w14:paraId="402AE9CC" wp14:textId="77777777">
            <w:pPr>
              <w:autoSpaceDE w:val="0"/>
              <w:autoSpaceDN w:val="0"/>
              <w:adjustRightInd w:val="0"/>
              <w:jc w:val="both"/>
            </w:pPr>
            <w:r w:rsidRPr="004C6B00">
              <w:t>- Take notes</w:t>
            </w:r>
            <w:r w:rsidR="00142E1D">
              <w:t>.</w:t>
            </w:r>
          </w:p>
          <w:p w:rsidRPr="004C6B00" w:rsidR="00D13FFE" w:rsidP="000C1D66" w:rsidRDefault="005A17C8" w14:paraId="38B476F4" wp14:textId="7777777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C6B00">
              <w:rPr>
                <w:b/>
                <w:i/>
              </w:rPr>
              <w:t>Answer keys:</w:t>
            </w:r>
          </w:p>
          <w:p w:rsidRPr="004C6B00" w:rsidR="00D13FFE" w:rsidP="00514AD3" w:rsidRDefault="00514AD3" w14:paraId="29A1FC2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6B00">
              <w:rPr>
                <w:rFonts w:eastAsiaTheme="minorHAnsi"/>
              </w:rPr>
              <w:t>1. fruit &amp; vegetables</w:t>
            </w:r>
            <w:r w:rsidRPr="004C6B00" w:rsidR="000A40F4">
              <w:rPr>
                <w:rFonts w:eastAsiaTheme="minorHAnsi"/>
              </w:rPr>
              <w:t xml:space="preserve">: </w:t>
            </w:r>
            <w:r w:rsidRPr="004C6B00">
              <w:rPr>
                <w:rFonts w:eastAsiaTheme="minorHAnsi"/>
              </w:rPr>
              <w:t>orange juice, salad, grapes</w:t>
            </w:r>
          </w:p>
          <w:p w:rsidRPr="004C6B00" w:rsidR="00514AD3" w:rsidP="00514AD3" w:rsidRDefault="00514AD3" w14:paraId="5F7E4AD2" wp14:textId="77777777">
            <w:pPr>
              <w:autoSpaceDE w:val="0"/>
              <w:autoSpaceDN w:val="0"/>
              <w:adjustRightInd w:val="0"/>
            </w:pPr>
            <w:r w:rsidRPr="004C6B00">
              <w:rPr>
                <w:rFonts w:eastAsiaTheme="minorHAnsi"/>
              </w:rPr>
              <w:t>2. carbohydrates</w:t>
            </w:r>
            <w:r w:rsidRPr="004C6B00" w:rsidR="000A40F4">
              <w:rPr>
                <w:rFonts w:eastAsiaTheme="minorHAnsi"/>
              </w:rPr>
              <w:t xml:space="preserve">: </w:t>
            </w:r>
            <w:r w:rsidRPr="004C6B00">
              <w:rPr>
                <w:rFonts w:eastAsiaTheme="minorHAnsi"/>
              </w:rPr>
              <w:t>(grains, sugar, etc.)</w:t>
            </w:r>
            <w:r w:rsidRPr="004C6B00" w:rsidR="000A40F4">
              <w:rPr>
                <w:rFonts w:eastAsiaTheme="minorHAnsi"/>
              </w:rPr>
              <w:t xml:space="preserve"> </w:t>
            </w:r>
            <w:r w:rsidRPr="004C6B00">
              <w:rPr>
                <w:rFonts w:eastAsiaTheme="minorHAnsi"/>
              </w:rPr>
              <w:t>cereal, bread, pizza, rice, pasta, soup, biscuits</w:t>
            </w:r>
          </w:p>
          <w:p w:rsidRPr="004C6B00" w:rsidR="00514AD3" w:rsidP="00514AD3" w:rsidRDefault="00514AD3" w14:paraId="4DC814D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6B00">
              <w:rPr>
                <w:rFonts w:eastAsiaTheme="minorHAnsi"/>
              </w:rPr>
              <w:t>3. proteins</w:t>
            </w:r>
            <w:r w:rsidRPr="004C6B00" w:rsidR="000A40F4">
              <w:rPr>
                <w:rFonts w:eastAsiaTheme="minorHAnsi"/>
              </w:rPr>
              <w:t xml:space="preserve">: </w:t>
            </w:r>
            <w:r w:rsidRPr="004C6B00">
              <w:rPr>
                <w:rFonts w:eastAsiaTheme="minorHAnsi"/>
              </w:rPr>
              <w:t>(meat, poultry, dairy products, etc.)</w:t>
            </w:r>
            <w:r w:rsidRPr="004C6B00" w:rsidR="000A40F4">
              <w:rPr>
                <w:rFonts w:eastAsiaTheme="minorHAnsi"/>
              </w:rPr>
              <w:t xml:space="preserve"> </w:t>
            </w:r>
            <w:r w:rsidRPr="004C6B00">
              <w:rPr>
                <w:rFonts w:eastAsiaTheme="minorHAnsi"/>
              </w:rPr>
              <w:t>milk, fish, meat, steak, chicken, burger</w:t>
            </w:r>
          </w:p>
          <w:p w:rsidRPr="004C6B00" w:rsidR="00692366" w:rsidP="00142E1D" w:rsidRDefault="00514AD3" w14:paraId="2E49FFA4" wp14:textId="77777777">
            <w:pPr>
              <w:autoSpaceDE w:val="0"/>
              <w:autoSpaceDN w:val="0"/>
              <w:adjustRightInd w:val="0"/>
            </w:pPr>
            <w:r w:rsidRPr="004C6B00">
              <w:rPr>
                <w:rFonts w:eastAsiaTheme="minorHAnsi"/>
              </w:rPr>
              <w:t>4. fats</w:t>
            </w:r>
            <w:r w:rsidRPr="004C6B00" w:rsidR="000A40F4">
              <w:rPr>
                <w:rFonts w:eastAsiaTheme="minorHAnsi"/>
              </w:rPr>
              <w:t xml:space="preserve">: </w:t>
            </w:r>
            <w:r w:rsidRPr="004C6B00">
              <w:rPr>
                <w:rFonts w:eastAsiaTheme="minorHAnsi"/>
              </w:rPr>
              <w:t>(butter, oil, etc.)</w:t>
            </w:r>
            <w:r w:rsidRPr="004C6B00" w:rsidR="000A40F4">
              <w:rPr>
                <w:rFonts w:eastAsiaTheme="minorHAnsi"/>
              </w:rPr>
              <w:t xml:space="preserve"> </w:t>
            </w:r>
            <w:r w:rsidRPr="004C6B00">
              <w:rPr>
                <w:rFonts w:eastAsiaTheme="minorHAnsi"/>
              </w:rPr>
              <w:t>ice cream</w:t>
            </w:r>
          </w:p>
        </w:tc>
      </w:tr>
      <w:tr xmlns:wp14="http://schemas.microsoft.com/office/word/2010/wordml" w:rsidRPr="004C6B00" w:rsidR="00853E40" w:rsidTr="000A13B2" w14:paraId="1963AA87" wp14:textId="77777777">
        <w:tc>
          <w:tcPr>
            <w:tcW w:w="4974" w:type="dxa"/>
          </w:tcPr>
          <w:p w:rsidRPr="004C6B00" w:rsidR="0069509E" w:rsidP="00A1118B" w:rsidRDefault="0069509E" w14:paraId="1E7090E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C6B00">
              <w:rPr>
                <w:b/>
              </w:rPr>
              <w:t xml:space="preserve">Task 2: </w:t>
            </w:r>
            <w:r w:rsidRPr="004C6B00" w:rsidR="00A1118B">
              <w:rPr>
                <w:rFonts w:eastAsiaTheme="minorHAnsi"/>
                <w:b/>
                <w:bCs/>
              </w:rPr>
              <w:t>Look at the foods/drinks in Exercise 1. Which are countable nouns and which are uncountable nouns?</w:t>
            </w:r>
          </w:p>
          <w:p w:rsidRPr="004C6B00" w:rsidR="00A1118B" w:rsidP="00A1118B" w:rsidRDefault="00A1118B" w14:paraId="11EE78E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6B00">
              <w:rPr>
                <w:rFonts w:eastAsiaTheme="minorHAnsi"/>
              </w:rPr>
              <w:t xml:space="preserve">- Read out the </w:t>
            </w:r>
            <w:r w:rsidRPr="004C6B00">
              <w:rPr>
                <w:rFonts w:eastAsiaTheme="minorHAnsi"/>
                <w:b/>
                <w:bCs/>
                <w:i/>
                <w:iCs/>
              </w:rPr>
              <w:t xml:space="preserve">Note! </w:t>
            </w:r>
            <w:proofErr w:type="gramStart"/>
            <w:r w:rsidRPr="004C6B00">
              <w:rPr>
                <w:rFonts w:eastAsiaTheme="minorHAnsi"/>
              </w:rPr>
              <w:t>box</w:t>
            </w:r>
            <w:proofErr w:type="gramEnd"/>
            <w:r w:rsidRPr="004C6B00">
              <w:rPr>
                <w:rFonts w:eastAsiaTheme="minorHAnsi"/>
              </w:rPr>
              <w:t xml:space="preserve"> and explain that countable nouns are things we can count </w:t>
            </w:r>
            <w:r w:rsidRPr="004C6B00">
              <w:rPr>
                <w:rFonts w:eastAsiaTheme="minorHAnsi"/>
                <w:i/>
                <w:iCs/>
              </w:rPr>
              <w:t xml:space="preserve">(e.g. apple/apples, egg/eggs) </w:t>
            </w:r>
            <w:r w:rsidRPr="004C6B00">
              <w:rPr>
                <w:rFonts w:eastAsiaTheme="minorHAnsi"/>
              </w:rPr>
              <w:t>and</w:t>
            </w:r>
            <w:r w:rsidRPr="004C6B00" w:rsidR="000A40F4">
              <w:rPr>
                <w:rFonts w:eastAsiaTheme="minorHAnsi"/>
              </w:rPr>
              <w:t xml:space="preserve"> </w:t>
            </w:r>
            <w:r w:rsidRPr="004C6B00">
              <w:rPr>
                <w:rFonts w:eastAsiaTheme="minorHAnsi"/>
              </w:rPr>
              <w:t xml:space="preserve">uncountable nouns are things we cannot count </w:t>
            </w:r>
            <w:r w:rsidRPr="004C6B00">
              <w:rPr>
                <w:rFonts w:eastAsiaTheme="minorHAnsi"/>
                <w:i/>
                <w:iCs/>
              </w:rPr>
              <w:t>(e.g. bread, coffee, flour)</w:t>
            </w:r>
            <w:r w:rsidRPr="004C6B00">
              <w:rPr>
                <w:rFonts w:eastAsiaTheme="minorHAnsi"/>
              </w:rPr>
              <w:t>.</w:t>
            </w:r>
          </w:p>
          <w:p w:rsidRPr="004C6B00" w:rsidR="0069509E" w:rsidP="00142E1D" w:rsidRDefault="00A1118B" w14:paraId="0F57806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6B00">
              <w:rPr>
                <w:rFonts w:eastAsiaTheme="minorHAnsi"/>
              </w:rPr>
              <w:t xml:space="preserve">- Give </w:t>
            </w:r>
            <w:proofErr w:type="spellStart"/>
            <w:r w:rsidRPr="004C6B00">
              <w:rPr>
                <w:rFonts w:eastAsiaTheme="minorHAnsi"/>
              </w:rPr>
              <w:t>Ss</w:t>
            </w:r>
            <w:proofErr w:type="spellEnd"/>
            <w:r w:rsidRPr="004C6B00">
              <w:rPr>
                <w:rFonts w:eastAsiaTheme="minorHAnsi"/>
              </w:rPr>
              <w:t xml:space="preserve"> time to look at the food/drinks in Exercise 1 again and elicit which are countable/</w:t>
            </w:r>
            <w:r w:rsidR="009108C2">
              <w:rPr>
                <w:rFonts w:eastAsiaTheme="minorHAnsi"/>
              </w:rPr>
              <w:t xml:space="preserve"> </w:t>
            </w:r>
            <w:r w:rsidRPr="004C6B00">
              <w:rPr>
                <w:rFonts w:eastAsiaTheme="minorHAnsi"/>
              </w:rPr>
              <w:t xml:space="preserve">uncountable from </w:t>
            </w:r>
            <w:proofErr w:type="spellStart"/>
            <w:r w:rsidRPr="004C6B00">
              <w:rPr>
                <w:rFonts w:eastAsiaTheme="minorHAnsi"/>
              </w:rPr>
              <w:t>Ss</w:t>
            </w:r>
            <w:proofErr w:type="spellEnd"/>
            <w:r w:rsidRPr="004C6B00">
              <w:rPr>
                <w:rFonts w:eastAsiaTheme="minorHAnsi"/>
              </w:rPr>
              <w:t xml:space="preserve"> around</w:t>
            </w:r>
            <w:r w:rsidR="00142E1D">
              <w:rPr>
                <w:rFonts w:eastAsiaTheme="minorHAnsi"/>
              </w:rPr>
              <w:t xml:space="preserve"> </w:t>
            </w:r>
            <w:r w:rsidRPr="004C6B00">
              <w:rPr>
                <w:rFonts w:eastAsiaTheme="minorHAnsi"/>
              </w:rPr>
              <w:t>the class.</w:t>
            </w:r>
          </w:p>
          <w:p w:rsidRPr="004C6B00" w:rsidR="000A40F4" w:rsidP="009108C2" w:rsidRDefault="000A40F4" w14:paraId="254779E2" wp14:textId="77777777">
            <w:pPr>
              <w:autoSpaceDE w:val="0"/>
              <w:autoSpaceDN w:val="0"/>
              <w:adjustRightInd w:val="0"/>
              <w:ind w:left="30" w:hanging="83"/>
            </w:pPr>
            <w:r w:rsidRPr="004C6B00">
              <w:t>- Check Ss’ answer</w:t>
            </w:r>
            <w:r w:rsidRPr="004C6B00" w:rsidR="004C6B00">
              <w:t>s</w:t>
            </w:r>
            <w:r w:rsidRPr="004C6B00">
              <w:t xml:space="preserve"> (using the IWB)</w:t>
            </w:r>
            <w:r w:rsidR="009108C2">
              <w:t>.</w:t>
            </w:r>
          </w:p>
        </w:tc>
        <w:tc>
          <w:tcPr>
            <w:tcW w:w="4381" w:type="dxa"/>
          </w:tcPr>
          <w:p w:rsidRPr="004C6B00" w:rsidR="000C1D66" w:rsidP="000C1D66" w:rsidRDefault="000C1D66" w14:paraId="6B699379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</w:p>
          <w:p w:rsidRPr="004C6B00" w:rsidR="000A40F4" w:rsidP="000C1D66" w:rsidRDefault="000A40F4" w14:paraId="3FE9F23F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</w:p>
          <w:p w:rsidRPr="004C6B00" w:rsidR="000A40F4" w:rsidP="000C1D66" w:rsidRDefault="000A40F4" w14:paraId="1F72F646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</w:p>
          <w:p w:rsidRPr="004C6B00" w:rsidR="000A40F4" w:rsidP="000C1D66" w:rsidRDefault="000A40F4" w14:paraId="3E0B7181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4C6B00">
              <w:rPr>
                <w:rFonts w:eastAsiaTheme="minorHAnsi"/>
                <w:bCs/>
              </w:rPr>
              <w:t xml:space="preserve">- </w:t>
            </w:r>
            <w:r w:rsidRPr="004C6B00">
              <w:rPr>
                <w:rFonts w:eastAsiaTheme="minorHAnsi"/>
              </w:rPr>
              <w:t xml:space="preserve">Read the </w:t>
            </w:r>
            <w:r w:rsidRPr="004C6B00">
              <w:rPr>
                <w:rFonts w:eastAsiaTheme="minorHAnsi"/>
                <w:b/>
                <w:bCs/>
                <w:i/>
                <w:iCs/>
              </w:rPr>
              <w:t xml:space="preserve">Note! </w:t>
            </w:r>
            <w:r w:rsidRPr="004C6B00">
              <w:rPr>
                <w:rFonts w:eastAsiaTheme="minorHAnsi"/>
              </w:rPr>
              <w:t>Box and listen to the teacher.</w:t>
            </w:r>
          </w:p>
          <w:p w:rsidRPr="004C6B00" w:rsidR="000A40F4" w:rsidP="000C1D66" w:rsidRDefault="000A40F4" w14:paraId="266D73F1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 w:rsidRPr="004C6B00">
              <w:rPr>
                <w:rFonts w:eastAsiaTheme="minorHAnsi"/>
                <w:bCs/>
              </w:rPr>
              <w:t>- Take notes</w:t>
            </w:r>
            <w:r w:rsidR="00142E1D">
              <w:rPr>
                <w:rFonts w:eastAsiaTheme="minorHAnsi"/>
                <w:bCs/>
              </w:rPr>
              <w:t>.</w:t>
            </w:r>
          </w:p>
          <w:p w:rsidRPr="004C6B00" w:rsidR="000A40F4" w:rsidP="000C1D66" w:rsidRDefault="000A40F4" w14:paraId="74CC3487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 w:rsidRPr="004C6B00">
              <w:rPr>
                <w:rFonts w:eastAsiaTheme="minorHAnsi"/>
                <w:bCs/>
              </w:rPr>
              <w:t>- Look at the foods/drinks in Exercise 1 and decide if they are countable nouns or uncountable nouns</w:t>
            </w:r>
            <w:r w:rsidRPr="004C6B00" w:rsidR="004C6B00">
              <w:rPr>
                <w:rFonts w:eastAsiaTheme="minorHAnsi"/>
                <w:bCs/>
              </w:rPr>
              <w:t>.</w:t>
            </w:r>
          </w:p>
          <w:p w:rsidRPr="004C6B00" w:rsidR="00A1118B" w:rsidP="00A1118B" w:rsidRDefault="00A1118B" w14:paraId="164D2B7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4C6B00">
              <w:rPr>
                <w:rFonts w:eastAsiaTheme="minorHAnsi"/>
                <w:b/>
                <w:bCs/>
                <w:i/>
                <w:iCs/>
              </w:rPr>
              <w:t>Answer Key</w:t>
            </w:r>
            <w:r w:rsidRPr="004C6B00" w:rsidR="005A17C8">
              <w:rPr>
                <w:rFonts w:eastAsiaTheme="minorHAnsi"/>
                <w:b/>
                <w:bCs/>
                <w:i/>
                <w:iCs/>
              </w:rPr>
              <w:t>s</w:t>
            </w:r>
          </w:p>
          <w:p w:rsidRPr="004C6B00" w:rsidR="00A1118B" w:rsidP="00A1118B" w:rsidRDefault="00A1118B" w14:paraId="5EBBA982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b/>
                <w:bCs/>
                <w:i/>
                <w:iCs/>
              </w:rPr>
              <w:t xml:space="preserve">countable: </w:t>
            </w:r>
            <w:r w:rsidRPr="004C6B00">
              <w:rPr>
                <w:rFonts w:eastAsiaTheme="minorHAnsi"/>
                <w:i/>
                <w:iCs/>
              </w:rPr>
              <w:t>steak, burger, biscuits, grapes</w:t>
            </w:r>
          </w:p>
          <w:p w:rsidRPr="004C6B00" w:rsidR="00A1118B" w:rsidP="00A1118B" w:rsidRDefault="00A1118B" w14:paraId="657C9BE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b/>
                <w:bCs/>
                <w:i/>
                <w:iCs/>
              </w:rPr>
              <w:t xml:space="preserve">uncountable: </w:t>
            </w:r>
            <w:r w:rsidRPr="004C6B00">
              <w:rPr>
                <w:rFonts w:eastAsiaTheme="minorHAnsi"/>
                <w:i/>
                <w:iCs/>
              </w:rPr>
              <w:t>cereal, milk, orange juice,</w:t>
            </w:r>
          </w:p>
          <w:p w:rsidRPr="004C6B00" w:rsidR="00A1118B" w:rsidP="00A1118B" w:rsidRDefault="00A1118B" w14:paraId="6A3A034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bread, pizza, fish, salad, meat, rice, steak,</w:t>
            </w:r>
          </w:p>
          <w:p w:rsidRPr="004C6B00" w:rsidR="00A1118B" w:rsidP="00A1118B" w:rsidRDefault="00A1118B" w14:paraId="0C77D6B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pasta, chicken, soup, ice cream</w:t>
            </w:r>
          </w:p>
          <w:p w:rsidRPr="004C6B00" w:rsidR="000C1D66" w:rsidP="00142E1D" w:rsidRDefault="00A1118B" w14:paraId="1FF7431F" wp14:textId="77777777">
            <w:pPr>
              <w:autoSpaceDE w:val="0"/>
              <w:autoSpaceDN w:val="0"/>
              <w:adjustRightInd w:val="0"/>
              <w:jc w:val="both"/>
            </w:pPr>
            <w:r w:rsidRPr="004C6B00">
              <w:rPr>
                <w:rFonts w:eastAsiaTheme="minorHAnsi"/>
                <w:b/>
                <w:bCs/>
                <w:i/>
                <w:iCs/>
              </w:rPr>
              <w:t xml:space="preserve">Note: Steak </w:t>
            </w:r>
            <w:r w:rsidRPr="004C6B00">
              <w:rPr>
                <w:rFonts w:eastAsiaTheme="minorHAnsi"/>
                <w:i/>
                <w:iCs/>
              </w:rPr>
              <w:t xml:space="preserve">can be countable and </w:t>
            </w:r>
            <w:r w:rsidRPr="004C6B00">
              <w:rPr>
                <w:rFonts w:eastAsiaTheme="minorHAnsi"/>
                <w:i/>
                <w:iCs/>
              </w:rPr>
              <w:lastRenderedPageBreak/>
              <w:t>uncountable.</w:t>
            </w:r>
          </w:p>
        </w:tc>
      </w:tr>
    </w:tbl>
    <w:p xmlns:wp14="http://schemas.microsoft.com/office/word/2010/wordml" w:rsidRPr="004C6B00" w:rsidR="00692366" w:rsidP="000C1D66" w:rsidRDefault="00692366" w14:paraId="08CE6F91" wp14:textId="77777777">
      <w:pPr>
        <w:ind w:left="1080"/>
        <w:rPr>
          <w:b/>
        </w:rPr>
      </w:pPr>
    </w:p>
    <w:p xmlns:wp14="http://schemas.microsoft.com/office/word/2010/wordml" w:rsidRPr="004C6B00" w:rsidR="00692366" w:rsidP="000C1D66" w:rsidRDefault="00692366" w14:paraId="5A0DEF6F" wp14:textId="77777777">
      <w:pPr>
        <w:ind w:left="720"/>
        <w:rPr>
          <w:b/>
        </w:rPr>
      </w:pPr>
      <w:r w:rsidRPr="004C6B00">
        <w:rPr>
          <w:b/>
        </w:rPr>
        <w:t xml:space="preserve">C. </w:t>
      </w:r>
      <w:r w:rsidRPr="004C6B00" w:rsidR="00572262">
        <w:rPr>
          <w:b/>
        </w:rPr>
        <w:t>Vocabulary p</w:t>
      </w:r>
      <w:r w:rsidRPr="004C6B00">
        <w:rPr>
          <w:b/>
        </w:rPr>
        <w:t>ractice: 15 minutes</w:t>
      </w:r>
    </w:p>
    <w:p xmlns:wp14="http://schemas.microsoft.com/office/word/2010/wordml" w:rsidRPr="004C6B00" w:rsidR="00692366" w:rsidP="000C1D66" w:rsidRDefault="00692366" w14:paraId="25A964B7" wp14:textId="77777777">
      <w:pPr>
        <w:ind w:left="720"/>
      </w:pPr>
      <w:r w:rsidRPr="004C6B00">
        <w:t xml:space="preserve">a. Objectives: to help </w:t>
      </w:r>
      <w:proofErr w:type="spellStart"/>
      <w:r w:rsidRPr="004C6B00">
        <w:t>Ss</w:t>
      </w:r>
      <w:proofErr w:type="spellEnd"/>
      <w:r w:rsidRPr="004C6B00">
        <w:t xml:space="preserve"> </w:t>
      </w:r>
      <w:proofErr w:type="spellStart"/>
      <w:r w:rsidRPr="004C6B00">
        <w:t>practise</w:t>
      </w:r>
      <w:proofErr w:type="spellEnd"/>
      <w:r w:rsidRPr="004C6B00">
        <w:t xml:space="preserve"> new vocabulary; </w:t>
      </w:r>
      <w:proofErr w:type="spellStart"/>
      <w:r w:rsidRPr="004C6B00">
        <w:t>practise</w:t>
      </w:r>
      <w:proofErr w:type="spellEnd"/>
      <w:r w:rsidRPr="004C6B00">
        <w:t xml:space="preserve"> listening for </w:t>
      </w:r>
      <w:r w:rsidRPr="004C6B00" w:rsidR="0069509E">
        <w:t>specific information</w:t>
      </w:r>
      <w:r w:rsidRPr="004C6B00">
        <w:t>.</w:t>
      </w:r>
    </w:p>
    <w:p xmlns:wp14="http://schemas.microsoft.com/office/word/2010/wordml" w:rsidRPr="004C6B00" w:rsidR="00692366" w:rsidP="000C1D66" w:rsidRDefault="00692366" w14:paraId="139BCF55" wp14:textId="77777777">
      <w:pPr>
        <w:ind w:left="720"/>
      </w:pPr>
      <w:r w:rsidRPr="004C6B00">
        <w:t xml:space="preserve">b. Content: task </w:t>
      </w:r>
      <w:r w:rsidRPr="004C6B00" w:rsidR="0069509E">
        <w:t>3</w:t>
      </w:r>
      <w:r w:rsidRPr="004C6B00">
        <w:t xml:space="preserve"> and task </w:t>
      </w:r>
      <w:r w:rsidRPr="004C6B00" w:rsidR="0069509E">
        <w:t>4</w:t>
      </w:r>
      <w:r w:rsidRPr="004C6B00">
        <w:t>.</w:t>
      </w:r>
    </w:p>
    <w:p xmlns:wp14="http://schemas.microsoft.com/office/word/2010/wordml" w:rsidRPr="004C6B00" w:rsidR="00692366" w:rsidP="000C1D66" w:rsidRDefault="00692366" w14:paraId="1DAC2E48" wp14:textId="77777777">
      <w:pPr>
        <w:ind w:left="720"/>
      </w:pPr>
      <w:r w:rsidRPr="004C6B00">
        <w:t xml:space="preserve">c. Expected outcomes: </w:t>
      </w:r>
      <w:proofErr w:type="spellStart"/>
      <w:r w:rsidRPr="004C6B00">
        <w:rPr>
          <w:bCs/>
        </w:rPr>
        <w:t>Ss</w:t>
      </w:r>
      <w:proofErr w:type="spellEnd"/>
      <w:r w:rsidRPr="004C6B00">
        <w:rPr>
          <w:bCs/>
        </w:rPr>
        <w:t xml:space="preserve"> can recall and use the words in the context correctly, listen and do the task.</w:t>
      </w:r>
    </w:p>
    <w:p xmlns:wp14="http://schemas.microsoft.com/office/word/2010/wordml" w:rsidRPr="004C6B00" w:rsidR="00692366" w:rsidP="000C1D66" w:rsidRDefault="00692366" w14:paraId="5B76DC14" wp14:textId="77777777">
      <w:pPr>
        <w:ind w:left="720"/>
      </w:pPr>
      <w:r w:rsidRPr="004C6B00">
        <w:t xml:space="preserve">d. Organization: </w:t>
      </w:r>
    </w:p>
    <w:p xmlns:wp14="http://schemas.microsoft.com/office/word/2010/wordml" w:rsidRPr="004C6B00" w:rsidR="00FF4F93" w:rsidP="000C1D66" w:rsidRDefault="00FF4F93" w14:paraId="61CDCEAD" wp14:textId="77777777">
      <w:pPr>
        <w:ind w:left="720"/>
        <w:rPr>
          <w:b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4C6B00" w:rsidR="004C6B00" w:rsidTr="000A13B2" w14:paraId="0191A452" wp14:textId="77777777">
        <w:tc>
          <w:tcPr>
            <w:tcW w:w="4819" w:type="dxa"/>
          </w:tcPr>
          <w:p w:rsidRPr="004C6B00" w:rsidR="00692366" w:rsidP="000C1D66" w:rsidRDefault="00692366" w14:paraId="417BB750" wp14:textId="77777777">
            <w:pPr>
              <w:jc w:val="center"/>
              <w:rPr>
                <w:b/>
              </w:rPr>
            </w:pPr>
            <w:r w:rsidRPr="004C6B00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4C6B00" w:rsidR="00692366" w:rsidP="000C1D66" w:rsidRDefault="00692366" w14:paraId="6AD149F0" wp14:textId="77777777">
            <w:pPr>
              <w:jc w:val="center"/>
              <w:rPr>
                <w:b/>
              </w:rPr>
            </w:pPr>
            <w:r w:rsidRPr="004C6B00">
              <w:rPr>
                <w:b/>
              </w:rPr>
              <w:t>Students’ activities</w:t>
            </w:r>
          </w:p>
        </w:tc>
      </w:tr>
      <w:tr xmlns:wp14="http://schemas.microsoft.com/office/word/2010/wordml" w:rsidRPr="004C6B00" w:rsidR="004C6B00" w:rsidTr="000A13B2" w14:paraId="52B98BC6" wp14:textId="77777777">
        <w:tc>
          <w:tcPr>
            <w:tcW w:w="4819" w:type="dxa"/>
          </w:tcPr>
          <w:p w:rsidRPr="004C6B00" w:rsidR="00A1118B" w:rsidP="00A1118B" w:rsidRDefault="0069509E" w14:paraId="1A87E4C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C6B00">
              <w:rPr>
                <w:rFonts w:eastAsiaTheme="minorHAnsi"/>
                <w:b/>
              </w:rPr>
              <w:t>Task 3.</w:t>
            </w:r>
            <w:r w:rsidRPr="004C6B00">
              <w:rPr>
                <w:rFonts w:eastAsiaTheme="minorHAnsi"/>
              </w:rPr>
              <w:t xml:space="preserve"> </w:t>
            </w:r>
            <w:r w:rsidRPr="004C6B00" w:rsidR="00A1118B">
              <w:rPr>
                <w:rFonts w:eastAsiaTheme="minorHAnsi"/>
                <w:b/>
                <w:bCs/>
              </w:rPr>
              <w:t>a) Sally is training for a basketball match and needs to eat healthily. What does she have (</w:t>
            </w:r>
            <w:r w:rsidRPr="004C6B00" w:rsidR="00A1118B">
              <w:rPr>
                <w:rFonts w:ascii="Segoe UI Symbol" w:hAnsi="Segoe UI Symbol" w:cs="Segoe UI Symbol" w:eastAsiaTheme="minorHAnsi"/>
              </w:rPr>
              <w:t>✓</w:t>
            </w:r>
            <w:r w:rsidRPr="004C6B00" w:rsidR="00A1118B">
              <w:rPr>
                <w:rFonts w:eastAsiaTheme="minorHAnsi"/>
                <w:b/>
                <w:bCs/>
              </w:rPr>
              <w:t>) every day? Look and say as in the example.</w:t>
            </w:r>
          </w:p>
          <w:p w:rsidRPr="00142E1D" w:rsidR="00A1118B" w:rsidP="00A1118B" w:rsidRDefault="00A1118B" w14:paraId="2566832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142E1D">
              <w:rPr>
                <w:rFonts w:eastAsiaTheme="minorHAnsi"/>
                <w:i/>
              </w:rPr>
              <w:t>Sally has a glass of milk and cereal for breakfast.</w:t>
            </w:r>
          </w:p>
          <w:p w:rsidRPr="004C6B00" w:rsidR="00A1118B" w:rsidP="00A1118B" w:rsidRDefault="00A1118B" w14:paraId="2853356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6B00">
              <w:rPr>
                <w:rFonts w:eastAsiaTheme="minorHAnsi"/>
              </w:rPr>
              <w:t xml:space="preserve">- Explain the task </w:t>
            </w:r>
            <w:r w:rsidR="00142E1D">
              <w:rPr>
                <w:rFonts w:eastAsiaTheme="minorHAnsi"/>
              </w:rPr>
              <w:t xml:space="preserve">using IWB </w:t>
            </w:r>
            <w:r w:rsidRPr="004C6B00">
              <w:rPr>
                <w:rFonts w:eastAsiaTheme="minorHAnsi"/>
              </w:rPr>
              <w:t>and read out the example.</w:t>
            </w:r>
          </w:p>
          <w:p w:rsidRPr="004C6B00" w:rsidR="00A1118B" w:rsidP="00A1118B" w:rsidRDefault="00A1118B" w14:paraId="0BEBE9E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6B00">
              <w:rPr>
                <w:rFonts w:eastAsiaTheme="minorHAnsi"/>
              </w:rPr>
              <w:t xml:space="preserve">- Elicit answers from </w:t>
            </w:r>
            <w:proofErr w:type="spellStart"/>
            <w:r w:rsidRPr="004C6B00">
              <w:rPr>
                <w:rFonts w:eastAsiaTheme="minorHAnsi"/>
              </w:rPr>
              <w:t>Ss</w:t>
            </w:r>
            <w:proofErr w:type="spellEnd"/>
            <w:r w:rsidRPr="004C6B00">
              <w:rPr>
                <w:rFonts w:eastAsiaTheme="minorHAnsi"/>
              </w:rPr>
              <w:t xml:space="preserve"> around the class.</w:t>
            </w:r>
          </w:p>
          <w:p w:rsidRPr="004C6B00" w:rsidR="000A40F4" w:rsidP="00A1118B" w:rsidRDefault="004C6B00" w14:paraId="7F5C4A62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4C6B00">
              <w:rPr>
                <w:rFonts w:eastAsiaTheme="minorHAnsi"/>
                <w:bCs/>
              </w:rPr>
              <w:t>- Check Ss’ answers</w:t>
            </w:r>
            <w:r w:rsidR="00142E1D">
              <w:rPr>
                <w:rFonts w:eastAsiaTheme="minorHAnsi"/>
                <w:bCs/>
              </w:rPr>
              <w:t xml:space="preserve"> using IWB</w:t>
            </w:r>
            <w:r w:rsidRPr="004C6B00">
              <w:rPr>
                <w:rFonts w:eastAsiaTheme="minorHAnsi"/>
                <w:bCs/>
              </w:rPr>
              <w:t>.</w:t>
            </w:r>
          </w:p>
          <w:p w:rsidRPr="004C6B00" w:rsidR="004C6B00" w:rsidP="00A1118B" w:rsidRDefault="004C6B00" w14:paraId="6BB9E25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4C6B00" w:rsidR="004C6B00" w:rsidP="00A1118B" w:rsidRDefault="004C6B00" w14:paraId="23DE523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4C6B00" w:rsidR="0069509E" w:rsidP="00A1118B" w:rsidRDefault="00A1118B" w14:paraId="13BC615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C6B00">
              <w:rPr>
                <w:rFonts w:eastAsiaTheme="minorHAnsi"/>
                <w:b/>
                <w:bCs/>
              </w:rPr>
              <w:t xml:space="preserve">b) What do you have for </w:t>
            </w:r>
            <w:r w:rsidRPr="004C6B00">
              <w:rPr>
                <w:rFonts w:eastAsiaTheme="minorHAnsi"/>
                <w:b/>
                <w:bCs/>
                <w:i/>
                <w:iCs/>
              </w:rPr>
              <w:t>breakfast</w:t>
            </w:r>
            <w:r w:rsidRPr="004C6B00">
              <w:rPr>
                <w:rFonts w:eastAsiaTheme="minorHAnsi"/>
                <w:b/>
                <w:bCs/>
              </w:rPr>
              <w:t xml:space="preserve">, </w:t>
            </w:r>
            <w:r w:rsidRPr="004C6B00">
              <w:rPr>
                <w:rFonts w:eastAsiaTheme="minorHAnsi"/>
                <w:b/>
                <w:bCs/>
                <w:i/>
                <w:iCs/>
              </w:rPr>
              <w:t>lunch</w:t>
            </w:r>
            <w:r w:rsidRPr="004C6B00">
              <w:rPr>
                <w:rFonts w:eastAsiaTheme="minorHAnsi"/>
                <w:b/>
                <w:bCs/>
              </w:rPr>
              <w:t xml:space="preserve">, </w:t>
            </w:r>
            <w:r w:rsidRPr="004C6B00">
              <w:rPr>
                <w:rFonts w:eastAsiaTheme="minorHAnsi"/>
                <w:b/>
                <w:bCs/>
                <w:i/>
                <w:iCs/>
              </w:rPr>
              <w:t xml:space="preserve">dinner </w:t>
            </w:r>
            <w:r w:rsidRPr="004C6B00">
              <w:rPr>
                <w:rFonts w:eastAsiaTheme="minorHAnsi"/>
                <w:b/>
                <w:bCs/>
              </w:rPr>
              <w:t xml:space="preserve">and a </w:t>
            </w:r>
            <w:r w:rsidRPr="004C6B00">
              <w:rPr>
                <w:rFonts w:eastAsiaTheme="minorHAnsi"/>
                <w:b/>
                <w:bCs/>
                <w:i/>
                <w:iCs/>
              </w:rPr>
              <w:t>snack</w:t>
            </w:r>
            <w:r w:rsidRPr="004C6B00">
              <w:rPr>
                <w:rFonts w:eastAsiaTheme="minorHAnsi"/>
                <w:b/>
                <w:bCs/>
              </w:rPr>
              <w:t>?</w:t>
            </w:r>
          </w:p>
          <w:p w:rsidRPr="00142E1D" w:rsidR="00A1118B" w:rsidP="00A1118B" w:rsidRDefault="00A1118B" w14:paraId="6CA1E23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6B00">
              <w:rPr>
                <w:rFonts w:eastAsiaTheme="minorHAnsi"/>
              </w:rPr>
              <w:t xml:space="preserve">- Then ask various </w:t>
            </w:r>
            <w:proofErr w:type="spellStart"/>
            <w:r w:rsidRPr="004C6B00">
              <w:rPr>
                <w:rFonts w:eastAsiaTheme="minorHAnsi"/>
              </w:rPr>
              <w:t>Ss</w:t>
            </w:r>
            <w:proofErr w:type="spellEnd"/>
            <w:r w:rsidRPr="004C6B00">
              <w:rPr>
                <w:rFonts w:eastAsiaTheme="minorHAnsi"/>
              </w:rPr>
              <w:t xml:space="preserve"> to say what they have</w:t>
            </w:r>
            <w:r w:rsidR="00142E1D">
              <w:rPr>
                <w:rFonts w:eastAsiaTheme="minorHAnsi"/>
              </w:rPr>
              <w:t xml:space="preserve"> </w:t>
            </w:r>
            <w:r w:rsidRPr="004C6B00">
              <w:rPr>
                <w:rFonts w:eastAsiaTheme="minorHAnsi"/>
              </w:rPr>
              <w:t>for breakfast, lunch, dinner, a snack.</w:t>
            </w:r>
          </w:p>
        </w:tc>
        <w:tc>
          <w:tcPr>
            <w:tcW w:w="4678" w:type="dxa"/>
          </w:tcPr>
          <w:p w:rsidRPr="004C6B00" w:rsidR="004C6B00" w:rsidP="000C1D66" w:rsidRDefault="004C6B00" w14:paraId="52E56223" wp14:textId="77777777">
            <w:pPr>
              <w:autoSpaceDE w:val="0"/>
              <w:autoSpaceDN w:val="0"/>
              <w:adjustRightInd w:val="0"/>
            </w:pPr>
          </w:p>
          <w:p w:rsidRPr="004C6B00" w:rsidR="004C6B00" w:rsidP="000C1D66" w:rsidRDefault="004C6B00" w14:paraId="07547A01" wp14:textId="77777777">
            <w:pPr>
              <w:autoSpaceDE w:val="0"/>
              <w:autoSpaceDN w:val="0"/>
              <w:adjustRightInd w:val="0"/>
            </w:pPr>
          </w:p>
          <w:p w:rsidRPr="004C6B00" w:rsidR="004C6B00" w:rsidP="000C1D66" w:rsidRDefault="004C6B00" w14:paraId="5043CB0F" wp14:textId="77777777">
            <w:pPr>
              <w:autoSpaceDE w:val="0"/>
              <w:autoSpaceDN w:val="0"/>
              <w:adjustRightInd w:val="0"/>
            </w:pPr>
          </w:p>
          <w:p w:rsidRPr="004C6B00" w:rsidR="004C6B00" w:rsidP="000C1D66" w:rsidRDefault="004C6B00" w14:paraId="07459315" wp14:textId="77777777">
            <w:pPr>
              <w:autoSpaceDE w:val="0"/>
              <w:autoSpaceDN w:val="0"/>
              <w:adjustRightInd w:val="0"/>
            </w:pPr>
          </w:p>
          <w:p w:rsidRPr="004C6B00" w:rsidR="004C6B00" w:rsidP="000C1D66" w:rsidRDefault="004C6B00" w14:paraId="6537F28F" wp14:textId="77777777">
            <w:pPr>
              <w:autoSpaceDE w:val="0"/>
              <w:autoSpaceDN w:val="0"/>
              <w:adjustRightInd w:val="0"/>
            </w:pPr>
          </w:p>
          <w:p w:rsidRPr="004C6B00" w:rsidR="004C6B00" w:rsidP="000C1D66" w:rsidRDefault="004C6B00" w14:paraId="6DFB9E20" wp14:textId="77777777">
            <w:pPr>
              <w:autoSpaceDE w:val="0"/>
              <w:autoSpaceDN w:val="0"/>
              <w:adjustRightInd w:val="0"/>
            </w:pPr>
          </w:p>
          <w:p w:rsidRPr="004C6B00" w:rsidR="00505C0E" w:rsidP="000C1D66" w:rsidRDefault="000A40F4" w14:paraId="1F1DC9BC" wp14:textId="77777777">
            <w:pPr>
              <w:autoSpaceDE w:val="0"/>
              <w:autoSpaceDN w:val="0"/>
              <w:adjustRightInd w:val="0"/>
            </w:pPr>
            <w:r w:rsidRPr="004C6B00">
              <w:t>- Look and say what Sally has every day.</w:t>
            </w:r>
          </w:p>
          <w:p w:rsidRPr="004C6B00" w:rsidR="000A40F4" w:rsidP="000C1D66" w:rsidRDefault="000A40F4" w14:paraId="34C1B0AA" wp14:textId="77777777">
            <w:pPr>
              <w:autoSpaceDE w:val="0"/>
              <w:autoSpaceDN w:val="0"/>
              <w:adjustRightInd w:val="0"/>
            </w:pPr>
            <w:r w:rsidRPr="004C6B00">
              <w:t>- Work in pairs</w:t>
            </w:r>
          </w:p>
          <w:p w:rsidRPr="004C6B00" w:rsidR="00A1118B" w:rsidP="00A1118B" w:rsidRDefault="00A1118B" w14:paraId="4312EC7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4C6B00">
              <w:rPr>
                <w:rFonts w:eastAsiaTheme="minorHAnsi"/>
                <w:b/>
                <w:bCs/>
                <w:i/>
                <w:iCs/>
              </w:rPr>
              <w:t>Answer Key</w:t>
            </w:r>
          </w:p>
          <w:p w:rsidRPr="004C6B00" w:rsidR="00A1118B" w:rsidP="00A1118B" w:rsidRDefault="00A1118B" w14:paraId="177D7B32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She has fish and salad for lunch.</w:t>
            </w:r>
          </w:p>
          <w:p w:rsidRPr="004C6B00" w:rsidR="00A1118B" w:rsidP="00A1118B" w:rsidRDefault="00A1118B" w14:paraId="7142F66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She has chicken and soup for dinner.</w:t>
            </w:r>
          </w:p>
          <w:p w:rsidRPr="004C6B00" w:rsidR="000C1D66" w:rsidP="00A1118B" w:rsidRDefault="00A1118B" w14:paraId="0CCEDE9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She has grapes for a snack.</w:t>
            </w:r>
          </w:p>
          <w:p w:rsidR="00A1118B" w:rsidP="00A1118B" w:rsidRDefault="00A1118B" w14:paraId="70DF9E56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4C6B00" w:rsidR="00142E1D" w:rsidP="00A1118B" w:rsidRDefault="00142E1D" w14:paraId="44E871BC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4C6B00" w:rsidR="00A1118B" w:rsidP="00A1118B" w:rsidRDefault="004C6B00" w14:paraId="4960821F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4C6B00">
              <w:rPr>
                <w:iCs/>
              </w:rPr>
              <w:t>- Answer the question individually and then share with their friend.</w:t>
            </w:r>
          </w:p>
          <w:p w:rsidRPr="004C6B00" w:rsidR="00A1118B" w:rsidP="00A1118B" w:rsidRDefault="00A1118B" w14:paraId="5A549A1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4C6B00">
              <w:rPr>
                <w:rFonts w:eastAsiaTheme="minorHAnsi"/>
                <w:b/>
                <w:bCs/>
                <w:i/>
                <w:iCs/>
              </w:rPr>
              <w:t>Suggested Answer Key</w:t>
            </w:r>
          </w:p>
          <w:p w:rsidRPr="004C6B00" w:rsidR="00A1118B" w:rsidP="00A1118B" w:rsidRDefault="00A1118B" w14:paraId="37159B49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I have cereal with milk for breakfast.</w:t>
            </w:r>
          </w:p>
          <w:p w:rsidRPr="004C6B00" w:rsidR="00A1118B" w:rsidP="00A1118B" w:rsidRDefault="00A1118B" w14:paraId="35F785E3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I have pizza for lunch.</w:t>
            </w:r>
          </w:p>
          <w:p w:rsidRPr="004C6B00" w:rsidR="00A1118B" w:rsidP="00A1118B" w:rsidRDefault="00A1118B" w14:paraId="2D28696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I have a steak for dinner.</w:t>
            </w:r>
          </w:p>
          <w:p w:rsidRPr="004C6B00" w:rsidR="004C6B00" w:rsidP="00142E1D" w:rsidRDefault="00A1118B" w14:paraId="1764E2BB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I have biscuits for a snack.</w:t>
            </w:r>
          </w:p>
        </w:tc>
      </w:tr>
      <w:tr xmlns:wp14="http://schemas.microsoft.com/office/word/2010/wordml" w:rsidRPr="004C6B00" w:rsidR="00853E40" w:rsidTr="000A13B2" w14:paraId="3E1E4023" wp14:textId="77777777">
        <w:tc>
          <w:tcPr>
            <w:tcW w:w="4819" w:type="dxa"/>
          </w:tcPr>
          <w:p w:rsidRPr="004C6B00" w:rsidR="00B55BD5" w:rsidP="00A1118B" w:rsidRDefault="00692366" w14:paraId="2CBBB2ED" wp14:textId="77777777">
            <w:pPr>
              <w:autoSpaceDE w:val="0"/>
              <w:autoSpaceDN w:val="0"/>
              <w:adjustRightInd w:val="0"/>
            </w:pPr>
            <w:r w:rsidRPr="004C6B00">
              <w:rPr>
                <w:b/>
              </w:rPr>
              <w:t xml:space="preserve">Task </w:t>
            </w:r>
            <w:r w:rsidRPr="004C6B00" w:rsidR="0069509E">
              <w:rPr>
                <w:b/>
              </w:rPr>
              <w:t>4</w:t>
            </w:r>
            <w:r w:rsidRPr="004C6B00">
              <w:t>:</w:t>
            </w:r>
            <w:r w:rsidRPr="004C6B00" w:rsidR="0069509E">
              <w:t xml:space="preserve"> </w:t>
            </w:r>
            <w:r w:rsidRPr="004C6B00" w:rsidR="00A1118B">
              <w:rPr>
                <w:rFonts w:eastAsiaTheme="minorHAnsi"/>
                <w:b/>
                <w:bCs/>
              </w:rPr>
              <w:t>Listen to a dialogue about healthy eating habits. What advice does Ann give Bob? Take notes and tell the class.</w:t>
            </w:r>
          </w:p>
          <w:p w:rsidRPr="004C6B00" w:rsidR="00A1118B" w:rsidP="00A1118B" w:rsidRDefault="00A1118B" w14:paraId="11E64FE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6B00">
              <w:rPr>
                <w:rFonts w:eastAsiaTheme="minorHAnsi"/>
              </w:rPr>
              <w:t xml:space="preserve">- Explain the task </w:t>
            </w:r>
            <w:r w:rsidR="00142E1D">
              <w:rPr>
                <w:rFonts w:eastAsiaTheme="minorHAnsi"/>
              </w:rPr>
              <w:t xml:space="preserve">using IWB </w:t>
            </w:r>
            <w:r w:rsidRPr="004C6B00">
              <w:rPr>
                <w:rFonts w:eastAsiaTheme="minorHAnsi"/>
              </w:rPr>
              <w:t xml:space="preserve">and ask </w:t>
            </w:r>
            <w:proofErr w:type="spellStart"/>
            <w:r w:rsidRPr="004C6B00">
              <w:rPr>
                <w:rFonts w:eastAsiaTheme="minorHAnsi"/>
              </w:rPr>
              <w:t>Ss</w:t>
            </w:r>
            <w:proofErr w:type="spellEnd"/>
            <w:r w:rsidRPr="004C6B00">
              <w:rPr>
                <w:rFonts w:eastAsiaTheme="minorHAnsi"/>
              </w:rPr>
              <w:t xml:space="preserve"> to take notes.</w:t>
            </w:r>
          </w:p>
          <w:p w:rsidRPr="004C6B00" w:rsidR="00A1118B" w:rsidP="00A1118B" w:rsidRDefault="00A1118B" w14:paraId="68437E9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6B00">
              <w:rPr>
                <w:rFonts w:eastAsiaTheme="minorHAnsi"/>
              </w:rPr>
              <w:t xml:space="preserve">- Play the recording, twice if necessary. </w:t>
            </w:r>
            <w:proofErr w:type="spellStart"/>
            <w:r w:rsidRPr="004C6B00">
              <w:rPr>
                <w:rFonts w:eastAsiaTheme="minorHAnsi"/>
              </w:rPr>
              <w:t>Ss</w:t>
            </w:r>
            <w:proofErr w:type="spellEnd"/>
            <w:r w:rsidR="00142E1D">
              <w:rPr>
                <w:rFonts w:eastAsiaTheme="minorHAnsi"/>
              </w:rPr>
              <w:t xml:space="preserve"> </w:t>
            </w:r>
            <w:r w:rsidRPr="004C6B00">
              <w:rPr>
                <w:rFonts w:eastAsiaTheme="minorHAnsi"/>
              </w:rPr>
              <w:t>listen and complete the task.</w:t>
            </w:r>
          </w:p>
          <w:p w:rsidRPr="009108C2" w:rsidR="00692366" w:rsidP="00142E1D" w:rsidRDefault="00A1118B" w14:paraId="4031062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6B00">
              <w:rPr>
                <w:rFonts w:eastAsiaTheme="minorHAnsi"/>
              </w:rPr>
              <w:t>- Check Ss’ answers. You can play the</w:t>
            </w:r>
            <w:r w:rsidR="009108C2">
              <w:rPr>
                <w:rFonts w:eastAsiaTheme="minorHAnsi"/>
              </w:rPr>
              <w:t xml:space="preserve"> </w:t>
            </w:r>
            <w:r w:rsidRPr="004C6B00">
              <w:rPr>
                <w:rFonts w:eastAsiaTheme="minorHAnsi"/>
              </w:rPr>
              <w:t xml:space="preserve">recording with pauses for </w:t>
            </w:r>
            <w:proofErr w:type="spellStart"/>
            <w:r w:rsidRPr="004C6B00">
              <w:rPr>
                <w:rFonts w:eastAsiaTheme="minorHAnsi"/>
              </w:rPr>
              <w:t>Ss</w:t>
            </w:r>
            <w:proofErr w:type="spellEnd"/>
            <w:r w:rsidRPr="004C6B00">
              <w:rPr>
                <w:rFonts w:eastAsiaTheme="minorHAnsi"/>
              </w:rPr>
              <w:t xml:space="preserve"> to check their</w:t>
            </w:r>
            <w:r w:rsidR="009108C2">
              <w:rPr>
                <w:rFonts w:eastAsiaTheme="minorHAnsi"/>
              </w:rPr>
              <w:t xml:space="preserve"> </w:t>
            </w:r>
            <w:r w:rsidRPr="004C6B00">
              <w:rPr>
                <w:rFonts w:eastAsiaTheme="minorHAnsi"/>
              </w:rPr>
              <w:t>answers</w:t>
            </w:r>
            <w:r w:rsidRPr="004C6B00" w:rsidR="004C6B00">
              <w:rPr>
                <w:rFonts w:eastAsiaTheme="minorHAnsi"/>
              </w:rPr>
              <w:t xml:space="preserve"> (using the IWB)</w:t>
            </w:r>
            <w:r w:rsidR="00142E1D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4C6B00" w:rsidR="00692366" w:rsidP="000C1D66" w:rsidRDefault="00692366" w14:paraId="144A5D23" wp14:textId="77777777">
            <w:pPr>
              <w:autoSpaceDE w:val="0"/>
              <w:autoSpaceDN w:val="0"/>
              <w:adjustRightInd w:val="0"/>
            </w:pPr>
          </w:p>
          <w:p w:rsidRPr="004C6B00" w:rsidR="004C6B00" w:rsidP="000C1D66" w:rsidRDefault="004C6B00" w14:paraId="738610EB" wp14:textId="77777777">
            <w:pPr>
              <w:autoSpaceDE w:val="0"/>
              <w:autoSpaceDN w:val="0"/>
              <w:adjustRightInd w:val="0"/>
            </w:pPr>
          </w:p>
          <w:p w:rsidRPr="004C6B00" w:rsidR="004C6B00" w:rsidP="000C1D66" w:rsidRDefault="004C6B00" w14:paraId="637805D2" wp14:textId="77777777">
            <w:pPr>
              <w:autoSpaceDE w:val="0"/>
              <w:autoSpaceDN w:val="0"/>
              <w:adjustRightInd w:val="0"/>
            </w:pPr>
          </w:p>
          <w:p w:rsidRPr="004C6B00" w:rsidR="004C6B00" w:rsidP="000C1D66" w:rsidRDefault="004C6B00" w14:paraId="329F697C" wp14:textId="77777777">
            <w:pPr>
              <w:autoSpaceDE w:val="0"/>
              <w:autoSpaceDN w:val="0"/>
              <w:adjustRightInd w:val="0"/>
            </w:pPr>
            <w:r w:rsidRPr="004C6B00">
              <w:rPr>
                <w:rFonts w:eastAsiaTheme="minorHAnsi"/>
                <w:bCs/>
              </w:rPr>
              <w:t>- Listen to a dialogue and answer the question.</w:t>
            </w:r>
          </w:p>
          <w:p w:rsidRPr="004C6B00" w:rsidR="00A1118B" w:rsidP="00A1118B" w:rsidRDefault="000C1D66" w14:paraId="110BF17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4C6B00">
              <w:rPr>
                <w:i/>
              </w:rPr>
              <w:t xml:space="preserve"> </w:t>
            </w:r>
            <w:r w:rsidRPr="004C6B00" w:rsidR="00A1118B">
              <w:rPr>
                <w:rFonts w:eastAsiaTheme="minorHAnsi"/>
                <w:b/>
                <w:bCs/>
                <w:i/>
                <w:iCs/>
              </w:rPr>
              <w:t>Answer Key</w:t>
            </w:r>
          </w:p>
          <w:p w:rsidRPr="004C6B00" w:rsidR="00692366" w:rsidP="00A1118B" w:rsidRDefault="00A1118B" w14:paraId="0D89E3D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Ann advises Bob not to eat too much pizza</w:t>
            </w:r>
            <w:r w:rsidR="00142E1D">
              <w:rPr>
                <w:rFonts w:eastAsiaTheme="minorHAnsi"/>
                <w:i/>
                <w:iCs/>
              </w:rPr>
              <w:t xml:space="preserve"> </w:t>
            </w:r>
            <w:r w:rsidRPr="004C6B00">
              <w:rPr>
                <w:rFonts w:eastAsiaTheme="minorHAnsi"/>
                <w:i/>
                <w:iCs/>
              </w:rPr>
              <w:t>because it contains too much fat. He should</w:t>
            </w:r>
            <w:r w:rsidR="00142E1D">
              <w:rPr>
                <w:rFonts w:eastAsiaTheme="minorHAnsi"/>
                <w:i/>
                <w:iCs/>
              </w:rPr>
              <w:t xml:space="preserve"> </w:t>
            </w:r>
            <w:r w:rsidRPr="004C6B00">
              <w:rPr>
                <w:rFonts w:eastAsiaTheme="minorHAnsi"/>
                <w:i/>
                <w:iCs/>
              </w:rPr>
              <w:t>have some soup. It’s healthier.</w:t>
            </w:r>
          </w:p>
          <w:p w:rsidRPr="004C6B00" w:rsidR="004C6B00" w:rsidP="00A1118B" w:rsidRDefault="004C6B00" w14:paraId="463F29E8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xmlns:wp14="http://schemas.microsoft.com/office/word/2010/wordml" w:rsidRPr="004C6B00" w:rsidR="00692366" w:rsidP="000C1D66" w:rsidRDefault="00692366" w14:paraId="3B7B4B86" wp14:textId="77777777">
      <w:pPr>
        <w:ind w:left="1080"/>
        <w:rPr>
          <w:b/>
        </w:rPr>
      </w:pPr>
    </w:p>
    <w:p xmlns:wp14="http://schemas.microsoft.com/office/word/2010/wordml" w:rsidRPr="004C6B00" w:rsidR="00692366" w:rsidP="000C1D66" w:rsidRDefault="00692366" w14:paraId="52D7C890" wp14:textId="77777777">
      <w:pPr>
        <w:ind w:left="720"/>
        <w:rPr>
          <w:b/>
        </w:rPr>
      </w:pPr>
      <w:r w:rsidRPr="004C6B00">
        <w:rPr>
          <w:b/>
        </w:rPr>
        <w:t xml:space="preserve">D. </w:t>
      </w:r>
      <w:r w:rsidRPr="004C6B00" w:rsidR="00572262">
        <w:rPr>
          <w:b/>
        </w:rPr>
        <w:t>Vocabulary p</w:t>
      </w:r>
      <w:r w:rsidRPr="004C6B00">
        <w:rPr>
          <w:b/>
        </w:rPr>
        <w:t>roduction: 10 minutes</w:t>
      </w:r>
    </w:p>
    <w:p xmlns:wp14="http://schemas.microsoft.com/office/word/2010/wordml" w:rsidRPr="004C6B00" w:rsidR="00692366" w:rsidP="000C1D66" w:rsidRDefault="00692366" w14:paraId="16BEFC96" wp14:textId="77777777">
      <w:pPr>
        <w:ind w:left="709"/>
      </w:pPr>
      <w:r w:rsidRPr="004C6B00">
        <w:t xml:space="preserve">a. Objectives: to help </w:t>
      </w:r>
      <w:proofErr w:type="spellStart"/>
      <w:r w:rsidRPr="004C6B00">
        <w:t>Ss</w:t>
      </w:r>
      <w:proofErr w:type="spellEnd"/>
      <w:r w:rsidRPr="004C6B00">
        <w:t xml:space="preserve"> to use the language and information to </w:t>
      </w:r>
      <w:r w:rsidRPr="004C6B00" w:rsidR="0069509E">
        <w:t xml:space="preserve">talk about </w:t>
      </w:r>
      <w:r w:rsidRPr="004C6B00" w:rsidR="004C6B00">
        <w:t>healthy eating habits</w:t>
      </w:r>
      <w:r w:rsidRPr="004C6B00" w:rsidR="0069509E">
        <w:t>.</w:t>
      </w:r>
    </w:p>
    <w:p xmlns:wp14="http://schemas.microsoft.com/office/word/2010/wordml" w:rsidRPr="004C6B00" w:rsidR="00692366" w:rsidP="000C1D66" w:rsidRDefault="00692366" w14:paraId="7EC1EE99" wp14:textId="77777777">
      <w:pPr>
        <w:ind w:left="709"/>
      </w:pPr>
      <w:r w:rsidRPr="004C6B00">
        <w:t xml:space="preserve">b. Content: Task </w:t>
      </w:r>
      <w:r w:rsidRPr="004C6B00" w:rsidR="0069509E">
        <w:t>5</w:t>
      </w:r>
      <w:r w:rsidRPr="004C6B00">
        <w:t>.</w:t>
      </w:r>
    </w:p>
    <w:p xmlns:wp14="http://schemas.microsoft.com/office/word/2010/wordml" w:rsidRPr="004C6B00" w:rsidR="00692366" w:rsidP="000C1D66" w:rsidRDefault="00692366" w14:paraId="4AE093CF" wp14:textId="77777777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C6B00">
        <w:rPr>
          <w:rFonts w:ascii="Times New Roman" w:hAnsi="Times New Roman" w:cs="Times New Roman"/>
          <w:color w:val="auto"/>
        </w:rPr>
        <w:tab/>
      </w:r>
      <w:r w:rsidRPr="004C6B00">
        <w:rPr>
          <w:rFonts w:ascii="Times New Roman" w:hAnsi="Times New Roman" w:cs="Times New Roman"/>
          <w:color w:val="auto"/>
        </w:rPr>
        <w:t xml:space="preserve">c. Expected outcomes: </w:t>
      </w:r>
      <w:r w:rsidRPr="004C6B00">
        <w:rPr>
          <w:rFonts w:ascii="Times New Roman" w:hAnsi="Times New Roman" w:cs="Times New Roman"/>
          <w:bCs/>
          <w:color w:val="auto"/>
        </w:rPr>
        <w:t>Ss can</w:t>
      </w:r>
      <w:r w:rsidRPr="004C6B00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Pr="004C6B00" w:rsidR="0069509E">
        <w:rPr>
          <w:rFonts w:ascii="Times New Roman" w:hAnsi="Times New Roman" w:cs="Times New Roman"/>
          <w:color w:val="auto"/>
        </w:rPr>
        <w:t xml:space="preserve">to talk about </w:t>
      </w:r>
      <w:r w:rsidRPr="004C6B00" w:rsidR="004C6B00">
        <w:rPr>
          <w:color w:val="auto"/>
        </w:rPr>
        <w:t>healthy eating habits</w:t>
      </w:r>
      <w:r w:rsidRPr="004C6B00" w:rsidR="0069509E">
        <w:rPr>
          <w:rFonts w:ascii="Times New Roman" w:hAnsi="Times New Roman" w:cs="Times New Roman"/>
          <w:color w:val="auto"/>
          <w:lang w:val="en-US"/>
        </w:rPr>
        <w:t xml:space="preserve"> and</w:t>
      </w:r>
      <w:r w:rsidRPr="004C6B00">
        <w:rPr>
          <w:rFonts w:ascii="Times New Roman" w:hAnsi="Times New Roman" w:cs="Times New Roman"/>
          <w:color w:val="auto"/>
          <w:lang w:val="en-US"/>
        </w:rPr>
        <w:t xml:space="preserve"> present it to the class.</w:t>
      </w:r>
    </w:p>
    <w:p xmlns:wp14="http://schemas.microsoft.com/office/word/2010/wordml" w:rsidRPr="004C6B00" w:rsidR="00692366" w:rsidP="000C1D66" w:rsidRDefault="00692366" w14:paraId="205B785B" wp14:textId="77777777">
      <w:pPr>
        <w:ind w:left="709"/>
      </w:pPr>
      <w:r w:rsidRPr="004C6B00">
        <w:t xml:space="preserve">d. Organization </w:t>
      </w:r>
    </w:p>
    <w:p xmlns:wp14="http://schemas.microsoft.com/office/word/2010/wordml" w:rsidRPr="004C6B00" w:rsidR="00692366" w:rsidP="000C1D66" w:rsidRDefault="00692366" w14:paraId="3A0FF5F2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4C6B00" w:rsidR="004C6B00" w:rsidTr="000A13B2" w14:paraId="6CDB1BA1" wp14:textId="77777777">
        <w:tc>
          <w:tcPr>
            <w:tcW w:w="4677" w:type="dxa"/>
          </w:tcPr>
          <w:p w:rsidRPr="004C6B00" w:rsidR="00692366" w:rsidP="000C1D66" w:rsidRDefault="00692366" w14:paraId="34ABDDDD" wp14:textId="77777777">
            <w:pPr>
              <w:jc w:val="center"/>
              <w:rPr>
                <w:b/>
              </w:rPr>
            </w:pPr>
            <w:r w:rsidRPr="004C6B00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4C6B00" w:rsidR="00692366" w:rsidP="000C1D66" w:rsidRDefault="00692366" w14:paraId="0CFEF851" wp14:textId="77777777">
            <w:pPr>
              <w:jc w:val="center"/>
              <w:rPr>
                <w:b/>
              </w:rPr>
            </w:pPr>
            <w:r w:rsidRPr="004C6B00">
              <w:rPr>
                <w:b/>
              </w:rPr>
              <w:t>Students’ activities</w:t>
            </w:r>
          </w:p>
        </w:tc>
      </w:tr>
      <w:tr xmlns:wp14="http://schemas.microsoft.com/office/word/2010/wordml" w:rsidRPr="004C6B00" w:rsidR="00853E40" w:rsidTr="000A13B2" w14:paraId="13B2DE69" wp14:textId="77777777">
        <w:tc>
          <w:tcPr>
            <w:tcW w:w="4677" w:type="dxa"/>
          </w:tcPr>
          <w:p w:rsidRPr="004C6B00" w:rsidR="00A1118B" w:rsidP="00A1118B" w:rsidRDefault="00692366" w14:paraId="111BEC0D" wp14:textId="77777777">
            <w:pPr>
              <w:autoSpaceDE w:val="0"/>
              <w:autoSpaceDN w:val="0"/>
              <w:adjustRightInd w:val="0"/>
            </w:pPr>
            <w:r w:rsidRPr="004C6B00">
              <w:rPr>
                <w:b/>
              </w:rPr>
              <w:t xml:space="preserve">Task </w:t>
            </w:r>
            <w:r w:rsidRPr="004C6B00" w:rsidR="0069509E">
              <w:rPr>
                <w:b/>
              </w:rPr>
              <w:t xml:space="preserve">5: </w:t>
            </w:r>
            <w:r w:rsidRPr="004C6B00" w:rsidR="00A1118B">
              <w:rPr>
                <w:rFonts w:eastAsiaTheme="minorHAnsi"/>
                <w:b/>
                <w:bCs/>
              </w:rPr>
              <w:t xml:space="preserve">Use the language in the box to give advice about healthy eating habits as in the </w:t>
            </w:r>
            <w:r w:rsidRPr="004C6B00" w:rsidR="00A1118B">
              <w:rPr>
                <w:rFonts w:eastAsiaTheme="minorHAnsi"/>
                <w:b/>
                <w:bCs/>
              </w:rPr>
              <w:lastRenderedPageBreak/>
              <w:t>example.</w:t>
            </w:r>
          </w:p>
          <w:p w:rsidRPr="009108C2" w:rsidR="00A1118B" w:rsidP="00A1118B" w:rsidRDefault="00A1118B" w14:paraId="7D7F44F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9108C2">
              <w:rPr>
                <w:rFonts w:eastAsiaTheme="minorHAnsi"/>
                <w:i/>
              </w:rPr>
              <w:t>A: Do you like burgers?</w:t>
            </w:r>
          </w:p>
          <w:p w:rsidRPr="009108C2" w:rsidR="00A1118B" w:rsidP="00A1118B" w:rsidRDefault="00A1118B" w14:paraId="2FAE832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9108C2">
              <w:rPr>
                <w:rFonts w:eastAsiaTheme="minorHAnsi"/>
                <w:i/>
              </w:rPr>
              <w:t xml:space="preserve">B: Yes, a lot. I have one almost every </w:t>
            </w:r>
            <w:r w:rsidRPr="009108C2" w:rsidR="004C6B00">
              <w:rPr>
                <w:rFonts w:eastAsiaTheme="minorHAnsi"/>
                <w:i/>
              </w:rPr>
              <w:t>e</w:t>
            </w:r>
            <w:r w:rsidRPr="009108C2">
              <w:rPr>
                <w:rFonts w:eastAsiaTheme="minorHAnsi"/>
                <w:i/>
              </w:rPr>
              <w:t>vening.</w:t>
            </w:r>
          </w:p>
          <w:p w:rsidRPr="009108C2" w:rsidR="00A1118B" w:rsidP="00A1118B" w:rsidRDefault="00A1118B" w14:paraId="004190F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9108C2">
              <w:rPr>
                <w:rFonts w:eastAsiaTheme="minorHAnsi"/>
                <w:i/>
              </w:rPr>
              <w:t>A: Well, you shouldn’t eat too many burgers. They contain too much fat. Why don’t you have some salad instead? It’s healthier.</w:t>
            </w:r>
          </w:p>
          <w:p w:rsidRPr="009108C2" w:rsidR="00692366" w:rsidP="00A1118B" w:rsidRDefault="00A1118B" w14:paraId="23B773B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9108C2">
              <w:rPr>
                <w:rFonts w:eastAsiaTheme="minorHAnsi"/>
                <w:i/>
              </w:rPr>
              <w:t>B: I guess you are right.</w:t>
            </w:r>
          </w:p>
          <w:p w:rsidRPr="004C6B00" w:rsidR="00A1118B" w:rsidP="00A1118B" w:rsidRDefault="00A1118B" w14:paraId="22E28D2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6B00">
              <w:rPr>
                <w:rFonts w:eastAsiaTheme="minorHAnsi"/>
              </w:rPr>
              <w:t xml:space="preserve">- Read out the </w:t>
            </w:r>
            <w:r w:rsidRPr="004C6B00">
              <w:rPr>
                <w:rFonts w:eastAsiaTheme="minorHAnsi"/>
                <w:b/>
                <w:bCs/>
                <w:i/>
                <w:iCs/>
              </w:rPr>
              <w:t xml:space="preserve">Giving advice </w:t>
            </w:r>
            <w:r w:rsidRPr="004C6B00">
              <w:rPr>
                <w:rFonts w:eastAsiaTheme="minorHAnsi"/>
              </w:rPr>
              <w:t>box.</w:t>
            </w:r>
          </w:p>
          <w:p w:rsidRPr="004C6B00" w:rsidR="00A1118B" w:rsidP="00A1118B" w:rsidRDefault="00A1118B" w14:paraId="3E80AA7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6B00">
              <w:rPr>
                <w:rFonts w:eastAsiaTheme="minorHAnsi"/>
              </w:rPr>
              <w:t xml:space="preserve">- Explain the task and ask two </w:t>
            </w:r>
            <w:proofErr w:type="spellStart"/>
            <w:r w:rsidRPr="004C6B00">
              <w:rPr>
                <w:rFonts w:eastAsiaTheme="minorHAnsi"/>
              </w:rPr>
              <w:t>Ss</w:t>
            </w:r>
            <w:proofErr w:type="spellEnd"/>
            <w:r w:rsidRPr="004C6B00">
              <w:rPr>
                <w:rFonts w:eastAsiaTheme="minorHAnsi"/>
              </w:rPr>
              <w:t xml:space="preserve"> to read</w:t>
            </w:r>
            <w:r w:rsidR="00142E1D">
              <w:rPr>
                <w:rFonts w:eastAsiaTheme="minorHAnsi"/>
              </w:rPr>
              <w:t xml:space="preserve"> </w:t>
            </w:r>
            <w:r w:rsidRPr="004C6B00">
              <w:rPr>
                <w:rFonts w:eastAsiaTheme="minorHAnsi"/>
              </w:rPr>
              <w:t>out the example.</w:t>
            </w:r>
          </w:p>
          <w:p w:rsidRPr="00142E1D" w:rsidR="00A1118B" w:rsidP="00A1118B" w:rsidRDefault="00A1118B" w14:paraId="41D3513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6B00">
              <w:rPr>
                <w:rFonts w:eastAsiaTheme="minorHAnsi"/>
              </w:rPr>
              <w:t xml:space="preserve">- Give </w:t>
            </w:r>
            <w:proofErr w:type="spellStart"/>
            <w:r w:rsidRPr="004C6B00">
              <w:rPr>
                <w:rFonts w:eastAsiaTheme="minorHAnsi"/>
              </w:rPr>
              <w:t>Ss</w:t>
            </w:r>
            <w:proofErr w:type="spellEnd"/>
            <w:r w:rsidRPr="004C6B00">
              <w:rPr>
                <w:rFonts w:eastAsiaTheme="minorHAnsi"/>
              </w:rPr>
              <w:t xml:space="preserve"> time to complete the task and</w:t>
            </w:r>
            <w:r w:rsidR="00142E1D">
              <w:rPr>
                <w:rFonts w:eastAsiaTheme="minorHAnsi"/>
              </w:rPr>
              <w:t xml:space="preserve"> </w:t>
            </w:r>
            <w:r w:rsidRPr="004C6B00">
              <w:rPr>
                <w:rFonts w:eastAsiaTheme="minorHAnsi"/>
              </w:rPr>
              <w:t>monitor the activity around the class.</w:t>
            </w:r>
          </w:p>
        </w:tc>
        <w:tc>
          <w:tcPr>
            <w:tcW w:w="4820" w:type="dxa"/>
          </w:tcPr>
          <w:p w:rsidRPr="004C6B00" w:rsidR="00692366" w:rsidP="000C1D66" w:rsidRDefault="00692366" w14:paraId="5630AD66" wp14:textId="77777777">
            <w:pPr>
              <w:autoSpaceDE w:val="0"/>
              <w:autoSpaceDN w:val="0"/>
              <w:adjustRightInd w:val="0"/>
            </w:pPr>
          </w:p>
          <w:p w:rsidRPr="004C6B00" w:rsidR="00A1118B" w:rsidP="000C1D66" w:rsidRDefault="00A1118B" w14:paraId="61829076" wp14:textId="77777777">
            <w:pPr>
              <w:autoSpaceDE w:val="0"/>
              <w:autoSpaceDN w:val="0"/>
              <w:adjustRightInd w:val="0"/>
            </w:pPr>
          </w:p>
          <w:p w:rsidRPr="004C6B00" w:rsidR="004C6B00" w:rsidP="000C1D66" w:rsidRDefault="004C6B00" w14:paraId="2BA226A1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C6B00" w:rsidR="004C6B00" w:rsidP="000C1D66" w:rsidRDefault="004C6B00" w14:paraId="17AD93B2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C6B00" w:rsidR="004C6B00" w:rsidP="000C1D66" w:rsidRDefault="004C6B00" w14:paraId="0DE4B5B7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C6B00" w:rsidR="004C6B00" w:rsidP="000C1D66" w:rsidRDefault="004C6B00" w14:paraId="66204FF1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C6B00" w:rsidR="004C6B00" w:rsidP="000C1D66" w:rsidRDefault="004C6B00" w14:paraId="2DBF0D7D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C6B00" w:rsidR="004C6B00" w:rsidP="000C1D66" w:rsidRDefault="004C6B00" w14:paraId="6B62F1B3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C6B00" w:rsidR="004C6B00" w:rsidP="000C1D66" w:rsidRDefault="004C6B00" w14:paraId="02F2C34E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C6B00" w:rsidR="004C6B00" w:rsidP="000C1D66" w:rsidRDefault="004C6B00" w14:paraId="680A4E5D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C6B00" w:rsidR="00A1118B" w:rsidP="000C1D66" w:rsidRDefault="004C6B00" w14:paraId="7516BF32" wp14:textId="77777777">
            <w:pPr>
              <w:autoSpaceDE w:val="0"/>
              <w:autoSpaceDN w:val="0"/>
              <w:adjustRightInd w:val="0"/>
            </w:pPr>
            <w:r w:rsidRPr="004C6B00">
              <w:rPr>
                <w:rFonts w:eastAsiaTheme="minorHAnsi"/>
                <w:bCs/>
              </w:rPr>
              <w:t>- Use the language in the box to give advice about healthy eating habits as in the example.</w:t>
            </w:r>
          </w:p>
          <w:p w:rsidRPr="004C6B00" w:rsidR="00A1118B" w:rsidP="000C1D66" w:rsidRDefault="004C6B00" w14:paraId="5C04D884" wp14:textId="77777777">
            <w:pPr>
              <w:autoSpaceDE w:val="0"/>
              <w:autoSpaceDN w:val="0"/>
              <w:adjustRightInd w:val="0"/>
            </w:pPr>
            <w:r w:rsidRPr="004C6B00">
              <w:t>- Work in pairs to complete the task.</w:t>
            </w:r>
          </w:p>
          <w:p w:rsidRPr="004C6B00" w:rsidR="00A1118B" w:rsidP="00A1118B" w:rsidRDefault="00A1118B" w14:paraId="3BFCA65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4C6B00">
              <w:rPr>
                <w:rFonts w:eastAsiaTheme="minorHAnsi"/>
                <w:b/>
                <w:bCs/>
                <w:i/>
                <w:iCs/>
              </w:rPr>
              <w:t>Suggested Answer</w:t>
            </w:r>
          </w:p>
          <w:p w:rsidRPr="004C6B00" w:rsidR="00A1118B" w:rsidP="00A1118B" w:rsidRDefault="00A1118B" w14:paraId="7CF8C1B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A: Do you like pasta?</w:t>
            </w:r>
          </w:p>
          <w:p w:rsidRPr="004C6B00" w:rsidR="00A1118B" w:rsidP="00A1118B" w:rsidRDefault="00A1118B" w14:paraId="4A71B0A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B: Yes, a lot. We have pasta three times a week.</w:t>
            </w:r>
          </w:p>
          <w:p w:rsidRPr="004C6B00" w:rsidR="00A1118B" w:rsidP="00A1118B" w:rsidRDefault="00A1118B" w14:paraId="372D683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A: Well, you shouldn’t eat pasta that often.</w:t>
            </w:r>
          </w:p>
          <w:p w:rsidRPr="004C6B00" w:rsidR="00A1118B" w:rsidP="00A1118B" w:rsidRDefault="00A1118B" w14:paraId="209D8D0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 xml:space="preserve">It contains too </w:t>
            </w:r>
            <w:r w:rsidR="009108C2">
              <w:rPr>
                <w:rFonts w:eastAsiaTheme="minorHAnsi"/>
                <w:i/>
                <w:iCs/>
              </w:rPr>
              <w:t>many</w:t>
            </w:r>
            <w:r w:rsidRPr="004C6B00">
              <w:rPr>
                <w:rFonts w:eastAsiaTheme="minorHAnsi"/>
                <w:i/>
                <w:iCs/>
              </w:rPr>
              <w:t xml:space="preserve"> carbohydrates. You should control your portion sizes.</w:t>
            </w:r>
          </w:p>
          <w:p w:rsidRPr="004C6B00" w:rsidR="00A1118B" w:rsidP="00A1118B" w:rsidRDefault="00A1118B" w14:paraId="05F374CD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B: I guess you are right.</w:t>
            </w:r>
          </w:p>
          <w:p w:rsidRPr="004C6B00" w:rsidR="00A1118B" w:rsidP="00A1118B" w:rsidRDefault="00A1118B" w14:paraId="514BE29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A: How often do you drink milk?</w:t>
            </w:r>
          </w:p>
          <w:p w:rsidRPr="004C6B00" w:rsidR="00A1118B" w:rsidP="00A1118B" w:rsidRDefault="00A1118B" w14:paraId="1FB04D8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B: I don’t like milk that much.</w:t>
            </w:r>
          </w:p>
          <w:p w:rsidRPr="004C6B00" w:rsidR="00505C0E" w:rsidP="009108C2" w:rsidRDefault="00A1118B" w14:paraId="654CE42E" wp14:textId="77777777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4C6B00">
              <w:rPr>
                <w:rFonts w:eastAsiaTheme="minorHAnsi"/>
                <w:i/>
                <w:iCs/>
              </w:rPr>
              <w:t>A: You should drink milk because it contains protein. Try it with cereal.</w:t>
            </w:r>
          </w:p>
        </w:tc>
      </w:tr>
    </w:tbl>
    <w:p xmlns:wp14="http://schemas.microsoft.com/office/word/2010/wordml" w:rsidRPr="004C6B00" w:rsidR="00505C0E" w:rsidP="000C1D66" w:rsidRDefault="00505C0E" w14:paraId="19219836" wp14:textId="77777777">
      <w:pPr>
        <w:ind w:left="720"/>
        <w:rPr>
          <w:b/>
        </w:rPr>
      </w:pPr>
    </w:p>
    <w:p xmlns:wp14="http://schemas.microsoft.com/office/word/2010/wordml" w:rsidRPr="004C6B00" w:rsidR="00692366" w:rsidP="000C1D66" w:rsidRDefault="00692366" w14:paraId="46B55407" wp14:textId="77777777">
      <w:pPr>
        <w:ind w:left="720"/>
        <w:rPr>
          <w:b/>
        </w:rPr>
      </w:pPr>
      <w:r w:rsidRPr="004C6B00">
        <w:rPr>
          <w:b/>
        </w:rPr>
        <w:t>E. Consolidation and homework assignments: 5 minutes</w:t>
      </w:r>
    </w:p>
    <w:p xmlns:wp14="http://schemas.microsoft.com/office/word/2010/wordml" w:rsidRPr="004C6B00" w:rsidR="00692366" w:rsidP="000C1D66" w:rsidRDefault="00692366" w14:paraId="686B8556" wp14:textId="77777777">
      <w:pPr>
        <w:pStyle w:val="Default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4C6B00">
        <w:rPr>
          <w:rFonts w:ascii="Times New Roman" w:hAnsi="Times New Roman" w:cs="Times New Roman"/>
          <w:b/>
          <w:color w:val="auto"/>
        </w:rPr>
        <w:t xml:space="preserve">- </w:t>
      </w:r>
      <w:r w:rsidRPr="004C6B00">
        <w:rPr>
          <w:rFonts w:ascii="Times New Roman" w:hAnsi="Times New Roman" w:cs="Times New Roman"/>
          <w:color w:val="auto"/>
        </w:rPr>
        <w:t xml:space="preserve">Vocabulary: </w:t>
      </w:r>
      <w:r w:rsidRPr="00142E1D" w:rsidR="000A40F4">
        <w:rPr>
          <w:rFonts w:eastAsiaTheme="minorHAnsi"/>
          <w:i/>
          <w:color w:val="auto"/>
        </w:rPr>
        <w:t>orange juice, salad, grapes, cereal, bread, pizza, rice, pasta, soup, biscuits, milk, fish, meat, steak, chicken, burger, ice cream.</w:t>
      </w:r>
    </w:p>
    <w:p xmlns:wp14="http://schemas.microsoft.com/office/word/2010/wordml" w:rsidRPr="004C6B00" w:rsidR="00692366" w:rsidP="000C1D66" w:rsidRDefault="00692366" w14:paraId="2521BE51" wp14:textId="7AEB1193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56998B15" w:rsidR="00692366">
        <w:rPr>
          <w:rFonts w:ascii="Times New Roman" w:hAnsi="Times New Roman" w:cs="Times New Roman"/>
          <w:color w:val="auto"/>
        </w:rPr>
        <w:t xml:space="preserve">- Do </w:t>
      </w:r>
      <w:r w:rsidRPr="56998B15" w:rsidR="56998B15">
        <w:rPr>
          <w:rFonts w:ascii="Times New Roman" w:hAnsi="Times New Roman" w:eastAsia="Times New Roman" w:cs="Times New Roman"/>
          <w:noProof w:val="0"/>
          <w:sz w:val="24"/>
          <w:szCs w:val="24"/>
          <w:lang w:val="vi-VN"/>
        </w:rPr>
        <w:t xml:space="preserve">the </w:t>
      </w:r>
      <w:r w:rsidRPr="56998B15" w:rsidR="00692366">
        <w:rPr>
          <w:rFonts w:ascii="Times New Roman" w:hAnsi="Times New Roman" w:cs="Times New Roman"/>
          <w:color w:val="auto"/>
        </w:rPr>
        <w:t xml:space="preserve">exercises in workbook on page </w:t>
      </w:r>
      <w:r w:rsidRPr="56998B15" w:rsidR="00A1118B">
        <w:rPr>
          <w:rFonts w:ascii="Times New Roman" w:hAnsi="Times New Roman" w:cs="Times New Roman"/>
          <w:color w:val="auto"/>
          <w:lang w:val="en-US"/>
        </w:rPr>
        <w:t>1</w:t>
      </w:r>
      <w:r w:rsidRPr="56998B15" w:rsidR="00B55BD5">
        <w:rPr>
          <w:rFonts w:ascii="Times New Roman" w:hAnsi="Times New Roman" w:cs="Times New Roman"/>
          <w:color w:val="auto"/>
          <w:lang w:val="en-US"/>
        </w:rPr>
        <w:t>8</w:t>
      </w:r>
      <w:r w:rsidRPr="56998B15" w:rsidR="00692366">
        <w:rPr>
          <w:rFonts w:ascii="Times New Roman" w:hAnsi="Times New Roman" w:cs="Times New Roman"/>
          <w:color w:val="auto"/>
        </w:rPr>
        <w:t>.</w:t>
      </w:r>
    </w:p>
    <w:p xmlns:wp14="http://schemas.microsoft.com/office/word/2010/wordml" w:rsidR="00142E1D" w:rsidP="00142E1D" w:rsidRDefault="00DB48BC" w14:paraId="096511D2" wp14:textId="77777777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t>- Do the vocabulary exercise in TA7</w:t>
      </w:r>
      <w:bookmarkStart w:name="_GoBack" w:id="0"/>
      <w:bookmarkEnd w:id="0"/>
      <w:r w:rsidR="00142E1D">
        <w:rPr>
          <w:iCs/>
        </w:rPr>
        <w:t xml:space="preserve"> Right On! </w:t>
      </w:r>
      <w:proofErr w:type="gramStart"/>
      <w:r w:rsidR="00142E1D">
        <w:rPr>
          <w:iCs/>
        </w:rPr>
        <w:t>Notebook pages 14, 15.</w:t>
      </w:r>
      <w:proofErr w:type="gramEnd"/>
    </w:p>
    <w:p xmlns:wp14="http://schemas.microsoft.com/office/word/2010/wordml" w:rsidRPr="004C6B00" w:rsidR="00692366" w:rsidP="000C1D66" w:rsidRDefault="00692366" w14:paraId="0F4FE8D8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C6B00">
        <w:rPr>
          <w:rFonts w:ascii="Times New Roman" w:hAnsi="Times New Roman" w:cs="Times New Roman"/>
          <w:sz w:val="24"/>
          <w:szCs w:val="24"/>
        </w:rPr>
        <w:t xml:space="preserve">- Prepare the next lesson: </w:t>
      </w:r>
      <w:r w:rsidR="006D5F21">
        <w:rPr>
          <w:rFonts w:ascii="Times New Roman" w:hAnsi="Times New Roman" w:cs="Times New Roman"/>
          <w:sz w:val="24"/>
          <w:szCs w:val="24"/>
        </w:rPr>
        <w:t>Everyday English</w:t>
      </w:r>
      <w:r w:rsidRPr="004C6B00">
        <w:rPr>
          <w:rFonts w:ascii="Times New Roman" w:hAnsi="Times New Roman" w:cs="Times New Roman"/>
          <w:sz w:val="24"/>
          <w:szCs w:val="24"/>
        </w:rPr>
        <w:t xml:space="preserve"> </w:t>
      </w:r>
      <w:r w:rsidRPr="004C6B00" w:rsidR="00A1118B">
        <w:rPr>
          <w:rFonts w:ascii="Times New Roman" w:hAnsi="Times New Roman" w:cs="Times New Roman"/>
          <w:sz w:val="24"/>
          <w:szCs w:val="24"/>
        </w:rPr>
        <w:t>2</w:t>
      </w:r>
      <w:r w:rsidRPr="004C6B00">
        <w:rPr>
          <w:rFonts w:ascii="Times New Roman" w:hAnsi="Times New Roman" w:cs="Times New Roman"/>
          <w:sz w:val="24"/>
          <w:szCs w:val="24"/>
        </w:rPr>
        <w:t xml:space="preserve">d (page </w:t>
      </w:r>
      <w:r w:rsidRPr="004C6B00" w:rsidR="00A1118B">
        <w:rPr>
          <w:rFonts w:ascii="Times New Roman" w:hAnsi="Times New Roman" w:cs="Times New Roman"/>
          <w:sz w:val="24"/>
          <w:szCs w:val="24"/>
        </w:rPr>
        <w:t>35</w:t>
      </w:r>
      <w:r w:rsidRPr="004C6B00">
        <w:rPr>
          <w:rFonts w:ascii="Times New Roman" w:hAnsi="Times New Roman" w:cs="Times New Roman"/>
          <w:sz w:val="24"/>
          <w:szCs w:val="24"/>
        </w:rPr>
        <w:t>)</w:t>
      </w:r>
      <w:r w:rsidR="00142E1D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4C6B00" w:rsidR="00DF2C03" w:rsidP="000C1D66" w:rsidRDefault="00DF2C03" w14:paraId="296FEF7D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C6B00" w:rsidR="00692366" w:rsidP="000C1D66" w:rsidRDefault="00692366" w14:paraId="24D0FBBE" wp14:textId="77777777">
      <w:pPr>
        <w:ind w:left="360"/>
        <w:rPr>
          <w:b/>
          <w:u w:val="single"/>
          <w:lang w:val="vi-VN"/>
        </w:rPr>
      </w:pPr>
      <w:r w:rsidRPr="004C6B00">
        <w:rPr>
          <w:b/>
        </w:rPr>
        <w:t xml:space="preserve">5. </w:t>
      </w:r>
      <w:r w:rsidRPr="004C6B00">
        <w:rPr>
          <w:b/>
          <w:u w:val="single"/>
        </w:rPr>
        <w:t xml:space="preserve">Reflection </w:t>
      </w:r>
    </w:p>
    <w:p xmlns:wp14="http://schemas.microsoft.com/office/word/2010/wordml" w:rsidRPr="004C6B00" w:rsidR="00692366" w:rsidP="000C1D66" w:rsidRDefault="00692366" w14:paraId="4A39A38E" wp14:textId="77777777">
      <w:pPr>
        <w:ind w:left="720"/>
      </w:pPr>
      <w:r w:rsidRPr="004C6B00">
        <w:t>a. What I liked most about this lesson today:</w:t>
      </w:r>
    </w:p>
    <w:p xmlns:wp14="http://schemas.microsoft.com/office/word/2010/wordml" w:rsidRPr="004C6B00" w:rsidR="00692366" w:rsidP="000C1D66" w:rsidRDefault="00692366" w14:paraId="0ED430D4" wp14:textId="77777777">
      <w:pPr>
        <w:pStyle w:val="ListParagraph"/>
        <w:ind w:left="1080"/>
      </w:pPr>
      <w:r w:rsidRPr="004C6B00">
        <w:t>…………………………………………………………………………………………</w:t>
      </w:r>
    </w:p>
    <w:p xmlns:wp14="http://schemas.microsoft.com/office/word/2010/wordml" w:rsidRPr="004C6B00" w:rsidR="00692366" w:rsidP="000C1D66" w:rsidRDefault="00692366" w14:paraId="413E6B2A" wp14:textId="77777777">
      <w:pPr>
        <w:pStyle w:val="ListParagraph"/>
      </w:pPr>
      <w:r w:rsidRPr="004C6B00">
        <w:t xml:space="preserve">b. What I learned from this lesson today: </w:t>
      </w:r>
    </w:p>
    <w:p xmlns:wp14="http://schemas.microsoft.com/office/word/2010/wordml" w:rsidRPr="004C6B00" w:rsidR="00692366" w:rsidP="000C1D66" w:rsidRDefault="00692366" w14:paraId="176C7715" wp14:textId="77777777">
      <w:pPr>
        <w:pStyle w:val="ListParagraph"/>
        <w:ind w:left="1080"/>
      </w:pPr>
      <w:r w:rsidRPr="004C6B00">
        <w:t>…………………………………………………………………………………………</w:t>
      </w:r>
    </w:p>
    <w:p xmlns:wp14="http://schemas.microsoft.com/office/word/2010/wordml" w:rsidRPr="004C6B00" w:rsidR="00692366" w:rsidP="000C1D66" w:rsidRDefault="00692366" w14:paraId="720C9912" wp14:textId="77777777">
      <w:pPr>
        <w:ind w:left="720"/>
      </w:pPr>
      <w:r w:rsidRPr="004C6B00">
        <w:t xml:space="preserve">c. What I should improve for this lesson next time: </w:t>
      </w:r>
    </w:p>
    <w:p xmlns:wp14="http://schemas.microsoft.com/office/word/2010/wordml" w:rsidRPr="004C6B00" w:rsidR="00692366" w:rsidP="000C1D66" w:rsidRDefault="00692366" w14:paraId="00CB826C" wp14:textId="77777777">
      <w:pPr>
        <w:pStyle w:val="ListParagraph"/>
        <w:ind w:left="1080"/>
      </w:pPr>
      <w:r w:rsidRPr="004C6B00">
        <w:t>…………………………………………………………………………………………</w:t>
      </w:r>
    </w:p>
    <w:p xmlns:wp14="http://schemas.microsoft.com/office/word/2010/wordml" w:rsidRPr="004C6B00" w:rsidR="00514AD3" w:rsidP="000C1D66" w:rsidRDefault="00514AD3" w14:paraId="7194DBDC" wp14:textId="77777777">
      <w:pPr>
        <w:pStyle w:val="ListParagraph"/>
        <w:ind w:left="1080"/>
      </w:pPr>
    </w:p>
    <w:sectPr w:rsidRPr="004C6B00" w:rsidR="00514AD3" w:rsidSect="00692366">
      <w:pgSz w:w="11907" w:h="16840" w:orient="portrait" w:code="9"/>
      <w:pgMar w:top="1134" w:right="99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66"/>
    <w:rsid w:val="0005245E"/>
    <w:rsid w:val="000A40F4"/>
    <w:rsid w:val="000C1D66"/>
    <w:rsid w:val="00142E1D"/>
    <w:rsid w:val="002607F7"/>
    <w:rsid w:val="004C6B00"/>
    <w:rsid w:val="00505C0E"/>
    <w:rsid w:val="00514745"/>
    <w:rsid w:val="00514AD3"/>
    <w:rsid w:val="00572262"/>
    <w:rsid w:val="005A17C8"/>
    <w:rsid w:val="00692366"/>
    <w:rsid w:val="0069509E"/>
    <w:rsid w:val="006D5F21"/>
    <w:rsid w:val="00853E40"/>
    <w:rsid w:val="009108C2"/>
    <w:rsid w:val="009227CD"/>
    <w:rsid w:val="009C6ABA"/>
    <w:rsid w:val="00A1118B"/>
    <w:rsid w:val="00B00EF1"/>
    <w:rsid w:val="00B55BD5"/>
    <w:rsid w:val="00D13FFE"/>
    <w:rsid w:val="00D80FF1"/>
    <w:rsid w:val="00DB48BC"/>
    <w:rsid w:val="00DF2C03"/>
    <w:rsid w:val="00F65874"/>
    <w:rsid w:val="00F732C9"/>
    <w:rsid w:val="00FF4F93"/>
    <w:rsid w:val="56998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88F2"/>
  <w15:docId w15:val="{99883BB7-7D55-46A2-B9EC-988E38F0D5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5C0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2366"/>
    <w:pPr>
      <w:ind w:left="720"/>
      <w:contextualSpacing/>
    </w:pPr>
  </w:style>
  <w:style w:type="character" w:styleId="CommentReference">
    <w:name w:val="annotation reference"/>
    <w:uiPriority w:val="99"/>
    <w:semiHidden/>
    <w:rsid w:val="006923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236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92366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692366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692366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6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2366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0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2366"/>
    <w:pPr>
      <w:ind w:left="720"/>
      <w:contextualSpacing/>
    </w:pPr>
  </w:style>
  <w:style w:type="character" w:styleId="CommentReference">
    <w:name w:val="annotation reference"/>
    <w:uiPriority w:val="99"/>
    <w:semiHidden/>
    <w:rsid w:val="006923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23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366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692366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69236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9</revision>
  <dcterms:created xsi:type="dcterms:W3CDTF">2022-03-17T17:07:00.0000000Z</dcterms:created>
  <dcterms:modified xsi:type="dcterms:W3CDTF">2022-05-24T04:44:51.9248542Z</dcterms:modified>
</coreProperties>
</file>