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86"/>
        <w:gridCol w:w="7613"/>
      </w:tblGrid>
      <w:tr w:rsidR="00F721D2" w:rsidRPr="00CB3CB1" w14:paraId="68030459" w14:textId="77777777" w:rsidTr="00DF51BA">
        <w:trPr>
          <w:trHeight w:val="1206"/>
        </w:trPr>
        <w:tc>
          <w:tcPr>
            <w:tcW w:w="3486" w:type="dxa"/>
          </w:tcPr>
          <w:p w14:paraId="75129C2B" w14:textId="77777777" w:rsidR="00F721D2" w:rsidRPr="00CB3CB1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pacing w:val="-4"/>
                <w:w w:val="95"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pacing w:val="-4"/>
                <w:w w:val="95"/>
                <w:sz w:val="26"/>
                <w:szCs w:val="26"/>
                <w:lang w:val="nl-NL"/>
              </w:rPr>
              <w:t>SỞ GIÁO DỤC VÀ ĐÀO TẠO</w:t>
            </w:r>
          </w:p>
          <w:p w14:paraId="65FE0F83" w14:textId="14D6701B" w:rsidR="00F721D2" w:rsidRPr="00CB3CB1" w:rsidRDefault="006B21DF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77415" wp14:editId="01C7106F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200025</wp:posOffset>
                      </wp:positionV>
                      <wp:extent cx="936000" cy="0"/>
                      <wp:effectExtent l="0" t="0" r="165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5.75pt" to="118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I8tAEAALYDAAAOAAAAZHJzL2Uyb0RvYy54bWysU8GOEzEMvSPxD1HudKZFWsGo0z10BRcE&#10;FQsfkM04nYgkjpzQaf8eJ21n0YIQWu3FEyfv2X62Z3179E4cgJLF0MvlopUCgsbBhn0vv3/78Oad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721D2"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QUẢNG NAM</w:t>
            </w:r>
          </w:p>
          <w:p w14:paraId="5EA5F206" w14:textId="77777777" w:rsidR="00F721D2" w:rsidRPr="00CB3CB1" w:rsidRDefault="00F721D2" w:rsidP="008838BF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613" w:type="dxa"/>
          </w:tcPr>
          <w:p w14:paraId="1F42BD6D" w14:textId="77777777" w:rsidR="00F721D2" w:rsidRPr="00CB3CB1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KỲ THI TUYỂN SINH LỚP 10 THPT CHUYÊN</w:t>
            </w:r>
          </w:p>
          <w:p w14:paraId="5E69D1FE" w14:textId="74E16193" w:rsidR="00F721D2" w:rsidRPr="00CB3CB1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</w:t>
            </w:r>
            <w:r w:rsidR="00E5726B"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20</w:t>
            </w:r>
            <w:r w:rsidR="00FE449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  <w:r w:rsidR="00DF51B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="00E5726B"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-202</w:t>
            </w:r>
            <w:r w:rsidR="00DF51B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  <w:p w14:paraId="3BA29A37" w14:textId="7B44FC09" w:rsidR="00F721D2" w:rsidRPr="00CB3CB1" w:rsidRDefault="00F721D2" w:rsidP="006F490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iCs/>
                <w:spacing w:val="-4"/>
                <w:w w:val="95"/>
                <w:sz w:val="26"/>
                <w:szCs w:val="26"/>
                <w:lang w:val="nl-NL"/>
              </w:rPr>
              <w:t xml:space="preserve">Hướng dẫn chấm </w:t>
            </w: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 </w:t>
            </w:r>
            <w:r w:rsidRPr="00DF51BA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TOÁN </w:t>
            </w:r>
            <w:r w:rsidR="0083154A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(</w:t>
            </w:r>
            <w:r w:rsidR="006F4901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C</w:t>
            </w:r>
            <w:r w:rsidR="0083154A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hung)</w:t>
            </w:r>
          </w:p>
        </w:tc>
      </w:tr>
    </w:tbl>
    <w:p w14:paraId="56CAB867" w14:textId="14E39CA4" w:rsidR="00F721D2" w:rsidRPr="00CB3CB1" w:rsidRDefault="00AC4AD4" w:rsidP="008838BF">
      <w:pPr>
        <w:spacing w:before="60" w:after="60" w:line="240" w:lineRule="auto"/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CB3CB1">
        <w:rPr>
          <w:rFonts w:ascii="Times New Roman" w:hAnsi="Times New Roman"/>
          <w:i/>
          <w:sz w:val="26"/>
          <w:szCs w:val="26"/>
          <w:lang w:val="nl-NL"/>
        </w:rPr>
        <w:t>(</w:t>
      </w:r>
      <w:r w:rsidR="00F721D2" w:rsidRPr="00CB3CB1">
        <w:rPr>
          <w:rFonts w:ascii="Times New Roman" w:hAnsi="Times New Roman"/>
          <w:i/>
          <w:sz w:val="26"/>
          <w:szCs w:val="26"/>
          <w:lang w:val="nl-NL"/>
        </w:rPr>
        <w:t>Hướng dẫn chấ</w:t>
      </w:r>
      <w:r w:rsidR="00092418" w:rsidRPr="00CB3CB1">
        <w:rPr>
          <w:rFonts w:ascii="Times New Roman" w:hAnsi="Times New Roman"/>
          <w:i/>
          <w:sz w:val="26"/>
          <w:szCs w:val="26"/>
          <w:lang w:val="nl-NL"/>
        </w:rPr>
        <w:t xml:space="preserve">m này có </w:t>
      </w:r>
      <w:r w:rsidR="002B1B9D" w:rsidRPr="002B1B9D">
        <w:rPr>
          <w:rFonts w:ascii="Times New Roman" w:hAnsi="Times New Roman"/>
          <w:i/>
          <w:color w:val="FF0000"/>
          <w:sz w:val="26"/>
          <w:szCs w:val="26"/>
          <w:lang w:val="nl-NL"/>
        </w:rPr>
        <w:t>0</w:t>
      </w:r>
      <w:r w:rsidR="007A6E3C" w:rsidRPr="002B1B9D">
        <w:rPr>
          <w:rFonts w:ascii="Times New Roman" w:hAnsi="Times New Roman"/>
          <w:i/>
          <w:color w:val="FF0000"/>
          <w:sz w:val="26"/>
          <w:szCs w:val="26"/>
          <w:lang w:val="nl-NL"/>
        </w:rPr>
        <w:t>3</w:t>
      </w:r>
      <w:r w:rsidR="00F721D2" w:rsidRPr="00CB3CB1">
        <w:rPr>
          <w:rFonts w:ascii="Times New Roman" w:hAnsi="Times New Roman"/>
          <w:i/>
          <w:sz w:val="26"/>
          <w:szCs w:val="26"/>
          <w:lang w:val="nl-NL"/>
        </w:rPr>
        <w:t xml:space="preserve"> trang)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64"/>
        <w:gridCol w:w="1021"/>
      </w:tblGrid>
      <w:tr w:rsidR="00F721D2" w:rsidRPr="0072263A" w14:paraId="3CF53040" w14:textId="77777777" w:rsidTr="009E5985">
        <w:tc>
          <w:tcPr>
            <w:tcW w:w="927" w:type="dxa"/>
            <w:tcBorders>
              <w:bottom w:val="single" w:sz="4" w:space="0" w:color="000000"/>
            </w:tcBorders>
            <w:vAlign w:val="center"/>
          </w:tcPr>
          <w:p w14:paraId="3A111ABD" w14:textId="2F82E233" w:rsidR="00F721D2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r w:rsidR="00DF51BA" w:rsidRPr="0072263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</w:tcPr>
          <w:p w14:paraId="3D3B9DE6" w14:textId="77777777" w:rsidR="00F721D2" w:rsidRPr="0072263A" w:rsidRDefault="00F721D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33256735" w14:textId="77777777" w:rsidR="00F721D2" w:rsidRPr="0072263A" w:rsidRDefault="00F721D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35074C" w:rsidRPr="0072263A" w14:paraId="2D460644" w14:textId="77777777" w:rsidTr="009E5985">
        <w:trPr>
          <w:trHeight w:val="499"/>
        </w:trPr>
        <w:tc>
          <w:tcPr>
            <w:tcW w:w="927" w:type="dxa"/>
            <w:vMerge w:val="restart"/>
            <w:vAlign w:val="center"/>
          </w:tcPr>
          <w:p w14:paraId="75BF7A3E" w14:textId="7B2BEF71" w:rsidR="0035074C" w:rsidRPr="0072263A" w:rsidRDefault="0035074C" w:rsidP="00DF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63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4DC19A41" w14:textId="50D9FC4E" w:rsidR="0035074C" w:rsidRPr="0072263A" w:rsidRDefault="00CB3CB1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26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Thực</w:t>
            </w:r>
            <w:r w:rsidRPr="0072263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hiện phép tính: </w:t>
            </w:r>
            <w:r w:rsidR="00DF51BA" w:rsidRPr="0072263A">
              <w:rPr>
                <w:position w:val="-28"/>
                <w:sz w:val="24"/>
                <w:szCs w:val="24"/>
              </w:rPr>
              <w:object w:dxaOrig="2480" w:dyaOrig="720" w14:anchorId="5FE9AB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4pt;height:36.3pt" o:ole="">
                  <v:imagedata r:id="rId9" o:title=""/>
                </v:shape>
                <o:OLEObject Type="Embed" ProgID="Equation.DSMT4" ShapeID="_x0000_i1025" DrawAspect="Content" ObjectID="_1684083665" r:id="rId10"/>
              </w:objec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74781AA" w14:textId="3E5FC596" w:rsidR="0035074C" w:rsidRPr="0072263A" w:rsidRDefault="00DF51BA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35074C" w:rsidRPr="0072263A" w14:paraId="6BAC2E34" w14:textId="77777777" w:rsidTr="009E5985">
        <w:tc>
          <w:tcPr>
            <w:tcW w:w="927" w:type="dxa"/>
            <w:vMerge/>
            <w:vAlign w:val="center"/>
          </w:tcPr>
          <w:p w14:paraId="25DB0B89" w14:textId="77777777" w:rsidR="0035074C" w:rsidRPr="0072263A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ashed" w:sz="4" w:space="0" w:color="auto"/>
            </w:tcBorders>
          </w:tcPr>
          <w:p w14:paraId="550423DF" w14:textId="77777777" w:rsidR="0035074C" w:rsidRPr="0072263A" w:rsidRDefault="00F9366C" w:rsidP="0093132B">
            <w:pPr>
              <w:tabs>
                <w:tab w:val="left" w:pos="426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position w:val="-10"/>
                <w:sz w:val="24"/>
                <w:szCs w:val="24"/>
                <w:lang w:val="nl-NL"/>
              </w:rPr>
              <w:object w:dxaOrig="2320" w:dyaOrig="380" w14:anchorId="03598B17">
                <v:shape id="_x0000_i1026" type="#_x0000_t75" style="width:115.8pt;height:19pt" o:ole="">
                  <v:imagedata r:id="rId11" o:title=""/>
                </v:shape>
                <o:OLEObject Type="Embed" ProgID="Equation.DSMT4" ShapeID="_x0000_i1026" DrawAspect="Content" ObjectID="_1684083666" r:id="rId12"/>
              </w:object>
            </w:r>
          </w:p>
          <w:p w14:paraId="5F56475B" w14:textId="059DDAEC" w:rsidR="00515873" w:rsidRPr="0072263A" w:rsidRDefault="00515873" w:rsidP="00CF67C2">
            <w:pPr>
              <w:tabs>
                <w:tab w:val="left" w:pos="426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(Nếu biến đổi đúng </w:t>
            </w:r>
            <w:r w:rsidR="00CF67C2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1</w:t>
            </w: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 trong </w:t>
            </w:r>
            <w:r w:rsidR="00D726CE"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3</w:t>
            </w: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 ý thì được 0,</w:t>
            </w:r>
            <w:r w:rsidR="00CF67C2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2</w:t>
            </w: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5)</w:t>
            </w:r>
          </w:p>
        </w:tc>
        <w:tc>
          <w:tcPr>
            <w:tcW w:w="102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0BFC5DEE" w14:textId="6AF13660" w:rsidR="0035074C" w:rsidRPr="0072263A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</w:t>
            </w:r>
            <w:r w:rsidR="00515873"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7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</w:tr>
      <w:tr w:rsidR="0035074C" w:rsidRPr="0072263A" w14:paraId="12C2AD79" w14:textId="77777777" w:rsidTr="009E5985"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14:paraId="47756A51" w14:textId="77777777" w:rsidR="0035074C" w:rsidRPr="0072263A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7E7C6EC7" w14:textId="67BA5BCA" w:rsidR="00980E1D" w:rsidRPr="0072263A" w:rsidRDefault="00F9366C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position w:val="-6"/>
                <w:sz w:val="24"/>
                <w:szCs w:val="24"/>
                <w:lang w:val="nl-NL"/>
              </w:rPr>
              <w:object w:dxaOrig="600" w:dyaOrig="279" w14:anchorId="385F9998">
                <v:shape id="_x0000_i1027" type="#_x0000_t75" style="width:29.95pt;height:13.8pt" o:ole="">
                  <v:imagedata r:id="rId13" o:title=""/>
                </v:shape>
                <o:OLEObject Type="Embed" ProgID="Equation.DSMT4" ShapeID="_x0000_i1027" DrawAspect="Content" ObjectID="_1684083667" r:id="rId14"/>
              </w:object>
            </w:r>
          </w:p>
        </w:tc>
        <w:tc>
          <w:tcPr>
            <w:tcW w:w="10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2C1D5" w14:textId="77777777" w:rsidR="0035074C" w:rsidRPr="0072263A" w:rsidRDefault="0035074C" w:rsidP="00931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ED57DB" w:rsidRPr="0072263A" w14:paraId="06B312DA" w14:textId="77777777" w:rsidTr="009E5985">
        <w:trPr>
          <w:trHeight w:val="701"/>
        </w:trPr>
        <w:tc>
          <w:tcPr>
            <w:tcW w:w="927" w:type="dxa"/>
            <w:vMerge w:val="restart"/>
            <w:vAlign w:val="center"/>
          </w:tcPr>
          <w:p w14:paraId="10004FD2" w14:textId="5F8DCE17" w:rsidR="00ED57DB" w:rsidRPr="0072263A" w:rsidRDefault="00ED57DB" w:rsidP="00DF5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b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32342A5" w14:textId="374AFBDF" w:rsidR="00ED57DB" w:rsidRPr="0072263A" w:rsidRDefault="00ED57DB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 </w:t>
            </w: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b) </w:t>
            </w:r>
            <w:r w:rsidRPr="007226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Rút gọn biểu thức: </w:t>
            </w:r>
            <w:r w:rsidR="001530EE" w:rsidRPr="0072263A">
              <w:rPr>
                <w:rFonts w:ascii="Times New Roman" w:hAnsi="Times New Roman"/>
                <w:i/>
                <w:position w:val="-28"/>
                <w:sz w:val="24"/>
                <w:szCs w:val="24"/>
              </w:rPr>
              <w:object w:dxaOrig="2280" w:dyaOrig="720" w14:anchorId="639B1F0B">
                <v:shape id="_x0000_i1028" type="#_x0000_t75" style="width:114.6pt;height:36.3pt" o:ole="">
                  <v:imagedata r:id="rId15" o:title=""/>
                </v:shape>
                <o:OLEObject Type="Embed" ProgID="Equation.DSMT4" ShapeID="_x0000_i1028" DrawAspect="Content" ObjectID="_1684083668" r:id="rId16"/>
              </w:object>
            </w:r>
            <w:r w:rsidRPr="0072263A">
              <w:rPr>
                <w:rFonts w:ascii="Times New Roman" w:hAnsi="Times New Roman"/>
                <w:i/>
                <w:position w:val="-30"/>
                <w:sz w:val="24"/>
                <w:szCs w:val="24"/>
              </w:rPr>
              <w:t xml:space="preserve"> </w: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với </w:t>
            </w:r>
            <w:r w:rsidRPr="0072263A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200" w:dyaOrig="320" w14:anchorId="7ED5C4CA">
                <v:shape id="_x0000_i1029" type="#_x0000_t75" style="width:60.5pt;height:16.7pt" o:ole="">
                  <v:imagedata r:id="rId17" o:title=""/>
                </v:shape>
                <o:OLEObject Type="Embed" ProgID="Equation.DSMT4" ShapeID="_x0000_i1029" DrawAspect="Content" ObjectID="_1684083669" r:id="rId18"/>
              </w:objec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84CA" w14:textId="47694945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ED57DB" w:rsidRPr="0072263A" w14:paraId="33014E3E" w14:textId="77777777" w:rsidTr="009E5985">
        <w:trPr>
          <w:trHeight w:val="970"/>
        </w:trPr>
        <w:tc>
          <w:tcPr>
            <w:tcW w:w="927" w:type="dxa"/>
            <w:vMerge/>
            <w:vAlign w:val="center"/>
          </w:tcPr>
          <w:p w14:paraId="1EE6E407" w14:textId="77777777" w:rsidR="00ED57DB" w:rsidRPr="0072263A" w:rsidRDefault="00ED57DB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1AC6A82D" w14:textId="1AD83D53" w:rsidR="00ED57DB" w:rsidRPr="0072263A" w:rsidRDefault="0034330C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i/>
                <w:position w:val="-30"/>
                <w:sz w:val="24"/>
                <w:szCs w:val="24"/>
              </w:rPr>
              <w:object w:dxaOrig="3440" w:dyaOrig="740" w14:anchorId="78B0346D">
                <v:shape id="_x0000_i1030" type="#_x0000_t75" style="width:172.8pt;height:36.85pt" o:ole="">
                  <v:imagedata r:id="rId19" o:title=""/>
                </v:shape>
                <o:OLEObject Type="Embed" ProgID="Equation.DSMT4" ShapeID="_x0000_i1030" DrawAspect="Content" ObjectID="_1684083670" r:id="rId20"/>
              </w:object>
            </w:r>
          </w:p>
          <w:p w14:paraId="522E92B3" w14:textId="0FB3CF85" w:rsidR="00ED57DB" w:rsidRPr="0072263A" w:rsidRDefault="00ED57DB" w:rsidP="00FA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(Nếu biến đổi đúng 1 trong 2 biểu thức  thì được 0,25)</w:t>
            </w:r>
          </w:p>
        </w:tc>
        <w:tc>
          <w:tcPr>
            <w:tcW w:w="102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BEBA63" w14:textId="03293966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0,5</w:t>
            </w:r>
          </w:p>
        </w:tc>
      </w:tr>
      <w:tr w:rsidR="00ED57DB" w:rsidRPr="0072263A" w14:paraId="02E09149" w14:textId="77777777" w:rsidTr="009E5985">
        <w:tc>
          <w:tcPr>
            <w:tcW w:w="927" w:type="dxa"/>
            <w:vMerge/>
            <w:vAlign w:val="center"/>
          </w:tcPr>
          <w:p w14:paraId="5423780A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SmallGap" w:sz="4" w:space="0" w:color="auto"/>
            </w:tcBorders>
          </w:tcPr>
          <w:p w14:paraId="6FC0F777" w14:textId="2CFBF10A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330C" w:rsidRPr="0072263A">
              <w:rPr>
                <w:rFonts w:ascii="Times New Roman" w:hAnsi="Times New Roman"/>
                <w:i/>
                <w:position w:val="-28"/>
                <w:sz w:val="24"/>
                <w:szCs w:val="24"/>
              </w:rPr>
              <w:object w:dxaOrig="2000" w:dyaOrig="720" w14:anchorId="6E7C2DF5">
                <v:shape id="_x0000_i1031" type="#_x0000_t75" style="width:100.2pt;height:36.3pt" o:ole="">
                  <v:imagedata r:id="rId21" o:title=""/>
                </v:shape>
                <o:OLEObject Type="Embed" ProgID="Equation.DSMT4" ShapeID="_x0000_i1031" DrawAspect="Content" ObjectID="_1684083671" r:id="rId22"/>
              </w:object>
            </w:r>
          </w:p>
        </w:tc>
        <w:tc>
          <w:tcPr>
            <w:tcW w:w="102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58E27648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ED57DB" w:rsidRPr="0072263A" w14:paraId="40EA2074" w14:textId="77777777" w:rsidTr="009E5985">
        <w:tc>
          <w:tcPr>
            <w:tcW w:w="927" w:type="dxa"/>
            <w:vMerge/>
            <w:vAlign w:val="center"/>
          </w:tcPr>
          <w:p w14:paraId="7C324AEC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ashSmallGap" w:sz="4" w:space="0" w:color="auto"/>
              <w:bottom w:val="single" w:sz="4" w:space="0" w:color="auto"/>
            </w:tcBorders>
          </w:tcPr>
          <w:p w14:paraId="307142CA" w14:textId="7B427BA0" w:rsidR="00ED57DB" w:rsidRPr="0072263A" w:rsidRDefault="00ED57DB" w:rsidP="00FA276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t xml:space="preserve"> </w:t>
            </w:r>
            <w:r w:rsidRPr="0072263A">
              <w:rPr>
                <w:rFonts w:ascii="Times New Roman" w:hAnsi="Times New Roman"/>
                <w:i/>
                <w:position w:val="-28"/>
                <w:sz w:val="24"/>
                <w:szCs w:val="24"/>
              </w:rPr>
              <w:object w:dxaOrig="1440" w:dyaOrig="720" w14:anchorId="583819CC">
                <v:shape id="_x0000_i1032" type="#_x0000_t75" style="width:72.6pt;height:36.3pt" o:ole="">
                  <v:imagedata r:id="rId23" o:title=""/>
                </v:shape>
                <o:OLEObject Type="Embed" ProgID="Equation.DSMT4" ShapeID="_x0000_i1032" DrawAspect="Content" ObjectID="_1684083672" r:id="rId24"/>
              </w:object>
            </w:r>
          </w:p>
        </w:tc>
        <w:tc>
          <w:tcPr>
            <w:tcW w:w="10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1BFDF4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</w:tbl>
    <w:p w14:paraId="02E79545" w14:textId="77777777" w:rsidR="00ED57DB" w:rsidRDefault="00ED57DB"/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92"/>
        <w:gridCol w:w="993"/>
      </w:tblGrid>
      <w:tr w:rsidR="00FA276B" w:rsidRPr="0072263A" w14:paraId="15160922" w14:textId="77777777" w:rsidTr="009E5985">
        <w:trPr>
          <w:trHeight w:val="372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32C498D0" w14:textId="77777777" w:rsidR="00FA276B" w:rsidRPr="0072263A" w:rsidRDefault="00FA276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Câu 2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3B27317D" w14:textId="1A980306" w:rsidR="00FA276B" w:rsidRPr="0072263A" w:rsidRDefault="00E07656" w:rsidP="00E076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5EA7" w14:textId="5BD60AAE" w:rsidR="00FA276B" w:rsidRPr="0072263A" w:rsidRDefault="00FA276B" w:rsidP="00931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FA276B" w:rsidRPr="0072263A" w14:paraId="63DE9914" w14:textId="77777777" w:rsidTr="00B0328A">
        <w:trPr>
          <w:trHeight w:val="347"/>
        </w:trPr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14:paraId="1F8C1D1F" w14:textId="1DD83FC2" w:rsidR="00FA276B" w:rsidRPr="0072263A" w:rsidRDefault="00FA276B" w:rsidP="00FA276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5D45E33C" w14:textId="4F7CFEE2" w:rsidR="00FA276B" w:rsidRPr="00B0328A" w:rsidRDefault="00162B61" w:rsidP="00B032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B0328A">
              <w:rPr>
                <w:rFonts w:ascii="Times New Roman" w:hAnsi="Times New Roman"/>
                <w:i/>
                <w:sz w:val="24"/>
                <w:szCs w:val="24"/>
              </w:rPr>
              <w:t>Xác định các hệ số a, b của đường thẳng (d): y = ax + b biết rằng (d) song song với đường thẳng (d’): y = 2x – 3 và cắt trục hoành tại điểm A có hoành độ bằng 3.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5EBE" w14:textId="3D6494D2" w:rsidR="00FA276B" w:rsidRPr="0072263A" w:rsidRDefault="00FA276B" w:rsidP="00FA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196356" w:rsidRPr="0072263A" w14:paraId="55B87872" w14:textId="77777777" w:rsidTr="009E5985">
        <w:trPr>
          <w:trHeight w:val="229"/>
        </w:trPr>
        <w:tc>
          <w:tcPr>
            <w:tcW w:w="927" w:type="dxa"/>
            <w:vMerge/>
            <w:tcBorders>
              <w:top w:val="dotted" w:sz="4" w:space="0" w:color="auto"/>
            </w:tcBorders>
            <w:vAlign w:val="center"/>
          </w:tcPr>
          <w:p w14:paraId="6DA39058" w14:textId="77777777" w:rsidR="00196356" w:rsidRPr="0072263A" w:rsidRDefault="00196356" w:rsidP="001963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1C47F72F" w14:textId="63D97810" w:rsidR="00196356" w:rsidRPr="0072263A" w:rsidRDefault="00B0328A" w:rsidP="00B03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(d)</w:t>
            </w:r>
            <w:r w:rsidR="009B28B3" w:rsidRPr="0072263A">
              <w:rPr>
                <w:rFonts w:ascii="Times New Roman" w:hAnsi="Times New Roman"/>
                <w:sz w:val="24"/>
                <w:szCs w:val="24"/>
              </w:rPr>
              <w:t xml:space="preserve"> song song với </w:t>
            </w:r>
            <w:r>
              <w:rPr>
                <w:rFonts w:ascii="Times New Roman" w:hAnsi="Times New Roman"/>
                <w:sz w:val="24"/>
                <w:szCs w:val="24"/>
              </w:rPr>
              <w:t>(d’)</w:t>
            </w:r>
            <w:r w:rsidR="009B28B3" w:rsidRPr="0072263A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="001A5CCD" w:rsidRPr="001A5CCD">
              <w:rPr>
                <w:rFonts w:ascii="Times New Roman" w:hAnsi="Times New Roman"/>
                <w:position w:val="-10"/>
                <w:sz w:val="24"/>
                <w:szCs w:val="24"/>
              </w:rPr>
              <w:object w:dxaOrig="1300" w:dyaOrig="320" w14:anchorId="06BAF398">
                <v:shape id="_x0000_i1033" type="#_x0000_t75" style="width:62.8pt;height:16.7pt" o:ole="">
                  <v:imagedata r:id="rId25" o:title=""/>
                </v:shape>
                <o:OLEObject Type="Embed" ProgID="Equation.DSMT4" ShapeID="_x0000_i1033" DrawAspect="Content" ObjectID="_1684083673" r:id="rId26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</w:tcPr>
          <w:p w14:paraId="0054F144" w14:textId="5FAE8962" w:rsidR="00196356" w:rsidRPr="0072263A" w:rsidRDefault="00196356" w:rsidP="00A54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0,5</w:t>
            </w:r>
          </w:p>
        </w:tc>
      </w:tr>
      <w:tr w:rsidR="00196356" w:rsidRPr="0072263A" w14:paraId="148C75C1" w14:textId="77777777" w:rsidTr="00281206">
        <w:trPr>
          <w:trHeight w:val="229"/>
        </w:trPr>
        <w:tc>
          <w:tcPr>
            <w:tcW w:w="927" w:type="dxa"/>
            <w:vMerge/>
            <w:tcBorders>
              <w:top w:val="dotted" w:sz="4" w:space="0" w:color="auto"/>
            </w:tcBorders>
            <w:vAlign w:val="center"/>
          </w:tcPr>
          <w:p w14:paraId="75CD5305" w14:textId="77777777" w:rsidR="00196356" w:rsidRPr="0072263A" w:rsidRDefault="00196356" w:rsidP="001963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60F6E4FE" w14:textId="44C24B31" w:rsidR="00196356" w:rsidRPr="0072263A" w:rsidRDefault="00B0328A" w:rsidP="00B032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(d)</w:t>
            </w:r>
            <w:r w:rsidR="009B28B3" w:rsidRPr="0072263A">
              <w:rPr>
                <w:rFonts w:ascii="Times New Roman" w:hAnsi="Times New Roman"/>
                <w:sz w:val="24"/>
                <w:szCs w:val="24"/>
              </w:rPr>
              <w:t xml:space="preserve">  cắt trục hoành tại điểm</w:t>
            </w:r>
            <w:r w:rsidR="00A4552B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B28B3" w:rsidRPr="0072263A">
              <w:rPr>
                <w:rFonts w:ascii="Times New Roman" w:hAnsi="Times New Roman"/>
                <w:sz w:val="24"/>
                <w:szCs w:val="24"/>
              </w:rPr>
              <w:t xml:space="preserve"> có hoành độ bằng </w:t>
            </w:r>
            <w:r w:rsidR="009B28B3" w:rsidRPr="0072263A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9" w14:anchorId="0D8728B9">
                <v:shape id="_x0000_i1034" type="#_x0000_t75" style="width:9.2pt;height:14.4pt" o:ole="">
                  <v:imagedata r:id="rId27" o:title=""/>
                </v:shape>
                <o:OLEObject Type="Embed" ProgID="Equation.DSMT4" ShapeID="_x0000_i1034" DrawAspect="Content" ObjectID="_1684083674" r:id="rId28"/>
              </w:object>
            </w:r>
            <w:r w:rsidR="009B28B3" w:rsidRPr="0072263A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(d) </w:t>
            </w:r>
            <w:r w:rsidR="009B28B3" w:rsidRPr="0072263A">
              <w:rPr>
                <w:rFonts w:ascii="Times New Roman" w:hAnsi="Times New Roman"/>
                <w:sz w:val="24"/>
                <w:szCs w:val="24"/>
              </w:rPr>
              <w:t>đi qua điểm A(3;0)</w:t>
            </w:r>
            <w:r w:rsidR="00A5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CFB" w:rsidRPr="0072263A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20" w14:anchorId="2F576135">
                <v:shape id="_x0000_i1035" type="#_x0000_t75" style="width:67.4pt;height:17.3pt" o:ole="">
                  <v:imagedata r:id="rId29" o:title=""/>
                </v:shape>
                <o:OLEObject Type="Embed" ProgID="Equation.DSMT4" ShapeID="_x0000_i1035" DrawAspect="Content" ObjectID="_1684083675" r:id="rId3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BDFFA" w14:textId="4690409D" w:rsidR="00196356" w:rsidRPr="0072263A" w:rsidRDefault="00196356" w:rsidP="00281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C53A66" w:rsidRPr="0072263A" w14:paraId="15F33D21" w14:textId="77777777" w:rsidTr="009E5985">
        <w:trPr>
          <w:trHeight w:val="258"/>
        </w:trPr>
        <w:tc>
          <w:tcPr>
            <w:tcW w:w="927" w:type="dxa"/>
            <w:vMerge/>
            <w:vAlign w:val="center"/>
          </w:tcPr>
          <w:p w14:paraId="20F196D8" w14:textId="77777777" w:rsidR="00C53A66" w:rsidRPr="0072263A" w:rsidRDefault="00C53A66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</w:tcBorders>
          </w:tcPr>
          <w:p w14:paraId="6F348DC5" w14:textId="41634679" w:rsidR="00F7503F" w:rsidRPr="0072263A" w:rsidRDefault="00CF67C2" w:rsidP="00CF67C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position w:val="-12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position w:val="-10"/>
                <w:sz w:val="24"/>
                <w:szCs w:val="24"/>
              </w:rPr>
              <w:object w:dxaOrig="2280" w:dyaOrig="320" w14:anchorId="5620AF2E">
                <v:shape id="_x0000_i1036" type="#_x0000_t75" style="width:119.8pt;height:17.3pt" o:ole="">
                  <v:imagedata r:id="rId31" o:title=""/>
                </v:shape>
                <o:OLEObject Type="Embed" ProgID="Equation.DSMT4" ShapeID="_x0000_i1036" DrawAspect="Content" ObjectID="_1684083676" r:id="rId3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(thỏa). V</w:t>
            </w:r>
            <w:r w:rsidR="00F7503F" w:rsidRPr="0072263A">
              <w:rPr>
                <w:rFonts w:ascii="Times New Roman" w:hAnsi="Times New Roman"/>
                <w:sz w:val="24"/>
                <w:szCs w:val="24"/>
              </w:rPr>
              <w:t xml:space="preserve">ậy </w:t>
            </w:r>
            <w:r w:rsidR="00F7503F" w:rsidRPr="0072263A">
              <w:rPr>
                <w:rFonts w:ascii="Times New Roman" w:hAnsi="Times New Roman"/>
                <w:position w:val="-10"/>
                <w:sz w:val="24"/>
                <w:szCs w:val="24"/>
              </w:rPr>
              <w:object w:dxaOrig="1340" w:dyaOrig="320" w14:anchorId="10D045F4">
                <v:shape id="_x0000_i1037" type="#_x0000_t75" style="width:65.65pt;height:16.15pt" o:ole="">
                  <v:imagedata r:id="rId33" o:title=""/>
                </v:shape>
                <o:OLEObject Type="Embed" ProgID="Equation.DSMT4" ShapeID="_x0000_i1037" DrawAspect="Content" ObjectID="_1684083677" r:id="rId34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4E2FAC56" w14:textId="13D9B08F" w:rsidR="00C53A66" w:rsidRPr="0072263A" w:rsidRDefault="00C53A66" w:rsidP="00931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</w:t>
            </w:r>
            <w:r w:rsidR="0093132B"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</w:tr>
      <w:tr w:rsidR="008838BF" w:rsidRPr="0072263A" w14:paraId="344B5666" w14:textId="77777777" w:rsidTr="009E5985">
        <w:trPr>
          <w:trHeight w:val="154"/>
        </w:trPr>
        <w:tc>
          <w:tcPr>
            <w:tcW w:w="927" w:type="dxa"/>
            <w:vMerge w:val="restart"/>
            <w:tcBorders>
              <w:top w:val="dotted" w:sz="4" w:space="0" w:color="auto"/>
            </w:tcBorders>
            <w:vAlign w:val="center"/>
          </w:tcPr>
          <w:p w14:paraId="2F7CE552" w14:textId="0024C64E" w:rsidR="008838BF" w:rsidRPr="0072263A" w:rsidRDefault="00FA276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b</w:t>
            </w:r>
          </w:p>
          <w:p w14:paraId="65763575" w14:textId="1A914E78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single" w:sz="4" w:space="0" w:color="auto"/>
            </w:tcBorders>
          </w:tcPr>
          <w:p w14:paraId="02EDABF7" w14:textId="6CCB6027" w:rsidR="008C2129" w:rsidRPr="0072263A" w:rsidRDefault="00C27F3D" w:rsidP="0093132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Tìm tọa độ </w:t>
            </w:r>
            <w:r w:rsidR="00B0328A">
              <w:rPr>
                <w:rFonts w:ascii="Times New Roman" w:hAnsi="Times New Roman"/>
                <w:i/>
                <w:sz w:val="24"/>
                <w:szCs w:val="24"/>
              </w:rPr>
              <w:t xml:space="preserve">các </w: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giao điểm của parabol </w:t>
            </w:r>
            <w:r w:rsidR="001A5CCD" w:rsidRPr="0072263A">
              <w:rPr>
                <w:rFonts w:ascii="Times New Roman" w:hAnsi="Times New Roman"/>
                <w:spacing w:val="-6"/>
                <w:position w:val="-24"/>
                <w:sz w:val="24"/>
                <w:szCs w:val="24"/>
              </w:rPr>
              <w:object w:dxaOrig="1280" w:dyaOrig="620" w14:anchorId="3503D06F">
                <v:shape id="_x0000_i1038" type="#_x0000_t75" style="width:62.2pt;height:31.7pt" o:ole="">
                  <v:imagedata r:id="rId35" o:title=""/>
                </v:shape>
                <o:OLEObject Type="Embed" ProgID="Equation.DSMT4" ShapeID="_x0000_i1038" DrawAspect="Content" ObjectID="_1684083678" r:id="rId36"/>
              </w:objec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 và đường thẳng </w:t>
            </w:r>
            <w:r w:rsidR="001A5CCD" w:rsidRPr="0072263A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480" w:dyaOrig="320" w14:anchorId="48154C8F">
                <v:shape id="_x0000_i1039" type="#_x0000_t75" style="width:1in;height:16.15pt" o:ole="">
                  <v:imagedata r:id="rId37" o:title=""/>
                </v:shape>
                <o:OLEObject Type="Embed" ProgID="Equation.DSMT4" ShapeID="_x0000_i1039" DrawAspect="Content" ObjectID="_1684083679" r:id="rId38"/>
              </w:objec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AC9C4" w14:textId="6E4650A9" w:rsidR="008838BF" w:rsidRPr="0072263A" w:rsidRDefault="00FA276B" w:rsidP="00FA276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8838BF" w:rsidRPr="0072263A" w14:paraId="6267674D" w14:textId="77777777" w:rsidTr="009E5985">
        <w:trPr>
          <w:trHeight w:val="499"/>
        </w:trPr>
        <w:tc>
          <w:tcPr>
            <w:tcW w:w="927" w:type="dxa"/>
            <w:vMerge/>
            <w:vAlign w:val="center"/>
          </w:tcPr>
          <w:p w14:paraId="493E4AB7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6C3EFE0D" w14:textId="049426F9" w:rsidR="009E5985" w:rsidRPr="001A5CCD" w:rsidRDefault="00663C74" w:rsidP="009E59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CCD">
              <w:rPr>
                <w:rFonts w:ascii="Times New Roman" w:hAnsi="Times New Roman"/>
                <w:sz w:val="24"/>
                <w:szCs w:val="24"/>
              </w:rPr>
              <w:t>+ Phương trình</w:t>
            </w:r>
            <w:r w:rsidR="009E5985" w:rsidRPr="001A5CCD">
              <w:rPr>
                <w:rFonts w:ascii="Times New Roman" w:hAnsi="Times New Roman"/>
                <w:sz w:val="24"/>
                <w:szCs w:val="24"/>
              </w:rPr>
              <w:t xml:space="preserve"> hoành </w:t>
            </w:r>
            <w:r w:rsidRPr="001A5CCD">
              <w:rPr>
                <w:rFonts w:ascii="Times New Roman" w:hAnsi="Times New Roman"/>
                <w:sz w:val="24"/>
                <w:szCs w:val="24"/>
              </w:rPr>
              <w:t xml:space="preserve"> độ giao điểm </w:t>
            </w:r>
            <w:r w:rsidR="001A5CCD" w:rsidRPr="001A5CCD">
              <w:rPr>
                <w:rFonts w:ascii="Times New Roman" w:hAnsi="Times New Roman"/>
                <w:position w:val="-10"/>
                <w:sz w:val="24"/>
                <w:szCs w:val="24"/>
              </w:rPr>
              <w:object w:dxaOrig="380" w:dyaOrig="320" w14:anchorId="547D6A53">
                <v:shape id="_x0000_i1040" type="#_x0000_t75" style="width:18.45pt;height:16.15pt" o:ole="">
                  <v:imagedata r:id="rId39" o:title=""/>
                </v:shape>
                <o:OLEObject Type="Embed" ProgID="Equation.DSMT4" ShapeID="_x0000_i1040" DrawAspect="Content" ObjectID="_1684083680" r:id="rId40"/>
              </w:object>
            </w:r>
            <w:r w:rsidRPr="001A5CC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="001A5CCD" w:rsidRPr="001A5CC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360" w:dyaOrig="320" w14:anchorId="6358CD25">
                <v:shape id="_x0000_i1041" type="#_x0000_t75" style="width:17.3pt;height:16.15pt" o:ole="">
                  <v:imagedata r:id="rId41" o:title=""/>
                </v:shape>
                <o:OLEObject Type="Embed" ProgID="Equation.DSMT4" ShapeID="_x0000_i1041" DrawAspect="Content" ObjectID="_1684083681" r:id="rId42"/>
              </w:object>
            </w:r>
            <w:r w:rsidRPr="001A5CC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t xml:space="preserve"> </w:t>
            </w:r>
            <w:r w:rsidRPr="001A5CCD">
              <w:rPr>
                <w:rFonts w:ascii="Times New Roman" w:hAnsi="Times New Roman"/>
                <w:sz w:val="24"/>
                <w:szCs w:val="24"/>
              </w:rPr>
              <w:t xml:space="preserve">là </w:t>
            </w:r>
            <w:r w:rsidR="009E5985" w:rsidRPr="001A5C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7C8420A" w14:textId="47A52332" w:rsidR="00663C74" w:rsidRPr="0072263A" w:rsidRDefault="00663C74" w:rsidP="009E59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position w:val="-24"/>
                <w:sz w:val="24"/>
                <w:szCs w:val="24"/>
              </w:rPr>
              <w:object w:dxaOrig="3040" w:dyaOrig="620" w14:anchorId="5471C04F">
                <v:shape id="_x0000_i1042" type="#_x0000_t75" style="width:149.2pt;height:31.7pt" o:ole="">
                  <v:imagedata r:id="rId43" o:title=""/>
                </v:shape>
                <o:OLEObject Type="Embed" ProgID="Equation.DSMT4" ShapeID="_x0000_i1042" DrawAspect="Content" ObjectID="_1684083682" r:id="rId44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9A4C21" w14:textId="77777777" w:rsidR="008838BF" w:rsidRPr="0072263A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8838BF" w:rsidRPr="0072263A" w14:paraId="52A2EFED" w14:textId="77777777" w:rsidTr="009E5985">
        <w:trPr>
          <w:trHeight w:val="499"/>
        </w:trPr>
        <w:tc>
          <w:tcPr>
            <w:tcW w:w="927" w:type="dxa"/>
            <w:vMerge/>
            <w:vAlign w:val="center"/>
          </w:tcPr>
          <w:p w14:paraId="33F2E298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77F5B151" w14:textId="412E26F9" w:rsidR="00BC4A80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position w:val="-30"/>
                <w:sz w:val="24"/>
                <w:szCs w:val="24"/>
              </w:rPr>
              <w:object w:dxaOrig="1100" w:dyaOrig="720" w14:anchorId="321928B6">
                <v:shape id="_x0000_i1043" type="#_x0000_t75" style="width:50.1pt;height:33.4pt" o:ole="">
                  <v:imagedata r:id="rId45" o:title=""/>
                </v:shape>
                <o:OLEObject Type="Embed" ProgID="Equation.DSMT4" ShapeID="_x0000_i1043" DrawAspect="Content" ObjectID="_1684083683" r:id="rId46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A07B32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8838BF" w:rsidRPr="0072263A" w14:paraId="2E5B4FDD" w14:textId="77777777" w:rsidTr="00790396">
        <w:trPr>
          <w:trHeight w:val="150"/>
        </w:trPr>
        <w:tc>
          <w:tcPr>
            <w:tcW w:w="927" w:type="dxa"/>
            <w:vMerge/>
            <w:vAlign w:val="center"/>
          </w:tcPr>
          <w:p w14:paraId="4FDB2ADE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26086356" w14:textId="3E10CE16" w:rsidR="006A3892" w:rsidRPr="0072263A" w:rsidRDefault="00D13E80" w:rsidP="00D13E8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</w:rPr>
              <w:t xml:space="preserve">+ Với </w:t>
            </w:r>
            <w:r w:rsidRPr="0072263A">
              <w:rPr>
                <w:rFonts w:ascii="Times New Roman" w:hAnsi="Times New Roman"/>
                <w:position w:val="-10"/>
                <w:sz w:val="24"/>
                <w:szCs w:val="24"/>
              </w:rPr>
              <w:object w:dxaOrig="2420" w:dyaOrig="320" w14:anchorId="1B973417">
                <v:shape id="_x0000_i1044" type="#_x0000_t75" style="width:118.65pt;height:16.15pt" o:ole="">
                  <v:imagedata r:id="rId47" o:title=""/>
                </v:shape>
                <o:OLEObject Type="Embed" ProgID="Equation.DSMT4" ShapeID="_x0000_i1044" DrawAspect="Content" ObjectID="_1684083684" r:id="rId48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7A82B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8838BF" w:rsidRPr="0072263A" w14:paraId="330F97FB" w14:textId="77777777" w:rsidTr="00AB672C">
        <w:trPr>
          <w:trHeight w:val="443"/>
        </w:trPr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14:paraId="0013ADC0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0DFD57C6" w14:textId="064155EB" w:rsidR="00D13E80" w:rsidRPr="0072263A" w:rsidRDefault="00D13E80" w:rsidP="00D13E8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position w:val="-26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sz w:val="24"/>
                <w:szCs w:val="24"/>
              </w:rPr>
              <w:t xml:space="preserve">+ Với </w:t>
            </w:r>
            <w:r w:rsidRPr="0072263A">
              <w:rPr>
                <w:rFonts w:ascii="Times New Roman" w:hAnsi="Times New Roman"/>
                <w:position w:val="-10"/>
                <w:sz w:val="24"/>
                <w:szCs w:val="24"/>
              </w:rPr>
              <w:object w:dxaOrig="2720" w:dyaOrig="320" w14:anchorId="357518B9">
                <v:shape id="_x0000_i1045" type="#_x0000_t75" style="width:133.05pt;height:16.15pt" o:ole="">
                  <v:imagedata r:id="rId49" o:title=""/>
                </v:shape>
                <o:OLEObject Type="Embed" ProgID="Equation.DSMT4" ShapeID="_x0000_i1045" DrawAspect="Content" ObjectID="_1684083685" r:id="rId5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1D032C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</w:tbl>
    <w:p w14:paraId="6F2E98B1" w14:textId="77777777" w:rsidR="00ED57DB" w:rsidRDefault="00ED57DB"/>
    <w:p w14:paraId="14A21646" w14:textId="77777777" w:rsidR="00A54CFB" w:rsidRDefault="00A54CFB"/>
    <w:p w14:paraId="67FEC0EA" w14:textId="77777777" w:rsidR="009E5985" w:rsidRPr="009E5985" w:rsidRDefault="009E5985">
      <w:pPr>
        <w:rPr>
          <w:sz w:val="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92"/>
        <w:gridCol w:w="993"/>
      </w:tblGrid>
      <w:tr w:rsidR="00802801" w:rsidRPr="0072263A" w14:paraId="37B4BA08" w14:textId="77777777" w:rsidTr="00790396">
        <w:trPr>
          <w:trHeight w:val="326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78463625" w14:textId="77777777" w:rsidR="00802801" w:rsidRPr="0072263A" w:rsidRDefault="00802801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Câu 3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389831F6" w14:textId="54B8C735" w:rsidR="00802801" w:rsidRPr="0072263A" w:rsidRDefault="00E07656" w:rsidP="00E076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C18268" w14:textId="02279740" w:rsidR="00802801" w:rsidRPr="0072263A" w:rsidRDefault="00802801" w:rsidP="0080280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802801" w:rsidRPr="0072263A" w14:paraId="34BDDD96" w14:textId="77777777" w:rsidTr="009E5985">
        <w:trPr>
          <w:trHeight w:val="53"/>
        </w:trPr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14:paraId="72C5B3C4" w14:textId="1D6839A2" w:rsidR="00802801" w:rsidRPr="0072263A" w:rsidRDefault="00802801" w:rsidP="0080280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258E601D" w14:textId="1D77C6C3" w:rsidR="00802801" w:rsidRPr="0072263A" w:rsidRDefault="00802801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a) Giải phương trình </w:t>
            </w:r>
            <w:r w:rsidRPr="0072263A">
              <w:rPr>
                <w:position w:val="-8"/>
                <w:sz w:val="24"/>
                <w:szCs w:val="24"/>
              </w:rPr>
              <w:object w:dxaOrig="1500" w:dyaOrig="360" w14:anchorId="0EDA7D3D">
                <v:shape id="_x0000_i1046" type="#_x0000_t75" style="width:74.9pt;height:18.45pt" o:ole="">
                  <v:imagedata r:id="rId51" o:title=""/>
                </v:shape>
                <o:OLEObject Type="Embed" ProgID="Equation.DSMT4" ShapeID="_x0000_i1046" DrawAspect="Content" ObjectID="_1684083686" r:id="rId52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0064" w14:textId="43E22055" w:rsidR="00802801" w:rsidRPr="0072263A" w:rsidRDefault="00802801" w:rsidP="0080280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001789" w:rsidRPr="0072263A" w14:paraId="038EBE56" w14:textId="77777777" w:rsidTr="009E5985">
        <w:trPr>
          <w:trHeight w:val="313"/>
        </w:trPr>
        <w:tc>
          <w:tcPr>
            <w:tcW w:w="927" w:type="dxa"/>
            <w:vMerge/>
            <w:vAlign w:val="center"/>
          </w:tcPr>
          <w:p w14:paraId="72EA947D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2C4F66D0" w14:textId="04FA573E" w:rsidR="00001789" w:rsidRPr="0072263A" w:rsidRDefault="001A5CCD" w:rsidP="00931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+ Điều kiện</w:t>
            </w:r>
            <w:r w:rsidRPr="007226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A5CCD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639" w:dyaOrig="279" w14:anchorId="7442B7AB">
                <v:shape id="_x0000_i1047" type="#_x0000_t75" style="width:32.25pt;height:13.8pt" o:ole="">
                  <v:imagedata r:id="rId53" o:title=""/>
                </v:shape>
                <o:OLEObject Type="Embed" ProgID="Equation.DSMT4" ShapeID="_x0000_i1047" DrawAspect="Content" ObjectID="_1684083687" r:id="rId54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280683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001789" w:rsidRPr="0072263A" w14:paraId="629B3BDB" w14:textId="77777777" w:rsidTr="001A5CCD">
        <w:trPr>
          <w:trHeight w:val="379"/>
        </w:trPr>
        <w:tc>
          <w:tcPr>
            <w:tcW w:w="927" w:type="dxa"/>
            <w:vMerge/>
            <w:vAlign w:val="center"/>
          </w:tcPr>
          <w:p w14:paraId="1628AEB4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31C2F17B" w14:textId="59E19C1A" w:rsidR="00001789" w:rsidRPr="0072263A" w:rsidRDefault="001A5CCD" w:rsidP="001A5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2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+ </w:t>
            </w:r>
            <w:r w:rsidRPr="007226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Đặt </w:t>
            </w:r>
            <w:r w:rsidRPr="0072263A">
              <w:rPr>
                <w:rFonts w:ascii="Times New Roman" w:hAnsi="Times New Roman"/>
                <w:position w:val="-8"/>
                <w:sz w:val="24"/>
                <w:szCs w:val="24"/>
                <w:lang w:val="fr-FR"/>
              </w:rPr>
              <w:object w:dxaOrig="740" w:dyaOrig="380" w14:anchorId="12F18871">
                <v:shape id="_x0000_i1048" type="#_x0000_t75" style="width:37.45pt;height:19pt" o:ole="">
                  <v:imagedata r:id="rId55" o:title=""/>
                </v:shape>
                <o:OLEObject Type="Embed" ProgID="Equation.DSMT4" ShapeID="_x0000_i1048" DrawAspect="Content" ObjectID="_1684083688" r:id="rId56"/>
              </w:object>
            </w:r>
            <w:r w:rsidRPr="007226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điều kiện </w:t>
            </w:r>
            <w:r w:rsidRPr="0072263A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540" w:dyaOrig="279" w14:anchorId="570C2340">
                <v:shape id="_x0000_i1049" type="#_x0000_t75" style="width:27.05pt;height:14.4pt" o:ole="">
                  <v:imagedata r:id="rId57" o:title=""/>
                </v:shape>
                <o:OLEObject Type="Embed" ProgID="Equation.DSMT4" ShapeID="_x0000_i1049" DrawAspect="Content" ObjectID="_1684083689" r:id="rId58"/>
              </w:object>
            </w:r>
            <w:r w:rsidRPr="007226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Phương trình trở thành: </w:t>
            </w:r>
            <w:r w:rsidRPr="0072263A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1440" w:dyaOrig="340" w14:anchorId="07B1440B">
                <v:shape id="_x0000_i1050" type="#_x0000_t75" style="width:1in;height:17.3pt" o:ole="">
                  <v:imagedata r:id="rId59" o:title=""/>
                </v:shape>
                <o:OLEObject Type="Embed" ProgID="Equation.DSMT4" ShapeID="_x0000_i1050" DrawAspect="Content" ObjectID="_1684083690" r:id="rId6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6B71B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001789" w:rsidRPr="0072263A" w14:paraId="6659ADC9" w14:textId="77777777" w:rsidTr="009E5985">
        <w:trPr>
          <w:trHeight w:val="273"/>
        </w:trPr>
        <w:tc>
          <w:tcPr>
            <w:tcW w:w="927" w:type="dxa"/>
            <w:vMerge/>
            <w:vAlign w:val="center"/>
          </w:tcPr>
          <w:p w14:paraId="78543179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50FAE4E5" w14:textId="64CD6A27" w:rsidR="00001789" w:rsidRPr="0072263A" w:rsidRDefault="001A5CCD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1440" w:dyaOrig="340" w14:anchorId="3F2E849C">
                <v:shape id="_x0000_i1051" type="#_x0000_t75" style="width:1in;height:17.3pt" o:ole="">
                  <v:imagedata r:id="rId59" o:title=""/>
                </v:shape>
                <o:OLEObject Type="Embed" ProgID="Equation.DSMT4" ShapeID="_x0000_i1051" DrawAspect="Content" ObjectID="_1684083691" r:id="rId61"/>
              </w:object>
            </w:r>
            <w:r w:rsidRPr="0072263A">
              <w:rPr>
                <w:rFonts w:ascii="Times New Roman" w:hAnsi="Times New Roman"/>
                <w:color w:val="000000"/>
                <w:position w:val="-32"/>
                <w:sz w:val="24"/>
                <w:szCs w:val="24"/>
                <w:lang w:val="nl-NL"/>
              </w:rPr>
              <w:object w:dxaOrig="1240" w:dyaOrig="780" w14:anchorId="76A2357A">
                <v:shape id="_x0000_i1052" type="#_x0000_t75" style="width:62.2pt;height:39.15pt" o:ole="">
                  <v:imagedata r:id="rId62" o:title=""/>
                </v:shape>
                <o:OLEObject Type="Embed" ProgID="Equation.DSMT4" ShapeID="_x0000_i1052" DrawAspect="Content" ObjectID="_1684083692" r:id="rId63"/>
              </w:objec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(loại giá trị </w:t>
            </w:r>
            <w:r w:rsidR="00281206" w:rsidRPr="0072263A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680" w:dyaOrig="279" w14:anchorId="70AE2BA6">
                <v:shape id="_x0000_i1053" type="#_x0000_t75" style="width:34pt;height:14.4pt" o:ole="">
                  <v:imagedata r:id="rId64" o:title=""/>
                </v:shape>
                <o:OLEObject Type="Embed" ProgID="Equation.DSMT4" ShapeID="_x0000_i1053" DrawAspect="Content" ObjectID="_1684083693" r:id="rId65"/>
              </w:objec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2BFB6F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001789" w:rsidRPr="0072263A" w14:paraId="15A463FB" w14:textId="77777777" w:rsidTr="00802801">
        <w:trPr>
          <w:trHeight w:val="258"/>
        </w:trPr>
        <w:tc>
          <w:tcPr>
            <w:tcW w:w="927" w:type="dxa"/>
            <w:vMerge/>
            <w:vAlign w:val="center"/>
          </w:tcPr>
          <w:p w14:paraId="196CD768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507182CD" w14:textId="189369CC" w:rsidR="001A5CCD" w:rsidRDefault="001A5CCD" w:rsidP="00802801">
            <w:pPr>
              <w:spacing w:after="0" w:line="240" w:lineRule="auto"/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nl-NL"/>
              </w:rPr>
              <w:object w:dxaOrig="2560" w:dyaOrig="380" w14:anchorId="5814576A">
                <v:shape id="_x0000_i1054" type="#_x0000_t75" style="width:127.85pt;height:19pt" o:ole="">
                  <v:imagedata r:id="rId66" o:title=""/>
                </v:shape>
                <o:OLEObject Type="Embed" ProgID="Equation.DSMT4" ShapeID="_x0000_i1054" DrawAspect="Content" ObjectID="_1684083694" r:id="rId67"/>
              </w:object>
            </w:r>
            <w:r w:rsidR="00CF67C2">
              <w:rPr>
                <w:rFonts w:ascii="Times New Roman" w:hAnsi="Times New Roman"/>
                <w:sz w:val="24"/>
                <w:szCs w:val="24"/>
              </w:rPr>
              <w:t>(thỏa)</w:t>
            </w:r>
          </w:p>
          <w:p w14:paraId="7F906D05" w14:textId="2DB3D588" w:rsidR="00001789" w:rsidRPr="0072263A" w:rsidRDefault="00802801" w:rsidP="0080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Vậy</w:t>
            </w:r>
            <w:r w:rsidR="00AD5F74"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001789"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phương trình đã cho có 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  <w:r w:rsidR="00001789"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nghiệm</w:t>
            </w:r>
            <w:r w:rsidR="00AD5F74"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72263A">
              <w:rPr>
                <w:rFonts w:ascii="Times New Roman" w:hAnsi="Times New Roman"/>
                <w:color w:val="000000"/>
                <w:position w:val="-6"/>
                <w:sz w:val="24"/>
                <w:szCs w:val="24"/>
                <w:lang w:val="nl-NL"/>
              </w:rPr>
              <w:object w:dxaOrig="639" w:dyaOrig="279" w14:anchorId="2B1FA07A">
                <v:shape id="_x0000_i1055" type="#_x0000_t75" style="width:31.7pt;height:14.4pt" o:ole="">
                  <v:imagedata r:id="rId68" o:title=""/>
                </v:shape>
                <o:OLEObject Type="Embed" ProgID="Equation.DSMT4" ShapeID="_x0000_i1055" DrawAspect="Content" ObjectID="_1684083695" r:id="rId69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B35A84" w14:textId="77777777" w:rsidR="00001789" w:rsidRPr="0072263A" w:rsidRDefault="00001789" w:rsidP="00931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802801" w:rsidRPr="0072263A" w14:paraId="15B865AA" w14:textId="77777777" w:rsidTr="0072263A">
        <w:trPr>
          <w:trHeight w:val="872"/>
        </w:trPr>
        <w:tc>
          <w:tcPr>
            <w:tcW w:w="927" w:type="dxa"/>
            <w:vMerge w:val="restart"/>
            <w:vAlign w:val="center"/>
          </w:tcPr>
          <w:p w14:paraId="008E225E" w14:textId="12A4CCB7" w:rsidR="00802801" w:rsidRPr="0072263A" w:rsidRDefault="00802801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b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29490FBB" w14:textId="6A4E88C7" w:rsidR="00802801" w:rsidRPr="0072263A" w:rsidRDefault="0072263A" w:rsidP="00410EF6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Cho phương trình </w:t>
            </w:r>
            <w:r w:rsidRPr="0072263A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3060" w:dyaOrig="360" w14:anchorId="4CD0EAEC">
                <v:shape id="_x0000_i1056" type="#_x0000_t75" style="width:152.65pt;height:18.45pt" o:ole="">
                  <v:imagedata r:id="rId70" o:title=""/>
                </v:shape>
                <o:OLEObject Type="Embed" ProgID="Equation.DSMT4" ShapeID="_x0000_i1056" DrawAspect="Content" ObjectID="_1684083696" r:id="rId71"/>
              </w:objec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2263A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 là tham số). Chứng minh rằng phương trình đã cho luôn có hai nghiệm phân biệt với mọi giá trị của </w:t>
            </w:r>
            <w:r w:rsidRPr="0072263A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>. Tìm tất cả</w:t>
            </w:r>
            <w:r w:rsidR="00CF67C2">
              <w:rPr>
                <w:rFonts w:ascii="Times New Roman" w:hAnsi="Times New Roman"/>
                <w:i/>
                <w:sz w:val="24"/>
                <w:szCs w:val="24"/>
              </w:rPr>
              <w:t xml:space="preserve"> các</w: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 giá trị của </w:t>
            </w:r>
            <w:r w:rsidRPr="0072263A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 để phương trình đã cho có đúng một nghiệm dương.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2ED53E5" w14:textId="01D152AE" w:rsidR="00802801" w:rsidRPr="0072263A" w:rsidRDefault="00802801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802801" w:rsidRPr="0072263A" w14:paraId="3DF71745" w14:textId="77777777" w:rsidTr="009E5985">
        <w:trPr>
          <w:trHeight w:val="407"/>
        </w:trPr>
        <w:tc>
          <w:tcPr>
            <w:tcW w:w="927" w:type="dxa"/>
            <w:vMerge/>
            <w:vAlign w:val="center"/>
          </w:tcPr>
          <w:p w14:paraId="5E20ECC5" w14:textId="77777777" w:rsidR="00802801" w:rsidRPr="0072263A" w:rsidRDefault="00802801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0DD594C6" w14:textId="45D91C1F" w:rsidR="00802801" w:rsidRPr="0072263A" w:rsidRDefault="00522C03" w:rsidP="0041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position w:val="-10"/>
                <w:sz w:val="24"/>
                <w:szCs w:val="24"/>
                <w:lang w:val="nl-NL"/>
              </w:rPr>
              <w:object w:dxaOrig="2860" w:dyaOrig="360" w14:anchorId="1FD8593F">
                <v:shape id="_x0000_i1057" type="#_x0000_t75" style="width:141.7pt;height:17.3pt" o:ole="">
                  <v:imagedata r:id="rId72" o:title=""/>
                </v:shape>
                <o:OLEObject Type="Embed" ProgID="Equation.DSMT4" ShapeID="_x0000_i1057" DrawAspect="Content" ObjectID="_1684083697" r:id="rId73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B93A1C" w14:textId="77777777" w:rsidR="00802801" w:rsidRPr="0072263A" w:rsidRDefault="00802801" w:rsidP="0041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  <w:tr w:rsidR="00802801" w:rsidRPr="0072263A" w14:paraId="6A436C33" w14:textId="77777777" w:rsidTr="009E5985">
        <w:trPr>
          <w:trHeight w:val="493"/>
        </w:trPr>
        <w:tc>
          <w:tcPr>
            <w:tcW w:w="927" w:type="dxa"/>
            <w:vMerge/>
            <w:vAlign w:val="center"/>
          </w:tcPr>
          <w:p w14:paraId="4B447667" w14:textId="77777777" w:rsidR="00802801" w:rsidRPr="0072263A" w:rsidRDefault="00802801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63BD30A0" w14:textId="605C3712" w:rsidR="0072263A" w:rsidRPr="0072263A" w:rsidRDefault="001A5CCD" w:rsidP="007226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1A5CCD">
              <w:rPr>
                <w:rFonts w:ascii="Times New Roman" w:hAnsi="Times New Roman"/>
                <w:color w:val="000000"/>
                <w:position w:val="-10"/>
                <w:sz w:val="24"/>
                <w:szCs w:val="24"/>
                <w:lang w:val="nl-NL"/>
              </w:rPr>
              <w:object w:dxaOrig="1060" w:dyaOrig="320" w14:anchorId="5D0B8166">
                <v:shape id="_x0000_i1058" type="#_x0000_t75" style="width:52.4pt;height:15.55pt" o:ole="">
                  <v:imagedata r:id="rId74" o:title=""/>
                </v:shape>
                <o:OLEObject Type="Embed" ProgID="Equation.DSMT4" ShapeID="_x0000_i1058" DrawAspect="Content" ObjectID="_1684083698" r:id="rId75"/>
              </w:objec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5CCD">
              <w:rPr>
                <w:rFonts w:ascii="Times New Roman" w:hAnsi="Times New Roman"/>
                <w:sz w:val="24"/>
                <w:szCs w:val="24"/>
              </w:rPr>
              <w:t>với mọi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m.</w:t>
            </w:r>
            <w:r w:rsidRPr="00722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6"/>
                <w:sz w:val="24"/>
                <w:szCs w:val="24"/>
                <w:lang w:val="nl-NL"/>
              </w:rPr>
              <w:t xml:space="preserve"> </w:t>
            </w:r>
          </w:p>
          <w:p w14:paraId="5317F769" w14:textId="11F2AD63" w:rsidR="00802801" w:rsidRPr="0072263A" w:rsidRDefault="0072263A" w:rsidP="0072263A">
            <w:pPr>
              <w:tabs>
                <w:tab w:val="left" w:pos="3560"/>
              </w:tabs>
              <w:spacing w:after="0" w:line="240" w:lineRule="auto"/>
              <w:rPr>
                <w:rFonts w:ascii="Times New Roman" w:hAnsi="Times New Roman"/>
                <w:noProof/>
                <w:spacing w:val="-6"/>
                <w:position w:val="-32"/>
                <w:sz w:val="24"/>
                <w:szCs w:val="24"/>
              </w:rPr>
            </w:pPr>
            <w:r w:rsidRPr="007226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Suy ra phương trình đã cho luôn có hai nghiệm phân biệt .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7B4CF0" w14:textId="77777777" w:rsidR="00802801" w:rsidRPr="0072263A" w:rsidRDefault="00802801" w:rsidP="0041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  <w:tr w:rsidR="0072263A" w:rsidRPr="0072263A" w14:paraId="38A7ED63" w14:textId="77777777" w:rsidTr="0072263A">
        <w:trPr>
          <w:trHeight w:val="290"/>
        </w:trPr>
        <w:tc>
          <w:tcPr>
            <w:tcW w:w="927" w:type="dxa"/>
            <w:vMerge/>
            <w:vAlign w:val="center"/>
          </w:tcPr>
          <w:p w14:paraId="5C6FFEE3" w14:textId="77777777" w:rsidR="0072263A" w:rsidRPr="0072263A" w:rsidRDefault="0072263A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4F922FC4" w14:textId="5E16FC63" w:rsidR="0072263A" w:rsidRPr="0072263A" w:rsidRDefault="00522C03" w:rsidP="0072263A">
            <w:pPr>
              <w:tabs>
                <w:tab w:val="left" w:pos="3560"/>
              </w:tabs>
              <w:spacing w:after="0" w:line="240" w:lineRule="auto"/>
              <w:rPr>
                <w:rFonts w:ascii="Times New Roman" w:hAnsi="Times New Roman"/>
                <w:noProof/>
                <w:spacing w:val="-6"/>
                <w:position w:val="-32"/>
                <w:sz w:val="24"/>
                <w:szCs w:val="24"/>
              </w:rPr>
            </w:pPr>
            <w:r w:rsidRPr="0072263A">
              <w:rPr>
                <w:rFonts w:ascii="Times New Roman" w:eastAsia="Times New Roman" w:hAnsi="Times New Roman"/>
                <w:color w:val="000000"/>
                <w:position w:val="-12"/>
                <w:sz w:val="24"/>
                <w:szCs w:val="24"/>
              </w:rPr>
              <w:object w:dxaOrig="2100" w:dyaOrig="360" w14:anchorId="619CF95B">
                <v:shape id="_x0000_i1059" type="#_x0000_t75" style="width:103.7pt;height:17.85pt" o:ole="">
                  <v:imagedata r:id="rId76" o:title=""/>
                </v:shape>
                <o:OLEObject Type="Embed" ProgID="Equation.DSMT4" ShapeID="_x0000_i1059" DrawAspect="Content" ObjectID="_1684083699" r:id="rId77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3F6239" w14:textId="44729D55" w:rsidR="0072263A" w:rsidRPr="0072263A" w:rsidRDefault="0072263A" w:rsidP="0041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  <w:tr w:rsidR="00802801" w:rsidRPr="0072263A" w14:paraId="05B4E15C" w14:textId="77777777" w:rsidTr="009E5985">
        <w:trPr>
          <w:trHeight w:val="53"/>
        </w:trPr>
        <w:tc>
          <w:tcPr>
            <w:tcW w:w="927" w:type="dxa"/>
            <w:vMerge/>
            <w:vAlign w:val="center"/>
          </w:tcPr>
          <w:p w14:paraId="379AD8A3" w14:textId="77777777" w:rsidR="00802801" w:rsidRPr="0072263A" w:rsidRDefault="00802801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0F0C9AA4" w14:textId="77777777" w:rsidR="00802801" w:rsidRDefault="0072263A" w:rsidP="00410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position w:val="-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position w:val="-26"/>
                <w:sz w:val="24"/>
                <w:szCs w:val="24"/>
              </w:rPr>
              <w:t>Để phương trình có đúng một nghiệm dương thì</w:t>
            </w:r>
          </w:p>
          <w:p w14:paraId="4A75C593" w14:textId="6DCC8528" w:rsidR="0072263A" w:rsidRPr="0072263A" w:rsidRDefault="00522C03" w:rsidP="0041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2C03">
              <w:rPr>
                <w:rFonts w:ascii="Times New Roman" w:eastAsia="Times New Roman" w:hAnsi="Times New Roman"/>
                <w:color w:val="000000"/>
                <w:position w:val="-30"/>
                <w:sz w:val="24"/>
                <w:szCs w:val="24"/>
              </w:rPr>
              <w:object w:dxaOrig="2439" w:dyaOrig="720" w14:anchorId="4D270A8C">
                <v:shape id="_x0000_i1060" type="#_x0000_t75" style="width:120.95pt;height:35.7pt" o:ole="">
                  <v:imagedata r:id="rId78" o:title=""/>
                </v:shape>
                <o:OLEObject Type="Embed" ProgID="Equation.DSMT4" ShapeID="_x0000_i1060" DrawAspect="Content" ObjectID="_1684083700" r:id="rId79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296282" w14:textId="77777777" w:rsidR="00802801" w:rsidRPr="0072263A" w:rsidRDefault="00802801" w:rsidP="0041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</w:tbl>
    <w:p w14:paraId="69A4B0F1" w14:textId="77777777" w:rsidR="00ED57DB" w:rsidRPr="001A5CCD" w:rsidRDefault="00ED57DB">
      <w:pPr>
        <w:rPr>
          <w:sz w:val="6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8250"/>
        <w:gridCol w:w="993"/>
      </w:tblGrid>
      <w:tr w:rsidR="00C90B95" w:rsidRPr="0093132B" w14:paraId="62BB2102" w14:textId="77777777" w:rsidTr="00C90B95">
        <w:trPr>
          <w:trHeight w:val="261"/>
        </w:trPr>
        <w:tc>
          <w:tcPr>
            <w:tcW w:w="1069" w:type="dxa"/>
            <w:vMerge w:val="restart"/>
            <w:vAlign w:val="center"/>
          </w:tcPr>
          <w:p w14:paraId="40D96BDF" w14:textId="77777777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Câu  4</w:t>
            </w:r>
          </w:p>
          <w:p w14:paraId="700C311D" w14:textId="38B500C5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07E1A7E7" w14:textId="794C2C24" w:rsidR="00C90B95" w:rsidRPr="00CD1338" w:rsidRDefault="00C90B95" w:rsidP="00C90B95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93" w:type="dxa"/>
            <w:vAlign w:val="center"/>
          </w:tcPr>
          <w:p w14:paraId="76F2FC04" w14:textId="7A465C8F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C90B95" w:rsidRPr="0093132B" w14:paraId="6940A739" w14:textId="77777777" w:rsidTr="00561CF6">
        <w:trPr>
          <w:trHeight w:val="1223"/>
        </w:trPr>
        <w:tc>
          <w:tcPr>
            <w:tcW w:w="1069" w:type="dxa"/>
            <w:vMerge/>
            <w:vAlign w:val="center"/>
          </w:tcPr>
          <w:p w14:paraId="696E82FA" w14:textId="77777777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3711EB38" w14:textId="05AE1D5D" w:rsidR="00C90B95" w:rsidRPr="00CD1338" w:rsidRDefault="00C90B95" w:rsidP="00C43DEF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>Cho tam giác nhọn ABC (AB</w:t>
            </w:r>
            <w:r w:rsidR="00CF67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>&lt;</w:t>
            </w:r>
            <w:r w:rsidR="00CF67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 xml:space="preserve">AC) nội tiếp đường tròn (O). Kẻ AH vuông góc với BC tại H, BE vuông góc với đường kính AD của đường tròn (O) tại E. </w:t>
            </w:r>
          </w:p>
          <w:p w14:paraId="45798DD3" w14:textId="03A93362" w:rsidR="00C90B95" w:rsidRPr="00CD1338" w:rsidRDefault="00C90B95" w:rsidP="00C43DEF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ab/>
              <w:t>a) Chứng minh tứ giác ABHE nội tiếp đường tròn.</w:t>
            </w:r>
          </w:p>
          <w:p w14:paraId="6342A042" w14:textId="77777777" w:rsidR="00C90B95" w:rsidRPr="00CD1338" w:rsidRDefault="00C90B95" w:rsidP="00C43DEF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ab/>
              <w:t>b) Chứng minh HE vuông góc với AC.</w:t>
            </w:r>
          </w:p>
          <w:p w14:paraId="4FA393CD" w14:textId="12389EEA" w:rsidR="00C90B95" w:rsidRPr="00CD1338" w:rsidRDefault="00C90B95" w:rsidP="00CD1338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c) Tia phân giác của góc </w:t>
            </w:r>
            <w:r w:rsidR="003F7674" w:rsidRPr="00CD1338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600" w:dyaOrig="320" w14:anchorId="0F1516A2">
                <v:shape id="_x0000_i1061" type="#_x0000_t75" style="width:29.95pt;height:16.15pt" o:ole="">
                  <v:imagedata r:id="rId80" o:title=""/>
                </v:shape>
                <o:OLEObject Type="Embed" ProgID="Equation.DSMT4" ShapeID="_x0000_i1061" DrawAspect="Content" ObjectID="_1684083701" r:id="rId81"/>
              </w:object>
            </w: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 xml:space="preserve"> cắt đường tròn (O) tại F (F khác A), K là trung điểm của AB, M là giao điểm của OF và BC, I là giao điểm của KM và HE. Chứng minh </w:t>
            </w:r>
            <w:r w:rsidR="008A6D40">
              <w:rPr>
                <w:rFonts w:ascii="Times New Roman" w:hAnsi="Times New Roman"/>
                <w:i/>
                <w:sz w:val="24"/>
                <w:szCs w:val="24"/>
              </w:rPr>
              <w:t xml:space="preserve">tam giác MEH cân và </w:t>
            </w:r>
            <w:r w:rsidRPr="00CD1338">
              <w:rPr>
                <w:rFonts w:ascii="Times New Roman" w:hAnsi="Times New Roman"/>
                <w:i/>
                <w:sz w:val="24"/>
                <w:szCs w:val="24"/>
              </w:rPr>
              <w:t>AE.EM = AB.EI.</w:t>
            </w:r>
          </w:p>
        </w:tc>
        <w:tc>
          <w:tcPr>
            <w:tcW w:w="993" w:type="dxa"/>
            <w:vAlign w:val="center"/>
          </w:tcPr>
          <w:p w14:paraId="5169F74A" w14:textId="1D6F146D" w:rsidR="00C90B95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3,5</w:t>
            </w:r>
          </w:p>
        </w:tc>
      </w:tr>
      <w:tr w:rsidR="00C90B95" w:rsidRPr="0093132B" w14:paraId="3BF6BA2B" w14:textId="77777777" w:rsidTr="00C90B95">
        <w:trPr>
          <w:trHeight w:val="3737"/>
        </w:trPr>
        <w:tc>
          <w:tcPr>
            <w:tcW w:w="1069" w:type="dxa"/>
            <w:vMerge/>
            <w:vAlign w:val="center"/>
          </w:tcPr>
          <w:p w14:paraId="5B5CCB20" w14:textId="77777777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3800CC4B" w14:textId="774711EE" w:rsidR="00C90B95" w:rsidRPr="0093132B" w:rsidRDefault="00C90B95" w:rsidP="00410EF6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413ECCC" wp14:editId="59A7EADB">
                  <wp:extent cx="1993514" cy="2062886"/>
                  <wp:effectExtent l="0" t="0" r="6985" b="0"/>
                  <wp:docPr id="1" name="Picture 1" descr="ScreenHunter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ScreenHunter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431" cy="20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7AE14" w14:textId="608F6329" w:rsidR="00C90B95" w:rsidRPr="00C90B95" w:rsidRDefault="00C90B95" w:rsidP="00410EF6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</w:pPr>
            <w:r w:rsidRPr="00C90B95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Hình vẽ  phục vụ câu a: </w:t>
            </w:r>
            <w:r w:rsidRPr="00C90B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  <w:t>0,25 điểm.</w:t>
            </w:r>
          </w:p>
          <w:p w14:paraId="11E967FD" w14:textId="77DC0850" w:rsidR="00C90B95" w:rsidRPr="0093132B" w:rsidRDefault="00C90B95" w:rsidP="00CD1338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C90B95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Hình vẽ  phục vụ câu c: </w:t>
            </w:r>
            <w:r w:rsidRPr="00C90B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  <w:t>0,25 điểm.</w:t>
            </w:r>
          </w:p>
        </w:tc>
        <w:tc>
          <w:tcPr>
            <w:tcW w:w="993" w:type="dxa"/>
            <w:vAlign w:val="center"/>
          </w:tcPr>
          <w:p w14:paraId="424714D3" w14:textId="5F2A1D2A" w:rsidR="00C90B95" w:rsidRPr="00561CF6" w:rsidRDefault="00CF67C2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C90B95" w:rsidRPr="0093132B" w14:paraId="4859EEFB" w14:textId="77777777" w:rsidTr="00561CF6">
        <w:trPr>
          <w:trHeight w:val="192"/>
        </w:trPr>
        <w:tc>
          <w:tcPr>
            <w:tcW w:w="1069" w:type="dxa"/>
            <w:vMerge w:val="restart"/>
            <w:vAlign w:val="center"/>
          </w:tcPr>
          <w:p w14:paraId="3FEE37CC" w14:textId="5137EBE3" w:rsidR="00C90B95" w:rsidRPr="0093132B" w:rsidRDefault="00C90B95" w:rsidP="00CD1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a </w:t>
            </w:r>
          </w:p>
        </w:tc>
        <w:tc>
          <w:tcPr>
            <w:tcW w:w="8250" w:type="dxa"/>
            <w:tcBorders>
              <w:top w:val="dotted" w:sz="4" w:space="0" w:color="auto"/>
              <w:bottom w:val="single" w:sz="4" w:space="0" w:color="auto"/>
            </w:tcBorders>
          </w:tcPr>
          <w:p w14:paraId="389CCC2E" w14:textId="28C04251" w:rsidR="00C90B95" w:rsidRPr="002F7C60" w:rsidRDefault="00C90B95" w:rsidP="002F7C60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7C60">
              <w:rPr>
                <w:rFonts w:ascii="Times New Roman" w:hAnsi="Times New Roman"/>
                <w:i/>
                <w:sz w:val="24"/>
                <w:szCs w:val="24"/>
              </w:rPr>
              <w:t>Chứng minh tứ giác ABHE nội tiếp trong đường tròn.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51D4B4" w14:textId="1281861F" w:rsidR="00C90B95" w:rsidRPr="00DF51BA" w:rsidRDefault="00C90B95" w:rsidP="002F7C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7</w:t>
            </w:r>
            <w:r w:rsidRPr="00561CF6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C90B95" w:rsidRPr="0093132B" w14:paraId="0B23814C" w14:textId="77777777" w:rsidTr="00561CF6">
        <w:trPr>
          <w:trHeight w:val="280"/>
        </w:trPr>
        <w:tc>
          <w:tcPr>
            <w:tcW w:w="1069" w:type="dxa"/>
            <w:vMerge/>
            <w:vAlign w:val="center"/>
          </w:tcPr>
          <w:p w14:paraId="567B1871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4B657A72" w14:textId="6135F224" w:rsidR="00C90B95" w:rsidRPr="002F7C60" w:rsidRDefault="00C90B95" w:rsidP="002F7C60">
            <w:pPr>
              <w:spacing w:after="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2F7C60">
              <w:rPr>
                <w:rFonts w:ascii="Times New Roman" w:hAnsi="Times New Roman"/>
                <w:position w:val="-6"/>
                <w:sz w:val="24"/>
                <w:szCs w:val="24"/>
              </w:rPr>
              <w:object w:dxaOrig="1860" w:dyaOrig="380" w14:anchorId="2117D9BE">
                <v:shape id="_x0000_i1062" type="#_x0000_t75" style="width:92.15pt;height:19pt" o:ole="">
                  <v:imagedata r:id="rId83" o:title=""/>
                </v:shape>
                <o:OLEObject Type="Embed" ProgID="Equation.DSMT4" ShapeID="_x0000_i1062" DrawAspect="Content" ObjectID="_1684083702" r:id="rId84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1747A0" w14:textId="6EB9A35F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C90B95" w:rsidRPr="0093132B" w14:paraId="41AD33E0" w14:textId="77777777" w:rsidTr="008A6D40">
        <w:trPr>
          <w:trHeight w:val="385"/>
        </w:trPr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79D1EDF8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single" w:sz="4" w:space="0" w:color="auto"/>
            </w:tcBorders>
          </w:tcPr>
          <w:p w14:paraId="6D9742FD" w14:textId="77777777" w:rsidR="00C90B95" w:rsidRPr="002F7C60" w:rsidRDefault="00C90B95" w:rsidP="002F7C60">
            <w:pPr>
              <w:spacing w:after="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2F7C60">
              <w:rPr>
                <w:rFonts w:ascii="Times New Roman" w:hAnsi="Times New Roman"/>
                <w:position w:val="-6"/>
                <w:sz w:val="24"/>
                <w:szCs w:val="24"/>
              </w:rPr>
              <w:t>Suy ra E, H nằm trên đường tròn đường kính AB.</w:t>
            </w:r>
          </w:p>
          <w:p w14:paraId="5FB07684" w14:textId="0D24EBBB" w:rsidR="00C90B95" w:rsidRPr="002F7C60" w:rsidRDefault="00C90B95" w:rsidP="00CF67C2">
            <w:pPr>
              <w:spacing w:after="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2F7C60">
              <w:rPr>
                <w:rFonts w:ascii="Times New Roman" w:hAnsi="Times New Roman"/>
                <w:position w:val="-6"/>
                <w:sz w:val="24"/>
                <w:szCs w:val="24"/>
              </w:rPr>
              <w:t>Vậy tứ giác ABHE nội tiếp đường tròn.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BF8710" w14:textId="4B8C667E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</w:t>
            </w: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C90B95" w:rsidRPr="0093132B" w14:paraId="6937B1DC" w14:textId="77777777" w:rsidTr="008A6D40">
        <w:trPr>
          <w:trHeight w:val="280"/>
        </w:trPr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14:paraId="2CABE1A8" w14:textId="2CE23A19" w:rsidR="00C90B95" w:rsidRPr="0093132B" w:rsidRDefault="00C90B95" w:rsidP="00CD13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>b</w:t>
            </w: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auto"/>
              <w:bottom w:val="single" w:sz="4" w:space="0" w:color="auto"/>
            </w:tcBorders>
          </w:tcPr>
          <w:p w14:paraId="58FCB63B" w14:textId="20629932" w:rsidR="00C90B95" w:rsidRPr="002F7C60" w:rsidRDefault="00C90B95" w:rsidP="002F7C60">
            <w:pPr>
              <w:tabs>
                <w:tab w:val="left" w:pos="45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F7C60">
              <w:rPr>
                <w:rFonts w:ascii="Times New Roman" w:hAnsi="Times New Roman"/>
                <w:i/>
                <w:sz w:val="24"/>
                <w:szCs w:val="24"/>
              </w:rPr>
              <w:t>Chứng minh HE vuông góc với AC.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7EB38" w14:textId="488F381B" w:rsidR="00C90B95" w:rsidRPr="00DF51BA" w:rsidRDefault="00C90B95" w:rsidP="00561C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1</w:t>
            </w:r>
            <w:r w:rsidRPr="00561CF6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</w:t>
            </w:r>
          </w:p>
        </w:tc>
      </w:tr>
      <w:tr w:rsidR="00C90B95" w:rsidRPr="0093132B" w14:paraId="4E27DDBC" w14:textId="77777777" w:rsidTr="00561CF6">
        <w:trPr>
          <w:trHeight w:val="242"/>
        </w:trPr>
        <w:tc>
          <w:tcPr>
            <w:tcW w:w="1069" w:type="dxa"/>
            <w:vMerge/>
            <w:vAlign w:val="center"/>
          </w:tcPr>
          <w:p w14:paraId="7C096060" w14:textId="77777777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0EC34F38" w14:textId="5C741017" w:rsidR="00C90B95" w:rsidRPr="002F7C60" w:rsidRDefault="00C90B95" w:rsidP="00CF6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C60">
              <w:rPr>
                <w:rFonts w:ascii="Times New Roman" w:hAnsi="Times New Roman"/>
                <w:sz w:val="24"/>
                <w:szCs w:val="24"/>
              </w:rPr>
              <w:t xml:space="preserve">Tứ giác ABHE nội tiếp đường tròn nên </w:t>
            </w:r>
            <w:r w:rsidRPr="002F7C60">
              <w:rPr>
                <w:rFonts w:ascii="Times New Roman" w:hAnsi="Times New Roman"/>
                <w:position w:val="-10"/>
                <w:sz w:val="24"/>
                <w:szCs w:val="24"/>
              </w:rPr>
              <w:object w:dxaOrig="1340" w:dyaOrig="400" w14:anchorId="3889B6AA">
                <v:shape id="_x0000_i1063" type="#_x0000_t75" style="width:61.05pt;height:19pt" o:ole="">
                  <v:imagedata r:id="rId85" o:title=""/>
                </v:shape>
                <o:OLEObject Type="Embed" ProgID="Equation.DSMT4" ShapeID="_x0000_i1063" DrawAspect="Content" ObjectID="_1684083703" r:id="rId86"/>
              </w:object>
            </w:r>
            <w:r w:rsidRPr="002F7C60">
              <w:rPr>
                <w:rFonts w:ascii="Times New Roman" w:hAnsi="Times New Roman"/>
                <w:sz w:val="24"/>
                <w:szCs w:val="24"/>
              </w:rPr>
              <w:t xml:space="preserve"> (cùng bù với</w:t>
            </w:r>
            <w:r w:rsidRPr="002F7C60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400" w14:anchorId="16316157">
                <v:shape id="_x0000_i1064" type="#_x0000_t75" style="width:29.4pt;height:20.75pt" o:ole="">
                  <v:imagedata r:id="rId87" o:title=""/>
                </v:shape>
                <o:OLEObject Type="Embed" ProgID="Equation.DSMT4" ShapeID="_x0000_i1064" DrawAspect="Content" ObjectID="_1684083704" r:id="rId88"/>
              </w:object>
            </w:r>
            <w:r w:rsidRPr="002F7C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C2D30F" w14:textId="5CBF5BD1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52311199" w14:textId="77777777" w:rsidTr="00561CF6">
        <w:trPr>
          <w:trHeight w:val="218"/>
        </w:trPr>
        <w:tc>
          <w:tcPr>
            <w:tcW w:w="1069" w:type="dxa"/>
            <w:vMerge/>
            <w:vAlign w:val="center"/>
          </w:tcPr>
          <w:p w14:paraId="38C2414E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0F500D8E" w14:textId="1154CA68" w:rsidR="00C90B95" w:rsidRPr="0093132B" w:rsidRDefault="00C90B95" w:rsidP="002F7C6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F7C60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2F7C60">
              <w:rPr>
                <w:rFonts w:ascii="Times New Roman" w:hAnsi="Times New Roman"/>
                <w:position w:val="-10"/>
                <w:sz w:val="24"/>
                <w:szCs w:val="24"/>
              </w:rPr>
              <w:object w:dxaOrig="1359" w:dyaOrig="400" w14:anchorId="10A7AF2B">
                <v:shape id="_x0000_i1065" type="#_x0000_t75" style="width:67.4pt;height:20.75pt" o:ole="">
                  <v:imagedata r:id="rId89" o:title=""/>
                </v:shape>
                <o:OLEObject Type="Embed" ProgID="Equation.DSMT4" ShapeID="_x0000_i1065" DrawAspect="Content" ObjectID="_1684083705" r:id="rId90"/>
              </w:object>
            </w:r>
            <w:r w:rsidRPr="002F7C60">
              <w:rPr>
                <w:rFonts w:ascii="Times New Roman" w:hAnsi="Times New Roman"/>
                <w:sz w:val="24"/>
                <w:szCs w:val="24"/>
              </w:rPr>
              <w:t xml:space="preserve"> (cùng chắn cung</w:t>
            </w:r>
            <w:r w:rsidR="008A6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40" w:rsidRPr="002F7C60">
              <w:rPr>
                <w:rFonts w:ascii="Times New Roman" w:hAnsi="Times New Roman"/>
                <w:position w:val="-4"/>
                <w:sz w:val="24"/>
                <w:szCs w:val="24"/>
              </w:rPr>
              <w:object w:dxaOrig="400" w:dyaOrig="340" w14:anchorId="0BF7D074">
                <v:shape id="_x0000_i1066" type="#_x0000_t75" style="width:20.15pt;height:17.3pt" o:ole="">
                  <v:imagedata r:id="rId91" o:title=""/>
                </v:shape>
                <o:OLEObject Type="Embed" ProgID="Equation.DSMT4" ShapeID="_x0000_i1066" DrawAspect="Content" ObjectID="_1684083706" r:id="rId92"/>
              </w:object>
            </w:r>
            <w:r w:rsidRPr="002F7C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24A741" w14:textId="798B4B01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C3873D8" w14:textId="77777777" w:rsidTr="00561CF6">
        <w:tc>
          <w:tcPr>
            <w:tcW w:w="1069" w:type="dxa"/>
            <w:vMerge/>
            <w:vAlign w:val="center"/>
          </w:tcPr>
          <w:p w14:paraId="7719F70F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3A27FF5F" w14:textId="4BBFEF23" w:rsidR="00C90B95" w:rsidRPr="00561CF6" w:rsidRDefault="00C90B95" w:rsidP="00561CF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2F7C60">
              <w:rPr>
                <w:rFonts w:ascii="Times New Roman" w:hAnsi="Times New Roman"/>
                <w:position w:val="-10"/>
                <w:sz w:val="24"/>
                <w:szCs w:val="24"/>
              </w:rPr>
              <w:object w:dxaOrig="1620" w:dyaOrig="400" w14:anchorId="1D972C1C">
                <v:shape id="_x0000_i1067" type="#_x0000_t75" style="width:80.65pt;height:20.75pt" o:ole="">
                  <v:imagedata r:id="rId93" o:title=""/>
                </v:shape>
                <o:OLEObject Type="Embed" ProgID="Equation.DSMT4" ShapeID="_x0000_i1067" DrawAspect="Content" ObjectID="_1684083707" r:id="rId94"/>
              </w:object>
            </w:r>
            <w:r w:rsidRPr="002F7C60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2F7C60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20" w14:anchorId="4B83FD72">
                <v:shape id="_x0000_i1068" type="#_x0000_t75" style="width:62.8pt;height:16.15pt" o:ole="">
                  <v:imagedata r:id="rId95" o:title=""/>
                </v:shape>
                <o:OLEObject Type="Embed" ProgID="Equation.DSMT4" ShapeID="_x0000_i1068" DrawAspect="Content" ObjectID="_1684083708" r:id="rId96"/>
              </w:object>
            </w:r>
            <w:r w:rsidRPr="002F7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7CC258" w14:textId="77777777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5044BA48" w14:textId="77777777" w:rsidTr="00561CF6"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5023C608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single" w:sz="4" w:space="0" w:color="auto"/>
            </w:tcBorders>
          </w:tcPr>
          <w:p w14:paraId="0771040A" w14:textId="34B9D6AE" w:rsidR="00C90B95" w:rsidRPr="0093132B" w:rsidRDefault="00C90B95" w:rsidP="002F7C6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F7C60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2F7C60">
              <w:rPr>
                <w:rFonts w:ascii="Times New Roman" w:hAnsi="Times New Roman"/>
                <w:position w:val="-10"/>
                <w:sz w:val="24"/>
                <w:szCs w:val="24"/>
              </w:rPr>
              <w:object w:dxaOrig="2320" w:dyaOrig="320" w14:anchorId="666E68DD">
                <v:shape id="_x0000_i1069" type="#_x0000_t75" style="width:115.2pt;height:16.15pt" o:ole="">
                  <v:imagedata r:id="rId97" o:title=""/>
                </v:shape>
                <o:OLEObject Type="Embed" ProgID="Equation.DSMT4" ShapeID="_x0000_i1069" DrawAspect="Content" ObjectID="_1684083709" r:id="rId98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B4B306" w14:textId="75B5FBDE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1A2C2EB6" w14:textId="77777777" w:rsidTr="00561CF6">
        <w:trPr>
          <w:trHeight w:val="338"/>
        </w:trPr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14:paraId="7A62A4C5" w14:textId="788E54D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</w:t>
            </w:r>
          </w:p>
          <w:p w14:paraId="35580E15" w14:textId="37CE502F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single" w:sz="4" w:space="0" w:color="auto"/>
            </w:tcBorders>
          </w:tcPr>
          <w:p w14:paraId="0E21007E" w14:textId="7EE33D7C" w:rsidR="00C90B95" w:rsidRPr="00EE33FF" w:rsidRDefault="00EE33FF" w:rsidP="00E07656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3FF">
              <w:rPr>
                <w:rFonts w:ascii="Times New Roman" w:hAnsi="Times New Roman"/>
                <w:i/>
                <w:sz w:val="24"/>
                <w:szCs w:val="24"/>
              </w:rPr>
              <w:t>Tia phân giác của góc BAC cắt đường tròn (O) tại F (F khác A), M là giao điểm của OF và BC. Gọi K là trung điểm của AB, I là giao điểm của KM và HE.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927B" w14:textId="396843CB" w:rsidR="00C90B95" w:rsidRPr="00561CF6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1,25</w:t>
            </w:r>
          </w:p>
        </w:tc>
      </w:tr>
      <w:tr w:rsidR="00C90B95" w:rsidRPr="0093132B" w14:paraId="172575B8" w14:textId="77777777" w:rsidTr="00561CF6">
        <w:trPr>
          <w:trHeight w:val="364"/>
        </w:trPr>
        <w:tc>
          <w:tcPr>
            <w:tcW w:w="1069" w:type="dxa"/>
            <w:vMerge/>
            <w:vAlign w:val="center"/>
          </w:tcPr>
          <w:p w14:paraId="2C08AE2C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640E8E59" w14:textId="7DF3DFE2" w:rsidR="00C90B95" w:rsidRPr="001A5CCD" w:rsidRDefault="00C90B95" w:rsidP="00561CF6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561CF6">
              <w:rPr>
                <w:rFonts w:ascii="Times New Roman" w:hAnsi="Times New Roman"/>
                <w:sz w:val="24"/>
                <w:szCs w:val="24"/>
              </w:rPr>
              <w:t xml:space="preserve">AF là tia phân giác của góc </w:t>
            </w:r>
            <w:r w:rsidR="003F7674" w:rsidRPr="003F7674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 w14:anchorId="0635372B">
                <v:shape id="_x0000_i1070" type="#_x0000_t75" style="width:28.2pt;height:14.4pt" o:ole="">
                  <v:imagedata r:id="rId99" o:title=""/>
                </v:shape>
                <o:OLEObject Type="Embed" ProgID="Equation.DSMT4" ShapeID="_x0000_i1070" DrawAspect="Content" ObjectID="_1684083710" r:id="rId10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="001A5CCD" w:rsidRPr="001A5CCD">
              <w:rPr>
                <w:rFonts w:ascii="Times New Roman" w:hAnsi="Times New Roman"/>
                <w:position w:val="-6"/>
                <w:sz w:val="24"/>
                <w:szCs w:val="24"/>
              </w:rPr>
              <w:object w:dxaOrig="940" w:dyaOrig="360" w14:anchorId="3C105CF7">
                <v:shape id="_x0000_i1071" type="#_x0000_t75" style="width:46.65pt;height:18.45pt" o:ole="">
                  <v:imagedata r:id="rId101" o:title=""/>
                </v:shape>
                <o:OLEObject Type="Embed" ProgID="Equation.DSMT4" ShapeID="_x0000_i1071" DrawAspect="Content" ObjectID="_1684083711" r:id="rId102"/>
              </w:object>
            </w:r>
            <w:r w:rsidR="001A5CCD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Pr="00561CF6">
              <w:rPr>
                <w:rFonts w:ascii="Times New Roman" w:hAnsi="Times New Roman"/>
                <w:sz w:val="24"/>
                <w:szCs w:val="24"/>
              </w:rPr>
              <w:t>Suy ra M là trung điểm củ</w:t>
            </w:r>
            <w:r>
              <w:rPr>
                <w:rFonts w:ascii="Times New Roman" w:hAnsi="Times New Roman"/>
                <w:sz w:val="24"/>
                <w:szCs w:val="24"/>
              </w:rPr>
              <w:t>a BC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77C74C" w14:textId="05527E5D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570B0FB" w14:textId="77777777" w:rsidTr="00EF5C04">
        <w:tc>
          <w:tcPr>
            <w:tcW w:w="1069" w:type="dxa"/>
            <w:vMerge/>
            <w:vAlign w:val="center"/>
          </w:tcPr>
          <w:p w14:paraId="095FA539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355237F3" w14:textId="61B5FD1C" w:rsidR="00C90B95" w:rsidRPr="00561CF6" w:rsidRDefault="00C90B95" w:rsidP="00561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561CF6">
              <w:rPr>
                <w:rFonts w:ascii="Times New Roman" w:hAnsi="Times New Roman"/>
                <w:sz w:val="24"/>
                <w:szCs w:val="24"/>
              </w:rPr>
              <w:t>KM//AC (t/c đường trung bình) và</w:t>
            </w:r>
            <w:r w:rsidRPr="00561CF6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20" w14:anchorId="1D630C98">
                <v:shape id="_x0000_i1072" type="#_x0000_t75" style="width:53pt;height:16.15pt" o:ole="">
                  <v:imagedata r:id="rId103" o:title=""/>
                </v:shape>
                <o:OLEObject Type="Embed" ProgID="Equation.DSMT4" ShapeID="_x0000_i1072" DrawAspect="Content" ObjectID="_1684083712" r:id="rId104"/>
              </w:object>
            </w:r>
            <w:r w:rsidRPr="00561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CF6">
              <w:rPr>
                <w:rFonts w:ascii="Times New Roman" w:hAnsi="Times New Roman"/>
                <w:position w:val="-10"/>
                <w:sz w:val="24"/>
                <w:szCs w:val="24"/>
              </w:rPr>
              <w:object w:dxaOrig="1320" w:dyaOrig="320" w14:anchorId="7BE6D63E">
                <v:shape id="_x0000_i1073" type="#_x0000_t75" style="width:65.65pt;height:16.15pt" o:ole="">
                  <v:imagedata r:id="rId105" o:title=""/>
                </v:shape>
                <o:OLEObject Type="Embed" ProgID="Equation.DSMT4" ShapeID="_x0000_i1073" DrawAspect="Content" ObjectID="_1684083713" r:id="rId106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E39409E" w14:textId="6012169F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4AB9569" w14:textId="77777777" w:rsidTr="00D222BE">
        <w:tc>
          <w:tcPr>
            <w:tcW w:w="1069" w:type="dxa"/>
            <w:vMerge/>
            <w:vAlign w:val="center"/>
          </w:tcPr>
          <w:p w14:paraId="3F536C37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636087B5" w14:textId="15D05274" w:rsidR="00C90B95" w:rsidRDefault="00C90B95" w:rsidP="00561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CF6">
              <w:rPr>
                <w:rFonts w:ascii="Times New Roman" w:hAnsi="Times New Roman"/>
                <w:sz w:val="24"/>
                <w:szCs w:val="24"/>
              </w:rPr>
              <w:t xml:space="preserve"> KH = KE nên KM là đường trung trực củ</w:t>
            </w:r>
            <w:r>
              <w:rPr>
                <w:rFonts w:ascii="Times New Roman" w:hAnsi="Times New Roman"/>
                <w:sz w:val="24"/>
                <w:szCs w:val="24"/>
              </w:rPr>
              <w:t>a HE. Suy ra MH = ME</w:t>
            </w:r>
          </w:p>
          <w:p w14:paraId="7E6B5FCE" w14:textId="09431D9F" w:rsidR="00CC75B5" w:rsidRPr="00561CF6" w:rsidRDefault="00CC75B5" w:rsidP="00561CF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Vậy tam giác MEH cân tại M.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475C44" w14:textId="30FAC8C0" w:rsidR="00C90B95" w:rsidRPr="00DF51BA" w:rsidRDefault="00C90B95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5664D848" w14:textId="77777777" w:rsidTr="00D222BE">
        <w:tc>
          <w:tcPr>
            <w:tcW w:w="1069" w:type="dxa"/>
            <w:vMerge/>
            <w:vAlign w:val="center"/>
          </w:tcPr>
          <w:p w14:paraId="1A08EF69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12263A1F" w14:textId="77777777" w:rsidR="00C90B95" w:rsidRDefault="00C90B95" w:rsidP="00410EF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561CF6">
              <w:rPr>
                <w:rFonts w:ascii="Times New Roman" w:hAnsi="Times New Roman"/>
                <w:sz w:val="24"/>
                <w:szCs w:val="24"/>
              </w:rPr>
              <w:t xml:space="preserve">Xét hai tam giác ABE và EMI có: </w:t>
            </w:r>
            <w:r w:rsidR="00281206" w:rsidRPr="00561CF6">
              <w:rPr>
                <w:rFonts w:ascii="Times New Roman" w:hAnsi="Times New Roman"/>
                <w:position w:val="-10"/>
                <w:sz w:val="24"/>
                <w:szCs w:val="24"/>
              </w:rPr>
              <w:object w:dxaOrig="1920" w:dyaOrig="420" w14:anchorId="52569BDC">
                <v:shape id="_x0000_i1074" type="#_x0000_t75" style="width:95.6pt;height:21.3pt" o:ole="">
                  <v:imagedata r:id="rId107" o:title=""/>
                </v:shape>
                <o:OLEObject Type="Embed" ProgID="Equation.DSMT4" ShapeID="_x0000_i1074" DrawAspect="Content" ObjectID="_1684083714" r:id="rId108"/>
              </w:object>
            </w:r>
          </w:p>
          <w:p w14:paraId="63D54C82" w14:textId="44D12A02" w:rsidR="00281206" w:rsidRPr="0093132B" w:rsidRDefault="00281206" w:rsidP="00410EF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0" w:dyaOrig="400" w14:anchorId="5F907B25">
                <v:shape id="_x0000_i1075" type="#_x0000_t75" style="width:99.65pt;height:20.15pt" o:ole="">
                  <v:imagedata r:id="rId109" o:title=""/>
                </v:shape>
                <o:OLEObject Type="Embed" ProgID="Equation.DSMT4" ShapeID="_x0000_i1075" DrawAspect="Content" ObjectID="_1684083715" r:id="rId11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295B3" w14:textId="77777777" w:rsidR="00281206" w:rsidRDefault="00281206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08E50E5E" w14:textId="1FF43250" w:rsidR="00C90B95" w:rsidRPr="00DF51BA" w:rsidRDefault="00C90B95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CB07F77" w14:textId="77777777" w:rsidTr="00D222BE">
        <w:trPr>
          <w:trHeight w:val="960"/>
        </w:trPr>
        <w:tc>
          <w:tcPr>
            <w:tcW w:w="1069" w:type="dxa"/>
            <w:vMerge/>
            <w:vAlign w:val="center"/>
          </w:tcPr>
          <w:p w14:paraId="2C50FD11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</w:tcBorders>
          </w:tcPr>
          <w:p w14:paraId="32C591DB" w14:textId="26F9ACCE" w:rsidR="00C90B95" w:rsidRPr="00561CF6" w:rsidRDefault="00C90B95" w:rsidP="00561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CF6">
              <w:rPr>
                <w:rFonts w:ascii="Times New Roman" w:hAnsi="Times New Roman"/>
                <w:sz w:val="24"/>
                <w:szCs w:val="24"/>
              </w:rPr>
              <w:t>Suy ra hai tam giác ABE và EMI đồng dạ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</w:p>
          <w:p w14:paraId="3A09334B" w14:textId="60795C71" w:rsidR="00C90B95" w:rsidRPr="00581D04" w:rsidRDefault="00C90B95" w:rsidP="00561CF6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rFonts w:ascii="Times New Roman" w:hAnsi="Times New Roman"/>
                <w:position w:val="-24"/>
                <w:sz w:val="24"/>
                <w:szCs w:val="24"/>
              </w:rPr>
              <w:object w:dxaOrig="3260" w:dyaOrig="620" w14:anchorId="15DBF7FE">
                <v:shape id="_x0000_i1076" type="#_x0000_t75" style="width:162.45pt;height:31.7pt" o:ole="">
                  <v:imagedata r:id="rId111" o:title=""/>
                </v:shape>
                <o:OLEObject Type="Embed" ProgID="Equation.DSMT4" ShapeID="_x0000_i1076" DrawAspect="Content" ObjectID="_1684083716" r:id="rId112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0E018DFB" w14:textId="41A7B2C6" w:rsidR="00C90B95" w:rsidRPr="00DF51BA" w:rsidRDefault="00C90B95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</w:tbl>
    <w:p w14:paraId="2CDF7C2E" w14:textId="2CEA365E" w:rsidR="00F721D2" w:rsidRDefault="00F721D2" w:rsidP="008838BF">
      <w:pPr>
        <w:spacing w:before="60" w:after="6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35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222"/>
        <w:gridCol w:w="998"/>
      </w:tblGrid>
      <w:tr w:rsidR="00C36F1D" w:rsidRPr="00C36F1D" w14:paraId="102BBAC3" w14:textId="77777777" w:rsidTr="00C36F1D">
        <w:tc>
          <w:tcPr>
            <w:tcW w:w="11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625FBBA" w14:textId="1D611221" w:rsidR="00C36F1D" w:rsidRPr="00C36F1D" w:rsidRDefault="00C36F1D" w:rsidP="00C3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F1D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  <w:p w14:paraId="7935E73D" w14:textId="77777777" w:rsidR="00C36F1D" w:rsidRPr="00C36F1D" w:rsidRDefault="00C36F1D" w:rsidP="003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Mar>
              <w:left w:w="57" w:type="dxa"/>
              <w:right w:w="57" w:type="dxa"/>
            </w:tcMar>
            <w:vAlign w:val="center"/>
          </w:tcPr>
          <w:p w14:paraId="23F500FA" w14:textId="77777777" w:rsidR="00C36F1D" w:rsidRPr="00C36F1D" w:rsidRDefault="00C36F1D" w:rsidP="00C3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F1D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09334D5E" w14:textId="77777777" w:rsidR="00C36F1D" w:rsidRPr="00C36F1D" w:rsidRDefault="00C36F1D" w:rsidP="00C3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F1D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C36F1D" w:rsidRPr="00C36F1D" w14:paraId="2F9E11D3" w14:textId="77777777" w:rsidTr="004C4A68">
        <w:trPr>
          <w:trHeight w:val="442"/>
        </w:trPr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</w:tcPr>
          <w:p w14:paraId="715F0DFA" w14:textId="074361E9" w:rsidR="00C36F1D" w:rsidRPr="00C36F1D" w:rsidRDefault="00C36F1D" w:rsidP="003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Mar>
              <w:left w:w="57" w:type="dxa"/>
              <w:right w:w="57" w:type="dxa"/>
            </w:tcMar>
          </w:tcPr>
          <w:p w14:paraId="0D7D70FB" w14:textId="77777777" w:rsidR="004A34C8" w:rsidRPr="004A34C8" w:rsidRDefault="004A34C8" w:rsidP="004A34C8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4A34C8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Cho ba số thực </w:t>
            </w:r>
            <w:r w:rsidRPr="004A34C8">
              <w:rPr>
                <w:rFonts w:ascii="Times New Roman" w:hAnsi="Times New Roman"/>
                <w:i/>
                <w:position w:val="-10"/>
                <w:sz w:val="24"/>
                <w:szCs w:val="24"/>
                <w:lang w:val="fr-FR"/>
              </w:rPr>
              <w:object w:dxaOrig="720" w:dyaOrig="260" w14:anchorId="65402E1A">
                <v:shape id="_x0000_i1077" type="#_x0000_t75" style="width:37.45pt;height:13.25pt" o:ole="">
                  <v:imagedata r:id="rId113" o:title=""/>
                </v:shape>
                <o:OLEObject Type="Embed" ProgID="Equation.DSMT4" ShapeID="_x0000_i1077" DrawAspect="Content" ObjectID="_1684083717" r:id="rId114"/>
              </w:object>
            </w:r>
            <w:r w:rsidRPr="004A34C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thỏa mãn </w:t>
            </w:r>
            <w:r w:rsidRPr="004A34C8">
              <w:rPr>
                <w:rFonts w:ascii="Times New Roman" w:hAnsi="Times New Roman"/>
                <w:i/>
                <w:position w:val="-10"/>
                <w:sz w:val="24"/>
                <w:szCs w:val="24"/>
                <w:lang w:val="fr-FR"/>
              </w:rPr>
              <w:object w:dxaOrig="1780" w:dyaOrig="320" w14:anchorId="6A3599D9">
                <v:shape id="_x0000_i1078" type="#_x0000_t75" style="width:92.75pt;height:16.15pt" o:ole="">
                  <v:imagedata r:id="rId115" o:title=""/>
                </v:shape>
                <o:OLEObject Type="Embed" ProgID="Equation.DSMT4" ShapeID="_x0000_i1078" DrawAspect="Content" ObjectID="_1684083718" r:id="rId116"/>
              </w:object>
            </w:r>
            <w:r w:rsidRPr="004A34C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và </w:t>
            </w:r>
            <w:r w:rsidRPr="004A34C8">
              <w:rPr>
                <w:rFonts w:ascii="Times New Roman" w:hAnsi="Times New Roman"/>
                <w:i/>
                <w:position w:val="-10"/>
                <w:sz w:val="24"/>
                <w:szCs w:val="24"/>
                <w:lang w:val="fr-FR"/>
              </w:rPr>
              <w:object w:dxaOrig="1280" w:dyaOrig="320" w14:anchorId="255C0415">
                <v:shape id="_x0000_i1079" type="#_x0000_t75" style="width:66.25pt;height:16.15pt" o:ole="">
                  <v:imagedata r:id="rId117" o:title=""/>
                </v:shape>
                <o:OLEObject Type="Embed" ProgID="Equation.DSMT4" ShapeID="_x0000_i1079" DrawAspect="Content" ObjectID="_1684083719" r:id="rId118"/>
              </w:object>
            </w:r>
          </w:p>
          <w:p w14:paraId="66A8236F" w14:textId="37213BA6" w:rsidR="00C36F1D" w:rsidRPr="004A34C8" w:rsidRDefault="004A34C8" w:rsidP="004A34C8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34C8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Tìm giá trị lớn nhất của biểu thức </w:t>
            </w:r>
            <w:r w:rsidRPr="004A34C8">
              <w:rPr>
                <w:rFonts w:ascii="Times New Roman" w:hAnsi="Times New Roman"/>
                <w:i/>
                <w:position w:val="-10"/>
                <w:sz w:val="24"/>
                <w:szCs w:val="24"/>
                <w:lang w:val="fr-FR"/>
              </w:rPr>
              <w:object w:dxaOrig="820" w:dyaOrig="320" w14:anchorId="561562D5">
                <v:shape id="_x0000_i1080" type="#_x0000_t75" style="width:40.3pt;height:15.55pt" o:ole="">
                  <v:imagedata r:id="rId119" o:title=""/>
                </v:shape>
                <o:OLEObject Type="Embed" ProgID="Equation.DSMT4" ShapeID="_x0000_i1080" DrawAspect="Content" ObjectID="_1684083720" r:id="rId120"/>
              </w:object>
            </w:r>
            <w:r w:rsidRPr="004A34C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.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5B643DA7" w14:textId="367CAF3E" w:rsidR="00C36F1D" w:rsidRPr="00C36F1D" w:rsidRDefault="002B7126" w:rsidP="002B7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6F1D" w:rsidRPr="00C36F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36F1D" w:rsidRPr="00C36F1D" w14:paraId="54EE12BD" w14:textId="77777777" w:rsidTr="00C36F1D">
        <w:trPr>
          <w:trHeight w:val="148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14:paraId="5E1EA38B" w14:textId="77777777" w:rsidR="00C36F1D" w:rsidRPr="00C36F1D" w:rsidRDefault="00C36F1D" w:rsidP="003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84E716" w14:textId="09D9AA08" w:rsidR="00C36F1D" w:rsidRPr="00A367FC" w:rsidRDefault="004A34C8" w:rsidP="004A34C8">
            <w:pPr>
              <w:spacing w:after="0" w:line="240" w:lineRule="auto"/>
              <w:jc w:val="both"/>
              <w:rPr>
                <w:rFonts w:ascii="Times New Roman" w:hAnsi="Times New Roman"/>
                <w:position w:val="-32"/>
                <w:sz w:val="24"/>
                <w:lang w:val="fr-FR"/>
              </w:rPr>
            </w:pPr>
            <w:r w:rsidRPr="004A34C8">
              <w:rPr>
                <w:rFonts w:ascii="Times New Roman" w:hAnsi="Times New Roman"/>
                <w:position w:val="-24"/>
                <w:sz w:val="24"/>
                <w:lang w:val="fr-FR"/>
              </w:rPr>
              <w:object w:dxaOrig="6440" w:dyaOrig="660" w14:anchorId="5191C8B0">
                <v:shape id="_x0000_i1081" type="#_x0000_t75" style="width:315.05pt;height:32.85pt" o:ole="">
                  <v:imagedata r:id="rId121" o:title=""/>
                </v:shape>
                <o:OLEObject Type="Embed" ProgID="Equation.DSMT4" ShapeID="_x0000_i1081" DrawAspect="Content" ObjectID="_1684083721" r:id="rId122"/>
              </w:object>
            </w:r>
          </w:p>
        </w:tc>
        <w:tc>
          <w:tcPr>
            <w:tcW w:w="99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20D89" w14:textId="77777777" w:rsidR="00C36F1D" w:rsidRPr="00C36F1D" w:rsidRDefault="00C36F1D" w:rsidP="004A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F1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36F1D" w:rsidRPr="00C36F1D" w14:paraId="5B5F6FE8" w14:textId="77777777" w:rsidTr="00C36F1D">
        <w:trPr>
          <w:trHeight w:val="60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14:paraId="215DD3DB" w14:textId="77777777" w:rsidR="00C36F1D" w:rsidRPr="00C36F1D" w:rsidRDefault="00C36F1D" w:rsidP="003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6A101113" w14:textId="77777777" w:rsidR="004A34C8" w:rsidRPr="004A34C8" w:rsidRDefault="004A34C8" w:rsidP="004A34C8">
            <w:pPr>
              <w:spacing w:after="0" w:line="240" w:lineRule="auto"/>
              <w:jc w:val="both"/>
              <w:rPr>
                <w:rFonts w:ascii="Times New Roman" w:hAnsi="Times New Roman"/>
                <w:position w:val="-32"/>
                <w:sz w:val="24"/>
                <w:lang w:val="fr-FR"/>
              </w:rPr>
            </w:pPr>
            <w:r w:rsidRPr="004A34C8">
              <w:rPr>
                <w:rFonts w:ascii="Times New Roman" w:hAnsi="Times New Roman"/>
                <w:sz w:val="24"/>
                <w:lang w:val="nl-NL"/>
              </w:rPr>
              <w:t xml:space="preserve">Lại có </w:t>
            </w:r>
            <w:r w:rsidRPr="004A34C8">
              <w:rPr>
                <w:rFonts w:ascii="Times New Roman" w:hAnsi="Times New Roman"/>
                <w:position w:val="-10"/>
                <w:sz w:val="24"/>
                <w:lang w:val="fr-FR"/>
              </w:rPr>
              <w:object w:dxaOrig="3480" w:dyaOrig="320" w14:anchorId="696F118D">
                <v:shape id="_x0000_i1082" type="#_x0000_t75" style="width:170.5pt;height:15.55pt" o:ole="">
                  <v:imagedata r:id="rId123" o:title=""/>
                </v:shape>
                <o:OLEObject Type="Embed" ProgID="Equation.DSMT4" ShapeID="_x0000_i1082" DrawAspect="Content" ObjectID="_1684083722" r:id="rId124"/>
              </w:object>
            </w:r>
            <w:r w:rsidRPr="004A34C8">
              <w:rPr>
                <w:rFonts w:ascii="Times New Roman" w:hAnsi="Times New Roman"/>
                <w:sz w:val="24"/>
                <w:lang w:val="fr-FR"/>
              </w:rPr>
              <w:t xml:space="preserve"> Suy ra </w:t>
            </w:r>
            <w:r w:rsidRPr="004A34C8">
              <w:rPr>
                <w:rFonts w:ascii="Times New Roman" w:hAnsi="Times New Roman"/>
                <w:position w:val="-6"/>
                <w:sz w:val="24"/>
                <w:lang w:val="fr-FR"/>
              </w:rPr>
              <w:object w:dxaOrig="660" w:dyaOrig="279" w14:anchorId="6501505F">
                <v:shape id="_x0000_i1083" type="#_x0000_t75" style="width:32.25pt;height:13.8pt" o:ole="">
                  <v:imagedata r:id="rId125" o:title=""/>
                </v:shape>
                <o:OLEObject Type="Embed" ProgID="Equation.DSMT4" ShapeID="_x0000_i1083" DrawAspect="Content" ObjectID="_1684083723" r:id="rId126"/>
              </w:object>
            </w:r>
          </w:p>
          <w:p w14:paraId="056BF03B" w14:textId="77777777" w:rsidR="004A34C8" w:rsidRPr="004A34C8" w:rsidRDefault="004A34C8" w:rsidP="004A34C8">
            <w:pPr>
              <w:spacing w:after="0" w:line="240" w:lineRule="auto"/>
              <w:jc w:val="both"/>
              <w:rPr>
                <w:rFonts w:ascii="Times New Roman" w:hAnsi="Times New Roman"/>
                <w:position w:val="-12"/>
                <w:sz w:val="24"/>
                <w:lang w:val="fr-FR"/>
              </w:rPr>
            </w:pPr>
            <w:r w:rsidRPr="004A34C8">
              <w:rPr>
                <w:rFonts w:ascii="Times New Roman" w:hAnsi="Times New Roman"/>
                <w:sz w:val="24"/>
              </w:rPr>
              <w:t xml:space="preserve">Dấu bằng xảy ra khi </w:t>
            </w:r>
            <w:r w:rsidR="00855A81" w:rsidRPr="004A34C8">
              <w:rPr>
                <w:rFonts w:ascii="Times New Roman" w:hAnsi="Times New Roman"/>
                <w:position w:val="-50"/>
                <w:sz w:val="24"/>
                <w:lang w:val="fr-FR"/>
              </w:rPr>
              <w:object w:dxaOrig="2700" w:dyaOrig="1120" w14:anchorId="7E7539E7">
                <v:shape id="_x0000_i1084" type="#_x0000_t75" style="width:133.05pt;height:54.15pt" o:ole="">
                  <v:imagedata r:id="rId127" o:title=""/>
                </v:shape>
                <o:OLEObject Type="Embed" ProgID="Equation.DSMT4" ShapeID="_x0000_i1084" DrawAspect="Content" ObjectID="_1684083724" r:id="rId128"/>
              </w:object>
            </w:r>
            <w:r w:rsidRPr="004A34C8">
              <w:rPr>
                <w:rFonts w:ascii="Times New Roman" w:hAnsi="Times New Roman"/>
                <w:position w:val="-12"/>
                <w:sz w:val="24"/>
                <w:lang w:val="fr-FR"/>
              </w:rPr>
              <w:t xml:space="preserve"> </w:t>
            </w:r>
          </w:p>
          <w:p w14:paraId="279546C9" w14:textId="66ECE31A" w:rsidR="00C36F1D" w:rsidRPr="00797F4C" w:rsidRDefault="004A34C8" w:rsidP="004A3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34C8">
              <w:rPr>
                <w:rFonts w:ascii="Times New Roman" w:hAnsi="Times New Roman"/>
                <w:sz w:val="24"/>
                <w:lang w:val="vi-VN"/>
              </w:rPr>
              <w:t xml:space="preserve">Vậy giá trị </w:t>
            </w:r>
            <w:r w:rsidRPr="004A34C8">
              <w:rPr>
                <w:rFonts w:ascii="Times New Roman" w:hAnsi="Times New Roman"/>
                <w:sz w:val="24"/>
              </w:rPr>
              <w:t>lớn</w:t>
            </w:r>
            <w:r w:rsidRPr="004A34C8">
              <w:rPr>
                <w:rFonts w:ascii="Times New Roman" w:hAnsi="Times New Roman"/>
                <w:sz w:val="24"/>
                <w:lang w:val="vi-VN"/>
              </w:rPr>
              <w:t xml:space="preserve"> nhất của  H  bằng </w:t>
            </w:r>
            <w:r w:rsidRPr="004A34C8">
              <w:rPr>
                <w:rFonts w:ascii="Times New Roman" w:hAnsi="Times New Roman"/>
                <w:position w:val="-4"/>
                <w:sz w:val="24"/>
                <w:lang w:val="fr-FR"/>
              </w:rPr>
              <w:object w:dxaOrig="200" w:dyaOrig="260" w14:anchorId="723B5A9C">
                <v:shape id="_x0000_i1085" type="#_x0000_t75" style="width:9.8pt;height:12.65pt" o:ole="">
                  <v:imagedata r:id="rId129" o:title=""/>
                </v:shape>
                <o:OLEObject Type="Embed" ProgID="Equation.DSMT4" ShapeID="_x0000_i1085" DrawAspect="Content" ObjectID="_1684083725" r:id="rId130"/>
              </w:object>
            </w:r>
            <w:r w:rsidRPr="004A34C8">
              <w:rPr>
                <w:rFonts w:ascii="Times New Roman" w:hAnsi="Times New Roman"/>
                <w:sz w:val="24"/>
                <w:lang w:val="vi-VN"/>
              </w:rPr>
              <w:t>.</w:t>
            </w:r>
          </w:p>
        </w:tc>
        <w:tc>
          <w:tcPr>
            <w:tcW w:w="99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958C6" w14:textId="77777777" w:rsidR="00C36F1D" w:rsidRPr="00C36F1D" w:rsidRDefault="00C36F1D" w:rsidP="004A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F1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7754F829" w14:textId="77777777" w:rsidR="00C36F1D" w:rsidRPr="004A34C8" w:rsidRDefault="00C36F1D" w:rsidP="00C36F1D">
      <w:pPr>
        <w:jc w:val="both"/>
        <w:rPr>
          <w:sz w:val="8"/>
        </w:rPr>
      </w:pPr>
    </w:p>
    <w:p w14:paraId="3C85A2F0" w14:textId="427BDAD3" w:rsidR="00C36F1D" w:rsidRPr="004C4A68" w:rsidRDefault="00C36F1D" w:rsidP="004C4A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68">
        <w:rPr>
          <w:rFonts w:ascii="Times New Roman" w:hAnsi="Times New Roman"/>
          <w:b/>
          <w:sz w:val="24"/>
          <w:szCs w:val="24"/>
        </w:rPr>
        <w:t>Lưu ý:</w:t>
      </w:r>
      <w:r w:rsidRPr="004C4A68">
        <w:rPr>
          <w:rFonts w:ascii="Times New Roman" w:hAnsi="Times New Roman"/>
          <w:sz w:val="24"/>
          <w:szCs w:val="24"/>
        </w:rPr>
        <w:t xml:space="preserve">  </w:t>
      </w:r>
      <w:r w:rsidRPr="004C4A68">
        <w:rPr>
          <w:rFonts w:ascii="Times New Roman" w:hAnsi="Times New Roman"/>
          <w:i/>
          <w:sz w:val="24"/>
          <w:szCs w:val="24"/>
        </w:rPr>
        <w:t>Nếu thí sinh làm bài không theo cách nêu trong đáp án nhưng đúng thì vẫn cho đủ số điểm từng phần như hướng dẫn quy định.</w:t>
      </w:r>
    </w:p>
    <w:p w14:paraId="6DC89C43" w14:textId="77777777" w:rsidR="00C36F1D" w:rsidRPr="00980E10" w:rsidRDefault="00C36F1D" w:rsidP="00C36F1D">
      <w:pPr>
        <w:jc w:val="both"/>
      </w:pPr>
    </w:p>
    <w:p w14:paraId="30348DC4" w14:textId="77777777" w:rsidR="00C36F1D" w:rsidRPr="0093132B" w:rsidRDefault="00C36F1D" w:rsidP="008838BF">
      <w:pPr>
        <w:spacing w:before="60" w:after="60" w:line="240" w:lineRule="auto"/>
        <w:rPr>
          <w:rFonts w:ascii="Times New Roman" w:hAnsi="Times New Roman"/>
          <w:i/>
          <w:sz w:val="26"/>
          <w:szCs w:val="26"/>
        </w:rPr>
      </w:pPr>
    </w:p>
    <w:sectPr w:rsidR="00C36F1D" w:rsidRPr="0093132B" w:rsidSect="00766B62">
      <w:footerReference w:type="even" r:id="rId131"/>
      <w:footerReference w:type="default" r:id="rId132"/>
      <w:pgSz w:w="12240" w:h="15840"/>
      <w:pgMar w:top="567" w:right="1440" w:bottom="567" w:left="14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CA729" w14:textId="77777777" w:rsidR="002234F2" w:rsidRDefault="002234F2">
      <w:r>
        <w:separator/>
      </w:r>
    </w:p>
  </w:endnote>
  <w:endnote w:type="continuationSeparator" w:id="0">
    <w:p w14:paraId="08B4E478" w14:textId="77777777" w:rsidR="002234F2" w:rsidRDefault="0022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01F2B" w14:textId="77777777" w:rsidR="00F77A9E" w:rsidRDefault="00F77A9E" w:rsidP="00342C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8725C" w14:textId="77777777" w:rsidR="00F77A9E" w:rsidRDefault="00F77A9E" w:rsidP="000C68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6886" w14:textId="4CBA58D5" w:rsidR="00F77A9E" w:rsidRPr="005B791B" w:rsidRDefault="00F77A9E">
    <w:pPr>
      <w:pStyle w:val="Footer"/>
      <w:jc w:val="center"/>
      <w:rPr>
        <w:rFonts w:ascii="Times New Roman" w:hAnsi="Times New Roman"/>
        <w:b/>
        <w:sz w:val="24"/>
        <w:szCs w:val="24"/>
      </w:rPr>
    </w:pPr>
    <w:r w:rsidRPr="005B791B">
      <w:rPr>
        <w:rFonts w:ascii="Times New Roman" w:hAnsi="Times New Roman"/>
        <w:b/>
        <w:sz w:val="24"/>
        <w:szCs w:val="24"/>
      </w:rPr>
      <w:t xml:space="preserve">Trang </w:t>
    </w:r>
    <w:r w:rsidRPr="005B791B">
      <w:rPr>
        <w:rFonts w:ascii="Times New Roman" w:hAnsi="Times New Roman"/>
        <w:b/>
        <w:sz w:val="24"/>
        <w:szCs w:val="24"/>
      </w:rPr>
      <w:fldChar w:fldCharType="begin"/>
    </w:r>
    <w:r w:rsidRPr="005B791B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5B791B">
      <w:rPr>
        <w:rFonts w:ascii="Times New Roman" w:hAnsi="Times New Roman"/>
        <w:b/>
        <w:sz w:val="24"/>
        <w:szCs w:val="24"/>
      </w:rPr>
      <w:fldChar w:fldCharType="separate"/>
    </w:r>
    <w:r w:rsidR="00F6720E">
      <w:rPr>
        <w:rFonts w:ascii="Times New Roman" w:hAnsi="Times New Roman"/>
        <w:b/>
        <w:noProof/>
        <w:sz w:val="24"/>
        <w:szCs w:val="24"/>
      </w:rPr>
      <w:t>1</w:t>
    </w:r>
    <w:r w:rsidRPr="005B791B">
      <w:rPr>
        <w:rFonts w:ascii="Times New Roman" w:hAnsi="Times New Roman"/>
        <w:b/>
        <w:sz w:val="24"/>
        <w:szCs w:val="24"/>
      </w:rPr>
      <w:fldChar w:fldCharType="end"/>
    </w:r>
    <w:r w:rsidR="00F9366C" w:rsidRPr="005B791B">
      <w:rPr>
        <w:rFonts w:ascii="Times New Roman" w:hAnsi="Times New Roman"/>
        <w:b/>
        <w:sz w:val="24"/>
        <w:szCs w:val="24"/>
      </w:rPr>
      <w:t>/3</w:t>
    </w:r>
  </w:p>
  <w:p w14:paraId="0E1CB805" w14:textId="77777777" w:rsidR="00F77A9E" w:rsidRPr="000C6809" w:rsidRDefault="00F77A9E" w:rsidP="000C6809">
    <w:pPr>
      <w:pStyle w:val="Footer"/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2C9D9" w14:textId="77777777" w:rsidR="002234F2" w:rsidRDefault="002234F2">
      <w:r>
        <w:separator/>
      </w:r>
    </w:p>
  </w:footnote>
  <w:footnote w:type="continuationSeparator" w:id="0">
    <w:p w14:paraId="5B584078" w14:textId="77777777" w:rsidR="002234F2" w:rsidRDefault="0022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2761"/>
    <w:multiLevelType w:val="hybridMultilevel"/>
    <w:tmpl w:val="52F62254"/>
    <w:lvl w:ilvl="0" w:tplc="D89EE0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8C"/>
    <w:rsid w:val="00001789"/>
    <w:rsid w:val="000026C7"/>
    <w:rsid w:val="00003DA4"/>
    <w:rsid w:val="00006281"/>
    <w:rsid w:val="00007CAD"/>
    <w:rsid w:val="0001344B"/>
    <w:rsid w:val="00014E46"/>
    <w:rsid w:val="00017B24"/>
    <w:rsid w:val="000234E9"/>
    <w:rsid w:val="000257B4"/>
    <w:rsid w:val="00034D11"/>
    <w:rsid w:val="00035892"/>
    <w:rsid w:val="000371CB"/>
    <w:rsid w:val="00052C65"/>
    <w:rsid w:val="0006178C"/>
    <w:rsid w:val="00063091"/>
    <w:rsid w:val="000826A9"/>
    <w:rsid w:val="00092418"/>
    <w:rsid w:val="00094F90"/>
    <w:rsid w:val="000A0A48"/>
    <w:rsid w:val="000C3381"/>
    <w:rsid w:val="000C6809"/>
    <w:rsid w:val="000D0D60"/>
    <w:rsid w:val="000D270F"/>
    <w:rsid w:val="000D4376"/>
    <w:rsid w:val="000F4825"/>
    <w:rsid w:val="000F56A1"/>
    <w:rsid w:val="0010587C"/>
    <w:rsid w:val="00116680"/>
    <w:rsid w:val="0012012E"/>
    <w:rsid w:val="00121C35"/>
    <w:rsid w:val="0012318B"/>
    <w:rsid w:val="001231F5"/>
    <w:rsid w:val="00130A8D"/>
    <w:rsid w:val="00130F12"/>
    <w:rsid w:val="00134187"/>
    <w:rsid w:val="001378F8"/>
    <w:rsid w:val="001456F1"/>
    <w:rsid w:val="00147EC8"/>
    <w:rsid w:val="001530EE"/>
    <w:rsid w:val="00153648"/>
    <w:rsid w:val="00162B61"/>
    <w:rsid w:val="001720DA"/>
    <w:rsid w:val="001837B6"/>
    <w:rsid w:val="00192427"/>
    <w:rsid w:val="001962E8"/>
    <w:rsid w:val="00196356"/>
    <w:rsid w:val="001A5CCD"/>
    <w:rsid w:val="001B21D9"/>
    <w:rsid w:val="001B38E2"/>
    <w:rsid w:val="001D757D"/>
    <w:rsid w:val="001E7E44"/>
    <w:rsid w:val="002004EE"/>
    <w:rsid w:val="00201496"/>
    <w:rsid w:val="0020282F"/>
    <w:rsid w:val="002054FC"/>
    <w:rsid w:val="00211CDF"/>
    <w:rsid w:val="00211CFE"/>
    <w:rsid w:val="0021202E"/>
    <w:rsid w:val="002135D7"/>
    <w:rsid w:val="002166D8"/>
    <w:rsid w:val="002201F5"/>
    <w:rsid w:val="002234F2"/>
    <w:rsid w:val="002350E4"/>
    <w:rsid w:val="002442B9"/>
    <w:rsid w:val="00246F07"/>
    <w:rsid w:val="00266A55"/>
    <w:rsid w:val="00273A7E"/>
    <w:rsid w:val="00280C59"/>
    <w:rsid w:val="00281206"/>
    <w:rsid w:val="00283BFC"/>
    <w:rsid w:val="00295472"/>
    <w:rsid w:val="00297FC6"/>
    <w:rsid w:val="002A4EAE"/>
    <w:rsid w:val="002B1B9D"/>
    <w:rsid w:val="002B7126"/>
    <w:rsid w:val="002F7C60"/>
    <w:rsid w:val="003054C2"/>
    <w:rsid w:val="003134A9"/>
    <w:rsid w:val="003355D1"/>
    <w:rsid w:val="003408E5"/>
    <w:rsid w:val="00342C67"/>
    <w:rsid w:val="0034330C"/>
    <w:rsid w:val="0035074C"/>
    <w:rsid w:val="003539DF"/>
    <w:rsid w:val="00364A7B"/>
    <w:rsid w:val="00364B66"/>
    <w:rsid w:val="00365D22"/>
    <w:rsid w:val="00366C65"/>
    <w:rsid w:val="00373015"/>
    <w:rsid w:val="00382D3E"/>
    <w:rsid w:val="00385883"/>
    <w:rsid w:val="003A247D"/>
    <w:rsid w:val="003A45A7"/>
    <w:rsid w:val="003A4BE6"/>
    <w:rsid w:val="003C734D"/>
    <w:rsid w:val="003D31A9"/>
    <w:rsid w:val="003D58D2"/>
    <w:rsid w:val="003E2853"/>
    <w:rsid w:val="003E37CB"/>
    <w:rsid w:val="003E530F"/>
    <w:rsid w:val="003E62E2"/>
    <w:rsid w:val="003E6884"/>
    <w:rsid w:val="003E7277"/>
    <w:rsid w:val="003E7562"/>
    <w:rsid w:val="003F277F"/>
    <w:rsid w:val="003F4933"/>
    <w:rsid w:val="003F72AB"/>
    <w:rsid w:val="003F7674"/>
    <w:rsid w:val="004005E5"/>
    <w:rsid w:val="00403121"/>
    <w:rsid w:val="00410197"/>
    <w:rsid w:val="00410EF6"/>
    <w:rsid w:val="004207A9"/>
    <w:rsid w:val="00426951"/>
    <w:rsid w:val="00441AB2"/>
    <w:rsid w:val="00441B3A"/>
    <w:rsid w:val="004508E4"/>
    <w:rsid w:val="004578EF"/>
    <w:rsid w:val="00477179"/>
    <w:rsid w:val="00494E44"/>
    <w:rsid w:val="004A34C8"/>
    <w:rsid w:val="004A4A69"/>
    <w:rsid w:val="004B362F"/>
    <w:rsid w:val="004C2B33"/>
    <w:rsid w:val="004C2D9D"/>
    <w:rsid w:val="004C4A68"/>
    <w:rsid w:val="004C75FB"/>
    <w:rsid w:val="004C76B0"/>
    <w:rsid w:val="004E4497"/>
    <w:rsid w:val="00506E39"/>
    <w:rsid w:val="0051171D"/>
    <w:rsid w:val="00515873"/>
    <w:rsid w:val="00522C03"/>
    <w:rsid w:val="0052393C"/>
    <w:rsid w:val="005243AE"/>
    <w:rsid w:val="0053707F"/>
    <w:rsid w:val="0053787B"/>
    <w:rsid w:val="00540973"/>
    <w:rsid w:val="00541C8F"/>
    <w:rsid w:val="00561CF6"/>
    <w:rsid w:val="00566B5A"/>
    <w:rsid w:val="00581D04"/>
    <w:rsid w:val="00586C8B"/>
    <w:rsid w:val="0059422D"/>
    <w:rsid w:val="005A793A"/>
    <w:rsid w:val="005B1498"/>
    <w:rsid w:val="005B5CE4"/>
    <w:rsid w:val="005B791B"/>
    <w:rsid w:val="005B7EDE"/>
    <w:rsid w:val="005F0EE7"/>
    <w:rsid w:val="005F31F3"/>
    <w:rsid w:val="005F7605"/>
    <w:rsid w:val="00603E8C"/>
    <w:rsid w:val="006166B1"/>
    <w:rsid w:val="00624F30"/>
    <w:rsid w:val="006302BC"/>
    <w:rsid w:val="00636575"/>
    <w:rsid w:val="0065629C"/>
    <w:rsid w:val="00657968"/>
    <w:rsid w:val="00663C74"/>
    <w:rsid w:val="006663B4"/>
    <w:rsid w:val="00674D33"/>
    <w:rsid w:val="00680F8E"/>
    <w:rsid w:val="006A3892"/>
    <w:rsid w:val="006A50C0"/>
    <w:rsid w:val="006B0159"/>
    <w:rsid w:val="006B21DF"/>
    <w:rsid w:val="006B46BE"/>
    <w:rsid w:val="006D7258"/>
    <w:rsid w:val="006E0977"/>
    <w:rsid w:val="006E6DD2"/>
    <w:rsid w:val="006F391B"/>
    <w:rsid w:val="006F4901"/>
    <w:rsid w:val="00701DF0"/>
    <w:rsid w:val="0070448E"/>
    <w:rsid w:val="00712795"/>
    <w:rsid w:val="0072263A"/>
    <w:rsid w:val="0072516A"/>
    <w:rsid w:val="00741B67"/>
    <w:rsid w:val="00761A0B"/>
    <w:rsid w:val="00763544"/>
    <w:rsid w:val="00766B62"/>
    <w:rsid w:val="00775E34"/>
    <w:rsid w:val="007768F7"/>
    <w:rsid w:val="00786FB4"/>
    <w:rsid w:val="00790396"/>
    <w:rsid w:val="00797F4C"/>
    <w:rsid w:val="007A3E27"/>
    <w:rsid w:val="007A4D6C"/>
    <w:rsid w:val="007A6E3C"/>
    <w:rsid w:val="007B0F5C"/>
    <w:rsid w:val="007B634F"/>
    <w:rsid w:val="007C33A3"/>
    <w:rsid w:val="007D4EDF"/>
    <w:rsid w:val="007F6A56"/>
    <w:rsid w:val="00802801"/>
    <w:rsid w:val="0080424A"/>
    <w:rsid w:val="00804EB1"/>
    <w:rsid w:val="0082281F"/>
    <w:rsid w:val="008273D4"/>
    <w:rsid w:val="00827E26"/>
    <w:rsid w:val="0083154A"/>
    <w:rsid w:val="00832510"/>
    <w:rsid w:val="00852E90"/>
    <w:rsid w:val="00855A81"/>
    <w:rsid w:val="00861575"/>
    <w:rsid w:val="008723B6"/>
    <w:rsid w:val="00880ED8"/>
    <w:rsid w:val="008838BF"/>
    <w:rsid w:val="008946C7"/>
    <w:rsid w:val="008A3351"/>
    <w:rsid w:val="008A580D"/>
    <w:rsid w:val="008A6D40"/>
    <w:rsid w:val="008B0D01"/>
    <w:rsid w:val="008B6C91"/>
    <w:rsid w:val="008C2129"/>
    <w:rsid w:val="008C56F3"/>
    <w:rsid w:val="00900821"/>
    <w:rsid w:val="00901655"/>
    <w:rsid w:val="00920A7D"/>
    <w:rsid w:val="00923F3F"/>
    <w:rsid w:val="0093132B"/>
    <w:rsid w:val="0093579F"/>
    <w:rsid w:val="009506A9"/>
    <w:rsid w:val="0097051E"/>
    <w:rsid w:val="009737F3"/>
    <w:rsid w:val="00973BCC"/>
    <w:rsid w:val="00980E1D"/>
    <w:rsid w:val="00993D10"/>
    <w:rsid w:val="009A5E9F"/>
    <w:rsid w:val="009B0F14"/>
    <w:rsid w:val="009B28B3"/>
    <w:rsid w:val="009D564C"/>
    <w:rsid w:val="009E02BE"/>
    <w:rsid w:val="009E5985"/>
    <w:rsid w:val="009E5FA1"/>
    <w:rsid w:val="009F00A3"/>
    <w:rsid w:val="009F6E43"/>
    <w:rsid w:val="00A017DD"/>
    <w:rsid w:val="00A076F8"/>
    <w:rsid w:val="00A159E4"/>
    <w:rsid w:val="00A367FC"/>
    <w:rsid w:val="00A4552B"/>
    <w:rsid w:val="00A463D0"/>
    <w:rsid w:val="00A53254"/>
    <w:rsid w:val="00A54CFB"/>
    <w:rsid w:val="00A61B5A"/>
    <w:rsid w:val="00A670AD"/>
    <w:rsid w:val="00A73BCC"/>
    <w:rsid w:val="00A839DA"/>
    <w:rsid w:val="00A84EC9"/>
    <w:rsid w:val="00A85523"/>
    <w:rsid w:val="00AA7F63"/>
    <w:rsid w:val="00AB672C"/>
    <w:rsid w:val="00AC4AD4"/>
    <w:rsid w:val="00AD46C6"/>
    <w:rsid w:val="00AD4E5F"/>
    <w:rsid w:val="00AD5C3A"/>
    <w:rsid w:val="00AD5F74"/>
    <w:rsid w:val="00AD6CED"/>
    <w:rsid w:val="00AE2CA9"/>
    <w:rsid w:val="00AE34B8"/>
    <w:rsid w:val="00AE37DD"/>
    <w:rsid w:val="00B01D35"/>
    <w:rsid w:val="00B0328A"/>
    <w:rsid w:val="00B10FE1"/>
    <w:rsid w:val="00B13277"/>
    <w:rsid w:val="00B20D06"/>
    <w:rsid w:val="00B24B69"/>
    <w:rsid w:val="00B274AE"/>
    <w:rsid w:val="00B32837"/>
    <w:rsid w:val="00B33585"/>
    <w:rsid w:val="00B35FFA"/>
    <w:rsid w:val="00B44F60"/>
    <w:rsid w:val="00B62593"/>
    <w:rsid w:val="00B711BF"/>
    <w:rsid w:val="00B81C71"/>
    <w:rsid w:val="00B901DA"/>
    <w:rsid w:val="00B921FB"/>
    <w:rsid w:val="00B956CE"/>
    <w:rsid w:val="00B973FD"/>
    <w:rsid w:val="00BA1B32"/>
    <w:rsid w:val="00BA5F42"/>
    <w:rsid w:val="00BA628E"/>
    <w:rsid w:val="00BA71B2"/>
    <w:rsid w:val="00BB0006"/>
    <w:rsid w:val="00BB1157"/>
    <w:rsid w:val="00BB521A"/>
    <w:rsid w:val="00BB768A"/>
    <w:rsid w:val="00BC0CC6"/>
    <w:rsid w:val="00BC1426"/>
    <w:rsid w:val="00BC3BD9"/>
    <w:rsid w:val="00BC4A80"/>
    <w:rsid w:val="00BC6030"/>
    <w:rsid w:val="00BD2989"/>
    <w:rsid w:val="00BD6D43"/>
    <w:rsid w:val="00BD7117"/>
    <w:rsid w:val="00BF02CB"/>
    <w:rsid w:val="00BF3A16"/>
    <w:rsid w:val="00BF5D29"/>
    <w:rsid w:val="00BF610F"/>
    <w:rsid w:val="00BF69FC"/>
    <w:rsid w:val="00C00EE2"/>
    <w:rsid w:val="00C04C1B"/>
    <w:rsid w:val="00C179AE"/>
    <w:rsid w:val="00C20162"/>
    <w:rsid w:val="00C202FE"/>
    <w:rsid w:val="00C27F3D"/>
    <w:rsid w:val="00C27FDC"/>
    <w:rsid w:val="00C3432E"/>
    <w:rsid w:val="00C36F1D"/>
    <w:rsid w:val="00C443DB"/>
    <w:rsid w:val="00C44474"/>
    <w:rsid w:val="00C50574"/>
    <w:rsid w:val="00C52508"/>
    <w:rsid w:val="00C53A66"/>
    <w:rsid w:val="00C53AB2"/>
    <w:rsid w:val="00C66024"/>
    <w:rsid w:val="00C66114"/>
    <w:rsid w:val="00C77863"/>
    <w:rsid w:val="00C81F8B"/>
    <w:rsid w:val="00C85B29"/>
    <w:rsid w:val="00C877DA"/>
    <w:rsid w:val="00C9045A"/>
    <w:rsid w:val="00C90B95"/>
    <w:rsid w:val="00CA564F"/>
    <w:rsid w:val="00CB3CB1"/>
    <w:rsid w:val="00CC5BA4"/>
    <w:rsid w:val="00CC75B5"/>
    <w:rsid w:val="00CD0F3B"/>
    <w:rsid w:val="00CD1338"/>
    <w:rsid w:val="00CE507E"/>
    <w:rsid w:val="00CF5ACB"/>
    <w:rsid w:val="00CF5B6F"/>
    <w:rsid w:val="00CF67C2"/>
    <w:rsid w:val="00D00725"/>
    <w:rsid w:val="00D03F7A"/>
    <w:rsid w:val="00D04CE7"/>
    <w:rsid w:val="00D0562D"/>
    <w:rsid w:val="00D069AD"/>
    <w:rsid w:val="00D13E80"/>
    <w:rsid w:val="00D2003A"/>
    <w:rsid w:val="00D222BE"/>
    <w:rsid w:val="00D24F32"/>
    <w:rsid w:val="00D27141"/>
    <w:rsid w:val="00D33CCA"/>
    <w:rsid w:val="00D34B41"/>
    <w:rsid w:val="00D415C2"/>
    <w:rsid w:val="00D4416B"/>
    <w:rsid w:val="00D50066"/>
    <w:rsid w:val="00D57188"/>
    <w:rsid w:val="00D618A7"/>
    <w:rsid w:val="00D647C3"/>
    <w:rsid w:val="00D67D53"/>
    <w:rsid w:val="00D71604"/>
    <w:rsid w:val="00D726CE"/>
    <w:rsid w:val="00D92865"/>
    <w:rsid w:val="00DB1EDD"/>
    <w:rsid w:val="00DB2D0E"/>
    <w:rsid w:val="00DC2829"/>
    <w:rsid w:val="00DC4473"/>
    <w:rsid w:val="00DC48BD"/>
    <w:rsid w:val="00DF51BA"/>
    <w:rsid w:val="00E05035"/>
    <w:rsid w:val="00E07656"/>
    <w:rsid w:val="00E134C1"/>
    <w:rsid w:val="00E14B25"/>
    <w:rsid w:val="00E1507C"/>
    <w:rsid w:val="00E258B0"/>
    <w:rsid w:val="00E37FBD"/>
    <w:rsid w:val="00E406A5"/>
    <w:rsid w:val="00E5726B"/>
    <w:rsid w:val="00E6218A"/>
    <w:rsid w:val="00E73867"/>
    <w:rsid w:val="00E770F9"/>
    <w:rsid w:val="00E807F9"/>
    <w:rsid w:val="00EA0302"/>
    <w:rsid w:val="00EA4377"/>
    <w:rsid w:val="00EB70E0"/>
    <w:rsid w:val="00EC5238"/>
    <w:rsid w:val="00ED57DB"/>
    <w:rsid w:val="00EE33FF"/>
    <w:rsid w:val="00F040FA"/>
    <w:rsid w:val="00F11A44"/>
    <w:rsid w:val="00F27276"/>
    <w:rsid w:val="00F32DBD"/>
    <w:rsid w:val="00F3348C"/>
    <w:rsid w:val="00F421D9"/>
    <w:rsid w:val="00F44FCD"/>
    <w:rsid w:val="00F50D0B"/>
    <w:rsid w:val="00F65E6E"/>
    <w:rsid w:val="00F6720E"/>
    <w:rsid w:val="00F721D2"/>
    <w:rsid w:val="00F7503F"/>
    <w:rsid w:val="00F75DEF"/>
    <w:rsid w:val="00F76BD8"/>
    <w:rsid w:val="00F77A9E"/>
    <w:rsid w:val="00F92D6F"/>
    <w:rsid w:val="00F9366C"/>
    <w:rsid w:val="00F93E47"/>
    <w:rsid w:val="00F961EC"/>
    <w:rsid w:val="00FA16E5"/>
    <w:rsid w:val="00FA276B"/>
    <w:rsid w:val="00FA3715"/>
    <w:rsid w:val="00FA576E"/>
    <w:rsid w:val="00FB2E37"/>
    <w:rsid w:val="00FB4D2C"/>
    <w:rsid w:val="00FB6277"/>
    <w:rsid w:val="00FC1594"/>
    <w:rsid w:val="00FD079D"/>
    <w:rsid w:val="00FD1790"/>
    <w:rsid w:val="00FD4394"/>
    <w:rsid w:val="00FD480A"/>
    <w:rsid w:val="00FE05CB"/>
    <w:rsid w:val="00FE1007"/>
    <w:rsid w:val="00FE4499"/>
    <w:rsid w:val="00FF013D"/>
    <w:rsid w:val="00FF4ED7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E88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9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23"/>
  </w:style>
  <w:style w:type="character" w:styleId="PageNumber">
    <w:name w:val="page number"/>
    <w:uiPriority w:val="99"/>
    <w:rsid w:val="000C68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423"/>
  </w:style>
  <w:style w:type="character" w:styleId="PlaceholderText">
    <w:name w:val="Placeholder Text"/>
    <w:basedOn w:val="DefaultParagraphFont"/>
    <w:uiPriority w:val="99"/>
    <w:semiHidden/>
    <w:rsid w:val="00134187"/>
    <w:rPr>
      <w:color w:val="808080"/>
    </w:rPr>
  </w:style>
  <w:style w:type="paragraph" w:styleId="ListParagraph">
    <w:name w:val="List Paragraph"/>
    <w:basedOn w:val="Normal"/>
    <w:uiPriority w:val="34"/>
    <w:qFormat/>
    <w:rsid w:val="004C4A68"/>
    <w:pPr>
      <w:ind w:left="720"/>
      <w:contextualSpacing/>
    </w:pPr>
  </w:style>
  <w:style w:type="paragraph" w:customStyle="1" w:styleId="Char">
    <w:name w:val="Char"/>
    <w:basedOn w:val="Normal"/>
    <w:semiHidden/>
    <w:rsid w:val="004A34C8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9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23"/>
  </w:style>
  <w:style w:type="character" w:styleId="PageNumber">
    <w:name w:val="page number"/>
    <w:uiPriority w:val="99"/>
    <w:rsid w:val="000C68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423"/>
  </w:style>
  <w:style w:type="character" w:styleId="PlaceholderText">
    <w:name w:val="Placeholder Text"/>
    <w:basedOn w:val="DefaultParagraphFont"/>
    <w:uiPriority w:val="99"/>
    <w:semiHidden/>
    <w:rsid w:val="00134187"/>
    <w:rPr>
      <w:color w:val="808080"/>
    </w:rPr>
  </w:style>
  <w:style w:type="paragraph" w:styleId="ListParagraph">
    <w:name w:val="List Paragraph"/>
    <w:basedOn w:val="Normal"/>
    <w:uiPriority w:val="34"/>
    <w:qFormat/>
    <w:rsid w:val="004C4A68"/>
    <w:pPr>
      <w:ind w:left="720"/>
      <w:contextualSpacing/>
    </w:pPr>
  </w:style>
  <w:style w:type="paragraph" w:customStyle="1" w:styleId="Char">
    <w:name w:val="Char"/>
    <w:basedOn w:val="Normal"/>
    <w:semiHidden/>
    <w:rsid w:val="004A34C8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png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D09A-41A4-4927-BCE6-02BE5B88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690</Words>
  <Characters>3937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2019-06-05T04:59:00Z</cp:lastPrinted>
  <dcterms:created xsi:type="dcterms:W3CDTF">2020-07-21T14:08:00Z</dcterms:created>
  <dcterms:modified xsi:type="dcterms:W3CDTF">2021-06-01T13:11:00Z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