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7" w:type="pct"/>
        <w:tblInd w:w="-720" w:type="dxa"/>
        <w:tblLook w:val="01E0" w:firstRow="1" w:lastRow="1" w:firstColumn="1" w:lastColumn="1" w:noHBand="0" w:noVBand="0"/>
      </w:tblPr>
      <w:tblGrid>
        <w:gridCol w:w="4769"/>
        <w:gridCol w:w="6120"/>
      </w:tblGrid>
      <w:tr w:rsidR="00DB6A3A" w:rsidRPr="0038752B" w14:paraId="3F66BCB6" w14:textId="77777777" w:rsidTr="00301DFC">
        <w:tc>
          <w:tcPr>
            <w:tcW w:w="2190" w:type="pct"/>
            <w:shd w:val="clear" w:color="auto" w:fill="auto"/>
          </w:tcPr>
          <w:p w14:paraId="4A9CD195" w14:textId="77777777" w:rsidR="00DB6A3A" w:rsidRPr="0038752B" w:rsidRDefault="00DB6A3A" w:rsidP="009809E3">
            <w:pPr>
              <w:spacing w:after="0" w:line="276" w:lineRule="auto"/>
              <w:ind w:left="-900" w:right="-8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53342591"/>
            <w:bookmarkStart w:id="1" w:name="_GoBack" w:colFirst="0" w:colLast="0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UBND QUẬN BÌNH THẠNH</w:t>
            </w:r>
          </w:p>
          <w:p w14:paraId="7D210F47" w14:textId="77777777" w:rsidR="00DB6A3A" w:rsidRPr="0038752B" w:rsidRDefault="00DB6A3A" w:rsidP="009809E3">
            <w:pPr>
              <w:spacing w:after="0" w:line="276" w:lineRule="auto"/>
              <w:ind w:left="-900" w:right="-81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875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PHÚ MỸ</w:t>
            </w:r>
          </w:p>
          <w:p w14:paraId="785401F0" w14:textId="77777777" w:rsidR="00DB6A3A" w:rsidRPr="0038752B" w:rsidRDefault="00DB6A3A" w:rsidP="009809E3">
            <w:pPr>
              <w:spacing w:after="0" w:line="276" w:lineRule="auto"/>
              <w:ind w:left="-900" w:right="-81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C46D57" wp14:editId="6A00DF75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62865</wp:posOffset>
                      </wp:positionV>
                      <wp:extent cx="1219200" cy="0"/>
                      <wp:effectExtent l="6350" t="5715" r="1270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ED6C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4.95pt" to="16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/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bIF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"/>
                  </w:pict>
                </mc:Fallback>
              </mc:AlternateContent>
            </w:r>
          </w:p>
          <w:p w14:paraId="49DB4ACC" w14:textId="269DC231" w:rsidR="00DB6A3A" w:rsidRPr="0038752B" w:rsidRDefault="007A6A5B" w:rsidP="009809E3">
            <w:pPr>
              <w:spacing w:after="0" w:line="276" w:lineRule="auto"/>
              <w:ind w:left="-900" w:right="-81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8752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ĐỀ </w:t>
            </w:r>
            <w:proofErr w:type="spellStart"/>
            <w:r w:rsidRPr="0038752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ĐỀ</w:t>
            </w:r>
            <w:proofErr w:type="spellEnd"/>
            <w:r w:rsidRPr="0038752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NGHỊ</w:t>
            </w:r>
          </w:p>
        </w:tc>
        <w:tc>
          <w:tcPr>
            <w:tcW w:w="2810" w:type="pct"/>
            <w:shd w:val="clear" w:color="auto" w:fill="auto"/>
          </w:tcPr>
          <w:p w14:paraId="7CD162A0" w14:textId="77777777" w:rsidR="00DB6A3A" w:rsidRPr="0038752B" w:rsidRDefault="00DB6A3A" w:rsidP="009809E3">
            <w:pPr>
              <w:spacing w:after="0" w:line="276" w:lineRule="auto"/>
              <w:ind w:left="-900" w:right="-8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</w:t>
            </w:r>
          </w:p>
          <w:p w14:paraId="07C19142" w14:textId="6FC41561" w:rsidR="00DB6A3A" w:rsidRPr="0038752B" w:rsidRDefault="00DB6A3A" w:rsidP="009809E3">
            <w:pPr>
              <w:spacing w:after="0" w:line="276" w:lineRule="auto"/>
              <w:ind w:left="-900" w:right="-8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HỌC KỲ </w:t>
            </w:r>
            <w:r w:rsidRPr="003875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</w:t>
            </w:r>
            <w:r w:rsidRPr="003875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HỌC </w:t>
            </w:r>
            <w:r w:rsidR="00607787" w:rsidRPr="003875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2022</w:t>
            </w:r>
            <w:r w:rsidRPr="003875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607787" w:rsidRPr="003875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2023</w:t>
            </w:r>
          </w:p>
          <w:p w14:paraId="27EE51A4" w14:textId="125EEDCD" w:rsidR="00DB6A3A" w:rsidRPr="0038752B" w:rsidRDefault="00DB6A3A" w:rsidP="009809E3">
            <w:pPr>
              <w:spacing w:after="0" w:line="276" w:lineRule="auto"/>
              <w:ind w:left="-900" w:right="-8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/>
                <w:sz w:val="26"/>
                <w:szCs w:val="26"/>
              </w:rPr>
              <w:t>MÔN TOÁN LỚP</w:t>
            </w:r>
            <w:r w:rsidRPr="003875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38752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7CBED10C" w14:textId="1B4FCFF0" w:rsidR="00DB6A3A" w:rsidRPr="0038752B" w:rsidRDefault="00DB6A3A" w:rsidP="009809E3">
            <w:pPr>
              <w:spacing w:after="0" w:line="276" w:lineRule="auto"/>
              <w:ind w:left="-900" w:right="-8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7787" w:rsidRPr="003875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bookmarkEnd w:id="1"/>
    <w:p w14:paraId="4E7BCE37" w14:textId="559B0796" w:rsidR="00DB6A3A" w:rsidRPr="0038752B" w:rsidRDefault="00DB6A3A" w:rsidP="009809E3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b/>
          <w:sz w:val="26"/>
          <w:szCs w:val="26"/>
        </w:rPr>
      </w:pP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1 : ( </w:t>
      </w:r>
      <w:r w:rsidRPr="0038752B">
        <w:rPr>
          <w:rFonts w:ascii="Times New Roman" w:hAnsi="Times New Roman" w:cs="Times New Roman"/>
          <w:b/>
          <w:sz w:val="26"/>
          <w:szCs w:val="26"/>
        </w:rPr>
        <w:t>2</w:t>
      </w:r>
      <w:r w:rsidR="00D67F73" w:rsidRPr="0038752B">
        <w:rPr>
          <w:rFonts w:ascii="Times New Roman" w:hAnsi="Times New Roman" w:cs="Times New Roman"/>
          <w:b/>
          <w:sz w:val="26"/>
          <w:szCs w:val="26"/>
        </w:rPr>
        <w:t>.5</w:t>
      </w: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 )</w:t>
      </w:r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752B">
        <w:rPr>
          <w:rFonts w:ascii="Times New Roman" w:hAnsi="Times New Roman" w:cs="Times New Roman"/>
          <w:b/>
          <w:sz w:val="26"/>
          <w:szCs w:val="26"/>
        </w:rPr>
        <w:t>Rút</w:t>
      </w:r>
      <w:proofErr w:type="spellEnd"/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752B">
        <w:rPr>
          <w:rFonts w:ascii="Times New Roman" w:hAnsi="Times New Roman" w:cs="Times New Roman"/>
          <w:b/>
          <w:sz w:val="26"/>
          <w:szCs w:val="26"/>
        </w:rPr>
        <w:t>gọn</w:t>
      </w:r>
      <w:proofErr w:type="spellEnd"/>
    </w:p>
    <w:p w14:paraId="7EA2EDD1" w14:textId="30384313" w:rsidR="00DB6A3A" w:rsidRPr="0038752B" w:rsidRDefault="006F2461" w:rsidP="00F53837">
      <w:pPr>
        <w:spacing w:before="100" w:beforeAutospacing="1" w:line="276" w:lineRule="auto"/>
        <w:ind w:left="-142" w:right="-810"/>
        <w:rPr>
          <w:rFonts w:ascii="Times New Roman" w:hAnsi="Times New Roman" w:cs="Times New Roman"/>
          <w:sz w:val="26"/>
          <w:szCs w:val="26"/>
        </w:rPr>
      </w:pPr>
      <w:r w:rsidRPr="0038752B">
        <w:rPr>
          <w:rFonts w:ascii="Times New Roman" w:hAnsi="Times New Roman" w:cs="Times New Roman"/>
          <w:position w:val="-14"/>
          <w:sz w:val="26"/>
          <w:szCs w:val="26"/>
        </w:rPr>
        <w:object w:dxaOrig="2900" w:dyaOrig="400" w14:anchorId="7FF0FB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pt;height:20.4pt" o:ole="">
            <v:imagedata r:id="rId5" o:title=""/>
          </v:shape>
          <o:OLEObject Type="Embed" ProgID="Equation.DSMT4" ShapeID="_x0000_i1025" DrawAspect="Content" ObjectID="_1728559805" r:id="rId6"/>
        </w:object>
      </w:r>
      <w:r w:rsidR="00DB6A3A" w:rsidRPr="0038752B">
        <w:rPr>
          <w:rFonts w:ascii="Times New Roman" w:hAnsi="Times New Roman" w:cs="Times New Roman"/>
          <w:sz w:val="26"/>
          <w:szCs w:val="26"/>
        </w:rPr>
        <w:tab/>
      </w:r>
      <w:r w:rsidR="00DB6A3A" w:rsidRPr="0038752B">
        <w:rPr>
          <w:rFonts w:ascii="Times New Roman" w:hAnsi="Times New Roman" w:cs="Times New Roman"/>
          <w:sz w:val="26"/>
          <w:szCs w:val="26"/>
        </w:rPr>
        <w:tab/>
      </w:r>
      <w:r w:rsidR="00DB6A3A" w:rsidRPr="0038752B">
        <w:rPr>
          <w:rFonts w:ascii="Times New Roman" w:hAnsi="Times New Roman" w:cs="Times New Roman"/>
          <w:sz w:val="26"/>
          <w:szCs w:val="26"/>
        </w:rPr>
        <w:tab/>
      </w:r>
      <w:r w:rsidR="008F4B77" w:rsidRPr="0038752B">
        <w:rPr>
          <w:rFonts w:ascii="Times New Roman" w:hAnsi="Times New Roman" w:cs="Times New Roman"/>
          <w:sz w:val="26"/>
          <w:szCs w:val="26"/>
        </w:rPr>
        <w:tab/>
      </w:r>
      <w:r w:rsidR="004B5D94" w:rsidRPr="0038752B">
        <w:rPr>
          <w:rFonts w:ascii="Times New Roman" w:hAnsi="Times New Roman" w:cs="Times New Roman"/>
          <w:sz w:val="26"/>
          <w:szCs w:val="26"/>
        </w:rPr>
        <w:tab/>
      </w:r>
      <w:r w:rsidR="00B31B77" w:rsidRPr="0038752B">
        <w:rPr>
          <w:rFonts w:ascii="Times New Roman" w:hAnsi="Times New Roman" w:cs="Times New Roman"/>
          <w:position w:val="-14"/>
          <w:sz w:val="26"/>
          <w:szCs w:val="26"/>
        </w:rPr>
        <w:object w:dxaOrig="2500" w:dyaOrig="440" w14:anchorId="5B763D7E">
          <v:shape id="_x0000_i1026" type="#_x0000_t75" style="width:125pt;height:21.75pt" o:ole="">
            <v:imagedata r:id="rId7" o:title=""/>
          </v:shape>
          <o:OLEObject Type="Embed" ProgID="Equation.DSMT4" ShapeID="_x0000_i1026" DrawAspect="Content" ObjectID="_1728559806" r:id="rId8"/>
        </w:object>
      </w:r>
    </w:p>
    <w:p w14:paraId="1483A024" w14:textId="17628C18" w:rsidR="00B31B77" w:rsidRPr="0038752B" w:rsidRDefault="0038752B" w:rsidP="00F53837">
      <w:pPr>
        <w:spacing w:before="100" w:beforeAutospacing="1" w:line="276" w:lineRule="auto"/>
        <w:ind w:left="-142" w:right="-810"/>
        <w:rPr>
          <w:rFonts w:ascii="Times New Roman" w:hAnsi="Times New Roman" w:cs="Times New Roman"/>
          <w:sz w:val="26"/>
          <w:szCs w:val="26"/>
        </w:rPr>
      </w:pPr>
      <w:r w:rsidRPr="0038752B">
        <w:rPr>
          <w:rFonts w:ascii="Times New Roman" w:hAnsi="Times New Roman" w:cs="Times New Roman"/>
          <w:position w:val="-26"/>
          <w:sz w:val="26"/>
          <w:szCs w:val="26"/>
        </w:rPr>
        <w:object w:dxaOrig="2780" w:dyaOrig="680" w14:anchorId="5B7F0696">
          <v:shape id="_x0000_i1027" type="#_x0000_t75" style="width:138.55pt;height:33.95pt" o:ole="">
            <v:imagedata r:id="rId9" o:title=""/>
          </v:shape>
          <o:OLEObject Type="Embed" ProgID="Equation.DSMT4" ShapeID="_x0000_i1027" DrawAspect="Content" ObjectID="_1728559807" r:id="rId10"/>
        </w:object>
      </w:r>
    </w:p>
    <w:p w14:paraId="4B8A62F6" w14:textId="5A3B6325" w:rsidR="00DB6A3A" w:rsidRPr="0038752B" w:rsidRDefault="00DB6A3A" w:rsidP="009809E3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b/>
          <w:sz w:val="26"/>
          <w:szCs w:val="26"/>
        </w:rPr>
      </w:pP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Pr="0038752B">
        <w:rPr>
          <w:rFonts w:ascii="Times New Roman" w:hAnsi="Times New Roman" w:cs="Times New Roman"/>
          <w:b/>
          <w:sz w:val="26"/>
          <w:szCs w:val="26"/>
        </w:rPr>
        <w:t>2</w:t>
      </w: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: ( </w:t>
      </w:r>
      <w:r w:rsidR="00D67F73" w:rsidRPr="0038752B">
        <w:rPr>
          <w:rFonts w:ascii="Times New Roman" w:hAnsi="Times New Roman" w:cs="Times New Roman"/>
          <w:b/>
          <w:sz w:val="26"/>
          <w:szCs w:val="26"/>
        </w:rPr>
        <w:t>1.5</w:t>
      </w: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 )</w:t>
      </w:r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752B"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66DE" w:rsidRPr="0038752B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26177700">
          <v:shape id="_x0000_i1028" type="#_x0000_t75" style="width:10.2pt;height:11.55pt" o:ole="">
            <v:imagedata r:id="rId11" o:title=""/>
          </v:shape>
          <o:OLEObject Type="Embed" ProgID="Equation.DSMT4" ShapeID="_x0000_i1028" DrawAspect="Content" ObjectID="_1728559808" r:id="rId12"/>
        </w:object>
      </w:r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70350E9" w14:textId="06770E06" w:rsidR="00DB6A3A" w:rsidRPr="0038752B" w:rsidRDefault="00783891" w:rsidP="00F53837">
      <w:pPr>
        <w:spacing w:line="276" w:lineRule="auto"/>
        <w:ind w:left="-142" w:right="-810"/>
        <w:rPr>
          <w:rFonts w:ascii="Times New Roman" w:hAnsi="Times New Roman" w:cs="Times New Roman"/>
          <w:sz w:val="26"/>
          <w:szCs w:val="26"/>
        </w:rPr>
      </w:pPr>
      <w:r w:rsidRPr="0038752B">
        <w:rPr>
          <w:rFonts w:ascii="Times New Roman" w:hAnsi="Times New Roman" w:cs="Times New Roman"/>
          <w:position w:val="-14"/>
          <w:sz w:val="26"/>
          <w:szCs w:val="26"/>
        </w:rPr>
        <w:object w:dxaOrig="2700" w:dyaOrig="440" w14:anchorId="4F9BF578">
          <v:shape id="_x0000_i1029" type="#_x0000_t75" style="width:135.85pt;height:21.75pt" o:ole="">
            <v:imagedata r:id="rId13" o:title=""/>
          </v:shape>
          <o:OLEObject Type="Embed" ProgID="Equation.DSMT4" ShapeID="_x0000_i1029" DrawAspect="Content" ObjectID="_1728559809" r:id="rId14"/>
        </w:object>
      </w:r>
      <w:r w:rsidR="00DB6A3A" w:rsidRPr="0038752B">
        <w:rPr>
          <w:rFonts w:ascii="Times New Roman" w:hAnsi="Times New Roman" w:cs="Times New Roman"/>
          <w:sz w:val="26"/>
          <w:szCs w:val="26"/>
        </w:rPr>
        <w:tab/>
      </w:r>
      <w:r w:rsidR="00DB6A3A" w:rsidRPr="0038752B">
        <w:rPr>
          <w:rFonts w:ascii="Times New Roman" w:hAnsi="Times New Roman" w:cs="Times New Roman"/>
          <w:sz w:val="26"/>
          <w:szCs w:val="26"/>
        </w:rPr>
        <w:tab/>
      </w:r>
      <w:r w:rsidR="009F2152" w:rsidRPr="0038752B">
        <w:rPr>
          <w:rFonts w:ascii="Times New Roman" w:hAnsi="Times New Roman" w:cs="Times New Roman"/>
          <w:sz w:val="26"/>
          <w:szCs w:val="26"/>
        </w:rPr>
        <w:tab/>
      </w:r>
      <w:r w:rsidR="009F2152" w:rsidRPr="0038752B">
        <w:rPr>
          <w:rFonts w:ascii="Times New Roman" w:hAnsi="Times New Roman" w:cs="Times New Roman"/>
          <w:sz w:val="26"/>
          <w:szCs w:val="26"/>
        </w:rPr>
        <w:tab/>
      </w:r>
      <w:r w:rsidR="004B5D94" w:rsidRPr="0038752B">
        <w:rPr>
          <w:rFonts w:ascii="Times New Roman" w:hAnsi="Times New Roman" w:cs="Times New Roman"/>
          <w:sz w:val="26"/>
          <w:szCs w:val="26"/>
        </w:rPr>
        <w:tab/>
      </w:r>
      <w:r w:rsidRPr="0038752B">
        <w:rPr>
          <w:rFonts w:ascii="Times New Roman" w:hAnsi="Times New Roman" w:cs="Times New Roman"/>
          <w:position w:val="-14"/>
          <w:sz w:val="26"/>
          <w:szCs w:val="26"/>
        </w:rPr>
        <w:object w:dxaOrig="2299" w:dyaOrig="400" w14:anchorId="6ADF22BB">
          <v:shape id="_x0000_i1030" type="#_x0000_t75" style="width:114.8pt;height:20.4pt" o:ole="">
            <v:imagedata r:id="rId15" o:title=""/>
          </v:shape>
          <o:OLEObject Type="Embed" ProgID="Equation.DSMT4" ShapeID="_x0000_i1030" DrawAspect="Content" ObjectID="_1728559810" r:id="rId16"/>
        </w:object>
      </w:r>
    </w:p>
    <w:p w14:paraId="7543B071" w14:textId="6D3D33A1" w:rsidR="00DB6A3A" w:rsidRPr="0038752B" w:rsidRDefault="00DB6A3A" w:rsidP="009809E3">
      <w:pPr>
        <w:spacing w:before="100" w:beforeAutospacing="1" w:line="276" w:lineRule="auto"/>
        <w:ind w:left="-900" w:right="-810"/>
        <w:rPr>
          <w:rFonts w:ascii="Times New Roman" w:hAnsi="Times New Roman" w:cs="Times New Roman"/>
          <w:b/>
          <w:sz w:val="26"/>
          <w:szCs w:val="26"/>
        </w:rPr>
      </w:pP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Pr="0038752B">
        <w:rPr>
          <w:rFonts w:ascii="Times New Roman" w:hAnsi="Times New Roman" w:cs="Times New Roman"/>
          <w:b/>
          <w:sz w:val="26"/>
          <w:szCs w:val="26"/>
        </w:rPr>
        <w:t>3</w:t>
      </w: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: ( </w:t>
      </w:r>
      <w:r w:rsidR="00D67F73" w:rsidRPr="0038752B">
        <w:rPr>
          <w:rFonts w:ascii="Times New Roman" w:hAnsi="Times New Roman" w:cs="Times New Roman"/>
          <w:b/>
          <w:sz w:val="26"/>
          <w:szCs w:val="26"/>
        </w:rPr>
        <w:t>1.5</w:t>
      </w: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 )</w:t>
      </w:r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752B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752B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752B"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752B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752B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752B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752B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</w:p>
    <w:p w14:paraId="286D4F53" w14:textId="793CC32A" w:rsidR="009F2152" w:rsidRPr="0038752B" w:rsidRDefault="00783891" w:rsidP="00F53837">
      <w:pPr>
        <w:spacing w:before="100" w:beforeAutospacing="1" w:line="276" w:lineRule="auto"/>
        <w:ind w:left="-142" w:right="-810"/>
        <w:rPr>
          <w:rFonts w:ascii="Times New Roman" w:hAnsi="Times New Roman" w:cs="Times New Roman"/>
          <w:sz w:val="26"/>
          <w:szCs w:val="26"/>
        </w:rPr>
      </w:pPr>
      <w:r w:rsidRPr="0038752B">
        <w:rPr>
          <w:rFonts w:ascii="Times New Roman" w:hAnsi="Times New Roman" w:cs="Times New Roman"/>
          <w:position w:val="-10"/>
          <w:sz w:val="26"/>
          <w:szCs w:val="26"/>
        </w:rPr>
        <w:object w:dxaOrig="1860" w:dyaOrig="360" w14:anchorId="3F0D0C17">
          <v:shape id="_x0000_i1031" type="#_x0000_t75" style="width:92.4pt;height:19pt" o:ole="">
            <v:imagedata r:id="rId17" o:title=""/>
          </v:shape>
          <o:OLEObject Type="Embed" ProgID="Equation.DSMT4" ShapeID="_x0000_i1031" DrawAspect="Content" ObjectID="_1728559811" r:id="rId18"/>
        </w:object>
      </w:r>
      <w:r w:rsidR="00DB6A3A" w:rsidRPr="0038752B">
        <w:rPr>
          <w:rFonts w:ascii="Times New Roman" w:hAnsi="Times New Roman" w:cs="Times New Roman"/>
          <w:sz w:val="26"/>
          <w:szCs w:val="26"/>
        </w:rPr>
        <w:tab/>
      </w:r>
      <w:r w:rsidR="00DB6A3A" w:rsidRPr="0038752B">
        <w:rPr>
          <w:rFonts w:ascii="Times New Roman" w:hAnsi="Times New Roman" w:cs="Times New Roman"/>
          <w:sz w:val="26"/>
          <w:szCs w:val="26"/>
        </w:rPr>
        <w:tab/>
      </w:r>
      <w:r w:rsidR="00DB6A3A" w:rsidRPr="0038752B">
        <w:rPr>
          <w:rFonts w:ascii="Times New Roman" w:hAnsi="Times New Roman" w:cs="Times New Roman"/>
          <w:sz w:val="26"/>
          <w:szCs w:val="26"/>
        </w:rPr>
        <w:tab/>
      </w:r>
      <w:r w:rsidR="00DB6A3A" w:rsidRPr="0038752B">
        <w:rPr>
          <w:rFonts w:ascii="Times New Roman" w:hAnsi="Times New Roman" w:cs="Times New Roman"/>
          <w:sz w:val="26"/>
          <w:szCs w:val="26"/>
        </w:rPr>
        <w:tab/>
      </w:r>
      <w:r w:rsidR="009F2152" w:rsidRPr="0038752B">
        <w:rPr>
          <w:rFonts w:ascii="Times New Roman" w:hAnsi="Times New Roman" w:cs="Times New Roman"/>
          <w:sz w:val="26"/>
          <w:szCs w:val="26"/>
        </w:rPr>
        <w:tab/>
      </w:r>
      <w:r w:rsidR="009F2152" w:rsidRPr="0038752B">
        <w:rPr>
          <w:rFonts w:ascii="Times New Roman" w:hAnsi="Times New Roman" w:cs="Times New Roman"/>
          <w:sz w:val="26"/>
          <w:szCs w:val="26"/>
        </w:rPr>
        <w:tab/>
      </w:r>
      <w:r w:rsidR="002853AD" w:rsidRPr="0038752B">
        <w:rPr>
          <w:rFonts w:ascii="Times New Roman" w:hAnsi="Times New Roman" w:cs="Times New Roman"/>
          <w:position w:val="-10"/>
          <w:sz w:val="26"/>
          <w:szCs w:val="26"/>
        </w:rPr>
        <w:object w:dxaOrig="2760" w:dyaOrig="360" w14:anchorId="1EDB155F">
          <v:shape id="_x0000_i1032" type="#_x0000_t75" style="width:137.2pt;height:19pt" o:ole="">
            <v:imagedata r:id="rId19" o:title=""/>
          </v:shape>
          <o:OLEObject Type="Embed" ProgID="Equation.DSMT4" ShapeID="_x0000_i1032" DrawAspect="Content" ObjectID="_1728559812" r:id="rId20"/>
        </w:object>
      </w:r>
    </w:p>
    <w:p w14:paraId="59DCFB79" w14:textId="7423ED06" w:rsidR="009F2152" w:rsidRPr="0038752B" w:rsidRDefault="00DB6A3A" w:rsidP="00F53837">
      <w:pPr>
        <w:spacing w:before="100" w:beforeAutospacing="1" w:line="276" w:lineRule="auto"/>
        <w:ind w:left="-142" w:right="-810" w:hanging="758"/>
        <w:rPr>
          <w:rFonts w:ascii="Times New Roman" w:hAnsi="Times New Roman" w:cs="Times New Roman"/>
          <w:sz w:val="26"/>
          <w:szCs w:val="26"/>
        </w:rPr>
      </w:pP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Pr="0038752B">
        <w:rPr>
          <w:rFonts w:ascii="Times New Roman" w:hAnsi="Times New Roman" w:cs="Times New Roman"/>
          <w:b/>
          <w:sz w:val="26"/>
          <w:szCs w:val="26"/>
        </w:rPr>
        <w:t>4</w:t>
      </w: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:</w:t>
      </w:r>
      <w:r w:rsidR="00461B3B"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bookmarkStart w:id="2" w:name="_Hlk53345950"/>
      <w:r w:rsidR="00461B3B"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( </w:t>
      </w:r>
      <w:r w:rsidR="00D67F73" w:rsidRPr="0038752B">
        <w:rPr>
          <w:rFonts w:ascii="Times New Roman" w:hAnsi="Times New Roman" w:cs="Times New Roman"/>
          <w:b/>
          <w:sz w:val="26"/>
          <w:szCs w:val="26"/>
        </w:rPr>
        <w:t>0</w:t>
      </w:r>
      <w:r w:rsidR="00461B3B" w:rsidRPr="0038752B">
        <w:rPr>
          <w:rFonts w:ascii="Times New Roman" w:hAnsi="Times New Roman" w:cs="Times New Roman"/>
          <w:b/>
          <w:sz w:val="26"/>
          <w:szCs w:val="26"/>
        </w:rPr>
        <w:t>.</w:t>
      </w:r>
      <w:r w:rsidR="00D67F73" w:rsidRPr="0038752B">
        <w:rPr>
          <w:rFonts w:ascii="Times New Roman" w:hAnsi="Times New Roman" w:cs="Times New Roman"/>
          <w:b/>
          <w:sz w:val="26"/>
          <w:szCs w:val="26"/>
        </w:rPr>
        <w:t>7</w:t>
      </w:r>
      <w:r w:rsidR="00461B3B" w:rsidRPr="0038752B">
        <w:rPr>
          <w:rFonts w:ascii="Times New Roman" w:hAnsi="Times New Roman" w:cs="Times New Roman"/>
          <w:b/>
          <w:sz w:val="26"/>
          <w:szCs w:val="26"/>
        </w:rPr>
        <w:t>5</w:t>
      </w:r>
      <w:r w:rsidR="00461B3B"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 )</w:t>
      </w:r>
      <w:r w:rsidR="009D0B18" w:rsidRPr="0038752B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bookmarkEnd w:id="2"/>
      <w:r w:rsidR="0007061F" w:rsidRPr="0038752B">
        <w:rPr>
          <w:rFonts w:ascii="Times New Roman" w:hAnsi="Times New Roman" w:cs="Times New Roman"/>
          <w:sz w:val="26"/>
          <w:szCs w:val="26"/>
          <w:lang w:val="nb-NO"/>
        </w:rPr>
        <w:t>Một nhóm học sinh muốn</w:t>
      </w:r>
      <w:r w:rsidR="009F2152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2152" w:rsidRPr="0038752B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9F2152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1F" w:rsidRPr="0038752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07061F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1F" w:rsidRPr="0038752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07061F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1F" w:rsidRPr="0038752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7061F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1F" w:rsidRPr="0038752B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="0007061F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1F" w:rsidRPr="0038752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07061F" w:rsidRPr="0038752B">
        <w:rPr>
          <w:rFonts w:ascii="Times New Roman" w:hAnsi="Times New Roman" w:cs="Times New Roman"/>
          <w:sz w:val="26"/>
          <w:szCs w:val="26"/>
        </w:rPr>
        <w:t xml:space="preserve"> landmark 81 ( </w:t>
      </w:r>
      <w:proofErr w:type="spellStart"/>
      <w:r w:rsidR="0007061F" w:rsidRPr="0038752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07061F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1F" w:rsidRPr="0038752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07061F" w:rsidRPr="0038752B">
        <w:rPr>
          <w:rFonts w:ascii="Times New Roman" w:hAnsi="Times New Roman" w:cs="Times New Roman"/>
          <w:sz w:val="26"/>
          <w:szCs w:val="26"/>
        </w:rPr>
        <w:t xml:space="preserve"> </w:t>
      </w:r>
      <w:r w:rsidR="007E019C" w:rsidRPr="0038752B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5DC27696">
          <v:shape id="_x0000_i1033" type="#_x0000_t75" style="width:21.75pt;height:14.25pt" o:ole="">
            <v:imagedata r:id="rId21" o:title=""/>
          </v:shape>
          <o:OLEObject Type="Embed" ProgID="Equation.DSMT4" ShapeID="_x0000_i1033" DrawAspect="Content" ObjectID="_1728559813" r:id="rId22"/>
        </w:object>
      </w:r>
      <w:r w:rsidR="0007061F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EA3" w:rsidRPr="0038752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2C3EA3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EA3" w:rsidRPr="0038752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2C3EA3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3EA3" w:rsidRPr="0038752B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07061F" w:rsidRPr="0038752B">
        <w:rPr>
          <w:rFonts w:ascii="Times New Roman" w:hAnsi="Times New Roman" w:cs="Times New Roman"/>
          <w:sz w:val="26"/>
          <w:szCs w:val="26"/>
        </w:rPr>
        <w:t>)</w:t>
      </w:r>
      <w:r w:rsidR="00F6531D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31D" w:rsidRPr="0038752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F6531D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31D" w:rsidRPr="0038752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9F2152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31D" w:rsidRPr="0038752B">
        <w:rPr>
          <w:rFonts w:ascii="Times New Roman" w:hAnsi="Times New Roman" w:cs="Times New Roman"/>
          <w:sz w:val="26"/>
          <w:szCs w:val="26"/>
        </w:rPr>
        <w:t>b</w:t>
      </w:r>
      <w:r w:rsidR="0007061F" w:rsidRPr="0038752B">
        <w:rPr>
          <w:rFonts w:ascii="Times New Roman" w:hAnsi="Times New Roman" w:cs="Times New Roman"/>
          <w:sz w:val="26"/>
          <w:szCs w:val="26"/>
        </w:rPr>
        <w:t>iết</w:t>
      </w:r>
      <w:proofErr w:type="spellEnd"/>
      <w:r w:rsidR="0007061F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31D" w:rsidRPr="0038752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31D" w:rsidRPr="0038752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6531D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31D" w:rsidRPr="0038752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F6531D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F6531D" w:rsidRPr="0038752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landmark 81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19C" w:rsidRPr="0038752B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7E019C" w:rsidRPr="0038752B">
        <w:rPr>
          <w:rFonts w:ascii="Times New Roman" w:hAnsi="Times New Roman" w:cs="Times New Roman"/>
          <w:sz w:val="26"/>
          <w:szCs w:val="26"/>
        </w:rPr>
        <w:t>?</w:t>
      </w:r>
    </w:p>
    <w:p w14:paraId="3E2CF8E6" w14:textId="33576DE4" w:rsidR="00DB6A3A" w:rsidRPr="0038752B" w:rsidRDefault="00C43B9E" w:rsidP="00647677">
      <w:pPr>
        <w:spacing w:before="100" w:beforeAutospacing="1" w:line="276" w:lineRule="auto"/>
        <w:ind w:right="-8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CF8935" wp14:editId="13D8CC8A">
                <wp:simplePos x="0" y="0"/>
                <wp:positionH relativeFrom="column">
                  <wp:posOffset>2665215</wp:posOffset>
                </wp:positionH>
                <wp:positionV relativeFrom="paragraph">
                  <wp:posOffset>467360</wp:posOffset>
                </wp:positionV>
                <wp:extent cx="103518" cy="86264"/>
                <wp:effectExtent l="0" t="0" r="2984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18" cy="86264"/>
                          <a:chOff x="0" y="0"/>
                          <a:chExt cx="103518" cy="86264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>
                            <a:off x="0" y="25879"/>
                            <a:ext cx="69012" cy="60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4506" y="0"/>
                            <a:ext cx="69012" cy="60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25337" id="Group 10" o:spid="_x0000_s1026" style="position:absolute;margin-left:209.85pt;margin-top:36.8pt;width:8.15pt;height:6.8pt;z-index:251662336" coordsize="103518,8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">
                <v:line id="Straight Connector 7" o:spid="_x0000_s1027" style="position:absolute;visibility:visible;mso-wrap-style:square" from="0,25879" to="69012,86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4472c4 [3204]" strokeweight=".5pt">
                  <v:stroke joinstyle="miter"/>
                </v:line>
                <v:line id="Straight Connector 9" o:spid="_x0000_s1028" style="position:absolute;visibility:visible;mso-wrap-style:square" from="34506,0" to="103518,60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F8795A" wp14:editId="2D25A6FD">
                <wp:simplePos x="0" y="0"/>
                <wp:positionH relativeFrom="column">
                  <wp:posOffset>1644423</wp:posOffset>
                </wp:positionH>
                <wp:positionV relativeFrom="paragraph">
                  <wp:posOffset>792289</wp:posOffset>
                </wp:positionV>
                <wp:extent cx="103518" cy="86264"/>
                <wp:effectExtent l="0" t="0" r="29845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18" cy="86264"/>
                          <a:chOff x="0" y="0"/>
                          <a:chExt cx="103518" cy="86264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0" y="25879"/>
                            <a:ext cx="69012" cy="60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34506" y="0"/>
                            <a:ext cx="69012" cy="60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D4C39" id="Group 11" o:spid="_x0000_s1026" style="position:absolute;margin-left:129.5pt;margin-top:62.4pt;width:8.15pt;height:6.8pt;z-index:251664384" coordsize="103518,8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">
                <v:line id="Straight Connector 12" o:spid="_x0000_s1027" style="position:absolute;visibility:visible;mso-wrap-style:square" from="0,25879" to="69012,86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" strokecolor="#4472c4 [3204]" strokeweight=".5pt">
                  <v:stroke joinstyle="miter"/>
                </v:line>
                <v:line id="Straight Connector 13" o:spid="_x0000_s1028" style="position:absolute;visibility:visible;mso-wrap-style:square" from="34506,0" to="103518,60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4472c4 [3204]" strokeweight=".5pt">
                  <v:stroke joinstyle="miter"/>
                </v:line>
              </v:group>
            </w:pict>
          </mc:Fallback>
        </mc:AlternateContent>
      </w:r>
      <w:r w:rsidR="0007061F" w:rsidRPr="0038752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43E1F4F" wp14:editId="1097B766">
            <wp:extent cx="5318301" cy="1696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00" cy="172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48E276B" w14:textId="179DE130" w:rsidR="00247DB9" w:rsidRPr="0038752B" w:rsidRDefault="00461B3B" w:rsidP="000707E9">
      <w:pPr>
        <w:spacing w:line="276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Pr="0038752B">
        <w:rPr>
          <w:rFonts w:ascii="Times New Roman" w:hAnsi="Times New Roman" w:cs="Times New Roman"/>
          <w:b/>
          <w:sz w:val="26"/>
          <w:szCs w:val="26"/>
        </w:rPr>
        <w:t>5</w:t>
      </w: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:</w:t>
      </w:r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( </w:t>
      </w:r>
      <w:r w:rsidR="00D67F73" w:rsidRPr="0038752B">
        <w:rPr>
          <w:rFonts w:ascii="Times New Roman" w:hAnsi="Times New Roman" w:cs="Times New Roman"/>
          <w:b/>
          <w:sz w:val="26"/>
          <w:szCs w:val="26"/>
        </w:rPr>
        <w:t>0</w:t>
      </w:r>
      <w:r w:rsidRPr="0038752B">
        <w:rPr>
          <w:rFonts w:ascii="Times New Roman" w:hAnsi="Times New Roman" w:cs="Times New Roman"/>
          <w:b/>
          <w:sz w:val="26"/>
          <w:szCs w:val="26"/>
        </w:rPr>
        <w:t>.</w:t>
      </w:r>
      <w:r w:rsidR="00D67F73" w:rsidRPr="0038752B">
        <w:rPr>
          <w:rFonts w:ascii="Times New Roman" w:hAnsi="Times New Roman" w:cs="Times New Roman"/>
          <w:b/>
          <w:sz w:val="26"/>
          <w:szCs w:val="26"/>
        </w:rPr>
        <w:t>7</w:t>
      </w:r>
      <w:r w:rsidRPr="0038752B">
        <w:rPr>
          <w:rFonts w:ascii="Times New Roman" w:hAnsi="Times New Roman" w:cs="Times New Roman"/>
          <w:b/>
          <w:sz w:val="26"/>
          <w:szCs w:val="26"/>
        </w:rPr>
        <w:t>5</w:t>
      </w: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 )</w:t>
      </w:r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11D35" w:rsidRPr="0038752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11D35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D35" w:rsidRPr="0038752B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="00111D35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D35" w:rsidRPr="0038752B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111D35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D35" w:rsidRPr="0038752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111D35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D35" w:rsidRPr="0038752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111D35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D35" w:rsidRPr="0038752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111D35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D35" w:rsidRPr="0038752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11D35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D35" w:rsidRPr="0038752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111D35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D35" w:rsidRPr="0038752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111D35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D35" w:rsidRPr="0038752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111D35" w:rsidRPr="0038752B">
        <w:rPr>
          <w:rFonts w:ascii="Times New Roman" w:hAnsi="Times New Roman" w:cs="Times New Roman"/>
          <w:sz w:val="26"/>
          <w:szCs w:val="26"/>
        </w:rPr>
        <w:t xml:space="preserve"> </w:t>
      </w:r>
      <w:r w:rsidR="003665B9" w:rsidRPr="0038752B">
        <w:rPr>
          <w:rFonts w:ascii="Times New Roman" w:hAnsi="Times New Roman" w:cs="Times New Roman"/>
          <w:position w:val="-14"/>
          <w:sz w:val="26"/>
          <w:szCs w:val="26"/>
        </w:rPr>
        <w:object w:dxaOrig="1680" w:dyaOrig="400" w14:anchorId="26A78F3D">
          <v:shape id="_x0000_i1034" type="#_x0000_t75" style="width:84.25pt;height:20.4pt" o:ole="">
            <v:imagedata r:id="rId24" o:title=""/>
          </v:shape>
          <o:OLEObject Type="Embed" ProgID="Equation.DSMT4" ShapeID="_x0000_i1034" DrawAspect="Content" ObjectID="_1728559814" r:id="rId25"/>
        </w:object>
      </w:r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r w:rsidR="003665B9" w:rsidRPr="0038752B">
        <w:rPr>
          <w:rFonts w:ascii="Times New Roman" w:hAnsi="Times New Roman" w:cs="Times New Roman"/>
          <w:position w:val="-14"/>
          <w:sz w:val="26"/>
          <w:szCs w:val="26"/>
        </w:rPr>
        <w:object w:dxaOrig="1020" w:dyaOrig="400" w14:anchorId="2F676A34">
          <v:shape id="_x0000_i1035" type="#_x0000_t75" style="width:50.95pt;height:20.4pt" o:ole="">
            <v:imagedata r:id="rId26" o:title=""/>
          </v:shape>
          <o:OLEObject Type="Embed" ProgID="Equation.DSMT4" ShapeID="_x0000_i1035" DrawAspect="Content" ObjectID="_1728559815" r:id="rId27"/>
        </w:object>
      </w:r>
      <w:r w:rsidR="003665B9" w:rsidRPr="0038752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chu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5B9" w:rsidRPr="0038752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3665B9" w:rsidRPr="0038752B">
        <w:rPr>
          <w:rFonts w:ascii="Times New Roman" w:hAnsi="Times New Roman" w:cs="Times New Roman"/>
          <w:sz w:val="26"/>
          <w:szCs w:val="26"/>
        </w:rPr>
        <w:t>.</w:t>
      </w:r>
    </w:p>
    <w:p w14:paraId="70C68DCB" w14:textId="199875FC" w:rsidR="003665B9" w:rsidRPr="0038752B" w:rsidRDefault="003665B9" w:rsidP="003665B9">
      <w:pPr>
        <w:spacing w:line="276" w:lineRule="auto"/>
        <w:ind w:hanging="851"/>
        <w:rPr>
          <w:rFonts w:ascii="Times New Roman" w:hAnsi="Times New Roman" w:cs="Times New Roman"/>
          <w:bCs/>
          <w:sz w:val="26"/>
          <w:szCs w:val="26"/>
        </w:rPr>
      </w:pP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="00D67F73" w:rsidRPr="0038752B">
        <w:rPr>
          <w:rFonts w:ascii="Times New Roman" w:hAnsi="Times New Roman" w:cs="Times New Roman"/>
          <w:b/>
          <w:sz w:val="26"/>
          <w:szCs w:val="26"/>
        </w:rPr>
        <w:t>6</w:t>
      </w: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:</w:t>
      </w:r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( </w:t>
      </w:r>
      <w:r w:rsidR="00D67F73" w:rsidRPr="0038752B">
        <w:rPr>
          <w:rFonts w:ascii="Times New Roman" w:hAnsi="Times New Roman" w:cs="Times New Roman"/>
          <w:b/>
          <w:sz w:val="26"/>
          <w:szCs w:val="26"/>
        </w:rPr>
        <w:t>3</w:t>
      </w: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 )</w:t>
      </w:r>
      <w:r w:rsidRPr="003875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42CC" w:rsidRPr="0038752B">
        <w:rPr>
          <w:rFonts w:ascii="Times New Roman" w:hAnsi="Times New Roman" w:cs="Times New Roman"/>
          <w:bCs/>
          <w:sz w:val="26"/>
          <w:szCs w:val="26"/>
        </w:rPr>
        <w:t xml:space="preserve">Cho tam </w:t>
      </w:r>
      <w:proofErr w:type="spellStart"/>
      <w:r w:rsidR="00EF42CC" w:rsidRPr="0038752B">
        <w:rPr>
          <w:rFonts w:ascii="Times New Roman" w:hAnsi="Times New Roman" w:cs="Times New Roman"/>
          <w:bCs/>
          <w:sz w:val="26"/>
          <w:szCs w:val="26"/>
        </w:rPr>
        <w:t>giác</w:t>
      </w:r>
      <w:proofErr w:type="spellEnd"/>
      <w:r w:rsidR="00EF42CC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42CC" w:rsidRPr="0038752B">
        <w:rPr>
          <w:rFonts w:ascii="Times New Roman" w:hAnsi="Times New Roman" w:cs="Times New Roman"/>
          <w:bCs/>
          <w:position w:val="-10"/>
          <w:sz w:val="26"/>
          <w:szCs w:val="26"/>
        </w:rPr>
        <w:object w:dxaOrig="660" w:dyaOrig="320" w14:anchorId="6E2236B3">
          <v:shape id="_x0000_i1036" type="#_x0000_t75" style="width:33.95pt;height:16.3pt" o:ole="">
            <v:imagedata r:id="rId28" o:title=""/>
          </v:shape>
          <o:OLEObject Type="Embed" ProgID="Equation.DSMT4" ShapeID="_x0000_i1036" DrawAspect="Content" ObjectID="_1728559816" r:id="rId29"/>
        </w:object>
      </w:r>
      <w:proofErr w:type="spellStart"/>
      <w:r w:rsidR="00EF42CC" w:rsidRPr="0038752B">
        <w:rPr>
          <w:rFonts w:ascii="Times New Roman" w:hAnsi="Times New Roman" w:cs="Times New Roman"/>
          <w:bCs/>
          <w:sz w:val="26"/>
          <w:szCs w:val="26"/>
        </w:rPr>
        <w:t>vuông</w:t>
      </w:r>
      <w:proofErr w:type="spellEnd"/>
      <w:r w:rsidR="00EF42CC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F42CC" w:rsidRPr="0038752B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="00EF42CC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42CC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340" w:dyaOrig="260" w14:anchorId="2CAAFE24">
          <v:shape id="_x0000_i1037" type="#_x0000_t75" style="width:16.3pt;height:12.9pt" o:ole="">
            <v:imagedata r:id="rId30" o:title=""/>
          </v:shape>
          <o:OLEObject Type="Embed" ProgID="Equation.DSMT4" ShapeID="_x0000_i1037" DrawAspect="Content" ObjectID="_1728559817" r:id="rId31"/>
        </w:object>
      </w:r>
      <w:r w:rsidR="00EF42CC" w:rsidRPr="0038752B">
        <w:rPr>
          <w:rFonts w:ascii="Times New Roman" w:hAnsi="Times New Roman" w:cs="Times New Roman"/>
          <w:bCs/>
          <w:position w:val="-14"/>
          <w:sz w:val="26"/>
          <w:szCs w:val="26"/>
        </w:rPr>
        <w:object w:dxaOrig="1380" w:dyaOrig="400" w14:anchorId="1B4CE976">
          <v:shape id="_x0000_i1038" type="#_x0000_t75" style="width:67.9pt;height:20.4pt" o:ole="">
            <v:imagedata r:id="rId32" o:title=""/>
          </v:shape>
          <o:OLEObject Type="Embed" ProgID="Equation.DSMT4" ShapeID="_x0000_i1038" DrawAspect="Content" ObjectID="_1728559818" r:id="rId33"/>
        </w:object>
      </w:r>
      <w:r w:rsidR="00EF42CC" w:rsidRPr="0038752B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EF42CC" w:rsidRPr="0038752B">
        <w:rPr>
          <w:rFonts w:ascii="Times New Roman" w:hAnsi="Times New Roman" w:cs="Times New Roman"/>
          <w:bCs/>
          <w:sz w:val="26"/>
          <w:szCs w:val="26"/>
        </w:rPr>
        <w:t>Kẻ</w:t>
      </w:r>
      <w:proofErr w:type="spellEnd"/>
      <w:r w:rsidR="00EF42CC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F42CC" w:rsidRPr="0038752B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="00EF42CC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F42CC" w:rsidRPr="0038752B">
        <w:rPr>
          <w:rFonts w:ascii="Times New Roman" w:hAnsi="Times New Roman" w:cs="Times New Roman"/>
          <w:bCs/>
          <w:sz w:val="26"/>
          <w:szCs w:val="26"/>
        </w:rPr>
        <w:t>cao</w:t>
      </w:r>
      <w:proofErr w:type="spellEnd"/>
      <w:r w:rsidR="00EF42CC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42CC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520" w:dyaOrig="260" w14:anchorId="77FA4B32">
          <v:shape id="_x0000_i1039" type="#_x0000_t75" style="width:26.5pt;height:12.9pt" o:ole="">
            <v:imagedata r:id="rId34" o:title=""/>
          </v:shape>
          <o:OLEObject Type="Embed" ProgID="Equation.DSMT4" ShapeID="_x0000_i1039" DrawAspect="Content" ObjectID="_1728559819" r:id="rId35"/>
        </w:object>
      </w:r>
      <w:r w:rsidR="004F5421" w:rsidRPr="0038752B">
        <w:rPr>
          <w:rFonts w:ascii="Times New Roman" w:hAnsi="Times New Roman" w:cs="Times New Roman"/>
          <w:bCs/>
          <w:position w:val="-14"/>
          <w:sz w:val="26"/>
          <w:szCs w:val="26"/>
        </w:rPr>
        <w:object w:dxaOrig="1140" w:dyaOrig="400" w14:anchorId="697398F3">
          <v:shape id="_x0000_i1040" type="#_x0000_t75" style="width:57.05pt;height:20.4pt" o:ole="">
            <v:imagedata r:id="rId36" o:title=""/>
          </v:shape>
          <o:OLEObject Type="Embed" ProgID="Equation.DSMT4" ShapeID="_x0000_i1040" DrawAspect="Content" ObjectID="_1728559820" r:id="rId37"/>
        </w:object>
      </w:r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gọi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5421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279" w:dyaOrig="260" w14:anchorId="5FC5C7A2">
          <v:shape id="_x0000_i1041" type="#_x0000_t75" style="width:13.6pt;height:12.9pt" o:ole="">
            <v:imagedata r:id="rId38" o:title=""/>
          </v:shape>
          <o:OLEObject Type="Embed" ProgID="Equation.DSMT4" ShapeID="_x0000_i1041" DrawAspect="Content" ObjectID="_1728559821" r:id="rId39"/>
        </w:objec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5421" w:rsidRPr="0038752B">
        <w:rPr>
          <w:rFonts w:ascii="Times New Roman" w:hAnsi="Times New Roman" w:cs="Times New Roman"/>
          <w:bCs/>
          <w:position w:val="-6"/>
          <w:sz w:val="26"/>
          <w:szCs w:val="26"/>
        </w:rPr>
        <w:object w:dxaOrig="499" w:dyaOrig="279" w14:anchorId="33E2D496">
          <v:shape id="_x0000_i1042" type="#_x0000_t75" style="width:25.8pt;height:13.6pt" o:ole="">
            <v:imagedata r:id="rId40" o:title=""/>
          </v:shape>
          <o:OLEObject Type="Embed" ProgID="Equation.DSMT4" ShapeID="_x0000_i1042" DrawAspect="Content" ObjectID="_1728559822" r:id="rId41"/>
        </w:object>
      </w:r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Lấy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5421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279" w:dyaOrig="260" w14:anchorId="220C6DAB">
          <v:shape id="_x0000_i1043" type="#_x0000_t75" style="width:13.6pt;height:12.9pt" o:ole="">
            <v:imagedata r:id="rId42" o:title=""/>
          </v:shape>
          <o:OLEObject Type="Embed" ProgID="Equation.DSMT4" ShapeID="_x0000_i1043" DrawAspect="Content" ObjectID="_1728559823" r:id="rId43"/>
        </w:objec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đối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xứng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5421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300" w:dyaOrig="260" w14:anchorId="12626515">
          <v:shape id="_x0000_i1044" type="#_x0000_t75" style="width:14.95pt;height:12.9pt" o:ole="">
            <v:imagedata r:id="rId44" o:title=""/>
          </v:shape>
          <o:OLEObject Type="Embed" ProgID="Equation.DSMT4" ShapeID="_x0000_i1044" DrawAspect="Content" ObjectID="_1728559824" r:id="rId45"/>
        </w:object>
      </w:r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qua </w:t>
      </w:r>
      <w:r w:rsidR="004F5421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279" w:dyaOrig="260" w14:anchorId="35BBE762">
          <v:shape id="_x0000_i1045" type="#_x0000_t75" style="width:13.6pt;height:12.9pt" o:ole="">
            <v:imagedata r:id="rId46" o:title=""/>
          </v:shape>
          <o:OLEObject Type="Embed" ProgID="Equation.DSMT4" ShapeID="_x0000_i1045" DrawAspect="Content" ObjectID="_1728559825" r:id="rId47"/>
        </w:object>
      </w:r>
      <w:r w:rsidR="004F5421" w:rsidRPr="0038752B">
        <w:rPr>
          <w:rFonts w:ascii="Times New Roman" w:hAnsi="Times New Roman" w:cs="Times New Roman"/>
          <w:bCs/>
          <w:sz w:val="26"/>
          <w:szCs w:val="26"/>
        </w:rPr>
        <w:t>.</w:t>
      </w:r>
    </w:p>
    <w:p w14:paraId="3ED3B1E9" w14:textId="2664E23D" w:rsidR="004F5421" w:rsidRPr="0038752B" w:rsidRDefault="00406EAE" w:rsidP="00406EAE">
      <w:pPr>
        <w:pStyle w:val="ListParagraph"/>
        <w:spacing w:line="276" w:lineRule="auto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38752B">
        <w:rPr>
          <w:rFonts w:ascii="Times New Roman" w:hAnsi="Times New Roman" w:cs="Times New Roman"/>
          <w:bCs/>
          <w:sz w:val="26"/>
          <w:szCs w:val="26"/>
        </w:rPr>
        <w:t xml:space="preserve">a)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Chứng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minh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tứ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giác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5421" w:rsidRPr="0038752B">
        <w:rPr>
          <w:rFonts w:ascii="Times New Roman" w:hAnsi="Times New Roman" w:cs="Times New Roman"/>
          <w:bCs/>
          <w:position w:val="-6"/>
          <w:sz w:val="26"/>
          <w:szCs w:val="26"/>
        </w:rPr>
        <w:object w:dxaOrig="840" w:dyaOrig="279" w14:anchorId="41A65493">
          <v:shape id="_x0000_i1046" type="#_x0000_t75" style="width:42.1pt;height:13.6pt" o:ole="">
            <v:imagedata r:id="rId48" o:title=""/>
          </v:shape>
          <o:OLEObject Type="Embed" ProgID="Equation.DSMT4" ShapeID="_x0000_i1046" DrawAspect="Content" ObjectID="_1728559826" r:id="rId49"/>
        </w:object>
      </w:r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chữ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nhật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>.</w:t>
      </w:r>
    </w:p>
    <w:p w14:paraId="19E5C797" w14:textId="0748165B" w:rsidR="004F5421" w:rsidRPr="0038752B" w:rsidRDefault="00406EAE" w:rsidP="00406EAE">
      <w:pPr>
        <w:pStyle w:val="ListParagraph"/>
        <w:spacing w:line="276" w:lineRule="auto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38752B">
        <w:rPr>
          <w:rFonts w:ascii="Times New Roman" w:hAnsi="Times New Roman" w:cs="Times New Roman"/>
          <w:bCs/>
          <w:sz w:val="26"/>
          <w:szCs w:val="26"/>
        </w:rPr>
        <w:t xml:space="preserve">b)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tia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đối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5421" w:rsidRPr="0038752B">
        <w:rPr>
          <w:rFonts w:ascii="Times New Roman" w:hAnsi="Times New Roman" w:cs="Times New Roman"/>
          <w:bCs/>
          <w:position w:val="-6"/>
          <w:sz w:val="26"/>
          <w:szCs w:val="26"/>
        </w:rPr>
        <w:object w:dxaOrig="480" w:dyaOrig="279" w14:anchorId="19B95E23">
          <v:shape id="_x0000_i1047" type="#_x0000_t75" style="width:23.1pt;height:13.6pt" o:ole="">
            <v:imagedata r:id="rId50" o:title=""/>
          </v:shape>
          <o:OLEObject Type="Embed" ProgID="Equation.DSMT4" ShapeID="_x0000_i1047" DrawAspect="Content" ObjectID="_1728559827" r:id="rId51"/>
        </w:objec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lấy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5421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23C678C7">
          <v:shape id="_x0000_i1048" type="#_x0000_t75" style="width:12.9pt;height:12.9pt" o:ole="">
            <v:imagedata r:id="rId52" o:title=""/>
          </v:shape>
          <o:OLEObject Type="Embed" ProgID="Equation.DSMT4" ShapeID="_x0000_i1048" DrawAspect="Content" ObjectID="_1728559828" r:id="rId53"/>
        </w:objec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sao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5421" w:rsidRPr="0038752B">
        <w:rPr>
          <w:rFonts w:ascii="Times New Roman" w:hAnsi="Times New Roman" w:cs="Times New Roman"/>
          <w:bCs/>
          <w:position w:val="-6"/>
          <w:sz w:val="26"/>
          <w:szCs w:val="26"/>
        </w:rPr>
        <w:object w:dxaOrig="1100" w:dyaOrig="279" w14:anchorId="351E1918">
          <v:shape id="_x0000_i1049" type="#_x0000_t75" style="width:55.7pt;height:13.6pt" o:ole="">
            <v:imagedata r:id="rId54" o:title=""/>
          </v:shape>
          <o:OLEObject Type="Embed" ProgID="Equation.DSMT4" ShapeID="_x0000_i1049" DrawAspect="Content" ObjectID="_1728559829" r:id="rId55"/>
        </w:object>
      </w:r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Chứng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minh </w:t>
      </w:r>
      <w:r w:rsidR="004F5421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840" w:dyaOrig="260" w14:anchorId="02E9637F">
          <v:shape id="_x0000_i1050" type="#_x0000_t75" style="width:42.1pt;height:12.9pt" o:ole="">
            <v:imagedata r:id="rId56" o:title=""/>
          </v:shape>
          <o:OLEObject Type="Embed" ProgID="Equation.DSMT4" ShapeID="_x0000_i1050" DrawAspect="Content" ObjectID="_1728559830" r:id="rId57"/>
        </w:objec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bình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>.</w:t>
      </w:r>
    </w:p>
    <w:p w14:paraId="5DD3CA00" w14:textId="738E4C84" w:rsidR="004F5421" w:rsidRPr="0038752B" w:rsidRDefault="00406EAE" w:rsidP="00406EAE">
      <w:pPr>
        <w:pStyle w:val="ListParagraph"/>
        <w:spacing w:line="276" w:lineRule="auto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38752B">
        <w:rPr>
          <w:rFonts w:ascii="Times New Roman" w:hAnsi="Times New Roman" w:cs="Times New Roman"/>
          <w:bCs/>
          <w:sz w:val="26"/>
          <w:szCs w:val="26"/>
        </w:rPr>
        <w:t xml:space="preserve">c)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Gọi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5421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200" w:dyaOrig="260" w14:anchorId="3820F7CB">
          <v:shape id="_x0000_i1051" type="#_x0000_t75" style="width:10.2pt;height:12.9pt" o:ole="">
            <v:imagedata r:id="rId58" o:title=""/>
          </v:shape>
          <o:OLEObject Type="Embed" ProgID="Equation.DSMT4" ShapeID="_x0000_i1051" DrawAspect="Content" ObjectID="_1728559831" r:id="rId59"/>
        </w:objec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5421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499" w:dyaOrig="260" w14:anchorId="3059BA4A">
          <v:shape id="_x0000_i1052" type="#_x0000_t75" style="width:25.8pt;height:12.9pt" o:ole="">
            <v:imagedata r:id="rId60" o:title=""/>
          </v:shape>
          <o:OLEObject Type="Embed" ProgID="Equation.DSMT4" ShapeID="_x0000_i1052" DrawAspect="Content" ObjectID="_1728559832" r:id="rId61"/>
        </w:object>
      </w:r>
      <w:r w:rsidR="00E75478" w:rsidRPr="0038752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75478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440" w:dyaOrig="260" w14:anchorId="10D30D5B">
          <v:shape id="_x0000_i1053" type="#_x0000_t75" style="width:21.75pt;height:13.6pt" o:ole="">
            <v:imagedata r:id="rId62" o:title=""/>
          </v:shape>
          <o:OLEObject Type="Embed" ProgID="Equation.DSMT4" ShapeID="_x0000_i1053" DrawAspect="Content" ObjectID="_1728559833" r:id="rId63"/>
        </w:object>
      </w:r>
      <w:r w:rsidR="00E75478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75478" w:rsidRPr="0038752B">
        <w:rPr>
          <w:rFonts w:ascii="Times New Roman" w:hAnsi="Times New Roman" w:cs="Times New Roman"/>
          <w:bCs/>
          <w:sz w:val="26"/>
          <w:szCs w:val="26"/>
        </w:rPr>
        <w:t>cắt</w:t>
      </w:r>
      <w:proofErr w:type="spellEnd"/>
      <w:r w:rsidR="00E75478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5478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380" w:dyaOrig="260" w14:anchorId="0B89CFC6">
          <v:shape id="_x0000_i1054" type="#_x0000_t75" style="width:19pt;height:13.6pt" o:ole="">
            <v:imagedata r:id="rId64" o:title=""/>
          </v:shape>
          <o:OLEObject Type="Embed" ProgID="Equation.DSMT4" ShapeID="_x0000_i1054" DrawAspect="Content" ObjectID="_1728559834" r:id="rId65"/>
        </w:object>
      </w:r>
      <w:r w:rsidR="00E75478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75478" w:rsidRPr="0038752B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="00E75478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5478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11F6E53A">
          <v:shape id="_x0000_i1055" type="#_x0000_t75" style="width:12.25pt;height:13.6pt" o:ole="">
            <v:imagedata r:id="rId66" o:title=""/>
          </v:shape>
          <o:OLEObject Type="Embed" ProgID="Equation.DSMT4" ShapeID="_x0000_i1055" DrawAspect="Content" ObjectID="_1728559835" r:id="rId67"/>
        </w:object>
      </w:r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Chứng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minh </w:t>
      </w:r>
      <w:r w:rsidR="004F5421" w:rsidRPr="0038752B">
        <w:rPr>
          <w:rFonts w:ascii="Times New Roman" w:hAnsi="Times New Roman" w:cs="Times New Roman"/>
          <w:bCs/>
          <w:position w:val="-4"/>
          <w:sz w:val="26"/>
          <w:szCs w:val="26"/>
        </w:rPr>
        <w:object w:dxaOrig="780" w:dyaOrig="260" w14:anchorId="6479CD3B">
          <v:shape id="_x0000_i1056" type="#_x0000_t75" style="width:38.05pt;height:12.9pt" o:ole="">
            <v:imagedata r:id="rId68" o:title=""/>
          </v:shape>
          <o:OLEObject Type="Embed" ProgID="Equation.DSMT4" ShapeID="_x0000_i1056" DrawAspect="Content" ObjectID="_1728559836" r:id="rId69"/>
        </w:objec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="004F5421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4F5421" w:rsidRPr="0038752B">
        <w:rPr>
          <w:rFonts w:ascii="Times New Roman" w:hAnsi="Times New Roman" w:cs="Times New Roman"/>
          <w:bCs/>
          <w:sz w:val="26"/>
          <w:szCs w:val="26"/>
        </w:rPr>
        <w:t>thoi</w:t>
      </w:r>
      <w:proofErr w:type="spellEnd"/>
      <w:r w:rsidR="00E75478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75478" w:rsidRPr="0038752B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="00E75478" w:rsidRPr="003875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5478" w:rsidRPr="0038752B">
        <w:rPr>
          <w:rFonts w:ascii="Times New Roman" w:hAnsi="Times New Roman" w:cs="Times New Roman"/>
          <w:bCs/>
          <w:position w:val="-6"/>
          <w:sz w:val="26"/>
          <w:szCs w:val="26"/>
        </w:rPr>
        <w:object w:dxaOrig="1020" w:dyaOrig="279" w14:anchorId="44F124EA">
          <v:shape id="_x0000_i1057" type="#_x0000_t75" style="width:50.95pt;height:13.6pt" o:ole="">
            <v:imagedata r:id="rId70" o:title=""/>
          </v:shape>
          <o:OLEObject Type="Embed" ProgID="Equation.DSMT4" ShapeID="_x0000_i1057" DrawAspect="Content" ObjectID="_1728559837" r:id="rId71"/>
        </w:object>
      </w:r>
      <w:r w:rsidR="00E75478" w:rsidRPr="0038752B">
        <w:rPr>
          <w:rFonts w:ascii="Times New Roman" w:hAnsi="Times New Roman" w:cs="Times New Roman"/>
          <w:bCs/>
          <w:sz w:val="26"/>
          <w:szCs w:val="26"/>
        </w:rPr>
        <w:t>.</w:t>
      </w:r>
      <w:r w:rsidR="00E75478" w:rsidRPr="0038752B">
        <w:rPr>
          <w:rFonts w:ascii="Times New Roman" w:hAnsi="Times New Roman" w:cs="Times New Roman"/>
          <w:bCs/>
          <w:sz w:val="26"/>
          <w:szCs w:val="26"/>
        </w:rPr>
        <w:tab/>
      </w:r>
    </w:p>
    <w:p w14:paraId="0E5DF395" w14:textId="12A98386" w:rsidR="009809E3" w:rsidRPr="0038752B" w:rsidRDefault="009809E3" w:rsidP="00D67F73">
      <w:pPr>
        <w:pStyle w:val="ListParagraph"/>
        <w:spacing w:before="100" w:beforeAutospacing="1" w:after="0" w:line="360" w:lineRule="auto"/>
        <w:ind w:left="-9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752B">
        <w:rPr>
          <w:rFonts w:ascii="Times New Roman" w:hAnsi="Times New Roman" w:cs="Times New Roman"/>
          <w:b/>
          <w:bCs/>
          <w:sz w:val="26"/>
          <w:szCs w:val="26"/>
          <w:lang w:val="vi-VN"/>
        </w:rPr>
        <w:t>HẾT</w:t>
      </w:r>
    </w:p>
    <w:p w14:paraId="2DD283E8" w14:textId="1D79DCC2" w:rsidR="00892D97" w:rsidRPr="0038752B" w:rsidRDefault="009971F0" w:rsidP="009971F0">
      <w:pPr>
        <w:spacing w:before="100" w:beforeAutospacing="1" w:after="0" w:line="276" w:lineRule="auto"/>
        <w:ind w:left="-81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8752B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ĐÁP ÁN</w:t>
      </w:r>
    </w:p>
    <w:tbl>
      <w:tblPr>
        <w:tblStyle w:val="TableGrid"/>
        <w:tblW w:w="10356" w:type="dxa"/>
        <w:tblInd w:w="-815" w:type="dxa"/>
        <w:tblLook w:val="04A0" w:firstRow="1" w:lastRow="0" w:firstColumn="1" w:lastColumn="0" w:noHBand="0" w:noVBand="1"/>
      </w:tblPr>
      <w:tblGrid>
        <w:gridCol w:w="990"/>
        <w:gridCol w:w="8460"/>
        <w:gridCol w:w="906"/>
      </w:tblGrid>
      <w:tr w:rsidR="00CC46E3" w:rsidRPr="0038752B" w14:paraId="069DCE5F" w14:textId="77777777" w:rsidTr="00543D28">
        <w:tc>
          <w:tcPr>
            <w:tcW w:w="990" w:type="dxa"/>
            <w:vAlign w:val="center"/>
          </w:tcPr>
          <w:p w14:paraId="75C2DC86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1 </w:t>
            </w:r>
          </w:p>
        </w:tc>
        <w:tc>
          <w:tcPr>
            <w:tcW w:w="8460" w:type="dxa"/>
          </w:tcPr>
          <w:p w14:paraId="4F92EC33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06" w:type="dxa"/>
            <w:vAlign w:val="center"/>
          </w:tcPr>
          <w:p w14:paraId="527C538B" w14:textId="6B52D929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2.</w:t>
            </w:r>
            <w:r w:rsidR="00D67F73"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5</w:t>
            </w:r>
          </w:p>
        </w:tc>
      </w:tr>
      <w:tr w:rsidR="00CC46E3" w:rsidRPr="0038752B" w14:paraId="05136477" w14:textId="77777777" w:rsidTr="00543D28">
        <w:tc>
          <w:tcPr>
            <w:tcW w:w="990" w:type="dxa"/>
            <w:vAlign w:val="center"/>
          </w:tcPr>
          <w:p w14:paraId="6F02C1F0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</w:t>
            </w:r>
          </w:p>
        </w:tc>
        <w:tc>
          <w:tcPr>
            <w:tcW w:w="8460" w:type="dxa"/>
          </w:tcPr>
          <w:p w14:paraId="57D71391" w14:textId="6D061A4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30A96" w:rsidRPr="0038752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900" w:dyaOrig="400" w14:anchorId="0DFE3A0F">
                <v:shape id="_x0000_i1058" type="#_x0000_t75" style="width:144.7pt;height:20.4pt" o:ole="">
                  <v:imagedata r:id="rId5" o:title=""/>
                </v:shape>
                <o:OLEObject Type="Embed" ProgID="Equation.DSMT4" ShapeID="_x0000_i1058" DrawAspect="Content" ObjectID="_1728559838" r:id="rId72"/>
              </w:object>
            </w:r>
          </w:p>
          <w:p w14:paraId="7116736B" w14:textId="3569B1D8" w:rsidR="00CC46E3" w:rsidRPr="0038752B" w:rsidRDefault="00330A96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860" w:dyaOrig="680" w14:anchorId="643D9578">
                <v:shape id="_x0000_i1059" type="#_x0000_t75" style="width:142.65pt;height:33.95pt" o:ole="">
                  <v:imagedata r:id="rId73" o:title=""/>
                </v:shape>
                <o:OLEObject Type="Embed" ProgID="Equation.DSMT4" ShapeID="_x0000_i1059" DrawAspect="Content" ObjectID="_1728559839" r:id="rId74"/>
              </w:object>
            </w:r>
          </w:p>
        </w:tc>
        <w:tc>
          <w:tcPr>
            <w:tcW w:w="906" w:type="dxa"/>
            <w:vAlign w:val="center"/>
          </w:tcPr>
          <w:p w14:paraId="0556D699" w14:textId="675302FE" w:rsidR="00CC46E3" w:rsidRPr="0038752B" w:rsidRDefault="00592476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="00F4651F" w:rsidRPr="0038752B">
              <w:rPr>
                <w:rFonts w:ascii="Times New Roman" w:hAnsi="Times New Roman" w:cs="Times New Roman"/>
                <w:b/>
                <w:sz w:val="26"/>
                <w:szCs w:val="26"/>
              </w:rPr>
              <w:t>.75</w:t>
            </w:r>
          </w:p>
          <w:p w14:paraId="6F734F78" w14:textId="77777777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0.5</w:t>
            </w:r>
          </w:p>
          <w:p w14:paraId="35BCAF06" w14:textId="76A6A6A8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</w:t>
            </w:r>
            <w:r w:rsidR="00F4651F"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  <w:p w14:paraId="2293398C" w14:textId="77777777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CC46E3" w:rsidRPr="0038752B" w14:paraId="30A3E0CD" w14:textId="77777777" w:rsidTr="00543D28">
        <w:tc>
          <w:tcPr>
            <w:tcW w:w="990" w:type="dxa"/>
            <w:vAlign w:val="center"/>
          </w:tcPr>
          <w:p w14:paraId="5401C9F9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b)</w:t>
            </w:r>
          </w:p>
        </w:tc>
        <w:tc>
          <w:tcPr>
            <w:tcW w:w="8460" w:type="dxa"/>
          </w:tcPr>
          <w:p w14:paraId="63AE3DC1" w14:textId="23C0BDC1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30A96" w:rsidRPr="0038752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500" w:dyaOrig="440" w14:anchorId="36CE4F30">
                <v:shape id="_x0000_i1060" type="#_x0000_t75" style="width:125pt;height:21.75pt" o:ole="">
                  <v:imagedata r:id="rId7" o:title=""/>
                </v:shape>
                <o:OLEObject Type="Embed" ProgID="Equation.DSMT4" ShapeID="_x0000_i1060" DrawAspect="Content" ObjectID="_1728559840" r:id="rId75"/>
              </w:object>
            </w:r>
          </w:p>
          <w:p w14:paraId="2E840F53" w14:textId="62FE6C63" w:rsidR="00CC46E3" w:rsidRPr="0038752B" w:rsidRDefault="00330A96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3019" w:dyaOrig="1160" w14:anchorId="42063D46">
                <v:shape id="_x0000_i1061" type="#_x0000_t75" style="width:151.45pt;height:58.4pt" o:ole="">
                  <v:imagedata r:id="rId76" o:title=""/>
                </v:shape>
                <o:OLEObject Type="Embed" ProgID="Equation.DSMT4" ShapeID="_x0000_i1061" DrawAspect="Content" ObjectID="_1728559841" r:id="rId77"/>
              </w:object>
            </w:r>
          </w:p>
        </w:tc>
        <w:tc>
          <w:tcPr>
            <w:tcW w:w="906" w:type="dxa"/>
            <w:vAlign w:val="center"/>
          </w:tcPr>
          <w:p w14:paraId="65B3FF37" w14:textId="0AB87C91" w:rsidR="00CC46E3" w:rsidRPr="0038752B" w:rsidRDefault="00592476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="00F4651F" w:rsidRPr="0038752B">
              <w:rPr>
                <w:rFonts w:ascii="Times New Roman" w:hAnsi="Times New Roman" w:cs="Times New Roman"/>
                <w:b/>
                <w:sz w:val="26"/>
                <w:szCs w:val="26"/>
              </w:rPr>
              <w:t>.75</w:t>
            </w:r>
          </w:p>
          <w:p w14:paraId="65329727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7D2868E" w14:textId="3D223AB2" w:rsidR="007566DE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</w:t>
            </w:r>
            <w:r w:rsidR="00F4651F"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  <w:p w14:paraId="5B64447A" w14:textId="53A8A519" w:rsidR="00A71BD0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</w:t>
            </w:r>
            <w:r w:rsidR="00A71BD0" w:rsidRPr="003875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  <w:p w14:paraId="4B488B0F" w14:textId="5FAAFB6F" w:rsidR="00CC46E3" w:rsidRPr="0038752B" w:rsidRDefault="00A71BD0" w:rsidP="00543D28">
            <w:pPr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</w:tc>
      </w:tr>
      <w:tr w:rsidR="00330A96" w:rsidRPr="0038752B" w14:paraId="2886F1EF" w14:textId="77777777" w:rsidTr="00543D28">
        <w:tc>
          <w:tcPr>
            <w:tcW w:w="990" w:type="dxa"/>
            <w:vAlign w:val="center"/>
          </w:tcPr>
          <w:p w14:paraId="4A7FCE04" w14:textId="7629C3D7" w:rsidR="00330A96" w:rsidRPr="0038752B" w:rsidRDefault="00330A96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c)</w:t>
            </w:r>
          </w:p>
        </w:tc>
        <w:tc>
          <w:tcPr>
            <w:tcW w:w="8460" w:type="dxa"/>
          </w:tcPr>
          <w:p w14:paraId="28CDD58F" w14:textId="77777777" w:rsidR="00330A96" w:rsidRPr="0038752B" w:rsidRDefault="006226C0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680" w:dyaOrig="680" w14:anchorId="6521D835">
                <v:shape id="_x0000_i1062" type="#_x0000_t75" style="width:184.1pt;height:33.95pt" o:ole="">
                  <v:imagedata r:id="rId78" o:title=""/>
                </v:shape>
                <o:OLEObject Type="Embed" ProgID="Equation.DSMT4" ShapeID="_x0000_i1062" DrawAspect="Content" ObjectID="_1728559842" r:id="rId79"/>
              </w:object>
            </w:r>
          </w:p>
          <w:p w14:paraId="39553950" w14:textId="77777777" w:rsidR="006226C0" w:rsidRPr="0038752B" w:rsidRDefault="006226C0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position w:val="-74"/>
                <w:sz w:val="26"/>
                <w:szCs w:val="26"/>
              </w:rPr>
              <w:object w:dxaOrig="5160" w:dyaOrig="1620" w14:anchorId="583ED839">
                <v:shape id="_x0000_i1063" type="#_x0000_t75" style="width:258.1pt;height:80.85pt" o:ole="">
                  <v:imagedata r:id="rId80" o:title=""/>
                </v:shape>
                <o:OLEObject Type="Embed" ProgID="Equation.DSMT4" ShapeID="_x0000_i1063" DrawAspect="Content" ObjectID="_1728559843" r:id="rId81"/>
              </w:object>
            </w:r>
          </w:p>
          <w:p w14:paraId="29F03C33" w14:textId="4BE1A8A1" w:rsidR="006226C0" w:rsidRPr="0038752B" w:rsidRDefault="00F776F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position w:val="-116"/>
                <w:sz w:val="26"/>
                <w:szCs w:val="26"/>
              </w:rPr>
              <w:object w:dxaOrig="4000" w:dyaOrig="2380" w14:anchorId="6FB27833">
                <v:shape id="_x0000_i1064" type="#_x0000_t75" style="width:199.7pt;height:118.2pt" o:ole="">
                  <v:imagedata r:id="rId82" o:title=""/>
                </v:shape>
                <o:OLEObject Type="Embed" ProgID="Equation.DSMT4" ShapeID="_x0000_i1064" DrawAspect="Content" ObjectID="_1728559844" r:id="rId83"/>
              </w:object>
            </w:r>
          </w:p>
          <w:p w14:paraId="240F4BEB" w14:textId="1580F1D3" w:rsidR="006226C0" w:rsidRPr="0038752B" w:rsidRDefault="00F776F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820" w:dyaOrig="680" w14:anchorId="67E54463">
                <v:shape id="_x0000_i1065" type="#_x0000_t75" style="width:41.45pt;height:33.95pt" o:ole="">
                  <v:imagedata r:id="rId84" o:title=""/>
                </v:shape>
                <o:OLEObject Type="Embed" ProgID="Equation.DSMT4" ShapeID="_x0000_i1065" DrawAspect="Content" ObjectID="_1728559845" r:id="rId85"/>
              </w:object>
            </w:r>
          </w:p>
        </w:tc>
        <w:tc>
          <w:tcPr>
            <w:tcW w:w="906" w:type="dxa"/>
            <w:vAlign w:val="center"/>
          </w:tcPr>
          <w:p w14:paraId="5A445A78" w14:textId="77777777" w:rsidR="006226C0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06AF2C1E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8C565F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BCFB48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0.25</w:t>
            </w:r>
          </w:p>
          <w:p w14:paraId="6C1A93CA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C39EC3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E8B8F2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F978B00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4820A7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0.25</w:t>
            </w:r>
          </w:p>
          <w:p w14:paraId="73B474C9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0931C4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0585403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F4BB057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0.25</w:t>
            </w:r>
          </w:p>
          <w:p w14:paraId="3FEA9EB2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F69B4F5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5C48769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9E02F63" w14:textId="0F7E2FCA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0.25</w:t>
            </w:r>
          </w:p>
        </w:tc>
      </w:tr>
      <w:tr w:rsidR="00CC46E3" w:rsidRPr="0038752B" w14:paraId="20181B92" w14:textId="77777777" w:rsidTr="00543D28">
        <w:tc>
          <w:tcPr>
            <w:tcW w:w="990" w:type="dxa"/>
            <w:vAlign w:val="center"/>
          </w:tcPr>
          <w:p w14:paraId="19F3E234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2 </w:t>
            </w:r>
          </w:p>
        </w:tc>
        <w:tc>
          <w:tcPr>
            <w:tcW w:w="8460" w:type="dxa"/>
          </w:tcPr>
          <w:p w14:paraId="3C39B48A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0CCFEF32" w14:textId="73A094CD" w:rsidR="00CC46E3" w:rsidRPr="0038752B" w:rsidRDefault="00D67F7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1.5</w:t>
            </w:r>
          </w:p>
        </w:tc>
      </w:tr>
      <w:tr w:rsidR="00CC46E3" w:rsidRPr="0038752B" w14:paraId="7DE11E22" w14:textId="77777777" w:rsidTr="00543D28">
        <w:tc>
          <w:tcPr>
            <w:tcW w:w="990" w:type="dxa"/>
            <w:vAlign w:val="center"/>
          </w:tcPr>
          <w:p w14:paraId="57E671AD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</w:p>
        </w:tc>
        <w:tc>
          <w:tcPr>
            <w:tcW w:w="8460" w:type="dxa"/>
          </w:tcPr>
          <w:p w14:paraId="51DB5CF8" w14:textId="1066CC92" w:rsidR="00CC46E3" w:rsidRPr="0038752B" w:rsidRDefault="0066751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position w:val="-74"/>
                <w:sz w:val="26"/>
                <w:szCs w:val="26"/>
              </w:rPr>
              <w:object w:dxaOrig="2840" w:dyaOrig="1600" w14:anchorId="6E128958">
                <v:shape id="_x0000_i1066" type="#_x0000_t75" style="width:142.65pt;height:79.45pt" o:ole="">
                  <v:imagedata r:id="rId86" o:title=""/>
                </v:shape>
                <o:OLEObject Type="Embed" ProgID="Equation.DSMT4" ShapeID="_x0000_i1066" DrawAspect="Content" ObjectID="_1728559846" r:id="rId87"/>
              </w:object>
            </w:r>
          </w:p>
          <w:p w14:paraId="2EA950DA" w14:textId="6F1EE61F" w:rsidR="000F6A50" w:rsidRPr="0038752B" w:rsidRDefault="0066751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19" w:dyaOrig="360" w14:anchorId="520DA6A7">
                <v:shape id="_x0000_i1067" type="#_x0000_t75" style="width:85.6pt;height:19pt" o:ole="">
                  <v:imagedata r:id="rId88" o:title=""/>
                </v:shape>
                <o:OLEObject Type="Embed" ProgID="Equation.DSMT4" ShapeID="_x0000_i1067" DrawAspect="Content" ObjectID="_1728559847" r:id="rId89"/>
              </w:object>
            </w:r>
          </w:p>
        </w:tc>
        <w:tc>
          <w:tcPr>
            <w:tcW w:w="906" w:type="dxa"/>
            <w:vAlign w:val="center"/>
          </w:tcPr>
          <w:p w14:paraId="308F8381" w14:textId="1249B1AC" w:rsidR="00CC46E3" w:rsidRPr="0038752B" w:rsidRDefault="00592476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="00F4651F" w:rsidRPr="0038752B">
              <w:rPr>
                <w:rFonts w:ascii="Times New Roman" w:hAnsi="Times New Roman" w:cs="Times New Roman"/>
                <w:b/>
                <w:sz w:val="26"/>
                <w:szCs w:val="26"/>
              </w:rPr>
              <w:t>.75</w:t>
            </w:r>
          </w:p>
          <w:p w14:paraId="0E33F19B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CB4AA35" w14:textId="4FABD5BF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</w:t>
            </w:r>
            <w:r w:rsidR="00F4651F"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  <w:p w14:paraId="09F26B87" w14:textId="081B5D9D" w:rsidR="00CC46E3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08837ED6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50DF72B" w14:textId="162AF19B" w:rsidR="002F1CD1" w:rsidRPr="0038752B" w:rsidRDefault="002F1CD1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</w:t>
            </w:r>
            <w:r w:rsidR="00F4651F"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  <w:p w14:paraId="2BA541FC" w14:textId="69062A81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CC46E3" w:rsidRPr="0038752B" w14:paraId="46C9C8A2" w14:textId="77777777" w:rsidTr="00543D28">
        <w:trPr>
          <w:trHeight w:val="2249"/>
        </w:trPr>
        <w:tc>
          <w:tcPr>
            <w:tcW w:w="990" w:type="dxa"/>
            <w:vAlign w:val="center"/>
          </w:tcPr>
          <w:p w14:paraId="404E0A65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b)</w:t>
            </w:r>
          </w:p>
        </w:tc>
        <w:tc>
          <w:tcPr>
            <w:tcW w:w="8460" w:type="dxa"/>
          </w:tcPr>
          <w:p w14:paraId="0CF18AE7" w14:textId="64AD5A5C" w:rsidR="00CC46E3" w:rsidRPr="0038752B" w:rsidRDefault="00667513" w:rsidP="009809E3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position w:val="-114"/>
                <w:sz w:val="26"/>
                <w:szCs w:val="26"/>
              </w:rPr>
              <w:object w:dxaOrig="2799" w:dyaOrig="2220" w14:anchorId="4F20DA2F">
                <v:shape id="_x0000_i1068" type="#_x0000_t75" style="width:139.25pt;height:114.8pt" o:ole="">
                  <v:imagedata r:id="rId90" o:title=""/>
                </v:shape>
                <o:OLEObject Type="Embed" ProgID="Equation.DSMT4" ShapeID="_x0000_i1068" DrawAspect="Content" ObjectID="_1728559848" r:id="rId91"/>
              </w:object>
            </w:r>
          </w:p>
          <w:p w14:paraId="296A7AF7" w14:textId="546A69F3" w:rsidR="00592476" w:rsidRPr="0038752B" w:rsidRDefault="00592476" w:rsidP="009809E3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74FC0E4C" w14:textId="10705A0A" w:rsidR="00CC46E3" w:rsidRPr="0038752B" w:rsidRDefault="00592476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="00F4651F" w:rsidRPr="0038752B">
              <w:rPr>
                <w:rFonts w:ascii="Times New Roman" w:hAnsi="Times New Roman" w:cs="Times New Roman"/>
                <w:b/>
                <w:sz w:val="26"/>
                <w:szCs w:val="26"/>
              </w:rPr>
              <w:t>.75</w:t>
            </w:r>
          </w:p>
          <w:p w14:paraId="032A27E7" w14:textId="77777777" w:rsidR="007566DE" w:rsidRPr="0038752B" w:rsidRDefault="007566DE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4BD7F23" w14:textId="55FDC2E1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74C30933" w14:textId="77777777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1D03116D" w14:textId="62CE0DEA" w:rsidR="007566DE" w:rsidRPr="0038752B" w:rsidRDefault="007566DE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5F8C27F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FC86B50" w14:textId="564FFF30" w:rsidR="007566DE" w:rsidRPr="0038752B" w:rsidRDefault="007566DE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</w:tc>
      </w:tr>
      <w:tr w:rsidR="00CC46E3" w:rsidRPr="0038752B" w14:paraId="67F063BD" w14:textId="77777777" w:rsidTr="00543D28">
        <w:trPr>
          <w:trHeight w:val="381"/>
        </w:trPr>
        <w:tc>
          <w:tcPr>
            <w:tcW w:w="990" w:type="dxa"/>
            <w:vAlign w:val="center"/>
          </w:tcPr>
          <w:p w14:paraId="4622D055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3 </w:t>
            </w:r>
          </w:p>
        </w:tc>
        <w:tc>
          <w:tcPr>
            <w:tcW w:w="8460" w:type="dxa"/>
          </w:tcPr>
          <w:p w14:paraId="409F32C8" w14:textId="53EB356B" w:rsidR="00CC46E3" w:rsidRPr="0038752B" w:rsidRDefault="00CC46E3" w:rsidP="009809E3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906" w:type="dxa"/>
            <w:vAlign w:val="center"/>
          </w:tcPr>
          <w:p w14:paraId="366BFDB2" w14:textId="7C5016E8" w:rsidR="00CC46E3" w:rsidRPr="0038752B" w:rsidRDefault="00D67F7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1.5</w:t>
            </w:r>
          </w:p>
        </w:tc>
      </w:tr>
      <w:tr w:rsidR="00CC46E3" w:rsidRPr="0038752B" w14:paraId="73F7F4EE" w14:textId="77777777" w:rsidTr="00543D28">
        <w:trPr>
          <w:trHeight w:val="350"/>
        </w:trPr>
        <w:tc>
          <w:tcPr>
            <w:tcW w:w="990" w:type="dxa"/>
            <w:vAlign w:val="center"/>
          </w:tcPr>
          <w:p w14:paraId="0C2F2DD8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</w:t>
            </w:r>
          </w:p>
        </w:tc>
        <w:tc>
          <w:tcPr>
            <w:tcW w:w="8460" w:type="dxa"/>
          </w:tcPr>
          <w:p w14:paraId="185AB4CF" w14:textId="28A34ECE" w:rsidR="000F6A50" w:rsidRPr="0038752B" w:rsidRDefault="00667513" w:rsidP="000F6A50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752B">
              <w:rPr>
                <w:rFonts w:ascii="Times New Roman" w:hAnsi="Times New Roman" w:cs="Times New Roman"/>
                <w:position w:val="-62"/>
                <w:sz w:val="26"/>
                <w:szCs w:val="26"/>
              </w:rPr>
              <w:object w:dxaOrig="1860" w:dyaOrig="1300" w14:anchorId="70A8C30F">
                <v:shape id="_x0000_i1069" type="#_x0000_t75" style="width:92.4pt;height:65.9pt" o:ole="">
                  <v:imagedata r:id="rId92" o:title=""/>
                </v:shape>
                <o:OLEObject Type="Embed" ProgID="Equation.DSMT4" ShapeID="_x0000_i1069" DrawAspect="Content" ObjectID="_1728559849" r:id="rId93"/>
              </w:object>
            </w:r>
            <w:r w:rsidR="00CC46E3"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2282014A" w14:textId="39E0D260" w:rsidR="00CC46E3" w:rsidRPr="0038752B" w:rsidRDefault="00CC46E3" w:rsidP="000F6A50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906" w:type="dxa"/>
            <w:vAlign w:val="center"/>
          </w:tcPr>
          <w:p w14:paraId="70782914" w14:textId="13B4D80F" w:rsidR="00CC46E3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0.75</w:t>
            </w:r>
          </w:p>
          <w:p w14:paraId="37C842C0" w14:textId="77777777" w:rsidR="007566DE" w:rsidRPr="0038752B" w:rsidRDefault="007566DE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CCCE31E" w14:textId="03498D8E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0.5</w:t>
            </w:r>
          </w:p>
          <w:p w14:paraId="6B31E3AB" w14:textId="034A389D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</w:t>
            </w:r>
            <w:r w:rsidR="00F4651F"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</w:tr>
      <w:tr w:rsidR="00CC46E3" w:rsidRPr="0038752B" w14:paraId="5B90A765" w14:textId="77777777" w:rsidTr="00543D28">
        <w:trPr>
          <w:trHeight w:val="350"/>
        </w:trPr>
        <w:tc>
          <w:tcPr>
            <w:tcW w:w="990" w:type="dxa"/>
            <w:vAlign w:val="center"/>
          </w:tcPr>
          <w:p w14:paraId="0A7C3830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b)</w:t>
            </w:r>
          </w:p>
        </w:tc>
        <w:tc>
          <w:tcPr>
            <w:tcW w:w="8460" w:type="dxa"/>
          </w:tcPr>
          <w:p w14:paraId="5A84484D" w14:textId="66A1CBC4" w:rsidR="00CC46E3" w:rsidRPr="0038752B" w:rsidRDefault="00CC46E3" w:rsidP="009809E3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67513" w:rsidRPr="0038752B">
              <w:rPr>
                <w:rFonts w:ascii="Times New Roman" w:hAnsi="Times New Roman" w:cs="Times New Roman"/>
                <w:position w:val="-78"/>
                <w:sz w:val="26"/>
                <w:szCs w:val="26"/>
              </w:rPr>
              <w:object w:dxaOrig="2760" w:dyaOrig="1680" w14:anchorId="00DACFCD">
                <v:shape id="_x0000_i1070" type="#_x0000_t75" style="width:137.2pt;height:84.9pt" o:ole="">
                  <v:imagedata r:id="rId94" o:title=""/>
                </v:shape>
                <o:OLEObject Type="Embed" ProgID="Equation.DSMT4" ShapeID="_x0000_i1070" DrawAspect="Content" ObjectID="_1728559850" r:id="rId95"/>
              </w:object>
            </w:r>
          </w:p>
          <w:p w14:paraId="1FD69B06" w14:textId="16AF8CBF" w:rsidR="00E85370" w:rsidRPr="0038752B" w:rsidRDefault="00E85370" w:rsidP="009809E3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0C86DAFF" w14:textId="4EDCC19E" w:rsidR="00CC46E3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0.75</w:t>
            </w:r>
          </w:p>
          <w:p w14:paraId="70D68EC7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5E40EEA" w14:textId="00D119C7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</w:t>
            </w:r>
            <w:r w:rsidR="007566DE"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  <w:p w14:paraId="231D769A" w14:textId="72305DEE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</w:t>
            </w:r>
            <w:r w:rsidR="007566DE"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  <w:p w14:paraId="3A1F3DBF" w14:textId="516A9489" w:rsidR="007566DE" w:rsidRPr="0038752B" w:rsidRDefault="007566DE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</w:t>
            </w:r>
            <w:r w:rsidR="00F4651F"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</w:tr>
      <w:tr w:rsidR="00CC46E3" w:rsidRPr="0038752B" w14:paraId="30482283" w14:textId="77777777" w:rsidTr="00543D28">
        <w:trPr>
          <w:trHeight w:val="350"/>
        </w:trPr>
        <w:tc>
          <w:tcPr>
            <w:tcW w:w="990" w:type="dxa"/>
            <w:vAlign w:val="center"/>
          </w:tcPr>
          <w:p w14:paraId="5772B3D1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4 </w:t>
            </w:r>
          </w:p>
        </w:tc>
        <w:tc>
          <w:tcPr>
            <w:tcW w:w="8460" w:type="dxa"/>
          </w:tcPr>
          <w:p w14:paraId="7AE480B4" w14:textId="63B7B565" w:rsidR="00D67F73" w:rsidRPr="0038752B" w:rsidRDefault="00D67F73" w:rsidP="00406EAE">
            <w:pPr>
              <w:spacing w:before="100" w:beforeAutospacing="1" w:line="276" w:lineRule="auto"/>
              <w:ind w:left="-4" w:right="-120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Một nhóm học sinh muốn</w:t>
            </w:r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tòa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landmark 81 (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279" w14:anchorId="0052932B">
                <v:shape id="_x0000_i1071" type="#_x0000_t75" style="width:21.75pt;height:14.25pt" o:ole="">
                  <v:imagedata r:id="rId21" o:title=""/>
                </v:shape>
                <o:OLEObject Type="Embed" ProgID="Equation.DSMT4" ShapeID="_x0000_i1071" DrawAspect="Content" ObjectID="_1728559851" r:id="rId96"/>
              </w:object>
            </w:r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tòa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tòa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landmark 81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19B6C1BB" w14:textId="1332D4D7" w:rsidR="00667513" w:rsidRPr="0038752B" w:rsidRDefault="00667513" w:rsidP="00406EAE">
            <w:pPr>
              <w:spacing w:before="100" w:beforeAutospacing="1" w:line="276" w:lineRule="auto"/>
              <w:ind w:left="-4" w:right="-120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01BEE89" wp14:editId="13C527BE">
                  <wp:extent cx="3525880" cy="16688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334" cy="167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948DE" w14:textId="66EAED60" w:rsidR="00CC46E3" w:rsidRPr="0038752B" w:rsidRDefault="00CC46E3" w:rsidP="00406EAE">
            <w:pPr>
              <w:pStyle w:val="Default"/>
              <w:spacing w:line="276" w:lineRule="auto"/>
              <w:ind w:left="-4" w:firstLine="142"/>
              <w:rPr>
                <w:color w:val="auto"/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701D54B9" w14:textId="6E84D3B1" w:rsidR="00CC46E3" w:rsidRPr="0038752B" w:rsidRDefault="00D67F7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</w:t>
            </w:r>
            <w:r w:rsidR="00CC46E3"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.</w:t>
            </w: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7</w:t>
            </w:r>
            <w:r w:rsidR="00CC46E3"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5</w:t>
            </w:r>
          </w:p>
        </w:tc>
      </w:tr>
      <w:tr w:rsidR="00CC46E3" w:rsidRPr="0038752B" w14:paraId="2E30D45E" w14:textId="77777777" w:rsidTr="00543D28">
        <w:trPr>
          <w:trHeight w:val="350"/>
        </w:trPr>
        <w:tc>
          <w:tcPr>
            <w:tcW w:w="990" w:type="dxa"/>
            <w:vAlign w:val="center"/>
          </w:tcPr>
          <w:p w14:paraId="5A60C53E" w14:textId="0AB819FF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460" w:type="dxa"/>
          </w:tcPr>
          <w:p w14:paraId="53E9841C" w14:textId="4216D3E8" w:rsidR="00AC6515" w:rsidRPr="0038752B" w:rsidRDefault="00AC6515" w:rsidP="00406EAE">
            <w:pPr>
              <w:spacing w:line="276" w:lineRule="auto"/>
              <w:ind w:left="-4" w:firstLine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279" w14:anchorId="320B4A56">
                <v:shape id="_x0000_i1072" type="#_x0000_t75" style="width:38.7pt;height:13.6pt" o:ole="">
                  <v:imagedata r:id="rId98" o:title=""/>
                </v:shape>
                <o:OLEObject Type="Embed" ProgID="Equation.DSMT4" ShapeID="_x0000_i1072" DrawAspect="Content" ObjectID="_1728559852" r:id="rId99"/>
              </w:objec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thang</w:t>
            </w:r>
          </w:p>
          <w:p w14:paraId="6A21925F" w14:textId="16F519BF" w:rsidR="006A3CB0" w:rsidRPr="0038752B" w:rsidRDefault="002C3EA3" w:rsidP="00406EAE">
            <w:pPr>
              <w:spacing w:line="276" w:lineRule="auto"/>
              <w:ind w:left="-4" w:firstLine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A3CB0"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BF </w:t>
            </w:r>
            <w:proofErr w:type="spellStart"/>
            <w:r w:rsidR="006A3CB0" w:rsidRPr="0038752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6A3CB0"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3CB0" w:rsidRPr="0038752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6A3CB0"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3CB0" w:rsidRPr="0038752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6A3CB0"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3CB0" w:rsidRPr="0038752B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="006A3CB0"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3CB0" w:rsidRPr="0038752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6A3CB0"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3CB0" w:rsidRPr="0038752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6A3CB0"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thang </w:t>
            </w:r>
            <w:r w:rsidR="006A3CB0" w:rsidRPr="00387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279" w14:anchorId="17710833">
                <v:shape id="_x0000_i1073" type="#_x0000_t75" style="width:38.7pt;height:13.6pt" o:ole="">
                  <v:imagedata r:id="rId98" o:title=""/>
                </v:shape>
                <o:OLEObject Type="Embed" ProgID="Equation.DSMT4" ShapeID="_x0000_i1073" DrawAspect="Content" ObjectID="_1728559853" r:id="rId100"/>
              </w:object>
            </w:r>
          </w:p>
          <w:p w14:paraId="3D56AF30" w14:textId="7D733DF8" w:rsidR="002C3EA3" w:rsidRPr="0038752B" w:rsidRDefault="002C3EA3" w:rsidP="00406EAE">
            <w:pPr>
              <w:spacing w:line="276" w:lineRule="auto"/>
              <w:ind w:left="-4" w:firstLine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CG</w:t>
            </w:r>
          </w:p>
          <w:p w14:paraId="0625DD06" w14:textId="0106623B" w:rsidR="006A3CB0" w:rsidRPr="0038752B" w:rsidRDefault="006A3CB0" w:rsidP="00406EAE">
            <w:pPr>
              <w:spacing w:line="276" w:lineRule="auto"/>
              <w:ind w:left="-4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819" w:dyaOrig="680" w14:anchorId="06A480C5">
                <v:shape id="_x0000_i1074" type="#_x0000_t75" style="width:240.45pt;height:33.95pt" o:ole="">
                  <v:imagedata r:id="rId101" o:title=""/>
                </v:shape>
                <o:OLEObject Type="Embed" ProgID="Equation.DSMT4" ShapeID="_x0000_i1074" DrawAspect="Content" ObjectID="_1728559854" r:id="rId102"/>
              </w:object>
            </w:r>
          </w:p>
          <w:p w14:paraId="7C4C17CC" w14:textId="6659550A" w:rsidR="00CC46E3" w:rsidRPr="0038752B" w:rsidRDefault="00667513" w:rsidP="00406EAE">
            <w:pPr>
              <w:spacing w:line="276" w:lineRule="auto"/>
              <w:ind w:left="-4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14:paraId="258A79C8" w14:textId="42666D89" w:rsidR="00CC46E3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4C6EBE0E" w14:textId="0021723E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</w:t>
            </w:r>
            <w:r w:rsidR="00F4651F"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  <w:p w14:paraId="19BC55E3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F451FBC" w14:textId="0EE59CC8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5084C4A0" w14:textId="3D7CB1AF" w:rsidR="00CC46E3" w:rsidRPr="0038752B" w:rsidRDefault="00CC46E3" w:rsidP="00543D28">
            <w:pPr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4651F" w:rsidRPr="0038752B" w14:paraId="49A791DD" w14:textId="77777777" w:rsidTr="00543D28">
        <w:trPr>
          <w:trHeight w:val="350"/>
        </w:trPr>
        <w:tc>
          <w:tcPr>
            <w:tcW w:w="990" w:type="dxa"/>
            <w:vMerge w:val="restart"/>
            <w:vAlign w:val="center"/>
          </w:tcPr>
          <w:p w14:paraId="6102FDCA" w14:textId="33EF1832" w:rsidR="00F4651F" w:rsidRPr="0038752B" w:rsidRDefault="00F4651F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 5</w:t>
            </w:r>
          </w:p>
        </w:tc>
        <w:tc>
          <w:tcPr>
            <w:tcW w:w="8460" w:type="dxa"/>
          </w:tcPr>
          <w:p w14:paraId="4ACF29A4" w14:textId="5AF6FE0C" w:rsidR="00F4651F" w:rsidRPr="0038752B" w:rsidRDefault="00F4651F" w:rsidP="00D67F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mảnh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680" w:dyaOrig="400" w14:anchorId="3C93A726">
                <v:shape id="_x0000_i1075" type="#_x0000_t75" style="width:84.25pt;height:20.4pt" o:ole="">
                  <v:imagedata r:id="rId24" o:title=""/>
                </v:shape>
                <o:OLEObject Type="Embed" ProgID="Equation.DSMT4" ShapeID="_x0000_i1075" DrawAspect="Content" ObjectID="_1728559855" r:id="rId103"/>
              </w:object>
            </w:r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20" w:dyaOrig="400" w14:anchorId="07802ACF">
                <v:shape id="_x0000_i1076" type="#_x0000_t75" style="width:50.95pt;height:20.4pt" o:ole="">
                  <v:imagedata r:id="rId26" o:title=""/>
                </v:shape>
                <o:OLEObject Type="Embed" ProgID="Equation.DSMT4" ShapeID="_x0000_i1076" DrawAspect="Content" ObjectID="_1728559856" r:id="rId104"/>
              </w:object>
            </w:r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chu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mảnh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875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6" w:type="dxa"/>
            <w:vAlign w:val="center"/>
          </w:tcPr>
          <w:p w14:paraId="087D4AB4" w14:textId="3101C2A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0.75</w:t>
            </w:r>
          </w:p>
        </w:tc>
      </w:tr>
      <w:tr w:rsidR="00F4651F" w:rsidRPr="0038752B" w14:paraId="6CA4FC95" w14:textId="77777777" w:rsidTr="00543D28">
        <w:trPr>
          <w:trHeight w:val="350"/>
        </w:trPr>
        <w:tc>
          <w:tcPr>
            <w:tcW w:w="990" w:type="dxa"/>
            <w:vMerge/>
            <w:vAlign w:val="center"/>
          </w:tcPr>
          <w:p w14:paraId="46ABB0B3" w14:textId="77777777" w:rsidR="00F4651F" w:rsidRPr="0038752B" w:rsidRDefault="00F4651F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460" w:type="dxa"/>
          </w:tcPr>
          <w:p w14:paraId="5E68EEBF" w14:textId="77777777" w:rsidR="00F4651F" w:rsidRPr="0038752B" w:rsidRDefault="00F4651F" w:rsidP="00F4651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38752B">
              <w:rPr>
                <w:color w:val="auto"/>
                <w:sz w:val="26"/>
                <w:szCs w:val="26"/>
              </w:rPr>
              <w:t xml:space="preserve">Theo </w:t>
            </w:r>
            <w:proofErr w:type="spellStart"/>
            <w:r w:rsidRPr="0038752B">
              <w:rPr>
                <w:color w:val="auto"/>
                <w:sz w:val="26"/>
                <w:szCs w:val="26"/>
              </w:rPr>
              <w:t>đề</w:t>
            </w:r>
            <w:proofErr w:type="spellEnd"/>
            <w:r w:rsidRPr="0038752B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38752B">
              <w:rPr>
                <w:color w:val="auto"/>
                <w:sz w:val="26"/>
                <w:szCs w:val="26"/>
              </w:rPr>
              <w:t xml:space="preserve"> ta </w:t>
            </w:r>
            <w:proofErr w:type="spellStart"/>
            <w:r w:rsidRPr="0038752B">
              <w:rPr>
                <w:color w:val="auto"/>
                <w:sz w:val="26"/>
                <w:szCs w:val="26"/>
              </w:rPr>
              <w:t>có</w:t>
            </w:r>
            <w:proofErr w:type="spellEnd"/>
            <w:r w:rsidRPr="0038752B">
              <w:rPr>
                <w:color w:val="auto"/>
                <w:sz w:val="26"/>
                <w:szCs w:val="26"/>
              </w:rPr>
              <w:t>:</w:t>
            </w:r>
          </w:p>
          <w:p w14:paraId="7A9BF511" w14:textId="77777777" w:rsidR="00F4651F" w:rsidRPr="0038752B" w:rsidRDefault="00F4651F" w:rsidP="00F4651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38752B">
              <w:rPr>
                <w:color w:val="auto"/>
                <w:sz w:val="26"/>
                <w:szCs w:val="26"/>
              </w:rPr>
              <w:t xml:space="preserve"> </w:t>
            </w:r>
            <w:r w:rsidRPr="0038752B">
              <w:rPr>
                <w:color w:val="auto"/>
                <w:position w:val="-72"/>
                <w:sz w:val="26"/>
                <w:szCs w:val="26"/>
              </w:rPr>
              <w:object w:dxaOrig="3340" w:dyaOrig="1560" w14:anchorId="3CB74899">
                <v:shape id="_x0000_i1077" type="#_x0000_t75" style="width:167.1pt;height:78.1pt" o:ole="">
                  <v:imagedata r:id="rId105" o:title=""/>
                </v:shape>
                <o:OLEObject Type="Embed" ProgID="Equation.DSMT4" ShapeID="_x0000_i1077" DrawAspect="Content" ObjectID="_1728559857" r:id="rId106"/>
              </w:object>
            </w:r>
            <w:r w:rsidRPr="0038752B">
              <w:rPr>
                <w:color w:val="auto"/>
                <w:sz w:val="26"/>
                <w:szCs w:val="26"/>
              </w:rPr>
              <w:t xml:space="preserve"> </w:t>
            </w:r>
          </w:p>
          <w:p w14:paraId="4C158BA8" w14:textId="77777777" w:rsidR="00F4651F" w:rsidRPr="0038752B" w:rsidRDefault="00F4651F" w:rsidP="00F4651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proofErr w:type="spellStart"/>
            <w:r w:rsidRPr="0038752B">
              <w:rPr>
                <w:color w:val="auto"/>
                <w:sz w:val="26"/>
                <w:szCs w:val="26"/>
              </w:rPr>
              <w:t>Chiều</w:t>
            </w:r>
            <w:proofErr w:type="spellEnd"/>
            <w:r w:rsidRPr="0038752B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color w:val="auto"/>
                <w:sz w:val="26"/>
                <w:szCs w:val="26"/>
              </w:rPr>
              <w:t>dài</w:t>
            </w:r>
            <w:proofErr w:type="spellEnd"/>
            <w:r w:rsidRPr="0038752B">
              <w:rPr>
                <w:color w:val="auto"/>
                <w:sz w:val="26"/>
                <w:szCs w:val="26"/>
              </w:rPr>
              <w:t xml:space="preserve">: 63m, </w:t>
            </w:r>
            <w:proofErr w:type="spellStart"/>
            <w:r w:rsidRPr="0038752B">
              <w:rPr>
                <w:color w:val="auto"/>
                <w:sz w:val="26"/>
                <w:szCs w:val="26"/>
              </w:rPr>
              <w:t>chiều</w:t>
            </w:r>
            <w:proofErr w:type="spellEnd"/>
            <w:r w:rsidRPr="0038752B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color w:val="auto"/>
                <w:sz w:val="26"/>
                <w:szCs w:val="26"/>
              </w:rPr>
              <w:t>rộng</w:t>
            </w:r>
            <w:proofErr w:type="spellEnd"/>
            <w:r w:rsidRPr="0038752B">
              <w:rPr>
                <w:color w:val="auto"/>
                <w:sz w:val="26"/>
                <w:szCs w:val="26"/>
              </w:rPr>
              <w:t>: 48m</w:t>
            </w:r>
          </w:p>
          <w:p w14:paraId="719B76E2" w14:textId="77777777" w:rsidR="00F4651F" w:rsidRPr="0038752B" w:rsidRDefault="00F4651F" w:rsidP="00F4651F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38752B">
              <w:rPr>
                <w:color w:val="auto"/>
                <w:sz w:val="26"/>
                <w:szCs w:val="26"/>
              </w:rPr>
              <w:t>Chu vi: 222m</w:t>
            </w:r>
          </w:p>
          <w:p w14:paraId="43A6A003" w14:textId="77777777" w:rsidR="00F4651F" w:rsidRPr="0038752B" w:rsidRDefault="00F4651F" w:rsidP="00D67F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14:paraId="61F230B0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08E83CFF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403D3BBC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AB3238D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33E62FA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FCA745E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2AD8B405" w14:textId="77777777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A557CE3" w14:textId="5A633442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</w:tc>
      </w:tr>
      <w:tr w:rsidR="00CC46E3" w:rsidRPr="0038752B" w14:paraId="2E88D774" w14:textId="77777777" w:rsidTr="00543D28">
        <w:trPr>
          <w:trHeight w:val="3882"/>
        </w:trPr>
        <w:tc>
          <w:tcPr>
            <w:tcW w:w="990" w:type="dxa"/>
            <w:vAlign w:val="center"/>
          </w:tcPr>
          <w:p w14:paraId="461E714C" w14:textId="27E79F93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 w:rsidR="00D67F73"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6</w:t>
            </w: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8460" w:type="dxa"/>
          </w:tcPr>
          <w:p w14:paraId="63E65961" w14:textId="77777777" w:rsidR="00F4651F" w:rsidRPr="0038752B" w:rsidRDefault="00F4651F" w:rsidP="00F4651F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 w:rsidRPr="0038752B">
              <w:rPr>
                <w:bCs/>
                <w:sz w:val="26"/>
                <w:szCs w:val="26"/>
              </w:rPr>
              <w:t xml:space="preserve">Cho tam </w:t>
            </w:r>
            <w:proofErr w:type="spellStart"/>
            <w:r w:rsidRPr="0038752B">
              <w:rPr>
                <w:bCs/>
                <w:sz w:val="26"/>
                <w:szCs w:val="26"/>
              </w:rPr>
              <w:t>giác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r w:rsidRPr="0038752B">
              <w:rPr>
                <w:bCs/>
                <w:position w:val="-10"/>
                <w:sz w:val="26"/>
                <w:szCs w:val="26"/>
              </w:rPr>
              <w:object w:dxaOrig="660" w:dyaOrig="320" w14:anchorId="5E93F674">
                <v:shape id="_x0000_i1078" type="#_x0000_t75" style="width:33.95pt;height:16.3pt" o:ole="">
                  <v:imagedata r:id="rId28" o:title=""/>
                </v:shape>
                <o:OLEObject Type="Embed" ProgID="Equation.DSMT4" ShapeID="_x0000_i1078" DrawAspect="Content" ObjectID="_1728559858" r:id="rId107"/>
              </w:object>
            </w:r>
            <w:proofErr w:type="spellStart"/>
            <w:r w:rsidRPr="0038752B">
              <w:rPr>
                <w:bCs/>
                <w:sz w:val="26"/>
                <w:szCs w:val="26"/>
              </w:rPr>
              <w:t>vuông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bCs/>
                <w:sz w:val="26"/>
                <w:szCs w:val="26"/>
              </w:rPr>
              <w:t>tại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r w:rsidRPr="0038752B">
              <w:rPr>
                <w:bCs/>
                <w:position w:val="-4"/>
                <w:sz w:val="26"/>
                <w:szCs w:val="26"/>
              </w:rPr>
              <w:object w:dxaOrig="340" w:dyaOrig="260" w14:anchorId="6D629ED9">
                <v:shape id="_x0000_i1079" type="#_x0000_t75" style="width:16.3pt;height:12.9pt" o:ole="">
                  <v:imagedata r:id="rId30" o:title=""/>
                </v:shape>
                <o:OLEObject Type="Embed" ProgID="Equation.DSMT4" ShapeID="_x0000_i1079" DrawAspect="Content" ObjectID="_1728559859" r:id="rId108"/>
              </w:object>
            </w:r>
            <w:r w:rsidRPr="0038752B">
              <w:rPr>
                <w:bCs/>
                <w:position w:val="-14"/>
                <w:sz w:val="26"/>
                <w:szCs w:val="26"/>
              </w:rPr>
              <w:object w:dxaOrig="1380" w:dyaOrig="400" w14:anchorId="7B74DB72">
                <v:shape id="_x0000_i1080" type="#_x0000_t75" style="width:67.9pt;height:20.4pt" o:ole="">
                  <v:imagedata r:id="rId32" o:title=""/>
                </v:shape>
                <o:OLEObject Type="Embed" ProgID="Equation.DSMT4" ShapeID="_x0000_i1080" DrawAspect="Content" ObjectID="_1728559860" r:id="rId109"/>
              </w:object>
            </w:r>
            <w:r w:rsidRPr="0038752B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38752B">
              <w:rPr>
                <w:bCs/>
                <w:sz w:val="26"/>
                <w:szCs w:val="26"/>
              </w:rPr>
              <w:t>Kẻ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bCs/>
                <w:sz w:val="26"/>
                <w:szCs w:val="26"/>
              </w:rPr>
              <w:t>đường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bCs/>
                <w:sz w:val="26"/>
                <w:szCs w:val="26"/>
              </w:rPr>
              <w:t>cao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r w:rsidRPr="0038752B">
              <w:rPr>
                <w:bCs/>
                <w:position w:val="-4"/>
                <w:sz w:val="26"/>
                <w:szCs w:val="26"/>
              </w:rPr>
              <w:object w:dxaOrig="520" w:dyaOrig="260" w14:anchorId="4D13A4EA">
                <v:shape id="_x0000_i1081" type="#_x0000_t75" style="width:26.5pt;height:12.9pt" o:ole="">
                  <v:imagedata r:id="rId34" o:title=""/>
                </v:shape>
                <o:OLEObject Type="Embed" ProgID="Equation.DSMT4" ShapeID="_x0000_i1081" DrawAspect="Content" ObjectID="_1728559861" r:id="rId110"/>
              </w:object>
            </w:r>
            <w:r w:rsidRPr="0038752B">
              <w:rPr>
                <w:bCs/>
                <w:position w:val="-14"/>
                <w:sz w:val="26"/>
                <w:szCs w:val="26"/>
              </w:rPr>
              <w:object w:dxaOrig="1140" w:dyaOrig="400" w14:anchorId="05AA92A2">
                <v:shape id="_x0000_i1082" type="#_x0000_t75" style="width:57.05pt;height:20.4pt" o:ole="">
                  <v:imagedata r:id="rId36" o:title=""/>
                </v:shape>
                <o:OLEObject Type="Embed" ProgID="Equation.DSMT4" ShapeID="_x0000_i1082" DrawAspect="Content" ObjectID="_1728559862" r:id="rId111"/>
              </w:object>
            </w:r>
            <w:r w:rsidRPr="0038752B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8752B">
              <w:rPr>
                <w:bCs/>
                <w:sz w:val="26"/>
                <w:szCs w:val="26"/>
              </w:rPr>
              <w:t>gọi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r w:rsidRPr="0038752B">
              <w:rPr>
                <w:bCs/>
                <w:position w:val="-4"/>
                <w:sz w:val="26"/>
                <w:szCs w:val="26"/>
              </w:rPr>
              <w:object w:dxaOrig="279" w:dyaOrig="260" w14:anchorId="7BC7FA5C">
                <v:shape id="_x0000_i1083" type="#_x0000_t75" style="width:13.6pt;height:12.9pt" o:ole="">
                  <v:imagedata r:id="rId38" o:title=""/>
                </v:shape>
                <o:OLEObject Type="Embed" ProgID="Equation.DSMT4" ShapeID="_x0000_i1083" DrawAspect="Content" ObjectID="_1728559863" r:id="rId112"/>
              </w:object>
            </w:r>
            <w:proofErr w:type="spellStart"/>
            <w:r w:rsidRPr="0038752B">
              <w:rPr>
                <w:bCs/>
                <w:sz w:val="26"/>
                <w:szCs w:val="26"/>
              </w:rPr>
              <w:t>là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bCs/>
                <w:sz w:val="26"/>
                <w:szCs w:val="26"/>
              </w:rPr>
              <w:t>trung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bCs/>
                <w:sz w:val="26"/>
                <w:szCs w:val="26"/>
              </w:rPr>
              <w:t>điểm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bCs/>
                <w:sz w:val="26"/>
                <w:szCs w:val="26"/>
              </w:rPr>
              <w:t>của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r w:rsidRPr="0038752B">
              <w:rPr>
                <w:bCs/>
                <w:position w:val="-6"/>
                <w:sz w:val="26"/>
                <w:szCs w:val="26"/>
              </w:rPr>
              <w:object w:dxaOrig="499" w:dyaOrig="279" w14:anchorId="41DC8D63">
                <v:shape id="_x0000_i1084" type="#_x0000_t75" style="width:25.8pt;height:13.6pt" o:ole="">
                  <v:imagedata r:id="rId40" o:title=""/>
                </v:shape>
                <o:OLEObject Type="Embed" ProgID="Equation.DSMT4" ShapeID="_x0000_i1084" DrawAspect="Content" ObjectID="_1728559864" r:id="rId113"/>
              </w:object>
            </w:r>
            <w:r w:rsidRPr="0038752B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38752B">
              <w:rPr>
                <w:bCs/>
                <w:sz w:val="26"/>
                <w:szCs w:val="26"/>
              </w:rPr>
              <w:t>Lấy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bCs/>
                <w:sz w:val="26"/>
                <w:szCs w:val="26"/>
              </w:rPr>
              <w:t>điểm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r w:rsidRPr="0038752B">
              <w:rPr>
                <w:bCs/>
                <w:position w:val="-4"/>
                <w:sz w:val="26"/>
                <w:szCs w:val="26"/>
              </w:rPr>
              <w:object w:dxaOrig="279" w:dyaOrig="260" w14:anchorId="4528F372">
                <v:shape id="_x0000_i1085" type="#_x0000_t75" style="width:13.6pt;height:12.9pt" o:ole="">
                  <v:imagedata r:id="rId42" o:title=""/>
                </v:shape>
                <o:OLEObject Type="Embed" ProgID="Equation.DSMT4" ShapeID="_x0000_i1085" DrawAspect="Content" ObjectID="_1728559865" r:id="rId114"/>
              </w:object>
            </w:r>
            <w:proofErr w:type="spellStart"/>
            <w:r w:rsidRPr="0038752B">
              <w:rPr>
                <w:bCs/>
                <w:sz w:val="26"/>
                <w:szCs w:val="26"/>
              </w:rPr>
              <w:t>đối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bCs/>
                <w:sz w:val="26"/>
                <w:szCs w:val="26"/>
              </w:rPr>
              <w:t>xứng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bCs/>
                <w:sz w:val="26"/>
                <w:szCs w:val="26"/>
              </w:rPr>
              <w:t>với</w:t>
            </w:r>
            <w:proofErr w:type="spellEnd"/>
            <w:r w:rsidRPr="0038752B">
              <w:rPr>
                <w:bCs/>
                <w:sz w:val="26"/>
                <w:szCs w:val="26"/>
              </w:rPr>
              <w:t xml:space="preserve"> </w:t>
            </w:r>
            <w:r w:rsidRPr="0038752B">
              <w:rPr>
                <w:bCs/>
                <w:position w:val="-4"/>
                <w:sz w:val="26"/>
                <w:szCs w:val="26"/>
              </w:rPr>
              <w:object w:dxaOrig="300" w:dyaOrig="260" w14:anchorId="4F102625">
                <v:shape id="_x0000_i1086" type="#_x0000_t75" style="width:14.95pt;height:12.9pt" o:ole="">
                  <v:imagedata r:id="rId44" o:title=""/>
                </v:shape>
                <o:OLEObject Type="Embed" ProgID="Equation.DSMT4" ShapeID="_x0000_i1086" DrawAspect="Content" ObjectID="_1728559866" r:id="rId115"/>
              </w:object>
            </w:r>
            <w:r w:rsidRPr="0038752B">
              <w:rPr>
                <w:bCs/>
                <w:sz w:val="26"/>
                <w:szCs w:val="26"/>
              </w:rPr>
              <w:t xml:space="preserve">qua </w:t>
            </w:r>
            <w:r w:rsidRPr="0038752B">
              <w:rPr>
                <w:bCs/>
                <w:position w:val="-4"/>
                <w:sz w:val="26"/>
                <w:szCs w:val="26"/>
              </w:rPr>
              <w:object w:dxaOrig="279" w:dyaOrig="260" w14:anchorId="39942917">
                <v:shape id="_x0000_i1087" type="#_x0000_t75" style="width:13.6pt;height:12.9pt" o:ole="">
                  <v:imagedata r:id="rId46" o:title=""/>
                </v:shape>
                <o:OLEObject Type="Embed" ProgID="Equation.DSMT4" ShapeID="_x0000_i1087" DrawAspect="Content" ObjectID="_1728559867" r:id="rId116"/>
              </w:object>
            </w:r>
            <w:r w:rsidRPr="0038752B">
              <w:rPr>
                <w:bCs/>
                <w:sz w:val="26"/>
                <w:szCs w:val="26"/>
              </w:rPr>
              <w:t>.</w:t>
            </w:r>
          </w:p>
          <w:p w14:paraId="6F16FCF7" w14:textId="77777777" w:rsidR="00F4651F" w:rsidRPr="0038752B" w:rsidRDefault="00F4651F" w:rsidP="00F465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A8F16" w14:textId="0845AF92" w:rsidR="00F4651F" w:rsidRPr="0038752B" w:rsidRDefault="00543D28" w:rsidP="00543D28">
            <w:pPr>
              <w:tabs>
                <w:tab w:val="left" w:pos="13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46D2DE1" wp14:editId="1B8619A3">
                  <wp:extent cx="3145790" cy="26117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261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  <w:vAlign w:val="center"/>
          </w:tcPr>
          <w:p w14:paraId="54CA1E2E" w14:textId="5BA4B758" w:rsidR="00CC46E3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3</w:t>
            </w:r>
          </w:p>
          <w:p w14:paraId="31C004E7" w14:textId="16E470DA" w:rsidR="00F4651F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CC46E3" w:rsidRPr="0038752B" w14:paraId="1469EABF" w14:textId="77777777" w:rsidTr="00543D28">
        <w:trPr>
          <w:trHeight w:val="350"/>
        </w:trPr>
        <w:tc>
          <w:tcPr>
            <w:tcW w:w="990" w:type="dxa"/>
            <w:vAlign w:val="center"/>
          </w:tcPr>
          <w:p w14:paraId="52BE4632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</w:t>
            </w:r>
          </w:p>
        </w:tc>
        <w:tc>
          <w:tcPr>
            <w:tcW w:w="8460" w:type="dxa"/>
          </w:tcPr>
          <w:p w14:paraId="19A8D138" w14:textId="77777777" w:rsidR="009C2351" w:rsidRPr="0038752B" w:rsidRDefault="009C2351" w:rsidP="009C23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Chứng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minh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tứ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giác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840" w:dyaOrig="279" w14:anchorId="0969CAF9">
                <v:shape id="_x0000_i1088" type="#_x0000_t75" style="width:42.1pt;height:13.6pt" o:ole="">
                  <v:imagedata r:id="rId48" o:title=""/>
                </v:shape>
                <o:OLEObject Type="Embed" ProgID="Equation.DSMT4" ShapeID="_x0000_i1088" DrawAspect="Content" ObjectID="_1728559868" r:id="rId118"/>
              </w:object>
            </w: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chữ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nhật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C380585" w14:textId="0FCAD0E4" w:rsidR="009C2351" w:rsidRPr="0038752B" w:rsidRDefault="0094447E" w:rsidP="0094447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20" w:hanging="1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CM: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tứ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giác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840" w:dyaOrig="279" w14:anchorId="563C4DA8">
                <v:shape id="_x0000_i1089" type="#_x0000_t75" style="width:42.1pt;height:13.6pt" o:ole="">
                  <v:imagedata r:id="rId48" o:title=""/>
                </v:shape>
                <o:OLEObject Type="Embed" ProgID="Equation.DSMT4" ShapeID="_x0000_i1089" DrawAspect="Content" ObjectID="_1728559869" r:id="rId119"/>
              </w:object>
            </w: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bình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5347D34" w14:textId="43FF62C0" w:rsidR="0094447E" w:rsidRPr="0038752B" w:rsidRDefault="0094447E" w:rsidP="0094447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20" w:hanging="1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CM: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Tứ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giác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840" w:dyaOrig="279" w14:anchorId="09B4196C">
                <v:shape id="_x0000_i1090" type="#_x0000_t75" style="width:42.1pt;height:13.6pt" o:ole="">
                  <v:imagedata r:id="rId48" o:title=""/>
                </v:shape>
                <o:OLEObject Type="Embed" ProgID="Equation.DSMT4" ShapeID="_x0000_i1090" DrawAspect="Content" ObjectID="_1728559870" r:id="rId120"/>
              </w:object>
            </w: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chữ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nhật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ADBDBF6" w14:textId="128813BC" w:rsidR="00317055" w:rsidRPr="0038752B" w:rsidRDefault="00317055" w:rsidP="009C2351">
            <w:pPr>
              <w:pStyle w:val="Default"/>
              <w:spacing w:line="276" w:lineRule="auto"/>
              <w:ind w:left="-5" w:firstLine="5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906" w:type="dxa"/>
            <w:vAlign w:val="center"/>
          </w:tcPr>
          <w:p w14:paraId="1C255023" w14:textId="264FF042" w:rsidR="007371B6" w:rsidRPr="0038752B" w:rsidRDefault="007371B6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875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1.0</w:t>
            </w:r>
          </w:p>
          <w:p w14:paraId="69545428" w14:textId="690CAEE1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</w:t>
            </w:r>
            <w:r w:rsidR="00F4651F" w:rsidRPr="003875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  <w:p w14:paraId="621D2D90" w14:textId="0FD2D55C" w:rsidR="007371B6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</w:tc>
      </w:tr>
      <w:tr w:rsidR="00CC46E3" w:rsidRPr="0038752B" w14:paraId="787E32FF" w14:textId="77777777" w:rsidTr="00543D28">
        <w:trPr>
          <w:trHeight w:val="350"/>
        </w:trPr>
        <w:tc>
          <w:tcPr>
            <w:tcW w:w="990" w:type="dxa"/>
            <w:vAlign w:val="center"/>
          </w:tcPr>
          <w:p w14:paraId="3E5F5769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b)</w:t>
            </w:r>
          </w:p>
        </w:tc>
        <w:tc>
          <w:tcPr>
            <w:tcW w:w="8460" w:type="dxa"/>
          </w:tcPr>
          <w:p w14:paraId="4D4E6539" w14:textId="72BC623D" w:rsidR="009C2351" w:rsidRPr="0038752B" w:rsidRDefault="009C2351" w:rsidP="009C23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tia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480" w:dyaOrig="279" w14:anchorId="682D26C6">
                <v:shape id="_x0000_i1091" type="#_x0000_t75" style="width:23.1pt;height:13.6pt" o:ole="">
                  <v:imagedata r:id="rId50" o:title=""/>
                </v:shape>
                <o:OLEObject Type="Embed" ProgID="Equation.DSMT4" ShapeID="_x0000_i1091" DrawAspect="Content" ObjectID="_1728559871" r:id="rId121"/>
              </w:objec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lấy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260" w:dyaOrig="260" w14:anchorId="273558F1">
                <v:shape id="_x0000_i1092" type="#_x0000_t75" style="width:12.9pt;height:12.9pt" o:ole="">
                  <v:imagedata r:id="rId52" o:title=""/>
                </v:shape>
                <o:OLEObject Type="Embed" ProgID="Equation.DSMT4" ShapeID="_x0000_i1092" DrawAspect="Content" ObjectID="_1728559872" r:id="rId122"/>
              </w:objec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sao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100" w:dyaOrig="279" w14:anchorId="44A1D551">
                <v:shape id="_x0000_i1093" type="#_x0000_t75" style="width:55.7pt;height:13.6pt" o:ole="">
                  <v:imagedata r:id="rId54" o:title=""/>
                </v:shape>
                <o:OLEObject Type="Embed" ProgID="Equation.DSMT4" ShapeID="_x0000_i1093" DrawAspect="Content" ObjectID="_1728559873" r:id="rId123"/>
              </w:object>
            </w: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Chứng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minh </w:t>
            </w:r>
            <w:r w:rsidRPr="0038752B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840" w:dyaOrig="260" w14:anchorId="0F814E02">
                <v:shape id="_x0000_i1094" type="#_x0000_t75" style="width:42.1pt;height:12.9pt" o:ole="">
                  <v:imagedata r:id="rId56" o:title=""/>
                </v:shape>
                <o:OLEObject Type="Embed" ProgID="Equation.DSMT4" ShapeID="_x0000_i1094" DrawAspect="Content" ObjectID="_1728559874" r:id="rId124"/>
              </w:objec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bình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011ACD4" w14:textId="345E0F94" w:rsidR="0094447E" w:rsidRPr="0038752B" w:rsidRDefault="0094447E" w:rsidP="0094447E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CM: </w:t>
            </w:r>
            <w:r w:rsidRPr="0038752B">
              <w:rPr>
                <w:rFonts w:ascii="Times New Roman" w:hAnsi="Times New Roman" w:cs="Times New Roman"/>
                <w:bCs/>
                <w:position w:val="-28"/>
                <w:sz w:val="26"/>
                <w:szCs w:val="26"/>
              </w:rPr>
              <w:object w:dxaOrig="1140" w:dyaOrig="680" w14:anchorId="0CBE669B">
                <v:shape id="_x0000_i1095" type="#_x0000_t75" style="width:57.05pt;height:33.95pt" o:ole="">
                  <v:imagedata r:id="rId125" o:title=""/>
                </v:shape>
                <o:OLEObject Type="Embed" ProgID="Equation.DSMT4" ShapeID="_x0000_i1095" DrawAspect="Content" ObjectID="_1728559875" r:id="rId126"/>
              </w:object>
            </w:r>
            <w:r w:rsidR="00985F3A" w:rsidRPr="0038752B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180" w:dyaOrig="279" w14:anchorId="5C92501E">
                <v:shape id="_x0000_i1096" type="#_x0000_t75" style="width:8.85pt;height:13.6pt" o:ole="">
                  <v:imagedata r:id="rId127" o:title=""/>
                </v:shape>
                <o:OLEObject Type="Embed" ProgID="Equation.DSMT4" ShapeID="_x0000_i1096" DrawAspect="Content" ObjectID="_1728559876" r:id="rId128"/>
              </w:object>
            </w:r>
          </w:p>
          <w:p w14:paraId="0ACA1CD3" w14:textId="464429B6" w:rsidR="00317055" w:rsidRPr="0038752B" w:rsidRDefault="0094447E" w:rsidP="009C23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Suy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ra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tứ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giác</w:t>
            </w:r>
            <w:proofErr w:type="spellEnd"/>
            <w:r w:rsidRPr="0038752B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840" w:dyaOrig="260" w14:anchorId="40BC8FE4">
                <v:shape id="_x0000_i1097" type="#_x0000_t75" style="width:42.1pt;height:12.9pt" o:ole="">
                  <v:imagedata r:id="rId56" o:title=""/>
                </v:shape>
                <o:OLEObject Type="Embed" ProgID="Equation.DSMT4" ShapeID="_x0000_i1097" DrawAspect="Content" ObjectID="_1728559877" r:id="rId129"/>
              </w:objec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bình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906" w:type="dxa"/>
            <w:vAlign w:val="center"/>
          </w:tcPr>
          <w:p w14:paraId="06C0742B" w14:textId="155D87B7" w:rsidR="00CC46E3" w:rsidRPr="0038752B" w:rsidRDefault="005428C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875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1.0</w:t>
            </w:r>
          </w:p>
          <w:p w14:paraId="2D0B1E42" w14:textId="77777777" w:rsidR="005428CF" w:rsidRPr="0038752B" w:rsidRDefault="005428C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51FEE54" w14:textId="63C0D28A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0.5</w:t>
            </w:r>
          </w:p>
          <w:p w14:paraId="114AAA91" w14:textId="178AE371" w:rsidR="005428CF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0.5</w:t>
            </w:r>
          </w:p>
        </w:tc>
      </w:tr>
      <w:tr w:rsidR="00CC46E3" w:rsidRPr="0038752B" w14:paraId="441E9D39" w14:textId="77777777" w:rsidTr="00543D28">
        <w:trPr>
          <w:trHeight w:val="350"/>
        </w:trPr>
        <w:tc>
          <w:tcPr>
            <w:tcW w:w="990" w:type="dxa"/>
            <w:vAlign w:val="center"/>
          </w:tcPr>
          <w:p w14:paraId="1C7754EE" w14:textId="77777777" w:rsidR="00CC46E3" w:rsidRPr="0038752B" w:rsidRDefault="00CC46E3" w:rsidP="009809E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c)</w:t>
            </w:r>
          </w:p>
        </w:tc>
        <w:tc>
          <w:tcPr>
            <w:tcW w:w="8460" w:type="dxa"/>
          </w:tcPr>
          <w:p w14:paraId="0E6F81EE" w14:textId="416F1E34" w:rsidR="009C2351" w:rsidRPr="0038752B" w:rsidRDefault="009C2351" w:rsidP="009C2351">
            <w:pPr>
              <w:pStyle w:val="ListParagraph"/>
              <w:spacing w:line="276" w:lineRule="auto"/>
              <w:ind w:left="-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Gọi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200" w:dyaOrig="260" w14:anchorId="03F00EBF">
                <v:shape id="_x0000_i1098" type="#_x0000_t75" style="width:10.2pt;height:12.9pt" o:ole="">
                  <v:imagedata r:id="rId58" o:title=""/>
                </v:shape>
                <o:OLEObject Type="Embed" ProgID="Equation.DSMT4" ShapeID="_x0000_i1098" DrawAspect="Content" ObjectID="_1728559878" r:id="rId130"/>
              </w:objec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trung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điểm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499" w:dyaOrig="260" w14:anchorId="2B7264F8">
                <v:shape id="_x0000_i1099" type="#_x0000_t75" style="width:25.8pt;height:12.9pt" o:ole="">
                  <v:imagedata r:id="rId60" o:title=""/>
                </v:shape>
                <o:OLEObject Type="Embed" ProgID="Equation.DSMT4" ShapeID="_x0000_i1099" DrawAspect="Content" ObjectID="_1728559879" r:id="rId131"/>
              </w:object>
            </w: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38752B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440" w:dyaOrig="260" w14:anchorId="5E983EAE">
                <v:shape id="_x0000_i1100" type="#_x0000_t75" style="width:21.75pt;height:13.6pt" o:ole="">
                  <v:imagedata r:id="rId62" o:title=""/>
                </v:shape>
                <o:OLEObject Type="Embed" ProgID="Equation.DSMT4" ShapeID="_x0000_i1100" DrawAspect="Content" ObjectID="_1728559880" r:id="rId132"/>
              </w:object>
            </w: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cắt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380" w:dyaOrig="260" w14:anchorId="11A98915">
                <v:shape id="_x0000_i1101" type="#_x0000_t75" style="width:19pt;height:13.6pt" o:ole="">
                  <v:imagedata r:id="rId64" o:title=""/>
                </v:shape>
                <o:OLEObject Type="Embed" ProgID="Equation.DSMT4" ShapeID="_x0000_i1101" DrawAspect="Content" ObjectID="_1728559881" r:id="rId133"/>
              </w:object>
            </w: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240" w:dyaOrig="260" w14:anchorId="2FFCA560">
                <v:shape id="_x0000_i1102" type="#_x0000_t75" style="width:12.25pt;height:13.6pt" o:ole="">
                  <v:imagedata r:id="rId66" o:title=""/>
                </v:shape>
                <o:OLEObject Type="Embed" ProgID="Equation.DSMT4" ShapeID="_x0000_i1102" DrawAspect="Content" ObjectID="_1728559882" r:id="rId134"/>
              </w:object>
            </w: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Chứng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minh </w:t>
            </w:r>
            <w:r w:rsidRPr="0038752B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780" w:dyaOrig="260" w14:anchorId="0A6116F0">
                <v:shape id="_x0000_i1103" type="#_x0000_t75" style="width:38.05pt;height:12.9pt" o:ole="">
                  <v:imagedata r:id="rId68" o:title=""/>
                </v:shape>
                <o:OLEObject Type="Embed" ProgID="Equation.DSMT4" ShapeID="_x0000_i1103" DrawAspect="Content" ObjectID="_1728559883" r:id="rId135"/>
              </w:objec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thoi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020" w:dyaOrig="279" w14:anchorId="49B9BE78">
                <v:shape id="_x0000_i1104" type="#_x0000_t75" style="width:50.95pt;height:13.6pt" o:ole="">
                  <v:imagedata r:id="rId70" o:title=""/>
                </v:shape>
                <o:OLEObject Type="Embed" ProgID="Equation.DSMT4" ShapeID="_x0000_i1104" DrawAspect="Content" ObjectID="_1728559884" r:id="rId136"/>
              </w:object>
            </w: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EE68BDA" w14:textId="5208FE65" w:rsidR="00D43EB0" w:rsidRPr="0038752B" w:rsidRDefault="00D43EB0" w:rsidP="00D43EB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CM: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tứ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giác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780" w:dyaOrig="260" w14:anchorId="5162C13A">
                <v:shape id="_x0000_i1105" type="#_x0000_t75" style="width:38.05pt;height:12.9pt" o:ole="">
                  <v:imagedata r:id="rId68" o:title=""/>
                </v:shape>
                <o:OLEObject Type="Embed" ProgID="Equation.DSMT4" ShapeID="_x0000_i1105" DrawAspect="Content" ObjectID="_1728559885" r:id="rId137"/>
              </w:objec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bình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</w:p>
          <w:p w14:paraId="3E143BCA" w14:textId="75CF09AE" w:rsidR="00D43EB0" w:rsidRPr="0038752B" w:rsidRDefault="00D43EB0" w:rsidP="00D43EB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CM: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tứ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giác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780" w:dyaOrig="260" w14:anchorId="4555F597">
                <v:shape id="_x0000_i1106" type="#_x0000_t75" style="width:38.05pt;height:12.9pt" o:ole="">
                  <v:imagedata r:id="rId68" o:title=""/>
                </v:shape>
                <o:OLEObject Type="Embed" ProgID="Equation.DSMT4" ShapeID="_x0000_i1106" DrawAspect="Content" ObjectID="_1728559886" r:id="rId138"/>
              </w:objec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thoi</w:t>
            </w:r>
            <w:proofErr w:type="spellEnd"/>
          </w:p>
          <w:p w14:paraId="6477EBB1" w14:textId="09AC5D66" w:rsidR="00D43EB0" w:rsidRPr="0038752B" w:rsidRDefault="00D43EB0" w:rsidP="00D43EB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CM: P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trọng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>tâm</w:t>
            </w:r>
            <w:proofErr w:type="spellEnd"/>
            <w:r w:rsidRPr="00387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752B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2180" w:dyaOrig="279" w14:anchorId="1F743B53">
                <v:shape id="_x0000_i1107" type="#_x0000_t75" style="width:108.7pt;height:13.6pt" o:ole="">
                  <v:imagedata r:id="rId139" o:title=""/>
                </v:shape>
                <o:OLEObject Type="Embed" ProgID="Equation.DSMT4" ShapeID="_x0000_i1107" DrawAspect="Content" ObjectID="_1728559887" r:id="rId140"/>
              </w:object>
            </w:r>
          </w:p>
          <w:p w14:paraId="00F94790" w14:textId="60BFE0F5" w:rsidR="00CC46E3" w:rsidRPr="0038752B" w:rsidRDefault="00543D28" w:rsidP="00543D28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giải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cách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khác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Giám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khảo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vận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dụng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thang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trên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thống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nhất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tổ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chấm</w:t>
            </w:r>
            <w:proofErr w:type="spellEnd"/>
            <w:r w:rsidRPr="0038752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906" w:type="dxa"/>
            <w:vAlign w:val="center"/>
          </w:tcPr>
          <w:p w14:paraId="763B1B8D" w14:textId="18482E9F" w:rsidR="00CC46E3" w:rsidRPr="0038752B" w:rsidRDefault="00F4651F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52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28D5AF89" w14:textId="77777777" w:rsidR="00CB08B2" w:rsidRPr="0038752B" w:rsidRDefault="00CB08B2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49CF1EC" w14:textId="28BBD823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1A21B747" w14:textId="77777777" w:rsidR="00CC46E3" w:rsidRPr="0038752B" w:rsidRDefault="00CC46E3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23F9E04D" w14:textId="74BEAFA4" w:rsidR="00543D28" w:rsidRPr="0038752B" w:rsidRDefault="00543D28" w:rsidP="00543D28">
            <w:pPr>
              <w:spacing w:line="276" w:lineRule="auto"/>
              <w:ind w:right="-13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8752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0.5</w:t>
            </w:r>
          </w:p>
        </w:tc>
      </w:tr>
    </w:tbl>
    <w:p w14:paraId="7B0BC9C6" w14:textId="726FC019" w:rsidR="00CC46E3" w:rsidRPr="0038752B" w:rsidRDefault="00CC46E3" w:rsidP="00CE35BC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CC46E3" w:rsidRPr="0038752B" w:rsidSect="00D84912">
      <w:pgSz w:w="12240" w:h="15840"/>
      <w:pgMar w:top="454" w:right="1440" w:bottom="4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E6C"/>
    <w:multiLevelType w:val="hybridMultilevel"/>
    <w:tmpl w:val="4FBC523C"/>
    <w:lvl w:ilvl="0" w:tplc="377275E8">
      <w:start w:val="1"/>
      <w:numFmt w:val="lowerLetter"/>
      <w:lvlText w:val="%1)"/>
      <w:lvlJc w:val="left"/>
      <w:pPr>
        <w:ind w:left="-49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5FC5363"/>
    <w:multiLevelType w:val="hybridMultilevel"/>
    <w:tmpl w:val="7B26E200"/>
    <w:lvl w:ilvl="0" w:tplc="04090017">
      <w:start w:val="1"/>
      <w:numFmt w:val="lowerLetter"/>
      <w:lvlText w:val="%1)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165862EC"/>
    <w:multiLevelType w:val="hybridMultilevel"/>
    <w:tmpl w:val="E034E0AE"/>
    <w:lvl w:ilvl="0" w:tplc="C1AA3CF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69D4"/>
    <w:multiLevelType w:val="hybridMultilevel"/>
    <w:tmpl w:val="95A0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6BB5"/>
    <w:multiLevelType w:val="hybridMultilevel"/>
    <w:tmpl w:val="EA34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1569C"/>
    <w:multiLevelType w:val="hybridMultilevel"/>
    <w:tmpl w:val="F300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59C8"/>
    <w:multiLevelType w:val="hybridMultilevel"/>
    <w:tmpl w:val="E94A7CD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658A9"/>
    <w:multiLevelType w:val="hybridMultilevel"/>
    <w:tmpl w:val="279A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32DC0"/>
    <w:multiLevelType w:val="hybridMultilevel"/>
    <w:tmpl w:val="11543364"/>
    <w:lvl w:ilvl="0" w:tplc="0FEE902A">
      <w:start w:val="1"/>
      <w:numFmt w:val="lowerLetter"/>
      <w:lvlText w:val="%1)"/>
      <w:lvlJc w:val="left"/>
      <w:pPr>
        <w:ind w:left="-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9" w15:restartNumberingAfterBreak="0">
    <w:nsid w:val="4B7C0B06"/>
    <w:multiLevelType w:val="hybridMultilevel"/>
    <w:tmpl w:val="22882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562B"/>
    <w:multiLevelType w:val="hybridMultilevel"/>
    <w:tmpl w:val="15AA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9161E"/>
    <w:multiLevelType w:val="hybridMultilevel"/>
    <w:tmpl w:val="562E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A20F1"/>
    <w:multiLevelType w:val="hybridMultilevel"/>
    <w:tmpl w:val="0236441E"/>
    <w:lvl w:ilvl="0" w:tplc="FFFFFFFF">
      <w:start w:val="1"/>
      <w:numFmt w:val="lowerLetter"/>
      <w:lvlText w:val="%1)"/>
      <w:lvlJc w:val="left"/>
      <w:pPr>
        <w:ind w:left="-491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74F82E3C"/>
    <w:multiLevelType w:val="hybridMultilevel"/>
    <w:tmpl w:val="54EAEE0A"/>
    <w:lvl w:ilvl="0" w:tplc="FFFFFFFF">
      <w:start w:val="1"/>
      <w:numFmt w:val="lowerLetter"/>
      <w:lvlText w:val="%1)"/>
      <w:lvlJc w:val="left"/>
      <w:pPr>
        <w:ind w:left="-491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 w15:restartNumberingAfterBreak="0">
    <w:nsid w:val="760D3032"/>
    <w:multiLevelType w:val="hybridMultilevel"/>
    <w:tmpl w:val="54E0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90D94"/>
    <w:multiLevelType w:val="hybridMultilevel"/>
    <w:tmpl w:val="17A8EE5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  <w:num w:numId="13">
    <w:abstractNumId w:val="15"/>
  </w:num>
  <w:num w:numId="14">
    <w:abstractNumId w:val="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6"/>
    <w:rsid w:val="00015722"/>
    <w:rsid w:val="000233ED"/>
    <w:rsid w:val="000545E3"/>
    <w:rsid w:val="0007061F"/>
    <w:rsid w:val="000707E9"/>
    <w:rsid w:val="000A10C6"/>
    <w:rsid w:val="000B2FD8"/>
    <w:rsid w:val="000E206A"/>
    <w:rsid w:val="000F6A50"/>
    <w:rsid w:val="00111D35"/>
    <w:rsid w:val="00142DCF"/>
    <w:rsid w:val="00216D08"/>
    <w:rsid w:val="00247DB9"/>
    <w:rsid w:val="002853AD"/>
    <w:rsid w:val="002A3E65"/>
    <w:rsid w:val="002C3EA3"/>
    <w:rsid w:val="002F1CD1"/>
    <w:rsid w:val="00317055"/>
    <w:rsid w:val="00330A96"/>
    <w:rsid w:val="003665B9"/>
    <w:rsid w:val="0038752B"/>
    <w:rsid w:val="003964AF"/>
    <w:rsid w:val="003C0F2B"/>
    <w:rsid w:val="00406EAE"/>
    <w:rsid w:val="00407F92"/>
    <w:rsid w:val="00461B3B"/>
    <w:rsid w:val="004B5D94"/>
    <w:rsid w:val="004F5421"/>
    <w:rsid w:val="00500B00"/>
    <w:rsid w:val="005428CF"/>
    <w:rsid w:val="00543D28"/>
    <w:rsid w:val="00592476"/>
    <w:rsid w:val="005B20F1"/>
    <w:rsid w:val="00607787"/>
    <w:rsid w:val="006226C0"/>
    <w:rsid w:val="00647677"/>
    <w:rsid w:val="00667513"/>
    <w:rsid w:val="006A3CB0"/>
    <w:rsid w:val="006D1DDA"/>
    <w:rsid w:val="006D5636"/>
    <w:rsid w:val="006F2461"/>
    <w:rsid w:val="007371B6"/>
    <w:rsid w:val="00747906"/>
    <w:rsid w:val="007566DE"/>
    <w:rsid w:val="00783891"/>
    <w:rsid w:val="007A6A5B"/>
    <w:rsid w:val="007C06F9"/>
    <w:rsid w:val="007D2E03"/>
    <w:rsid w:val="007E019C"/>
    <w:rsid w:val="007E66BC"/>
    <w:rsid w:val="00811978"/>
    <w:rsid w:val="00892D97"/>
    <w:rsid w:val="008F4B77"/>
    <w:rsid w:val="0094447E"/>
    <w:rsid w:val="009809E3"/>
    <w:rsid w:val="00985F3A"/>
    <w:rsid w:val="009971F0"/>
    <w:rsid w:val="00997353"/>
    <w:rsid w:val="009C2351"/>
    <w:rsid w:val="009D0B18"/>
    <w:rsid w:val="009E4694"/>
    <w:rsid w:val="009F2152"/>
    <w:rsid w:val="00A0527A"/>
    <w:rsid w:val="00A30AAA"/>
    <w:rsid w:val="00A57A25"/>
    <w:rsid w:val="00A608E3"/>
    <w:rsid w:val="00A71BD0"/>
    <w:rsid w:val="00AC6515"/>
    <w:rsid w:val="00AE1342"/>
    <w:rsid w:val="00B31B77"/>
    <w:rsid w:val="00BB1F5A"/>
    <w:rsid w:val="00C12BFC"/>
    <w:rsid w:val="00C142C0"/>
    <w:rsid w:val="00C17A7E"/>
    <w:rsid w:val="00C43B9E"/>
    <w:rsid w:val="00C508A5"/>
    <w:rsid w:val="00C86E1E"/>
    <w:rsid w:val="00CA3E59"/>
    <w:rsid w:val="00CB08B2"/>
    <w:rsid w:val="00CC46E3"/>
    <w:rsid w:val="00CE35BC"/>
    <w:rsid w:val="00CE66B1"/>
    <w:rsid w:val="00D056A3"/>
    <w:rsid w:val="00D353D9"/>
    <w:rsid w:val="00D43EB0"/>
    <w:rsid w:val="00D67F73"/>
    <w:rsid w:val="00D84912"/>
    <w:rsid w:val="00D86913"/>
    <w:rsid w:val="00DB6A3A"/>
    <w:rsid w:val="00DC34EF"/>
    <w:rsid w:val="00DE1C77"/>
    <w:rsid w:val="00E75478"/>
    <w:rsid w:val="00E85370"/>
    <w:rsid w:val="00E916E6"/>
    <w:rsid w:val="00EA62A5"/>
    <w:rsid w:val="00EB4D3D"/>
    <w:rsid w:val="00ED225F"/>
    <w:rsid w:val="00ED6D68"/>
    <w:rsid w:val="00EF42CC"/>
    <w:rsid w:val="00F14C74"/>
    <w:rsid w:val="00F357F3"/>
    <w:rsid w:val="00F36583"/>
    <w:rsid w:val="00F4651F"/>
    <w:rsid w:val="00F53837"/>
    <w:rsid w:val="00F6531D"/>
    <w:rsid w:val="00F776F3"/>
    <w:rsid w:val="00FD15D6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CFCA"/>
  <w15:chartTrackingRefBased/>
  <w15:docId w15:val="{D1FB0A06-4361-4CE6-8E00-7A4947A1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6BC"/>
    <w:pPr>
      <w:ind w:left="720"/>
      <w:contextualSpacing/>
    </w:pPr>
  </w:style>
  <w:style w:type="table" w:styleId="TableGrid">
    <w:name w:val="Table Grid"/>
    <w:basedOn w:val="TableNormal"/>
    <w:uiPriority w:val="39"/>
    <w:rsid w:val="00CC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png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82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2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8.bin"/><Relationship Id="rId139" Type="http://schemas.openxmlformats.org/officeDocument/2006/relationships/image" Target="media/image53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70.bin"/><Relationship Id="rId129" Type="http://schemas.openxmlformats.org/officeDocument/2006/relationships/oleObject" Target="embeddings/oleObject7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8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74.bin"/><Relationship Id="rId135" Type="http://schemas.openxmlformats.org/officeDocument/2006/relationships/oleObject" Target="embeddings/oleObject79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png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8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7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8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6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7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682</Words>
  <Characters>3890</Characters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2022-10-20T07:43:00Z</dcterms:created>
  <dcterms:modified xsi:type="dcterms:W3CDTF">2022-10-29T07:42:00Z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