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57572" w:rsidRPr="00757572" w:rsidTr="00BB42CA">
        <w:tc>
          <w:tcPr>
            <w:tcW w:w="4107" w:type="dxa"/>
          </w:tcPr>
          <w:p w:rsidR="006B54DD" w:rsidRPr="00757572" w:rsidRDefault="00757572" w:rsidP="00BB42CA">
            <w:pPr>
              <w:jc w:val="center"/>
              <w:rPr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4DD" w:rsidRPr="006B54DD" w:rsidRDefault="006B54DD" w:rsidP="006B54D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B54D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5.1pt;margin-top:36.15pt;width:13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" o:allowincell="f">
                      <v:textbox>
                        <w:txbxContent>
                          <w:p w:rsidR="006B54DD" w:rsidRPr="006B54DD" w:rsidRDefault="006B54DD" w:rsidP="006B54D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7818" w:rsidRPr="00757572">
              <w:rPr>
                <w:color w:val="002060"/>
                <w:sz w:val="26"/>
                <w:szCs w:val="26"/>
              </w:rPr>
              <w:t xml:space="preserve">PHÒNG GDĐT </w:t>
            </w:r>
            <w:r w:rsidRPr="00757572">
              <w:rPr>
                <w:color w:val="002060"/>
                <w:sz w:val="26"/>
                <w:szCs w:val="26"/>
              </w:rPr>
              <w:t>….</w:t>
            </w:r>
          </w:p>
          <w:p w:rsidR="006B54DD" w:rsidRPr="00757572" w:rsidRDefault="00757572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E6441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6B54DD" w:rsidRPr="00757572">
              <w:rPr>
                <w:b/>
                <w:color w:val="002060"/>
                <w:sz w:val="26"/>
                <w:szCs w:val="26"/>
              </w:rPr>
              <w:t>TRƯỜ</w:t>
            </w:r>
            <w:r w:rsidR="002D7818" w:rsidRPr="00757572">
              <w:rPr>
                <w:b/>
                <w:color w:val="002060"/>
                <w:sz w:val="26"/>
                <w:szCs w:val="26"/>
              </w:rPr>
              <w:t xml:space="preserve">NG THCS </w:t>
            </w:r>
            <w:r w:rsidRPr="00757572">
              <w:rPr>
                <w:color w:val="002060"/>
                <w:sz w:val="26"/>
                <w:szCs w:val="26"/>
              </w:rPr>
              <w:t>…</w:t>
            </w:r>
          </w:p>
          <w:p w:rsidR="006B54DD" w:rsidRPr="00757572" w:rsidRDefault="006B54DD" w:rsidP="00BB42CA">
            <w:pPr>
              <w:jc w:val="center"/>
              <w:rPr>
                <w:rFonts w:ascii="Arial" w:hAnsi="Arial" w:cs="Arial"/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6B54DD" w:rsidRPr="00757572" w:rsidRDefault="006B54DD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6B54DD" w:rsidRPr="00757572" w:rsidRDefault="006B54DD" w:rsidP="006B54DD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 xml:space="preserve">ĐỀ KIỂM TRA </w:t>
            </w:r>
            <w:r w:rsidR="00464956" w:rsidRPr="00757572">
              <w:rPr>
                <w:color w:val="002060"/>
                <w:sz w:val="24"/>
                <w:szCs w:val="24"/>
              </w:rPr>
              <w:t>CUỐI</w:t>
            </w:r>
            <w:r w:rsidRPr="00757572">
              <w:rPr>
                <w:color w:val="002060"/>
                <w:sz w:val="24"/>
                <w:szCs w:val="24"/>
              </w:rPr>
              <w:t xml:space="preserve"> HỌC KÌ I NĂM HỌC 2021-2022</w:t>
            </w:r>
          </w:p>
          <w:p w:rsidR="006B54DD" w:rsidRPr="00757572" w:rsidRDefault="006B54DD" w:rsidP="006B54DD">
            <w:pPr>
              <w:jc w:val="center"/>
              <w:rPr>
                <w:b/>
                <w:color w:val="002060"/>
              </w:rPr>
            </w:pPr>
            <w:r w:rsidRPr="00757572">
              <w:rPr>
                <w:color w:val="002060"/>
                <w:sz w:val="24"/>
                <w:szCs w:val="24"/>
              </w:rPr>
              <w:t>Môn: TOÁN – Lớp 6</w:t>
            </w:r>
          </w:p>
        </w:tc>
      </w:tr>
    </w:tbl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832C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" o:allowincell="f"/>
            </w:pict>
          </mc:Fallback>
        </mc:AlternateContent>
      </w:r>
    </w:p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78104</wp:posOffset>
                </wp:positionV>
                <wp:extent cx="7810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B159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6.15pt" to="12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2ewQEAANIDAAAOAAAAZHJzL2Uyb0RvYy54bWysU02P0zAQvSPxHyzfaZKVoK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I. Trắc nghiệm (4,0 điểm)</w:t>
      </w:r>
    </w:p>
    <w:p w:rsidR="006B54DD" w:rsidRPr="00757572" w:rsidRDefault="006B54DD" w:rsidP="006B54DD">
      <w:pPr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Mỗi câu trả lời đúng được 0,2 điểm</w:t>
      </w:r>
    </w:p>
    <w:p w:rsidR="006B54DD" w:rsidRPr="00757572" w:rsidRDefault="006B54DD" w:rsidP="006B54DD">
      <w:pPr>
        <w:spacing w:after="120"/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bookmarkStart w:id="0" w:name="_GoBack"/>
            <w:r w:rsidRPr="00757572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872B5B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  <w:r w:rsidR="006B54DD" w:rsidRPr="00757572">
              <w:rPr>
                <w:b/>
                <w:color w:val="002060"/>
                <w:sz w:val="24"/>
                <w:szCs w:val="24"/>
              </w:rPr>
              <w:t>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  <w:bookmarkEnd w:id="0"/>
    </w:tbl>
    <w:p w:rsidR="003E0FB8" w:rsidRPr="00757572" w:rsidRDefault="003E0FB8">
      <w:pPr>
        <w:rPr>
          <w:color w:val="002060"/>
        </w:rPr>
      </w:pPr>
    </w:p>
    <w:p w:rsidR="003E0FB8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II. Tự luận (6,0 điểm)</w: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757572" w:rsidRPr="00757572" w:rsidTr="006B54DD">
        <w:tc>
          <w:tcPr>
            <w:tcW w:w="1202" w:type="dxa"/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Điểm</w:t>
            </w:r>
          </w:p>
        </w:tc>
      </w:tr>
      <w:tr w:rsidR="00757572" w:rsidRPr="00757572" w:rsidTr="006B54DD"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8.75pt" o:ole="">
                  <v:imagedata r:id="rId6" o:title=""/>
                </v:shape>
                <o:OLEObject Type="Embed" ProgID="Equation.DSMT4" ShapeID="_x0000_i1025" DrawAspect="Content" ObjectID="_1696187202" r:id="rId7"/>
              </w:object>
            </w:r>
            <w:r w:rsidR="00BA2AB3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B54DD">
        <w:tc>
          <w:tcPr>
            <w:tcW w:w="1202" w:type="dxa"/>
            <w:vMerge/>
            <w:shd w:val="clear" w:color="auto" w:fill="auto"/>
          </w:tcPr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AB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540" w:dyaOrig="360">
                <v:shape id="_x0000_i1026" type="#_x0000_t75" style="width:77.25pt;height:18.75pt" o:ole="">
                  <v:imagedata r:id="rId8" o:title=""/>
                </v:shape>
                <o:OLEObject Type="Embed" ProgID="Equation.DSMT4" ShapeID="_x0000_i1026" DrawAspect="Content" ObjectID="_1696187203" r:id="rId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54DD" w:rsidRPr="00757572" w:rsidRDefault="00BA2AB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DB3143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719" w:dyaOrig="320">
                <v:shape id="_x0000_i1027" type="#_x0000_t75" style="width:86.25pt;height:15.75pt" o:ole="">
                  <v:imagedata r:id="rId10" o:title=""/>
                </v:shape>
                <o:OLEObject Type="Embed" ProgID="Equation.DSMT4" ShapeID="_x0000_i1027" DrawAspect="Content" ObjectID="_1696187204" r:id="rId11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B54DD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DB3143" w:rsidRPr="00757572" w:rsidRDefault="00DB3143" w:rsidP="002D7818">
            <w:pPr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800" w:dyaOrig="320">
                <v:shape id="_x0000_i1028" type="#_x0000_t75" style="width:90pt;height:15.75pt" o:ole="">
                  <v:imagedata r:id="rId12" o:title=""/>
                </v:shape>
                <o:OLEObject Type="Embed" ProgID="Equation.DSMT4" ShapeID="_x0000_i1028" DrawAspect="Content" ObjectID="_1696187205" r:id="rId13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DB3143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260" w:dyaOrig="320">
                <v:shape id="_x0000_i1029" type="#_x0000_t75" style="width:63pt;height:15.75pt" o:ole="">
                  <v:imagedata r:id="rId14" o:title=""/>
                </v:shape>
                <o:OLEObject Type="Embed" ProgID="Equation.DSMT4" ShapeID="_x0000_i1029" DrawAspect="Content" ObjectID="_1696187206" r:id="rId1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620" w:dyaOrig="279">
                <v:shape id="_x0000_i1030" type="#_x0000_t75" style="width:30.75pt;height:14.25pt" o:ole="">
                  <v:imagedata r:id="rId16" o:title=""/>
                </v:shape>
                <o:OLEObject Type="Embed" ProgID="Equation.DSMT4" ShapeID="_x0000_i1030" DrawAspect="Content" ObjectID="_1696187207" r:id="rId1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 xml:space="preserve">2.a 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680" w:dyaOrig="279">
                <v:shape id="_x0000_i1031" type="#_x0000_t75" style="width:84pt;height:14.25pt" o:ole="">
                  <v:imagedata r:id="rId18" o:title=""/>
                </v:shape>
                <o:OLEObject Type="Embed" ProgID="Equation.DSMT4" ShapeID="_x0000_i1031" DrawAspect="Content" ObjectID="_1696187208" r:id="rId1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100" w:dyaOrig="279">
                <v:shape id="_x0000_i1032" type="#_x0000_t75" style="width:55.5pt;height:14.25pt" o:ole="">
                  <v:imagedata r:id="rId20" o:title=""/>
                </v:shape>
                <o:OLEObject Type="Embed" ProgID="Equation.DSMT4" ShapeID="_x0000_i1032" DrawAspect="Content" ObjectID="_1696187209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934CC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CE4916" w:rsidP="006934CC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3" type="#_x0000_t75" style="width:27.75pt;height:14.25pt" o:ole="">
                  <v:imagedata r:id="rId22" o:title=""/>
                </v:shape>
                <o:OLEObject Type="Embed" ProgID="Equation.DSMT4" ShapeID="_x0000_i1033" DrawAspect="Content" ObjectID="_1696187210" r:id="rId2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934CC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CE4916" w:rsidRPr="00757572">
              <w:rPr>
                <w:color w:val="002060"/>
              </w:rPr>
              <w:t xml:space="preserve">y: </w:t>
            </w:r>
            <w:r w:rsidR="00CE491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4" type="#_x0000_t75" style="width:27.75pt;height:14.25pt" o:ole="">
                  <v:imagedata r:id="rId22" o:title=""/>
                </v:shape>
                <o:OLEObject Type="Embed" ProgID="Equation.DSMT4" ShapeID="_x0000_i1034" DrawAspect="Content" ObjectID="_1696187211" r:id="rId2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560" w:dyaOrig="320">
                <v:shape id="_x0000_i1035" type="#_x0000_t75" style="width:78pt;height:15.75pt" o:ole="">
                  <v:imagedata r:id="rId25" o:title=""/>
                </v:shape>
                <o:OLEObject Type="Embed" ProgID="Equation.DSMT4" ShapeID="_x0000_i1035" DrawAspect="Content" ObjectID="_1696187212" r:id="rId2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440" w:dyaOrig="279">
                <v:shape id="_x0000_i1036" type="#_x0000_t75" style="width:1in;height:14.25pt" o:ole="">
                  <v:imagedata r:id="rId27" o:title=""/>
                </v:shape>
                <o:OLEObject Type="Embed" ProgID="Equation.DSMT4" ShapeID="_x0000_i1036" DrawAspect="Content" ObjectID="_1696187213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7" type="#_x0000_t75" style="width:35.25pt;height:14.25pt" o:ole="">
                  <v:imagedata r:id="rId29" o:title=""/>
                </v:shape>
                <o:OLEObject Type="Embed" ProgID="Equation.DSMT4" ShapeID="_x0000_i1037" DrawAspect="Content" ObjectID="_1696187214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CE4916">
            <w:pPr>
              <w:tabs>
                <w:tab w:val="left" w:pos="2361"/>
              </w:tabs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803356" w:rsidRPr="00757572">
              <w:rPr>
                <w:color w:val="002060"/>
              </w:rPr>
              <w:t>y:</w:t>
            </w:r>
            <w:r w:rsidR="0080335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8" type="#_x0000_t75" style="width:35.25pt;height:14.25pt" o:ole="">
                  <v:imagedata r:id="rId29" o:title=""/>
                </v:shape>
                <o:OLEObject Type="Embed" ProgID="Equation.DSMT4" ShapeID="_x0000_i1038" DrawAspect="Content" ObjectID="_1696187215" r:id="rId31"/>
              </w:object>
            </w:r>
            <w:r w:rsidR="00CE4916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 </w:t>
            </w:r>
            <w:r w:rsidR="00086CBA" w:rsidRPr="00757572">
              <w:rPr>
                <w:color w:val="002060"/>
              </w:rPr>
              <w:t>Ư</w:t>
            </w:r>
            <w:r w:rsidR="00086CBA" w:rsidRPr="00757572">
              <w:rPr>
                <w:color w:val="002060"/>
                <w:vertAlign w:val="subscript"/>
              </w:rPr>
              <w:t>(24)</w:t>
            </w:r>
            <w:r w:rsidR="00086CBA"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086CB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Ư</w:t>
            </w:r>
            <w:r w:rsidRPr="00757572">
              <w:rPr>
                <w:color w:val="002060"/>
                <w:vertAlign w:val="subscript"/>
              </w:rPr>
              <w:t>(36)</w:t>
            </w:r>
            <w:r w:rsidRPr="00757572">
              <w:rPr>
                <w:color w:val="002060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386073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ƯC</w:t>
            </w:r>
            <w:r w:rsidRPr="00757572">
              <w:rPr>
                <w:color w:val="002060"/>
                <w:vertAlign w:val="subscript"/>
              </w:rPr>
              <w:t>(24, 36)</w:t>
            </w:r>
            <w:r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BB42CA" w:rsidRPr="00757572" w:rsidRDefault="00BB42C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có: </w:t>
            </w: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920" w:dyaOrig="320">
                <v:shape id="_x0000_i1039" type="#_x0000_t75" style="width:45.75pt;height:15.75pt" o:ole="">
                  <v:imagedata r:id="rId32" o:title=""/>
                </v:shape>
                <o:OLEObject Type="Embed" ProgID="Equation.DSMT4" ShapeID="_x0000_i1039" DrawAspect="Content" ObjectID="_1696187216" r:id="rId3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080" w:dyaOrig="320">
                <v:shape id="_x0000_i1040" type="#_x0000_t75" style="width:54.75pt;height:15.75pt" o:ole="">
                  <v:imagedata r:id="rId34" o:title=""/>
                </v:shape>
                <o:OLEObject Type="Embed" ProgID="Equation.DSMT4" ShapeID="_x0000_i1040" DrawAspect="Content" ObjectID="_1696187217" r:id="rId3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1FA4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Suy ra, ƯCLN (24,108) = </w:t>
            </w:r>
            <w:r w:rsidR="00091FA4" w:rsidRPr="00757572">
              <w:rPr>
                <w:color w:val="002060"/>
              </w:rPr>
              <w:t>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1FA4" w:rsidRPr="00757572" w:rsidRDefault="00091FA4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Vậy: số tổ cần tìm là 12</w:t>
            </w:r>
          </w:p>
          <w:p w:rsidR="00AB1F8F" w:rsidRPr="00757572" w:rsidRDefault="00AB1F8F" w:rsidP="00BB42CA">
            <w:pPr>
              <w:rPr>
                <w:color w:val="002060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21DC7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AB1F8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AB1F8F" w:rsidP="00AB1F8F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AB1F8F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AB1F8F" w:rsidRPr="00757572" w:rsidRDefault="00AB1F8F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AB1F8F" w:rsidP="00AB1F8F">
            <w:pPr>
              <w:spacing w:line="360" w:lineRule="auto"/>
              <w:jc w:val="center"/>
              <w:rPr>
                <w:rFonts w:eastAsia="Times New Roman" w:cs="Times New Roman"/>
                <w:color w:val="002060"/>
                <w:sz w:val="24"/>
              </w:rPr>
            </w:pPr>
            <w:r w:rsidRPr="00757572">
              <w:rPr>
                <w:rFonts w:eastAsia="Calibri" w:cs="Times New Roman"/>
                <w:color w:val="002060"/>
              </w:rPr>
              <w:t>12 x 14 = 168</w:t>
            </w:r>
            <w:r w:rsidR="00803356" w:rsidRPr="00757572">
              <w:rPr>
                <w:rFonts w:eastAsia="Calibri" w:cs="Times New Roman"/>
                <w:color w:val="002060"/>
              </w:rPr>
              <w:t xml:space="preserve"> (</w:t>
            </w:r>
            <w:r w:rsidR="00803356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1" type="#_x0000_t75" style="width:16.5pt;height:15pt" o:ole="">
                  <v:imagedata r:id="rId36" o:title=""/>
                </v:shape>
                <o:OLEObject Type="Embed" ProgID="Equation.DSMT4" ShapeID="_x0000_i1041" DrawAspect="Content" ObjectID="_1696187218" r:id="rId37"/>
              </w:object>
            </w:r>
            <w:r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57572" w:rsidRPr="00757572" w:rsidTr="00112C85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2D7818">
            <w:pPr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A0B3F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10 x 12 = 120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2" type="#_x0000_t75" style="width:16.5pt;height:15pt" o:ole="">
                  <v:imagedata r:id="rId36" o:title=""/>
                </v:shape>
                <o:OLEObject Type="Embed" ProgID="Equation.DSMT4" ShapeID="_x0000_i1042" DrawAspect="Content" ObjectID="_1696187219" r:id="rId38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12C85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3" type="#_x0000_t75" style="width:16.5pt;height:15pt" o:ole="">
                  <v:imagedata r:id="rId36" o:title=""/>
                </v:shape>
                <o:OLEObject Type="Embed" ProgID="Equation.DSMT4" ShapeID="_x0000_i1043" DrawAspect="Content" ObjectID="_1696187220" r:id="rId39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940D6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4" type="#_x0000_t75" style="width:16.5pt;height:15pt" o:ole="">
                  <v:imagedata r:id="rId36" o:title=""/>
                </v:shape>
                <o:OLEObject Type="Embed" ProgID="Equation.DSMT4" ShapeID="_x0000_i1044" DrawAspect="Content" ObjectID="_1696187221" r:id="rId40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  <w:r w:rsidRPr="00757572">
              <w:rPr>
                <w:rFonts w:eastAsia="Calibri" w:cs="Times New Roman"/>
                <w:color w:val="002060"/>
              </w:rPr>
              <w:t>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C7648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5C7648" w:rsidRPr="00757572" w:rsidRDefault="005C7648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8B7531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3120" w:dyaOrig="320">
                <v:shape id="_x0000_i1045" type="#_x0000_t75" style="width:156pt;height:15.75pt" o:ole="">
                  <v:imagedata r:id="rId41" o:title=""/>
                </v:shape>
                <o:OLEObject Type="Embed" ProgID="Equation.DSMT4" ShapeID="_x0000_i1045" DrawAspect="Content" ObjectID="_1696187222" r:id="rId4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62142E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9E76FA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200" w:dyaOrig="360">
                <v:shape id="_x0000_i1046" type="#_x0000_t75" style="width:210pt;height:18.75pt" o:ole="">
                  <v:imagedata r:id="rId43" o:title=""/>
                </v:shape>
                <o:OLEObject Type="Embed" ProgID="Equation.DSMT4" ShapeID="_x0000_i1046" DrawAspect="Content" ObjectID="_1696187223" r:id="rId4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120" w:dyaOrig="360">
                <v:shape id="_x0000_i1047" type="#_x0000_t75" style="width:206.25pt;height:18.75pt" o:ole="">
                  <v:imagedata r:id="rId45" o:title=""/>
                </v:shape>
                <o:OLEObject Type="Embed" ProgID="Equation.DSMT4" ShapeID="_x0000_i1047" DrawAspect="Content" ObjectID="_1696187224" r:id="rId4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2142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2780" w:dyaOrig="320">
                <v:shape id="_x0000_i1048" type="#_x0000_t75" style="width:138.75pt;height:15.75pt" o:ole="">
                  <v:imagedata r:id="rId47" o:title=""/>
                </v:shape>
                <o:OLEObject Type="Embed" ProgID="Equation.DSMT4" ShapeID="_x0000_i1048" DrawAspect="Content" ObjectID="_1696187225" r:id="rId4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5417DB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820" w:dyaOrig="360">
                <v:shape id="_x0000_i1049" type="#_x0000_t75" style="width:141pt;height:18.75pt" o:ole="">
                  <v:imagedata r:id="rId49" o:title=""/>
                </v:shape>
                <o:OLEObject Type="Embed" ProgID="Equation.DSMT4" ShapeID="_x0000_i1049" DrawAspect="Content" ObjectID="_1696187226" r:id="rId50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</w:tbl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sectPr w:rsidR="006B54DD" w:rsidRPr="00757572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8"/>
    <w:rsid w:val="00086CBA"/>
    <w:rsid w:val="00091FA4"/>
    <w:rsid w:val="00137842"/>
    <w:rsid w:val="001852D5"/>
    <w:rsid w:val="002D7818"/>
    <w:rsid w:val="002E431C"/>
    <w:rsid w:val="002F7D5E"/>
    <w:rsid w:val="003465A4"/>
    <w:rsid w:val="00386073"/>
    <w:rsid w:val="003E0FB8"/>
    <w:rsid w:val="004255D6"/>
    <w:rsid w:val="00464956"/>
    <w:rsid w:val="004A6114"/>
    <w:rsid w:val="005C7648"/>
    <w:rsid w:val="0062142E"/>
    <w:rsid w:val="00670D83"/>
    <w:rsid w:val="006934CC"/>
    <w:rsid w:val="00696AC7"/>
    <w:rsid w:val="006B54DD"/>
    <w:rsid w:val="006C213C"/>
    <w:rsid w:val="00757572"/>
    <w:rsid w:val="00783821"/>
    <w:rsid w:val="00803356"/>
    <w:rsid w:val="00872B5B"/>
    <w:rsid w:val="008B7531"/>
    <w:rsid w:val="00971E18"/>
    <w:rsid w:val="009863A1"/>
    <w:rsid w:val="009E76FA"/>
    <w:rsid w:val="00AB1F8F"/>
    <w:rsid w:val="00AB23AB"/>
    <w:rsid w:val="00AD3551"/>
    <w:rsid w:val="00AD4912"/>
    <w:rsid w:val="00B93BA2"/>
    <w:rsid w:val="00BA2AB3"/>
    <w:rsid w:val="00BB42CA"/>
    <w:rsid w:val="00BE211F"/>
    <w:rsid w:val="00CE4916"/>
    <w:rsid w:val="00CF76DD"/>
    <w:rsid w:val="00DB3143"/>
    <w:rsid w:val="00E159FB"/>
    <w:rsid w:val="00EA66F1"/>
    <w:rsid w:val="00F837DD"/>
    <w:rsid w:val="00FB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0410"/>
  <w15:docId w15:val="{35B8450E-DAA8-4C8A-9AC6-FF9132A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143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3DA-53B3-42F3-A081-4474F1E4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2021-10-19T15:20:00Z</dcterms:created>
  <dcterms:modified xsi:type="dcterms:W3CDTF">2021-10-19T15:20:00Z</dcterms:modified>
</cp:coreProperties>
</file>