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3D3B" w14:textId="4F1B3F93" w:rsidR="00734A04" w:rsidRPr="00444791" w:rsidRDefault="00734A04" w:rsidP="00734A04">
      <w:pPr>
        <w:tabs>
          <w:tab w:val="left" w:pos="5954"/>
        </w:tabs>
        <w:spacing w:after="80"/>
        <w:rPr>
          <w:b/>
          <w:bCs/>
          <w:sz w:val="28"/>
          <w:szCs w:val="28"/>
        </w:rPr>
      </w:pPr>
      <w:bookmarkStart w:id="0" w:name="_GoBack"/>
      <w:bookmarkEnd w:id="0"/>
      <w:r w:rsidRPr="00444791">
        <w:rPr>
          <w:b/>
          <w:sz w:val="28"/>
          <w:szCs w:val="28"/>
        </w:rPr>
        <w:t xml:space="preserve">PHÒNG GIÁO DỤC VÀ ĐÀO TẠO </w:t>
      </w:r>
      <w:r w:rsidRPr="00444791">
        <w:rPr>
          <w:b/>
          <w:bCs/>
          <w:sz w:val="28"/>
          <w:szCs w:val="28"/>
        </w:rPr>
        <w:t>QUẬN 12</w:t>
      </w:r>
    </w:p>
    <w:p w14:paraId="02581D24" w14:textId="068C9F32" w:rsidR="00A733A5" w:rsidRPr="00444791" w:rsidRDefault="00734A04" w:rsidP="008B4842">
      <w:pPr>
        <w:jc w:val="center"/>
        <w:rPr>
          <w:b/>
          <w:bCs/>
          <w:sz w:val="28"/>
          <w:szCs w:val="28"/>
        </w:rPr>
      </w:pPr>
      <w:r w:rsidRPr="00444791">
        <w:rPr>
          <w:b/>
          <w:bCs/>
          <w:sz w:val="28"/>
          <w:szCs w:val="28"/>
        </w:rPr>
        <w:t xml:space="preserve">Hướng dẫn đáp án môn Toán 7 </w:t>
      </w:r>
    </w:p>
    <w:p w14:paraId="1A21F8CC" w14:textId="2C7B56C0" w:rsidR="00AC7FCC" w:rsidRPr="00444791" w:rsidRDefault="00734A04" w:rsidP="008B4842">
      <w:pPr>
        <w:jc w:val="center"/>
        <w:rPr>
          <w:b/>
          <w:bCs/>
          <w:sz w:val="28"/>
          <w:szCs w:val="28"/>
        </w:rPr>
      </w:pPr>
      <w:r w:rsidRPr="00444791">
        <w:rPr>
          <w:b/>
          <w:bCs/>
          <w:sz w:val="28"/>
          <w:szCs w:val="28"/>
        </w:rPr>
        <w:t>Năm học 2022-2023</w:t>
      </w:r>
    </w:p>
    <w:p w14:paraId="1BE96B63" w14:textId="5C415BE3" w:rsidR="003A227A" w:rsidRPr="00444791" w:rsidRDefault="005F133B" w:rsidP="002A6568">
      <w:pPr>
        <w:spacing w:before="120"/>
        <w:rPr>
          <w:b/>
          <w:bCs/>
          <w:sz w:val="28"/>
          <w:szCs w:val="28"/>
          <w:lang w:val="en-GB"/>
        </w:rPr>
      </w:pPr>
      <w:r w:rsidRPr="00444791">
        <w:rPr>
          <w:b/>
          <w:bCs/>
          <w:sz w:val="28"/>
          <w:szCs w:val="28"/>
          <w:lang w:val="vi-VN"/>
        </w:rPr>
        <w:t>Phần 1: Trắc nghiệm</w:t>
      </w:r>
      <w:r w:rsidR="0071086D" w:rsidRPr="00444791">
        <w:rPr>
          <w:b/>
          <w:bCs/>
          <w:sz w:val="28"/>
          <w:szCs w:val="28"/>
          <w:lang w:val="en-GB"/>
        </w:rPr>
        <w:t xml:space="preserve"> (2,0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2"/>
        <w:gridCol w:w="906"/>
        <w:gridCol w:w="901"/>
        <w:gridCol w:w="882"/>
        <w:gridCol w:w="930"/>
        <w:gridCol w:w="890"/>
        <w:gridCol w:w="893"/>
        <w:gridCol w:w="895"/>
        <w:gridCol w:w="896"/>
      </w:tblGrid>
      <w:tr w:rsidR="0071086D" w:rsidRPr="00444791" w14:paraId="19B555EF" w14:textId="77777777" w:rsidTr="007A6257">
        <w:trPr>
          <w:trHeight w:val="720"/>
          <w:jc w:val="center"/>
        </w:trPr>
        <w:tc>
          <w:tcPr>
            <w:tcW w:w="2234" w:type="dxa"/>
            <w:vAlign w:val="bottom"/>
          </w:tcPr>
          <w:p w14:paraId="6FA6132D" w14:textId="25888462" w:rsidR="0071086D" w:rsidRPr="00444791" w:rsidRDefault="0071086D" w:rsidP="00F635BE">
            <w:pPr>
              <w:spacing w:after="160"/>
              <w:rPr>
                <w:b/>
                <w:bCs/>
                <w:sz w:val="28"/>
                <w:szCs w:val="28"/>
                <w:lang w:val="vi-VN"/>
              </w:rPr>
            </w:pPr>
            <w:r w:rsidRPr="00444791">
              <w:rPr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916" w:type="dxa"/>
            <w:vAlign w:val="bottom"/>
          </w:tcPr>
          <w:p w14:paraId="513A99DC" w14:textId="526F074E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911" w:type="dxa"/>
            <w:vAlign w:val="bottom"/>
          </w:tcPr>
          <w:p w14:paraId="502D7825" w14:textId="08780E23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892" w:type="dxa"/>
            <w:vAlign w:val="bottom"/>
          </w:tcPr>
          <w:p w14:paraId="7B66FA81" w14:textId="00C2FD2E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941" w:type="dxa"/>
            <w:vAlign w:val="bottom"/>
          </w:tcPr>
          <w:p w14:paraId="38A5299D" w14:textId="5377847C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00" w:type="dxa"/>
            <w:vAlign w:val="bottom"/>
          </w:tcPr>
          <w:p w14:paraId="333A4487" w14:textId="2B225A6C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903" w:type="dxa"/>
            <w:vAlign w:val="bottom"/>
          </w:tcPr>
          <w:p w14:paraId="5D63B660" w14:textId="5FF3AA37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905" w:type="dxa"/>
            <w:vAlign w:val="bottom"/>
          </w:tcPr>
          <w:p w14:paraId="555857B7" w14:textId="21D5D6AD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906" w:type="dxa"/>
            <w:vAlign w:val="bottom"/>
          </w:tcPr>
          <w:p w14:paraId="3929F553" w14:textId="23996465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</w:tr>
      <w:tr w:rsidR="0071086D" w:rsidRPr="00444791" w14:paraId="7246E9E9" w14:textId="77777777" w:rsidTr="007A6257">
        <w:trPr>
          <w:trHeight w:val="284"/>
          <w:jc w:val="center"/>
        </w:trPr>
        <w:tc>
          <w:tcPr>
            <w:tcW w:w="2234" w:type="dxa"/>
            <w:vAlign w:val="bottom"/>
          </w:tcPr>
          <w:p w14:paraId="5CAE7110" w14:textId="481829B9" w:rsidR="0071086D" w:rsidRPr="00444791" w:rsidRDefault="0071086D" w:rsidP="00F635BE">
            <w:pPr>
              <w:spacing w:after="160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Đáp án</w:t>
            </w:r>
          </w:p>
        </w:tc>
        <w:tc>
          <w:tcPr>
            <w:tcW w:w="916" w:type="dxa"/>
            <w:vAlign w:val="bottom"/>
          </w:tcPr>
          <w:p w14:paraId="2B345858" w14:textId="1A0F46BE" w:rsidR="0071086D" w:rsidRPr="00444791" w:rsidRDefault="009167A6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911" w:type="dxa"/>
            <w:vAlign w:val="bottom"/>
          </w:tcPr>
          <w:p w14:paraId="122DE02B" w14:textId="6717642F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892" w:type="dxa"/>
            <w:vAlign w:val="bottom"/>
          </w:tcPr>
          <w:p w14:paraId="04FD8DF1" w14:textId="076B4BA6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941" w:type="dxa"/>
            <w:vAlign w:val="bottom"/>
          </w:tcPr>
          <w:p w14:paraId="0E3B127F" w14:textId="3A41DA59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D</w:t>
            </w:r>
          </w:p>
        </w:tc>
        <w:tc>
          <w:tcPr>
            <w:tcW w:w="900" w:type="dxa"/>
            <w:vAlign w:val="bottom"/>
          </w:tcPr>
          <w:p w14:paraId="0B41519B" w14:textId="6F3907D1" w:rsidR="0071086D" w:rsidRPr="00444791" w:rsidRDefault="00325BD9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903" w:type="dxa"/>
            <w:vAlign w:val="bottom"/>
          </w:tcPr>
          <w:p w14:paraId="63E45503" w14:textId="59207ADC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905" w:type="dxa"/>
            <w:vAlign w:val="bottom"/>
          </w:tcPr>
          <w:p w14:paraId="499E4CA6" w14:textId="7AFB651A" w:rsidR="0071086D" w:rsidRPr="00444791" w:rsidRDefault="00077F77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906" w:type="dxa"/>
            <w:vAlign w:val="bottom"/>
          </w:tcPr>
          <w:p w14:paraId="58EF601C" w14:textId="4654D43F" w:rsidR="0071086D" w:rsidRPr="00444791" w:rsidRDefault="0071086D" w:rsidP="00DB7D23">
            <w:pPr>
              <w:spacing w:after="1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44791">
              <w:rPr>
                <w:b/>
                <w:bCs/>
                <w:sz w:val="28"/>
                <w:szCs w:val="28"/>
                <w:lang w:val="en-GB"/>
              </w:rPr>
              <w:t>D</w:t>
            </w:r>
          </w:p>
        </w:tc>
      </w:tr>
    </w:tbl>
    <w:p w14:paraId="35F8F241" w14:textId="1B4709C4" w:rsidR="005F133B" w:rsidRPr="00444791" w:rsidRDefault="005F133B" w:rsidP="009B15E6">
      <w:pPr>
        <w:spacing w:after="160" w:line="360" w:lineRule="auto"/>
        <w:rPr>
          <w:b/>
          <w:bCs/>
          <w:sz w:val="28"/>
          <w:szCs w:val="28"/>
          <w:lang w:val="vi-VN"/>
        </w:rPr>
      </w:pPr>
      <w:r w:rsidRPr="00444791">
        <w:rPr>
          <w:b/>
          <w:bCs/>
          <w:sz w:val="28"/>
          <w:szCs w:val="28"/>
          <w:lang w:val="vi-VN"/>
        </w:rPr>
        <w:t>Phần 2: Tự luận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6962"/>
        <w:gridCol w:w="1220"/>
      </w:tblGrid>
      <w:tr w:rsidR="003A227A" w:rsidRPr="00444791" w14:paraId="1CA60B88" w14:textId="77777777" w:rsidTr="002B2D67">
        <w:tc>
          <w:tcPr>
            <w:tcW w:w="1439" w:type="dxa"/>
            <w:vAlign w:val="center"/>
          </w:tcPr>
          <w:p w14:paraId="74CF5A56" w14:textId="4D97DDB2" w:rsidR="003A227A" w:rsidRPr="00444791" w:rsidRDefault="000979EE" w:rsidP="002B2D6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44791">
              <w:rPr>
                <w:b/>
                <w:sz w:val="28"/>
                <w:szCs w:val="28"/>
                <w:lang w:val="vi-VN"/>
              </w:rPr>
              <w:t>BÀI</w:t>
            </w:r>
          </w:p>
        </w:tc>
        <w:tc>
          <w:tcPr>
            <w:tcW w:w="6962" w:type="dxa"/>
            <w:vAlign w:val="center"/>
          </w:tcPr>
          <w:p w14:paraId="51C98E67" w14:textId="3A269A5E" w:rsidR="003A227A" w:rsidRPr="00444791" w:rsidRDefault="000979EE" w:rsidP="002B2D67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444791">
              <w:rPr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20" w:type="dxa"/>
            <w:vAlign w:val="center"/>
          </w:tcPr>
          <w:p w14:paraId="3C68D451" w14:textId="070C542B" w:rsidR="003A227A" w:rsidRPr="00444791" w:rsidRDefault="000979EE" w:rsidP="002B2D6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44791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3A227A" w:rsidRPr="00444791" w14:paraId="04F0F4C5" w14:textId="77777777" w:rsidTr="00B16078">
        <w:tc>
          <w:tcPr>
            <w:tcW w:w="1439" w:type="dxa"/>
          </w:tcPr>
          <w:p w14:paraId="29152DA9" w14:textId="1111710E" w:rsidR="003A227A" w:rsidRPr="00444791" w:rsidRDefault="00AB5E39" w:rsidP="009B1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</w:t>
            </w:r>
            <w:r w:rsidR="003A227A" w:rsidRPr="00444791">
              <w:rPr>
                <w:b/>
                <w:sz w:val="28"/>
                <w:szCs w:val="28"/>
              </w:rPr>
              <w:t xml:space="preserve"> 1 a</w:t>
            </w:r>
          </w:p>
        </w:tc>
        <w:tc>
          <w:tcPr>
            <w:tcW w:w="6962" w:type="dxa"/>
          </w:tcPr>
          <w:p w14:paraId="26B6E4FF" w14:textId="351B248F" w:rsidR="00B852B8" w:rsidRPr="00444791" w:rsidRDefault="00B852B8" w:rsidP="00B852B8">
            <w:pPr>
              <w:ind w:left="-57" w:firstLine="57"/>
              <w:jc w:val="both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 xml:space="preserve">a) </w:t>
            </w:r>
            <w:r w:rsidR="004F4936" w:rsidRPr="00444791">
              <w:rPr>
                <w:position w:val="-24"/>
                <w:sz w:val="28"/>
                <w:szCs w:val="28"/>
              </w:rPr>
              <w:object w:dxaOrig="999" w:dyaOrig="620" w14:anchorId="1577E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0.75pt" o:ole="">
                  <v:imagedata r:id="rId5" o:title=""/>
                </v:shape>
                <o:OLEObject Type="Embed" ProgID="Equation.DSMT4" ShapeID="_x0000_i1025" DrawAspect="Content" ObjectID="_1735475718" r:id="rId6"/>
              </w:object>
            </w:r>
            <w:r w:rsidRPr="00444791">
              <w:rPr>
                <w:sz w:val="28"/>
                <w:szCs w:val="28"/>
                <w:lang w:val="vi-VN"/>
              </w:rPr>
              <w:tab/>
            </w:r>
          </w:p>
          <w:p w14:paraId="2C856A49" w14:textId="1985F359" w:rsidR="003A227A" w:rsidRPr="00444791" w:rsidRDefault="004F4936" w:rsidP="004F4936">
            <w:pPr>
              <w:ind w:left="-57" w:firstLine="57"/>
              <w:jc w:val="both"/>
              <w:rPr>
                <w:sz w:val="28"/>
                <w:szCs w:val="28"/>
                <w:lang w:val="vi-VN"/>
              </w:rPr>
            </w:pPr>
            <w:r w:rsidRPr="00444791">
              <w:rPr>
                <w:position w:val="-108"/>
                <w:sz w:val="28"/>
                <w:szCs w:val="28"/>
              </w:rPr>
              <w:object w:dxaOrig="1060" w:dyaOrig="2299" w14:anchorId="085403E9">
                <v:shape id="_x0000_i1026" type="#_x0000_t75" style="width:53.25pt;height:114.75pt" o:ole="">
                  <v:imagedata r:id="rId7" o:title=""/>
                </v:shape>
                <o:OLEObject Type="Embed" ProgID="Equation.DSMT4" ShapeID="_x0000_i1026" DrawAspect="Content" ObjectID="_1735475719" r:id="rId8"/>
              </w:object>
            </w:r>
            <w:r w:rsidR="00B852B8" w:rsidRPr="00444791"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220" w:type="dxa"/>
          </w:tcPr>
          <w:p w14:paraId="632E5738" w14:textId="77777777" w:rsidR="00675133" w:rsidRPr="00444791" w:rsidRDefault="00675133" w:rsidP="00444791">
            <w:pPr>
              <w:spacing w:line="360" w:lineRule="auto"/>
              <w:rPr>
                <w:sz w:val="28"/>
                <w:szCs w:val="28"/>
              </w:rPr>
            </w:pPr>
          </w:p>
          <w:p w14:paraId="5098FD0D" w14:textId="77777777" w:rsidR="003A227A" w:rsidRPr="00444791" w:rsidRDefault="00D43EFB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0,5</w:t>
            </w:r>
          </w:p>
          <w:p w14:paraId="217292D0" w14:textId="77777777" w:rsidR="004F4936" w:rsidRPr="00444791" w:rsidRDefault="004F4936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389A1F6" w14:textId="77777777" w:rsidR="004F4936" w:rsidRPr="00444791" w:rsidRDefault="004F4936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536DB6A2" w14:textId="77777777" w:rsidR="004F4936" w:rsidRPr="00444791" w:rsidRDefault="004F4936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54B4DB6" w14:textId="5D51786E" w:rsidR="004F4936" w:rsidRPr="00444791" w:rsidRDefault="004F4936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</w:tc>
      </w:tr>
      <w:tr w:rsidR="003A227A" w:rsidRPr="00444791" w14:paraId="39DDEA7E" w14:textId="77777777" w:rsidTr="00B16078">
        <w:tc>
          <w:tcPr>
            <w:tcW w:w="1439" w:type="dxa"/>
          </w:tcPr>
          <w:p w14:paraId="2AEADF24" w14:textId="195B60FC" w:rsidR="003A227A" w:rsidRPr="00444791" w:rsidRDefault="00AB5E39" w:rsidP="009B1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</w:t>
            </w:r>
            <w:r w:rsidR="003A227A" w:rsidRPr="00444791">
              <w:rPr>
                <w:b/>
                <w:sz w:val="28"/>
                <w:szCs w:val="28"/>
              </w:rPr>
              <w:t xml:space="preserve"> 1 b</w:t>
            </w:r>
          </w:p>
        </w:tc>
        <w:tc>
          <w:tcPr>
            <w:tcW w:w="6962" w:type="dxa"/>
          </w:tcPr>
          <w:p w14:paraId="20E79D05" w14:textId="68A38D7F" w:rsidR="00B852B8" w:rsidRPr="00444791" w:rsidRDefault="00B852B8" w:rsidP="005116BF">
            <w:pPr>
              <w:ind w:left="84"/>
              <w:jc w:val="both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 xml:space="preserve">b) </w:t>
            </w:r>
            <w:r w:rsidR="004F4936" w:rsidRPr="00444791">
              <w:rPr>
                <w:position w:val="-34"/>
                <w:sz w:val="28"/>
                <w:szCs w:val="28"/>
              </w:rPr>
              <w:object w:dxaOrig="2140" w:dyaOrig="800" w14:anchorId="060C9757">
                <v:shape id="_x0000_i1027" type="#_x0000_t75" style="width:107.25pt;height:39.75pt" o:ole="">
                  <v:imagedata r:id="rId9" o:title=""/>
                </v:shape>
                <o:OLEObject Type="Embed" ProgID="Equation.DSMT4" ShapeID="_x0000_i1027" DrawAspect="Content" ObjectID="_1735475720" r:id="rId10"/>
              </w:object>
            </w:r>
            <w:r w:rsidRPr="00444791">
              <w:rPr>
                <w:sz w:val="28"/>
                <w:szCs w:val="28"/>
                <w:lang w:val="vi-VN"/>
              </w:rPr>
              <w:t xml:space="preserve"> </w:t>
            </w:r>
          </w:p>
          <w:p w14:paraId="7FF76192" w14:textId="347431B4" w:rsidR="00B852B8" w:rsidRPr="00444791" w:rsidRDefault="005116BF" w:rsidP="004F4936">
            <w:pPr>
              <w:jc w:val="both"/>
              <w:rPr>
                <w:sz w:val="28"/>
                <w:szCs w:val="28"/>
              </w:rPr>
            </w:pPr>
            <w:r w:rsidRPr="00444791">
              <w:rPr>
                <w:position w:val="-28"/>
                <w:sz w:val="28"/>
                <w:szCs w:val="28"/>
              </w:rPr>
              <w:object w:dxaOrig="1660" w:dyaOrig="680" w14:anchorId="1649FC0E">
                <v:shape id="_x0000_i1028" type="#_x0000_t75" style="width:83.25pt;height:25.5pt" o:ole="">
                  <v:imagedata r:id="rId11" o:title=""/>
                </v:shape>
                <o:OLEObject Type="Embed" ProgID="Equation.DSMT4" ShapeID="_x0000_i1028" DrawAspect="Content" ObjectID="_1735475721" r:id="rId12"/>
              </w:object>
            </w:r>
          </w:p>
          <w:p w14:paraId="0F7F3D0D" w14:textId="61FED953" w:rsidR="003A227A" w:rsidRPr="00444791" w:rsidRDefault="005116BF" w:rsidP="004F4936">
            <w:pPr>
              <w:jc w:val="both"/>
              <w:rPr>
                <w:sz w:val="28"/>
                <w:szCs w:val="28"/>
                <w:lang w:val="vi-VN"/>
              </w:rPr>
            </w:pPr>
            <w:r w:rsidRPr="00444791">
              <w:rPr>
                <w:position w:val="-108"/>
                <w:sz w:val="28"/>
                <w:szCs w:val="28"/>
              </w:rPr>
              <w:object w:dxaOrig="980" w:dyaOrig="2299" w14:anchorId="3FEB8F61">
                <v:shape id="_x0000_i1029" type="#_x0000_t75" style="width:48.75pt;height:102pt" o:ole="">
                  <v:imagedata r:id="rId13" o:title=""/>
                </v:shape>
                <o:OLEObject Type="Embed" ProgID="Equation.DSMT4" ShapeID="_x0000_i1029" DrawAspect="Content" ObjectID="_1735475722" r:id="rId14"/>
              </w:object>
            </w:r>
          </w:p>
        </w:tc>
        <w:tc>
          <w:tcPr>
            <w:tcW w:w="1220" w:type="dxa"/>
          </w:tcPr>
          <w:p w14:paraId="1EE67880" w14:textId="77777777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4F82F32" w14:textId="77777777" w:rsidR="005D0455" w:rsidRPr="00444791" w:rsidRDefault="005D0455" w:rsidP="005116BF">
            <w:pPr>
              <w:spacing w:line="360" w:lineRule="auto"/>
              <w:rPr>
                <w:sz w:val="28"/>
                <w:szCs w:val="28"/>
              </w:rPr>
            </w:pPr>
          </w:p>
          <w:p w14:paraId="5D7EDC75" w14:textId="1A77E597" w:rsidR="003A227A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354AA749" w14:textId="77777777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21DE09FA" w14:textId="77777777" w:rsidR="005D0455" w:rsidRPr="00444791" w:rsidRDefault="005D0455" w:rsidP="00444791">
            <w:pPr>
              <w:spacing w:line="360" w:lineRule="auto"/>
              <w:rPr>
                <w:sz w:val="28"/>
                <w:szCs w:val="28"/>
              </w:rPr>
            </w:pPr>
          </w:p>
          <w:p w14:paraId="2976490F" w14:textId="77777777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F55CE74" w14:textId="1E1E3CEE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</w:tc>
      </w:tr>
      <w:tr w:rsidR="003A227A" w:rsidRPr="00444791" w14:paraId="57A19E27" w14:textId="77777777" w:rsidTr="00B16078">
        <w:tc>
          <w:tcPr>
            <w:tcW w:w="1439" w:type="dxa"/>
          </w:tcPr>
          <w:p w14:paraId="7164B731" w14:textId="69DF0DCF" w:rsidR="003A227A" w:rsidRPr="00444791" w:rsidRDefault="00AB5E39" w:rsidP="002A51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</w:t>
            </w:r>
            <w:r w:rsidR="003A227A" w:rsidRPr="00444791">
              <w:rPr>
                <w:b/>
                <w:sz w:val="28"/>
                <w:szCs w:val="28"/>
              </w:rPr>
              <w:t xml:space="preserve"> 1 c</w:t>
            </w:r>
          </w:p>
        </w:tc>
        <w:tc>
          <w:tcPr>
            <w:tcW w:w="6962" w:type="dxa"/>
          </w:tcPr>
          <w:p w14:paraId="02FDE8F9" w14:textId="3DBAA9D0" w:rsidR="003A227A" w:rsidRPr="00444791" w:rsidRDefault="00C749C8" w:rsidP="005116BF">
            <w:pPr>
              <w:spacing w:line="360" w:lineRule="auto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 xml:space="preserve">c) </w:t>
            </w:r>
            <w:r w:rsidR="00856303" w:rsidRPr="00444791">
              <w:rPr>
                <w:position w:val="-34"/>
                <w:sz w:val="28"/>
                <w:szCs w:val="28"/>
              </w:rPr>
              <w:object w:dxaOrig="1980" w:dyaOrig="800" w14:anchorId="2E94656F">
                <v:shape id="_x0000_i1030" type="#_x0000_t75" style="width:106.5pt;height:40.5pt" o:ole="">
                  <v:imagedata r:id="rId15" o:title=""/>
                </v:shape>
                <o:OLEObject Type="Embed" ProgID="Equation.DSMT4" ShapeID="_x0000_i1030" DrawAspect="Content" ObjectID="_1735475723" r:id="rId16"/>
              </w:object>
            </w:r>
          </w:p>
          <w:p w14:paraId="06C7FD93" w14:textId="19BA854F" w:rsidR="003A227A" w:rsidRPr="00444791" w:rsidRDefault="00444791" w:rsidP="00444791">
            <w:pPr>
              <w:spacing w:line="276" w:lineRule="auto"/>
              <w:rPr>
                <w:sz w:val="28"/>
                <w:szCs w:val="28"/>
              </w:rPr>
            </w:pPr>
            <w:r w:rsidRPr="00444791">
              <w:rPr>
                <w:position w:val="-82"/>
                <w:sz w:val="28"/>
                <w:szCs w:val="28"/>
              </w:rPr>
              <w:object w:dxaOrig="1380" w:dyaOrig="2180" w14:anchorId="418FC382">
                <v:shape id="_x0000_i1031" type="#_x0000_t75" style="width:69pt;height:91.5pt" o:ole="">
                  <v:imagedata r:id="rId17" o:title=""/>
                </v:shape>
                <o:OLEObject Type="Embed" ProgID="Equation.DSMT4" ShapeID="_x0000_i1031" DrawAspect="Content" ObjectID="_1735475724" r:id="rId18"/>
              </w:object>
            </w:r>
          </w:p>
        </w:tc>
        <w:tc>
          <w:tcPr>
            <w:tcW w:w="1220" w:type="dxa"/>
          </w:tcPr>
          <w:p w14:paraId="67744C6D" w14:textId="77777777" w:rsidR="005116BF" w:rsidRPr="00444791" w:rsidRDefault="005116BF" w:rsidP="005116BF">
            <w:pPr>
              <w:spacing w:line="360" w:lineRule="auto"/>
              <w:rPr>
                <w:sz w:val="28"/>
                <w:szCs w:val="28"/>
              </w:rPr>
            </w:pPr>
          </w:p>
          <w:p w14:paraId="45A087C0" w14:textId="77777777" w:rsidR="00444791" w:rsidRPr="00444791" w:rsidRDefault="00444791" w:rsidP="00444791">
            <w:pPr>
              <w:spacing w:line="360" w:lineRule="auto"/>
              <w:rPr>
                <w:sz w:val="28"/>
                <w:szCs w:val="28"/>
              </w:rPr>
            </w:pPr>
          </w:p>
          <w:p w14:paraId="512A584A" w14:textId="4461CBA4" w:rsidR="005D0455" w:rsidRPr="00444791" w:rsidRDefault="00B736CC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40E04341" w14:textId="77777777" w:rsidR="00EE2F72" w:rsidRPr="00444791" w:rsidRDefault="00EE2F72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E3BFC9C" w14:textId="7CAF89B5" w:rsidR="00E764D0" w:rsidRPr="00444791" w:rsidRDefault="005D0455" w:rsidP="00444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415792A5" w14:textId="0C41522D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</w:tc>
      </w:tr>
      <w:tr w:rsidR="003A227A" w:rsidRPr="00444791" w14:paraId="2FEB8B91" w14:textId="77777777" w:rsidTr="00B16078">
        <w:tc>
          <w:tcPr>
            <w:tcW w:w="1439" w:type="dxa"/>
          </w:tcPr>
          <w:p w14:paraId="6E3D32AE" w14:textId="5B9781AB" w:rsidR="003A227A" w:rsidRPr="00444791" w:rsidRDefault="00AB5E39" w:rsidP="009B1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lastRenderedPageBreak/>
              <w:t>Bài</w:t>
            </w:r>
            <w:r w:rsidR="004901B1" w:rsidRPr="00444791">
              <w:rPr>
                <w:b/>
                <w:sz w:val="28"/>
                <w:szCs w:val="28"/>
              </w:rPr>
              <w:t xml:space="preserve"> 2 a</w:t>
            </w:r>
          </w:p>
        </w:tc>
        <w:tc>
          <w:tcPr>
            <w:tcW w:w="6962" w:type="dxa"/>
          </w:tcPr>
          <w:p w14:paraId="2F297D5C" w14:textId="48245279" w:rsidR="00C749C8" w:rsidRPr="00444791" w:rsidRDefault="00C749C8" w:rsidP="005116BF">
            <w:pPr>
              <w:ind w:left="935" w:hanging="956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 xml:space="preserve">a) </w:t>
            </w:r>
            <w:r w:rsidR="005D0455" w:rsidRPr="00444791">
              <w:rPr>
                <w:position w:val="-24"/>
                <w:sz w:val="28"/>
                <w:szCs w:val="28"/>
              </w:rPr>
              <w:object w:dxaOrig="1400" w:dyaOrig="620" w14:anchorId="640C4416">
                <v:shape id="_x0000_i1032" type="#_x0000_t75" style="width:69.75pt;height:31.5pt" o:ole="">
                  <v:imagedata r:id="rId19" o:title=""/>
                </v:shape>
                <o:OLEObject Type="Embed" ProgID="Equation.DSMT4" ShapeID="_x0000_i1032" DrawAspect="Content" ObjectID="_1735475725" r:id="rId20"/>
              </w:object>
            </w:r>
            <w:r w:rsidRPr="00444791">
              <w:rPr>
                <w:sz w:val="28"/>
                <w:szCs w:val="28"/>
                <w:lang w:val="vi-VN"/>
              </w:rPr>
              <w:tab/>
            </w:r>
          </w:p>
          <w:p w14:paraId="091AD746" w14:textId="279C0E5D" w:rsidR="00C749C8" w:rsidRPr="00444791" w:rsidRDefault="005D0455" w:rsidP="005116BF">
            <w:pPr>
              <w:ind w:left="935" w:hanging="956"/>
              <w:rPr>
                <w:sz w:val="28"/>
                <w:szCs w:val="28"/>
              </w:rPr>
            </w:pPr>
            <w:r w:rsidRPr="00444791">
              <w:rPr>
                <w:position w:val="-24"/>
                <w:sz w:val="28"/>
                <w:szCs w:val="28"/>
              </w:rPr>
              <w:object w:dxaOrig="1500" w:dyaOrig="620" w14:anchorId="459CE5D2">
                <v:shape id="_x0000_i1033" type="#_x0000_t75" style="width:75pt;height:30.75pt" o:ole="">
                  <v:imagedata r:id="rId21" o:title=""/>
                </v:shape>
                <o:OLEObject Type="Embed" ProgID="Equation.DSMT4" ShapeID="_x0000_i1033" DrawAspect="Content" ObjectID="_1735475726" r:id="rId22"/>
              </w:object>
            </w:r>
          </w:p>
          <w:p w14:paraId="5C95C420" w14:textId="182A7CEE" w:rsidR="00C749C8" w:rsidRPr="00444791" w:rsidRDefault="005D0455" w:rsidP="005116BF">
            <w:pPr>
              <w:ind w:left="935" w:hanging="956"/>
              <w:rPr>
                <w:sz w:val="28"/>
                <w:szCs w:val="28"/>
              </w:rPr>
            </w:pPr>
            <w:r w:rsidRPr="00444791">
              <w:rPr>
                <w:position w:val="-24"/>
                <w:sz w:val="28"/>
                <w:szCs w:val="28"/>
              </w:rPr>
              <w:object w:dxaOrig="980" w:dyaOrig="620" w14:anchorId="278442C8">
                <v:shape id="_x0000_i1034" type="#_x0000_t75" style="width:48.75pt;height:30.75pt" o:ole="">
                  <v:imagedata r:id="rId23" o:title=""/>
                </v:shape>
                <o:OLEObject Type="Embed" ProgID="Equation.DSMT4" ShapeID="_x0000_i1034" DrawAspect="Content" ObjectID="_1735475727" r:id="rId24"/>
              </w:object>
            </w:r>
          </w:p>
          <w:p w14:paraId="4A4FB7CF" w14:textId="227F5D1E" w:rsidR="00C749C8" w:rsidRPr="00444791" w:rsidRDefault="005D0455" w:rsidP="005116BF">
            <w:pPr>
              <w:ind w:left="935" w:hanging="956"/>
              <w:rPr>
                <w:sz w:val="28"/>
                <w:szCs w:val="28"/>
              </w:rPr>
            </w:pPr>
            <w:r w:rsidRPr="00444791">
              <w:rPr>
                <w:position w:val="-24"/>
                <w:sz w:val="28"/>
                <w:szCs w:val="28"/>
              </w:rPr>
              <w:object w:dxaOrig="1160" w:dyaOrig="620" w14:anchorId="135FF3DC">
                <v:shape id="_x0000_i1035" type="#_x0000_t75" style="width:57.75pt;height:30.75pt" o:ole="">
                  <v:imagedata r:id="rId25" o:title=""/>
                </v:shape>
                <o:OLEObject Type="Embed" ProgID="Equation.DSMT4" ShapeID="_x0000_i1035" DrawAspect="Content" ObjectID="_1735475728" r:id="rId26"/>
              </w:object>
            </w:r>
          </w:p>
          <w:p w14:paraId="3CCE285C" w14:textId="6EB33CDD" w:rsidR="003A227A" w:rsidRPr="00444791" w:rsidRDefault="005D0455" w:rsidP="00856303">
            <w:pPr>
              <w:rPr>
                <w:sz w:val="28"/>
                <w:szCs w:val="28"/>
              </w:rPr>
            </w:pPr>
            <w:r w:rsidRPr="00444791">
              <w:rPr>
                <w:position w:val="-24"/>
                <w:sz w:val="28"/>
                <w:szCs w:val="28"/>
              </w:rPr>
              <w:object w:dxaOrig="800" w:dyaOrig="620" w14:anchorId="261E476C">
                <v:shape id="_x0000_i1036" type="#_x0000_t75" style="width:40.5pt;height:30.75pt" o:ole="">
                  <v:imagedata r:id="rId27" o:title=""/>
                </v:shape>
                <o:OLEObject Type="Embed" ProgID="Equation.DSMT4" ShapeID="_x0000_i1036" DrawAspect="Content" ObjectID="_1735475729" r:id="rId28"/>
              </w:object>
            </w:r>
          </w:p>
        </w:tc>
        <w:tc>
          <w:tcPr>
            <w:tcW w:w="1220" w:type="dxa"/>
          </w:tcPr>
          <w:p w14:paraId="4A63C915" w14:textId="77777777" w:rsidR="00C03D06" w:rsidRDefault="00C03D06" w:rsidP="00C03D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DDDDD1" w14:textId="77777777" w:rsidR="005F56BF" w:rsidRPr="00444791" w:rsidRDefault="005F56BF" w:rsidP="00C03D0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60C24FFB" w14:textId="77777777" w:rsidR="005F56BF" w:rsidRPr="00444791" w:rsidRDefault="005F56BF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E37FEB" w14:textId="784C47FD" w:rsidR="005F56BF" w:rsidRPr="00444791" w:rsidRDefault="005F56BF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3C1AFE1B" w14:textId="77777777" w:rsidR="0036213F" w:rsidRPr="00444791" w:rsidRDefault="0036213F" w:rsidP="00444791">
            <w:pPr>
              <w:spacing w:line="360" w:lineRule="auto"/>
              <w:rPr>
                <w:sz w:val="28"/>
                <w:szCs w:val="28"/>
              </w:rPr>
            </w:pPr>
          </w:p>
          <w:p w14:paraId="4BEF21AB" w14:textId="6493C681" w:rsidR="005F56BF" w:rsidRPr="00444791" w:rsidRDefault="005F56BF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</w:tc>
      </w:tr>
      <w:tr w:rsidR="00775610" w:rsidRPr="00444791" w14:paraId="04F4C203" w14:textId="77777777" w:rsidTr="00B16078">
        <w:tc>
          <w:tcPr>
            <w:tcW w:w="1439" w:type="dxa"/>
          </w:tcPr>
          <w:p w14:paraId="7A560979" w14:textId="317B2B3B" w:rsidR="00775610" w:rsidRPr="00444791" w:rsidRDefault="00775610" w:rsidP="009B1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 2 b</w:t>
            </w:r>
          </w:p>
        </w:tc>
        <w:tc>
          <w:tcPr>
            <w:tcW w:w="6962" w:type="dxa"/>
          </w:tcPr>
          <w:p w14:paraId="559BBFB2" w14:textId="77777777" w:rsidR="00822511" w:rsidRPr="00444791" w:rsidRDefault="00822511" w:rsidP="00856303">
            <w:pPr>
              <w:ind w:left="793" w:hanging="814"/>
              <w:rPr>
                <w:sz w:val="28"/>
                <w:szCs w:val="28"/>
                <w:lang w:val="vi-VN"/>
              </w:rPr>
            </w:pPr>
            <w:r w:rsidRPr="00444791">
              <w:rPr>
                <w:position w:val="-28"/>
                <w:sz w:val="28"/>
                <w:szCs w:val="28"/>
              </w:rPr>
              <w:object w:dxaOrig="2360" w:dyaOrig="740" w14:anchorId="08506F2A">
                <v:shape id="_x0000_i1037" type="#_x0000_t75" style="width:117.75pt;height:36.75pt" o:ole="">
                  <v:imagedata r:id="rId29" o:title=""/>
                </v:shape>
                <o:OLEObject Type="Embed" ProgID="Equation.DSMT4" ShapeID="_x0000_i1037" DrawAspect="Content" ObjectID="_1735475730" r:id="rId30"/>
              </w:object>
            </w:r>
            <w:r w:rsidRPr="00444791">
              <w:rPr>
                <w:sz w:val="28"/>
                <w:szCs w:val="28"/>
                <w:lang w:val="vi-VN"/>
              </w:rPr>
              <w:t xml:space="preserve"> </w:t>
            </w:r>
          </w:p>
          <w:p w14:paraId="5315F9FD" w14:textId="6660F764" w:rsidR="00822511" w:rsidRPr="00444791" w:rsidRDefault="005116BF" w:rsidP="005116BF">
            <w:pPr>
              <w:ind w:hanging="730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ab/>
            </w:r>
            <w:r w:rsidR="005D0455" w:rsidRPr="00444791">
              <w:rPr>
                <w:position w:val="-76"/>
                <w:sz w:val="28"/>
                <w:szCs w:val="28"/>
              </w:rPr>
              <w:object w:dxaOrig="1640" w:dyaOrig="1640" w14:anchorId="10C547FF">
                <v:shape id="_x0000_i1038" type="#_x0000_t75" style="width:82.5pt;height:82.5pt" o:ole="">
                  <v:imagedata r:id="rId31" o:title=""/>
                </v:shape>
                <o:OLEObject Type="Embed" ProgID="Equation.DSMT4" ShapeID="_x0000_i1038" DrawAspect="Content" ObjectID="_1735475731" r:id="rId32"/>
              </w:object>
            </w:r>
          </w:p>
          <w:p w14:paraId="30E74D00" w14:textId="20BB1881" w:rsidR="00775610" w:rsidRPr="00444791" w:rsidRDefault="005116BF" w:rsidP="005116BF">
            <w:pPr>
              <w:spacing w:line="360" w:lineRule="auto"/>
              <w:ind w:left="651" w:hanging="672"/>
              <w:rPr>
                <w:sz w:val="28"/>
                <w:szCs w:val="28"/>
              </w:rPr>
            </w:pPr>
            <w:r w:rsidRPr="00444791">
              <w:rPr>
                <w:position w:val="-70"/>
                <w:sz w:val="28"/>
                <w:szCs w:val="28"/>
              </w:rPr>
              <w:object w:dxaOrig="3920" w:dyaOrig="1520" w14:anchorId="7B67BBC7">
                <v:shape id="_x0000_i1039" type="#_x0000_t75" style="width:193.5pt;height:75.75pt" o:ole="">
                  <v:imagedata r:id="rId33" o:title=""/>
                </v:shape>
                <o:OLEObject Type="Embed" ProgID="Equation.DSMT4" ShapeID="_x0000_i1039" DrawAspect="Content" ObjectID="_1735475732" r:id="rId34"/>
              </w:object>
            </w:r>
          </w:p>
          <w:p w14:paraId="51B651F4" w14:textId="68E8A9EA" w:rsidR="00822511" w:rsidRPr="00444791" w:rsidRDefault="005116BF" w:rsidP="005116BF">
            <w:pPr>
              <w:spacing w:line="360" w:lineRule="auto"/>
              <w:ind w:hanging="21"/>
              <w:rPr>
                <w:b/>
                <w:sz w:val="28"/>
                <w:szCs w:val="28"/>
              </w:rPr>
            </w:pPr>
            <w:r w:rsidRPr="00444791">
              <w:rPr>
                <w:position w:val="-24"/>
                <w:sz w:val="28"/>
                <w:szCs w:val="28"/>
              </w:rPr>
              <w:object w:dxaOrig="3260" w:dyaOrig="620" w14:anchorId="019024B3">
                <v:shape id="_x0000_i1040" type="#_x0000_t75" style="width:162.75pt;height:30.75pt" o:ole="">
                  <v:imagedata r:id="rId35" o:title=""/>
                </v:shape>
                <o:OLEObject Type="Embed" ProgID="Equation.DSMT4" ShapeID="_x0000_i1040" DrawAspect="Content" ObjectID="_1735475733" r:id="rId36"/>
              </w:object>
            </w:r>
          </w:p>
        </w:tc>
        <w:tc>
          <w:tcPr>
            <w:tcW w:w="1220" w:type="dxa"/>
          </w:tcPr>
          <w:p w14:paraId="51570866" w14:textId="77777777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1A00F6C" w14:textId="77777777" w:rsidR="005D0455" w:rsidRPr="00444791" w:rsidRDefault="005D0455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65144E5" w14:textId="3D82E536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22D33FC0" w14:textId="77777777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8F2AD98" w14:textId="3F609D41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470A3476" w14:textId="77777777" w:rsidR="00822511" w:rsidRPr="00444791" w:rsidRDefault="00822511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D8B7E89" w14:textId="77777777" w:rsidR="00822511" w:rsidRPr="00444791" w:rsidRDefault="00822511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B824EA6" w14:textId="77777777" w:rsidR="00822511" w:rsidRPr="00444791" w:rsidRDefault="00822511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9A449E2" w14:textId="77777777" w:rsidR="00856303" w:rsidRPr="00444791" w:rsidRDefault="00856303" w:rsidP="00C03D06">
            <w:pPr>
              <w:spacing w:line="360" w:lineRule="auto"/>
              <w:rPr>
                <w:sz w:val="28"/>
                <w:szCs w:val="28"/>
              </w:rPr>
            </w:pPr>
          </w:p>
          <w:p w14:paraId="5A72E62A" w14:textId="43AAE8D0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</w:tc>
      </w:tr>
      <w:tr w:rsidR="00775610" w:rsidRPr="00444791" w14:paraId="0ED0FF8B" w14:textId="77777777" w:rsidTr="00B16078">
        <w:tc>
          <w:tcPr>
            <w:tcW w:w="1439" w:type="dxa"/>
          </w:tcPr>
          <w:p w14:paraId="04B29D2E" w14:textId="285A0EB4" w:rsidR="00775610" w:rsidRPr="00444791" w:rsidRDefault="00775610" w:rsidP="002A5164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</w:t>
            </w:r>
            <w:r w:rsidRPr="00444791">
              <w:rPr>
                <w:b/>
                <w:bCs/>
                <w:color w:val="000000"/>
                <w:sz w:val="28"/>
                <w:szCs w:val="28"/>
              </w:rPr>
              <w:t xml:space="preserve"> 3 a</w:t>
            </w:r>
          </w:p>
          <w:p w14:paraId="3CC39E05" w14:textId="0771E12A" w:rsidR="00775610" w:rsidRPr="00444791" w:rsidRDefault="00775610" w:rsidP="002A51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2" w:type="dxa"/>
          </w:tcPr>
          <w:p w14:paraId="29A87605" w14:textId="33EA5C68" w:rsidR="00D93E63" w:rsidRPr="00444791" w:rsidRDefault="00D93E63" w:rsidP="00AF0EAC">
            <w:pPr>
              <w:pStyle w:val="ListParagraph"/>
              <w:numPr>
                <w:ilvl w:val="0"/>
                <w:numId w:val="15"/>
              </w:numPr>
              <w:tabs>
                <w:tab w:val="left" w:pos="4830"/>
              </w:tabs>
              <w:spacing w:after="200"/>
              <w:ind w:left="262" w:hanging="273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 xml:space="preserve">Ta có: </w:t>
            </w:r>
            <w:r w:rsidRPr="00444791">
              <w:rPr>
                <w:position w:val="-30"/>
                <w:sz w:val="28"/>
                <w:szCs w:val="28"/>
              </w:rPr>
              <w:object w:dxaOrig="700" w:dyaOrig="720" w14:anchorId="797618AB">
                <v:shape id="_x0000_i1041" type="#_x0000_t75" style="width:35.25pt;height:36.75pt" o:ole="">
                  <v:imagedata r:id="rId37" o:title=""/>
                </v:shape>
                <o:OLEObject Type="Embed" ProgID="Equation.DSMT4" ShapeID="_x0000_i1041" DrawAspect="Content" ObjectID="_1735475734" r:id="rId38"/>
              </w:object>
            </w:r>
            <w:r w:rsidRPr="00444791">
              <w:rPr>
                <w:sz w:val="28"/>
                <w:szCs w:val="28"/>
              </w:rPr>
              <w:t xml:space="preserve"> (gt)</w:t>
            </w:r>
          </w:p>
          <w:p w14:paraId="3791F0BF" w14:textId="3EC475A2" w:rsidR="00775610" w:rsidRPr="00444791" w:rsidRDefault="00D93E63" w:rsidP="00D93E63">
            <w:pPr>
              <w:spacing w:line="360" w:lineRule="auto"/>
              <w:rPr>
                <w:b/>
                <w:sz w:val="28"/>
                <w:szCs w:val="28"/>
              </w:rPr>
            </w:pPr>
            <w:r w:rsidRPr="00444791">
              <w:rPr>
                <w:position w:val="-6"/>
                <w:sz w:val="28"/>
                <w:szCs w:val="28"/>
              </w:rPr>
              <w:object w:dxaOrig="840" w:dyaOrig="290" w14:anchorId="429D5A92">
                <v:shape id="_x0000_i1042" type="#_x0000_t75" style="width:42pt;height:15pt" o:ole="">
                  <v:imagedata r:id="rId39" o:title=""/>
                </v:shape>
                <o:OLEObject Type="Embed" ProgID="Equation.DSMT4" ShapeID="_x0000_i1042" DrawAspect="Content" ObjectID="_1735475735" r:id="rId40"/>
              </w:object>
            </w:r>
          </w:p>
        </w:tc>
        <w:tc>
          <w:tcPr>
            <w:tcW w:w="1220" w:type="dxa"/>
          </w:tcPr>
          <w:p w14:paraId="4A6DEB82" w14:textId="641A0D21" w:rsidR="005D0455" w:rsidRPr="00444791" w:rsidRDefault="001763F1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</w:t>
            </w:r>
            <w:r w:rsidRPr="00444791">
              <w:rPr>
                <w:sz w:val="28"/>
                <w:szCs w:val="28"/>
              </w:rPr>
              <w:t>2</w:t>
            </w:r>
            <w:r w:rsidRPr="00444791">
              <w:rPr>
                <w:sz w:val="28"/>
                <w:szCs w:val="28"/>
                <w:lang w:val="vi-VN"/>
              </w:rPr>
              <w:t>5</w:t>
            </w:r>
          </w:p>
          <w:p w14:paraId="56769370" w14:textId="77777777" w:rsidR="001763F1" w:rsidRPr="00444791" w:rsidRDefault="001763F1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4CD9B70" w14:textId="3F32D161" w:rsidR="007561F6" w:rsidRPr="00444791" w:rsidRDefault="007561F6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</w:t>
            </w:r>
            <w:r w:rsidR="001763F1" w:rsidRPr="00444791">
              <w:rPr>
                <w:sz w:val="28"/>
                <w:szCs w:val="28"/>
              </w:rPr>
              <w:t>2</w:t>
            </w:r>
            <w:r w:rsidRPr="00444791">
              <w:rPr>
                <w:sz w:val="28"/>
                <w:szCs w:val="28"/>
                <w:lang w:val="vi-VN"/>
              </w:rPr>
              <w:t>5</w:t>
            </w:r>
          </w:p>
        </w:tc>
      </w:tr>
      <w:tr w:rsidR="00775610" w:rsidRPr="00444791" w14:paraId="66A29D1A" w14:textId="77777777" w:rsidTr="00B16078">
        <w:tc>
          <w:tcPr>
            <w:tcW w:w="1439" w:type="dxa"/>
          </w:tcPr>
          <w:p w14:paraId="37B6AE83" w14:textId="35C2F630" w:rsidR="00775610" w:rsidRPr="00444791" w:rsidRDefault="00775610" w:rsidP="009B15E6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</w:t>
            </w:r>
            <w:r w:rsidRPr="00444791">
              <w:rPr>
                <w:b/>
                <w:bCs/>
                <w:color w:val="000000"/>
                <w:sz w:val="28"/>
                <w:szCs w:val="28"/>
              </w:rPr>
              <w:t xml:space="preserve"> 3 b</w:t>
            </w:r>
          </w:p>
          <w:p w14:paraId="729CEF9D" w14:textId="77777777" w:rsidR="00775610" w:rsidRPr="00444791" w:rsidRDefault="00775610" w:rsidP="009B15E6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2" w:type="dxa"/>
          </w:tcPr>
          <w:p w14:paraId="730D5D77" w14:textId="56C331F9" w:rsidR="00D93E63" w:rsidRPr="00444791" w:rsidRDefault="00D93E63" w:rsidP="00D93E63">
            <w:pPr>
              <w:pStyle w:val="ListParagraph"/>
              <w:numPr>
                <w:ilvl w:val="0"/>
                <w:numId w:val="15"/>
              </w:numPr>
              <w:spacing w:after="160"/>
              <w:ind w:left="349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 xml:space="preserve">Vì a // b nên </w:t>
            </w:r>
            <w:r w:rsidR="00932F47" w:rsidRPr="00444791">
              <w:rPr>
                <w:position w:val="-6"/>
                <w:sz w:val="28"/>
                <w:szCs w:val="28"/>
              </w:rPr>
              <w:object w:dxaOrig="1400" w:dyaOrig="360" w14:anchorId="086BBD58">
                <v:shape id="_x0000_i1043" type="#_x0000_t75" style="width:70.5pt;height:18pt" o:ole="">
                  <v:imagedata r:id="rId41" o:title=""/>
                </v:shape>
                <o:OLEObject Type="Embed" ProgID="Equation.DSMT4" ShapeID="_x0000_i1043" DrawAspect="Content" ObjectID="_1735475736" r:id="rId42"/>
              </w:object>
            </w:r>
            <w:r w:rsidRPr="00444791">
              <w:rPr>
                <w:sz w:val="28"/>
                <w:szCs w:val="28"/>
              </w:rPr>
              <w:t xml:space="preserve"> (hai góc </w:t>
            </w:r>
            <w:r w:rsidR="00AD6E95" w:rsidRPr="00444791">
              <w:rPr>
                <w:sz w:val="28"/>
                <w:szCs w:val="28"/>
                <w:lang w:val="vi-VN"/>
              </w:rPr>
              <w:t>đồng vị</w:t>
            </w:r>
            <w:r w:rsidRPr="00444791">
              <w:rPr>
                <w:sz w:val="28"/>
                <w:szCs w:val="28"/>
              </w:rPr>
              <w:t>)</w:t>
            </w:r>
          </w:p>
          <w:p w14:paraId="4D00B096" w14:textId="57ACB6CB" w:rsidR="00775610" w:rsidRPr="00444791" w:rsidRDefault="00AD6E95" w:rsidP="002A5164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44791">
              <w:rPr>
                <w:position w:val="-6"/>
                <w:sz w:val="28"/>
                <w:szCs w:val="28"/>
              </w:rPr>
              <w:object w:dxaOrig="1500" w:dyaOrig="360" w14:anchorId="284B7D29">
                <v:shape id="_x0000_i1044" type="#_x0000_t75" style="width:75pt;height:18pt" o:ole="">
                  <v:imagedata r:id="rId43" o:title=""/>
                </v:shape>
                <o:OLEObject Type="Embed" ProgID="Equation.DSMT4" ShapeID="_x0000_i1044" DrawAspect="Content" ObjectID="_1735475737" r:id="rId44"/>
              </w:object>
            </w:r>
            <w:r w:rsidRPr="00444791">
              <w:rPr>
                <w:sz w:val="28"/>
                <w:szCs w:val="28"/>
              </w:rPr>
              <w:t xml:space="preserve"> (hai góc kề bù)</w:t>
            </w:r>
          </w:p>
          <w:p w14:paraId="09A13F58" w14:textId="33795BA2" w:rsidR="00AD6E95" w:rsidRPr="00444791" w:rsidRDefault="002A5164" w:rsidP="002A5164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44791">
              <w:rPr>
                <w:position w:val="-34"/>
                <w:sz w:val="28"/>
                <w:szCs w:val="28"/>
              </w:rPr>
              <w:object w:dxaOrig="1560" w:dyaOrig="800" w14:anchorId="7DF1B413">
                <v:shape id="_x0000_i1045" type="#_x0000_t75" style="width:78pt;height:39.75pt" o:ole="">
                  <v:imagedata r:id="rId45" o:title=""/>
                </v:shape>
                <o:OLEObject Type="Embed" ProgID="Equation.DSMT4" ShapeID="_x0000_i1045" DrawAspect="Content" ObjectID="_1735475738" r:id="rId46"/>
              </w:object>
            </w:r>
          </w:p>
        </w:tc>
        <w:tc>
          <w:tcPr>
            <w:tcW w:w="1220" w:type="dxa"/>
          </w:tcPr>
          <w:p w14:paraId="5EA8B931" w14:textId="3E2059D3" w:rsidR="00AD6E95" w:rsidRPr="00444791" w:rsidRDefault="00137F97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  <w:p w14:paraId="0A07C1CD" w14:textId="1E031179" w:rsidR="00775610" w:rsidRPr="00444791" w:rsidRDefault="00137F97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0,25</w:t>
            </w:r>
          </w:p>
        </w:tc>
      </w:tr>
      <w:tr w:rsidR="00775610" w:rsidRPr="00444791" w14:paraId="4B4BE681" w14:textId="77777777" w:rsidTr="00B16078">
        <w:tc>
          <w:tcPr>
            <w:tcW w:w="1439" w:type="dxa"/>
          </w:tcPr>
          <w:p w14:paraId="416D64F8" w14:textId="6362DD0A" w:rsidR="00775610" w:rsidRPr="00444791" w:rsidRDefault="00530DEC" w:rsidP="009B15E6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444791">
              <w:rPr>
                <w:b/>
                <w:sz w:val="28"/>
                <w:szCs w:val="28"/>
              </w:rPr>
              <w:t>Bài 4 a</w:t>
            </w:r>
          </w:p>
        </w:tc>
        <w:tc>
          <w:tcPr>
            <w:tcW w:w="6962" w:type="dxa"/>
          </w:tcPr>
          <w:p w14:paraId="070875DF" w14:textId="77777777" w:rsidR="00530DEC" w:rsidRPr="00444791" w:rsidRDefault="00530DEC" w:rsidP="00530DEC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 xml:space="preserve">Diện tích xung quanh hình lập phương là: </w:t>
            </w:r>
          </w:p>
          <w:p w14:paraId="1CC748E0" w14:textId="61B57774" w:rsidR="00775610" w:rsidRPr="00444791" w:rsidRDefault="00530DEC" w:rsidP="00530DEC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S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bscript"/>
              </w:rPr>
              <w:t>xq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= P.h= 4.6.6 = 144 (cm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20" w:type="dxa"/>
            <w:vAlign w:val="center"/>
          </w:tcPr>
          <w:p w14:paraId="2443777E" w14:textId="4FEC5056" w:rsidR="00775610" w:rsidRPr="00444791" w:rsidRDefault="00137F97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0,5</w:t>
            </w:r>
          </w:p>
        </w:tc>
      </w:tr>
      <w:tr w:rsidR="00775610" w:rsidRPr="00444791" w14:paraId="27E86408" w14:textId="77777777" w:rsidTr="00444791">
        <w:trPr>
          <w:trHeight w:val="642"/>
        </w:trPr>
        <w:tc>
          <w:tcPr>
            <w:tcW w:w="1439" w:type="dxa"/>
          </w:tcPr>
          <w:p w14:paraId="26BBCBB5" w14:textId="09A1EE88" w:rsidR="00775610" w:rsidRPr="00444791" w:rsidRDefault="00530DEC" w:rsidP="00530DEC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791">
              <w:rPr>
                <w:b/>
                <w:sz w:val="28"/>
                <w:szCs w:val="28"/>
              </w:rPr>
              <w:t>Bài 4 b</w:t>
            </w:r>
          </w:p>
        </w:tc>
        <w:tc>
          <w:tcPr>
            <w:tcW w:w="6962" w:type="dxa"/>
          </w:tcPr>
          <w:p w14:paraId="727C71E2" w14:textId="77777777" w:rsidR="00530DEC" w:rsidRPr="00444791" w:rsidRDefault="00530DEC" w:rsidP="00530DEC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 xml:space="preserve">Thể tích hình lập phương là: </w:t>
            </w:r>
          </w:p>
          <w:p w14:paraId="0D829934" w14:textId="3BA66648" w:rsidR="00775610" w:rsidRPr="00444791" w:rsidRDefault="00530DEC" w:rsidP="00530DEC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V = a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=6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= 216 (cm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20" w:type="dxa"/>
            <w:vAlign w:val="center"/>
          </w:tcPr>
          <w:p w14:paraId="663C0713" w14:textId="236D41DF" w:rsidR="00775610" w:rsidRPr="00444791" w:rsidRDefault="00137F97" w:rsidP="005116B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44791">
              <w:rPr>
                <w:sz w:val="28"/>
                <w:szCs w:val="28"/>
                <w:lang w:val="vi-VN"/>
              </w:rPr>
              <w:t>0,5</w:t>
            </w:r>
          </w:p>
        </w:tc>
      </w:tr>
      <w:tr w:rsidR="00883A8D" w:rsidRPr="00444791" w14:paraId="0305FDD8" w14:textId="77777777" w:rsidTr="005116BF">
        <w:trPr>
          <w:trHeight w:val="2007"/>
        </w:trPr>
        <w:tc>
          <w:tcPr>
            <w:tcW w:w="1439" w:type="dxa"/>
          </w:tcPr>
          <w:p w14:paraId="5EF03BD4" w14:textId="2708CBCD" w:rsidR="00883A8D" w:rsidRPr="00064D0D" w:rsidRDefault="00883A8D" w:rsidP="009A087C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064D0D">
              <w:rPr>
                <w:b/>
                <w:sz w:val="28"/>
                <w:szCs w:val="28"/>
              </w:rPr>
              <w:lastRenderedPageBreak/>
              <w:t xml:space="preserve">Bài 5 </w:t>
            </w:r>
          </w:p>
        </w:tc>
        <w:tc>
          <w:tcPr>
            <w:tcW w:w="6962" w:type="dxa"/>
          </w:tcPr>
          <w:p w14:paraId="1D351CFA" w14:textId="77777777" w:rsidR="00883A8D" w:rsidRPr="00444791" w:rsidRDefault="00883A8D" w:rsidP="00932F47">
            <w:pPr>
              <w:pStyle w:val="MTDisplayEquati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4479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Thể tích bể cá là: </w:t>
            </w:r>
          </w:p>
          <w:p w14:paraId="1D1688CE" w14:textId="77777777" w:rsidR="00883A8D" w:rsidRPr="00444791" w:rsidRDefault="00883A8D" w:rsidP="00932F47">
            <w:pPr>
              <w:pStyle w:val="MTDisplayEquati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V=a.b.c=80.65.90 = 468 000 (cm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14:paraId="1482B4D4" w14:textId="77777777" w:rsidR="00883A8D" w:rsidRPr="00444791" w:rsidRDefault="00883A8D" w:rsidP="00932F47">
            <w:pPr>
              <w:pStyle w:val="MTDisplayEquati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Thể tích nước cần đổ vào bể  là:</w:t>
            </w:r>
          </w:p>
          <w:p w14:paraId="6FD885E8" w14:textId="5D2BF2A1" w:rsidR="00883A8D" w:rsidRPr="00444791" w:rsidRDefault="00883A8D" w:rsidP="00932F47">
            <w:pPr>
              <w:pStyle w:val="MTDisplayEquati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468</w:t>
            </w:r>
            <w:r w:rsidR="00932F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000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312 000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(</m:t>
              </m:r>
            </m:oMath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cm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14:paraId="4134101B" w14:textId="6096005A" w:rsidR="00883A8D" w:rsidRPr="00444791" w:rsidRDefault="00883A8D" w:rsidP="00932F47">
            <w:pPr>
              <w:pStyle w:val="MTDisplayEquati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>Vậy bạn Khôi cần 312 000 cm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3</w:t>
            </w:r>
            <w:r w:rsidRPr="00444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nước vào bể.</w:t>
            </w:r>
          </w:p>
        </w:tc>
        <w:tc>
          <w:tcPr>
            <w:tcW w:w="1220" w:type="dxa"/>
          </w:tcPr>
          <w:p w14:paraId="64154413" w14:textId="77777777" w:rsidR="00883A8D" w:rsidRPr="00444791" w:rsidRDefault="00883A8D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EE17C2C" w14:textId="77777777" w:rsidR="00883A8D" w:rsidRPr="00444791" w:rsidRDefault="00883A8D" w:rsidP="0044479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0,5</w:t>
            </w:r>
          </w:p>
          <w:p w14:paraId="4B4E97BB" w14:textId="77777777" w:rsidR="00883A8D" w:rsidRPr="00444791" w:rsidRDefault="00883A8D" w:rsidP="0044479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055AAF5C" w14:textId="460648B7" w:rsidR="00883A8D" w:rsidRPr="00444791" w:rsidRDefault="00883A8D" w:rsidP="00444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</w:tc>
      </w:tr>
      <w:tr w:rsidR="00775610" w:rsidRPr="00444791" w14:paraId="10D8EA11" w14:textId="77777777" w:rsidTr="00B16078">
        <w:tc>
          <w:tcPr>
            <w:tcW w:w="1439" w:type="dxa"/>
          </w:tcPr>
          <w:p w14:paraId="4B67F2C2" w14:textId="1F1902C9" w:rsidR="00775610" w:rsidRPr="00064D0D" w:rsidRDefault="00AA5A44" w:rsidP="009A087C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4D0D">
              <w:rPr>
                <w:b/>
                <w:bCs/>
                <w:color w:val="000000"/>
                <w:sz w:val="28"/>
                <w:szCs w:val="28"/>
              </w:rPr>
              <w:t>Bài 6 a</w:t>
            </w:r>
          </w:p>
        </w:tc>
        <w:tc>
          <w:tcPr>
            <w:tcW w:w="6962" w:type="dxa"/>
          </w:tcPr>
          <w:p w14:paraId="3F56ECE4" w14:textId="77777777" w:rsidR="00AA5A44" w:rsidRPr="00444791" w:rsidRDefault="00AA5A44" w:rsidP="00932F47">
            <w:pPr>
              <w:spacing w:after="200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T = 0,02t + 15 (1)</w:t>
            </w:r>
          </w:p>
          <w:p w14:paraId="170233F9" w14:textId="5FE7BFD6" w:rsidR="00932F47" w:rsidRPr="00BA3875" w:rsidRDefault="00AA5A44" w:rsidP="00BA3875">
            <w:pPr>
              <w:spacing w:after="200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BA3875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Năm 1950 =&gt; t =1950-1950 = 0 thay t  vào (1) </w:t>
            </w:r>
          </w:p>
          <w:p w14:paraId="17E87942" w14:textId="77777777" w:rsidR="00AA5A44" w:rsidRPr="00BA3875" w:rsidRDefault="00AA5A44" w:rsidP="00BA3875">
            <w:pPr>
              <w:spacing w:after="200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BA3875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Ta có T =  0,02.0 +15 = 15 </w:t>
            </w:r>
          </w:p>
          <w:p w14:paraId="6DD8DF9B" w14:textId="2613A46E" w:rsidR="009A087C" w:rsidRPr="00444791" w:rsidRDefault="00AA5A44" w:rsidP="00932F47">
            <w:pPr>
              <w:spacing w:after="200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Vậy nhiệt độ trung bình của bề mặt trái đất  năm 1950 là 15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  <w:lang w:val="fr-FR"/>
              </w:rPr>
              <w:t>0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C</w:t>
            </w:r>
          </w:p>
        </w:tc>
        <w:tc>
          <w:tcPr>
            <w:tcW w:w="1220" w:type="dxa"/>
          </w:tcPr>
          <w:p w14:paraId="0EAF6924" w14:textId="77777777" w:rsidR="00775610" w:rsidRPr="00444791" w:rsidRDefault="00775610" w:rsidP="00511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C7CA12D" w14:textId="58B76FA0" w:rsidR="00AA5A44" w:rsidRPr="00444791" w:rsidRDefault="00AA5A44" w:rsidP="00932F4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  <w:p w14:paraId="543CAAA5" w14:textId="77777777" w:rsidR="00932F47" w:rsidRDefault="00932F47" w:rsidP="005116B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14:paraId="34072310" w14:textId="54402CCA" w:rsidR="00AA5A44" w:rsidRPr="00444791" w:rsidRDefault="00AA5A44" w:rsidP="005116B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</w:rPr>
              <w:t>0,25</w:t>
            </w:r>
          </w:p>
        </w:tc>
      </w:tr>
      <w:tr w:rsidR="00775610" w:rsidRPr="00444791" w14:paraId="66FB18E8" w14:textId="77777777" w:rsidTr="00B16078">
        <w:tc>
          <w:tcPr>
            <w:tcW w:w="1439" w:type="dxa"/>
          </w:tcPr>
          <w:p w14:paraId="3BBD98E7" w14:textId="0C55BCCB" w:rsidR="00775610" w:rsidRPr="00064D0D" w:rsidRDefault="00AA5A44" w:rsidP="00AA5A44">
            <w:pPr>
              <w:pStyle w:val="NormalWeb"/>
              <w:spacing w:before="0" w:beforeAutospacing="0" w:after="0" w:afterAutospacing="0" w:line="360" w:lineRule="auto"/>
              <w:ind w:left="-14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4D0D">
              <w:rPr>
                <w:b/>
                <w:bCs/>
                <w:color w:val="000000"/>
                <w:sz w:val="28"/>
                <w:szCs w:val="28"/>
              </w:rPr>
              <w:t>Bài 6 b</w:t>
            </w:r>
          </w:p>
        </w:tc>
        <w:tc>
          <w:tcPr>
            <w:tcW w:w="6962" w:type="dxa"/>
          </w:tcPr>
          <w:p w14:paraId="30DE2E3C" w14:textId="77777777" w:rsidR="00AA5A44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T = 0,02t + 15</w:t>
            </w:r>
          </w:p>
          <w:p w14:paraId="56A07954" w14:textId="77777777" w:rsidR="00AA5A44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17 = 0,02t + 15 </w:t>
            </w:r>
          </w:p>
          <w:p w14:paraId="655B7AEF" w14:textId="77777777" w:rsidR="00AA5A44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2 = 0,02t </w:t>
            </w:r>
          </w:p>
          <w:p w14:paraId="0188007D" w14:textId="77777777" w:rsidR="00AA5A44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t = 100</w:t>
            </w:r>
          </w:p>
          <w:p w14:paraId="530A1DDC" w14:textId="446A4E0C" w:rsidR="00AA5A44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sz w:val="28"/>
                <w:szCs w:val="28"/>
              </w:rPr>
              <w:t xml:space="preserve">Khi nhiệt độ trái đất là 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17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vertAlign w:val="superscript"/>
                <w:lang w:val="fr-FR"/>
              </w:rPr>
              <w:t>0</w:t>
            </w:r>
            <w:r w:rsidR="005116BF"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C </w:t>
            </w:r>
            <w:r w:rsidR="00932F47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thì đó là năm: </w:t>
            </w:r>
            <w:r w:rsidRPr="00444791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1950+100 =2050</w:t>
            </w:r>
          </w:p>
          <w:p w14:paraId="739FA9D6" w14:textId="46286B65" w:rsidR="00775610" w:rsidRPr="00444791" w:rsidRDefault="00AA5A44" w:rsidP="00AA5A44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444791">
              <w:rPr>
                <w:sz w:val="28"/>
                <w:szCs w:val="28"/>
              </w:rPr>
              <w:t>Vậy đến năm 2050 thì nhiệt độ trái đất sẽ là 17</w:t>
            </w:r>
            <w:r w:rsidRPr="00444791">
              <w:rPr>
                <w:sz w:val="28"/>
                <w:szCs w:val="28"/>
                <w:vertAlign w:val="superscript"/>
              </w:rPr>
              <w:t>0</w:t>
            </w:r>
            <w:r w:rsidRPr="00444791">
              <w:rPr>
                <w:sz w:val="28"/>
                <w:szCs w:val="28"/>
              </w:rPr>
              <w:t xml:space="preserve"> C</w:t>
            </w:r>
          </w:p>
        </w:tc>
        <w:tc>
          <w:tcPr>
            <w:tcW w:w="1220" w:type="dxa"/>
          </w:tcPr>
          <w:p w14:paraId="29632DBD" w14:textId="77777777" w:rsidR="005116BF" w:rsidRPr="00444791" w:rsidRDefault="005116BF" w:rsidP="005116BF">
            <w:pPr>
              <w:spacing w:line="360" w:lineRule="auto"/>
              <w:rPr>
                <w:sz w:val="28"/>
                <w:szCs w:val="28"/>
              </w:rPr>
            </w:pPr>
          </w:p>
          <w:p w14:paraId="1519D3F7" w14:textId="77777777" w:rsidR="005116BF" w:rsidRPr="00444791" w:rsidRDefault="005116BF" w:rsidP="005116BF">
            <w:pPr>
              <w:spacing w:line="360" w:lineRule="auto"/>
              <w:rPr>
                <w:sz w:val="28"/>
                <w:szCs w:val="28"/>
              </w:rPr>
            </w:pPr>
          </w:p>
          <w:p w14:paraId="4A76994D" w14:textId="77777777" w:rsidR="005116BF" w:rsidRPr="00444791" w:rsidRDefault="005116BF" w:rsidP="005116BF">
            <w:pPr>
              <w:jc w:val="center"/>
              <w:rPr>
                <w:sz w:val="28"/>
                <w:szCs w:val="28"/>
              </w:rPr>
            </w:pPr>
          </w:p>
          <w:p w14:paraId="3BF31D62" w14:textId="77777777" w:rsidR="00AA5A44" w:rsidRPr="00444791" w:rsidRDefault="00AA5A44" w:rsidP="005116BF">
            <w:pPr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>0,</w:t>
            </w:r>
            <w:r w:rsidRPr="00444791">
              <w:rPr>
                <w:sz w:val="28"/>
                <w:szCs w:val="28"/>
              </w:rPr>
              <w:t>2</w:t>
            </w:r>
            <w:r w:rsidRPr="00444791">
              <w:rPr>
                <w:sz w:val="28"/>
                <w:szCs w:val="28"/>
                <w:lang w:val="vi-VN"/>
              </w:rPr>
              <w:t>5</w:t>
            </w:r>
          </w:p>
          <w:p w14:paraId="5135799C" w14:textId="77777777" w:rsidR="00444791" w:rsidRDefault="00444791" w:rsidP="005116BF">
            <w:pPr>
              <w:jc w:val="center"/>
              <w:rPr>
                <w:sz w:val="28"/>
                <w:szCs w:val="28"/>
              </w:rPr>
            </w:pPr>
          </w:p>
          <w:p w14:paraId="4F43615D" w14:textId="3C54C400" w:rsidR="00AA5A44" w:rsidRPr="00444791" w:rsidRDefault="00AA5A44" w:rsidP="005116BF">
            <w:pPr>
              <w:jc w:val="center"/>
              <w:rPr>
                <w:sz w:val="28"/>
                <w:szCs w:val="28"/>
              </w:rPr>
            </w:pPr>
            <w:r w:rsidRPr="00444791">
              <w:rPr>
                <w:sz w:val="28"/>
                <w:szCs w:val="28"/>
                <w:lang w:val="vi-VN"/>
              </w:rPr>
              <w:t>0,</w:t>
            </w:r>
            <w:r w:rsidRPr="00444791">
              <w:rPr>
                <w:sz w:val="28"/>
                <w:szCs w:val="28"/>
              </w:rPr>
              <w:t>2</w:t>
            </w:r>
            <w:r w:rsidRPr="00444791">
              <w:rPr>
                <w:sz w:val="28"/>
                <w:szCs w:val="28"/>
                <w:lang w:val="vi-VN"/>
              </w:rPr>
              <w:t>5</w:t>
            </w:r>
          </w:p>
        </w:tc>
      </w:tr>
    </w:tbl>
    <w:p w14:paraId="011DBA81" w14:textId="77777777" w:rsidR="00EE1FA1" w:rsidRDefault="00EE1FA1" w:rsidP="00EE1FA1">
      <w:pPr>
        <w:spacing w:before="120"/>
        <w:jc w:val="center"/>
        <w:rPr>
          <w:b/>
          <w:bCs/>
        </w:rPr>
      </w:pPr>
      <w:r>
        <w:rPr>
          <w:b/>
          <w:bCs/>
          <w:lang w:val="pt-BR"/>
        </w:rPr>
        <w:t>---HẾT---</w:t>
      </w:r>
    </w:p>
    <w:p w14:paraId="660B9E79" w14:textId="77777777" w:rsidR="003A227A" w:rsidRPr="008B2733" w:rsidRDefault="003A227A" w:rsidP="009B15E6">
      <w:pPr>
        <w:spacing w:line="360" w:lineRule="auto"/>
        <w:jc w:val="both"/>
        <w:rPr>
          <w:sz w:val="24"/>
          <w:szCs w:val="24"/>
        </w:rPr>
      </w:pPr>
    </w:p>
    <w:p w14:paraId="286AC1AB" w14:textId="77777777" w:rsidR="003A227A" w:rsidRPr="008B2733" w:rsidRDefault="003A227A" w:rsidP="009B15E6">
      <w:pPr>
        <w:spacing w:line="360" w:lineRule="auto"/>
        <w:rPr>
          <w:sz w:val="24"/>
          <w:szCs w:val="24"/>
        </w:rPr>
      </w:pPr>
    </w:p>
    <w:sectPr w:rsidR="003A227A" w:rsidRPr="008B2733" w:rsidSect="00734A04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A6C"/>
    <w:multiLevelType w:val="hybridMultilevel"/>
    <w:tmpl w:val="0484B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004"/>
    <w:multiLevelType w:val="hybridMultilevel"/>
    <w:tmpl w:val="2040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7F72"/>
    <w:multiLevelType w:val="hybridMultilevel"/>
    <w:tmpl w:val="21DE9DBA"/>
    <w:lvl w:ilvl="0" w:tplc="9402A968">
      <w:start w:val="5"/>
      <w:numFmt w:val="bullet"/>
      <w:pStyle w:val="MTDisplayEquation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B0199E"/>
    <w:multiLevelType w:val="hybridMultilevel"/>
    <w:tmpl w:val="E31EB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6680"/>
    <w:multiLevelType w:val="hybridMultilevel"/>
    <w:tmpl w:val="BA34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707"/>
    <w:multiLevelType w:val="hybridMultilevel"/>
    <w:tmpl w:val="7FB48B7E"/>
    <w:lvl w:ilvl="0" w:tplc="69CC4E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73E4"/>
    <w:multiLevelType w:val="hybridMultilevel"/>
    <w:tmpl w:val="377AD108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2B29AC"/>
    <w:multiLevelType w:val="hybridMultilevel"/>
    <w:tmpl w:val="03DC6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295"/>
    <w:multiLevelType w:val="hybridMultilevel"/>
    <w:tmpl w:val="2040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0B6D"/>
    <w:multiLevelType w:val="hybridMultilevel"/>
    <w:tmpl w:val="174E8C3E"/>
    <w:lvl w:ilvl="0" w:tplc="BEDA33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6632D"/>
    <w:multiLevelType w:val="multilevel"/>
    <w:tmpl w:val="F0DE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33994"/>
    <w:multiLevelType w:val="hybridMultilevel"/>
    <w:tmpl w:val="5706E994"/>
    <w:lvl w:ilvl="0" w:tplc="8DAA14E0">
      <w:start w:val="1"/>
      <w:numFmt w:val="lowerLetter"/>
      <w:lvlText w:val="%1."/>
      <w:lvlJc w:val="left"/>
      <w:pPr>
        <w:ind w:left="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3A7D03A9"/>
    <w:multiLevelType w:val="hybridMultilevel"/>
    <w:tmpl w:val="C6DC5840"/>
    <w:lvl w:ilvl="0" w:tplc="3EA6B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3AB9"/>
    <w:multiLevelType w:val="multilevel"/>
    <w:tmpl w:val="D71AAA44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4C66"/>
    <w:multiLevelType w:val="hybridMultilevel"/>
    <w:tmpl w:val="977A9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66BF"/>
    <w:multiLevelType w:val="hybridMultilevel"/>
    <w:tmpl w:val="49F82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568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9BE34C4"/>
    <w:multiLevelType w:val="hybridMultilevel"/>
    <w:tmpl w:val="B6683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68F5"/>
    <w:multiLevelType w:val="hybridMultilevel"/>
    <w:tmpl w:val="E4341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70ECA"/>
    <w:multiLevelType w:val="hybridMultilevel"/>
    <w:tmpl w:val="BB543D2C"/>
    <w:lvl w:ilvl="0" w:tplc="91E2064A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 w15:restartNumberingAfterBreak="0">
    <w:nsid w:val="60781F54"/>
    <w:multiLevelType w:val="hybridMultilevel"/>
    <w:tmpl w:val="AF888AB4"/>
    <w:lvl w:ilvl="0" w:tplc="B0B6E26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899"/>
    <w:multiLevelType w:val="hybridMultilevel"/>
    <w:tmpl w:val="A17A3314"/>
    <w:lvl w:ilvl="0" w:tplc="0EE481B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38E3"/>
    <w:multiLevelType w:val="hybridMultilevel"/>
    <w:tmpl w:val="DB1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B2156"/>
    <w:multiLevelType w:val="multilevel"/>
    <w:tmpl w:val="CDDC2576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0"/>
    <w:lvlOverride w:ilvl="0">
      <w:lvl w:ilvl="0">
        <w:numFmt w:val="lowerLetter"/>
        <w:lvlText w:val="%1."/>
        <w:lvlJc w:val="left"/>
      </w:lvl>
    </w:lvlOverride>
  </w:num>
  <w:num w:numId="5">
    <w:abstractNumId w:val="10"/>
    <w:lvlOverride w:ilvl="0">
      <w:lvl w:ilvl="0">
        <w:numFmt w:val="lowerLetter"/>
        <w:lvlText w:val="%1."/>
        <w:lvlJc w:val="left"/>
      </w:lvl>
    </w:lvlOverride>
  </w:num>
  <w:num w:numId="6">
    <w:abstractNumId w:val="1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16"/>
  </w:num>
  <w:num w:numId="14">
    <w:abstractNumId w:val="21"/>
  </w:num>
  <w:num w:numId="15">
    <w:abstractNumId w:val="5"/>
  </w:num>
  <w:num w:numId="16">
    <w:abstractNumId w:val="7"/>
  </w:num>
  <w:num w:numId="17">
    <w:abstractNumId w:val="17"/>
  </w:num>
  <w:num w:numId="18">
    <w:abstractNumId w:val="20"/>
  </w:num>
  <w:num w:numId="19">
    <w:abstractNumId w:val="6"/>
  </w:num>
  <w:num w:numId="20">
    <w:abstractNumId w:val="15"/>
  </w:num>
  <w:num w:numId="21">
    <w:abstractNumId w:val="2"/>
  </w:num>
  <w:num w:numId="22">
    <w:abstractNumId w:val="3"/>
  </w:num>
  <w:num w:numId="23">
    <w:abstractNumId w:val="0"/>
  </w:num>
  <w:num w:numId="24">
    <w:abstractNumId w:val="14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A"/>
    <w:rsid w:val="00016E3E"/>
    <w:rsid w:val="00051CCE"/>
    <w:rsid w:val="00063F73"/>
    <w:rsid w:val="00064D0D"/>
    <w:rsid w:val="00077F77"/>
    <w:rsid w:val="000817B6"/>
    <w:rsid w:val="000979EE"/>
    <w:rsid w:val="000A1780"/>
    <w:rsid w:val="000C1B44"/>
    <w:rsid w:val="000E4A54"/>
    <w:rsid w:val="000F14CA"/>
    <w:rsid w:val="00137F97"/>
    <w:rsid w:val="0015014B"/>
    <w:rsid w:val="001763F1"/>
    <w:rsid w:val="00181982"/>
    <w:rsid w:val="00187A5F"/>
    <w:rsid w:val="001B0212"/>
    <w:rsid w:val="001B34B8"/>
    <w:rsid w:val="001B58B2"/>
    <w:rsid w:val="001C7653"/>
    <w:rsid w:val="001C7981"/>
    <w:rsid w:val="001D2540"/>
    <w:rsid w:val="001E1D05"/>
    <w:rsid w:val="001E4C5C"/>
    <w:rsid w:val="001E532B"/>
    <w:rsid w:val="001E6813"/>
    <w:rsid w:val="001F5FDB"/>
    <w:rsid w:val="002047C2"/>
    <w:rsid w:val="00223DA9"/>
    <w:rsid w:val="00231872"/>
    <w:rsid w:val="00276D11"/>
    <w:rsid w:val="00277702"/>
    <w:rsid w:val="002806FE"/>
    <w:rsid w:val="0028158F"/>
    <w:rsid w:val="00292E26"/>
    <w:rsid w:val="00293236"/>
    <w:rsid w:val="002A5164"/>
    <w:rsid w:val="002A6568"/>
    <w:rsid w:val="002B2D67"/>
    <w:rsid w:val="002B3840"/>
    <w:rsid w:val="002F0398"/>
    <w:rsid w:val="00311BC4"/>
    <w:rsid w:val="003223D9"/>
    <w:rsid w:val="00324EBE"/>
    <w:rsid w:val="00325BD9"/>
    <w:rsid w:val="003418E5"/>
    <w:rsid w:val="0034587B"/>
    <w:rsid w:val="0035347B"/>
    <w:rsid w:val="0036213F"/>
    <w:rsid w:val="0036400C"/>
    <w:rsid w:val="00366A4C"/>
    <w:rsid w:val="00373889"/>
    <w:rsid w:val="003A227A"/>
    <w:rsid w:val="003B27F4"/>
    <w:rsid w:val="003C5D70"/>
    <w:rsid w:val="003C60D7"/>
    <w:rsid w:val="003C7CDB"/>
    <w:rsid w:val="003F0085"/>
    <w:rsid w:val="003F7F50"/>
    <w:rsid w:val="00401FD6"/>
    <w:rsid w:val="00414297"/>
    <w:rsid w:val="00433121"/>
    <w:rsid w:val="00441E66"/>
    <w:rsid w:val="00444791"/>
    <w:rsid w:val="004673F7"/>
    <w:rsid w:val="00470F0D"/>
    <w:rsid w:val="004901B1"/>
    <w:rsid w:val="00490BE5"/>
    <w:rsid w:val="004B0FD9"/>
    <w:rsid w:val="004C0F23"/>
    <w:rsid w:val="004C3A31"/>
    <w:rsid w:val="004F4936"/>
    <w:rsid w:val="00506BC0"/>
    <w:rsid w:val="005116BF"/>
    <w:rsid w:val="00530DEC"/>
    <w:rsid w:val="00550B6A"/>
    <w:rsid w:val="00593DD3"/>
    <w:rsid w:val="00595B62"/>
    <w:rsid w:val="005A62EC"/>
    <w:rsid w:val="005D0455"/>
    <w:rsid w:val="005E491E"/>
    <w:rsid w:val="005E6A1D"/>
    <w:rsid w:val="005F133B"/>
    <w:rsid w:val="005F2BE3"/>
    <w:rsid w:val="005F56BF"/>
    <w:rsid w:val="006250AD"/>
    <w:rsid w:val="00634C01"/>
    <w:rsid w:val="00642A14"/>
    <w:rsid w:val="00675133"/>
    <w:rsid w:val="00677BF8"/>
    <w:rsid w:val="006A2C8F"/>
    <w:rsid w:val="006B3312"/>
    <w:rsid w:val="006E192C"/>
    <w:rsid w:val="006E58F3"/>
    <w:rsid w:val="006E7B13"/>
    <w:rsid w:val="0071086D"/>
    <w:rsid w:val="00734A04"/>
    <w:rsid w:val="007362C2"/>
    <w:rsid w:val="007513BD"/>
    <w:rsid w:val="007561F6"/>
    <w:rsid w:val="007618F6"/>
    <w:rsid w:val="007664BC"/>
    <w:rsid w:val="00775610"/>
    <w:rsid w:val="00784F84"/>
    <w:rsid w:val="00794F55"/>
    <w:rsid w:val="007A6257"/>
    <w:rsid w:val="007A70E2"/>
    <w:rsid w:val="007D20CD"/>
    <w:rsid w:val="007E00DB"/>
    <w:rsid w:val="007E1994"/>
    <w:rsid w:val="00805B56"/>
    <w:rsid w:val="00810252"/>
    <w:rsid w:val="00822511"/>
    <w:rsid w:val="008517DE"/>
    <w:rsid w:val="00853C38"/>
    <w:rsid w:val="00856303"/>
    <w:rsid w:val="00875C67"/>
    <w:rsid w:val="00883A8D"/>
    <w:rsid w:val="00890137"/>
    <w:rsid w:val="008A72A2"/>
    <w:rsid w:val="008B2733"/>
    <w:rsid w:val="008B4842"/>
    <w:rsid w:val="008D0EA3"/>
    <w:rsid w:val="008D7D5F"/>
    <w:rsid w:val="00903777"/>
    <w:rsid w:val="009114C4"/>
    <w:rsid w:val="00911AAB"/>
    <w:rsid w:val="009167A6"/>
    <w:rsid w:val="0092509A"/>
    <w:rsid w:val="00932F47"/>
    <w:rsid w:val="009415D7"/>
    <w:rsid w:val="009A087C"/>
    <w:rsid w:val="009A3426"/>
    <w:rsid w:val="009B15E6"/>
    <w:rsid w:val="009C274D"/>
    <w:rsid w:val="009D08F6"/>
    <w:rsid w:val="009F721A"/>
    <w:rsid w:val="00A02AD2"/>
    <w:rsid w:val="00A233B7"/>
    <w:rsid w:val="00A26218"/>
    <w:rsid w:val="00A31779"/>
    <w:rsid w:val="00A55797"/>
    <w:rsid w:val="00A733A5"/>
    <w:rsid w:val="00A96FEF"/>
    <w:rsid w:val="00AA1E7E"/>
    <w:rsid w:val="00AA5A44"/>
    <w:rsid w:val="00AB5E39"/>
    <w:rsid w:val="00AC6319"/>
    <w:rsid w:val="00AC7FCC"/>
    <w:rsid w:val="00AD6E95"/>
    <w:rsid w:val="00AE6DB8"/>
    <w:rsid w:val="00AE71B8"/>
    <w:rsid w:val="00AF0EAC"/>
    <w:rsid w:val="00B02C9D"/>
    <w:rsid w:val="00B141E8"/>
    <w:rsid w:val="00B16078"/>
    <w:rsid w:val="00B34B5F"/>
    <w:rsid w:val="00B60C66"/>
    <w:rsid w:val="00B736CC"/>
    <w:rsid w:val="00B852B8"/>
    <w:rsid w:val="00BA3875"/>
    <w:rsid w:val="00BB788C"/>
    <w:rsid w:val="00BC1052"/>
    <w:rsid w:val="00BC17D2"/>
    <w:rsid w:val="00BE3562"/>
    <w:rsid w:val="00BF537E"/>
    <w:rsid w:val="00C03D06"/>
    <w:rsid w:val="00C066E1"/>
    <w:rsid w:val="00C27A1C"/>
    <w:rsid w:val="00C37BE9"/>
    <w:rsid w:val="00C57B06"/>
    <w:rsid w:val="00C749C8"/>
    <w:rsid w:val="00C950B2"/>
    <w:rsid w:val="00CB019B"/>
    <w:rsid w:val="00CB2194"/>
    <w:rsid w:val="00CB288D"/>
    <w:rsid w:val="00CB556B"/>
    <w:rsid w:val="00CB6AAB"/>
    <w:rsid w:val="00CC7E60"/>
    <w:rsid w:val="00D07896"/>
    <w:rsid w:val="00D135ED"/>
    <w:rsid w:val="00D20047"/>
    <w:rsid w:val="00D22C12"/>
    <w:rsid w:val="00D27E83"/>
    <w:rsid w:val="00D43EFB"/>
    <w:rsid w:val="00D64651"/>
    <w:rsid w:val="00D70421"/>
    <w:rsid w:val="00D93E63"/>
    <w:rsid w:val="00DA77AA"/>
    <w:rsid w:val="00DB7D23"/>
    <w:rsid w:val="00DC6E25"/>
    <w:rsid w:val="00E13158"/>
    <w:rsid w:val="00E17C7F"/>
    <w:rsid w:val="00E3070A"/>
    <w:rsid w:val="00E3542F"/>
    <w:rsid w:val="00E52BCE"/>
    <w:rsid w:val="00E6371A"/>
    <w:rsid w:val="00E7428C"/>
    <w:rsid w:val="00E764D0"/>
    <w:rsid w:val="00E92CBB"/>
    <w:rsid w:val="00ED76CB"/>
    <w:rsid w:val="00EE1FA1"/>
    <w:rsid w:val="00EE2F72"/>
    <w:rsid w:val="00EE65A2"/>
    <w:rsid w:val="00EF2FE7"/>
    <w:rsid w:val="00F31DE0"/>
    <w:rsid w:val="00F339FF"/>
    <w:rsid w:val="00F620E6"/>
    <w:rsid w:val="00F635BE"/>
    <w:rsid w:val="00FA09FE"/>
    <w:rsid w:val="00FA45B1"/>
    <w:rsid w:val="00FB158B"/>
    <w:rsid w:val="00FB2C58"/>
    <w:rsid w:val="00FD6A48"/>
    <w:rsid w:val="00FE3871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FA89"/>
  <w15:docId w15:val="{0FEB04EC-068D-46E7-86DA-2615D3F9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A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0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47C2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2F0398"/>
    <w:pPr>
      <w:tabs>
        <w:tab w:val="left" w:pos="180"/>
        <w:tab w:val="left" w:pos="360"/>
      </w:tabs>
      <w:jc w:val="both"/>
    </w:pPr>
    <w:rPr>
      <w:iCs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F0398"/>
    <w:rPr>
      <w:rFonts w:ascii="Times New Roman" w:eastAsia="Times New Roman" w:hAnsi="Times New Roman" w:cs="Times New Roman"/>
      <w:iCs/>
      <w:sz w:val="28"/>
      <w:szCs w:val="24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7770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tab-span">
    <w:name w:val="apple-tab-span"/>
    <w:basedOn w:val="DefaultParagraphFont"/>
    <w:rsid w:val="00E7428C"/>
  </w:style>
  <w:style w:type="character" w:styleId="Strong">
    <w:name w:val="Strong"/>
    <w:basedOn w:val="DefaultParagraphFont"/>
    <w:uiPriority w:val="22"/>
    <w:qFormat/>
    <w:rsid w:val="00A31779"/>
    <w:rPr>
      <w:b/>
      <w:bCs/>
    </w:rPr>
  </w:style>
  <w:style w:type="character" w:styleId="Hyperlink">
    <w:name w:val="Hyperlink"/>
    <w:basedOn w:val="DefaultParagraphFont"/>
    <w:uiPriority w:val="99"/>
    <w:unhideWhenUsed/>
    <w:rsid w:val="00F339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3E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3E6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02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1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517DE"/>
    <w:pPr>
      <w:numPr>
        <w:numId w:val="21"/>
      </w:numPr>
      <w:tabs>
        <w:tab w:val="center" w:pos="5920"/>
        <w:tab w:val="right" w:pos="10780"/>
      </w:tabs>
      <w:spacing w:before="120" w:after="120"/>
    </w:pPr>
    <w:rPr>
      <w:rFonts w:ascii="Calibri" w:eastAsia="Calibri" w:hAnsi="Calibri" w:cs="SimSun"/>
      <w:b/>
      <w:bCs/>
    </w:rPr>
  </w:style>
  <w:style w:type="character" w:customStyle="1" w:styleId="MTDisplayEquationChar">
    <w:name w:val="MTDisplayEquation Char"/>
    <w:basedOn w:val="ListParagraphChar"/>
    <w:link w:val="MTDisplayEquation"/>
    <w:rsid w:val="008517DE"/>
    <w:rPr>
      <w:rFonts w:ascii="Calibri" w:eastAsia="Calibri" w:hAnsi="Calibri" w:cs="SimSu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33B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3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3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 Ngoc</dc:creator>
  <cp:keywords/>
  <dc:description/>
  <cp:lastModifiedBy>pc</cp:lastModifiedBy>
  <cp:revision>2</cp:revision>
  <cp:lastPrinted>2022-11-24T14:34:00Z</cp:lastPrinted>
  <dcterms:created xsi:type="dcterms:W3CDTF">2023-01-17T08:49:00Z</dcterms:created>
  <dcterms:modified xsi:type="dcterms:W3CDTF">2023-01-17T08:49:00Z</dcterms:modified>
</cp:coreProperties>
</file>