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5989"/>
      </w:tblGrid>
      <w:tr w:rsidR="0066285F" w:rsidRPr="005126F7" w14:paraId="4CEDDFEB" w14:textId="77777777" w:rsidTr="001974BB">
        <w:trPr>
          <w:trHeight w:val="1334"/>
        </w:trPr>
        <w:tc>
          <w:tcPr>
            <w:tcW w:w="4112" w:type="dxa"/>
            <w:shd w:val="clear" w:color="auto" w:fill="FFFFFF"/>
          </w:tcPr>
          <w:p w14:paraId="13EBBE15" w14:textId="7077DBA5" w:rsidR="0066285F" w:rsidRPr="005126F7" w:rsidRDefault="0066285F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0" allowOverlap="1" wp14:anchorId="385B2E82" wp14:editId="4115E33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414019</wp:posOffset>
                      </wp:positionV>
                      <wp:extent cx="685800" cy="0"/>
                      <wp:effectExtent l="0" t="0" r="19050" b="19050"/>
                      <wp:wrapNone/>
                      <wp:docPr id="999606783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85589DB" id="Straight Connector 6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6pt,32.6pt" to="111.6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DyLUbNsAAAAJAQAADwAAAAAAAAAAAAAAAAAIBAAAZHJzL2Rvd25yZXYueG1s&#10;UEsFBgAAAAAEAAQA8wAAABAFAAAAAA==&#10;" o:allowincell="f"/>
                  </w:pict>
                </mc:Fallback>
              </mc:AlternateContent>
            </w:r>
            <w:r w:rsidRPr="005126F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23A06C5E" wp14:editId="5C6A2757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487045</wp:posOffset>
                      </wp:positionV>
                      <wp:extent cx="1676400" cy="285750"/>
                      <wp:effectExtent l="0" t="0" r="19050" b="19050"/>
                      <wp:wrapNone/>
                      <wp:docPr id="158493235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6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6E7777" w14:textId="77777777" w:rsidR="0066285F" w:rsidRPr="0066285F" w:rsidRDefault="0066285F" w:rsidP="0066285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66285F">
                                    <w:rPr>
                                      <w:rFonts w:ascii="Times New Roman" w:eastAsia="Calibri" w:hAnsi="Times New Roman" w:cs="Times New Roman"/>
                                      <w:b/>
                                      <w:bCs/>
                                      <w:lang w:val="fr-FR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06C5E" id="Rectangle 7" o:spid="_x0000_s1026" style="position:absolute;left:0;text-align:left;margin-left:25.2pt;margin-top:38.35pt;width:13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" o:allowincell="f">
                      <v:textbox>
                        <w:txbxContent>
                          <w:p w14:paraId="286E7777" w14:textId="77777777" w:rsidR="0066285F" w:rsidRPr="0066285F" w:rsidRDefault="0066285F" w:rsidP="0066285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</w:pPr>
                            <w:r w:rsidRPr="0066285F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lang w:val="fr-FR"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126F7">
              <w:rPr>
                <w:rFonts w:ascii="Times New Roman" w:eastAsia="Calibri" w:hAnsi="Times New Roman" w:cs="Times New Roman"/>
                <w:sz w:val="26"/>
                <w:szCs w:val="26"/>
              </w:rPr>
              <w:t>PHÒNG GDĐT GIAO THỦY</w:t>
            </w:r>
          </w:p>
          <w:p w14:paraId="55E7EE3D" w14:textId="77777777" w:rsidR="0066285F" w:rsidRPr="005126F7" w:rsidRDefault="0066285F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TR</w:t>
            </w:r>
            <w:r w:rsidRPr="005126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  <w:t xml:space="preserve">ƯỜNG THCS </w:t>
            </w:r>
            <w:r w:rsidRPr="005126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GIAO LONG</w:t>
            </w:r>
          </w:p>
          <w:p w14:paraId="3DAB865B" w14:textId="77777777" w:rsidR="0066285F" w:rsidRPr="005126F7" w:rsidRDefault="0066285F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9" w:type="dxa"/>
            <w:shd w:val="clear" w:color="auto" w:fill="FFFFFF"/>
            <w:hideMark/>
          </w:tcPr>
          <w:p w14:paraId="21A66A97" w14:textId="77777777" w:rsidR="00D87690" w:rsidRDefault="0066285F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5126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ĐỀ KIỂM TRA </w:t>
            </w: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CUỐI HỌC KÌ II</w:t>
            </w:r>
            <w:r w:rsidRPr="005126F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6B79F816" w14:textId="32FFFD55" w:rsidR="0066285F" w:rsidRPr="005126F7" w:rsidRDefault="0066285F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sz w:val="26"/>
                <w:szCs w:val="26"/>
              </w:rPr>
              <w:t>NĂM HỌC 2023-2024</w:t>
            </w:r>
          </w:p>
          <w:p w14:paraId="412F416E" w14:textId="4132488B" w:rsidR="0066285F" w:rsidRPr="005126F7" w:rsidRDefault="0066285F" w:rsidP="001974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0" allowOverlap="1" wp14:anchorId="5CB414BC" wp14:editId="3BF77A85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172390</wp:posOffset>
                      </wp:positionV>
                      <wp:extent cx="866775" cy="0"/>
                      <wp:effectExtent l="0" t="0" r="0" b="0"/>
                      <wp:wrapNone/>
                      <wp:docPr id="305388024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6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4A82365" id="Straight Connector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8.7pt,13.55pt" to="176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" o:allowincell="f"/>
                  </w:pict>
                </mc:Fallback>
              </mc:AlternateContent>
            </w:r>
            <w:r w:rsidRPr="005126F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Môn: TOÁN – Lớp 6</w:t>
            </w:r>
          </w:p>
        </w:tc>
      </w:tr>
    </w:tbl>
    <w:p w14:paraId="1F33FC9B" w14:textId="77777777" w:rsidR="0066285F" w:rsidRPr="005126F7" w:rsidRDefault="0066285F" w:rsidP="00131409">
      <w:pPr>
        <w:spacing w:after="0" w:line="360" w:lineRule="auto"/>
        <w:ind w:left="720" w:hanging="36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65BC77C" w14:textId="77777777" w:rsidR="00131409" w:rsidRPr="005126F7" w:rsidRDefault="00131409" w:rsidP="00131409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Arial" w:hAnsi="Times New Roman" w:cs="Times New Roman"/>
          <w:b/>
          <w:noProof/>
          <w:sz w:val="26"/>
          <w:szCs w:val="26"/>
        </w:rPr>
      </w:pPr>
      <w:r w:rsidRPr="005126F7">
        <w:rPr>
          <w:rFonts w:ascii="Times New Roman" w:eastAsia="Arial" w:hAnsi="Times New Roman" w:cs="Times New Roman"/>
          <w:b/>
          <w:noProof/>
          <w:sz w:val="26"/>
          <w:szCs w:val="26"/>
        </w:rPr>
        <w:t>Ma trận: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2296"/>
        <w:gridCol w:w="1079"/>
        <w:gridCol w:w="895"/>
        <w:gridCol w:w="959"/>
        <w:gridCol w:w="732"/>
        <w:gridCol w:w="1097"/>
        <w:gridCol w:w="780"/>
        <w:gridCol w:w="826"/>
      </w:tblGrid>
      <w:tr w:rsidR="00131409" w:rsidRPr="005126F7" w14:paraId="764D0D1A" w14:textId="77777777" w:rsidTr="005126F7">
        <w:trPr>
          <w:trHeight w:val="555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C19A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bookmarkStart w:id="0" w:name="_Hlk163255445"/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Chủ đề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1DD2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Nội dung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B1D7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Trắc nghiệm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779E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Tự luận</w:t>
            </w:r>
          </w:p>
        </w:tc>
      </w:tr>
      <w:tr w:rsidR="00131409" w:rsidRPr="005126F7" w14:paraId="090EF8BE" w14:textId="77777777" w:rsidTr="005126F7">
        <w:trPr>
          <w:trHeight w:val="529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8B65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595C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D1D0D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62D05483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NB</w:t>
            </w:r>
          </w:p>
          <w:p w14:paraId="6D4708CB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94077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04A7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Tổng số câu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31F7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AC85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VD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A315A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  <w:p w14:paraId="033404AB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VDC</w:t>
            </w:r>
          </w:p>
          <w:p w14:paraId="7DA3C5B8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52D7E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Tổng số bài</w:t>
            </w:r>
          </w:p>
        </w:tc>
      </w:tr>
      <w:tr w:rsidR="00131409" w:rsidRPr="005126F7" w14:paraId="1167C0C3" w14:textId="77777777" w:rsidTr="005126F7">
        <w:tc>
          <w:tcPr>
            <w:tcW w:w="18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3031A4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Phân số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5337" w14:textId="78B4A8F1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nghịch đảo</w:t>
            </w:r>
            <w:r w:rsidR="00000278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3602C" w14:textId="77777777" w:rsidR="005126F7" w:rsidRPr="005126F7" w:rsidRDefault="005126F7" w:rsidP="00512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Câu 4</w:t>
            </w:r>
          </w:p>
          <w:p w14:paraId="7D9E61BC" w14:textId="12FF40AE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853C5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28AC1" w14:textId="46BD4937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1CDF3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6DA30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55DB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3740B" w14:textId="53696F0C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131409" w:rsidRPr="005126F7" w14:paraId="0D7567AD" w14:textId="77777777" w:rsidTr="005126F7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AA87E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ED7B2" w14:textId="2007A41A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Các phép tính về phân số</w:t>
            </w:r>
            <w:r w:rsidR="009F78EF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số thập phân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58D0D" w14:textId="4462EC88" w:rsidR="00131409" w:rsidRPr="005126F7" w:rsidRDefault="00000278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0E6D6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4AC01" w14:textId="478BEE5C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2645B" w14:textId="59F7A51D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862F84" w14:textId="63B13A57" w:rsidR="009F78EF" w:rsidRPr="005126F7" w:rsidRDefault="009F78EF" w:rsidP="009F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1a,</w:t>
            </w:r>
            <w:r w:rsidR="005126F7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,1c</w:t>
            </w:r>
          </w:p>
          <w:p w14:paraId="1FDB19DA" w14:textId="0B0539D6" w:rsidR="009F78EF" w:rsidRPr="005126F7" w:rsidRDefault="009F78EF" w:rsidP="009F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1đ </w:t>
            </w:r>
          </w:p>
          <w:p w14:paraId="6DF0BBD7" w14:textId="1ED9AD53" w:rsidR="00131409" w:rsidRPr="005126F7" w:rsidRDefault="00131409" w:rsidP="009F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2</w:t>
            </w:r>
            <w:r w:rsidR="009F78EF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a,2b</w:t>
            </w:r>
          </w:p>
          <w:p w14:paraId="47631D91" w14:textId="51384CE6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722442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5D6FC" w14:textId="689D19DC" w:rsidR="00131409" w:rsidRPr="005126F7" w:rsidRDefault="005126F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131409" w:rsidRPr="005126F7" w14:paraId="2CCDC224" w14:textId="77777777" w:rsidTr="005126F7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72180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D1A8B" w14:textId="0F02B68A" w:rsidR="00131409" w:rsidRPr="005126F7" w:rsidRDefault="005126F7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027D4" w14:textId="342DCDE9" w:rsidR="00131409" w:rsidRPr="005126F7" w:rsidRDefault="00000278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4C7FA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8CB78" w14:textId="75BDAEAE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61A1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84FAE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059929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1704A" w14:textId="2C6A92D5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131409" w:rsidRPr="005126F7" w14:paraId="03C76F17" w14:textId="77777777" w:rsidTr="005126F7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B146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6AE3B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Phân số bằng nhau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70B8A" w14:textId="1E24F938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Câu </w:t>
            </w:r>
            <w:r w:rsidR="00000278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27B95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BE3CA" w14:textId="12D4B5A3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E7C00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97C7A5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2CEE6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80BBF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31409" w:rsidRPr="005126F7" w14:paraId="4F89612E" w14:textId="77777777" w:rsidTr="005126F7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D6A86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C4DC0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So sánh phân số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FABFE" w14:textId="7AD55EB0" w:rsidR="00131409" w:rsidRPr="005126F7" w:rsidRDefault="00000278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Câu 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62908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00F830" w14:textId="58F5AA3D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E32F0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4F170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F1DC4" w14:textId="45B8252E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Bài </w:t>
            </w:r>
            <w:r w:rsidR="009F78EF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</w:t>
            </w:r>
          </w:p>
          <w:p w14:paraId="25C5DE5E" w14:textId="1A9FA0CE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="00131409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080C9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1409" w:rsidRPr="005126F7" w14:paraId="1CFCD322" w14:textId="77777777" w:rsidTr="005126F7"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20A75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2829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Hỗn số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977D3" w14:textId="0832BE03" w:rsidR="00131409" w:rsidRPr="005126F7" w:rsidRDefault="00000278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6A5B4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FD23E" w14:textId="438CECE3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164E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C0A9B" w14:textId="77777777" w:rsidR="00131409" w:rsidRDefault="005126F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</w:t>
            </w: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1b</w:t>
            </w:r>
          </w:p>
          <w:p w14:paraId="4F2987C0" w14:textId="31E66394" w:rsidR="005126F7" w:rsidRPr="005126F7" w:rsidRDefault="005126F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49BEA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2491DE" w14:textId="4BBCF3A9" w:rsidR="00131409" w:rsidRPr="005126F7" w:rsidRDefault="005126F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1409" w:rsidRPr="005126F7" w14:paraId="75FE5DAA" w14:textId="77777777" w:rsidTr="005126F7">
        <w:trPr>
          <w:trHeight w:val="377"/>
        </w:trPr>
        <w:tc>
          <w:tcPr>
            <w:tcW w:w="18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C7EE4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DCCBDD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toán về phân số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CB8A8A" w14:textId="77777777" w:rsidR="00000278" w:rsidRPr="005126F7" w:rsidRDefault="00000278" w:rsidP="005126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8E8BED" w14:textId="4042F284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Câu 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09ADAFE" w14:textId="55B974A9" w:rsidR="00131409" w:rsidRPr="005126F7" w:rsidRDefault="005126F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CFF838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F43604" w14:textId="77777777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4</w:t>
            </w:r>
          </w:p>
          <w:p w14:paraId="18727428" w14:textId="4F2CBFFB" w:rsidR="009F78EF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9DEE716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7543EE9" w14:textId="1A163424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1409" w:rsidRPr="005126F7" w14:paraId="66019FB8" w14:textId="77777777" w:rsidTr="005126F7"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27B0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thập phân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582F" w14:textId="20DCCC17" w:rsidR="00131409" w:rsidRPr="005126F7" w:rsidRDefault="00000278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So sánh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0DB1" w14:textId="10721C5E" w:rsidR="00131409" w:rsidRPr="005126F7" w:rsidRDefault="00000278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Câu 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11AA4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C929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D23F5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1D5B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2478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E589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31409" w:rsidRPr="005126F7" w14:paraId="1EF8DEC9" w14:textId="77777777" w:rsidTr="005126F7"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45B6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43839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Tìm giá trị phần trăm của một số cho trước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DCC21" w14:textId="2083FBD9" w:rsidR="00131409" w:rsidRPr="005126F7" w:rsidRDefault="00000278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0CFDA1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AFC34" w14:textId="1808931B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5A3441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36187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114F8E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600C7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31409" w:rsidRPr="005126F7" w14:paraId="4C419FD0" w14:textId="77777777" w:rsidTr="005126F7"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8EAC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4B88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Tỉ số phần trăm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5B39" w14:textId="708553AF" w:rsidR="00131409" w:rsidRPr="005126F7" w:rsidRDefault="00000278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F8A1A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C1CC9A" w14:textId="4E25608B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322E3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E2A84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E1F1CE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063C3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131409" w:rsidRPr="005126F7" w14:paraId="13EB6971" w14:textId="77777777" w:rsidTr="005126F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DC7C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Dữ liệu và xác suất thực nghiệm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C3466D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Dữ liệu và thu thập dữ liệu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1CB71" w14:textId="56AE0B8B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Câu </w:t>
            </w:r>
            <w:r w:rsidR="00000278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969408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9B29F" w14:textId="0953EB90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6750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A5EBA" w14:textId="77777777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3</w:t>
            </w:r>
          </w:p>
          <w:p w14:paraId="46C52DCB" w14:textId="21C98BD1" w:rsidR="009F78EF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7A95D2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2614C" w14:textId="4D651641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1409" w:rsidRPr="005126F7" w14:paraId="25DC8ACF" w14:textId="77777777" w:rsidTr="005126F7">
        <w:tc>
          <w:tcPr>
            <w:tcW w:w="1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B2B0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Những hình, hình học cơ bản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7DFAC7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Góc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A9344" w14:textId="768F7106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Câu 1</w:t>
            </w:r>
            <w:r w:rsidR="00000278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,1</w:t>
            </w:r>
            <w:r w:rsidR="00000278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04B8E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F54B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187C0" w14:textId="77777777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5c</w:t>
            </w:r>
          </w:p>
          <w:p w14:paraId="70029B71" w14:textId="6AB7AD30" w:rsidR="009F78EF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0,5đ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234AA" w14:textId="47BAFEB3" w:rsidR="00131409" w:rsidRPr="005126F7" w:rsidRDefault="00131409" w:rsidP="009F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7B25E9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A58C6" w14:textId="5E6A5D9C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1409" w:rsidRPr="005126F7" w14:paraId="33F47089" w14:textId="77777777" w:rsidTr="005126F7">
        <w:tc>
          <w:tcPr>
            <w:tcW w:w="1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E9BD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4B686" w14:textId="77777777" w:rsidR="00131409" w:rsidRPr="005126F7" w:rsidRDefault="00131409" w:rsidP="004C5993">
            <w:pPr>
              <w:spacing w:after="0" w:line="4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nằm giữa 2 điểm, tia, trung điểm của đoạn thảng, tính độ dài đoạn thẳng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B1BBA" w14:textId="256FDA41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Câu </w:t>
            </w:r>
            <w:r w:rsidR="003950F1"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8,9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3A1E2" w14:textId="072805B6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Câu10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649ED" w14:textId="2C90A244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CDC7B" w14:textId="0E4A0F2F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C9F8DC" w14:textId="77777777" w:rsidR="009F78EF" w:rsidRPr="005126F7" w:rsidRDefault="009F78EF" w:rsidP="009F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Bài 5a,5b</w:t>
            </w:r>
          </w:p>
          <w:p w14:paraId="247E0DC6" w14:textId="3E5CF5FA" w:rsidR="00131409" w:rsidRPr="005126F7" w:rsidRDefault="009F78EF" w:rsidP="009F7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1,5đ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E32200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C0EE7" w14:textId="53B539E6" w:rsidR="00131409" w:rsidRPr="005126F7" w:rsidRDefault="009F78EF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bookmarkEnd w:id="0"/>
      <w:tr w:rsidR="00131409" w:rsidRPr="005126F7" w14:paraId="6F76FD02" w14:textId="77777777" w:rsidTr="005126F7"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E0F96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8C2D6" w14:textId="77777777" w:rsidR="00131409" w:rsidRPr="005126F7" w:rsidRDefault="00131409" w:rsidP="004C599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7614F" w14:textId="736BB0E9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25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3CFE2D" w14:textId="4E982CD5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FBC18" w14:textId="574F8834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0%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0FC3F4" w14:textId="0BBBA8D4" w:rsidR="00131409" w:rsidRPr="005126F7" w:rsidRDefault="007934D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D3C50" w14:textId="11040EFE" w:rsidR="00131409" w:rsidRPr="005126F7" w:rsidRDefault="007934D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55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5F8648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10%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F3AFE" w14:textId="63E1A28A" w:rsidR="00131409" w:rsidRPr="005126F7" w:rsidRDefault="007934D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0%</w:t>
            </w:r>
          </w:p>
        </w:tc>
      </w:tr>
      <w:tr w:rsidR="00131409" w:rsidRPr="005126F7" w14:paraId="791D1145" w14:textId="77777777" w:rsidTr="005126F7">
        <w:trPr>
          <w:trHeight w:val="117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34A8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51DF7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75257" w14:textId="753F73A7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2,5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EB994" w14:textId="02CC64AA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0,</w:t>
            </w:r>
            <w:r w:rsidR="003950F1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26B23" w14:textId="3F1970C3" w:rsidR="00131409" w:rsidRPr="005126F7" w:rsidRDefault="003950F1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3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,0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4E7AC" w14:textId="27549F75" w:rsidR="00131409" w:rsidRPr="005126F7" w:rsidRDefault="007934D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0,5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86FAC" w14:textId="032421AA" w:rsidR="00131409" w:rsidRPr="005126F7" w:rsidRDefault="007934D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5,5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108C" w14:textId="77777777" w:rsidR="00131409" w:rsidRPr="005126F7" w:rsidRDefault="00131409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49676" w14:textId="53960C4E" w:rsidR="00131409" w:rsidRPr="005126F7" w:rsidRDefault="007934D7" w:rsidP="004C5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7</w:t>
            </w:r>
            <w:r w:rsidR="00131409" w:rsidRPr="005126F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,0</w:t>
            </w:r>
          </w:p>
        </w:tc>
      </w:tr>
    </w:tbl>
    <w:p w14:paraId="132C7913" w14:textId="77777777" w:rsidR="00131409" w:rsidRPr="005126F7" w:rsidRDefault="00131409" w:rsidP="00131409">
      <w:pPr>
        <w:tabs>
          <w:tab w:val="left" w:pos="2000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C2D8EB8" w14:textId="77777777" w:rsidR="00131409" w:rsidRPr="005126F7" w:rsidRDefault="00131409" w:rsidP="00131409">
      <w:pPr>
        <w:tabs>
          <w:tab w:val="left" w:pos="2000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0A79850" w14:textId="285685F5" w:rsidR="005126F7" w:rsidRPr="005126F7" w:rsidRDefault="005126F7" w:rsidP="005126F7">
      <w:pPr>
        <w:spacing w:after="2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F7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MA TRẬN </w:t>
      </w:r>
      <w:r w:rsidRPr="005126F7">
        <w:rPr>
          <w:rFonts w:ascii="Times New Roman" w:hAnsi="Times New Roman" w:cs="Times New Roman"/>
          <w:b/>
          <w:sz w:val="26"/>
          <w:szCs w:val="26"/>
        </w:rPr>
        <w:t>ĐỀ KIỂM TRA CUỐI KỲ II M</w:t>
      </w:r>
      <w:r w:rsidRPr="005126F7">
        <w:rPr>
          <w:rFonts w:ascii="Times New Roman" w:hAnsi="Times New Roman" w:cs="Times New Roman"/>
          <w:b/>
          <w:sz w:val="26"/>
          <w:szCs w:val="26"/>
          <w:lang w:val="vi-VN"/>
        </w:rPr>
        <w:t>ÔN TOÁN -</w:t>
      </w:r>
      <w:r w:rsidRPr="005126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26F7">
        <w:rPr>
          <w:rFonts w:ascii="Times New Roman" w:hAnsi="Times New Roman" w:cs="Times New Roman"/>
          <w:b/>
          <w:sz w:val="26"/>
          <w:szCs w:val="26"/>
          <w:lang w:val="vi-VN"/>
        </w:rPr>
        <w:t xml:space="preserve">LỚP </w:t>
      </w:r>
      <w:r>
        <w:rPr>
          <w:rFonts w:ascii="Times New Roman" w:hAnsi="Times New Roman" w:cs="Times New Roman"/>
          <w:b/>
          <w:sz w:val="26"/>
          <w:szCs w:val="26"/>
        </w:rPr>
        <w:t>6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1"/>
        <w:gridCol w:w="1275"/>
        <w:gridCol w:w="1276"/>
        <w:gridCol w:w="3723"/>
        <w:gridCol w:w="892"/>
        <w:gridCol w:w="992"/>
        <w:gridCol w:w="850"/>
        <w:gridCol w:w="1093"/>
      </w:tblGrid>
      <w:tr w:rsidR="005126F7" w:rsidRPr="005126F7" w14:paraId="3725FB20" w14:textId="77777777" w:rsidTr="005126F7">
        <w:trPr>
          <w:trHeight w:val="626"/>
        </w:trPr>
        <w:tc>
          <w:tcPr>
            <w:tcW w:w="531" w:type="dxa"/>
            <w:vMerge w:val="restart"/>
            <w:vAlign w:val="center"/>
          </w:tcPr>
          <w:p w14:paraId="388AE6AA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43BFEB0A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1276" w:type="dxa"/>
            <w:vMerge w:val="restart"/>
            <w:vAlign w:val="center"/>
          </w:tcPr>
          <w:p w14:paraId="34A8B76D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723" w:type="dxa"/>
            <w:vMerge w:val="restart"/>
            <w:vAlign w:val="center"/>
          </w:tcPr>
          <w:p w14:paraId="47918D70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đánh giá</w:t>
            </w: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3827" w:type="dxa"/>
            <w:gridSpan w:val="4"/>
          </w:tcPr>
          <w:p w14:paraId="35EBEE69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126F7" w:rsidRPr="005126F7" w14:paraId="58B6C67E" w14:textId="77777777" w:rsidTr="005126F7">
        <w:trPr>
          <w:trHeight w:val="626"/>
        </w:trPr>
        <w:tc>
          <w:tcPr>
            <w:tcW w:w="531" w:type="dxa"/>
            <w:vMerge/>
            <w:vAlign w:val="center"/>
          </w:tcPr>
          <w:p w14:paraId="471FD151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14:paraId="2AADF056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6DE9D9E6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23" w:type="dxa"/>
            <w:vMerge/>
            <w:vAlign w:val="center"/>
          </w:tcPr>
          <w:p w14:paraId="3F593169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2" w:type="dxa"/>
          </w:tcPr>
          <w:p w14:paraId="5BC94F80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54FBD0D8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850" w:type="dxa"/>
          </w:tcPr>
          <w:p w14:paraId="5B87C529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093" w:type="dxa"/>
          </w:tcPr>
          <w:p w14:paraId="02A395CF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5126F7" w:rsidRPr="005126F7" w14:paraId="5A4E6C92" w14:textId="77777777" w:rsidTr="004040FD">
        <w:trPr>
          <w:trHeight w:val="745"/>
        </w:trPr>
        <w:tc>
          <w:tcPr>
            <w:tcW w:w="531" w:type="dxa"/>
            <w:vMerge w:val="restart"/>
            <w:vAlign w:val="center"/>
          </w:tcPr>
          <w:p w14:paraId="76E9B4A0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5126F7"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1275" w:type="dxa"/>
            <w:vMerge w:val="restart"/>
          </w:tcPr>
          <w:p w14:paraId="7EC361B2" w14:textId="77777777" w:rsidR="005126F7" w:rsidRPr="005126F7" w:rsidRDefault="005126F7" w:rsidP="00A2117B">
            <w:pPr>
              <w:spacing w:after="120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da-DK"/>
              </w:rPr>
            </w:pPr>
          </w:p>
          <w:p w14:paraId="2887E85F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da-DK"/>
              </w:rPr>
            </w:pPr>
          </w:p>
          <w:p w14:paraId="5FDE1743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da-DK"/>
              </w:rPr>
            </w:pPr>
          </w:p>
          <w:p w14:paraId="662F58EA" w14:textId="02E52C14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Phân số</w:t>
            </w:r>
          </w:p>
        </w:tc>
        <w:tc>
          <w:tcPr>
            <w:tcW w:w="1276" w:type="dxa"/>
          </w:tcPr>
          <w:p w14:paraId="4172FCFF" w14:textId="6518AB30" w:rsidR="005126F7" w:rsidRPr="005126F7" w:rsidRDefault="004040FD" w:rsidP="00A2117B">
            <w:pPr>
              <w:spacing w:before="60"/>
              <w:rPr>
                <w:rFonts w:ascii="Times New Roman" w:hAnsi="Times New Roman"/>
                <w:b/>
                <w:bCs/>
                <w:color w:val="0000FF"/>
                <w:spacing w:val="-8"/>
                <w:sz w:val="26"/>
                <w:szCs w:val="26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Số nghịch đảo</w:t>
            </w:r>
          </w:p>
        </w:tc>
        <w:tc>
          <w:tcPr>
            <w:tcW w:w="3723" w:type="dxa"/>
            <w:vAlign w:val="center"/>
          </w:tcPr>
          <w:p w14:paraId="5D683A18" w14:textId="71453095" w:rsidR="005126F7" w:rsidRPr="005126F7" w:rsidRDefault="004040FD" w:rsidP="005126F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HS biết đưa số chia về nhân với phân số nghịch đảo</w:t>
            </w:r>
          </w:p>
        </w:tc>
        <w:tc>
          <w:tcPr>
            <w:tcW w:w="892" w:type="dxa"/>
          </w:tcPr>
          <w:p w14:paraId="2BC35E08" w14:textId="071BBA39" w:rsidR="005126F7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  <w:t>1</w:t>
            </w:r>
            <w:r w:rsidR="005126F7"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  <w:t>(TN)</w:t>
            </w:r>
          </w:p>
        </w:tc>
        <w:tc>
          <w:tcPr>
            <w:tcW w:w="992" w:type="dxa"/>
          </w:tcPr>
          <w:p w14:paraId="00FB2CC1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</w:tcPr>
          <w:p w14:paraId="3EF0A568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</w:tcPr>
          <w:p w14:paraId="31065097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040FD" w:rsidRPr="005126F7" w14:paraId="08614F2E" w14:textId="77777777" w:rsidTr="004040FD">
        <w:trPr>
          <w:trHeight w:val="745"/>
        </w:trPr>
        <w:tc>
          <w:tcPr>
            <w:tcW w:w="531" w:type="dxa"/>
            <w:vMerge/>
            <w:vAlign w:val="center"/>
          </w:tcPr>
          <w:p w14:paraId="4EBAD683" w14:textId="77777777" w:rsidR="004040FD" w:rsidRPr="005126F7" w:rsidRDefault="004040FD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70C42FE9" w14:textId="77777777" w:rsidR="004040FD" w:rsidRPr="005126F7" w:rsidRDefault="004040FD" w:rsidP="00A2117B">
            <w:pPr>
              <w:spacing w:after="120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276" w:type="dxa"/>
          </w:tcPr>
          <w:p w14:paraId="316EF30F" w14:textId="43CBD1D4" w:rsidR="004040FD" w:rsidRPr="005126F7" w:rsidRDefault="004040FD" w:rsidP="00A2117B">
            <w:pPr>
              <w:spacing w:before="6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Phân số bằng nhau</w:t>
            </w:r>
          </w:p>
        </w:tc>
        <w:tc>
          <w:tcPr>
            <w:tcW w:w="3723" w:type="dxa"/>
            <w:vAlign w:val="center"/>
          </w:tcPr>
          <w:p w14:paraId="086F5235" w14:textId="7F83D4A0" w:rsidR="004040FD" w:rsidRDefault="004040FD" w:rsidP="005126F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HS nhận biết được phân số bằng nhau nhờ vào các t</w:t>
            </w:r>
            <w:r w:rsidR="00C859F7">
              <w:rPr>
                <w:sz w:val="26"/>
                <w:szCs w:val="26"/>
                <w:lang w:val="en-US"/>
              </w:rPr>
              <w:t>í</w:t>
            </w:r>
            <w:r>
              <w:rPr>
                <w:sz w:val="26"/>
                <w:szCs w:val="26"/>
                <w:lang w:val="en-US"/>
              </w:rPr>
              <w:t>nh chất của phân số</w:t>
            </w:r>
          </w:p>
        </w:tc>
        <w:tc>
          <w:tcPr>
            <w:tcW w:w="892" w:type="dxa"/>
          </w:tcPr>
          <w:p w14:paraId="31B160DE" w14:textId="1DE9C222" w:rsidR="004040FD" w:rsidRDefault="004040FD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  <w:t>1(TN)</w:t>
            </w:r>
          </w:p>
        </w:tc>
        <w:tc>
          <w:tcPr>
            <w:tcW w:w="992" w:type="dxa"/>
          </w:tcPr>
          <w:p w14:paraId="7CDE0587" w14:textId="77777777" w:rsidR="004040FD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</w:tcPr>
          <w:p w14:paraId="6C8706EC" w14:textId="77777777" w:rsidR="004040FD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</w:tcPr>
          <w:p w14:paraId="132187BE" w14:textId="77777777" w:rsidR="004040FD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4040FD" w:rsidRPr="005126F7" w14:paraId="555E3D57" w14:textId="77777777" w:rsidTr="004040FD">
        <w:trPr>
          <w:trHeight w:val="745"/>
        </w:trPr>
        <w:tc>
          <w:tcPr>
            <w:tcW w:w="531" w:type="dxa"/>
            <w:vMerge/>
            <w:vAlign w:val="center"/>
          </w:tcPr>
          <w:p w14:paraId="4AF374E3" w14:textId="77777777" w:rsidR="004040FD" w:rsidRPr="005126F7" w:rsidRDefault="004040FD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78D7FAF5" w14:textId="77777777" w:rsidR="004040FD" w:rsidRPr="005126F7" w:rsidRDefault="004040FD" w:rsidP="00A2117B">
            <w:pPr>
              <w:spacing w:after="120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276" w:type="dxa"/>
          </w:tcPr>
          <w:p w14:paraId="10C388AF" w14:textId="1DB3E8E7" w:rsidR="004040FD" w:rsidRPr="005126F7" w:rsidRDefault="004040FD" w:rsidP="00A2117B">
            <w:pPr>
              <w:spacing w:before="6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So sánh phân số</w:t>
            </w:r>
          </w:p>
        </w:tc>
        <w:tc>
          <w:tcPr>
            <w:tcW w:w="3723" w:type="dxa"/>
            <w:vAlign w:val="center"/>
          </w:tcPr>
          <w:p w14:paraId="385F68D5" w14:textId="39FD52E9" w:rsidR="004040FD" w:rsidRDefault="00C859F7" w:rsidP="005126F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HS so sánh được phân số bằng nhau nhờ vào các tính chất của phân số</w:t>
            </w:r>
          </w:p>
        </w:tc>
        <w:tc>
          <w:tcPr>
            <w:tcW w:w="892" w:type="dxa"/>
          </w:tcPr>
          <w:p w14:paraId="3F458341" w14:textId="6CBE9CF1" w:rsidR="004040FD" w:rsidRDefault="00312F50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  <w:t>1</w:t>
            </w:r>
            <w:r w:rsidR="00C859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  <w:t>(TN)</w:t>
            </w:r>
          </w:p>
        </w:tc>
        <w:tc>
          <w:tcPr>
            <w:tcW w:w="992" w:type="dxa"/>
          </w:tcPr>
          <w:p w14:paraId="68C92037" w14:textId="77777777" w:rsidR="004040FD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</w:tcPr>
          <w:p w14:paraId="06E5C263" w14:textId="77777777" w:rsidR="004040FD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093" w:type="dxa"/>
          </w:tcPr>
          <w:p w14:paraId="375F12BA" w14:textId="05A10737" w:rsidR="004040FD" w:rsidRPr="00C859F7" w:rsidRDefault="00C859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1(TL)</w:t>
            </w:r>
          </w:p>
        </w:tc>
      </w:tr>
      <w:tr w:rsidR="004040FD" w:rsidRPr="005126F7" w14:paraId="51E2E470" w14:textId="77777777" w:rsidTr="004040FD">
        <w:trPr>
          <w:trHeight w:val="745"/>
        </w:trPr>
        <w:tc>
          <w:tcPr>
            <w:tcW w:w="531" w:type="dxa"/>
            <w:vMerge/>
            <w:vAlign w:val="center"/>
          </w:tcPr>
          <w:p w14:paraId="1B640F4B" w14:textId="77777777" w:rsidR="004040FD" w:rsidRPr="005126F7" w:rsidRDefault="004040FD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68AB7E2B" w14:textId="77777777" w:rsidR="004040FD" w:rsidRPr="005126F7" w:rsidRDefault="004040FD" w:rsidP="00A2117B">
            <w:pPr>
              <w:spacing w:after="120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276" w:type="dxa"/>
          </w:tcPr>
          <w:p w14:paraId="1614343B" w14:textId="7E56E6EB" w:rsidR="004040FD" w:rsidRPr="005126F7" w:rsidRDefault="00C859F7" w:rsidP="00A2117B">
            <w:pPr>
              <w:spacing w:before="6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Hỗn số</w:t>
            </w:r>
          </w:p>
        </w:tc>
        <w:tc>
          <w:tcPr>
            <w:tcW w:w="3723" w:type="dxa"/>
            <w:vAlign w:val="center"/>
          </w:tcPr>
          <w:p w14:paraId="51CCEC08" w14:textId="77777777" w:rsidR="004040FD" w:rsidRDefault="00C859F7" w:rsidP="005126F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HS biết cách đổi một hỗn số ra phân số</w:t>
            </w:r>
          </w:p>
          <w:p w14:paraId="20247189" w14:textId="43EBC203" w:rsidR="00C859F7" w:rsidRDefault="00C859F7" w:rsidP="005126F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HS biết thực hiện các phép tính với hỗn số.</w:t>
            </w:r>
          </w:p>
        </w:tc>
        <w:tc>
          <w:tcPr>
            <w:tcW w:w="892" w:type="dxa"/>
          </w:tcPr>
          <w:p w14:paraId="31244DCB" w14:textId="77777777" w:rsidR="004040FD" w:rsidRDefault="004040FD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2" w:type="dxa"/>
          </w:tcPr>
          <w:p w14:paraId="58C920FD" w14:textId="77777777" w:rsidR="004040FD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</w:tcPr>
          <w:p w14:paraId="37036540" w14:textId="22D62F3A" w:rsidR="004040FD" w:rsidRPr="00C859F7" w:rsidRDefault="00C859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1(TL)</w:t>
            </w:r>
          </w:p>
        </w:tc>
        <w:tc>
          <w:tcPr>
            <w:tcW w:w="1093" w:type="dxa"/>
          </w:tcPr>
          <w:p w14:paraId="18500BD7" w14:textId="77777777" w:rsidR="004040FD" w:rsidRPr="005126F7" w:rsidRDefault="004040FD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859F7" w:rsidRPr="005126F7" w14:paraId="4465107D" w14:textId="77777777" w:rsidTr="004040FD">
        <w:trPr>
          <w:trHeight w:val="745"/>
        </w:trPr>
        <w:tc>
          <w:tcPr>
            <w:tcW w:w="531" w:type="dxa"/>
            <w:vMerge/>
            <w:vAlign w:val="center"/>
          </w:tcPr>
          <w:p w14:paraId="4BEAB59E" w14:textId="77777777" w:rsidR="00C859F7" w:rsidRPr="005126F7" w:rsidRDefault="00C859F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064651E8" w14:textId="77777777" w:rsidR="00C859F7" w:rsidRPr="005126F7" w:rsidRDefault="00C859F7" w:rsidP="00A2117B">
            <w:pPr>
              <w:spacing w:after="120"/>
              <w:jc w:val="both"/>
              <w:rPr>
                <w:rFonts w:ascii="Times New Roman" w:eastAsia="Times New Roman" w:hAnsi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1276" w:type="dxa"/>
          </w:tcPr>
          <w:p w14:paraId="52C0ED26" w14:textId="743676B4" w:rsidR="00C859F7" w:rsidRPr="005126F7" w:rsidRDefault="00C859F7" w:rsidP="00A2117B">
            <w:pPr>
              <w:spacing w:before="60"/>
              <w:rPr>
                <w:rFonts w:ascii="Times New Roman" w:eastAsia="Calibri" w:hAnsi="Times New Roman"/>
                <w:color w:val="000000"/>
                <w:sz w:val="26"/>
                <w:szCs w:val="26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Bài toán về phân số</w:t>
            </w:r>
          </w:p>
        </w:tc>
        <w:tc>
          <w:tcPr>
            <w:tcW w:w="3723" w:type="dxa"/>
            <w:vAlign w:val="center"/>
          </w:tcPr>
          <w:p w14:paraId="4E56A9AA" w14:textId="01BE1C80" w:rsidR="00C859F7" w:rsidRDefault="00C859F7" w:rsidP="005126F7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spacing w:before="58"/>
              <w:ind w:left="317" w:hanging="212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HS biết cchs thực hiện các bài toán liên quan tới phân số</w:t>
            </w:r>
          </w:p>
        </w:tc>
        <w:tc>
          <w:tcPr>
            <w:tcW w:w="892" w:type="dxa"/>
          </w:tcPr>
          <w:p w14:paraId="6DB7B6F2" w14:textId="77777777" w:rsidR="00C859F7" w:rsidRDefault="00C859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2" w:type="dxa"/>
          </w:tcPr>
          <w:p w14:paraId="3BF25A1A" w14:textId="77777777" w:rsidR="00C859F7" w:rsidRPr="005126F7" w:rsidRDefault="00C859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850" w:type="dxa"/>
          </w:tcPr>
          <w:p w14:paraId="5B775868" w14:textId="58BE3B02" w:rsidR="00C859F7" w:rsidRDefault="00C859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1(TL)</w:t>
            </w:r>
          </w:p>
        </w:tc>
        <w:tc>
          <w:tcPr>
            <w:tcW w:w="1093" w:type="dxa"/>
          </w:tcPr>
          <w:p w14:paraId="0C877A22" w14:textId="77777777" w:rsidR="00C859F7" w:rsidRPr="005126F7" w:rsidRDefault="00C859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126F7" w:rsidRPr="005126F7" w14:paraId="4DB2EE2B" w14:textId="77777777" w:rsidTr="005126F7">
        <w:trPr>
          <w:trHeight w:val="694"/>
        </w:trPr>
        <w:tc>
          <w:tcPr>
            <w:tcW w:w="531" w:type="dxa"/>
            <w:vMerge/>
          </w:tcPr>
          <w:p w14:paraId="0DA81454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14:paraId="04209497" w14:textId="77777777" w:rsidR="005126F7" w:rsidRPr="005126F7" w:rsidRDefault="005126F7" w:rsidP="00A2117B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</w:tcPr>
          <w:p w14:paraId="70F10F90" w14:textId="0C5F37CA" w:rsidR="005126F7" w:rsidRPr="005126F7" w:rsidRDefault="004040FD" w:rsidP="00A2117B">
            <w:pPr>
              <w:spacing w:before="60"/>
              <w:rPr>
                <w:rFonts w:ascii="Times New Roman" w:hAnsi="Times New Roman"/>
                <w:b/>
                <w:color w:val="0000FF"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 xml:space="preserve">Các phép tính về phân số, </w:t>
            </w: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lastRenderedPageBreak/>
              <w:t>số thập phân</w:t>
            </w:r>
          </w:p>
        </w:tc>
        <w:tc>
          <w:tcPr>
            <w:tcW w:w="3723" w:type="dxa"/>
          </w:tcPr>
          <w:p w14:paraId="6C54037A" w14:textId="574D9F84" w:rsidR="005126F7" w:rsidRPr="004040FD" w:rsidRDefault="005126F7" w:rsidP="004040FD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20" w:line="283" w:lineRule="auto"/>
              <w:ind w:right="96" w:firstLine="0"/>
              <w:jc w:val="both"/>
              <w:rPr>
                <w:sz w:val="26"/>
                <w:szCs w:val="26"/>
              </w:rPr>
            </w:pPr>
            <w:r w:rsidRPr="005126F7">
              <w:rPr>
                <w:sz w:val="26"/>
                <w:szCs w:val="26"/>
              </w:rPr>
              <w:lastRenderedPageBreak/>
              <w:t>Thực hiện được các phép tính: phép cộng, phép trừ, phép nhân, phép</w:t>
            </w:r>
            <w:r w:rsidRPr="005126F7">
              <w:rPr>
                <w:spacing w:val="1"/>
                <w:sz w:val="26"/>
                <w:szCs w:val="26"/>
              </w:rPr>
              <w:t xml:space="preserve"> </w:t>
            </w:r>
            <w:r w:rsidRPr="005126F7">
              <w:rPr>
                <w:sz w:val="26"/>
                <w:szCs w:val="26"/>
              </w:rPr>
              <w:t>chia</w:t>
            </w:r>
            <w:r w:rsidRPr="005126F7">
              <w:rPr>
                <w:spacing w:val="-1"/>
                <w:sz w:val="26"/>
                <w:szCs w:val="26"/>
              </w:rPr>
              <w:t xml:space="preserve"> </w:t>
            </w:r>
            <w:r w:rsidRPr="005126F7">
              <w:rPr>
                <w:sz w:val="26"/>
                <w:szCs w:val="26"/>
              </w:rPr>
              <w:t>đối</w:t>
            </w:r>
            <w:r w:rsidRPr="005126F7">
              <w:rPr>
                <w:spacing w:val="-2"/>
                <w:sz w:val="26"/>
                <w:szCs w:val="26"/>
              </w:rPr>
              <w:t xml:space="preserve"> </w:t>
            </w:r>
            <w:r w:rsidRPr="005126F7">
              <w:rPr>
                <w:sz w:val="26"/>
                <w:szCs w:val="26"/>
              </w:rPr>
              <w:t>với hai</w:t>
            </w:r>
            <w:r w:rsidRPr="005126F7">
              <w:rPr>
                <w:spacing w:val="-2"/>
                <w:sz w:val="26"/>
                <w:szCs w:val="26"/>
              </w:rPr>
              <w:t xml:space="preserve"> </w:t>
            </w:r>
            <w:r w:rsidRPr="005126F7">
              <w:rPr>
                <w:sz w:val="26"/>
                <w:szCs w:val="26"/>
              </w:rPr>
              <w:t>phân</w:t>
            </w:r>
            <w:r w:rsidRPr="005126F7">
              <w:rPr>
                <w:spacing w:val="-2"/>
                <w:sz w:val="26"/>
                <w:szCs w:val="26"/>
              </w:rPr>
              <w:t xml:space="preserve"> </w:t>
            </w:r>
            <w:r w:rsidR="004040FD">
              <w:rPr>
                <w:sz w:val="26"/>
                <w:szCs w:val="26"/>
                <w:lang w:val="en-US"/>
              </w:rPr>
              <w:t xml:space="preserve"> </w:t>
            </w:r>
            <w:r w:rsidRPr="005126F7">
              <w:rPr>
                <w:sz w:val="26"/>
                <w:szCs w:val="26"/>
              </w:rPr>
              <w:t xml:space="preserve"> số.</w:t>
            </w:r>
          </w:p>
        </w:tc>
        <w:tc>
          <w:tcPr>
            <w:tcW w:w="892" w:type="dxa"/>
          </w:tcPr>
          <w:p w14:paraId="6E16557B" w14:textId="62364703" w:rsidR="005126F7" w:rsidRPr="005126F7" w:rsidRDefault="000624C7" w:rsidP="00A2117B">
            <w:pPr>
              <w:spacing w:before="60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1(TN)</w:t>
            </w:r>
          </w:p>
        </w:tc>
        <w:tc>
          <w:tcPr>
            <w:tcW w:w="992" w:type="dxa"/>
          </w:tcPr>
          <w:p w14:paraId="69DA3AC1" w14:textId="159AEC22" w:rsidR="005126F7" w:rsidRPr="005126F7" w:rsidRDefault="00C859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  <w:lang w:val="fr-FR"/>
              </w:rPr>
              <w:t>1(TN)</w:t>
            </w:r>
          </w:p>
        </w:tc>
        <w:tc>
          <w:tcPr>
            <w:tcW w:w="850" w:type="dxa"/>
          </w:tcPr>
          <w:p w14:paraId="740CEDAE" w14:textId="245F41D6" w:rsidR="005126F7" w:rsidRPr="005126F7" w:rsidRDefault="00C859F7" w:rsidP="00A2117B">
            <w:pPr>
              <w:spacing w:before="60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b/>
                <w:bCs/>
                <w:color w:val="002060"/>
                <w:spacing w:val="-4"/>
                <w:sz w:val="26"/>
                <w:szCs w:val="26"/>
                <w:lang w:val="fr-FR"/>
              </w:rPr>
              <w:t>4</w:t>
            </w:r>
            <w:r w:rsidRPr="005126F7">
              <w:rPr>
                <w:rFonts w:ascii="Times New Roman" w:hAnsi="Times New Roman"/>
                <w:b/>
                <w:bCs/>
                <w:color w:val="002060"/>
                <w:spacing w:val="-4"/>
                <w:sz w:val="26"/>
                <w:szCs w:val="26"/>
                <w:lang w:val="fr-FR"/>
              </w:rPr>
              <w:t>(TL)</w:t>
            </w:r>
          </w:p>
          <w:p w14:paraId="2F0717CF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093" w:type="dxa"/>
          </w:tcPr>
          <w:p w14:paraId="3E2933BF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5126F7" w:rsidRPr="005126F7" w14:paraId="042C72DB" w14:textId="77777777" w:rsidTr="005126F7">
        <w:trPr>
          <w:trHeight w:val="1765"/>
        </w:trPr>
        <w:tc>
          <w:tcPr>
            <w:tcW w:w="531" w:type="dxa"/>
          </w:tcPr>
          <w:p w14:paraId="6467C1E8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 w:rsidRPr="005126F7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14:paraId="7B86DCC2" w14:textId="121553EE" w:rsidR="005126F7" w:rsidRPr="005126F7" w:rsidRDefault="007C40A0" w:rsidP="00A2117B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Dữ liệu và xác suất thực nghiệm</w:t>
            </w:r>
          </w:p>
        </w:tc>
        <w:tc>
          <w:tcPr>
            <w:tcW w:w="1276" w:type="dxa"/>
          </w:tcPr>
          <w:p w14:paraId="7FD00BDD" w14:textId="098A5181" w:rsidR="005126F7" w:rsidRPr="005126F7" w:rsidRDefault="007C40A0" w:rsidP="00A2117B">
            <w:pPr>
              <w:spacing w:before="60"/>
              <w:rPr>
                <w:rFonts w:ascii="Times New Roman" w:hAnsi="Times New Roman"/>
                <w:b/>
                <w:color w:val="0000FF"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Dữ liệu và thu thập dữ liệu</w:t>
            </w:r>
          </w:p>
        </w:tc>
        <w:tc>
          <w:tcPr>
            <w:tcW w:w="3723" w:type="dxa"/>
          </w:tcPr>
          <w:p w14:paraId="7967A631" w14:textId="1DA01EFF" w:rsidR="005126F7" w:rsidRPr="005126F7" w:rsidRDefault="009B45B5" w:rsidP="005126F7">
            <w:pPr>
              <w:pStyle w:val="ListParagraph"/>
              <w:numPr>
                <w:ilvl w:val="0"/>
                <w:numId w:val="10"/>
              </w:numPr>
              <w:spacing w:before="60"/>
              <w:ind w:left="63" w:hanging="142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HS khai thác tốt dữ liệu để tực hiện các yêu cầu</w:t>
            </w:r>
          </w:p>
        </w:tc>
        <w:tc>
          <w:tcPr>
            <w:tcW w:w="892" w:type="dxa"/>
          </w:tcPr>
          <w:p w14:paraId="185F9286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</w:rPr>
            </w:pPr>
            <w:r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2(TN)</w:t>
            </w:r>
          </w:p>
        </w:tc>
        <w:tc>
          <w:tcPr>
            <w:tcW w:w="992" w:type="dxa"/>
          </w:tcPr>
          <w:p w14:paraId="2584E7BD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</w:tcPr>
          <w:p w14:paraId="76BAF4F4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D5436CA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22C6D0DB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hAnsi="Times New Roman"/>
                <w:b/>
                <w:bCs/>
                <w:color w:val="002060"/>
                <w:spacing w:val="-4"/>
                <w:sz w:val="26"/>
                <w:szCs w:val="26"/>
                <w:lang w:val="fr-FR"/>
              </w:rPr>
              <w:t>1(TL)</w:t>
            </w:r>
          </w:p>
        </w:tc>
        <w:tc>
          <w:tcPr>
            <w:tcW w:w="1093" w:type="dxa"/>
          </w:tcPr>
          <w:p w14:paraId="40472392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126F7" w:rsidRPr="005126F7" w14:paraId="63A07861" w14:textId="77777777" w:rsidTr="005126F7">
        <w:trPr>
          <w:trHeight w:val="557"/>
        </w:trPr>
        <w:tc>
          <w:tcPr>
            <w:tcW w:w="531" w:type="dxa"/>
          </w:tcPr>
          <w:p w14:paraId="383EF4BB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23F741C" w14:textId="7EC52958" w:rsidR="005126F7" w:rsidRPr="005126F7" w:rsidRDefault="009B45B5" w:rsidP="00A2117B">
            <w:pPr>
              <w:spacing w:before="60"/>
              <w:rPr>
                <w:rFonts w:ascii="Times New Roman" w:hAnsi="Times New Roman"/>
                <w:b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Những hình, hình học cơ bản</w:t>
            </w:r>
          </w:p>
        </w:tc>
        <w:tc>
          <w:tcPr>
            <w:tcW w:w="1276" w:type="dxa"/>
          </w:tcPr>
          <w:p w14:paraId="37564FA2" w14:textId="29B84EDB" w:rsidR="005126F7" w:rsidRPr="005126F7" w:rsidRDefault="009B45B5" w:rsidP="00A2117B">
            <w:pPr>
              <w:spacing w:before="60"/>
              <w:rPr>
                <w:rFonts w:ascii="Times New Roman" w:hAnsi="Times New Roman"/>
                <w:b/>
                <w:color w:val="0000FF"/>
                <w:spacing w:val="-8"/>
                <w:sz w:val="26"/>
                <w:szCs w:val="26"/>
                <w:lang w:val="vi-VN"/>
              </w:rPr>
            </w:pPr>
            <w:r w:rsidRPr="005126F7">
              <w:rPr>
                <w:rFonts w:ascii="Times New Roman" w:eastAsia="Calibri" w:hAnsi="Times New Roman"/>
                <w:color w:val="000000"/>
                <w:sz w:val="26"/>
                <w:szCs w:val="26"/>
              </w:rPr>
              <w:t>Điểm nằm giữa 2 điểm, tia, trung điểm của đoạn thảng, tính độ dài đoạn thẳng</w:t>
            </w:r>
          </w:p>
        </w:tc>
        <w:tc>
          <w:tcPr>
            <w:tcW w:w="3723" w:type="dxa"/>
          </w:tcPr>
          <w:p w14:paraId="0539BE31" w14:textId="275CB94B" w:rsidR="005126F7" w:rsidRPr="005126F7" w:rsidRDefault="005126F7" w:rsidP="005126F7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53"/>
              <w:ind w:left="317"/>
              <w:rPr>
                <w:sz w:val="26"/>
                <w:szCs w:val="26"/>
              </w:rPr>
            </w:pPr>
            <w:r w:rsidRPr="005126F7">
              <w:rPr>
                <w:sz w:val="26"/>
                <w:szCs w:val="26"/>
              </w:rPr>
              <w:t>Nhận</w:t>
            </w:r>
            <w:r w:rsidRPr="005126F7">
              <w:rPr>
                <w:spacing w:val="-1"/>
                <w:sz w:val="26"/>
                <w:szCs w:val="26"/>
              </w:rPr>
              <w:t xml:space="preserve"> </w:t>
            </w:r>
            <w:r w:rsidRPr="005126F7">
              <w:rPr>
                <w:sz w:val="26"/>
                <w:szCs w:val="26"/>
              </w:rPr>
              <w:t>biết được</w:t>
            </w:r>
            <w:r w:rsidRPr="005126F7">
              <w:rPr>
                <w:spacing w:val="-3"/>
                <w:sz w:val="26"/>
                <w:szCs w:val="26"/>
              </w:rPr>
              <w:t xml:space="preserve"> </w:t>
            </w:r>
            <w:r w:rsidR="009B45B5">
              <w:rPr>
                <w:sz w:val="26"/>
                <w:szCs w:val="26"/>
                <w:lang w:val="en-US"/>
              </w:rPr>
              <w:t>điểm nằm trên, nằm ngoài đường thẳng</w:t>
            </w:r>
          </w:p>
          <w:p w14:paraId="13420418" w14:textId="7D1EEC50" w:rsidR="005126F7" w:rsidRPr="005126F7" w:rsidRDefault="009B45B5" w:rsidP="005126F7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spacing w:before="107"/>
              <w:ind w:left="31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Nhận biết được điểm nằm giữa hai điểm còn lại</w:t>
            </w:r>
          </w:p>
          <w:p w14:paraId="66A3B939" w14:textId="7B26A613" w:rsidR="005126F7" w:rsidRPr="005126F7" w:rsidRDefault="009B45B5" w:rsidP="005126F7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spacing w:before="108" w:line="276" w:lineRule="auto"/>
              <w:ind w:right="9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HS hiểu được thế nào là trung điểm của đoạn thẳng. vận dụng tốt làm các bài tập</w:t>
            </w:r>
          </w:p>
          <w:p w14:paraId="39699EC4" w14:textId="61793F75" w:rsidR="005126F7" w:rsidRPr="005126F7" w:rsidRDefault="009B45B5" w:rsidP="009B45B5">
            <w:pPr>
              <w:spacing w:before="60"/>
              <w:ind w:left="106"/>
              <w:jc w:val="both"/>
              <w:rPr>
                <w:rFonts w:ascii="Times New Roman" w:hAnsi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-HS nhận biết được các loại góc và tìm được các hình ảnh trong thực tế. Biết chỉ ra và kí hiệu góc.</w:t>
            </w:r>
          </w:p>
        </w:tc>
        <w:tc>
          <w:tcPr>
            <w:tcW w:w="892" w:type="dxa"/>
          </w:tcPr>
          <w:p w14:paraId="23FC8DA9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</w:p>
          <w:p w14:paraId="2AD358AC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</w:p>
          <w:p w14:paraId="087B6073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</w:p>
          <w:p w14:paraId="002FCDAF" w14:textId="4FE30B94" w:rsidR="005126F7" w:rsidRPr="005126F7" w:rsidRDefault="009B45B5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4</w:t>
            </w:r>
            <w:r w:rsidR="005126F7"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(TN)</w:t>
            </w:r>
          </w:p>
        </w:tc>
        <w:tc>
          <w:tcPr>
            <w:tcW w:w="992" w:type="dxa"/>
          </w:tcPr>
          <w:p w14:paraId="44F26500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C00000"/>
                <w:spacing w:val="-8"/>
                <w:sz w:val="26"/>
                <w:szCs w:val="26"/>
              </w:rPr>
            </w:pPr>
          </w:p>
          <w:p w14:paraId="22199435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C00000"/>
                <w:spacing w:val="-8"/>
                <w:sz w:val="26"/>
                <w:szCs w:val="26"/>
              </w:rPr>
            </w:pPr>
          </w:p>
          <w:p w14:paraId="62307947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C00000"/>
                <w:spacing w:val="-8"/>
                <w:sz w:val="26"/>
                <w:szCs w:val="26"/>
              </w:rPr>
            </w:pPr>
          </w:p>
          <w:p w14:paraId="5898773C" w14:textId="291E92DB" w:rsidR="005126F7" w:rsidRPr="005126F7" w:rsidRDefault="009B45B5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C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  <w:r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(TN)</w:t>
            </w:r>
          </w:p>
          <w:p w14:paraId="6C232358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C00000"/>
                <w:spacing w:val="-8"/>
                <w:sz w:val="26"/>
                <w:szCs w:val="26"/>
              </w:rPr>
            </w:pPr>
          </w:p>
          <w:p w14:paraId="27B81FF3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C00000"/>
                <w:spacing w:val="-8"/>
                <w:sz w:val="26"/>
                <w:szCs w:val="26"/>
              </w:rPr>
            </w:pPr>
          </w:p>
          <w:p w14:paraId="0AC783FB" w14:textId="25DFFD0E" w:rsidR="005126F7" w:rsidRPr="005126F7" w:rsidRDefault="009B45B5" w:rsidP="00A2117B">
            <w:pPr>
              <w:spacing w:before="60"/>
              <w:jc w:val="both"/>
              <w:rPr>
                <w:rFonts w:ascii="Times New Roman" w:hAnsi="Times New Roman"/>
                <w:b/>
                <w:bCs/>
                <w:color w:val="C0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2060"/>
                <w:spacing w:val="-8"/>
                <w:sz w:val="26"/>
                <w:szCs w:val="26"/>
              </w:rPr>
              <w:t xml:space="preserve"> 1(TL)</w:t>
            </w:r>
          </w:p>
        </w:tc>
        <w:tc>
          <w:tcPr>
            <w:tcW w:w="850" w:type="dxa"/>
          </w:tcPr>
          <w:p w14:paraId="231EE68A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51CFC208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2A538672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</w:p>
          <w:p w14:paraId="4E98CC28" w14:textId="04FD271A" w:rsidR="005126F7" w:rsidRPr="005126F7" w:rsidRDefault="009B45B5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2060"/>
                <w:spacing w:val="-8"/>
                <w:sz w:val="26"/>
                <w:szCs w:val="26"/>
              </w:rPr>
              <w:t>2</w:t>
            </w:r>
            <w:r w:rsidR="005126F7" w:rsidRPr="005126F7">
              <w:rPr>
                <w:rFonts w:ascii="Times New Roman" w:hAnsi="Times New Roman"/>
                <w:b/>
                <w:bCs/>
                <w:color w:val="002060"/>
                <w:spacing w:val="-8"/>
                <w:sz w:val="26"/>
                <w:szCs w:val="26"/>
              </w:rPr>
              <w:t>(TL)</w:t>
            </w:r>
          </w:p>
        </w:tc>
        <w:tc>
          <w:tcPr>
            <w:tcW w:w="1093" w:type="dxa"/>
          </w:tcPr>
          <w:p w14:paraId="56DCEC34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  <w:p w14:paraId="745E6047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126F7" w:rsidRPr="005126F7" w14:paraId="1CE4C542" w14:textId="77777777" w:rsidTr="005126F7">
        <w:trPr>
          <w:trHeight w:val="152"/>
        </w:trPr>
        <w:tc>
          <w:tcPr>
            <w:tcW w:w="3082" w:type="dxa"/>
            <w:gridSpan w:val="3"/>
          </w:tcPr>
          <w:p w14:paraId="6953BC81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723" w:type="dxa"/>
          </w:tcPr>
          <w:p w14:paraId="4C739A3F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2" w:type="dxa"/>
          </w:tcPr>
          <w:p w14:paraId="09F1469F" w14:textId="6103BEAD" w:rsidR="005126F7" w:rsidRPr="005126F7" w:rsidRDefault="000624C7" w:rsidP="00A2117B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10</w:t>
            </w:r>
            <w:r w:rsidR="005126F7"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TN</w:t>
            </w:r>
          </w:p>
        </w:tc>
        <w:tc>
          <w:tcPr>
            <w:tcW w:w="992" w:type="dxa"/>
          </w:tcPr>
          <w:p w14:paraId="082EEC2D" w14:textId="4E4E3CCF" w:rsidR="005126F7" w:rsidRPr="005126F7" w:rsidRDefault="000624C7" w:rsidP="00A2117B">
            <w:pPr>
              <w:spacing w:before="60"/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2</w:t>
            </w:r>
            <w:r w:rsidR="005126F7"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TN+</w:t>
            </w:r>
            <w:r w:rsidR="005126F7" w:rsidRPr="005126F7">
              <w:rPr>
                <w:rFonts w:ascii="Times New Roman" w:hAnsi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1</w:t>
            </w:r>
            <w:r w:rsidR="005126F7"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850" w:type="dxa"/>
          </w:tcPr>
          <w:p w14:paraId="0B27267C" w14:textId="7F3EAB63" w:rsidR="005126F7" w:rsidRPr="005126F7" w:rsidRDefault="000624C7" w:rsidP="00A2117B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9</w:t>
            </w:r>
            <w:r w:rsidR="005126F7"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TL</w:t>
            </w:r>
          </w:p>
        </w:tc>
        <w:tc>
          <w:tcPr>
            <w:tcW w:w="1093" w:type="dxa"/>
          </w:tcPr>
          <w:p w14:paraId="77FC15FF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</w:pPr>
            <w:r w:rsidRPr="005126F7">
              <w:rPr>
                <w:rFonts w:ascii="Times New Roman" w:hAnsi="Times New Roman"/>
                <w:b/>
                <w:bCs/>
                <w:color w:val="FF0000"/>
                <w:spacing w:val="-8"/>
                <w:sz w:val="26"/>
                <w:szCs w:val="26"/>
              </w:rPr>
              <w:t>1TL</w:t>
            </w:r>
          </w:p>
        </w:tc>
      </w:tr>
      <w:tr w:rsidR="005126F7" w:rsidRPr="005126F7" w14:paraId="75B95623" w14:textId="77777777" w:rsidTr="005126F7">
        <w:trPr>
          <w:trHeight w:val="152"/>
        </w:trPr>
        <w:tc>
          <w:tcPr>
            <w:tcW w:w="3082" w:type="dxa"/>
            <w:gridSpan w:val="3"/>
          </w:tcPr>
          <w:p w14:paraId="0F7044EE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723" w:type="dxa"/>
          </w:tcPr>
          <w:p w14:paraId="61110AAB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92" w:type="dxa"/>
          </w:tcPr>
          <w:p w14:paraId="65D32267" w14:textId="6F68FD98" w:rsidR="005126F7" w:rsidRPr="005126F7" w:rsidRDefault="000624C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25</w:t>
            </w:r>
            <w:r w:rsidR="005126F7" w:rsidRPr="005126F7">
              <w:rPr>
                <w:rFonts w:ascii="Times New Roman" w:hAnsi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14:paraId="6FDBB2EA" w14:textId="0625E4C1" w:rsidR="005126F7" w:rsidRPr="005126F7" w:rsidRDefault="000624C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1</w:t>
            </w:r>
            <w:r w:rsidR="005126F7" w:rsidRPr="005126F7">
              <w:rPr>
                <w:rFonts w:ascii="Times New Roman" w:hAnsi="Times New Roman"/>
                <w:spacing w:val="-8"/>
                <w:sz w:val="26"/>
                <w:szCs w:val="26"/>
              </w:rPr>
              <w:t>0%</w:t>
            </w:r>
          </w:p>
        </w:tc>
        <w:tc>
          <w:tcPr>
            <w:tcW w:w="850" w:type="dxa"/>
          </w:tcPr>
          <w:p w14:paraId="5A6BB19E" w14:textId="66AA1F2B" w:rsidR="005126F7" w:rsidRPr="005126F7" w:rsidRDefault="000624C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55</w:t>
            </w:r>
            <w:r w:rsidR="005126F7" w:rsidRPr="005126F7">
              <w:rPr>
                <w:rFonts w:ascii="Times New Roman" w:hAnsi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1093" w:type="dxa"/>
          </w:tcPr>
          <w:p w14:paraId="7089E8EA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 w:rsidRPr="005126F7">
              <w:rPr>
                <w:rFonts w:ascii="Times New Roman" w:hAnsi="Times New Roman"/>
                <w:spacing w:val="-8"/>
                <w:sz w:val="26"/>
                <w:szCs w:val="26"/>
              </w:rPr>
              <w:t>10%</w:t>
            </w:r>
          </w:p>
        </w:tc>
      </w:tr>
      <w:tr w:rsidR="005126F7" w:rsidRPr="005126F7" w14:paraId="48587BC6" w14:textId="77777777" w:rsidTr="005126F7">
        <w:trPr>
          <w:trHeight w:val="152"/>
        </w:trPr>
        <w:tc>
          <w:tcPr>
            <w:tcW w:w="3082" w:type="dxa"/>
            <w:gridSpan w:val="3"/>
          </w:tcPr>
          <w:p w14:paraId="622A63BD" w14:textId="77777777" w:rsidR="005126F7" w:rsidRPr="005126F7" w:rsidRDefault="005126F7" w:rsidP="00A2117B">
            <w:pPr>
              <w:spacing w:before="60"/>
              <w:jc w:val="center"/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5126F7">
              <w:rPr>
                <w:rFonts w:ascii="Times New Roman" w:hAnsi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723" w:type="dxa"/>
          </w:tcPr>
          <w:p w14:paraId="0F414093" w14:textId="77777777" w:rsidR="005126F7" w:rsidRPr="005126F7" w:rsidRDefault="005126F7" w:rsidP="00A2117B">
            <w:pPr>
              <w:spacing w:before="60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84" w:type="dxa"/>
            <w:gridSpan w:val="2"/>
            <w:vAlign w:val="center"/>
          </w:tcPr>
          <w:p w14:paraId="555704FE" w14:textId="067B4DF0" w:rsidR="005126F7" w:rsidRPr="005126F7" w:rsidRDefault="000624C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35</w:t>
            </w:r>
            <w:r w:rsidR="005126F7" w:rsidRPr="005126F7">
              <w:rPr>
                <w:rFonts w:ascii="Times New Roman" w:hAnsi="Times New Roman"/>
                <w:spacing w:val="-8"/>
                <w:sz w:val="26"/>
                <w:szCs w:val="26"/>
              </w:rPr>
              <w:t>%</w:t>
            </w:r>
          </w:p>
        </w:tc>
        <w:tc>
          <w:tcPr>
            <w:tcW w:w="1943" w:type="dxa"/>
            <w:gridSpan w:val="2"/>
            <w:vAlign w:val="center"/>
          </w:tcPr>
          <w:p w14:paraId="066769F4" w14:textId="392430F2" w:rsidR="005126F7" w:rsidRPr="005126F7" w:rsidRDefault="000624C7" w:rsidP="00A2117B">
            <w:pPr>
              <w:spacing w:before="60"/>
              <w:jc w:val="center"/>
              <w:rPr>
                <w:rFonts w:ascii="Times New Roman" w:hAnsi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spacing w:val="-8"/>
                <w:sz w:val="26"/>
                <w:szCs w:val="26"/>
              </w:rPr>
              <w:t>65</w:t>
            </w:r>
            <w:r w:rsidR="005126F7" w:rsidRPr="005126F7">
              <w:rPr>
                <w:rFonts w:ascii="Times New Roman" w:hAnsi="Times New Roman"/>
                <w:spacing w:val="-8"/>
                <w:sz w:val="26"/>
                <w:szCs w:val="26"/>
              </w:rPr>
              <w:t>%</w:t>
            </w:r>
          </w:p>
        </w:tc>
      </w:tr>
    </w:tbl>
    <w:p w14:paraId="0591355F" w14:textId="77777777" w:rsidR="005126F7" w:rsidRPr="005126F7" w:rsidRDefault="005126F7" w:rsidP="005126F7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B93A34" w14:textId="77777777" w:rsidR="005126F7" w:rsidRPr="005126F7" w:rsidRDefault="005126F7" w:rsidP="005126F7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12FABBAE" w14:textId="77777777" w:rsidR="005126F7" w:rsidRPr="005126F7" w:rsidRDefault="005126F7" w:rsidP="005126F7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37FEAD12" w14:textId="77777777" w:rsidR="005126F7" w:rsidRPr="005126F7" w:rsidRDefault="005126F7" w:rsidP="005126F7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</w:p>
    <w:p w14:paraId="7409D456" w14:textId="77777777" w:rsidR="00B650E3" w:rsidRPr="00B650E3" w:rsidRDefault="00B650E3" w:rsidP="00B650E3">
      <w:pPr>
        <w:tabs>
          <w:tab w:val="left" w:pos="2000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23EB57" w14:textId="77777777" w:rsidR="00B650E3" w:rsidRPr="00B650E3" w:rsidRDefault="00B650E3" w:rsidP="00B650E3">
      <w:pPr>
        <w:tabs>
          <w:tab w:val="left" w:pos="2000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0E3">
        <w:rPr>
          <w:rFonts w:ascii="Times New Roman" w:eastAsia="Times New Roman" w:hAnsi="Times New Roman" w:cs="Times New Roman"/>
          <w:sz w:val="26"/>
          <w:szCs w:val="26"/>
        </w:rPr>
        <w:t xml:space="preserve">Xem thêm tại Website VnTeach.Com </w:t>
      </w:r>
    </w:p>
    <w:p w14:paraId="6AC8E0E3" w14:textId="55084B6F" w:rsidR="00131409" w:rsidRPr="005126F7" w:rsidRDefault="00B650E3" w:rsidP="00B650E3">
      <w:pPr>
        <w:tabs>
          <w:tab w:val="left" w:pos="2000"/>
        </w:tabs>
        <w:spacing w:after="0" w:line="312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650E3">
        <w:rPr>
          <w:rFonts w:ascii="Times New Roman" w:eastAsia="Times New Roman" w:hAnsi="Times New Roman" w:cs="Times New Roman"/>
          <w:sz w:val="26"/>
          <w:szCs w:val="26"/>
        </w:rPr>
        <w:t>https://www.vnteach.com</w:t>
      </w:r>
    </w:p>
    <w:sectPr w:rsidR="00131409" w:rsidRPr="005126F7" w:rsidSect="0042521C">
      <w:pgSz w:w="12240" w:h="15840" w:code="1"/>
      <w:pgMar w:top="1134" w:right="102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537"/>
    <w:multiLevelType w:val="hybridMultilevel"/>
    <w:tmpl w:val="9C8AF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5F6"/>
    <w:multiLevelType w:val="hybridMultilevel"/>
    <w:tmpl w:val="5F8287B2"/>
    <w:lvl w:ilvl="0" w:tplc="3FF629B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2354"/>
    <w:multiLevelType w:val="hybridMultilevel"/>
    <w:tmpl w:val="2AF8ED22"/>
    <w:lvl w:ilvl="0" w:tplc="B0DC719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C9ACD64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00BA218C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6BA045E8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7701A7E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A2869050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7388602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59046CEA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CD26A63A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3" w15:restartNumberingAfterBreak="0">
    <w:nsid w:val="0B434DDF"/>
    <w:multiLevelType w:val="hybridMultilevel"/>
    <w:tmpl w:val="5B8EB640"/>
    <w:lvl w:ilvl="0" w:tplc="380EDE34">
      <w:numFmt w:val="bullet"/>
      <w:lvlText w:val="–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152933C">
      <w:numFmt w:val="bullet"/>
      <w:lvlText w:val="•"/>
      <w:lvlJc w:val="left"/>
      <w:pPr>
        <w:ind w:left="945" w:hanging="231"/>
      </w:pPr>
      <w:rPr>
        <w:rFonts w:hint="default"/>
        <w:lang w:val="vi" w:eastAsia="en-US" w:bidi="ar-SA"/>
      </w:rPr>
    </w:lvl>
    <w:lvl w:ilvl="2" w:tplc="1264E79C">
      <w:numFmt w:val="bullet"/>
      <w:lvlText w:val="•"/>
      <w:lvlJc w:val="left"/>
      <w:pPr>
        <w:ind w:left="1790" w:hanging="231"/>
      </w:pPr>
      <w:rPr>
        <w:rFonts w:hint="default"/>
        <w:lang w:val="vi" w:eastAsia="en-US" w:bidi="ar-SA"/>
      </w:rPr>
    </w:lvl>
    <w:lvl w:ilvl="3" w:tplc="01BE2B6C">
      <w:numFmt w:val="bullet"/>
      <w:lvlText w:val="•"/>
      <w:lvlJc w:val="left"/>
      <w:pPr>
        <w:ind w:left="2635" w:hanging="231"/>
      </w:pPr>
      <w:rPr>
        <w:rFonts w:hint="default"/>
        <w:lang w:val="vi" w:eastAsia="en-US" w:bidi="ar-SA"/>
      </w:rPr>
    </w:lvl>
    <w:lvl w:ilvl="4" w:tplc="4F8E5D74">
      <w:numFmt w:val="bullet"/>
      <w:lvlText w:val="•"/>
      <w:lvlJc w:val="left"/>
      <w:pPr>
        <w:ind w:left="3480" w:hanging="231"/>
      </w:pPr>
      <w:rPr>
        <w:rFonts w:hint="default"/>
        <w:lang w:val="vi" w:eastAsia="en-US" w:bidi="ar-SA"/>
      </w:rPr>
    </w:lvl>
    <w:lvl w:ilvl="5" w:tplc="7F600C18">
      <w:numFmt w:val="bullet"/>
      <w:lvlText w:val="•"/>
      <w:lvlJc w:val="left"/>
      <w:pPr>
        <w:ind w:left="4325" w:hanging="231"/>
      </w:pPr>
      <w:rPr>
        <w:rFonts w:hint="default"/>
        <w:lang w:val="vi" w:eastAsia="en-US" w:bidi="ar-SA"/>
      </w:rPr>
    </w:lvl>
    <w:lvl w:ilvl="6" w:tplc="3146B61A">
      <w:numFmt w:val="bullet"/>
      <w:lvlText w:val="•"/>
      <w:lvlJc w:val="left"/>
      <w:pPr>
        <w:ind w:left="5170" w:hanging="231"/>
      </w:pPr>
      <w:rPr>
        <w:rFonts w:hint="default"/>
        <w:lang w:val="vi" w:eastAsia="en-US" w:bidi="ar-SA"/>
      </w:rPr>
    </w:lvl>
    <w:lvl w:ilvl="7" w:tplc="7B90D79A">
      <w:numFmt w:val="bullet"/>
      <w:lvlText w:val="•"/>
      <w:lvlJc w:val="left"/>
      <w:pPr>
        <w:ind w:left="6015" w:hanging="231"/>
      </w:pPr>
      <w:rPr>
        <w:rFonts w:hint="default"/>
        <w:lang w:val="vi" w:eastAsia="en-US" w:bidi="ar-SA"/>
      </w:rPr>
    </w:lvl>
    <w:lvl w:ilvl="8" w:tplc="E81E4EB0">
      <w:numFmt w:val="bullet"/>
      <w:lvlText w:val="•"/>
      <w:lvlJc w:val="left"/>
      <w:pPr>
        <w:ind w:left="6860" w:hanging="231"/>
      </w:pPr>
      <w:rPr>
        <w:rFonts w:hint="default"/>
        <w:lang w:val="vi" w:eastAsia="en-US" w:bidi="ar-SA"/>
      </w:rPr>
    </w:lvl>
  </w:abstractNum>
  <w:abstractNum w:abstractNumId="4" w15:restartNumberingAfterBreak="0">
    <w:nsid w:val="18A47E92"/>
    <w:multiLevelType w:val="hybridMultilevel"/>
    <w:tmpl w:val="ED5C6B50"/>
    <w:lvl w:ilvl="0" w:tplc="C5DABE1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53F1B"/>
    <w:multiLevelType w:val="hybridMultilevel"/>
    <w:tmpl w:val="20C216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564A2"/>
    <w:multiLevelType w:val="hybridMultilevel"/>
    <w:tmpl w:val="DB48F33C"/>
    <w:lvl w:ilvl="0" w:tplc="D2164FA8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665C5DD6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6BC4C796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46D81A5A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44B440BA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76529F1E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B822A00E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E69C8936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58D6841E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abstractNum w:abstractNumId="7" w15:restartNumberingAfterBreak="0">
    <w:nsid w:val="23622652"/>
    <w:multiLevelType w:val="hybridMultilevel"/>
    <w:tmpl w:val="A26C920E"/>
    <w:lvl w:ilvl="0" w:tplc="CD48F8D0">
      <w:numFmt w:val="bullet"/>
      <w:lvlText w:val="–"/>
      <w:lvlJc w:val="left"/>
      <w:pPr>
        <w:ind w:left="310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2B6F164">
      <w:numFmt w:val="bullet"/>
      <w:lvlText w:val="•"/>
      <w:lvlJc w:val="left"/>
      <w:pPr>
        <w:ind w:left="1143" w:hanging="205"/>
      </w:pPr>
      <w:rPr>
        <w:rFonts w:hint="default"/>
        <w:lang w:val="vi" w:eastAsia="en-US" w:bidi="ar-SA"/>
      </w:rPr>
    </w:lvl>
    <w:lvl w:ilvl="2" w:tplc="486A728C">
      <w:numFmt w:val="bullet"/>
      <w:lvlText w:val="•"/>
      <w:lvlJc w:val="left"/>
      <w:pPr>
        <w:ind w:left="1966" w:hanging="205"/>
      </w:pPr>
      <w:rPr>
        <w:rFonts w:hint="default"/>
        <w:lang w:val="vi" w:eastAsia="en-US" w:bidi="ar-SA"/>
      </w:rPr>
    </w:lvl>
    <w:lvl w:ilvl="3" w:tplc="056EB55C">
      <w:numFmt w:val="bullet"/>
      <w:lvlText w:val="•"/>
      <w:lvlJc w:val="left"/>
      <w:pPr>
        <w:ind w:left="2789" w:hanging="205"/>
      </w:pPr>
      <w:rPr>
        <w:rFonts w:hint="default"/>
        <w:lang w:val="vi" w:eastAsia="en-US" w:bidi="ar-SA"/>
      </w:rPr>
    </w:lvl>
    <w:lvl w:ilvl="4" w:tplc="1FD2056E">
      <w:numFmt w:val="bullet"/>
      <w:lvlText w:val="•"/>
      <w:lvlJc w:val="left"/>
      <w:pPr>
        <w:ind w:left="3612" w:hanging="205"/>
      </w:pPr>
      <w:rPr>
        <w:rFonts w:hint="default"/>
        <w:lang w:val="vi" w:eastAsia="en-US" w:bidi="ar-SA"/>
      </w:rPr>
    </w:lvl>
    <w:lvl w:ilvl="5" w:tplc="CADE2536">
      <w:numFmt w:val="bullet"/>
      <w:lvlText w:val="•"/>
      <w:lvlJc w:val="left"/>
      <w:pPr>
        <w:ind w:left="4435" w:hanging="205"/>
      </w:pPr>
      <w:rPr>
        <w:rFonts w:hint="default"/>
        <w:lang w:val="vi" w:eastAsia="en-US" w:bidi="ar-SA"/>
      </w:rPr>
    </w:lvl>
    <w:lvl w:ilvl="6" w:tplc="ED7EC414">
      <w:numFmt w:val="bullet"/>
      <w:lvlText w:val="•"/>
      <w:lvlJc w:val="left"/>
      <w:pPr>
        <w:ind w:left="5258" w:hanging="205"/>
      </w:pPr>
      <w:rPr>
        <w:rFonts w:hint="default"/>
        <w:lang w:val="vi" w:eastAsia="en-US" w:bidi="ar-SA"/>
      </w:rPr>
    </w:lvl>
    <w:lvl w:ilvl="7" w:tplc="D42EA590">
      <w:numFmt w:val="bullet"/>
      <w:lvlText w:val="•"/>
      <w:lvlJc w:val="left"/>
      <w:pPr>
        <w:ind w:left="6081" w:hanging="205"/>
      </w:pPr>
      <w:rPr>
        <w:rFonts w:hint="default"/>
        <w:lang w:val="vi" w:eastAsia="en-US" w:bidi="ar-SA"/>
      </w:rPr>
    </w:lvl>
    <w:lvl w:ilvl="8" w:tplc="09F0AC24">
      <w:numFmt w:val="bullet"/>
      <w:lvlText w:val="•"/>
      <w:lvlJc w:val="left"/>
      <w:pPr>
        <w:ind w:left="6904" w:hanging="205"/>
      </w:pPr>
      <w:rPr>
        <w:rFonts w:hint="default"/>
        <w:lang w:val="vi" w:eastAsia="en-US" w:bidi="ar-SA"/>
      </w:rPr>
    </w:lvl>
  </w:abstractNum>
  <w:abstractNum w:abstractNumId="8" w15:restartNumberingAfterBreak="0">
    <w:nsid w:val="2DF30608"/>
    <w:multiLevelType w:val="hybridMultilevel"/>
    <w:tmpl w:val="7DAE1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946DCB"/>
    <w:multiLevelType w:val="hybridMultilevel"/>
    <w:tmpl w:val="CE121EB6"/>
    <w:lvl w:ilvl="0" w:tplc="86B07BE4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38FEDBA2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6E065596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5B6E974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BD96A92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FA3C9898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68BE990E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254639B4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3A60000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10" w15:restartNumberingAfterBreak="0">
    <w:nsid w:val="3CDF6E61"/>
    <w:multiLevelType w:val="hybridMultilevel"/>
    <w:tmpl w:val="99B07F4A"/>
    <w:lvl w:ilvl="0" w:tplc="BD982B4E">
      <w:numFmt w:val="bullet"/>
      <w:lvlText w:val="–"/>
      <w:lvlJc w:val="left"/>
      <w:pPr>
        <w:ind w:left="10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740E6A">
      <w:numFmt w:val="bullet"/>
      <w:lvlText w:val="•"/>
      <w:lvlJc w:val="left"/>
      <w:pPr>
        <w:ind w:left="945" w:hanging="233"/>
      </w:pPr>
      <w:rPr>
        <w:rFonts w:hint="default"/>
        <w:lang w:val="vi" w:eastAsia="en-US" w:bidi="ar-SA"/>
      </w:rPr>
    </w:lvl>
    <w:lvl w:ilvl="2" w:tplc="6A8E4998">
      <w:numFmt w:val="bullet"/>
      <w:lvlText w:val="•"/>
      <w:lvlJc w:val="left"/>
      <w:pPr>
        <w:ind w:left="1790" w:hanging="233"/>
      </w:pPr>
      <w:rPr>
        <w:rFonts w:hint="default"/>
        <w:lang w:val="vi" w:eastAsia="en-US" w:bidi="ar-SA"/>
      </w:rPr>
    </w:lvl>
    <w:lvl w:ilvl="3" w:tplc="A9B04C7A">
      <w:numFmt w:val="bullet"/>
      <w:lvlText w:val="•"/>
      <w:lvlJc w:val="left"/>
      <w:pPr>
        <w:ind w:left="2635" w:hanging="233"/>
      </w:pPr>
      <w:rPr>
        <w:rFonts w:hint="default"/>
        <w:lang w:val="vi" w:eastAsia="en-US" w:bidi="ar-SA"/>
      </w:rPr>
    </w:lvl>
    <w:lvl w:ilvl="4" w:tplc="367492D6">
      <w:numFmt w:val="bullet"/>
      <w:lvlText w:val="•"/>
      <w:lvlJc w:val="left"/>
      <w:pPr>
        <w:ind w:left="3480" w:hanging="233"/>
      </w:pPr>
      <w:rPr>
        <w:rFonts w:hint="default"/>
        <w:lang w:val="vi" w:eastAsia="en-US" w:bidi="ar-SA"/>
      </w:rPr>
    </w:lvl>
    <w:lvl w:ilvl="5" w:tplc="B45015D6">
      <w:numFmt w:val="bullet"/>
      <w:lvlText w:val="•"/>
      <w:lvlJc w:val="left"/>
      <w:pPr>
        <w:ind w:left="4325" w:hanging="233"/>
      </w:pPr>
      <w:rPr>
        <w:rFonts w:hint="default"/>
        <w:lang w:val="vi" w:eastAsia="en-US" w:bidi="ar-SA"/>
      </w:rPr>
    </w:lvl>
    <w:lvl w:ilvl="6" w:tplc="1E087F34">
      <w:numFmt w:val="bullet"/>
      <w:lvlText w:val="•"/>
      <w:lvlJc w:val="left"/>
      <w:pPr>
        <w:ind w:left="5170" w:hanging="233"/>
      </w:pPr>
      <w:rPr>
        <w:rFonts w:hint="default"/>
        <w:lang w:val="vi" w:eastAsia="en-US" w:bidi="ar-SA"/>
      </w:rPr>
    </w:lvl>
    <w:lvl w:ilvl="7" w:tplc="76A65B12">
      <w:numFmt w:val="bullet"/>
      <w:lvlText w:val="•"/>
      <w:lvlJc w:val="left"/>
      <w:pPr>
        <w:ind w:left="6015" w:hanging="233"/>
      </w:pPr>
      <w:rPr>
        <w:rFonts w:hint="default"/>
        <w:lang w:val="vi" w:eastAsia="en-US" w:bidi="ar-SA"/>
      </w:rPr>
    </w:lvl>
    <w:lvl w:ilvl="8" w:tplc="4FB4FB9A">
      <w:numFmt w:val="bullet"/>
      <w:lvlText w:val="•"/>
      <w:lvlJc w:val="left"/>
      <w:pPr>
        <w:ind w:left="6860" w:hanging="233"/>
      </w:pPr>
      <w:rPr>
        <w:rFonts w:hint="default"/>
        <w:lang w:val="vi" w:eastAsia="en-US" w:bidi="ar-SA"/>
      </w:rPr>
    </w:lvl>
  </w:abstractNum>
  <w:abstractNum w:abstractNumId="11" w15:restartNumberingAfterBreak="0">
    <w:nsid w:val="43217F28"/>
    <w:multiLevelType w:val="hybridMultilevel"/>
    <w:tmpl w:val="8738E1A2"/>
    <w:lvl w:ilvl="0" w:tplc="0D32BA2A">
      <w:start w:val="1"/>
      <w:numFmt w:val="lowerLetter"/>
      <w:lvlText w:val="%1)"/>
      <w:lvlJc w:val="left"/>
      <w:pPr>
        <w:ind w:left="383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03" w:hanging="360"/>
      </w:pPr>
    </w:lvl>
    <w:lvl w:ilvl="2" w:tplc="0409001B" w:tentative="1">
      <w:start w:val="1"/>
      <w:numFmt w:val="lowerRoman"/>
      <w:lvlText w:val="%3."/>
      <w:lvlJc w:val="right"/>
      <w:pPr>
        <w:ind w:left="1823" w:hanging="180"/>
      </w:pPr>
    </w:lvl>
    <w:lvl w:ilvl="3" w:tplc="0409000F" w:tentative="1">
      <w:start w:val="1"/>
      <w:numFmt w:val="decimal"/>
      <w:lvlText w:val="%4."/>
      <w:lvlJc w:val="left"/>
      <w:pPr>
        <w:ind w:left="2543" w:hanging="360"/>
      </w:pPr>
    </w:lvl>
    <w:lvl w:ilvl="4" w:tplc="04090019" w:tentative="1">
      <w:start w:val="1"/>
      <w:numFmt w:val="lowerLetter"/>
      <w:lvlText w:val="%5."/>
      <w:lvlJc w:val="left"/>
      <w:pPr>
        <w:ind w:left="3263" w:hanging="360"/>
      </w:pPr>
    </w:lvl>
    <w:lvl w:ilvl="5" w:tplc="0409001B" w:tentative="1">
      <w:start w:val="1"/>
      <w:numFmt w:val="lowerRoman"/>
      <w:lvlText w:val="%6."/>
      <w:lvlJc w:val="right"/>
      <w:pPr>
        <w:ind w:left="3983" w:hanging="180"/>
      </w:pPr>
    </w:lvl>
    <w:lvl w:ilvl="6" w:tplc="0409000F" w:tentative="1">
      <w:start w:val="1"/>
      <w:numFmt w:val="decimal"/>
      <w:lvlText w:val="%7."/>
      <w:lvlJc w:val="left"/>
      <w:pPr>
        <w:ind w:left="4703" w:hanging="360"/>
      </w:pPr>
    </w:lvl>
    <w:lvl w:ilvl="7" w:tplc="04090019" w:tentative="1">
      <w:start w:val="1"/>
      <w:numFmt w:val="lowerLetter"/>
      <w:lvlText w:val="%8."/>
      <w:lvlJc w:val="left"/>
      <w:pPr>
        <w:ind w:left="5423" w:hanging="360"/>
      </w:pPr>
    </w:lvl>
    <w:lvl w:ilvl="8" w:tplc="04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2" w15:restartNumberingAfterBreak="0">
    <w:nsid w:val="4A45707C"/>
    <w:multiLevelType w:val="hybridMultilevel"/>
    <w:tmpl w:val="8F1EF7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716C18"/>
    <w:multiLevelType w:val="hybridMultilevel"/>
    <w:tmpl w:val="981AAC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42C3A"/>
    <w:multiLevelType w:val="hybridMultilevel"/>
    <w:tmpl w:val="CF7ECE66"/>
    <w:lvl w:ilvl="0" w:tplc="D1820C5C">
      <w:numFmt w:val="bullet"/>
      <w:lvlText w:val="–"/>
      <w:lvlJc w:val="left"/>
      <w:pPr>
        <w:ind w:left="106" w:hanging="2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C5CE400">
      <w:numFmt w:val="bullet"/>
      <w:lvlText w:val="•"/>
      <w:lvlJc w:val="left"/>
      <w:pPr>
        <w:ind w:left="945" w:hanging="224"/>
      </w:pPr>
      <w:rPr>
        <w:rFonts w:hint="default"/>
        <w:lang w:val="vi" w:eastAsia="en-US" w:bidi="ar-SA"/>
      </w:rPr>
    </w:lvl>
    <w:lvl w:ilvl="2" w:tplc="77F8F508">
      <w:numFmt w:val="bullet"/>
      <w:lvlText w:val="•"/>
      <w:lvlJc w:val="left"/>
      <w:pPr>
        <w:ind w:left="1790" w:hanging="224"/>
      </w:pPr>
      <w:rPr>
        <w:rFonts w:hint="default"/>
        <w:lang w:val="vi" w:eastAsia="en-US" w:bidi="ar-SA"/>
      </w:rPr>
    </w:lvl>
    <w:lvl w:ilvl="3" w:tplc="F3B0406C">
      <w:numFmt w:val="bullet"/>
      <w:lvlText w:val="•"/>
      <w:lvlJc w:val="left"/>
      <w:pPr>
        <w:ind w:left="2635" w:hanging="224"/>
      </w:pPr>
      <w:rPr>
        <w:rFonts w:hint="default"/>
        <w:lang w:val="vi" w:eastAsia="en-US" w:bidi="ar-SA"/>
      </w:rPr>
    </w:lvl>
    <w:lvl w:ilvl="4" w:tplc="E1BA3BA2">
      <w:numFmt w:val="bullet"/>
      <w:lvlText w:val="•"/>
      <w:lvlJc w:val="left"/>
      <w:pPr>
        <w:ind w:left="3480" w:hanging="224"/>
      </w:pPr>
      <w:rPr>
        <w:rFonts w:hint="default"/>
        <w:lang w:val="vi" w:eastAsia="en-US" w:bidi="ar-SA"/>
      </w:rPr>
    </w:lvl>
    <w:lvl w:ilvl="5" w:tplc="039277CA">
      <w:numFmt w:val="bullet"/>
      <w:lvlText w:val="•"/>
      <w:lvlJc w:val="left"/>
      <w:pPr>
        <w:ind w:left="4325" w:hanging="224"/>
      </w:pPr>
      <w:rPr>
        <w:rFonts w:hint="default"/>
        <w:lang w:val="vi" w:eastAsia="en-US" w:bidi="ar-SA"/>
      </w:rPr>
    </w:lvl>
    <w:lvl w:ilvl="6" w:tplc="F1B8C4FC">
      <w:numFmt w:val="bullet"/>
      <w:lvlText w:val="•"/>
      <w:lvlJc w:val="left"/>
      <w:pPr>
        <w:ind w:left="5170" w:hanging="224"/>
      </w:pPr>
      <w:rPr>
        <w:rFonts w:hint="default"/>
        <w:lang w:val="vi" w:eastAsia="en-US" w:bidi="ar-SA"/>
      </w:rPr>
    </w:lvl>
    <w:lvl w:ilvl="7" w:tplc="772A007A">
      <w:numFmt w:val="bullet"/>
      <w:lvlText w:val="•"/>
      <w:lvlJc w:val="left"/>
      <w:pPr>
        <w:ind w:left="6015" w:hanging="224"/>
      </w:pPr>
      <w:rPr>
        <w:rFonts w:hint="default"/>
        <w:lang w:val="vi" w:eastAsia="en-US" w:bidi="ar-SA"/>
      </w:rPr>
    </w:lvl>
    <w:lvl w:ilvl="8" w:tplc="A20E9AF4">
      <w:numFmt w:val="bullet"/>
      <w:lvlText w:val="•"/>
      <w:lvlJc w:val="left"/>
      <w:pPr>
        <w:ind w:left="6860" w:hanging="224"/>
      </w:pPr>
      <w:rPr>
        <w:rFonts w:hint="default"/>
        <w:lang w:val="vi" w:eastAsia="en-US" w:bidi="ar-SA"/>
      </w:rPr>
    </w:lvl>
  </w:abstractNum>
  <w:abstractNum w:abstractNumId="15" w15:restartNumberingAfterBreak="0">
    <w:nsid w:val="76E57118"/>
    <w:multiLevelType w:val="hybridMultilevel"/>
    <w:tmpl w:val="F07A341E"/>
    <w:lvl w:ilvl="0" w:tplc="E392D924">
      <w:numFmt w:val="bullet"/>
      <w:lvlText w:val="–"/>
      <w:lvlJc w:val="left"/>
      <w:pPr>
        <w:ind w:left="106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FA4A7192">
      <w:numFmt w:val="bullet"/>
      <w:lvlText w:val="•"/>
      <w:lvlJc w:val="left"/>
      <w:pPr>
        <w:ind w:left="945" w:hanging="212"/>
      </w:pPr>
      <w:rPr>
        <w:rFonts w:hint="default"/>
        <w:lang w:val="vi" w:eastAsia="en-US" w:bidi="ar-SA"/>
      </w:rPr>
    </w:lvl>
    <w:lvl w:ilvl="2" w:tplc="52F26F42">
      <w:numFmt w:val="bullet"/>
      <w:lvlText w:val="•"/>
      <w:lvlJc w:val="left"/>
      <w:pPr>
        <w:ind w:left="1790" w:hanging="212"/>
      </w:pPr>
      <w:rPr>
        <w:rFonts w:hint="default"/>
        <w:lang w:val="vi" w:eastAsia="en-US" w:bidi="ar-SA"/>
      </w:rPr>
    </w:lvl>
    <w:lvl w:ilvl="3" w:tplc="C94ADA7C">
      <w:numFmt w:val="bullet"/>
      <w:lvlText w:val="•"/>
      <w:lvlJc w:val="left"/>
      <w:pPr>
        <w:ind w:left="2635" w:hanging="212"/>
      </w:pPr>
      <w:rPr>
        <w:rFonts w:hint="default"/>
        <w:lang w:val="vi" w:eastAsia="en-US" w:bidi="ar-SA"/>
      </w:rPr>
    </w:lvl>
    <w:lvl w:ilvl="4" w:tplc="66345E58">
      <w:numFmt w:val="bullet"/>
      <w:lvlText w:val="•"/>
      <w:lvlJc w:val="left"/>
      <w:pPr>
        <w:ind w:left="3480" w:hanging="212"/>
      </w:pPr>
      <w:rPr>
        <w:rFonts w:hint="default"/>
        <w:lang w:val="vi" w:eastAsia="en-US" w:bidi="ar-SA"/>
      </w:rPr>
    </w:lvl>
    <w:lvl w:ilvl="5" w:tplc="CEBC92D2">
      <w:numFmt w:val="bullet"/>
      <w:lvlText w:val="•"/>
      <w:lvlJc w:val="left"/>
      <w:pPr>
        <w:ind w:left="4325" w:hanging="212"/>
      </w:pPr>
      <w:rPr>
        <w:rFonts w:hint="default"/>
        <w:lang w:val="vi" w:eastAsia="en-US" w:bidi="ar-SA"/>
      </w:rPr>
    </w:lvl>
    <w:lvl w:ilvl="6" w:tplc="1B060FAA">
      <w:numFmt w:val="bullet"/>
      <w:lvlText w:val="•"/>
      <w:lvlJc w:val="left"/>
      <w:pPr>
        <w:ind w:left="5170" w:hanging="212"/>
      </w:pPr>
      <w:rPr>
        <w:rFonts w:hint="default"/>
        <w:lang w:val="vi" w:eastAsia="en-US" w:bidi="ar-SA"/>
      </w:rPr>
    </w:lvl>
    <w:lvl w:ilvl="7" w:tplc="4792FB34">
      <w:numFmt w:val="bullet"/>
      <w:lvlText w:val="•"/>
      <w:lvlJc w:val="left"/>
      <w:pPr>
        <w:ind w:left="6015" w:hanging="212"/>
      </w:pPr>
      <w:rPr>
        <w:rFonts w:hint="default"/>
        <w:lang w:val="vi" w:eastAsia="en-US" w:bidi="ar-SA"/>
      </w:rPr>
    </w:lvl>
    <w:lvl w:ilvl="8" w:tplc="B41877B8">
      <w:numFmt w:val="bullet"/>
      <w:lvlText w:val="•"/>
      <w:lvlJc w:val="left"/>
      <w:pPr>
        <w:ind w:left="6860" w:hanging="212"/>
      </w:pPr>
      <w:rPr>
        <w:rFonts w:hint="default"/>
        <w:lang w:val="vi" w:eastAsia="en-US" w:bidi="ar-SA"/>
      </w:rPr>
    </w:lvl>
  </w:abstractNum>
  <w:num w:numId="1" w16cid:durableId="930240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899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0374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187871">
    <w:abstractNumId w:val="5"/>
  </w:num>
  <w:num w:numId="5" w16cid:durableId="1416897928">
    <w:abstractNumId w:val="8"/>
  </w:num>
  <w:num w:numId="6" w16cid:durableId="270358154">
    <w:abstractNumId w:val="11"/>
  </w:num>
  <w:num w:numId="7" w16cid:durableId="754518531">
    <w:abstractNumId w:val="0"/>
  </w:num>
  <w:num w:numId="8" w16cid:durableId="543979890">
    <w:abstractNumId w:val="3"/>
  </w:num>
  <w:num w:numId="9" w16cid:durableId="1616326579">
    <w:abstractNumId w:val="14"/>
  </w:num>
  <w:num w:numId="10" w16cid:durableId="717240230">
    <w:abstractNumId w:val="4"/>
  </w:num>
  <w:num w:numId="11" w16cid:durableId="355236488">
    <w:abstractNumId w:val="2"/>
  </w:num>
  <w:num w:numId="12" w16cid:durableId="1855455883">
    <w:abstractNumId w:val="7"/>
  </w:num>
  <w:num w:numId="13" w16cid:durableId="1849785753">
    <w:abstractNumId w:val="10"/>
  </w:num>
  <w:num w:numId="14" w16cid:durableId="897133628">
    <w:abstractNumId w:val="15"/>
  </w:num>
  <w:num w:numId="15" w16cid:durableId="1939294439">
    <w:abstractNumId w:val="6"/>
  </w:num>
  <w:num w:numId="16" w16cid:durableId="12667657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9"/>
    <w:rsid w:val="00000278"/>
    <w:rsid w:val="000624C7"/>
    <w:rsid w:val="00131409"/>
    <w:rsid w:val="00312F50"/>
    <w:rsid w:val="003950F1"/>
    <w:rsid w:val="004040FD"/>
    <w:rsid w:val="0042521C"/>
    <w:rsid w:val="00512270"/>
    <w:rsid w:val="005126F7"/>
    <w:rsid w:val="0066285F"/>
    <w:rsid w:val="00715910"/>
    <w:rsid w:val="007934D7"/>
    <w:rsid w:val="007C40A0"/>
    <w:rsid w:val="007C5125"/>
    <w:rsid w:val="00877F70"/>
    <w:rsid w:val="008D6525"/>
    <w:rsid w:val="009B45B5"/>
    <w:rsid w:val="009F78EF"/>
    <w:rsid w:val="00AE1A46"/>
    <w:rsid w:val="00B650E3"/>
    <w:rsid w:val="00C859F7"/>
    <w:rsid w:val="00D205BA"/>
    <w:rsid w:val="00D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B3F1D"/>
  <w15:chartTrackingRefBased/>
  <w15:docId w15:val="{0CC2A3D0-0A04-4F42-8ADB-36C17B1A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409"/>
    <w:pPr>
      <w:spacing w:after="160" w:line="259" w:lineRule="auto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409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131409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31409"/>
    <w:rPr>
      <w:rFonts w:eastAsia="Calibri" w:cs="Times New Roman"/>
      <w:color w:val="000000"/>
      <w:lang w:val="vi-VN"/>
    </w:rPr>
  </w:style>
  <w:style w:type="table" w:styleId="TableGrid">
    <w:name w:val="Table Grid"/>
    <w:basedOn w:val="TableNormal"/>
    <w:rsid w:val="00131409"/>
    <w:pPr>
      <w:spacing w:line="240" w:lineRule="auto"/>
      <w:jc w:val="left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31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131409"/>
  </w:style>
  <w:style w:type="character" w:customStyle="1" w:styleId="normaltextrun">
    <w:name w:val="normaltextrun"/>
    <w:basedOn w:val="DefaultParagraphFont"/>
    <w:rsid w:val="00131409"/>
  </w:style>
  <w:style w:type="character" w:customStyle="1" w:styleId="spellingerror">
    <w:name w:val="spellingerror"/>
    <w:basedOn w:val="DefaultParagraphFont"/>
    <w:rsid w:val="00131409"/>
  </w:style>
  <w:style w:type="paragraph" w:styleId="ListParagraph">
    <w:name w:val="List Paragraph"/>
    <w:basedOn w:val="Normal"/>
    <w:uiPriority w:val="34"/>
    <w:qFormat/>
    <w:rsid w:val="005126F7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126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2024-04-04T02:09:00Z</dcterms:created>
  <dcterms:modified xsi:type="dcterms:W3CDTF">2024-04-13T08:24:00Z</dcterms:modified>
</cp:coreProperties>
</file>