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91" w:rsidRPr="007B4CBA" w:rsidRDefault="0055521C" w:rsidP="00EC0491">
      <w:pPr>
        <w:tabs>
          <w:tab w:val="left" w:pos="990"/>
        </w:tabs>
        <w:jc w:val="center"/>
        <w:rPr>
          <w:rFonts w:ascii="Times New Roman" w:hAnsi="Times New Roman"/>
          <w:color w:val="000000" w:themeColor="text1"/>
          <w:sz w:val="32"/>
          <w:szCs w:val="32"/>
          <w:lang w:val="fr-CA"/>
        </w:rPr>
      </w:pPr>
      <w:r>
        <w:rPr>
          <w:rFonts w:ascii="Calibri" w:hAnsi="Calibri"/>
          <w:noProof/>
          <w:color w:val="000000" w:themeColor="text1"/>
        </w:rPr>
        <w:pict>
          <v:shape id="_x0000_s3563" style="position:absolute;left:0;text-align:left;margin-left:205.95pt;margin-top:-1.35pt;width:111.75pt;height:29.25pt;z-index:251789824;visibility:visible;mso-wrap-style:square;mso-wrap-distance-left:9pt;mso-wrap-distance-top:0;mso-wrap-distance-right:9pt;mso-wrap-distance-bottom:0;mso-position-horizontal-relative:text;mso-position-vertical-relative:text;mso-height-relative:margin;v-text-anchor:middle" coordsize="6572250,700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" path="m,409583c-19691,131267,185284,-38753,409583,v290082,-61610,427752,16865,690370,c1362571,-16865,1351612,46578,1502669,v151057,-46578,293124,53580,517778,c2245101,-53580,2429920,21970,2538224,v108304,-21970,413744,12320,632839,c3390158,-12320,3503486,38008,3631310,v127824,-38008,320738,7601,575308,c4461188,-7601,4571001,67828,4781927,v210926,-67828,333822,47075,517777,c5483659,-47075,5806741,53151,6162667,v202993,18186,393609,187539,409583,409583c6623033,556342,6514004,737586,6572250,1033374v58246,295788,-18980,194023,,376522c6591230,1592395,6569929,1648012,6572250,1786418v2321,138406,-45349,355578,,561974c6617599,2554788,6564116,2678384,6572250,2972182v8134,293798,-8585,489240,,623791c6580835,3730524,6560425,3856202,6572250,4034312v11825,178110,-49509,440928,,685608c6621759,4964600,6531681,5161992,6572250,5405528v40569,243536,-43233,256894,,438339c6615483,6025312,6532122,6218235,6572250,6591292v-370,242621,-211782,371927,-409583,409583c5999886,7020301,5769547,6956256,5472297,7000875v-297250,44619,-298436,-59502,-517778,c4735177,7060377,4603456,6944536,4321680,7000875v-281776,56339,-476352,-34710,-632839,c3532354,7035585,3220704,6993827,3056002,7000875v-164702,7048,-455458,-26652,-575309,c2360842,7027527,2170588,6941562,1905385,7000875v-265203,59313,-305241,-17042,-517778,c1175070,7017917,755334,6925846,409583,7000875,232676,6964184,20994,6879467,,6591292,-58785,6358857,71066,6165162,,5967501,-71066,5769840,49968,5527856,,5405528,-49968,5283200,51079,5090371,,4905371,-51079,4720371,42131,4616224,,4528849v-42131,-87375,21603,-509755,,-685608c-21603,3667388,17543,3490166,,3157634,-17543,2825102,22296,2928328,,2781111,-22296,2633894,20904,2313830,,2157321,-20904,2000812,49079,1677419,,1533530,-49079,1389641,38242,1278520,,1033374,-38242,788228,30758,617468,,409583xe" filled="f" strokecolor="#00823b" strokeweight="2pt">
            <v:path arrowok="t" o:extrusionok="f" o:connecttype="custom" o:connectlocs="0,409583;409583,0;1099953,0;1502669,0;2020447,0;2538224,0;3171063,0;3631310,0;4206618,0;4781927,0;5299704,0;6162667,0;6572250,409583;6572250,1033374;6572250,1409896;6572250,1786418;6572250,2348392;6572250,2972182;6572250,3595973;6572250,4034312;6572250,4719920;6572250,5405528;6572250,5843867;6572250,6591292;6162667,7000875;5472297,7000875;4954519,7000875;4321680,7000875;3688841,7000875;3056002,7000875;2480693,7000875;1905385,7000875;1387607,7000875;409583,7000875;0,6591292;0,5967501;0,5405528;0,4905371;0,4528849;0,3843241;0,3157634;0,2781111;0,2157321;0,1533530;0,1033374;0,409583" o:connectangles="0,0,0,0,0,0,0,0,0,0,0,0,0,0,0,0,0,0,0,0,0,0,0,0,0,0,0,0,0,0,0,0,0,0,0,0,0,0,0,0,0,0,0,0,0,0"/>
          </v:shape>
        </w:pict>
      </w:r>
      <w:r w:rsidR="00EC0491" w:rsidRPr="007B4CBA">
        <w:rPr>
          <w:rFonts w:ascii="Times New Roman" w:hAnsi="Times New Roman"/>
          <w:b/>
          <w:color w:val="000000" w:themeColor="text1"/>
          <w:sz w:val="36"/>
          <w:szCs w:val="36"/>
        </w:rPr>
        <w:t xml:space="preserve">TUẦN </w:t>
      </w:r>
      <w:r w:rsidR="00EC0491" w:rsidRPr="007B4CBA">
        <w:rPr>
          <w:noProof/>
          <w:color w:val="000000" w:themeColor="text1"/>
        </w:rPr>
        <w:drawing>
          <wp:anchor distT="0" distB="0" distL="114300" distR="114300" simplePos="0" relativeHeight="251788800" behindDoc="0" locked="0" layoutInCell="1" allowOverlap="1" wp14:anchorId="18E6319F" wp14:editId="520A69D1">
            <wp:simplePos x="0" y="0"/>
            <wp:positionH relativeFrom="column">
              <wp:posOffset>-635</wp:posOffset>
            </wp:positionH>
            <wp:positionV relativeFrom="paragraph">
              <wp:posOffset>287655</wp:posOffset>
            </wp:positionV>
            <wp:extent cx="704850" cy="614045"/>
            <wp:effectExtent l="0" t="0" r="0" b="0"/>
            <wp:wrapNone/>
            <wp:docPr id="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491">
        <w:rPr>
          <w:rFonts w:ascii="Times New Roman" w:hAnsi="Times New Roman"/>
          <w:b/>
          <w:color w:val="000000" w:themeColor="text1"/>
          <w:sz w:val="36"/>
          <w:szCs w:val="36"/>
        </w:rPr>
        <w:t xml:space="preserve"> </w:t>
      </w:r>
      <w:r w:rsidR="005E29B6">
        <w:rPr>
          <w:rFonts w:ascii="Times New Roman" w:hAnsi="Times New Roman"/>
          <w:b/>
          <w:color w:val="000000" w:themeColor="text1"/>
          <w:sz w:val="36"/>
          <w:szCs w:val="36"/>
        </w:rPr>
        <w:t>31</w:t>
      </w:r>
    </w:p>
    <w:p w:rsidR="00EC0491" w:rsidRPr="00560257" w:rsidRDefault="00EC0491" w:rsidP="00EC0491">
      <w:pPr>
        <w:spacing w:after="0" w:line="312" w:lineRule="auto"/>
        <w:ind w:left="142"/>
        <w:jc w:val="center"/>
        <w:rPr>
          <w:rFonts w:ascii="Times New Roman" w:hAnsi="Times New Roman"/>
          <w:b/>
          <w:color w:val="FF0000"/>
          <w:sz w:val="36"/>
          <w:szCs w:val="36"/>
          <w:lang w:val="fr-CA"/>
        </w:rPr>
      </w:pPr>
      <w:r>
        <w:rPr>
          <w:noProof/>
        </w:rPr>
        <w:drawing>
          <wp:anchor distT="0" distB="0" distL="114300" distR="114300" simplePos="0" relativeHeight="251786752" behindDoc="0" locked="0" layoutInCell="1" allowOverlap="1" wp14:anchorId="748A5495" wp14:editId="79DBDA47">
            <wp:simplePos x="0" y="0"/>
            <wp:positionH relativeFrom="column">
              <wp:posOffset>-548640</wp:posOffset>
            </wp:positionH>
            <wp:positionV relativeFrom="paragraph">
              <wp:posOffset>206663</wp:posOffset>
            </wp:positionV>
            <wp:extent cx="552659" cy="762000"/>
            <wp:effectExtent l="0" t="0" r="0" b="0"/>
            <wp:wrapNone/>
            <wp:docPr id="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659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491" w:rsidRPr="00DD7E51" w:rsidRDefault="004D5534" w:rsidP="00EC0491">
      <w:pPr>
        <w:spacing w:after="0" w:line="312" w:lineRule="auto"/>
        <w:ind w:left="142"/>
        <w:jc w:val="center"/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</w:pPr>
      <w:r>
        <w:rPr>
          <w:rFonts w:ascii="Calibri" w:hAnsi="Calibri"/>
          <w:noProof/>
        </w:rPr>
        <w:pict>
          <v:shape id="_x0000_s3561" style="position:absolute;left:0;text-align:left;margin-left:-8.9pt;margin-top:22.95pt;width:528.95pt;height:488.3pt;z-index:25178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middle" coordsize="6572250,700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" path="m,409583c-19691,131267,185284,-38753,409583,v290082,-61610,427752,16865,690370,c1362571,-16865,1351612,46578,1502669,v151057,-46578,293124,53580,517778,c2245101,-53580,2429920,21970,2538224,v108304,-21970,413744,12320,632839,c3390158,-12320,3503486,38008,3631310,v127824,-38008,320738,7601,575308,c4461188,-7601,4571001,67828,4781927,v210926,-67828,333822,47075,517777,c5483659,-47075,5806741,53151,6162667,v202993,18186,393609,187539,409583,409583c6623033,556342,6514004,737586,6572250,1033374v58246,295788,-18980,194023,,376522c6591230,1592395,6569929,1648012,6572250,1786418v2321,138406,-45349,355578,,561974c6617599,2554788,6564116,2678384,6572250,2972182v8134,293798,-8585,489240,,623791c6580835,3730524,6560425,3856202,6572250,4034312v11825,178110,-49509,440928,,685608c6621759,4964600,6531681,5161992,6572250,5405528v40569,243536,-43233,256894,,438339c6615483,6025312,6532122,6218235,6572250,6591292v-370,242621,-211782,371927,-409583,409583c5999886,7020301,5769547,6956256,5472297,7000875v-297250,44619,-298436,-59502,-517778,c4735177,7060377,4603456,6944536,4321680,7000875v-281776,56339,-476352,-34710,-632839,c3532354,7035585,3220704,6993827,3056002,7000875v-164702,7048,-455458,-26652,-575309,c2360842,7027527,2170588,6941562,1905385,7000875v-265203,59313,-305241,-17042,-517778,c1175070,7017917,755334,6925846,409583,7000875,232676,6964184,20994,6879467,,6591292,-58785,6358857,71066,6165162,,5967501,-71066,5769840,49968,5527856,,5405528,-49968,5283200,51079,5090371,,4905371,-51079,4720371,42131,4616224,,4528849v-42131,-87375,21603,-509755,,-685608c-21603,3667388,17543,3490166,,3157634,-17543,2825102,22296,2928328,,2781111,-22296,2633894,20904,2313830,,2157321,-20904,2000812,49079,1677419,,1533530,-49079,1389641,38242,1278520,,1033374,-38242,788228,30758,617468,,409583xe" filled="f" strokecolor="#00823b" strokeweight="2pt">
            <v:path arrowok="t" o:extrusionok="f" o:connecttype="custom" o:connectlocs="0,409583;409583,0;1099953,0;1502669,0;2020447,0;2538224,0;3171063,0;3631310,0;4206618,0;4781927,0;5299704,0;6162667,0;6572250,409583;6572250,1033374;6572250,1409896;6572250,1786418;6572250,2348392;6572250,2972182;6572250,3595973;6572250,4034312;6572250,4719920;6572250,5405528;6572250,5843867;6572250,6591292;6162667,7000875;5472297,7000875;4954519,7000875;4321680,7000875;3688841,7000875;3056002,7000875;2480693,7000875;1905385,7000875;1387607,7000875;409583,7000875;0,6591292;0,5967501;0,5405528;0,4905371;0,4528849;0,3843241;0,3157634;0,2781111;0,2157321;0,1533530;0,1033374;0,409583" o:connectangles="0,0,0,0,0,0,0,0,0,0,0,0,0,0,0,0,0,0,0,0,0,0,0,0,0,0,0,0,0,0,0,0,0,0,0,0,0,0,0,0,0,0,0,0,0,0"/>
          </v:shape>
        </w:pict>
      </w:r>
      <w:r w:rsidR="0055521C">
        <w:rPr>
          <w:rFonts w:ascii="Calibri" w:hAnsi="Calibri"/>
          <w:noProof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Wave 131" o:spid="_x0000_s3562" type="#_x0000_t64" style="position:absolute;left:0;text-align:left;margin-left:-8.9pt;margin-top:8.1pt;width:180.75pt;height:43.75pt;z-index:25178470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" adj="2700" fillcolor="#fbd4b4 [1305]" strokecolor="#943634 [2405]" strokeweight="2pt">
            <v:textbox>
              <w:txbxContent>
                <w:p w:rsidR="00EC0491" w:rsidRPr="00095F31" w:rsidRDefault="00EC0491" w:rsidP="00EC0491">
                  <w:pPr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</w:pPr>
                  <w:r w:rsidRPr="007B4CBA"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  <w:highlight w:val="yellow"/>
                    </w:rPr>
                    <w:t>Kiến thức cần nhớ</w:t>
                  </w:r>
                </w:p>
              </w:txbxContent>
            </v:textbox>
          </v:shape>
        </w:pict>
      </w:r>
      <w:r w:rsidR="00EC0491">
        <w:rPr>
          <w:noProof/>
        </w:rPr>
        <w:drawing>
          <wp:anchor distT="0" distB="0" distL="114300" distR="114300" simplePos="0" relativeHeight="251787776" behindDoc="0" locked="0" layoutInCell="1" allowOverlap="1" wp14:anchorId="56B848B7" wp14:editId="76CA89D1">
            <wp:simplePos x="0" y="0"/>
            <wp:positionH relativeFrom="column">
              <wp:posOffset>6061075</wp:posOffset>
            </wp:positionH>
            <wp:positionV relativeFrom="paragraph">
              <wp:posOffset>65405</wp:posOffset>
            </wp:positionV>
            <wp:extent cx="962025" cy="834390"/>
            <wp:effectExtent l="0" t="0" r="0" b="0"/>
            <wp:wrapNone/>
            <wp:docPr id="21" name="图片 3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D5AA8534-6155-4A91-BC51-DECE939680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1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D5AA8534-6155-4A91-BC51-DECE939680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491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 xml:space="preserve">                                             </w:t>
      </w:r>
      <w:r w:rsidR="00EC0491"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>Họ và tên:</w:t>
      </w:r>
      <w:r w:rsidR="00EC0491" w:rsidRPr="00560257">
        <w:rPr>
          <w:rFonts w:ascii="Times New Roman" w:hAnsi="Times New Roman"/>
          <w:color w:val="000000" w:themeColor="text1"/>
          <w:lang w:val="fr-CA"/>
        </w:rPr>
        <w:t>………………………………..</w:t>
      </w:r>
      <w:r w:rsidR="00EC0491"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>Lớp</w:t>
      </w:r>
      <w:r w:rsidR="00EC0491" w:rsidRPr="00560257">
        <w:rPr>
          <w:rFonts w:ascii="Times New Roman" w:hAnsi="Times New Roman"/>
          <w:color w:val="000000" w:themeColor="text1"/>
          <w:lang w:val="fr-CA"/>
        </w:rPr>
        <w:t>…………</w:t>
      </w:r>
    </w:p>
    <w:p w:rsidR="00EC0491" w:rsidRPr="007B4CBA" w:rsidRDefault="00EC0491" w:rsidP="00EC0491"/>
    <w:p w:rsidR="00246032" w:rsidRPr="00FD180B" w:rsidRDefault="00246032" w:rsidP="00246032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Times New Roman"/>
          <w:b/>
          <w:bCs/>
          <w:color w:val="1F497D" w:themeColor="text2"/>
          <w:sz w:val="28"/>
          <w:szCs w:val="28"/>
          <w:lang w:val="fr-CA"/>
        </w:rPr>
      </w:pPr>
      <w:r w:rsidRPr="00560257">
        <w:rPr>
          <w:b/>
          <w:color w:val="0070C0"/>
          <w:sz w:val="28"/>
          <w:szCs w:val="28"/>
          <w:lang w:val="fr-CA"/>
        </w:rPr>
        <w:tab/>
      </w:r>
      <w:r w:rsidRPr="00FD180B">
        <w:rPr>
          <w:b/>
          <w:color w:val="0070C0"/>
          <w:sz w:val="28"/>
          <w:szCs w:val="28"/>
          <w:lang w:val="fr-CA"/>
        </w:rPr>
        <w:t xml:space="preserve">1. </w:t>
      </w:r>
      <w:r w:rsidRPr="00FD180B">
        <w:rPr>
          <w:rFonts w:eastAsia="Times New Roman"/>
          <w:b/>
          <w:bCs/>
          <w:color w:val="1F497D" w:themeColor="text2"/>
          <w:sz w:val="28"/>
          <w:szCs w:val="28"/>
          <w:lang w:val="fr-CA"/>
        </w:rPr>
        <w:t>Nhân số có năm chữ số với số có một chữ số</w:t>
      </w:r>
    </w:p>
    <w:p w:rsidR="00246032" w:rsidRPr="009167C1" w:rsidRDefault="00246032" w:rsidP="00246032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Times New Roman"/>
          <w:sz w:val="28"/>
          <w:szCs w:val="28"/>
          <w:lang w:val="fr-CA"/>
        </w:rPr>
      </w:pPr>
      <w:r w:rsidRPr="00FD180B">
        <w:rPr>
          <w:rFonts w:eastAsia="Times New Roman"/>
          <w:b/>
          <w:bCs/>
          <w:sz w:val="28"/>
          <w:szCs w:val="28"/>
          <w:lang w:val="fr-CA"/>
        </w:rPr>
        <w:t>Cách thực hiện phép nhân số có năm chữ số với số có một chữ số:</w:t>
      </w:r>
    </w:p>
    <w:p w:rsidR="00246032" w:rsidRPr="009167C1" w:rsidRDefault="00246032" w:rsidP="00246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CA"/>
        </w:rPr>
      </w:pPr>
      <w:r w:rsidRPr="00FD180B">
        <w:rPr>
          <w:rFonts w:ascii="Times New Roman" w:eastAsia="Times New Roman" w:hAnsi="Times New Roman" w:cs="Times New Roman"/>
          <w:b/>
          <w:bCs/>
          <w:sz w:val="28"/>
          <w:szCs w:val="28"/>
          <w:lang w:val="fr-CA"/>
        </w:rPr>
        <w:t>- </w:t>
      </w:r>
      <w:r w:rsidRPr="009167C1">
        <w:rPr>
          <w:rFonts w:ascii="Times New Roman" w:eastAsia="Times New Roman" w:hAnsi="Times New Roman" w:cs="Times New Roman"/>
          <w:sz w:val="28"/>
          <w:szCs w:val="28"/>
          <w:lang w:val="fr-CA"/>
        </w:rPr>
        <w:t>Ta nhân từ hàng đơn vị tiến sang trái.</w:t>
      </w:r>
    </w:p>
    <w:p w:rsidR="00246032" w:rsidRPr="009167C1" w:rsidRDefault="00246032" w:rsidP="00246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CA"/>
        </w:rPr>
      </w:pPr>
      <w:r w:rsidRPr="009167C1">
        <w:rPr>
          <w:rFonts w:ascii="Times New Roman" w:eastAsia="Times New Roman" w:hAnsi="Times New Roman" w:cs="Times New Roman"/>
          <w:sz w:val="28"/>
          <w:szCs w:val="28"/>
          <w:lang w:val="fr-CA"/>
        </w:rPr>
        <w:t>- Nếu kết quả có giá trị lớn hơn hoặc bằng 10 thì nhớ số chục vào hàng kế tiếp, chỉ viết chữ số hàng đơn vị.</w:t>
      </w:r>
    </w:p>
    <w:p w:rsidR="00246032" w:rsidRPr="009167C1" w:rsidRDefault="00246032" w:rsidP="00246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80B">
        <w:rPr>
          <w:rFonts w:ascii="Times New Roman" w:eastAsia="Times New Roman" w:hAnsi="Times New Roman" w:cs="Times New Roman"/>
          <w:b/>
          <w:bCs/>
          <w:sz w:val="28"/>
          <w:szCs w:val="28"/>
        </w:rPr>
        <w:t>Ví dụ:</w:t>
      </w:r>
    </w:p>
    <w:p w:rsidR="00246032" w:rsidRPr="009167C1" w:rsidRDefault="00246032" w:rsidP="00246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80B">
        <w:rPr>
          <w:rFonts w:ascii="Times New Roman" w:eastAsia="Times New Roman" w:hAnsi="Times New Roman" w:cs="Times New Roman"/>
          <w:b/>
          <w:bCs/>
          <w:noProof/>
          <w:sz w:val="28"/>
          <w:szCs w:val="28"/>
          <w:bdr w:val="none" w:sz="0" w:space="0" w:color="auto" w:frame="1"/>
        </w:rPr>
        <w:drawing>
          <wp:inline distT="0" distB="0" distL="0" distR="0" wp14:anchorId="35401050" wp14:editId="75BEA7A6">
            <wp:extent cx="4686300" cy="1752600"/>
            <wp:effectExtent l="19050" t="0" r="0" b="0"/>
            <wp:docPr id="736" name="Picture 20" descr="Nhân số có năm chữ số với số có một chữ số môn Toán lớ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Nhân số có năm chữ số với số có một chữ số môn Toán lớp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032" w:rsidRPr="00FD180B" w:rsidRDefault="00246032" w:rsidP="00246032">
      <w:pPr>
        <w:pStyle w:val="NormalWeb"/>
        <w:spacing w:before="0" w:beforeAutospacing="0" w:after="0" w:afterAutospacing="0"/>
        <w:rPr>
          <w:rFonts w:eastAsia="Times New Roman"/>
          <w:b/>
          <w:bCs/>
          <w:color w:val="0070C0"/>
          <w:sz w:val="28"/>
          <w:szCs w:val="28"/>
          <w:lang w:val="fr-CA"/>
        </w:rPr>
      </w:pPr>
      <w:r w:rsidRPr="00FD180B">
        <w:rPr>
          <w:b/>
          <w:color w:val="0070C0"/>
          <w:sz w:val="28"/>
          <w:szCs w:val="28"/>
          <w:lang w:val="fr-CA"/>
        </w:rPr>
        <w:t xml:space="preserve">2. </w:t>
      </w:r>
      <w:r w:rsidRPr="00FD180B">
        <w:rPr>
          <w:rFonts w:eastAsia="Times New Roman"/>
          <w:b/>
          <w:bCs/>
          <w:color w:val="0070C0"/>
          <w:sz w:val="28"/>
          <w:szCs w:val="28"/>
          <w:lang w:val="fr-CA"/>
        </w:rPr>
        <w:t>Chia một số có năm chữ số cho số có một chữ số</w:t>
      </w:r>
    </w:p>
    <w:p w:rsidR="00246032" w:rsidRPr="00FD180B" w:rsidRDefault="00246032" w:rsidP="00246032">
      <w:pPr>
        <w:pStyle w:val="NormalWeb"/>
        <w:spacing w:before="0" w:beforeAutospacing="0" w:after="0" w:afterAutospacing="0"/>
        <w:rPr>
          <w:rFonts w:eastAsia="Times New Roman"/>
          <w:sz w:val="28"/>
          <w:szCs w:val="28"/>
          <w:lang w:val="fr-CA"/>
        </w:rPr>
      </w:pPr>
      <w:r w:rsidRPr="00FD180B">
        <w:rPr>
          <w:rFonts w:eastAsia="Times New Roman"/>
          <w:b/>
          <w:bCs/>
          <w:sz w:val="28"/>
          <w:szCs w:val="28"/>
          <w:lang w:val="fr-CA"/>
        </w:rPr>
        <w:t>Cách thực hiện phép chia một số có năm chữ số cho số có một chữ số: </w:t>
      </w:r>
      <w:r w:rsidRPr="00FD180B">
        <w:rPr>
          <w:rFonts w:eastAsia="Times New Roman"/>
          <w:sz w:val="28"/>
          <w:szCs w:val="28"/>
          <w:lang w:val="fr-CA"/>
        </w:rPr>
        <w:t>Thực hiện lấy các chữ số của số bị chia, chia cho số chia theo thứ tự từ trái sang phải.</w:t>
      </w:r>
    </w:p>
    <w:p w:rsidR="00246032" w:rsidRPr="00FD180B" w:rsidRDefault="00246032" w:rsidP="00246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80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E327C4C" wp14:editId="61D74626">
            <wp:extent cx="6096000" cy="1933575"/>
            <wp:effectExtent l="19050" t="0" r="0" b="0"/>
            <wp:docPr id="738" name="Picture 22" descr="Nhân số có năm chữ số với số có một chữ số môn Toán lớ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Nhân số có năm chữ số với số có một chữ số môn Toán lớp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032" w:rsidRPr="00FD180B" w:rsidRDefault="00246032" w:rsidP="00246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6032" w:rsidRDefault="004D5534" w:rsidP="00246032">
      <w:pPr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785728" behindDoc="0" locked="0" layoutInCell="1" allowOverlap="1" wp14:anchorId="308ADB1E" wp14:editId="5A04D3A8">
            <wp:simplePos x="0" y="0"/>
            <wp:positionH relativeFrom="column">
              <wp:posOffset>489585</wp:posOffset>
            </wp:positionH>
            <wp:positionV relativeFrom="paragraph">
              <wp:posOffset>79375</wp:posOffset>
            </wp:positionV>
            <wp:extent cx="571500" cy="5118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032" w:rsidRDefault="00246032" w:rsidP="00246032">
      <w:pPr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46032" w:rsidRDefault="00246032" w:rsidP="00246032">
      <w:pPr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46032" w:rsidRDefault="00246032" w:rsidP="00246032">
      <w:pPr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46032" w:rsidRDefault="00246032" w:rsidP="00246032">
      <w:pPr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D5534" w:rsidRDefault="004D5534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br w:type="page"/>
      </w:r>
    </w:p>
    <w:p w:rsidR="00246032" w:rsidRDefault="00246032" w:rsidP="004D5534">
      <w:pPr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55204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BÀI TẬP CƠ BẢN</w:t>
      </w:r>
    </w:p>
    <w:p w:rsidR="00246032" w:rsidRPr="003B6092" w:rsidRDefault="00246032" w:rsidP="00246032">
      <w:pPr>
        <w:spacing w:after="0" w:line="312" w:lineRule="auto"/>
        <w:jc w:val="both"/>
        <w:rPr>
          <w:rFonts w:ascii="Times New Roman" w:hAnsi="Times New Roman" w:cs="Times New Roman"/>
          <w:b/>
          <w:i/>
          <w:color w:val="0C0C0C"/>
          <w:sz w:val="28"/>
          <w:szCs w:val="28"/>
        </w:rPr>
      </w:pPr>
      <w:r w:rsidRPr="003B6092">
        <w:rPr>
          <w:rFonts w:ascii="Times New Roman" w:hAnsi="Times New Roman" w:cs="Times New Roman"/>
          <w:b/>
          <w:i/>
          <w:color w:val="0C0C0C"/>
          <w:sz w:val="28"/>
          <w:szCs w:val="28"/>
        </w:rPr>
        <w:t>1. Phần trắc nghiệm</w:t>
      </w:r>
    </w:p>
    <w:p w:rsidR="00246032" w:rsidRPr="003B6092" w:rsidRDefault="00246032" w:rsidP="00246032">
      <w:pPr>
        <w:spacing w:after="0" w:line="312" w:lineRule="auto"/>
        <w:jc w:val="both"/>
        <w:rPr>
          <w:rFonts w:ascii="Times New Roman" w:hAnsi="Times New Roman" w:cs="Times New Roman"/>
          <w:b/>
          <w:color w:val="0C0C0C"/>
          <w:sz w:val="28"/>
          <w:szCs w:val="28"/>
        </w:rPr>
      </w:pPr>
      <w:r w:rsidRPr="003B6092">
        <w:rPr>
          <w:rFonts w:ascii="Times New Roman" w:hAnsi="Times New Roman" w:cs="Times New Roman"/>
          <w:b/>
          <w:color w:val="0C0C0C"/>
          <w:sz w:val="28"/>
          <w:szCs w:val="28"/>
        </w:rPr>
        <w:t>Bài 1: Đúng ghi Đ, sai ghi S</w:t>
      </w:r>
    </w:p>
    <w:p w:rsidR="00246032" w:rsidRPr="00DA3573" w:rsidRDefault="00246032" w:rsidP="00246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573">
        <w:rPr>
          <w:rFonts w:ascii="Times New Roman" w:eastAsia="Times New Roman" w:hAnsi="Times New Roman" w:cs="Times New Roman"/>
          <w:sz w:val="28"/>
          <w:szCs w:val="28"/>
        </w:rPr>
        <w:t>a</w:t>
      </w:r>
      <w:r w:rsidR="003C004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A3573">
        <w:rPr>
          <w:rFonts w:ascii="Times New Roman" w:eastAsia="Times New Roman" w:hAnsi="Times New Roman" w:cs="Times New Roman"/>
          <w:sz w:val="28"/>
          <w:szCs w:val="28"/>
        </w:rPr>
        <w:t xml:space="preserve"> Tìm </w:t>
      </w:r>
      <w:r w:rsidRPr="00DA3573">
        <w:rPr>
          <w:rFonts w:ascii="Times New Roman" w:eastAsia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biết </w:t>
      </w:r>
      <w:proofErr w:type="gramStart"/>
      <w:r w:rsidRPr="00DA3573">
        <w:rPr>
          <w:rFonts w:ascii="Times New Roman" w:eastAsia="Times New Roman" w:hAnsi="Times New Roman" w:cs="Times New Roman"/>
          <w:i/>
          <w:iCs/>
          <w:sz w:val="28"/>
          <w:szCs w:val="28"/>
        </w:rPr>
        <w:t>x </w:t>
      </w:r>
      <w:r w:rsidRPr="00DA3573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DA3573">
        <w:rPr>
          <w:rFonts w:ascii="Times New Roman" w:eastAsia="Times New Roman" w:hAnsi="Times New Roman" w:cs="Times New Roman"/>
          <w:sz w:val="28"/>
          <w:szCs w:val="28"/>
        </w:rPr>
        <w:t xml:space="preserve"> 7 = 1464 (dư 5). Giá trị của </w:t>
      </w:r>
      <w:r w:rsidRPr="00DA3573">
        <w:rPr>
          <w:rFonts w:ascii="Times New Roman" w:eastAsia="Times New Roman" w:hAnsi="Times New Roman" w:cs="Times New Roman"/>
          <w:i/>
          <w:iCs/>
          <w:sz w:val="28"/>
          <w:szCs w:val="28"/>
        </w:rPr>
        <w:t>x </w:t>
      </w:r>
      <w:r w:rsidRPr="00DA3573">
        <w:rPr>
          <w:rFonts w:ascii="Times New Roman" w:eastAsia="Times New Roman" w:hAnsi="Times New Roman" w:cs="Times New Roman"/>
          <w:sz w:val="28"/>
          <w:szCs w:val="28"/>
        </w:rPr>
        <w:t>là: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10248 </w:t>
      </w:r>
    </w:p>
    <w:p w:rsidR="00246032" w:rsidRPr="00DA3573" w:rsidRDefault="00246032" w:rsidP="002460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A35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b) (3567 – 2145) × 3 &lt; 3566 × 3 – 2145 × 3      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.....</w:t>
      </w:r>
    </w:p>
    <w:p w:rsidR="00246032" w:rsidRPr="00DA3573" w:rsidRDefault="00246032" w:rsidP="002460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A35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c) (4855 – 3650</w:t>
      </w:r>
      <w:proofErr w:type="gramStart"/>
      <w:r w:rsidRPr="00DA35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 :</w:t>
      </w:r>
      <w:proofErr w:type="gramEnd"/>
      <w:r w:rsidRPr="00DA35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5 = 4855 : 5 – 3650 : 5          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.....</w:t>
      </w:r>
    </w:p>
    <w:p w:rsidR="00246032" w:rsidRPr="00DA3573" w:rsidRDefault="00246032" w:rsidP="00246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573">
        <w:rPr>
          <w:rFonts w:ascii="Times New Roman" w:eastAsia="Times New Roman" w:hAnsi="Times New Roman" w:cs="Times New Roman"/>
          <w:sz w:val="28"/>
          <w:szCs w:val="28"/>
        </w:rPr>
        <w:t>d</w:t>
      </w:r>
      <w:r w:rsidR="003C004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A3573">
        <w:rPr>
          <w:rFonts w:ascii="Times New Roman" w:eastAsia="Times New Roman" w:hAnsi="Times New Roman" w:cs="Times New Roman"/>
          <w:sz w:val="28"/>
          <w:szCs w:val="28"/>
        </w:rPr>
        <w:t xml:space="preserve"> Cần phải chở 41450kg hàng lên miền núi. Đã có 7 </w:t>
      </w:r>
      <w:proofErr w:type="gramStart"/>
      <w:r w:rsidRPr="00DA3573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gramEnd"/>
      <w:r w:rsidRPr="00DA3573">
        <w:rPr>
          <w:rFonts w:ascii="Times New Roman" w:eastAsia="Times New Roman" w:hAnsi="Times New Roman" w:cs="Times New Roman"/>
          <w:sz w:val="28"/>
          <w:szCs w:val="28"/>
        </w:rPr>
        <w:t xml:space="preserve"> ô tô, mỗi xe chở được 5680kg. </w:t>
      </w:r>
      <w:proofErr w:type="gramStart"/>
      <w:r w:rsidRPr="00DA3573">
        <w:rPr>
          <w:rFonts w:ascii="Times New Roman" w:eastAsia="Times New Roman" w:hAnsi="Times New Roman" w:cs="Times New Roman"/>
          <w:sz w:val="28"/>
          <w:szCs w:val="28"/>
        </w:rPr>
        <w:t>Hỏi còn lại bao nhiêu ki-lô-gam hàng chưa chở đi?</w:t>
      </w:r>
      <w:proofErr w:type="gramEnd"/>
    </w:p>
    <w:p w:rsidR="00246032" w:rsidRPr="00DA3573" w:rsidRDefault="00246032" w:rsidP="00246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Số ki-lô-gam hàng chưa chở đi là: </w:t>
      </w:r>
      <w:r w:rsidRPr="00DA3573">
        <w:rPr>
          <w:rFonts w:ascii="Times New Roman" w:eastAsia="Times New Roman" w:hAnsi="Times New Roman" w:cs="Times New Roman"/>
          <w:sz w:val="28"/>
          <w:szCs w:val="28"/>
        </w:rPr>
        <w:t>690kg …         1690kg …           960kg …</w:t>
      </w:r>
    </w:p>
    <w:p w:rsidR="00246032" w:rsidRPr="00435F13" w:rsidRDefault="00246032" w:rsidP="00246032">
      <w:pPr>
        <w:tabs>
          <w:tab w:val="left" w:pos="3831"/>
          <w:tab w:val="left" w:pos="7295"/>
        </w:tabs>
        <w:spacing w:after="0" w:line="312" w:lineRule="auto"/>
        <w:jc w:val="both"/>
        <w:rPr>
          <w:rFonts w:ascii="Times New Roman" w:hAnsi="Times New Roman" w:cs="Times New Roman"/>
          <w:b/>
          <w:color w:val="0C0C0C"/>
          <w:sz w:val="28"/>
          <w:szCs w:val="28"/>
        </w:rPr>
      </w:pPr>
      <w:proofErr w:type="gramStart"/>
      <w:r w:rsidRPr="00435F13">
        <w:rPr>
          <w:rFonts w:ascii="Times New Roman" w:hAnsi="Times New Roman" w:cs="Times New Roman"/>
          <w:b/>
          <w:color w:val="0C0C0C"/>
          <w:sz w:val="28"/>
          <w:szCs w:val="28"/>
        </w:rPr>
        <w:t>Bài 2.</w:t>
      </w:r>
      <w:proofErr w:type="gramEnd"/>
      <w:r w:rsidRPr="00435F13">
        <w:rPr>
          <w:rFonts w:ascii="Times New Roman" w:hAnsi="Times New Roman" w:cs="Times New Roman"/>
          <w:b/>
          <w:color w:val="0C0C0C"/>
          <w:sz w:val="28"/>
          <w:szCs w:val="28"/>
        </w:rPr>
        <w:t xml:space="preserve"> Khoanh vào chữ cái đặt trước đáp </w:t>
      </w:r>
      <w:proofErr w:type="gramStart"/>
      <w:r w:rsidRPr="00435F13">
        <w:rPr>
          <w:rFonts w:ascii="Times New Roman" w:hAnsi="Times New Roman" w:cs="Times New Roman"/>
          <w:b/>
          <w:color w:val="0C0C0C"/>
          <w:sz w:val="28"/>
          <w:szCs w:val="28"/>
        </w:rPr>
        <w:t>án</w:t>
      </w:r>
      <w:proofErr w:type="gramEnd"/>
      <w:r w:rsidRPr="00435F13">
        <w:rPr>
          <w:rFonts w:ascii="Times New Roman" w:hAnsi="Times New Roman" w:cs="Times New Roman"/>
          <w:b/>
          <w:color w:val="0C0C0C"/>
          <w:sz w:val="28"/>
          <w:szCs w:val="28"/>
        </w:rPr>
        <w:t xml:space="preserve"> đúng</w:t>
      </w:r>
    </w:p>
    <w:p w:rsidR="00246032" w:rsidRPr="006A48F2" w:rsidRDefault="00246032" w:rsidP="00246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040">
        <w:rPr>
          <w:rFonts w:ascii="Times New Roman" w:eastAsia="Times New Roman" w:hAnsi="Times New Roman" w:cs="Times New Roman"/>
          <w:sz w:val="24"/>
          <w:szCs w:val="24"/>
        </w:rPr>
        <w:t>a</w:t>
      </w:r>
      <w:r w:rsidR="003C0040" w:rsidRPr="003C004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A00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48F2">
        <w:rPr>
          <w:rFonts w:ascii="Times New Roman" w:eastAsia="Times New Roman" w:hAnsi="Times New Roman" w:cs="Times New Roman"/>
          <w:sz w:val="28"/>
          <w:szCs w:val="28"/>
        </w:rPr>
        <w:t xml:space="preserve">Giá trị của biểu thức (25276 + 2915) </w:t>
      </w:r>
      <w:r>
        <w:rPr>
          <w:rFonts w:ascii="Times New Roman" w:eastAsia="Times New Roman" w:hAnsi="Times New Roman" w:cs="Times New Roman"/>
          <w:sz w:val="28"/>
          <w:szCs w:val="28"/>
        </w:rPr>
        <w:t>×</w:t>
      </w:r>
      <w:r w:rsidRPr="006A48F2">
        <w:rPr>
          <w:rFonts w:ascii="Times New Roman" w:eastAsia="Times New Roman" w:hAnsi="Times New Roman" w:cs="Times New Roman"/>
          <w:sz w:val="28"/>
          <w:szCs w:val="28"/>
        </w:rPr>
        <w:t xml:space="preserve"> 3 là bao nhiêu?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1"/>
        <w:gridCol w:w="3521"/>
        <w:gridCol w:w="3522"/>
      </w:tblGrid>
      <w:tr w:rsidR="00246032" w:rsidTr="000D61EE">
        <w:tc>
          <w:tcPr>
            <w:tcW w:w="3521" w:type="dxa"/>
          </w:tcPr>
          <w:p w:rsidR="00246032" w:rsidRDefault="00246032" w:rsidP="000D61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8F2">
              <w:rPr>
                <w:rFonts w:ascii="Times New Roman" w:eastAsia="Times New Roman" w:hAnsi="Times New Roman" w:cs="Times New Roman"/>
                <w:sz w:val="28"/>
                <w:szCs w:val="28"/>
              </w:rPr>
              <w:t>A. 84573</w:t>
            </w:r>
          </w:p>
        </w:tc>
        <w:tc>
          <w:tcPr>
            <w:tcW w:w="3521" w:type="dxa"/>
          </w:tcPr>
          <w:p w:rsidR="00246032" w:rsidRDefault="00246032" w:rsidP="000D61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8F2">
              <w:rPr>
                <w:rFonts w:ascii="Times New Roman" w:eastAsia="Times New Roman" w:hAnsi="Times New Roman" w:cs="Times New Roman"/>
                <w:sz w:val="28"/>
                <w:szCs w:val="28"/>
              </w:rPr>
              <w:t>B. 83573</w:t>
            </w:r>
          </w:p>
        </w:tc>
        <w:tc>
          <w:tcPr>
            <w:tcW w:w="3522" w:type="dxa"/>
          </w:tcPr>
          <w:p w:rsidR="00246032" w:rsidRDefault="00246032" w:rsidP="000D61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8F2">
              <w:rPr>
                <w:rFonts w:ascii="Times New Roman" w:eastAsia="Times New Roman" w:hAnsi="Times New Roman" w:cs="Times New Roman"/>
                <w:sz w:val="28"/>
                <w:szCs w:val="28"/>
              </w:rPr>
              <w:t>C. 86573</w:t>
            </w:r>
          </w:p>
        </w:tc>
      </w:tr>
    </w:tbl>
    <w:p w:rsidR="00246032" w:rsidRPr="000A00FE" w:rsidRDefault="00246032" w:rsidP="00246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00FE">
        <w:rPr>
          <w:rFonts w:ascii="Times New Roman" w:eastAsia="Times New Roman" w:hAnsi="Times New Roman" w:cs="Times New Roman"/>
          <w:sz w:val="28"/>
          <w:szCs w:val="28"/>
        </w:rPr>
        <w:t>b) </w:t>
      </w:r>
      <w:proofErr w:type="gramStart"/>
      <w:r w:rsidRPr="000A00FE">
        <w:rPr>
          <w:rFonts w:ascii="Times New Roman" w:eastAsia="Times New Roman" w:hAnsi="Times New Roman" w:cs="Times New Roman"/>
          <w:i/>
          <w:iCs/>
          <w:sz w:val="28"/>
          <w:szCs w:val="28"/>
        </w:rPr>
        <w:t>x </w:t>
      </w:r>
      <w:r w:rsidRPr="000A00FE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0A00FE">
        <w:rPr>
          <w:rFonts w:ascii="Times New Roman" w:eastAsia="Times New Roman" w:hAnsi="Times New Roman" w:cs="Times New Roman"/>
          <w:sz w:val="28"/>
          <w:szCs w:val="28"/>
        </w:rPr>
        <w:t xml:space="preserve"> 7 = 1485 (dư 6). Giá trị của </w:t>
      </w:r>
      <w:r w:rsidRPr="000A00FE">
        <w:rPr>
          <w:rFonts w:ascii="Times New Roman" w:eastAsia="Times New Roman" w:hAnsi="Times New Roman" w:cs="Times New Roman"/>
          <w:i/>
          <w:iCs/>
          <w:sz w:val="28"/>
          <w:szCs w:val="28"/>
        </w:rPr>
        <w:t>x </w:t>
      </w:r>
      <w:r w:rsidRPr="000A00FE">
        <w:rPr>
          <w:rFonts w:ascii="Times New Roman" w:eastAsia="Times New Roman" w:hAnsi="Times New Roman" w:cs="Times New Roman"/>
          <w:sz w:val="28"/>
          <w:szCs w:val="28"/>
        </w:rPr>
        <w:t>là:</w:t>
      </w:r>
    </w:p>
    <w:p w:rsidR="00246032" w:rsidRDefault="00246032" w:rsidP="00246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Pr="000A00FE">
        <w:rPr>
          <w:rFonts w:ascii="Times New Roman" w:eastAsia="Times New Roman" w:hAnsi="Times New Roman" w:cs="Times New Roman"/>
          <w:sz w:val="28"/>
          <w:szCs w:val="28"/>
        </w:rPr>
        <w:t xml:space="preserve">10395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0FE">
        <w:rPr>
          <w:rFonts w:ascii="Times New Roman" w:eastAsia="Times New Roman" w:hAnsi="Times New Roman" w:cs="Times New Roman"/>
          <w:sz w:val="28"/>
          <w:szCs w:val="28"/>
        </w:rPr>
        <w:t>   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B. </w:t>
      </w:r>
      <w:r w:rsidRPr="000A00FE">
        <w:rPr>
          <w:rFonts w:ascii="Times New Roman" w:eastAsia="Times New Roman" w:hAnsi="Times New Roman" w:cs="Times New Roman"/>
          <w:sz w:val="28"/>
          <w:szCs w:val="28"/>
        </w:rPr>
        <w:t xml:space="preserve">10401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0A00FE">
        <w:rPr>
          <w:rFonts w:ascii="Times New Roman" w:eastAsia="Times New Roman" w:hAnsi="Times New Roman" w:cs="Times New Roman"/>
          <w:sz w:val="28"/>
          <w:szCs w:val="28"/>
        </w:rPr>
        <w:t>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Pr="000A00FE">
        <w:rPr>
          <w:rFonts w:ascii="Times New Roman" w:eastAsia="Times New Roman" w:hAnsi="Times New Roman" w:cs="Times New Roman"/>
          <w:sz w:val="28"/>
          <w:szCs w:val="28"/>
        </w:rPr>
        <w:t xml:space="preserve">10406 </w:t>
      </w:r>
    </w:p>
    <w:p w:rsidR="00246032" w:rsidRPr="001A2C45" w:rsidRDefault="00246032" w:rsidP="00246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00FE">
        <w:rPr>
          <w:rFonts w:ascii="Times New Roman" w:eastAsia="Times New Roman" w:hAnsi="Times New Roman" w:cs="Times New Roman"/>
          <w:sz w:val="28"/>
          <w:szCs w:val="28"/>
        </w:rPr>
        <w:t>c)</w:t>
      </w:r>
      <w:r w:rsidR="003C0040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gramEnd"/>
      <w:r w:rsidR="003C0040">
        <w:rPr>
          <w:rFonts w:ascii="Times New Roman" w:eastAsia="Times New Roman" w:hAnsi="Times New Roman" w:cs="Times New Roman"/>
          <w:sz w:val="28"/>
          <w:szCs w:val="28"/>
        </w:rPr>
        <w:t xml:space="preserve"> đi từ nhà</w:t>
      </w:r>
      <w:r w:rsidRPr="001A2C45">
        <w:rPr>
          <w:rFonts w:ascii="Times New Roman" w:eastAsia="Times New Roman" w:hAnsi="Times New Roman" w:cs="Times New Roman"/>
          <w:sz w:val="28"/>
          <w:szCs w:val="28"/>
        </w:rPr>
        <w:t xml:space="preserve"> lúc 7 giờ kém 15phút, đến trường là 7 giờ 5 phút. </w:t>
      </w:r>
      <w:proofErr w:type="gramStart"/>
      <w:r w:rsidRPr="001A2C45">
        <w:rPr>
          <w:rFonts w:ascii="Times New Roman" w:eastAsia="Times New Roman" w:hAnsi="Times New Roman" w:cs="Times New Roman"/>
          <w:sz w:val="28"/>
          <w:szCs w:val="28"/>
        </w:rPr>
        <w:t>Hỏi thời gian đi từ nhà đến trường hết bao nhiêu phút?</w:t>
      </w:r>
      <w:proofErr w:type="gramEnd"/>
      <w:r w:rsidRPr="001A2C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1"/>
        <w:gridCol w:w="3521"/>
        <w:gridCol w:w="3522"/>
      </w:tblGrid>
      <w:tr w:rsidR="00246032" w:rsidTr="000D61EE">
        <w:tc>
          <w:tcPr>
            <w:tcW w:w="3521" w:type="dxa"/>
          </w:tcPr>
          <w:p w:rsidR="00246032" w:rsidRDefault="00246032" w:rsidP="000D61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8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</w:t>
            </w:r>
            <w:r w:rsidRPr="001A2C45">
              <w:rPr>
                <w:rFonts w:ascii="Times New Roman" w:eastAsia="Times New Roman" w:hAnsi="Times New Roman" w:cs="Times New Roman"/>
                <w:sz w:val="28"/>
                <w:szCs w:val="28"/>
              </w:rPr>
              <w:t>15 phút.</w:t>
            </w:r>
          </w:p>
        </w:tc>
        <w:tc>
          <w:tcPr>
            <w:tcW w:w="3521" w:type="dxa"/>
          </w:tcPr>
          <w:p w:rsidR="00246032" w:rsidRDefault="00246032" w:rsidP="000D61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8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</w:t>
            </w:r>
            <w:r w:rsidRPr="001A2C45">
              <w:rPr>
                <w:rFonts w:ascii="Times New Roman" w:eastAsia="Times New Roman" w:hAnsi="Times New Roman" w:cs="Times New Roman"/>
                <w:sz w:val="28"/>
                <w:szCs w:val="28"/>
              </w:rPr>
              <w:t>20 phút.</w:t>
            </w:r>
          </w:p>
        </w:tc>
        <w:tc>
          <w:tcPr>
            <w:tcW w:w="3522" w:type="dxa"/>
          </w:tcPr>
          <w:p w:rsidR="00246032" w:rsidRDefault="00246032" w:rsidP="000D61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8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C. </w:t>
            </w:r>
            <w:r w:rsidRPr="001A2C45">
              <w:rPr>
                <w:rFonts w:ascii="Times New Roman" w:eastAsia="Times New Roman" w:hAnsi="Times New Roman" w:cs="Times New Roman"/>
                <w:sz w:val="28"/>
                <w:szCs w:val="28"/>
              </w:rPr>
              <w:t>25 phút.</w:t>
            </w:r>
          </w:p>
        </w:tc>
      </w:tr>
    </w:tbl>
    <w:p w:rsidR="00246032" w:rsidRPr="000A00FE" w:rsidRDefault="00246032" w:rsidP="00246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00FE">
        <w:rPr>
          <w:rFonts w:ascii="Times New Roman" w:eastAsia="Times New Roman" w:hAnsi="Times New Roman" w:cs="Times New Roman"/>
          <w:sz w:val="28"/>
          <w:szCs w:val="28"/>
        </w:rPr>
        <w:t xml:space="preserve">d) Một đội công nhân lần thứ nhất chuyển được 18175kg gạo vào kho, lần thứ hai chuyển được gấp 3 lần thứ nhất. </w:t>
      </w:r>
      <w:proofErr w:type="gramStart"/>
      <w:r w:rsidRPr="000A00FE">
        <w:rPr>
          <w:rFonts w:ascii="Times New Roman" w:eastAsia="Times New Roman" w:hAnsi="Times New Roman" w:cs="Times New Roman"/>
          <w:sz w:val="28"/>
          <w:szCs w:val="28"/>
        </w:rPr>
        <w:t>Hỏi cả hai lần chuyển được bao nhiêu ki-lô-gam gạo vào kho?</w:t>
      </w:r>
      <w:proofErr w:type="gramEnd"/>
    </w:p>
    <w:p w:rsidR="00246032" w:rsidRPr="000A00FE" w:rsidRDefault="00246032" w:rsidP="00246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00FE">
        <w:rPr>
          <w:rFonts w:ascii="Times New Roman" w:eastAsia="Times New Roman" w:hAnsi="Times New Roman" w:cs="Times New Roman"/>
          <w:sz w:val="28"/>
          <w:szCs w:val="28"/>
        </w:rPr>
        <w:t>A. 54525kg      B. 72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A00FE">
        <w:rPr>
          <w:rFonts w:ascii="Times New Roman" w:eastAsia="Times New Roman" w:hAnsi="Times New Roman" w:cs="Times New Roman"/>
          <w:sz w:val="28"/>
          <w:szCs w:val="28"/>
        </w:rPr>
        <w:t>00kg        C. 72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A00FE">
        <w:rPr>
          <w:rFonts w:ascii="Times New Roman" w:eastAsia="Times New Roman" w:hAnsi="Times New Roman" w:cs="Times New Roman"/>
          <w:sz w:val="28"/>
          <w:szCs w:val="28"/>
        </w:rPr>
        <w:t>00kg</w:t>
      </w:r>
    </w:p>
    <w:p w:rsidR="00246032" w:rsidRPr="000A00FE" w:rsidRDefault="00246032" w:rsidP="002460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e) </w:t>
      </w:r>
      <w:r w:rsidRPr="000A00FE">
        <w:rPr>
          <w:rFonts w:ascii="Times New Roman" w:hAnsi="Times New Roman" w:cs="Times New Roman"/>
          <w:sz w:val="28"/>
          <w:szCs w:val="28"/>
          <w:lang w:val="fr-FR"/>
        </w:rPr>
        <w:t xml:space="preserve">Hình dưới đây có bao nhiêu hình tam giác, bao nhiêu hình tứ giác? </w:t>
      </w:r>
    </w:p>
    <w:p w:rsidR="00246032" w:rsidRPr="000A00FE" w:rsidRDefault="00246032" w:rsidP="002460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0A00F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71650" cy="1485900"/>
            <wp:effectExtent l="0" t="0" r="0" b="0"/>
            <wp:docPr id="73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032" w:rsidRPr="006A5098" w:rsidRDefault="00246032" w:rsidP="002460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textAlignment w:val="center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0A00F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B74F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A.</w:t>
      </w:r>
      <w:r w:rsidRPr="007B74F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4 hình tam giác, 6 hình tứ giác  </w:t>
      </w:r>
      <w:r w:rsidRPr="007B74F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</w:r>
    </w:p>
    <w:p w:rsidR="00246032" w:rsidRPr="007B74FA" w:rsidRDefault="00246032" w:rsidP="002460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textAlignment w:val="center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6A5098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    </w:t>
      </w:r>
      <w:r w:rsidRPr="007B74F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B.</w:t>
      </w:r>
      <w:r w:rsidRPr="007B74F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5 hình tam giác, 3 hình tứ giác </w:t>
      </w:r>
    </w:p>
    <w:p w:rsidR="00246032" w:rsidRPr="006A5098" w:rsidRDefault="00246032" w:rsidP="002460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textAlignment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7B74F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7B74F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C.</w:t>
      </w:r>
      <w:r w:rsidRPr="007B74F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5 hình tam giác, 6 hình tứ giác </w:t>
      </w:r>
      <w:r w:rsidRPr="007B74F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</w:r>
    </w:p>
    <w:p w:rsidR="00246032" w:rsidRPr="00ED7C40" w:rsidRDefault="00246032" w:rsidP="002460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ED7C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vi-VN"/>
        </w:rPr>
        <w:t>Bài 3:</w:t>
      </w:r>
      <w:r w:rsidRPr="00ED7C4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ED7C40">
        <w:rPr>
          <w:rFonts w:ascii="Times New Roman" w:hAnsi="Times New Roman" w:cs="Times New Roman"/>
          <w:b/>
          <w:sz w:val="28"/>
          <w:szCs w:val="28"/>
          <w:lang w:val="vi-VN"/>
        </w:rPr>
        <w:t>Viết tiếp vào chỗ chấm:</w:t>
      </w:r>
    </w:p>
    <w:p w:rsidR="00246032" w:rsidRPr="002F2D02" w:rsidRDefault="00246032" w:rsidP="00246032">
      <w:pPr>
        <w:pStyle w:val="ListParagraph"/>
        <w:numPr>
          <w:ilvl w:val="0"/>
          <w:numId w:val="13"/>
        </w:numPr>
        <w:tabs>
          <w:tab w:val="left" w:pos="1080"/>
          <w:tab w:val="left" w:leader="dot" w:pos="10080"/>
        </w:tabs>
        <w:spacing w:line="360" w:lineRule="auto"/>
        <w:rPr>
          <w:sz w:val="28"/>
          <w:lang w:val="vi-VN"/>
        </w:rPr>
      </w:pPr>
      <w:r w:rsidRPr="002F2D02">
        <w:rPr>
          <w:sz w:val="28"/>
          <w:lang w:val="vi-VN"/>
        </w:rPr>
        <w:t>Số lớn nhất có năm chữ số khác nhau là:</w:t>
      </w:r>
      <w:r w:rsidRPr="002F2D02">
        <w:rPr>
          <w:sz w:val="28"/>
          <w:lang w:val="vi-VN"/>
        </w:rPr>
        <w:tab/>
      </w:r>
    </w:p>
    <w:p w:rsidR="00246032" w:rsidRPr="002F2D02" w:rsidRDefault="00246032" w:rsidP="00246032">
      <w:pPr>
        <w:pStyle w:val="ListParagraph"/>
        <w:numPr>
          <w:ilvl w:val="0"/>
          <w:numId w:val="13"/>
        </w:numPr>
        <w:tabs>
          <w:tab w:val="left" w:pos="1080"/>
          <w:tab w:val="left" w:leader="dot" w:pos="10080"/>
        </w:tabs>
        <w:spacing w:line="360" w:lineRule="auto"/>
        <w:rPr>
          <w:sz w:val="28"/>
          <w:lang w:val="vi-VN"/>
        </w:rPr>
      </w:pPr>
      <w:r w:rsidRPr="002F2D02">
        <w:rPr>
          <w:sz w:val="28"/>
          <w:lang w:val="vi-VN"/>
        </w:rPr>
        <w:t>Thương của số đó với 5 là:</w:t>
      </w:r>
      <w:r w:rsidRPr="002F2D02">
        <w:rPr>
          <w:sz w:val="28"/>
          <w:lang w:val="vi-VN"/>
        </w:rPr>
        <w:tab/>
      </w:r>
    </w:p>
    <w:p w:rsidR="00246032" w:rsidRPr="002F2D02" w:rsidRDefault="00246032" w:rsidP="00246032">
      <w:pPr>
        <w:pStyle w:val="ListParagraph"/>
        <w:numPr>
          <w:ilvl w:val="0"/>
          <w:numId w:val="13"/>
        </w:numPr>
        <w:tabs>
          <w:tab w:val="left" w:pos="1080"/>
          <w:tab w:val="left" w:leader="dot" w:pos="10080"/>
        </w:tabs>
        <w:spacing w:line="360" w:lineRule="auto"/>
        <w:rPr>
          <w:sz w:val="28"/>
          <w:lang w:val="vi-VN"/>
        </w:rPr>
      </w:pPr>
      <w:r w:rsidRPr="002F2D02">
        <w:rPr>
          <w:sz w:val="28"/>
          <w:lang w:val="vi-VN"/>
        </w:rPr>
        <w:t xml:space="preserve">Nếu ngày 1 tháng 5 là ngày thứ năm thì những ngày chủ nhật trong tháng 5 đó là các ngày: </w:t>
      </w:r>
      <w:r w:rsidRPr="002F2D02">
        <w:rPr>
          <w:sz w:val="28"/>
          <w:lang w:val="vi-VN"/>
        </w:rPr>
        <w:tab/>
      </w:r>
    </w:p>
    <w:p w:rsidR="00246032" w:rsidRPr="002F2D02" w:rsidRDefault="00246032" w:rsidP="00246032">
      <w:pPr>
        <w:pStyle w:val="ListParagraph"/>
        <w:numPr>
          <w:ilvl w:val="0"/>
          <w:numId w:val="13"/>
        </w:numPr>
        <w:tabs>
          <w:tab w:val="left" w:pos="1080"/>
          <w:tab w:val="left" w:leader="dot" w:pos="10080"/>
        </w:tabs>
        <w:spacing w:line="360" w:lineRule="auto"/>
        <w:rPr>
          <w:sz w:val="28"/>
          <w:lang w:val="vi-VN"/>
        </w:rPr>
      </w:pPr>
      <w:r w:rsidRPr="002F2D02">
        <w:rPr>
          <w:sz w:val="28"/>
          <w:lang w:val="vi-VN"/>
        </w:rPr>
        <w:t>Năm 2010 có 365 ngày. Vậy năm 2010 có …… tuần lễ và ……… ngày</w:t>
      </w:r>
    </w:p>
    <w:p w:rsidR="00246032" w:rsidRPr="004500E7" w:rsidRDefault="00246032" w:rsidP="00246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</w:pPr>
    </w:p>
    <w:p w:rsidR="00246032" w:rsidRPr="004500E7" w:rsidRDefault="00246032" w:rsidP="00246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</w:pPr>
    </w:p>
    <w:p w:rsidR="00246032" w:rsidRPr="004500E7" w:rsidRDefault="00246032" w:rsidP="00246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</w:pPr>
    </w:p>
    <w:p w:rsidR="00246032" w:rsidRPr="004500E7" w:rsidRDefault="00246032" w:rsidP="00246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</w:pPr>
    </w:p>
    <w:p w:rsidR="00246032" w:rsidRPr="004500E7" w:rsidRDefault="00246032" w:rsidP="00246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</w:pPr>
    </w:p>
    <w:p w:rsidR="00246032" w:rsidRPr="00ED7C40" w:rsidRDefault="00246032" w:rsidP="00246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ED7C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Bài 4:</w:t>
      </w:r>
      <w:r w:rsidRPr="002F2D0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ED7C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Điền chữ số thích hợp vào ô trống</w:t>
      </w:r>
    </w:p>
    <w:p w:rsidR="00246032" w:rsidRPr="009F7F76" w:rsidRDefault="00246032" w:rsidP="00246032">
      <w:pPr>
        <w:pStyle w:val="ListParagraph"/>
        <w:tabs>
          <w:tab w:val="left" w:pos="1080"/>
          <w:tab w:val="left" w:leader="dot" w:pos="10080"/>
        </w:tabs>
        <w:spacing w:line="360" w:lineRule="auto"/>
        <w:ind w:left="900"/>
        <w:rPr>
          <w:lang w:val="vi-VN"/>
        </w:rPr>
      </w:pPr>
    </w:p>
    <w:p w:rsidR="00246032" w:rsidRDefault="00246032" w:rsidP="002460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7F7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715000" cy="1352550"/>
            <wp:effectExtent l="19050" t="0" r="0" b="0"/>
            <wp:docPr id="2" name="Picture 25" descr="Đề bài kiểm tra cuối tuần Toán lớp 3: Tuần 31 - Đề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Đề bài kiểm tra cuối tuần Toán lớp 3: Tuần 31 - Đề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032" w:rsidRPr="003B6092" w:rsidRDefault="00246032" w:rsidP="002460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7F76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3B6092">
        <w:rPr>
          <w:rFonts w:ascii="Times New Roman" w:hAnsi="Times New Roman" w:cs="Times New Roman"/>
          <w:b/>
          <w:sz w:val="28"/>
          <w:szCs w:val="28"/>
        </w:rPr>
        <w:t>2. Phần tự luận</w:t>
      </w:r>
    </w:p>
    <w:p w:rsidR="00246032" w:rsidRPr="00B6301D" w:rsidRDefault="00246032" w:rsidP="002460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301D">
        <w:rPr>
          <w:rFonts w:ascii="Times New Roman" w:hAnsi="Times New Roman" w:cs="Times New Roman"/>
          <w:b/>
          <w:sz w:val="28"/>
          <w:szCs w:val="28"/>
          <w:u w:val="single"/>
        </w:rPr>
        <w:t>Bài 1.</w:t>
      </w:r>
      <w:proofErr w:type="gramEnd"/>
      <w:r w:rsidRPr="00B6301D">
        <w:rPr>
          <w:rFonts w:ascii="Times New Roman" w:hAnsi="Times New Roman" w:cs="Times New Roman"/>
          <w:b/>
          <w:sz w:val="28"/>
          <w:szCs w:val="28"/>
        </w:rPr>
        <w:t xml:space="preserve"> Đặt tính rồi tính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45"/>
        <w:gridCol w:w="2445"/>
        <w:gridCol w:w="2445"/>
        <w:gridCol w:w="2445"/>
      </w:tblGrid>
      <w:tr w:rsidR="00246032" w:rsidRPr="00B6301D" w:rsidTr="000D61EE">
        <w:tc>
          <w:tcPr>
            <w:tcW w:w="2445" w:type="dxa"/>
          </w:tcPr>
          <w:p w:rsidR="00246032" w:rsidRPr="00B6301D" w:rsidRDefault="00246032" w:rsidP="000D61EE">
            <w:pPr>
              <w:tabs>
                <w:tab w:val="left" w:pos="11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01D">
              <w:rPr>
                <w:rFonts w:ascii="Times New Roman" w:hAnsi="Times New Roman" w:cs="Times New Roman"/>
                <w:sz w:val="28"/>
                <w:szCs w:val="28"/>
              </w:rPr>
              <w:t xml:space="preserve">34726  </w:t>
            </w:r>
            <w:r w:rsidRPr="00B6301D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8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1.25pt" o:ole="">
                  <v:imagedata r:id="rId17" o:title=""/>
                </v:shape>
                <o:OLEObject Type="Embed" ProgID="Equation.3" ShapeID="_x0000_i1025" DrawAspect="Content" ObjectID="_1661207064" r:id="rId18"/>
              </w:object>
            </w:r>
            <w:r w:rsidRPr="00B6301D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445" w:type="dxa"/>
          </w:tcPr>
          <w:p w:rsidR="00246032" w:rsidRPr="00B6301D" w:rsidRDefault="00246032" w:rsidP="000D61EE">
            <w:pPr>
              <w:tabs>
                <w:tab w:val="left" w:pos="11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01D">
              <w:rPr>
                <w:rFonts w:ascii="Times New Roman" w:hAnsi="Times New Roman" w:cs="Times New Roman"/>
                <w:sz w:val="28"/>
                <w:szCs w:val="28"/>
              </w:rPr>
              <w:t xml:space="preserve">12107 </w:t>
            </w:r>
            <w:r w:rsidRPr="00B6301D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80" w:dyaOrig="200">
                <v:shape id="_x0000_i1026" type="#_x0000_t75" style="width:9.75pt;height:11.25pt" o:ole="">
                  <v:imagedata r:id="rId19" o:title=""/>
                </v:shape>
                <o:OLEObject Type="Embed" ProgID="Equation.3" ShapeID="_x0000_i1026" DrawAspect="Content" ObjectID="_1661207065" r:id="rId20"/>
              </w:object>
            </w:r>
            <w:r w:rsidRPr="00B6301D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2445" w:type="dxa"/>
          </w:tcPr>
          <w:p w:rsidR="00246032" w:rsidRPr="00B6301D" w:rsidRDefault="00246032" w:rsidP="000D61EE">
            <w:pPr>
              <w:tabs>
                <w:tab w:val="left" w:pos="11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01D">
              <w:rPr>
                <w:rFonts w:ascii="Times New Roman" w:hAnsi="Times New Roman" w:cs="Times New Roman"/>
                <w:sz w:val="28"/>
                <w:szCs w:val="28"/>
              </w:rPr>
              <w:t>13546 : 4</w:t>
            </w:r>
          </w:p>
        </w:tc>
        <w:tc>
          <w:tcPr>
            <w:tcW w:w="2445" w:type="dxa"/>
          </w:tcPr>
          <w:p w:rsidR="00246032" w:rsidRPr="00B6301D" w:rsidRDefault="00246032" w:rsidP="000D61EE">
            <w:pPr>
              <w:tabs>
                <w:tab w:val="left" w:pos="11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01D">
              <w:rPr>
                <w:rFonts w:ascii="Times New Roman" w:hAnsi="Times New Roman" w:cs="Times New Roman"/>
                <w:sz w:val="28"/>
                <w:szCs w:val="28"/>
              </w:rPr>
              <w:t>54756 : 6</w:t>
            </w:r>
          </w:p>
        </w:tc>
      </w:tr>
    </w:tbl>
    <w:p w:rsidR="00246032" w:rsidRPr="00B6301D" w:rsidRDefault="00246032" w:rsidP="00246032">
      <w:pPr>
        <w:tabs>
          <w:tab w:val="center" w:pos="2880"/>
          <w:tab w:val="center" w:pos="4860"/>
          <w:tab w:val="center" w:pos="7020"/>
        </w:tabs>
        <w:ind w:firstLine="540"/>
        <w:jc w:val="both"/>
        <w:rPr>
          <w:rFonts w:ascii="Times New Roman" w:hAnsi="Times New Roman" w:cs="Times New Roman"/>
          <w:sz w:val="28"/>
          <w:szCs w:val="28"/>
          <w:lang w:val="fr-CA"/>
        </w:rPr>
      </w:pPr>
    </w:p>
    <w:tbl>
      <w:tblPr>
        <w:tblStyle w:val="TableGrid"/>
        <w:tblW w:w="0" w:type="auto"/>
        <w:tblInd w:w="10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46032" w:rsidRPr="00B6301D" w:rsidTr="000D61EE">
        <w:tc>
          <w:tcPr>
            <w:tcW w:w="10739" w:type="dxa"/>
          </w:tcPr>
          <w:p w:rsidR="00246032" w:rsidRPr="00B6301D" w:rsidRDefault="00246032" w:rsidP="000D61E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246032" w:rsidRPr="00B6301D" w:rsidTr="000D61EE">
        <w:tc>
          <w:tcPr>
            <w:tcW w:w="10739" w:type="dxa"/>
          </w:tcPr>
          <w:p w:rsidR="00246032" w:rsidRPr="00B6301D" w:rsidRDefault="00246032" w:rsidP="000D61E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246032" w:rsidRPr="00B6301D" w:rsidTr="000D61EE">
        <w:tc>
          <w:tcPr>
            <w:tcW w:w="10739" w:type="dxa"/>
          </w:tcPr>
          <w:p w:rsidR="00246032" w:rsidRPr="00B6301D" w:rsidRDefault="00246032" w:rsidP="000D61E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246032" w:rsidRPr="00B6301D" w:rsidTr="000D61EE">
        <w:tc>
          <w:tcPr>
            <w:tcW w:w="10739" w:type="dxa"/>
          </w:tcPr>
          <w:p w:rsidR="00246032" w:rsidRPr="00B6301D" w:rsidRDefault="00246032" w:rsidP="000D61E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246032" w:rsidRPr="00B6301D" w:rsidTr="000D61EE">
        <w:tc>
          <w:tcPr>
            <w:tcW w:w="10739" w:type="dxa"/>
          </w:tcPr>
          <w:p w:rsidR="00246032" w:rsidRPr="00B6301D" w:rsidRDefault="00246032" w:rsidP="000D61E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2445"/>
        <w:gridCol w:w="2445"/>
        <w:gridCol w:w="2445"/>
        <w:gridCol w:w="2445"/>
      </w:tblGrid>
      <w:tr w:rsidR="00246032" w:rsidRPr="00B6301D" w:rsidTr="000D61EE">
        <w:tc>
          <w:tcPr>
            <w:tcW w:w="2445" w:type="dxa"/>
          </w:tcPr>
          <w:p w:rsidR="00246032" w:rsidRPr="00B6301D" w:rsidRDefault="00246032" w:rsidP="000D61EE">
            <w:pPr>
              <w:pStyle w:val="ListParagraph"/>
              <w:spacing w:line="240" w:lineRule="auto"/>
              <w:ind w:left="0"/>
              <w:rPr>
                <w:sz w:val="28"/>
              </w:rPr>
            </w:pPr>
            <w:r w:rsidRPr="00B6301D">
              <w:rPr>
                <w:sz w:val="28"/>
              </w:rPr>
              <w:t>35 056 : 6</w:t>
            </w:r>
          </w:p>
        </w:tc>
        <w:tc>
          <w:tcPr>
            <w:tcW w:w="2445" w:type="dxa"/>
          </w:tcPr>
          <w:p w:rsidR="00246032" w:rsidRPr="00B6301D" w:rsidRDefault="00246032" w:rsidP="000D61EE">
            <w:pPr>
              <w:tabs>
                <w:tab w:val="left" w:pos="11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01D">
              <w:rPr>
                <w:rFonts w:ascii="Times New Roman" w:hAnsi="Times New Roman" w:cs="Times New Roman"/>
                <w:sz w:val="28"/>
                <w:szCs w:val="28"/>
              </w:rPr>
              <w:t>21 709 × 4</w:t>
            </w:r>
          </w:p>
        </w:tc>
        <w:tc>
          <w:tcPr>
            <w:tcW w:w="2445" w:type="dxa"/>
          </w:tcPr>
          <w:p w:rsidR="00246032" w:rsidRPr="00B6301D" w:rsidRDefault="00246032" w:rsidP="000D61EE">
            <w:pPr>
              <w:tabs>
                <w:tab w:val="left" w:pos="11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01D">
              <w:rPr>
                <w:rFonts w:ascii="Times New Roman" w:hAnsi="Times New Roman" w:cs="Times New Roman"/>
                <w:sz w:val="28"/>
                <w:szCs w:val="28"/>
              </w:rPr>
              <w:t>10 918 × 5</w:t>
            </w:r>
          </w:p>
        </w:tc>
        <w:tc>
          <w:tcPr>
            <w:tcW w:w="2445" w:type="dxa"/>
          </w:tcPr>
          <w:p w:rsidR="00246032" w:rsidRPr="00B6301D" w:rsidRDefault="00246032" w:rsidP="000D61EE">
            <w:pPr>
              <w:pStyle w:val="ListParagraph"/>
              <w:spacing w:line="240" w:lineRule="auto"/>
              <w:ind w:left="0"/>
              <w:jc w:val="center"/>
              <w:rPr>
                <w:sz w:val="28"/>
              </w:rPr>
            </w:pPr>
            <w:r w:rsidRPr="00B6301D">
              <w:rPr>
                <w:sz w:val="28"/>
              </w:rPr>
              <w:t>62 740 : 4</w:t>
            </w:r>
          </w:p>
        </w:tc>
      </w:tr>
    </w:tbl>
    <w:p w:rsidR="00246032" w:rsidRPr="00B6301D" w:rsidRDefault="00246032" w:rsidP="004D5534">
      <w:pPr>
        <w:tabs>
          <w:tab w:val="center" w:pos="2880"/>
          <w:tab w:val="center" w:pos="4860"/>
          <w:tab w:val="center" w:pos="7020"/>
        </w:tabs>
        <w:jc w:val="both"/>
        <w:rPr>
          <w:rFonts w:ascii="Times New Roman" w:hAnsi="Times New Roman" w:cs="Times New Roman"/>
          <w:sz w:val="28"/>
          <w:szCs w:val="28"/>
          <w:lang w:val="fr-CA"/>
        </w:rPr>
      </w:pPr>
    </w:p>
    <w:tbl>
      <w:tblPr>
        <w:tblStyle w:val="TableGrid"/>
        <w:tblW w:w="0" w:type="auto"/>
        <w:tblInd w:w="10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46032" w:rsidRPr="00B6301D" w:rsidTr="000D61EE">
        <w:tc>
          <w:tcPr>
            <w:tcW w:w="10739" w:type="dxa"/>
          </w:tcPr>
          <w:p w:rsidR="00246032" w:rsidRPr="00B6301D" w:rsidRDefault="00246032" w:rsidP="000D61E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246032" w:rsidRPr="00B6301D" w:rsidTr="000D61EE">
        <w:tc>
          <w:tcPr>
            <w:tcW w:w="10739" w:type="dxa"/>
          </w:tcPr>
          <w:p w:rsidR="00246032" w:rsidRPr="00B6301D" w:rsidRDefault="00246032" w:rsidP="000D61E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246032" w:rsidRPr="00B6301D" w:rsidTr="000D61EE">
        <w:tc>
          <w:tcPr>
            <w:tcW w:w="10739" w:type="dxa"/>
          </w:tcPr>
          <w:p w:rsidR="00246032" w:rsidRPr="00B6301D" w:rsidRDefault="00246032" w:rsidP="000D61E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246032" w:rsidRPr="00B6301D" w:rsidTr="000D61EE">
        <w:tc>
          <w:tcPr>
            <w:tcW w:w="10739" w:type="dxa"/>
          </w:tcPr>
          <w:p w:rsidR="00246032" w:rsidRPr="00B6301D" w:rsidRDefault="00246032" w:rsidP="000D61E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246032" w:rsidRPr="00B6301D" w:rsidTr="000D61EE">
        <w:tc>
          <w:tcPr>
            <w:tcW w:w="10739" w:type="dxa"/>
          </w:tcPr>
          <w:p w:rsidR="00246032" w:rsidRPr="00B6301D" w:rsidRDefault="00246032" w:rsidP="000D61E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</w:tbl>
    <w:p w:rsidR="00246032" w:rsidRPr="00B6301D" w:rsidRDefault="00246032" w:rsidP="002460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301D">
        <w:rPr>
          <w:rFonts w:ascii="Times New Roman" w:hAnsi="Times New Roman" w:cs="Times New Roman"/>
          <w:b/>
          <w:sz w:val="28"/>
          <w:szCs w:val="28"/>
        </w:rPr>
        <w:t>Bài 2.</w:t>
      </w:r>
      <w:proofErr w:type="gramEnd"/>
      <w:r w:rsidRPr="00B6301D">
        <w:rPr>
          <w:rFonts w:ascii="Times New Roman" w:hAnsi="Times New Roman" w:cs="Times New Roman"/>
          <w:b/>
          <w:sz w:val="28"/>
          <w:szCs w:val="28"/>
        </w:rPr>
        <w:t xml:space="preserve"> Tính giá trị của biểu thức: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90"/>
        <w:gridCol w:w="4890"/>
      </w:tblGrid>
      <w:tr w:rsidR="00246032" w:rsidRPr="00B6301D" w:rsidTr="000D61EE">
        <w:tc>
          <w:tcPr>
            <w:tcW w:w="4890" w:type="dxa"/>
          </w:tcPr>
          <w:p w:rsidR="00246032" w:rsidRPr="00B6301D" w:rsidRDefault="00246032" w:rsidP="000D61EE">
            <w:pPr>
              <w:tabs>
                <w:tab w:val="left" w:pos="11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01D">
              <w:rPr>
                <w:rFonts w:ascii="Times New Roman" w:hAnsi="Times New Roman" w:cs="Times New Roman"/>
                <w:sz w:val="28"/>
                <w:szCs w:val="28"/>
              </w:rPr>
              <w:t xml:space="preserve">      24177  </w:t>
            </w:r>
            <w:r w:rsidRPr="00B6301D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80" w:dyaOrig="200">
                <v:shape id="_x0000_i1027" type="#_x0000_t75" style="width:9.75pt;height:11.25pt" o:ole="">
                  <v:imagedata r:id="rId17" o:title=""/>
                </v:shape>
                <o:OLEObject Type="Embed" ProgID="Equation.3" ShapeID="_x0000_i1027" DrawAspect="Content" ObjectID="_1661207066" r:id="rId21"/>
              </w:object>
            </w:r>
            <w:r w:rsidRPr="00B6301D">
              <w:rPr>
                <w:rFonts w:ascii="Times New Roman" w:hAnsi="Times New Roman" w:cs="Times New Roman"/>
                <w:sz w:val="28"/>
                <w:szCs w:val="28"/>
              </w:rPr>
              <w:t xml:space="preserve"> 4 -  78495</w:t>
            </w:r>
          </w:p>
        </w:tc>
        <w:tc>
          <w:tcPr>
            <w:tcW w:w="4890" w:type="dxa"/>
          </w:tcPr>
          <w:p w:rsidR="00246032" w:rsidRPr="00B6301D" w:rsidRDefault="00246032" w:rsidP="000D61EE">
            <w:pPr>
              <w:tabs>
                <w:tab w:val="left" w:pos="11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01D">
              <w:rPr>
                <w:rFonts w:ascii="Times New Roman" w:hAnsi="Times New Roman" w:cs="Times New Roman"/>
                <w:sz w:val="28"/>
                <w:szCs w:val="28"/>
              </w:rPr>
              <w:t xml:space="preserve">           17164 + 37094  </w:t>
            </w:r>
            <w:r w:rsidRPr="00B6301D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80" w:dyaOrig="200">
                <v:shape id="_x0000_i1028" type="#_x0000_t75" style="width:9.75pt;height:11.25pt" o:ole="">
                  <v:imagedata r:id="rId17" o:title=""/>
                </v:shape>
                <o:OLEObject Type="Embed" ProgID="Equation.3" ShapeID="_x0000_i1028" DrawAspect="Content" ObjectID="_1661207067" r:id="rId22"/>
              </w:object>
            </w:r>
            <w:r w:rsidRPr="00B6301D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</w:tbl>
    <w:p w:rsidR="00246032" w:rsidRPr="00B6301D" w:rsidRDefault="00246032" w:rsidP="00246032">
      <w:pPr>
        <w:tabs>
          <w:tab w:val="center" w:pos="2880"/>
          <w:tab w:val="center" w:pos="4860"/>
          <w:tab w:val="center" w:pos="7020"/>
        </w:tabs>
        <w:ind w:firstLine="540"/>
        <w:jc w:val="both"/>
        <w:rPr>
          <w:rFonts w:ascii="Times New Roman" w:hAnsi="Times New Roman" w:cs="Times New Roman"/>
          <w:sz w:val="28"/>
          <w:szCs w:val="28"/>
          <w:lang w:val="fr-CA"/>
        </w:rPr>
      </w:pPr>
    </w:p>
    <w:tbl>
      <w:tblPr>
        <w:tblStyle w:val="TableGrid"/>
        <w:tblW w:w="0" w:type="auto"/>
        <w:tblInd w:w="10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46032" w:rsidRPr="00B6301D" w:rsidTr="000D61EE">
        <w:tc>
          <w:tcPr>
            <w:tcW w:w="10739" w:type="dxa"/>
          </w:tcPr>
          <w:p w:rsidR="00246032" w:rsidRPr="00B6301D" w:rsidRDefault="00246032" w:rsidP="000D61E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246032" w:rsidRPr="00B6301D" w:rsidTr="000D61EE">
        <w:tc>
          <w:tcPr>
            <w:tcW w:w="10739" w:type="dxa"/>
          </w:tcPr>
          <w:p w:rsidR="00246032" w:rsidRPr="00B6301D" w:rsidRDefault="00246032" w:rsidP="000D61E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246032" w:rsidRPr="00B6301D" w:rsidTr="000D61EE">
        <w:tc>
          <w:tcPr>
            <w:tcW w:w="10739" w:type="dxa"/>
          </w:tcPr>
          <w:p w:rsidR="00246032" w:rsidRPr="00B6301D" w:rsidRDefault="00246032" w:rsidP="000D61E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4890"/>
        <w:gridCol w:w="4890"/>
      </w:tblGrid>
      <w:tr w:rsidR="00246032" w:rsidRPr="00B6301D" w:rsidTr="000D61EE">
        <w:tc>
          <w:tcPr>
            <w:tcW w:w="4890" w:type="dxa"/>
          </w:tcPr>
          <w:p w:rsidR="00246032" w:rsidRPr="00B6301D" w:rsidRDefault="00246032" w:rsidP="000D61EE">
            <w:pPr>
              <w:tabs>
                <w:tab w:val="left" w:pos="11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01D">
              <w:rPr>
                <w:rFonts w:ascii="Times New Roman" w:hAnsi="Times New Roman" w:cs="Times New Roman"/>
                <w:sz w:val="28"/>
                <w:szCs w:val="28"/>
              </w:rPr>
              <w:t xml:space="preserve">      92 578 – 10 312 × 8 = </w:t>
            </w:r>
          </w:p>
        </w:tc>
        <w:tc>
          <w:tcPr>
            <w:tcW w:w="4890" w:type="dxa"/>
          </w:tcPr>
          <w:p w:rsidR="00246032" w:rsidRPr="00B6301D" w:rsidRDefault="00246032" w:rsidP="000D61EE">
            <w:pPr>
              <w:tabs>
                <w:tab w:val="left" w:pos="11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01D">
              <w:rPr>
                <w:rFonts w:ascii="Times New Roman" w:hAnsi="Times New Roman" w:cs="Times New Roman"/>
                <w:sz w:val="28"/>
                <w:szCs w:val="28"/>
              </w:rPr>
              <w:t xml:space="preserve">           21 658 + 42 539 : 7 = </w:t>
            </w:r>
          </w:p>
        </w:tc>
      </w:tr>
    </w:tbl>
    <w:p w:rsidR="00246032" w:rsidRPr="00B6301D" w:rsidRDefault="00246032" w:rsidP="00246032">
      <w:pPr>
        <w:tabs>
          <w:tab w:val="center" w:pos="2880"/>
          <w:tab w:val="center" w:pos="4860"/>
          <w:tab w:val="center" w:pos="7020"/>
        </w:tabs>
        <w:ind w:firstLine="540"/>
        <w:jc w:val="both"/>
        <w:rPr>
          <w:rFonts w:ascii="Times New Roman" w:hAnsi="Times New Roman" w:cs="Times New Roman"/>
          <w:sz w:val="28"/>
          <w:szCs w:val="28"/>
          <w:lang w:val="fr-CA"/>
        </w:rPr>
      </w:pPr>
    </w:p>
    <w:tbl>
      <w:tblPr>
        <w:tblStyle w:val="TableGrid"/>
        <w:tblW w:w="0" w:type="auto"/>
        <w:tblInd w:w="10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46032" w:rsidRPr="00B6301D" w:rsidTr="000D61EE">
        <w:tc>
          <w:tcPr>
            <w:tcW w:w="10456" w:type="dxa"/>
          </w:tcPr>
          <w:p w:rsidR="00246032" w:rsidRPr="00B6301D" w:rsidRDefault="00246032" w:rsidP="000D61E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246032" w:rsidRPr="00B6301D" w:rsidTr="000D61EE">
        <w:tc>
          <w:tcPr>
            <w:tcW w:w="10456" w:type="dxa"/>
          </w:tcPr>
          <w:p w:rsidR="00246032" w:rsidRPr="00B6301D" w:rsidRDefault="00246032" w:rsidP="000D61E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246032" w:rsidRPr="00B6301D" w:rsidTr="000D61EE">
        <w:tc>
          <w:tcPr>
            <w:tcW w:w="10456" w:type="dxa"/>
          </w:tcPr>
          <w:p w:rsidR="00246032" w:rsidRPr="00B6301D" w:rsidRDefault="00246032" w:rsidP="000D61E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4890"/>
        <w:gridCol w:w="4890"/>
      </w:tblGrid>
      <w:tr w:rsidR="00246032" w:rsidRPr="00B6301D" w:rsidTr="000D61EE">
        <w:tc>
          <w:tcPr>
            <w:tcW w:w="4890" w:type="dxa"/>
          </w:tcPr>
          <w:p w:rsidR="00246032" w:rsidRPr="00B6301D" w:rsidRDefault="00246032" w:rsidP="000D61EE">
            <w:pPr>
              <w:tabs>
                <w:tab w:val="left" w:pos="11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01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6301D">
              <w:rPr>
                <w:rFonts w:ascii="Times New Roman" w:hAnsi="Times New Roman" w:cs="Times New Roman"/>
                <w:sz w:val="28"/>
                <w:szCs w:val="28"/>
                <w:lang w:val="fr-CA"/>
              </w:rPr>
              <w:t xml:space="preserve">1342 × 4 + 3257 = </w:t>
            </w:r>
          </w:p>
        </w:tc>
        <w:tc>
          <w:tcPr>
            <w:tcW w:w="4890" w:type="dxa"/>
          </w:tcPr>
          <w:p w:rsidR="00246032" w:rsidRPr="00B6301D" w:rsidRDefault="00246032" w:rsidP="000D61EE">
            <w:pPr>
              <w:tabs>
                <w:tab w:val="left" w:pos="11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01D">
              <w:rPr>
                <w:rFonts w:ascii="Times New Roman" w:hAnsi="Times New Roman" w:cs="Times New Roman"/>
                <w:sz w:val="28"/>
                <w:szCs w:val="28"/>
              </w:rPr>
              <w:t xml:space="preserve">           21 758 + 12 708 : 4 =</w:t>
            </w:r>
          </w:p>
        </w:tc>
      </w:tr>
    </w:tbl>
    <w:p w:rsidR="00246032" w:rsidRPr="00B6301D" w:rsidRDefault="00246032" w:rsidP="00246032">
      <w:pPr>
        <w:tabs>
          <w:tab w:val="center" w:pos="2880"/>
          <w:tab w:val="center" w:pos="4860"/>
          <w:tab w:val="center" w:pos="7020"/>
        </w:tabs>
        <w:ind w:firstLine="540"/>
        <w:jc w:val="both"/>
        <w:rPr>
          <w:rFonts w:ascii="Times New Roman" w:hAnsi="Times New Roman" w:cs="Times New Roman"/>
          <w:sz w:val="28"/>
          <w:szCs w:val="28"/>
          <w:lang w:val="fr-CA"/>
        </w:rPr>
      </w:pPr>
    </w:p>
    <w:tbl>
      <w:tblPr>
        <w:tblStyle w:val="TableGrid"/>
        <w:tblW w:w="0" w:type="auto"/>
        <w:tblInd w:w="10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46032" w:rsidRPr="00B6301D" w:rsidTr="000D61EE">
        <w:tc>
          <w:tcPr>
            <w:tcW w:w="10456" w:type="dxa"/>
          </w:tcPr>
          <w:p w:rsidR="00246032" w:rsidRPr="00B6301D" w:rsidRDefault="00246032" w:rsidP="000D61E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246032" w:rsidRPr="00B6301D" w:rsidTr="000D61EE">
        <w:tc>
          <w:tcPr>
            <w:tcW w:w="10456" w:type="dxa"/>
          </w:tcPr>
          <w:p w:rsidR="00246032" w:rsidRPr="00B6301D" w:rsidRDefault="00246032" w:rsidP="000D61E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246032" w:rsidRPr="00B6301D" w:rsidTr="000D61EE">
        <w:tc>
          <w:tcPr>
            <w:tcW w:w="10456" w:type="dxa"/>
          </w:tcPr>
          <w:p w:rsidR="00246032" w:rsidRPr="00B6301D" w:rsidRDefault="00246032" w:rsidP="000D61E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</w:tbl>
    <w:p w:rsidR="00246032" w:rsidRPr="00B6301D" w:rsidRDefault="00246032" w:rsidP="00246032">
      <w:pPr>
        <w:pStyle w:val="ListParagraph"/>
        <w:spacing w:line="360" w:lineRule="auto"/>
        <w:ind w:left="0"/>
        <w:rPr>
          <w:sz w:val="28"/>
        </w:rPr>
      </w:pPr>
      <w:r w:rsidRPr="00B6301D">
        <w:rPr>
          <w:b/>
          <w:sz w:val="28"/>
          <w:lang w:val="fr-CA"/>
        </w:rPr>
        <w:t>Bài 3:</w:t>
      </w:r>
      <w:r w:rsidRPr="00B6301D">
        <w:rPr>
          <w:sz w:val="28"/>
          <w:lang w:val="fr-CA"/>
        </w:rPr>
        <w:t xml:space="preserve"> </w:t>
      </w:r>
      <w:r w:rsidRPr="00B6301D">
        <w:rPr>
          <w:sz w:val="28"/>
        </w:rPr>
        <w:t>Tìm x:</w:t>
      </w:r>
    </w:p>
    <w:p w:rsidR="00246032" w:rsidRPr="00B6301D" w:rsidRDefault="00246032" w:rsidP="00246032">
      <w:pPr>
        <w:pStyle w:val="ListParagraph"/>
        <w:tabs>
          <w:tab w:val="left" w:pos="6120"/>
        </w:tabs>
        <w:spacing w:line="360" w:lineRule="auto"/>
        <w:rPr>
          <w:sz w:val="28"/>
        </w:rPr>
      </w:pPr>
      <w:r w:rsidRPr="00B6301D">
        <w:rPr>
          <w:sz w:val="28"/>
        </w:rPr>
        <w:t>x + 315 = 10 419</w:t>
      </w:r>
      <w:r w:rsidRPr="00B6301D">
        <w:rPr>
          <w:sz w:val="28"/>
        </w:rPr>
        <w:tab/>
        <w:t>x × 9 = 34569</w:t>
      </w:r>
    </w:p>
    <w:p w:rsidR="00246032" w:rsidRPr="00B6301D" w:rsidRDefault="00246032" w:rsidP="00246032">
      <w:pPr>
        <w:tabs>
          <w:tab w:val="center" w:pos="2880"/>
          <w:tab w:val="center" w:pos="4860"/>
          <w:tab w:val="center" w:pos="7020"/>
        </w:tabs>
        <w:ind w:firstLine="540"/>
        <w:jc w:val="both"/>
        <w:rPr>
          <w:rFonts w:ascii="Times New Roman" w:hAnsi="Times New Roman" w:cs="Times New Roman"/>
          <w:sz w:val="28"/>
          <w:szCs w:val="28"/>
          <w:lang w:val="fr-CA"/>
        </w:rPr>
      </w:pPr>
    </w:p>
    <w:tbl>
      <w:tblPr>
        <w:tblStyle w:val="TableGrid"/>
        <w:tblW w:w="0" w:type="auto"/>
        <w:tblInd w:w="10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46032" w:rsidRPr="00B6301D" w:rsidTr="000D61EE">
        <w:tc>
          <w:tcPr>
            <w:tcW w:w="10456" w:type="dxa"/>
          </w:tcPr>
          <w:p w:rsidR="00246032" w:rsidRPr="00B6301D" w:rsidRDefault="00246032" w:rsidP="000D61E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246032" w:rsidRPr="00B6301D" w:rsidTr="000D61EE">
        <w:tc>
          <w:tcPr>
            <w:tcW w:w="10456" w:type="dxa"/>
          </w:tcPr>
          <w:p w:rsidR="00246032" w:rsidRPr="00B6301D" w:rsidRDefault="00246032" w:rsidP="000D61E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246032" w:rsidRPr="00B6301D" w:rsidTr="000D61EE">
        <w:tc>
          <w:tcPr>
            <w:tcW w:w="10456" w:type="dxa"/>
          </w:tcPr>
          <w:p w:rsidR="00246032" w:rsidRPr="00B6301D" w:rsidRDefault="00246032" w:rsidP="000D61E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</w:tbl>
    <w:p w:rsidR="00246032" w:rsidRPr="00B6301D" w:rsidRDefault="00246032" w:rsidP="002460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301D">
        <w:rPr>
          <w:rFonts w:ascii="Times New Roman" w:hAnsi="Times New Roman" w:cs="Times New Roman"/>
          <w:b/>
          <w:sz w:val="28"/>
          <w:szCs w:val="28"/>
        </w:rPr>
        <w:t>Bài 4.</w:t>
      </w:r>
      <w:proofErr w:type="gramEnd"/>
      <w:r w:rsidRPr="00B6301D">
        <w:rPr>
          <w:rFonts w:ascii="Times New Roman" w:hAnsi="Times New Roman" w:cs="Times New Roman"/>
          <w:b/>
          <w:sz w:val="28"/>
          <w:szCs w:val="28"/>
        </w:rPr>
        <w:t xml:space="preserve"> Cho phép chia </w:t>
      </w:r>
      <w:proofErr w:type="gramStart"/>
      <w:r w:rsidRPr="00B6301D">
        <w:rPr>
          <w:rFonts w:ascii="Times New Roman" w:hAnsi="Times New Roman" w:cs="Times New Roman"/>
          <w:b/>
          <w:sz w:val="28"/>
          <w:szCs w:val="28"/>
        </w:rPr>
        <w:t>75423 :</w:t>
      </w:r>
      <w:proofErr w:type="gramEnd"/>
      <w:r w:rsidRPr="00B6301D">
        <w:rPr>
          <w:rFonts w:ascii="Times New Roman" w:hAnsi="Times New Roman" w:cs="Times New Roman"/>
          <w:b/>
          <w:sz w:val="28"/>
          <w:szCs w:val="28"/>
        </w:rPr>
        <w:t xml:space="preserve"> 9</w:t>
      </w:r>
    </w:p>
    <w:p w:rsidR="00246032" w:rsidRPr="00B6301D" w:rsidRDefault="00246032" w:rsidP="00246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6301D">
        <w:rPr>
          <w:rFonts w:ascii="Times New Roman" w:hAnsi="Times New Roman" w:cs="Times New Roman"/>
          <w:sz w:val="28"/>
          <w:szCs w:val="28"/>
        </w:rPr>
        <w:t>Hãy tìm tổng của số bị chia, số chia, thương và số dư trong phép chia trên?</w:t>
      </w:r>
      <w:proofErr w:type="gramEnd"/>
    </w:p>
    <w:tbl>
      <w:tblPr>
        <w:tblStyle w:val="TableGrid"/>
        <w:tblW w:w="0" w:type="auto"/>
        <w:tblInd w:w="10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46032" w:rsidRPr="00B6301D" w:rsidTr="000D61EE">
        <w:tc>
          <w:tcPr>
            <w:tcW w:w="10456" w:type="dxa"/>
          </w:tcPr>
          <w:p w:rsidR="00246032" w:rsidRPr="00B6301D" w:rsidRDefault="00246032" w:rsidP="000D61E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246032" w:rsidRPr="00B6301D" w:rsidTr="000D61EE">
        <w:tc>
          <w:tcPr>
            <w:tcW w:w="10456" w:type="dxa"/>
          </w:tcPr>
          <w:p w:rsidR="00246032" w:rsidRPr="00B6301D" w:rsidRDefault="00246032" w:rsidP="000D61E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246032" w:rsidRPr="00B6301D" w:rsidTr="000D61EE">
        <w:tc>
          <w:tcPr>
            <w:tcW w:w="10456" w:type="dxa"/>
          </w:tcPr>
          <w:p w:rsidR="00246032" w:rsidRPr="00B6301D" w:rsidRDefault="00246032" w:rsidP="000D61E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</w:tbl>
    <w:p w:rsidR="00246032" w:rsidRDefault="00246032" w:rsidP="00246032">
      <w:pPr>
        <w:shd w:val="clear" w:color="auto" w:fill="FFFFFF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proofErr w:type="gramStart"/>
      <w:r w:rsidRPr="00B6301D">
        <w:rPr>
          <w:rFonts w:ascii="Times New Roman" w:hAnsi="Times New Roman" w:cs="Times New Roman"/>
          <w:b/>
          <w:color w:val="0C0C0C"/>
          <w:sz w:val="28"/>
          <w:szCs w:val="28"/>
        </w:rPr>
        <w:t>Bài 5.</w:t>
      </w:r>
      <w:proofErr w:type="gramEnd"/>
      <w:r w:rsidRPr="00B6301D">
        <w:rPr>
          <w:rFonts w:ascii="Times New Roman" w:hAnsi="Times New Roman" w:cs="Times New Roman"/>
          <w:b/>
          <w:color w:val="0C0C0C"/>
          <w:sz w:val="28"/>
          <w:szCs w:val="28"/>
        </w:rPr>
        <w:t xml:space="preserve"> </w:t>
      </w:r>
      <w:r w:rsidRPr="00B6301D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Điền </w:t>
      </w:r>
      <w:proofErr w:type="gramStart"/>
      <w:r w:rsidRPr="00B6301D">
        <w:rPr>
          <w:rFonts w:ascii="Times New Roman" w:eastAsia="Times New Roman" w:hAnsi="Times New Roman" w:cs="Times New Roman"/>
          <w:color w:val="0C0C0C"/>
          <w:sz w:val="28"/>
          <w:szCs w:val="28"/>
        </w:rPr>
        <w:t>dấu  &gt;</w:t>
      </w:r>
      <w:proofErr w:type="gramEnd"/>
      <w:r w:rsidRPr="00B6301D">
        <w:rPr>
          <w:rFonts w:ascii="Times New Roman" w:eastAsia="Times New Roman" w:hAnsi="Times New Roman" w:cs="Times New Roman"/>
          <w:color w:val="0C0C0C"/>
          <w:sz w:val="28"/>
          <w:szCs w:val="28"/>
        </w:rPr>
        <w:t>, &lt;, = vào chỗ chấm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2"/>
        <w:gridCol w:w="5282"/>
      </w:tblGrid>
      <w:tr w:rsidR="00246032" w:rsidRPr="008D5BFF" w:rsidTr="000D61EE">
        <w:tc>
          <w:tcPr>
            <w:tcW w:w="5282" w:type="dxa"/>
          </w:tcPr>
          <w:p w:rsidR="00246032" w:rsidRPr="008D5BFF" w:rsidRDefault="00246032" w:rsidP="000D61EE">
            <w:pPr>
              <w:spacing w:line="312" w:lineRule="auto"/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val="nl-NL"/>
              </w:rPr>
            </w:pPr>
            <w:r w:rsidRPr="008D5BFF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val="nl-NL"/>
              </w:rPr>
              <w:t>1 km…97 dam</w:t>
            </w:r>
          </w:p>
          <w:p w:rsidR="00246032" w:rsidRPr="008D5BFF" w:rsidRDefault="00246032" w:rsidP="000D61EE">
            <w:pPr>
              <w:spacing w:line="312" w:lineRule="auto"/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val="nl-NL"/>
              </w:rPr>
            </w:pPr>
            <w:r w:rsidRPr="008D5BFF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val="nl-NL"/>
              </w:rPr>
              <w:t xml:space="preserve"> 7923 mm….423 cm 4 mm </w:t>
            </w:r>
          </w:p>
          <w:p w:rsidR="00246032" w:rsidRPr="008D5BFF" w:rsidRDefault="00246032" w:rsidP="000D61EE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C4E2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3km 487m.....3657m   </w:t>
            </w:r>
          </w:p>
          <w:p w:rsidR="00246032" w:rsidRPr="008D5BFF" w:rsidRDefault="00246032" w:rsidP="000D61EE">
            <w:pPr>
              <w:spacing w:line="312" w:lineRule="auto"/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val="nl-NL"/>
              </w:rPr>
            </w:pPr>
            <w:r w:rsidRPr="005C4E2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50km964m......65370m         </w:t>
            </w:r>
          </w:p>
        </w:tc>
        <w:tc>
          <w:tcPr>
            <w:tcW w:w="5282" w:type="dxa"/>
          </w:tcPr>
          <w:p w:rsidR="00246032" w:rsidRPr="008D5BFF" w:rsidRDefault="00246032" w:rsidP="000D61EE">
            <w:pPr>
              <w:shd w:val="clear" w:color="auto" w:fill="FFFFFF"/>
              <w:spacing w:line="312" w:lineRule="auto"/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val="nl-NL"/>
              </w:rPr>
            </w:pPr>
            <w:r w:rsidRPr="008D5BFF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val="nl-NL"/>
              </w:rPr>
              <w:t>4 km</w:t>
            </w:r>
            <w:r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val="nl-NL"/>
              </w:rPr>
              <w:t xml:space="preserve"> </w:t>
            </w:r>
            <w:r w:rsidRPr="008D5BFF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val="nl-NL"/>
              </w:rPr>
              <w:t>5 m …..3 km 5 m</w:t>
            </w:r>
          </w:p>
          <w:p w:rsidR="00246032" w:rsidRPr="008D5BFF" w:rsidRDefault="00246032" w:rsidP="000D61EE">
            <w:pPr>
              <w:shd w:val="clear" w:color="auto" w:fill="FFFFFF"/>
              <w:spacing w:line="312" w:lineRule="auto"/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val="nl-NL"/>
              </w:rPr>
            </w:pPr>
            <w:r w:rsidRPr="008D5BFF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val="nl-NL"/>
              </w:rPr>
              <w:t>6091 m…..61 hm9 m</w:t>
            </w:r>
          </w:p>
          <w:p w:rsidR="00246032" w:rsidRPr="008D5BFF" w:rsidRDefault="00246032" w:rsidP="000D61EE">
            <w:pPr>
              <w:shd w:val="clear" w:color="auto" w:fill="FFFFFF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C4E2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3760m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×</w:t>
            </w:r>
            <w:r w:rsidRPr="005C4E2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2.......8494m - 2657m</w:t>
            </w:r>
          </w:p>
          <w:p w:rsidR="00246032" w:rsidRPr="008D5BFF" w:rsidRDefault="00246032" w:rsidP="000D61EE">
            <w:pPr>
              <w:shd w:val="clear" w:color="auto" w:fill="FFFFFF"/>
              <w:spacing w:line="312" w:lineRule="auto"/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val="nl-NL"/>
              </w:rPr>
            </w:pPr>
            <w:r w:rsidRPr="005C4E2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21378m : 2....... </w:t>
            </w:r>
            <w:r w:rsidRPr="005C4E2E">
              <w:rPr>
                <w:rFonts w:ascii="Times New Roman" w:eastAsia="Times New Roman" w:hAnsi="Times New Roman" w:cs="Times New Roman"/>
                <w:sz w:val="28"/>
                <w:szCs w:val="28"/>
              </w:rPr>
              <w:t>10689m</w:t>
            </w:r>
          </w:p>
        </w:tc>
      </w:tr>
    </w:tbl>
    <w:p w:rsidR="00246032" w:rsidRPr="009565E6" w:rsidRDefault="00246032" w:rsidP="00246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65E6">
        <w:rPr>
          <w:rFonts w:ascii="Times New Roman" w:hAnsi="Times New Roman" w:cs="Times New Roman"/>
          <w:b/>
          <w:color w:val="0C0C0C"/>
          <w:sz w:val="28"/>
          <w:szCs w:val="28"/>
        </w:rPr>
        <w:t>Bài 6.</w:t>
      </w:r>
      <w:proofErr w:type="gramEnd"/>
      <w:r w:rsidRPr="009565E6">
        <w:rPr>
          <w:rFonts w:ascii="Times New Roman" w:hAnsi="Times New Roman" w:cs="Times New Roman"/>
          <w:b/>
          <w:color w:val="0C0C0C"/>
          <w:sz w:val="28"/>
          <w:szCs w:val="28"/>
        </w:rPr>
        <w:t xml:space="preserve"> </w:t>
      </w:r>
      <w:proofErr w:type="gramStart"/>
      <w:r w:rsidRPr="009565E6">
        <w:rPr>
          <w:rFonts w:ascii="Times New Roman" w:eastAsia="Times New Roman" w:hAnsi="Times New Roman" w:cs="Times New Roman"/>
          <w:sz w:val="28"/>
          <w:szCs w:val="28"/>
        </w:rPr>
        <w:t>Hai đội công nhân sửa đường.</w:t>
      </w:r>
      <w:proofErr w:type="gramEnd"/>
      <w:r w:rsidRPr="009565E6">
        <w:rPr>
          <w:rFonts w:ascii="Times New Roman" w:eastAsia="Times New Roman" w:hAnsi="Times New Roman" w:cs="Times New Roman"/>
          <w:sz w:val="28"/>
          <w:szCs w:val="28"/>
        </w:rPr>
        <w:t xml:space="preserve"> Đội thứ nhất phải sửa 18450m đường và chỉ bằng </w:t>
      </w:r>
      <w:r w:rsidR="00C841E2">
        <w:rPr>
          <w:rFonts w:ascii="Times New Roman" w:eastAsia="Times New Roman" w:hAnsi="Times New Roman" w:cs="Times New Roman"/>
          <w:noProof/>
          <w:sz w:val="28"/>
          <w:szCs w:val="28"/>
        </w:rPr>
        <w:fldChar w:fldCharType="begin"/>
      </w:r>
      <w:r w:rsidRPr="009565E6">
        <w:rPr>
          <w:rFonts w:ascii="Times New Roman" w:eastAsia="Times New Roman" w:hAnsi="Times New Roman" w:cs="Times New Roman"/>
          <w:noProof/>
          <w:sz w:val="28"/>
          <w:szCs w:val="28"/>
        </w:rPr>
        <w:instrText xml:space="preserve"> eq \f(1,3) </w:instrText>
      </w:r>
      <w:r w:rsidR="00C841E2">
        <w:rPr>
          <w:rFonts w:ascii="Times New Roman" w:eastAsia="Times New Roman" w:hAnsi="Times New Roman" w:cs="Times New Roman"/>
          <w:noProof/>
          <w:sz w:val="28"/>
          <w:szCs w:val="28"/>
        </w:rPr>
        <w:fldChar w:fldCharType="end"/>
      </w:r>
      <w:r w:rsidRPr="009565E6">
        <w:rPr>
          <w:rFonts w:ascii="Times New Roman" w:eastAsia="Times New Roman" w:hAnsi="Times New Roman" w:cs="Times New Roman"/>
          <w:sz w:val="28"/>
          <w:szCs w:val="28"/>
        </w:rPr>
        <w:t xml:space="preserve"> số mét </w:t>
      </w:r>
      <w:r w:rsidR="004635BF">
        <w:rPr>
          <w:rFonts w:ascii="Times New Roman" w:eastAsia="Times New Roman" w:hAnsi="Times New Roman" w:cs="Times New Roman"/>
          <w:sz w:val="28"/>
          <w:szCs w:val="28"/>
        </w:rPr>
        <w:t xml:space="preserve">đường </w:t>
      </w:r>
      <w:r w:rsidRPr="009565E6">
        <w:rPr>
          <w:rFonts w:ascii="Times New Roman" w:eastAsia="Times New Roman" w:hAnsi="Times New Roman" w:cs="Times New Roman"/>
          <w:sz w:val="28"/>
          <w:szCs w:val="28"/>
        </w:rPr>
        <w:t>của đội thứ hai phải sửa. Hỏi cả hai đội phải sửa bao nhiêu mét đường?</w:t>
      </w:r>
    </w:p>
    <w:p w:rsidR="00246032" w:rsidRPr="00C37FFE" w:rsidRDefault="00246032" w:rsidP="00246032">
      <w:pPr>
        <w:spacing w:after="0" w:line="312" w:lineRule="auto"/>
        <w:jc w:val="center"/>
        <w:rPr>
          <w:rFonts w:ascii="HP001 4 hàng" w:hAnsi="HP001 4 hàng"/>
          <w:b/>
          <w:color w:val="333333"/>
          <w:sz w:val="32"/>
          <w:szCs w:val="32"/>
          <w:lang w:val="vi-VN"/>
        </w:rPr>
      </w:pPr>
      <w:r w:rsidRPr="00C37FFE">
        <w:rPr>
          <w:rFonts w:ascii="HP001 4 hàng" w:hAnsi="HP001 4 hàng"/>
          <w:b/>
          <w:color w:val="333333"/>
          <w:sz w:val="32"/>
          <w:szCs w:val="32"/>
          <w:lang w:val="vi-VN"/>
        </w:rPr>
        <w:t>Bài giải</w:t>
      </w:r>
    </w:p>
    <w:p w:rsidR="00246032" w:rsidRPr="00730F41" w:rsidRDefault="00246032" w:rsidP="00246032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30F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95975" cy="371475"/>
            <wp:effectExtent l="19050" t="0" r="9525" b="0"/>
            <wp:docPr id="74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0F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95975" cy="371475"/>
            <wp:effectExtent l="19050" t="0" r="9525" b="0"/>
            <wp:docPr id="74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0F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95975" cy="371475"/>
            <wp:effectExtent l="19050" t="0" r="9525" b="0"/>
            <wp:docPr id="74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0F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95975" cy="371475"/>
            <wp:effectExtent l="19050" t="0" r="9525" b="0"/>
            <wp:docPr id="74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0F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95975" cy="371475"/>
            <wp:effectExtent l="19050" t="0" r="9525" b="0"/>
            <wp:docPr id="74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032" w:rsidRPr="00BB430D" w:rsidRDefault="00246032" w:rsidP="00246032">
      <w:pPr>
        <w:spacing w:after="0" w:line="312" w:lineRule="auto"/>
        <w:rPr>
          <w:rFonts w:ascii="Times New Roman" w:hAnsi="Times New Roman" w:cs="Times New Roman"/>
          <w:color w:val="0C0C0C"/>
          <w:sz w:val="28"/>
          <w:szCs w:val="28"/>
        </w:rPr>
      </w:pPr>
      <w:r w:rsidRPr="00BB430D">
        <w:rPr>
          <w:rFonts w:ascii="Times New Roman" w:hAnsi="Times New Roman" w:cs="Times New Roman"/>
          <w:b/>
          <w:color w:val="0C0C0C"/>
          <w:sz w:val="28"/>
          <w:szCs w:val="28"/>
          <w:u w:val="single"/>
        </w:rPr>
        <w:lastRenderedPageBreak/>
        <w:t>Bài 7</w:t>
      </w:r>
      <w:r w:rsidRPr="00BB430D">
        <w:rPr>
          <w:rFonts w:ascii="Times New Roman" w:hAnsi="Times New Roman" w:cs="Times New Roman"/>
          <w:b/>
          <w:color w:val="0C0C0C"/>
          <w:sz w:val="28"/>
          <w:szCs w:val="28"/>
        </w:rPr>
        <w:t>: Giải bài toán</w:t>
      </w:r>
    </w:p>
    <w:p w:rsidR="00246032" w:rsidRPr="00BB430D" w:rsidRDefault="00246032" w:rsidP="00246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30D">
        <w:rPr>
          <w:rFonts w:ascii="Times New Roman" w:eastAsia="Times New Roman" w:hAnsi="Times New Roman" w:cs="Times New Roman"/>
          <w:sz w:val="28"/>
          <w:szCs w:val="28"/>
        </w:rPr>
        <w:t xml:space="preserve">Có 8 </w:t>
      </w:r>
      <w:proofErr w:type="gramStart"/>
      <w:r w:rsidRPr="00BB430D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gramEnd"/>
      <w:r w:rsidRPr="00BB430D">
        <w:rPr>
          <w:rFonts w:ascii="Times New Roman" w:eastAsia="Times New Roman" w:hAnsi="Times New Roman" w:cs="Times New Roman"/>
          <w:sz w:val="28"/>
          <w:szCs w:val="28"/>
        </w:rPr>
        <w:t xml:space="preserve"> ô tô như nhau chở được 43360kg hàng. Hỏi có 5 </w:t>
      </w:r>
      <w:proofErr w:type="gramStart"/>
      <w:r w:rsidRPr="00BB430D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gramEnd"/>
      <w:r w:rsidRPr="00BB430D">
        <w:rPr>
          <w:rFonts w:ascii="Times New Roman" w:eastAsia="Times New Roman" w:hAnsi="Times New Roman" w:cs="Times New Roman"/>
          <w:sz w:val="28"/>
          <w:szCs w:val="28"/>
        </w:rPr>
        <w:t xml:space="preserve"> ô tô như thế thì chở được bao nhiêu ki-lô-gam hàng?</w:t>
      </w:r>
    </w:p>
    <w:p w:rsidR="00246032" w:rsidRPr="00C37FFE" w:rsidRDefault="00246032" w:rsidP="00246032">
      <w:pPr>
        <w:spacing w:after="0" w:line="312" w:lineRule="auto"/>
        <w:jc w:val="center"/>
        <w:rPr>
          <w:rFonts w:ascii="HP001 4 hàng" w:hAnsi="HP001 4 hàng"/>
          <w:b/>
          <w:color w:val="333333"/>
          <w:sz w:val="32"/>
          <w:szCs w:val="32"/>
          <w:lang w:val="vi-VN"/>
        </w:rPr>
      </w:pPr>
      <w:r w:rsidRPr="00C37FFE">
        <w:rPr>
          <w:rFonts w:ascii="HP001 4 hàng" w:hAnsi="HP001 4 hàng"/>
          <w:b/>
          <w:color w:val="333333"/>
          <w:sz w:val="32"/>
          <w:szCs w:val="32"/>
          <w:lang w:val="vi-VN"/>
        </w:rPr>
        <w:t>Bài giải</w:t>
      </w:r>
    </w:p>
    <w:p w:rsidR="00246032" w:rsidRPr="00730F41" w:rsidRDefault="00246032" w:rsidP="00246032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30F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95975" cy="371475"/>
            <wp:effectExtent l="19050" t="0" r="9525" b="0"/>
            <wp:docPr id="74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0F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95975" cy="371475"/>
            <wp:effectExtent l="19050" t="0" r="9525" b="0"/>
            <wp:docPr id="74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0F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95975" cy="371475"/>
            <wp:effectExtent l="19050" t="0" r="9525" b="0"/>
            <wp:docPr id="74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0F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95975" cy="371475"/>
            <wp:effectExtent l="19050" t="0" r="9525" b="0"/>
            <wp:docPr id="79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0F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95975" cy="371475"/>
            <wp:effectExtent l="19050" t="0" r="9525" b="0"/>
            <wp:docPr id="79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032" w:rsidRPr="00246032" w:rsidRDefault="00246032" w:rsidP="00246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B6092">
        <w:rPr>
          <w:rFonts w:ascii="Times New Roman" w:hAnsi="Times New Roman" w:cs="Times New Roman"/>
          <w:b/>
          <w:color w:val="0C0C0C"/>
          <w:sz w:val="28"/>
          <w:szCs w:val="28"/>
          <w:u w:val="single"/>
        </w:rPr>
        <w:t>Bài 8.</w:t>
      </w:r>
      <w:proofErr w:type="gramEnd"/>
      <w:r w:rsidRPr="003B6092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Pr="00883A2E">
        <w:rPr>
          <w:rFonts w:ascii="inherit" w:eastAsia="Times New Roman" w:hAnsi="inherit" w:cs="Arial"/>
          <w:b/>
          <w:bCs/>
          <w:sz w:val="24"/>
          <w:szCs w:val="24"/>
        </w:rPr>
        <w:t>.</w:t>
      </w:r>
      <w:r w:rsidRPr="00883A2E">
        <w:rPr>
          <w:rFonts w:ascii="Arial" w:eastAsia="Times New Roman" w:hAnsi="Arial" w:cs="Arial"/>
          <w:sz w:val="24"/>
          <w:szCs w:val="24"/>
        </w:rPr>
        <w:t> </w:t>
      </w:r>
      <w:r w:rsidRPr="00883A2E">
        <w:rPr>
          <w:rFonts w:ascii="Times New Roman" w:eastAsia="Times New Roman" w:hAnsi="Times New Roman" w:cs="Times New Roman"/>
          <w:sz w:val="28"/>
          <w:szCs w:val="28"/>
        </w:rPr>
        <w:t xml:space="preserve">Một cửa hàng có 457kg đường, người ta đã bán đi 86kg đường. </w:t>
      </w:r>
      <w:proofErr w:type="gramStart"/>
      <w:r w:rsidRPr="00883A2E">
        <w:rPr>
          <w:rFonts w:ascii="Times New Roman" w:eastAsia="Times New Roman" w:hAnsi="Times New Roman" w:cs="Times New Roman"/>
          <w:sz w:val="28"/>
          <w:szCs w:val="28"/>
        </w:rPr>
        <w:t>Số đường còn lại đóng vào các gói, mỗi gói 3kg.</w:t>
      </w:r>
      <w:proofErr w:type="gramEnd"/>
      <w:r w:rsidRPr="00883A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83A2E">
        <w:rPr>
          <w:rFonts w:ascii="Times New Roman" w:eastAsia="Times New Roman" w:hAnsi="Times New Roman" w:cs="Times New Roman"/>
          <w:sz w:val="28"/>
          <w:szCs w:val="28"/>
        </w:rPr>
        <w:t>Hỏi số đường còn lại đóng được nhiều nhất bao nhiêu gói và còn thừa bao nhiêu ki-lô-gam đường?</w:t>
      </w:r>
      <w:proofErr w:type="gramEnd"/>
    </w:p>
    <w:p w:rsidR="00246032" w:rsidRPr="00C37FFE" w:rsidRDefault="00246032" w:rsidP="00246032">
      <w:pPr>
        <w:spacing w:after="0" w:line="312" w:lineRule="auto"/>
        <w:jc w:val="center"/>
        <w:rPr>
          <w:rFonts w:ascii="HP001 4 hàng" w:hAnsi="HP001 4 hàng"/>
          <w:b/>
          <w:color w:val="333333"/>
          <w:sz w:val="32"/>
          <w:szCs w:val="32"/>
          <w:lang w:val="vi-VN"/>
        </w:rPr>
      </w:pPr>
      <w:r w:rsidRPr="00C37FFE">
        <w:rPr>
          <w:rFonts w:ascii="HP001 4 hàng" w:hAnsi="HP001 4 hàng"/>
          <w:b/>
          <w:color w:val="333333"/>
          <w:sz w:val="32"/>
          <w:szCs w:val="32"/>
          <w:lang w:val="vi-VN"/>
        </w:rPr>
        <w:t>Bài giải</w:t>
      </w:r>
    </w:p>
    <w:p w:rsidR="00246032" w:rsidRPr="00730F41" w:rsidRDefault="00246032" w:rsidP="00246032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30F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95975" cy="371475"/>
            <wp:effectExtent l="19050" t="0" r="9525" b="0"/>
            <wp:docPr id="79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0F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95975" cy="371475"/>
            <wp:effectExtent l="19050" t="0" r="9525" b="0"/>
            <wp:docPr id="79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0F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95975" cy="371475"/>
            <wp:effectExtent l="19050" t="0" r="9525" b="0"/>
            <wp:docPr id="6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0F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95975" cy="371475"/>
            <wp:effectExtent l="19050" t="0" r="9525" b="0"/>
            <wp:docPr id="6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0F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95975" cy="371475"/>
            <wp:effectExtent l="19050" t="0" r="9525" b="0"/>
            <wp:docPr id="7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032" w:rsidRPr="00317E7C" w:rsidRDefault="00246032" w:rsidP="00246032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Times New Roman"/>
          <w:sz w:val="28"/>
          <w:szCs w:val="28"/>
          <w:lang w:val="fr-CA"/>
        </w:rPr>
      </w:pPr>
      <w:r w:rsidRPr="00960BBD">
        <w:rPr>
          <w:b/>
          <w:color w:val="000000" w:themeColor="text1"/>
          <w:sz w:val="28"/>
          <w:szCs w:val="28"/>
          <w:u w:val="single"/>
          <w:lang w:val="fr-CA"/>
        </w:rPr>
        <w:t>Bài 9 :</w:t>
      </w:r>
      <w:r w:rsidRPr="00960BBD">
        <w:rPr>
          <w:color w:val="000000" w:themeColor="text1"/>
          <w:sz w:val="28"/>
          <w:szCs w:val="28"/>
          <w:u w:val="single"/>
          <w:lang w:val="fr-CA"/>
        </w:rPr>
        <w:t xml:space="preserve"> </w:t>
      </w:r>
      <w:r w:rsidRPr="00960BBD">
        <w:rPr>
          <w:sz w:val="28"/>
          <w:szCs w:val="28"/>
          <w:shd w:val="clear" w:color="auto" w:fill="FFFFFF"/>
        </w:rPr>
        <w:t xml:space="preserve">Một kho chứa 70 000 tấn thóc, người ta xuất kho 3 lần, mỗi lần 1025 tấn thóc. </w:t>
      </w:r>
      <w:proofErr w:type="gramStart"/>
      <w:r w:rsidRPr="00960BBD">
        <w:rPr>
          <w:sz w:val="28"/>
          <w:szCs w:val="28"/>
          <w:shd w:val="clear" w:color="auto" w:fill="FFFFFF"/>
        </w:rPr>
        <w:t>Hỏi trong kho còn lại bao nhiêu tấn thóc?</w:t>
      </w:r>
      <w:proofErr w:type="gramEnd"/>
    </w:p>
    <w:p w:rsidR="00246032" w:rsidRPr="00C37FFE" w:rsidRDefault="00246032" w:rsidP="00246032">
      <w:pPr>
        <w:spacing w:after="0" w:line="312" w:lineRule="auto"/>
        <w:jc w:val="center"/>
        <w:rPr>
          <w:rFonts w:ascii="HP001 4 hàng" w:hAnsi="HP001 4 hàng"/>
          <w:b/>
          <w:color w:val="333333"/>
          <w:sz w:val="32"/>
          <w:szCs w:val="32"/>
          <w:lang w:val="vi-VN"/>
        </w:rPr>
      </w:pPr>
      <w:r w:rsidRPr="00C37FFE">
        <w:rPr>
          <w:rFonts w:ascii="HP001 4 hàng" w:hAnsi="HP001 4 hàng"/>
          <w:b/>
          <w:color w:val="333333"/>
          <w:sz w:val="32"/>
          <w:szCs w:val="32"/>
          <w:lang w:val="vi-VN"/>
        </w:rPr>
        <w:t>Bài giải</w:t>
      </w:r>
    </w:p>
    <w:p w:rsidR="00246032" w:rsidRDefault="00246032" w:rsidP="00246032">
      <w:pPr>
        <w:spacing w:after="0" w:line="312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fr-CA"/>
        </w:rPr>
      </w:pPr>
      <w:r w:rsidRPr="00730F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95975" cy="371475"/>
            <wp:effectExtent l="19050" t="0" r="9525" b="0"/>
            <wp:docPr id="7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0F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95975" cy="371475"/>
            <wp:effectExtent l="19050" t="0" r="9525" b="0"/>
            <wp:docPr id="8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0F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95975" cy="371475"/>
            <wp:effectExtent l="19050" t="0" r="9525" b="0"/>
            <wp:docPr id="8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0F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95975" cy="371475"/>
            <wp:effectExtent l="19050" t="0" r="9525" b="0"/>
            <wp:docPr id="8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0F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95975" cy="371475"/>
            <wp:effectExtent l="19050" t="0" r="9525" b="0"/>
            <wp:docPr id="169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032" w:rsidRPr="00246032" w:rsidRDefault="00246032" w:rsidP="00246032">
      <w:pPr>
        <w:spacing w:after="0" w:line="312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fr-CA"/>
        </w:rPr>
      </w:pPr>
      <w:r w:rsidRPr="003B6092">
        <w:rPr>
          <w:rFonts w:ascii="Times New Roman" w:hAnsi="Times New Roman" w:cs="Times New Roman"/>
          <w:b/>
          <w:color w:val="000000" w:themeColor="text1"/>
          <w:sz w:val="28"/>
          <w:szCs w:val="28"/>
          <w:lang w:val="fr-CA"/>
        </w:rPr>
        <w:t xml:space="preserve">Bài 10 : </w:t>
      </w:r>
      <w:r w:rsidRPr="00B6301D">
        <w:rPr>
          <w:rFonts w:ascii="Times New Roman" w:hAnsi="Times New Roman" w:cs="Times New Roman"/>
          <w:sz w:val="28"/>
          <w:szCs w:val="28"/>
          <w:lang w:val="fr-CA"/>
        </w:rPr>
        <w:t xml:space="preserve">Một viên gạch hình vuông có chu vi 40cm. </w:t>
      </w:r>
      <w:r w:rsidRPr="00435F13">
        <w:rPr>
          <w:rFonts w:ascii="Times New Roman" w:hAnsi="Times New Roman" w:cs="Times New Roman"/>
          <w:sz w:val="28"/>
          <w:szCs w:val="28"/>
          <w:lang w:val="fr-CA"/>
        </w:rPr>
        <w:t>Tính diện tích hình chữ nhật được ghép lại bởi 8 viên gạch đó.</w:t>
      </w:r>
    </w:p>
    <w:p w:rsidR="00246032" w:rsidRPr="00C37FFE" w:rsidRDefault="00246032" w:rsidP="00246032">
      <w:pPr>
        <w:spacing w:after="0" w:line="312" w:lineRule="auto"/>
        <w:jc w:val="center"/>
        <w:rPr>
          <w:rFonts w:ascii="HP001 4 hàng" w:hAnsi="HP001 4 hàng"/>
          <w:b/>
          <w:color w:val="333333"/>
          <w:sz w:val="32"/>
          <w:szCs w:val="32"/>
          <w:lang w:val="vi-VN"/>
        </w:rPr>
      </w:pPr>
      <w:r w:rsidRPr="00C37FFE">
        <w:rPr>
          <w:rFonts w:ascii="HP001 4 hàng" w:hAnsi="HP001 4 hàng"/>
          <w:b/>
          <w:color w:val="333333"/>
          <w:sz w:val="32"/>
          <w:szCs w:val="32"/>
          <w:lang w:val="vi-VN"/>
        </w:rPr>
        <w:t>Bài giải</w:t>
      </w:r>
    </w:p>
    <w:p w:rsidR="00246032" w:rsidRPr="00730F41" w:rsidRDefault="00246032" w:rsidP="00246032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30F4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895975" cy="371475"/>
            <wp:effectExtent l="19050" t="0" r="9525" b="0"/>
            <wp:docPr id="169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0F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95975" cy="371475"/>
            <wp:effectExtent l="19050" t="0" r="9525" b="0"/>
            <wp:docPr id="169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0F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95975" cy="371475"/>
            <wp:effectExtent l="19050" t="0" r="9525" b="0"/>
            <wp:docPr id="169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0F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95975" cy="371475"/>
            <wp:effectExtent l="19050" t="0" r="9525" b="0"/>
            <wp:docPr id="170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0F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95975" cy="371475"/>
            <wp:effectExtent l="19050" t="0" r="9525" b="0"/>
            <wp:docPr id="170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032" w:rsidRPr="003B6092" w:rsidRDefault="00246032" w:rsidP="0024603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CA"/>
        </w:rPr>
      </w:pPr>
      <w:r w:rsidRPr="003B6092">
        <w:rPr>
          <w:rFonts w:ascii="Times New Roman" w:hAnsi="Times New Roman" w:cs="Times New Roman"/>
          <w:b/>
          <w:color w:val="FF0000"/>
          <w:sz w:val="28"/>
          <w:szCs w:val="28"/>
          <w:lang w:val="fr-CA"/>
        </w:rPr>
        <w:t>C. BÀI NÂNG CAO</w:t>
      </w:r>
    </w:p>
    <w:p w:rsidR="00246032" w:rsidRPr="00246032" w:rsidRDefault="00246032" w:rsidP="003C68C9">
      <w:pPr>
        <w:spacing w:beforeLines="50" w:before="120" w:afterLines="50" w:after="120" w:line="36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val="fr-CA"/>
        </w:rPr>
      </w:pPr>
      <w:r w:rsidRPr="003B6092"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  <w:t>Bài 1 :</w:t>
      </w:r>
      <w:r w:rsidRPr="003B6092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Pr="000014E9">
        <w:rPr>
          <w:rFonts w:ascii="Times New Roman" w:eastAsia="Times New Roman" w:hAnsi="Times New Roman" w:cs="Times New Roman"/>
          <w:color w:val="0C0C0C"/>
          <w:sz w:val="28"/>
          <w:szCs w:val="28"/>
          <w:shd w:val="clear" w:color="auto" w:fill="FFFFFF"/>
          <w:lang w:val="fr-CA"/>
        </w:rPr>
        <w:t>Bằng</w:t>
      </w:r>
      <w:r w:rsidRPr="000014E9"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 </w:t>
      </w:r>
      <w:r w:rsidRPr="000014E9">
        <w:rPr>
          <w:rFonts w:ascii="Times New Roman" w:eastAsia="Times New Roman" w:hAnsi="Times New Roman" w:cs="Times New Roman"/>
          <w:color w:val="0C0C0C"/>
          <w:sz w:val="28"/>
          <w:szCs w:val="28"/>
          <w:shd w:val="clear" w:color="auto" w:fill="FFFFFF"/>
          <w:lang w:val="fr-CA"/>
        </w:rPr>
        <w:t>1</w:t>
      </w:r>
      <w:r w:rsidRPr="000014E9"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 </w:t>
      </w:r>
      <w:r w:rsidRPr="000014E9">
        <w:rPr>
          <w:rFonts w:ascii="Times New Roman" w:eastAsia="Times New Roman" w:hAnsi="Times New Roman" w:cs="Times New Roman"/>
          <w:color w:val="0C0C0C"/>
          <w:sz w:val="28"/>
          <w:szCs w:val="28"/>
          <w:shd w:val="clear" w:color="auto" w:fill="FFFFFF"/>
          <w:lang w:val="fr-CA"/>
        </w:rPr>
        <w:t>can</w:t>
      </w:r>
      <w:r w:rsidRPr="000014E9"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 </w:t>
      </w:r>
      <w:r w:rsidRPr="000014E9">
        <w:rPr>
          <w:rFonts w:ascii="Times New Roman" w:eastAsia="Times New Roman" w:hAnsi="Times New Roman" w:cs="Times New Roman"/>
          <w:color w:val="0C0C0C"/>
          <w:sz w:val="28"/>
          <w:szCs w:val="28"/>
          <w:shd w:val="clear" w:color="auto" w:fill="FFFFFF"/>
          <w:lang w:val="fr-CA"/>
        </w:rPr>
        <w:t>5lít</w:t>
      </w:r>
      <w:r w:rsidRPr="000014E9"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 </w:t>
      </w:r>
      <w:r w:rsidRPr="000014E9">
        <w:rPr>
          <w:rFonts w:ascii="Times New Roman" w:eastAsia="Times New Roman" w:hAnsi="Times New Roman" w:cs="Times New Roman"/>
          <w:color w:val="0C0C0C"/>
          <w:sz w:val="28"/>
          <w:szCs w:val="28"/>
          <w:shd w:val="clear" w:color="auto" w:fill="FFFFFF"/>
          <w:lang w:val="fr-CA"/>
        </w:rPr>
        <w:t>và</w:t>
      </w:r>
      <w:r w:rsidRPr="000014E9"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 </w:t>
      </w:r>
      <w:r w:rsidRPr="000014E9">
        <w:rPr>
          <w:rFonts w:ascii="Times New Roman" w:eastAsia="Times New Roman" w:hAnsi="Times New Roman" w:cs="Times New Roman"/>
          <w:color w:val="0C0C0C"/>
          <w:sz w:val="28"/>
          <w:szCs w:val="28"/>
          <w:shd w:val="clear" w:color="auto" w:fill="FFFFFF"/>
          <w:lang w:val="fr-CA"/>
        </w:rPr>
        <w:t>1</w:t>
      </w:r>
      <w:r w:rsidRPr="000014E9"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 </w:t>
      </w:r>
      <w:r w:rsidRPr="000014E9">
        <w:rPr>
          <w:rFonts w:ascii="Times New Roman" w:eastAsia="Times New Roman" w:hAnsi="Times New Roman" w:cs="Times New Roman"/>
          <w:color w:val="0C0C0C"/>
          <w:sz w:val="28"/>
          <w:szCs w:val="28"/>
          <w:shd w:val="clear" w:color="auto" w:fill="FFFFFF"/>
          <w:lang w:val="fr-CA"/>
        </w:rPr>
        <w:t>can</w:t>
      </w:r>
      <w:r w:rsidRPr="000014E9"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 </w:t>
      </w:r>
      <w:r w:rsidRPr="000014E9">
        <w:rPr>
          <w:rFonts w:ascii="Times New Roman" w:eastAsia="Times New Roman" w:hAnsi="Times New Roman" w:cs="Times New Roman"/>
          <w:color w:val="0C0C0C"/>
          <w:sz w:val="28"/>
          <w:szCs w:val="28"/>
          <w:shd w:val="clear" w:color="auto" w:fill="FFFFFF"/>
          <w:lang w:val="fr-CA"/>
        </w:rPr>
        <w:t>3lít,</w:t>
      </w:r>
      <w:r w:rsidRPr="000014E9"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 </w:t>
      </w:r>
      <w:r w:rsidRPr="000014E9">
        <w:rPr>
          <w:rFonts w:ascii="Times New Roman" w:eastAsia="Times New Roman" w:hAnsi="Times New Roman" w:cs="Times New Roman"/>
          <w:color w:val="0C0C0C"/>
          <w:sz w:val="28"/>
          <w:szCs w:val="28"/>
          <w:shd w:val="clear" w:color="auto" w:fill="FFFFFF"/>
          <w:lang w:val="fr-CA"/>
        </w:rPr>
        <w:t>em</w:t>
      </w:r>
      <w:r w:rsidRPr="000014E9"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 </w:t>
      </w:r>
      <w:r w:rsidRPr="000014E9">
        <w:rPr>
          <w:rFonts w:ascii="Times New Roman" w:eastAsia="Times New Roman" w:hAnsi="Times New Roman" w:cs="Times New Roman"/>
          <w:color w:val="0C0C0C"/>
          <w:sz w:val="28"/>
          <w:szCs w:val="28"/>
          <w:shd w:val="clear" w:color="auto" w:fill="FFFFFF"/>
          <w:lang w:val="fr-CA"/>
        </w:rPr>
        <w:t>làm</w:t>
      </w:r>
      <w:r w:rsidRPr="000014E9"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 </w:t>
      </w:r>
      <w:r w:rsidRPr="000014E9">
        <w:rPr>
          <w:rFonts w:ascii="Times New Roman" w:eastAsia="Times New Roman" w:hAnsi="Times New Roman" w:cs="Times New Roman"/>
          <w:color w:val="0C0C0C"/>
          <w:sz w:val="28"/>
          <w:szCs w:val="28"/>
          <w:shd w:val="clear" w:color="auto" w:fill="FFFFFF"/>
          <w:lang w:val="fr-CA"/>
        </w:rPr>
        <w:t>thế</w:t>
      </w:r>
      <w:r w:rsidRPr="000014E9"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 </w:t>
      </w:r>
      <w:r w:rsidRPr="000014E9">
        <w:rPr>
          <w:rFonts w:ascii="Times New Roman" w:eastAsia="Times New Roman" w:hAnsi="Times New Roman" w:cs="Times New Roman"/>
          <w:color w:val="0C0C0C"/>
          <w:sz w:val="28"/>
          <w:szCs w:val="28"/>
          <w:shd w:val="clear" w:color="auto" w:fill="FFFFFF"/>
          <w:lang w:val="fr-CA"/>
        </w:rPr>
        <w:t>nào</w:t>
      </w:r>
      <w:r w:rsidRPr="000014E9"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 </w:t>
      </w:r>
      <w:r w:rsidRPr="000014E9">
        <w:rPr>
          <w:rFonts w:ascii="Times New Roman" w:eastAsia="Times New Roman" w:hAnsi="Times New Roman" w:cs="Times New Roman"/>
          <w:color w:val="0C0C0C"/>
          <w:sz w:val="28"/>
          <w:szCs w:val="28"/>
          <w:shd w:val="clear" w:color="auto" w:fill="FFFFFF"/>
          <w:lang w:val="fr-CA"/>
        </w:rPr>
        <w:t>để</w:t>
      </w:r>
      <w:r w:rsidRPr="000014E9"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 </w:t>
      </w:r>
      <w:r w:rsidRPr="000014E9">
        <w:rPr>
          <w:rFonts w:ascii="Times New Roman" w:eastAsia="Times New Roman" w:hAnsi="Times New Roman" w:cs="Times New Roman"/>
          <w:color w:val="0C0C0C"/>
          <w:sz w:val="28"/>
          <w:szCs w:val="28"/>
          <w:shd w:val="clear" w:color="auto" w:fill="FFFFFF"/>
          <w:lang w:val="fr-CA"/>
        </w:rPr>
        <w:t>đong</w:t>
      </w:r>
      <w:r w:rsidRPr="000014E9"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 </w:t>
      </w:r>
      <w:r w:rsidRPr="000014E9">
        <w:rPr>
          <w:rFonts w:ascii="Times New Roman" w:eastAsia="Times New Roman" w:hAnsi="Times New Roman" w:cs="Times New Roman"/>
          <w:color w:val="0C0C0C"/>
          <w:sz w:val="28"/>
          <w:szCs w:val="28"/>
          <w:shd w:val="clear" w:color="auto" w:fill="FFFFFF"/>
          <w:lang w:val="fr-CA"/>
        </w:rPr>
        <w:t>đ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shd w:val="clear" w:color="auto" w:fill="FFFFFF"/>
          <w:lang w:val="fr-CA"/>
        </w:rPr>
        <w:t>ư</w:t>
      </w:r>
      <w:r w:rsidRPr="000014E9">
        <w:rPr>
          <w:rFonts w:ascii="Times New Roman" w:eastAsia="Times New Roman" w:hAnsi="Times New Roman" w:cs="Times New Roman"/>
          <w:color w:val="0C0C0C"/>
          <w:sz w:val="28"/>
          <w:szCs w:val="28"/>
          <w:shd w:val="clear" w:color="auto" w:fill="FFFFFF"/>
          <w:lang w:val="fr-CA"/>
        </w:rPr>
        <w:t>ợc</w:t>
      </w:r>
      <w:r w:rsidRPr="000014E9"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 </w:t>
      </w:r>
      <w:r w:rsidRPr="000014E9">
        <w:rPr>
          <w:rFonts w:ascii="Times New Roman" w:eastAsia="Times New Roman" w:hAnsi="Times New Roman" w:cs="Times New Roman"/>
          <w:color w:val="0C0C0C"/>
          <w:sz w:val="28"/>
          <w:szCs w:val="28"/>
          <w:shd w:val="clear" w:color="auto" w:fill="FFFFFF"/>
          <w:lang w:val="fr-CA"/>
        </w:rPr>
        <w:t>4lít</w:t>
      </w:r>
      <w:r w:rsidRPr="000014E9"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 </w:t>
      </w:r>
      <w:r w:rsidRPr="000014E9">
        <w:rPr>
          <w:rFonts w:ascii="Times New Roman" w:eastAsia="Times New Roman" w:hAnsi="Times New Roman" w:cs="Times New Roman"/>
          <w:color w:val="0C0C0C"/>
          <w:sz w:val="28"/>
          <w:szCs w:val="28"/>
          <w:shd w:val="clear" w:color="auto" w:fill="FFFFFF"/>
          <w:lang w:val="fr-CA"/>
        </w:rPr>
        <w:t>dầu</w:t>
      </w:r>
      <w:r w:rsidRPr="000014E9"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 </w:t>
      </w:r>
      <w:r w:rsidRPr="000014E9">
        <w:rPr>
          <w:rFonts w:ascii="Times New Roman" w:eastAsia="Times New Roman" w:hAnsi="Times New Roman" w:cs="Times New Roman"/>
          <w:color w:val="0C0C0C"/>
          <w:sz w:val="28"/>
          <w:szCs w:val="28"/>
          <w:shd w:val="clear" w:color="auto" w:fill="FFFFFF"/>
          <w:lang w:val="fr-CA"/>
        </w:rPr>
        <w:t>hoả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shd w:val="clear" w:color="auto" w:fill="FFFFFF"/>
          <w:lang w:val="fr-CA"/>
        </w:rPr>
        <w:t xml:space="preserve"> từ một thùng dầu hỏa</w:t>
      </w:r>
    </w:p>
    <w:tbl>
      <w:tblPr>
        <w:tblStyle w:val="TableGrid"/>
        <w:tblW w:w="0" w:type="auto"/>
        <w:tblInd w:w="10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46032" w:rsidRPr="00246032" w:rsidTr="000D61EE">
        <w:tc>
          <w:tcPr>
            <w:tcW w:w="10739" w:type="dxa"/>
          </w:tcPr>
          <w:p w:rsidR="00246032" w:rsidRPr="001547F3" w:rsidRDefault="00246032" w:rsidP="000D61E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246032" w:rsidRPr="00246032" w:rsidTr="000D61EE">
        <w:tc>
          <w:tcPr>
            <w:tcW w:w="10739" w:type="dxa"/>
          </w:tcPr>
          <w:p w:rsidR="00246032" w:rsidRPr="001547F3" w:rsidRDefault="00246032" w:rsidP="000D61E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246032" w:rsidRPr="00246032" w:rsidTr="000D61EE">
        <w:tc>
          <w:tcPr>
            <w:tcW w:w="10739" w:type="dxa"/>
          </w:tcPr>
          <w:p w:rsidR="00246032" w:rsidRPr="001547F3" w:rsidRDefault="00246032" w:rsidP="000D61E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</w:tbl>
    <w:p w:rsidR="00246032" w:rsidRDefault="00246032" w:rsidP="002460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B6092"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  <w:t>Bài 2 </w:t>
      </w:r>
      <w:proofErr w:type="gramStart"/>
      <w:r w:rsidRPr="003B6092"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  <w:t>:</w:t>
      </w:r>
      <w:r w:rsidRPr="003B6092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CF1FEA">
        <w:rPr>
          <w:rFonts w:ascii="Times New Roman" w:hAnsi="Times New Roman" w:cs="Times New Roman"/>
          <w:sz w:val="28"/>
          <w:szCs w:val="28"/>
          <w:lang w:val="pt-BR"/>
        </w:rPr>
        <w:t>Tính</w:t>
      </w:r>
      <w:proofErr w:type="gramEnd"/>
      <w:r w:rsidRPr="00CF1FEA">
        <w:rPr>
          <w:rFonts w:ascii="Times New Roman" w:hAnsi="Times New Roman" w:cs="Times New Roman"/>
          <w:sz w:val="28"/>
          <w:szCs w:val="28"/>
          <w:lang w:val="pt-BR"/>
        </w:rPr>
        <w:t xml:space="preserve"> bằng cách thuận tiện</w:t>
      </w:r>
    </w:p>
    <w:p w:rsidR="00246032" w:rsidRPr="00CF1FEA" w:rsidRDefault="00246032" w:rsidP="0024603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1F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2007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×</w:t>
      </w:r>
      <w:r w:rsidRPr="00CF1F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16 – 2007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×</w:t>
      </w:r>
      <w:r w:rsidRPr="00CF1F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14 – 2007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×</w:t>
      </w:r>
      <w:r w:rsidRPr="00CF1F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+ 2007</w:t>
      </w:r>
    </w:p>
    <w:p w:rsidR="00246032" w:rsidRPr="00CF1FEA" w:rsidRDefault="00246032" w:rsidP="0024603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1FEA">
        <w:rPr>
          <w:rFonts w:ascii="Times New Roman" w:hAnsi="Times New Roman" w:cs="Times New Roman"/>
          <w:sz w:val="28"/>
          <w:szCs w:val="28"/>
          <w:shd w:val="clear" w:color="auto" w:fill="FFFFFF"/>
        </w:rPr>
        <w:t>1999 – 2000 + 2999 – 3000 + 3999 – 4000 + 4999 – 5000 + 5999 – 1000</w:t>
      </w:r>
    </w:p>
    <w:p w:rsidR="00246032" w:rsidRPr="00CF1FEA" w:rsidRDefault="00246032" w:rsidP="002460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CF1F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145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× </w:t>
      </w:r>
      <w:r w:rsidRPr="00CF1F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99 + 145) – (143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×</w:t>
      </w:r>
      <w:r w:rsidRPr="00CF1F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101 – 143)</w:t>
      </w:r>
    </w:p>
    <w:tbl>
      <w:tblPr>
        <w:tblStyle w:val="TableGrid"/>
        <w:tblW w:w="0" w:type="auto"/>
        <w:tblInd w:w="10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46032" w:rsidRPr="00560257" w:rsidTr="000D61EE">
        <w:tc>
          <w:tcPr>
            <w:tcW w:w="10456" w:type="dxa"/>
          </w:tcPr>
          <w:p w:rsidR="00246032" w:rsidRPr="001547F3" w:rsidRDefault="00246032" w:rsidP="000D61E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246032" w:rsidRPr="00560257" w:rsidTr="000D61EE">
        <w:tc>
          <w:tcPr>
            <w:tcW w:w="10456" w:type="dxa"/>
          </w:tcPr>
          <w:p w:rsidR="00246032" w:rsidRPr="001547F3" w:rsidRDefault="00246032" w:rsidP="000D61E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246032" w:rsidRPr="00560257" w:rsidTr="000D61EE">
        <w:tc>
          <w:tcPr>
            <w:tcW w:w="10456" w:type="dxa"/>
          </w:tcPr>
          <w:p w:rsidR="00246032" w:rsidRPr="001547F3" w:rsidRDefault="00246032" w:rsidP="000D61E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246032" w:rsidRPr="001547F3" w:rsidTr="000D61EE">
        <w:tc>
          <w:tcPr>
            <w:tcW w:w="10456" w:type="dxa"/>
          </w:tcPr>
          <w:p w:rsidR="00246032" w:rsidRPr="001547F3" w:rsidRDefault="00246032" w:rsidP="000D61E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246032" w:rsidRPr="001547F3" w:rsidTr="000D61EE">
        <w:tc>
          <w:tcPr>
            <w:tcW w:w="10456" w:type="dxa"/>
          </w:tcPr>
          <w:p w:rsidR="00246032" w:rsidRPr="001547F3" w:rsidRDefault="00246032" w:rsidP="000D61E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246032" w:rsidRPr="001547F3" w:rsidTr="000D61EE">
        <w:tc>
          <w:tcPr>
            <w:tcW w:w="10456" w:type="dxa"/>
          </w:tcPr>
          <w:p w:rsidR="00246032" w:rsidRPr="001547F3" w:rsidRDefault="00246032" w:rsidP="000D61E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</w:tbl>
    <w:p w:rsidR="00246032" w:rsidRPr="00246032" w:rsidRDefault="00246032" w:rsidP="00246032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Times New Roman"/>
          <w:sz w:val="28"/>
          <w:szCs w:val="28"/>
          <w:lang w:val="pt-BR"/>
        </w:rPr>
      </w:pPr>
      <w:r w:rsidRPr="009565E6">
        <w:rPr>
          <w:b/>
          <w:sz w:val="28"/>
          <w:szCs w:val="28"/>
          <w:u w:val="single"/>
          <w:lang w:val="fr-CA"/>
        </w:rPr>
        <w:t>Bài 3</w:t>
      </w:r>
      <w:r w:rsidRPr="009565E6">
        <w:rPr>
          <w:sz w:val="28"/>
          <w:szCs w:val="28"/>
          <w:lang w:val="fr-CA"/>
        </w:rPr>
        <w:t xml:space="preserve"> : </w:t>
      </w:r>
      <w:r w:rsidRPr="00246032">
        <w:rPr>
          <w:rFonts w:eastAsia="Times New Roman"/>
          <w:sz w:val="28"/>
          <w:szCs w:val="28"/>
          <w:lang w:val="pt-BR"/>
        </w:rPr>
        <w:t>Không thực hiện phép tính, hãy tìm x:</w:t>
      </w:r>
    </w:p>
    <w:p w:rsidR="00246032" w:rsidRPr="009565E6" w:rsidRDefault="00246032" w:rsidP="00246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5E6">
        <w:rPr>
          <w:rFonts w:ascii="Times New Roman" w:eastAsia="Times New Roman" w:hAnsi="Times New Roman" w:cs="Times New Roman"/>
          <w:sz w:val="28"/>
          <w:szCs w:val="28"/>
        </w:rPr>
        <w:t>1. (x + 52400): 5 = (52400 + 340</w:t>
      </w:r>
      <w:proofErr w:type="gramStart"/>
      <w:r w:rsidRPr="009565E6">
        <w:rPr>
          <w:rFonts w:ascii="Times New Roman" w:eastAsia="Times New Roman" w:hAnsi="Times New Roman" w:cs="Times New Roman"/>
          <w:sz w:val="28"/>
          <w:szCs w:val="28"/>
        </w:rPr>
        <w:t>) :</w:t>
      </w:r>
      <w:proofErr w:type="gramEnd"/>
      <w:r w:rsidRPr="009565E6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</w:p>
    <w:p w:rsidR="00246032" w:rsidRPr="00246032" w:rsidRDefault="00246032" w:rsidP="00246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5E6">
        <w:rPr>
          <w:rFonts w:ascii="Times New Roman" w:eastAsia="Times New Roman" w:hAnsi="Times New Roman" w:cs="Times New Roman"/>
          <w:sz w:val="28"/>
          <w:szCs w:val="28"/>
        </w:rPr>
        <w:t>2. (x – 5480) × 6 = (6800 – 5480) × 6</w:t>
      </w:r>
    </w:p>
    <w:tbl>
      <w:tblPr>
        <w:tblStyle w:val="TableGrid"/>
        <w:tblW w:w="0" w:type="auto"/>
        <w:tblInd w:w="10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46032" w:rsidRPr="001547F3" w:rsidTr="000D61EE">
        <w:tc>
          <w:tcPr>
            <w:tcW w:w="10739" w:type="dxa"/>
          </w:tcPr>
          <w:p w:rsidR="00246032" w:rsidRPr="001547F3" w:rsidRDefault="00246032" w:rsidP="000D61E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246032" w:rsidRPr="001547F3" w:rsidTr="000D61EE">
        <w:tc>
          <w:tcPr>
            <w:tcW w:w="10739" w:type="dxa"/>
          </w:tcPr>
          <w:p w:rsidR="00246032" w:rsidRPr="001547F3" w:rsidRDefault="00246032" w:rsidP="000D61E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246032" w:rsidRPr="001547F3" w:rsidTr="000D61EE">
        <w:tc>
          <w:tcPr>
            <w:tcW w:w="10739" w:type="dxa"/>
          </w:tcPr>
          <w:p w:rsidR="00246032" w:rsidRPr="001547F3" w:rsidRDefault="00246032" w:rsidP="000D61E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</w:tbl>
    <w:p w:rsidR="00246032" w:rsidRPr="001872FD" w:rsidRDefault="00246032" w:rsidP="00246032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AC5"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  <w:t>Bài 4 :</w:t>
      </w:r>
      <w:r w:rsidRPr="00C22AC5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Pr="00CF1FEA">
        <w:rPr>
          <w:rFonts w:ascii="Times New Roman" w:hAnsi="Times New Roman" w:cs="Times New Roman"/>
          <w:sz w:val="28"/>
          <w:szCs w:val="28"/>
          <w:shd w:val="clear" w:color="auto" w:fill="FFFFFF"/>
        </w:rPr>
        <w:t>Số nào nhân với 3 thì được số tự nhiên lớn nhất có năm chữ số?</w:t>
      </w:r>
    </w:p>
    <w:tbl>
      <w:tblPr>
        <w:tblStyle w:val="TableGrid"/>
        <w:tblW w:w="0" w:type="auto"/>
        <w:tblInd w:w="10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46032" w:rsidRPr="00560257" w:rsidTr="000D61EE">
        <w:tc>
          <w:tcPr>
            <w:tcW w:w="10739" w:type="dxa"/>
          </w:tcPr>
          <w:p w:rsidR="00246032" w:rsidRPr="001547F3" w:rsidRDefault="00246032" w:rsidP="000D61E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246032" w:rsidRPr="00560257" w:rsidTr="000D61EE">
        <w:tc>
          <w:tcPr>
            <w:tcW w:w="10739" w:type="dxa"/>
          </w:tcPr>
          <w:p w:rsidR="00246032" w:rsidRPr="001547F3" w:rsidRDefault="00246032" w:rsidP="000D61E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246032" w:rsidRPr="00560257" w:rsidTr="000D61EE">
        <w:tc>
          <w:tcPr>
            <w:tcW w:w="10739" w:type="dxa"/>
          </w:tcPr>
          <w:p w:rsidR="00246032" w:rsidRPr="001547F3" w:rsidRDefault="00246032" w:rsidP="000D61E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</w:tbl>
    <w:p w:rsidR="00246032" w:rsidRPr="003C0040" w:rsidRDefault="00246032" w:rsidP="00246032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C004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fr-CA"/>
        </w:rPr>
        <w:t>Bài 5 : Có  bao nhiêu số có 5 chữ số mà tổng các chữ số bằng 2</w:t>
      </w:r>
    </w:p>
    <w:tbl>
      <w:tblPr>
        <w:tblStyle w:val="TableGrid"/>
        <w:tblW w:w="0" w:type="auto"/>
        <w:tblInd w:w="10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46032" w:rsidRPr="001547F3" w:rsidTr="004D5534">
        <w:tc>
          <w:tcPr>
            <w:tcW w:w="10456" w:type="dxa"/>
          </w:tcPr>
          <w:p w:rsidR="00246032" w:rsidRPr="001547F3" w:rsidRDefault="00246032" w:rsidP="000D61E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246032" w:rsidRPr="001547F3" w:rsidTr="004D5534">
        <w:tc>
          <w:tcPr>
            <w:tcW w:w="10456" w:type="dxa"/>
          </w:tcPr>
          <w:p w:rsidR="00246032" w:rsidRPr="001547F3" w:rsidRDefault="00246032" w:rsidP="000D61E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</w:tr>
    </w:tbl>
    <w:p w:rsidR="00246032" w:rsidRPr="00BE4F9E" w:rsidRDefault="00246032" w:rsidP="0024603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fr-CA"/>
        </w:rPr>
      </w:pPr>
      <w:bookmarkStart w:id="0" w:name="_GoBack"/>
      <w:bookmarkEnd w:id="0"/>
      <w:r w:rsidRPr="00BE4F9E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fr-CA"/>
        </w:rPr>
        <w:lastRenderedPageBreak/>
        <w:t>ĐÁP ÁN</w:t>
      </w:r>
    </w:p>
    <w:p w:rsidR="00370C36" w:rsidRDefault="00370C36" w:rsidP="00DA3573">
      <w:pPr>
        <w:spacing w:after="0" w:line="312" w:lineRule="auto"/>
        <w:jc w:val="both"/>
        <w:rPr>
          <w:rFonts w:ascii="Times New Roman" w:hAnsi="Times New Roman" w:cs="Times New Roman"/>
          <w:b/>
          <w:i/>
          <w:color w:val="0C0C0C"/>
          <w:sz w:val="28"/>
          <w:szCs w:val="28"/>
        </w:rPr>
      </w:pPr>
    </w:p>
    <w:p w:rsidR="00DA3573" w:rsidRPr="003B6092" w:rsidRDefault="00DA3573" w:rsidP="00DA3573">
      <w:pPr>
        <w:spacing w:after="0" w:line="312" w:lineRule="auto"/>
        <w:jc w:val="both"/>
        <w:rPr>
          <w:rFonts w:ascii="Times New Roman" w:hAnsi="Times New Roman" w:cs="Times New Roman"/>
          <w:b/>
          <w:i/>
          <w:color w:val="0C0C0C"/>
          <w:sz w:val="28"/>
          <w:szCs w:val="28"/>
        </w:rPr>
      </w:pPr>
      <w:r w:rsidRPr="003B6092">
        <w:rPr>
          <w:rFonts w:ascii="Times New Roman" w:hAnsi="Times New Roman" w:cs="Times New Roman"/>
          <w:b/>
          <w:i/>
          <w:color w:val="0C0C0C"/>
          <w:sz w:val="28"/>
          <w:szCs w:val="28"/>
        </w:rPr>
        <w:t>1. Phần trắc nghiệm</w:t>
      </w:r>
    </w:p>
    <w:p w:rsidR="00DA3573" w:rsidRPr="003B6092" w:rsidRDefault="00DA3573" w:rsidP="00CC5167">
      <w:pPr>
        <w:spacing w:after="0" w:line="312" w:lineRule="auto"/>
        <w:jc w:val="both"/>
        <w:rPr>
          <w:rFonts w:ascii="Times New Roman" w:hAnsi="Times New Roman" w:cs="Times New Roman"/>
          <w:b/>
          <w:color w:val="0C0C0C"/>
          <w:sz w:val="28"/>
          <w:szCs w:val="28"/>
        </w:rPr>
      </w:pPr>
      <w:r w:rsidRPr="003B6092">
        <w:rPr>
          <w:rFonts w:ascii="Times New Roman" w:hAnsi="Times New Roman" w:cs="Times New Roman"/>
          <w:b/>
          <w:color w:val="0C0C0C"/>
          <w:sz w:val="28"/>
          <w:szCs w:val="28"/>
        </w:rPr>
        <w:t>Bài 1: Đúng ghi Đ, sai ghi S</w:t>
      </w:r>
    </w:p>
    <w:p w:rsidR="00DA3573" w:rsidRPr="00CC5167" w:rsidRDefault="00DA3573" w:rsidP="00CC5167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A3573">
        <w:rPr>
          <w:rFonts w:ascii="Times New Roman" w:eastAsia="Times New Roman" w:hAnsi="Times New Roman" w:cs="Times New Roman"/>
          <w:sz w:val="28"/>
          <w:szCs w:val="28"/>
        </w:rPr>
        <w:t>a. Tìm </w:t>
      </w:r>
      <w:r w:rsidRPr="00DA3573">
        <w:rPr>
          <w:rFonts w:ascii="Times New Roman" w:eastAsia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biết </w:t>
      </w:r>
      <w:proofErr w:type="gramStart"/>
      <w:r w:rsidRPr="00DA3573">
        <w:rPr>
          <w:rFonts w:ascii="Times New Roman" w:eastAsia="Times New Roman" w:hAnsi="Times New Roman" w:cs="Times New Roman"/>
          <w:i/>
          <w:iCs/>
          <w:sz w:val="28"/>
          <w:szCs w:val="28"/>
        </w:rPr>
        <w:t>x </w:t>
      </w:r>
      <w:r w:rsidRPr="00DA3573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DA3573">
        <w:rPr>
          <w:rFonts w:ascii="Times New Roman" w:eastAsia="Times New Roman" w:hAnsi="Times New Roman" w:cs="Times New Roman"/>
          <w:sz w:val="28"/>
          <w:szCs w:val="28"/>
        </w:rPr>
        <w:t xml:space="preserve"> 7 = 1464 (dư 5). Giá trị của </w:t>
      </w:r>
      <w:r w:rsidRPr="00DA3573">
        <w:rPr>
          <w:rFonts w:ascii="Times New Roman" w:eastAsia="Times New Roman" w:hAnsi="Times New Roman" w:cs="Times New Roman"/>
          <w:i/>
          <w:iCs/>
          <w:sz w:val="28"/>
          <w:szCs w:val="28"/>
        </w:rPr>
        <w:t>x </w:t>
      </w:r>
      <w:r w:rsidRPr="00DA3573">
        <w:rPr>
          <w:rFonts w:ascii="Times New Roman" w:eastAsia="Times New Roman" w:hAnsi="Times New Roman" w:cs="Times New Roman"/>
          <w:sz w:val="28"/>
          <w:szCs w:val="28"/>
        </w:rPr>
        <w:t>là:</w:t>
      </w:r>
      <w:r w:rsidR="007A1B0E">
        <w:rPr>
          <w:rFonts w:ascii="Times New Roman" w:eastAsia="Times New Roman" w:hAnsi="Times New Roman" w:cs="Times New Roman"/>
          <w:sz w:val="28"/>
          <w:szCs w:val="28"/>
        </w:rPr>
        <w:t xml:space="preserve"> 10248 </w:t>
      </w:r>
      <w:r w:rsidR="002C10DA">
        <w:rPr>
          <w:rFonts w:ascii="Times New Roman" w:eastAsia="Times New Roman" w:hAnsi="Times New Roman" w:cs="Times New Roman"/>
          <w:color w:val="FF0000"/>
          <w:sz w:val="28"/>
          <w:szCs w:val="28"/>
        </w:rPr>
        <w:t>S</w:t>
      </w:r>
    </w:p>
    <w:p w:rsidR="00DA3573" w:rsidRPr="00CC5167" w:rsidRDefault="00DA3573" w:rsidP="00CC5167">
      <w:pPr>
        <w:shd w:val="clear" w:color="auto" w:fill="FFFFFF"/>
        <w:spacing w:after="0" w:line="312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A35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b) (3567 – 2145) × 3 &lt; 3566 × 3 – 2145 × 3       </w:t>
      </w:r>
      <w:r w:rsidR="002C10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S</w:t>
      </w:r>
    </w:p>
    <w:p w:rsidR="00DA3573" w:rsidRPr="00CC5167" w:rsidRDefault="00DA3573" w:rsidP="00CC5167">
      <w:pPr>
        <w:shd w:val="clear" w:color="auto" w:fill="FFFFFF"/>
        <w:spacing w:after="0" w:line="312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A35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c) (4855 – 3650</w:t>
      </w:r>
      <w:proofErr w:type="gramStart"/>
      <w:r w:rsidRPr="00DA35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 :</w:t>
      </w:r>
      <w:proofErr w:type="gramEnd"/>
      <w:r w:rsidRPr="00DA35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5 = 4855 : 5 – 3650 : 5           </w:t>
      </w:r>
      <w:r w:rsidR="002C10D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Đ</w:t>
      </w:r>
    </w:p>
    <w:p w:rsidR="00DA3573" w:rsidRPr="00DA3573" w:rsidRDefault="00DA3573" w:rsidP="00CC5167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573">
        <w:rPr>
          <w:rFonts w:ascii="Times New Roman" w:eastAsia="Times New Roman" w:hAnsi="Times New Roman" w:cs="Times New Roman"/>
          <w:sz w:val="28"/>
          <w:szCs w:val="28"/>
        </w:rPr>
        <w:t xml:space="preserve">d. Cần phải chở 41450kg hàng lên miền núi. Đã có 7 </w:t>
      </w:r>
      <w:proofErr w:type="gramStart"/>
      <w:r w:rsidRPr="00DA3573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gramEnd"/>
      <w:r w:rsidRPr="00DA3573">
        <w:rPr>
          <w:rFonts w:ascii="Times New Roman" w:eastAsia="Times New Roman" w:hAnsi="Times New Roman" w:cs="Times New Roman"/>
          <w:sz w:val="28"/>
          <w:szCs w:val="28"/>
        </w:rPr>
        <w:t xml:space="preserve"> ô tô, mỗi xe chở được 5680kg. </w:t>
      </w:r>
      <w:proofErr w:type="gramStart"/>
      <w:r w:rsidRPr="00DA3573">
        <w:rPr>
          <w:rFonts w:ascii="Times New Roman" w:eastAsia="Times New Roman" w:hAnsi="Times New Roman" w:cs="Times New Roman"/>
          <w:sz w:val="28"/>
          <w:szCs w:val="28"/>
        </w:rPr>
        <w:t>Hỏi còn lại bao nhiêu ki-lô-gam hàng chưa chở đi?</w:t>
      </w:r>
      <w:proofErr w:type="gramEnd"/>
    </w:p>
    <w:p w:rsidR="00DA3573" w:rsidRPr="00CC5167" w:rsidRDefault="007A1B0E" w:rsidP="00CC5167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Số ki-lô-gam hàng chưa chở đi là: </w:t>
      </w:r>
      <w:r w:rsidR="00DA3573" w:rsidRPr="00DA3573">
        <w:rPr>
          <w:rFonts w:ascii="Times New Roman" w:eastAsia="Times New Roman" w:hAnsi="Times New Roman" w:cs="Times New Roman"/>
          <w:sz w:val="28"/>
          <w:szCs w:val="28"/>
        </w:rPr>
        <w:t xml:space="preserve">690kg </w:t>
      </w:r>
      <w:r w:rsidR="002C10DA">
        <w:rPr>
          <w:rFonts w:ascii="Times New Roman" w:eastAsia="Times New Roman" w:hAnsi="Times New Roman" w:cs="Times New Roman"/>
          <w:color w:val="FF0000"/>
          <w:sz w:val="28"/>
          <w:szCs w:val="28"/>
        </w:rPr>
        <w:t>S</w:t>
      </w:r>
      <w:r w:rsidR="00DA3573" w:rsidRPr="00CC5167">
        <w:rPr>
          <w:rFonts w:ascii="Times New Roman" w:eastAsia="Times New Roman" w:hAnsi="Times New Roman" w:cs="Times New Roman"/>
          <w:color w:val="FF0000"/>
          <w:sz w:val="28"/>
          <w:szCs w:val="28"/>
        </w:rPr>
        <w:t>  </w:t>
      </w:r>
      <w:r w:rsidR="00DA3573" w:rsidRPr="00DA3573">
        <w:rPr>
          <w:rFonts w:ascii="Times New Roman" w:eastAsia="Times New Roman" w:hAnsi="Times New Roman" w:cs="Times New Roman"/>
          <w:sz w:val="28"/>
          <w:szCs w:val="28"/>
        </w:rPr>
        <w:t xml:space="preserve">      1690kg </w:t>
      </w:r>
      <w:r w:rsidR="002C10DA">
        <w:rPr>
          <w:rFonts w:ascii="Times New Roman" w:eastAsia="Times New Roman" w:hAnsi="Times New Roman" w:cs="Times New Roman"/>
          <w:color w:val="FF0000"/>
          <w:sz w:val="28"/>
          <w:szCs w:val="28"/>
        </w:rPr>
        <w:t>Đ</w:t>
      </w:r>
      <w:r w:rsidR="00DA3573" w:rsidRPr="00CC5167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DA3573" w:rsidRPr="00DA3573">
        <w:rPr>
          <w:rFonts w:ascii="Times New Roman" w:eastAsia="Times New Roman" w:hAnsi="Times New Roman" w:cs="Times New Roman"/>
          <w:sz w:val="28"/>
          <w:szCs w:val="28"/>
        </w:rPr>
        <w:t xml:space="preserve">          960kg </w:t>
      </w:r>
      <w:r w:rsidR="002C10DA">
        <w:rPr>
          <w:rFonts w:ascii="Times New Roman" w:eastAsia="Times New Roman" w:hAnsi="Times New Roman" w:cs="Times New Roman"/>
          <w:color w:val="FF0000"/>
          <w:sz w:val="28"/>
          <w:szCs w:val="28"/>
        </w:rPr>
        <w:t>S</w:t>
      </w:r>
    </w:p>
    <w:p w:rsidR="00DA3573" w:rsidRPr="00435F13" w:rsidRDefault="00DA3573" w:rsidP="00DA3573">
      <w:pPr>
        <w:tabs>
          <w:tab w:val="left" w:pos="3831"/>
          <w:tab w:val="left" w:pos="7295"/>
        </w:tabs>
        <w:spacing w:after="0" w:line="312" w:lineRule="auto"/>
        <w:jc w:val="both"/>
        <w:rPr>
          <w:rFonts w:ascii="Times New Roman" w:hAnsi="Times New Roman" w:cs="Times New Roman"/>
          <w:b/>
          <w:color w:val="0C0C0C"/>
          <w:sz w:val="28"/>
          <w:szCs w:val="28"/>
        </w:rPr>
      </w:pPr>
      <w:proofErr w:type="gramStart"/>
      <w:r w:rsidRPr="00435F13">
        <w:rPr>
          <w:rFonts w:ascii="Times New Roman" w:hAnsi="Times New Roman" w:cs="Times New Roman"/>
          <w:b/>
          <w:color w:val="0C0C0C"/>
          <w:sz w:val="28"/>
          <w:szCs w:val="28"/>
        </w:rPr>
        <w:t>Bài 2.</w:t>
      </w:r>
      <w:proofErr w:type="gramEnd"/>
      <w:r w:rsidRPr="00435F13">
        <w:rPr>
          <w:rFonts w:ascii="Times New Roman" w:hAnsi="Times New Roman" w:cs="Times New Roman"/>
          <w:b/>
          <w:color w:val="0C0C0C"/>
          <w:sz w:val="28"/>
          <w:szCs w:val="28"/>
        </w:rPr>
        <w:t xml:space="preserve"> Khoanh vào chữ cái đặt trước đáp </w:t>
      </w:r>
      <w:proofErr w:type="gramStart"/>
      <w:r w:rsidRPr="00435F13">
        <w:rPr>
          <w:rFonts w:ascii="Times New Roman" w:hAnsi="Times New Roman" w:cs="Times New Roman"/>
          <w:b/>
          <w:color w:val="0C0C0C"/>
          <w:sz w:val="28"/>
          <w:szCs w:val="28"/>
        </w:rPr>
        <w:t>án</w:t>
      </w:r>
      <w:proofErr w:type="gramEnd"/>
      <w:r w:rsidRPr="00435F13">
        <w:rPr>
          <w:rFonts w:ascii="Times New Roman" w:hAnsi="Times New Roman" w:cs="Times New Roman"/>
          <w:b/>
          <w:color w:val="0C0C0C"/>
          <w:sz w:val="28"/>
          <w:szCs w:val="28"/>
        </w:rPr>
        <w:t xml:space="preserve"> đúng</w:t>
      </w:r>
    </w:p>
    <w:p w:rsidR="00DA3573" w:rsidRDefault="00DA3573" w:rsidP="00DA3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sz w:val="24"/>
          <w:szCs w:val="24"/>
        </w:rPr>
        <w:t>a</w:t>
      </w:r>
      <w:r w:rsidRPr="000A00F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A48F2">
        <w:rPr>
          <w:rFonts w:ascii="Times New Roman" w:eastAsia="Times New Roman" w:hAnsi="Times New Roman" w:cs="Times New Roman"/>
          <w:sz w:val="28"/>
          <w:szCs w:val="28"/>
        </w:rPr>
        <w:t xml:space="preserve">Giá trị của biểu thức (25276 + 2915) </w:t>
      </w:r>
      <w:r>
        <w:rPr>
          <w:rFonts w:ascii="Times New Roman" w:eastAsia="Times New Roman" w:hAnsi="Times New Roman" w:cs="Times New Roman"/>
          <w:sz w:val="28"/>
          <w:szCs w:val="28"/>
        </w:rPr>
        <w:t>×</w:t>
      </w:r>
      <w:r w:rsidRPr="006A48F2">
        <w:rPr>
          <w:rFonts w:ascii="Times New Roman" w:eastAsia="Times New Roman" w:hAnsi="Times New Roman" w:cs="Times New Roman"/>
          <w:sz w:val="28"/>
          <w:szCs w:val="28"/>
        </w:rPr>
        <w:t xml:space="preserve"> 3 là bao nhiêu?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0"/>
        <w:gridCol w:w="1760"/>
        <w:gridCol w:w="1761"/>
        <w:gridCol w:w="1761"/>
        <w:gridCol w:w="1761"/>
        <w:gridCol w:w="1761"/>
      </w:tblGrid>
      <w:tr w:rsidR="00283064" w:rsidTr="00283064">
        <w:tc>
          <w:tcPr>
            <w:tcW w:w="1760" w:type="dxa"/>
          </w:tcPr>
          <w:p w:rsidR="00283064" w:rsidRDefault="00283064" w:rsidP="00DA35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</w:p>
        </w:tc>
        <w:tc>
          <w:tcPr>
            <w:tcW w:w="1760" w:type="dxa"/>
          </w:tcPr>
          <w:p w:rsidR="00283064" w:rsidRDefault="00530930" w:rsidP="00DA35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761" w:type="dxa"/>
          </w:tcPr>
          <w:p w:rsidR="00283064" w:rsidRDefault="00C664B3" w:rsidP="00DA35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761" w:type="dxa"/>
          </w:tcPr>
          <w:p w:rsidR="00283064" w:rsidRDefault="00C664B3" w:rsidP="00DA35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761" w:type="dxa"/>
          </w:tcPr>
          <w:p w:rsidR="00283064" w:rsidRDefault="00C664B3" w:rsidP="00DA35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761" w:type="dxa"/>
          </w:tcPr>
          <w:p w:rsidR="00283064" w:rsidRDefault="00C664B3" w:rsidP="00DA35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</w:p>
        </w:tc>
      </w:tr>
      <w:tr w:rsidR="00283064" w:rsidTr="00283064">
        <w:tc>
          <w:tcPr>
            <w:tcW w:w="1760" w:type="dxa"/>
          </w:tcPr>
          <w:p w:rsidR="00283064" w:rsidRDefault="00530930" w:rsidP="00DA35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Đáp án</w:t>
            </w:r>
          </w:p>
        </w:tc>
        <w:tc>
          <w:tcPr>
            <w:tcW w:w="1760" w:type="dxa"/>
          </w:tcPr>
          <w:p w:rsidR="00283064" w:rsidRDefault="00530930" w:rsidP="00DA35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761" w:type="dxa"/>
          </w:tcPr>
          <w:p w:rsidR="00283064" w:rsidRDefault="00C664B3" w:rsidP="00DA35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761" w:type="dxa"/>
          </w:tcPr>
          <w:p w:rsidR="00283064" w:rsidRDefault="0075577B" w:rsidP="00DA35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761" w:type="dxa"/>
          </w:tcPr>
          <w:p w:rsidR="00283064" w:rsidRDefault="0075577B" w:rsidP="00DA35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761" w:type="dxa"/>
          </w:tcPr>
          <w:p w:rsidR="00283064" w:rsidRDefault="009D06E3" w:rsidP="00DA35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</w:tr>
    </w:tbl>
    <w:p w:rsidR="00DA3573" w:rsidRPr="00ED7C40" w:rsidRDefault="00DA3573" w:rsidP="009D0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proofErr w:type="gramStart"/>
      <w:r w:rsidRPr="000A00FE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ED7C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vi-VN"/>
        </w:rPr>
        <w:t>Bài</w:t>
      </w:r>
      <w:proofErr w:type="gramEnd"/>
      <w:r w:rsidRPr="00ED7C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vi-VN"/>
        </w:rPr>
        <w:t xml:space="preserve"> 3:</w:t>
      </w:r>
      <w:r w:rsidRPr="00ED7C4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ED7C40">
        <w:rPr>
          <w:rFonts w:ascii="Times New Roman" w:hAnsi="Times New Roman" w:cs="Times New Roman"/>
          <w:b/>
          <w:sz w:val="28"/>
          <w:szCs w:val="28"/>
          <w:lang w:val="vi-VN"/>
        </w:rPr>
        <w:t>Viết tiếp vào chỗ chấm:</w:t>
      </w:r>
    </w:p>
    <w:p w:rsidR="00DA3573" w:rsidRPr="002F2D02" w:rsidRDefault="00DA3573" w:rsidP="00DA3573">
      <w:pPr>
        <w:pStyle w:val="ListParagraph"/>
        <w:numPr>
          <w:ilvl w:val="0"/>
          <w:numId w:val="13"/>
        </w:numPr>
        <w:tabs>
          <w:tab w:val="left" w:pos="1080"/>
          <w:tab w:val="left" w:leader="dot" w:pos="10080"/>
        </w:tabs>
        <w:spacing w:line="360" w:lineRule="auto"/>
        <w:rPr>
          <w:sz w:val="28"/>
          <w:lang w:val="vi-VN"/>
        </w:rPr>
      </w:pPr>
      <w:r w:rsidRPr="002F2D02">
        <w:rPr>
          <w:sz w:val="28"/>
          <w:lang w:val="vi-VN"/>
        </w:rPr>
        <w:t>Số lớn nhất có năm chữ số khác nhau là:</w:t>
      </w:r>
      <w:r w:rsidR="009D06E3" w:rsidRPr="009D06E3">
        <w:rPr>
          <w:sz w:val="28"/>
          <w:lang w:val="vi-VN"/>
        </w:rPr>
        <w:t>98765</w:t>
      </w:r>
    </w:p>
    <w:p w:rsidR="009D06E3" w:rsidRPr="009D06E3" w:rsidRDefault="00DA3573" w:rsidP="00DA3573">
      <w:pPr>
        <w:pStyle w:val="ListParagraph"/>
        <w:numPr>
          <w:ilvl w:val="0"/>
          <w:numId w:val="13"/>
        </w:numPr>
        <w:tabs>
          <w:tab w:val="left" w:pos="1080"/>
          <w:tab w:val="left" w:leader="dot" w:pos="10080"/>
        </w:tabs>
        <w:spacing w:line="360" w:lineRule="auto"/>
        <w:rPr>
          <w:sz w:val="28"/>
          <w:lang w:val="vi-VN"/>
        </w:rPr>
      </w:pPr>
      <w:r w:rsidRPr="009D06E3">
        <w:rPr>
          <w:sz w:val="28"/>
          <w:lang w:val="vi-VN"/>
        </w:rPr>
        <w:t>Thương của số đó với 5 là:</w:t>
      </w:r>
      <w:r w:rsidR="009D06E3" w:rsidRPr="009D06E3">
        <w:rPr>
          <w:sz w:val="28"/>
          <w:lang w:val="vi-VN"/>
        </w:rPr>
        <w:t xml:space="preserve"> 19753</w:t>
      </w:r>
    </w:p>
    <w:p w:rsidR="00DA3573" w:rsidRPr="009D06E3" w:rsidRDefault="00DA3573" w:rsidP="00DA3573">
      <w:pPr>
        <w:pStyle w:val="ListParagraph"/>
        <w:numPr>
          <w:ilvl w:val="0"/>
          <w:numId w:val="13"/>
        </w:numPr>
        <w:tabs>
          <w:tab w:val="left" w:pos="1080"/>
          <w:tab w:val="left" w:leader="dot" w:pos="10080"/>
        </w:tabs>
        <w:spacing w:line="360" w:lineRule="auto"/>
        <w:rPr>
          <w:sz w:val="28"/>
          <w:lang w:val="vi-VN"/>
        </w:rPr>
      </w:pPr>
      <w:r w:rsidRPr="009D06E3">
        <w:rPr>
          <w:sz w:val="28"/>
          <w:lang w:val="vi-VN"/>
        </w:rPr>
        <w:t xml:space="preserve">Nếu ngày 1 tháng 5 là ngày thứ năm thì những ngày chủ nhật trong tháng 5 đó là các ngày: </w:t>
      </w:r>
      <w:r w:rsidR="008B4AC6" w:rsidRPr="008B4AC6">
        <w:rPr>
          <w:sz w:val="28"/>
          <w:lang w:val="vi-VN"/>
        </w:rPr>
        <w:t>4, 11, 18, 25</w:t>
      </w:r>
    </w:p>
    <w:p w:rsidR="00DA3573" w:rsidRPr="002F2D02" w:rsidRDefault="00DA3573" w:rsidP="00DA3573">
      <w:pPr>
        <w:pStyle w:val="ListParagraph"/>
        <w:numPr>
          <w:ilvl w:val="0"/>
          <w:numId w:val="13"/>
        </w:numPr>
        <w:tabs>
          <w:tab w:val="left" w:pos="1080"/>
          <w:tab w:val="left" w:leader="dot" w:pos="10080"/>
        </w:tabs>
        <w:spacing w:line="360" w:lineRule="auto"/>
        <w:rPr>
          <w:sz w:val="28"/>
          <w:lang w:val="vi-VN"/>
        </w:rPr>
      </w:pPr>
      <w:r w:rsidRPr="002F2D02">
        <w:rPr>
          <w:sz w:val="28"/>
          <w:lang w:val="vi-VN"/>
        </w:rPr>
        <w:t xml:space="preserve">Năm 2010 có 365 ngày. Vậy năm 2010 có </w:t>
      </w:r>
      <w:r w:rsidR="008B4AC6" w:rsidRPr="008B4AC6">
        <w:rPr>
          <w:sz w:val="28"/>
          <w:lang w:val="vi-VN"/>
        </w:rPr>
        <w:t>52</w:t>
      </w:r>
      <w:r w:rsidRPr="002F2D02">
        <w:rPr>
          <w:sz w:val="28"/>
          <w:lang w:val="vi-VN"/>
        </w:rPr>
        <w:t xml:space="preserve"> tuần lễ và </w:t>
      </w:r>
      <w:r w:rsidR="008B4AC6" w:rsidRPr="008B4AC6">
        <w:rPr>
          <w:sz w:val="28"/>
          <w:lang w:val="vi-VN"/>
        </w:rPr>
        <w:t>1</w:t>
      </w:r>
      <w:r w:rsidRPr="002F2D02">
        <w:rPr>
          <w:sz w:val="28"/>
          <w:lang w:val="vi-VN"/>
        </w:rPr>
        <w:t xml:space="preserve"> ngày</w:t>
      </w:r>
    </w:p>
    <w:p w:rsidR="00DA3573" w:rsidRPr="00ED7C40" w:rsidRDefault="00DA3573" w:rsidP="00DA3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ED7C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Bài 4:</w:t>
      </w:r>
      <w:r w:rsidRPr="002F2D0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ED7C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Điền chữ số thích hợp vào ô trống</w:t>
      </w:r>
    </w:p>
    <w:p w:rsidR="00DA3573" w:rsidRPr="009F7F76" w:rsidRDefault="00DA3573" w:rsidP="007B74FA">
      <w:pPr>
        <w:pStyle w:val="ListParagraph"/>
        <w:tabs>
          <w:tab w:val="left" w:pos="1080"/>
          <w:tab w:val="left" w:leader="dot" w:pos="10080"/>
        </w:tabs>
        <w:spacing w:line="360" w:lineRule="auto"/>
        <w:ind w:left="900"/>
        <w:rPr>
          <w:lang w:val="vi-VN"/>
        </w:rPr>
      </w:pPr>
    </w:p>
    <w:p w:rsidR="00DA3573" w:rsidRDefault="0055521C" w:rsidP="00DA35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group id="_x0000_s3430" style="position:absolute;margin-left:28.6pt;margin-top:6.05pt;width:413.45pt;height:91.7pt;z-index:251781632" coordorigin="1706,9236" coordsize="8269,1834">
            <v:group id="_x0000_s3427" style="position:absolute;left:1706;top:9450;width:2033;height:1620" coordorigin="1706,9450" coordsize="2033,1620">
              <v:rect id="_x0000_s3414" style="position:absolute;left:2085;top:9450;width:454;height:454">
                <v:textbox style="mso-next-textbox:#_x0000_s3414">
                  <w:txbxContent>
                    <w:p w:rsidR="003C0040" w:rsidRPr="002F6B4D" w:rsidRDefault="003C0040">
                      <w:pPr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rect>
              <v:rect id="_x0000_s3415" style="position:absolute;left:2861;top:9450;width:454;height:454">
                <v:textbox style="mso-next-textbox:#_x0000_s3415">
                  <w:txbxContent>
                    <w:p w:rsidR="003C0040" w:rsidRPr="004E0489" w:rsidRDefault="003C004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E0489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  <v:rect id="_x0000_s3416" style="position:absolute;left:1706;top:10616;width:454;height:454">
                <v:textbox style="mso-next-textbox:#_x0000_s3416">
                  <w:txbxContent>
                    <w:p w:rsidR="003C0040" w:rsidRPr="002F6B4D" w:rsidRDefault="003C0040">
                      <w:pPr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  <w:r w:rsidRPr="002F6B4D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rect>
              <v:rect id="_x0000_s3417" style="position:absolute;left:2494;top:10616;width:454;height:454">
                <v:textbox style="mso-next-textbox:#_x0000_s3417">
                  <w:txbxContent>
                    <w:p w:rsidR="003C0040" w:rsidRPr="004E0489" w:rsidRDefault="003C0040">
                      <w:pPr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  <w:r w:rsidRPr="004E0489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  <v:rect id="_x0000_s3418" style="position:absolute;left:3285;top:10616;width:454;height:454">
                <v:textbox style="mso-next-textbox:#_x0000_s3418">
                  <w:txbxContent>
                    <w:p w:rsidR="003C0040" w:rsidRPr="004E0489" w:rsidRDefault="003C0040" w:rsidP="004E0489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  <w:r w:rsidRPr="004E0489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rect>
            </v:group>
            <v:group id="_x0000_s3429" style="position:absolute;left:6851;top:9236;width:3124;height:1672" coordorigin="6851,9236" coordsize="3124,1672">
              <v:group id="_x0000_s3428" style="position:absolute;left:6851;top:9236;width:1643;height:1672" coordorigin="6851,9236" coordsize="1643,1672">
                <v:rect id="_x0000_s3421" style="position:absolute;left:7230;top:9600;width:454;height:487">
                  <v:textbox style="mso-next-textbox:#_x0000_s3421">
                    <w:txbxContent>
                      <w:p w:rsidR="003C0040" w:rsidRPr="00EC0940" w:rsidRDefault="003C0040">
                        <w:pPr>
                          <w:rPr>
                            <w:rFonts w:ascii="Times New Roman" w:hAnsi="Times New Roman" w:cs="Times New Roman"/>
                            <w:color w:val="FF0000"/>
                            <w:sz w:val="28"/>
                            <w:szCs w:val="28"/>
                          </w:rPr>
                        </w:pPr>
                        <w:r w:rsidRPr="00EC0940">
                          <w:rPr>
                            <w:rFonts w:ascii="Times New Roman" w:hAnsi="Times New Roman" w:cs="Times New Roman"/>
                            <w:color w:val="FF0000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rect>
                <v:rect id="_x0000_s3419" style="position:absolute;left:6851;top:9236;width:454;height:454">
                  <v:textbox style="mso-next-textbox:#_x0000_s3419">
                    <w:txbxContent>
                      <w:p w:rsidR="003C0040" w:rsidRPr="002F6B4D" w:rsidRDefault="003C0040">
                        <w:pPr>
                          <w:rPr>
                            <w:rFonts w:ascii="Times New Roman" w:hAnsi="Times New Roman" w:cs="Times New Roman"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FF0000"/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rect>
                <v:rect id="_x0000_s3420" style="position:absolute;left:7639;top:9236;width:454;height:454">
                  <v:textbox style="mso-next-textbox:#_x0000_s3420">
                    <w:txbxContent>
                      <w:p w:rsidR="003C0040" w:rsidRPr="002F6B4D" w:rsidRDefault="003C0040">
                        <w:pPr>
                          <w:rPr>
                            <w:rFonts w:ascii="Times New Roman" w:hAnsi="Times New Roman" w:cs="Times New Roman"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FF0000"/>
                            <w:sz w:val="28"/>
                            <w:szCs w:val="28"/>
                          </w:rPr>
                          <w:t>9</w:t>
                        </w:r>
                      </w:p>
                    </w:txbxContent>
                  </v:textbox>
                </v:rect>
                <v:rect id="_x0000_s3422" style="position:absolute;left:7215;top:10057;width:454;height:454">
                  <v:textbox style="mso-next-textbox:#_x0000_s3422">
                    <w:txbxContent>
                      <w:p w:rsidR="003C0040" w:rsidRPr="001E481E" w:rsidRDefault="003C0040">
                        <w:pPr>
                          <w:rPr>
                            <w:rFonts w:ascii="Times New Roman" w:hAnsi="Times New Roman" w:cs="Times New Roman"/>
                            <w:color w:val="FF0000"/>
                            <w:sz w:val="28"/>
                            <w:szCs w:val="28"/>
                          </w:rPr>
                        </w:pPr>
                        <w:r w:rsidRPr="001E481E">
                          <w:rPr>
                            <w:rFonts w:ascii="Times New Roman" w:hAnsi="Times New Roman" w:cs="Times New Roman"/>
                            <w:color w:val="FF0000"/>
                            <w:sz w:val="28"/>
                            <w:szCs w:val="28"/>
                          </w:rPr>
                          <w:t>0</w:t>
                        </w:r>
                      </w:p>
                    </w:txbxContent>
                  </v:textbox>
                </v:rect>
                <v:rect id="_x0000_s3423" style="position:absolute;left:7669;top:10057;width:454;height:454">
                  <v:textbox style="mso-next-textbox:#_x0000_s3423">
                    <w:txbxContent>
                      <w:p w:rsidR="003C0040" w:rsidRPr="00EC0940" w:rsidRDefault="003C0040">
                        <w:pPr>
                          <w:rPr>
                            <w:rFonts w:ascii="Times New Roman" w:hAnsi="Times New Roman" w:cs="Times New Roman"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FF0000"/>
                            <w:sz w:val="28"/>
                            <w:szCs w:val="28"/>
                          </w:rPr>
                          <w:t>9</w:t>
                        </w:r>
                      </w:p>
                    </w:txbxContent>
                  </v:textbox>
                </v:rect>
                <v:rect id="_x0000_s3424" style="position:absolute;left:8040;top:10454;width:454;height:454">
                  <v:textbox style="mso-next-textbox:#_x0000_s3424">
                    <w:txbxContent>
                      <w:p w:rsidR="003C0040" w:rsidRPr="00EC0940" w:rsidRDefault="003C0040">
                        <w:pPr>
                          <w:rPr>
                            <w:rFonts w:ascii="Times New Roman" w:hAnsi="Times New Roman" w:cs="Times New Roman"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FF0000"/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rect>
              </v:group>
              <v:rect id="_x0000_s3425" style="position:absolute;left:8784;top:9690;width:454;height:525">
                <v:textbox style="mso-next-textbox:#_x0000_s3425">
                  <w:txbxContent>
                    <w:p w:rsidR="003C0040" w:rsidRPr="00EC0940" w:rsidRDefault="003C0040">
                      <w:pPr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  <v:rect id="_x0000_s3426" style="position:absolute;left:9521;top:9690;width:454;height:525">
                <v:textbox style="mso-next-textbox:#_x0000_s3426">
                  <w:txbxContent>
                    <w:p w:rsidR="003C0040" w:rsidRPr="00E064BE" w:rsidRDefault="003C0040">
                      <w:pPr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  <w:r w:rsidRPr="00E064BE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v:group>
          </v:group>
        </w:pict>
      </w:r>
      <w:r w:rsidR="00DA3573" w:rsidRPr="009F7F7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780282" cy="1368000"/>
            <wp:effectExtent l="19050" t="0" r="0" b="0"/>
            <wp:docPr id="740" name="Picture 25" descr="Đề bài kiểm tra cuối tuần Toán lớp 3: Tuần 31 - Đề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Đề bài kiểm tra cuối tuần Toán lớp 3: Tuần 31 - Đề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282" cy="13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573" w:rsidRPr="003B6092" w:rsidRDefault="00DA3573" w:rsidP="00DA35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7F76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3B6092">
        <w:rPr>
          <w:rFonts w:ascii="Times New Roman" w:hAnsi="Times New Roman" w:cs="Times New Roman"/>
          <w:b/>
          <w:sz w:val="28"/>
          <w:szCs w:val="28"/>
        </w:rPr>
        <w:t>2. Phần tự luận</w:t>
      </w:r>
    </w:p>
    <w:p w:rsidR="00DA3573" w:rsidRPr="00B6301D" w:rsidRDefault="00DA3573" w:rsidP="00DA357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301D">
        <w:rPr>
          <w:rFonts w:ascii="Times New Roman" w:hAnsi="Times New Roman" w:cs="Times New Roman"/>
          <w:b/>
          <w:sz w:val="28"/>
          <w:szCs w:val="28"/>
          <w:u w:val="single"/>
        </w:rPr>
        <w:t>Bài 1.</w:t>
      </w:r>
      <w:proofErr w:type="gramEnd"/>
      <w:r w:rsidRPr="00B6301D">
        <w:rPr>
          <w:rFonts w:ascii="Times New Roman" w:hAnsi="Times New Roman" w:cs="Times New Roman"/>
          <w:b/>
          <w:sz w:val="28"/>
          <w:szCs w:val="28"/>
        </w:rPr>
        <w:t xml:space="preserve"> Đặt tính rồi tính</w:t>
      </w:r>
      <w:r w:rsidR="00D607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60749">
        <w:rPr>
          <w:rFonts w:ascii="Times New Roman" w:hAnsi="Times New Roman" w:cs="Times New Roman"/>
          <w:b/>
          <w:sz w:val="28"/>
          <w:szCs w:val="28"/>
        </w:rPr>
        <w:t>theo</w:t>
      </w:r>
      <w:proofErr w:type="gramEnd"/>
      <w:r w:rsidR="00D60749">
        <w:rPr>
          <w:rFonts w:ascii="Times New Roman" w:hAnsi="Times New Roman" w:cs="Times New Roman"/>
          <w:b/>
          <w:sz w:val="28"/>
          <w:szCs w:val="28"/>
        </w:rPr>
        <w:t xml:space="preserve"> hàng dọc, kết quả đúng là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90"/>
        <w:gridCol w:w="4890"/>
      </w:tblGrid>
      <w:tr w:rsidR="00715286" w:rsidRPr="00B6301D" w:rsidTr="00CA50CC">
        <w:tc>
          <w:tcPr>
            <w:tcW w:w="4890" w:type="dxa"/>
          </w:tcPr>
          <w:p w:rsidR="00715286" w:rsidRPr="00D60749" w:rsidRDefault="00715286" w:rsidP="003C7E81">
            <w:pPr>
              <w:tabs>
                <w:tab w:val="left" w:pos="11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749">
              <w:rPr>
                <w:rFonts w:ascii="Times New Roman" w:hAnsi="Times New Roman" w:cs="Times New Roman"/>
                <w:sz w:val="28"/>
                <w:szCs w:val="28"/>
              </w:rPr>
              <w:t xml:space="preserve">34726  </w:t>
            </w:r>
            <w:r w:rsidRPr="00D60749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80" w:dyaOrig="200">
                <v:shape id="_x0000_i1029" type="#_x0000_t75" style="width:9.75pt;height:11.25pt" o:ole="">
                  <v:imagedata r:id="rId17" o:title=""/>
                </v:shape>
                <o:OLEObject Type="Embed" ProgID="Equation.3" ShapeID="_x0000_i1029" DrawAspect="Content" ObjectID="_1661207068" r:id="rId25"/>
              </w:object>
            </w:r>
            <w:r w:rsidRPr="00D60749">
              <w:rPr>
                <w:rFonts w:ascii="Times New Roman" w:hAnsi="Times New Roman" w:cs="Times New Roman"/>
                <w:sz w:val="28"/>
                <w:szCs w:val="28"/>
              </w:rPr>
              <w:t xml:space="preserve"> 2 = 69452</w:t>
            </w:r>
          </w:p>
          <w:p w:rsidR="00D60749" w:rsidRPr="00D60749" w:rsidRDefault="00715286" w:rsidP="003C7E81">
            <w:pPr>
              <w:tabs>
                <w:tab w:val="left" w:pos="11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749">
              <w:rPr>
                <w:rFonts w:ascii="Times New Roman" w:hAnsi="Times New Roman" w:cs="Times New Roman"/>
                <w:sz w:val="28"/>
                <w:szCs w:val="28"/>
              </w:rPr>
              <w:t xml:space="preserve">12107 </w:t>
            </w:r>
            <w:r w:rsidRPr="00D60749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80" w:dyaOrig="200">
                <v:shape id="_x0000_i1030" type="#_x0000_t75" style="width:9.75pt;height:11.25pt" o:ole="">
                  <v:imagedata r:id="rId19" o:title=""/>
                </v:shape>
                <o:OLEObject Type="Embed" ProgID="Equation.3" ShapeID="_x0000_i1030" DrawAspect="Content" ObjectID="_1661207069" r:id="rId26"/>
              </w:object>
            </w:r>
            <w:r w:rsidRPr="00D60749">
              <w:rPr>
                <w:rFonts w:ascii="Times New Roman" w:hAnsi="Times New Roman" w:cs="Times New Roman"/>
                <w:sz w:val="28"/>
                <w:szCs w:val="28"/>
              </w:rPr>
              <w:t xml:space="preserve"> 8 =  96856</w:t>
            </w:r>
            <w:r w:rsidR="00D60749" w:rsidRPr="00D60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0749" w:rsidRPr="00D60749" w:rsidRDefault="00D60749" w:rsidP="003C7E81">
            <w:pPr>
              <w:tabs>
                <w:tab w:val="left" w:pos="1152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60749">
              <w:rPr>
                <w:rFonts w:ascii="Times New Roman" w:hAnsi="Times New Roman" w:cs="Times New Roman"/>
                <w:sz w:val="28"/>
              </w:rPr>
              <w:t>35 056 : 6</w:t>
            </w:r>
            <w:r>
              <w:rPr>
                <w:rFonts w:ascii="Times New Roman" w:hAnsi="Times New Roman" w:cs="Times New Roman"/>
                <w:sz w:val="28"/>
              </w:rPr>
              <w:t xml:space="preserve"> = 5842 ( dư </w:t>
            </w:r>
            <w:r w:rsidR="00850B38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715286" w:rsidRPr="00D60749" w:rsidRDefault="00D60749" w:rsidP="003C7E81">
            <w:pPr>
              <w:tabs>
                <w:tab w:val="left" w:pos="11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749">
              <w:rPr>
                <w:rFonts w:ascii="Times New Roman" w:hAnsi="Times New Roman" w:cs="Times New Roman"/>
                <w:sz w:val="28"/>
                <w:szCs w:val="28"/>
              </w:rPr>
              <w:t>21 709 × 4</w:t>
            </w:r>
            <w:r w:rsidR="008F6254">
              <w:rPr>
                <w:rFonts w:ascii="Times New Roman" w:hAnsi="Times New Roman" w:cs="Times New Roman"/>
                <w:sz w:val="28"/>
                <w:szCs w:val="28"/>
              </w:rPr>
              <w:t xml:space="preserve"> = 86 836</w:t>
            </w:r>
          </w:p>
        </w:tc>
        <w:tc>
          <w:tcPr>
            <w:tcW w:w="4890" w:type="dxa"/>
          </w:tcPr>
          <w:p w:rsidR="00715286" w:rsidRPr="00D60749" w:rsidRDefault="00715286" w:rsidP="003C7E81">
            <w:pPr>
              <w:tabs>
                <w:tab w:val="left" w:pos="11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749">
              <w:rPr>
                <w:rFonts w:ascii="Times New Roman" w:hAnsi="Times New Roman" w:cs="Times New Roman"/>
                <w:sz w:val="28"/>
                <w:szCs w:val="28"/>
              </w:rPr>
              <w:t>13546 : 4= 3386 ( dư 2)</w:t>
            </w:r>
          </w:p>
          <w:p w:rsidR="00D60749" w:rsidRPr="00D60749" w:rsidRDefault="00715286" w:rsidP="003C7E81">
            <w:pPr>
              <w:tabs>
                <w:tab w:val="left" w:pos="11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749">
              <w:rPr>
                <w:rFonts w:ascii="Times New Roman" w:hAnsi="Times New Roman" w:cs="Times New Roman"/>
                <w:sz w:val="28"/>
                <w:szCs w:val="28"/>
              </w:rPr>
              <w:t>54756 : 6</w:t>
            </w:r>
            <w:r w:rsidR="00D60749" w:rsidRPr="00D60749">
              <w:rPr>
                <w:rFonts w:ascii="Times New Roman" w:hAnsi="Times New Roman" w:cs="Times New Roman"/>
                <w:sz w:val="28"/>
                <w:szCs w:val="28"/>
              </w:rPr>
              <w:t xml:space="preserve"> = 9126</w:t>
            </w:r>
          </w:p>
          <w:p w:rsidR="00D60749" w:rsidRPr="00D60749" w:rsidRDefault="00D60749" w:rsidP="003C7E81">
            <w:pPr>
              <w:tabs>
                <w:tab w:val="left" w:pos="11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749">
              <w:rPr>
                <w:rFonts w:ascii="Times New Roman" w:hAnsi="Times New Roman" w:cs="Times New Roman"/>
                <w:sz w:val="28"/>
                <w:szCs w:val="28"/>
              </w:rPr>
              <w:t>10 918 ×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6254">
              <w:rPr>
                <w:rFonts w:ascii="Times New Roman" w:hAnsi="Times New Roman" w:cs="Times New Roman"/>
                <w:sz w:val="28"/>
                <w:szCs w:val="28"/>
              </w:rPr>
              <w:t>= 54 590</w:t>
            </w:r>
          </w:p>
          <w:p w:rsidR="00715286" w:rsidRPr="00D60749" w:rsidRDefault="00D60749" w:rsidP="003C7E81">
            <w:pPr>
              <w:tabs>
                <w:tab w:val="left" w:pos="11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749">
              <w:rPr>
                <w:rFonts w:ascii="Times New Roman" w:hAnsi="Times New Roman" w:cs="Times New Roman"/>
                <w:sz w:val="28"/>
              </w:rPr>
              <w:t>62 740 : 4</w:t>
            </w:r>
            <w:r w:rsidR="008F6254">
              <w:rPr>
                <w:rFonts w:ascii="Times New Roman" w:hAnsi="Times New Roman" w:cs="Times New Roman"/>
                <w:sz w:val="28"/>
              </w:rPr>
              <w:t>= 15685</w:t>
            </w:r>
          </w:p>
        </w:tc>
      </w:tr>
    </w:tbl>
    <w:p w:rsidR="00DA3573" w:rsidRPr="00B6301D" w:rsidRDefault="00DA3573" w:rsidP="00DA357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301D">
        <w:rPr>
          <w:rFonts w:ascii="Times New Roman" w:hAnsi="Times New Roman" w:cs="Times New Roman"/>
          <w:b/>
          <w:sz w:val="28"/>
          <w:szCs w:val="28"/>
        </w:rPr>
        <w:t>Bài 2.</w:t>
      </w:r>
      <w:proofErr w:type="gramEnd"/>
      <w:r w:rsidRPr="00B6301D">
        <w:rPr>
          <w:rFonts w:ascii="Times New Roman" w:hAnsi="Times New Roman" w:cs="Times New Roman"/>
          <w:b/>
          <w:sz w:val="28"/>
          <w:szCs w:val="28"/>
        </w:rPr>
        <w:t xml:space="preserve"> Tính giá trị của biểu thức: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2445"/>
        <w:gridCol w:w="2799"/>
        <w:gridCol w:w="2445"/>
      </w:tblGrid>
      <w:tr w:rsidR="00B32283" w:rsidRPr="00B6301D" w:rsidTr="00670689">
        <w:tc>
          <w:tcPr>
            <w:tcW w:w="2802" w:type="dxa"/>
          </w:tcPr>
          <w:p w:rsidR="00B32283" w:rsidRPr="00B6301D" w:rsidRDefault="00B32283" w:rsidP="00E61593">
            <w:pPr>
              <w:tabs>
                <w:tab w:val="left" w:pos="115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6301D">
              <w:rPr>
                <w:rFonts w:ascii="Times New Roman" w:hAnsi="Times New Roman" w:cs="Times New Roman"/>
                <w:sz w:val="28"/>
                <w:szCs w:val="28"/>
              </w:rPr>
              <w:t xml:space="preserve"> 24177  </w:t>
            </w:r>
            <w:r w:rsidRPr="00B6301D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80" w:dyaOrig="200">
                <v:shape id="_x0000_i1031" type="#_x0000_t75" style="width:9.75pt;height:11.25pt" o:ole="">
                  <v:imagedata r:id="rId17" o:title=""/>
                </v:shape>
                <o:OLEObject Type="Embed" ProgID="Equation.3" ShapeID="_x0000_i1031" DrawAspect="Content" ObjectID="_1661207070" r:id="rId27"/>
              </w:object>
            </w:r>
            <w:r w:rsidRPr="00B6301D">
              <w:rPr>
                <w:rFonts w:ascii="Times New Roman" w:hAnsi="Times New Roman" w:cs="Times New Roman"/>
                <w:sz w:val="28"/>
                <w:szCs w:val="28"/>
              </w:rPr>
              <w:t xml:space="preserve"> 4 -  78495</w:t>
            </w:r>
          </w:p>
        </w:tc>
        <w:tc>
          <w:tcPr>
            <w:tcW w:w="2445" w:type="dxa"/>
          </w:tcPr>
          <w:p w:rsidR="00B32283" w:rsidRDefault="00670689" w:rsidP="003C7E81">
            <w:pPr>
              <w:tabs>
                <w:tab w:val="left" w:pos="11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 96708 – 78495</w:t>
            </w:r>
          </w:p>
          <w:p w:rsidR="00670689" w:rsidRPr="00B6301D" w:rsidRDefault="00670689" w:rsidP="003C7E81">
            <w:pPr>
              <w:tabs>
                <w:tab w:val="left" w:pos="11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="00016D08">
              <w:rPr>
                <w:rFonts w:ascii="Times New Roman" w:hAnsi="Times New Roman" w:cs="Times New Roman"/>
                <w:sz w:val="28"/>
                <w:szCs w:val="28"/>
              </w:rPr>
              <w:t>18213</w:t>
            </w:r>
          </w:p>
        </w:tc>
        <w:tc>
          <w:tcPr>
            <w:tcW w:w="2799" w:type="dxa"/>
          </w:tcPr>
          <w:p w:rsidR="00B32283" w:rsidRPr="00B6301D" w:rsidRDefault="00B32283" w:rsidP="00E61593">
            <w:pPr>
              <w:tabs>
                <w:tab w:val="left" w:pos="115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6301D">
              <w:rPr>
                <w:rFonts w:ascii="Times New Roman" w:hAnsi="Times New Roman" w:cs="Times New Roman"/>
                <w:sz w:val="28"/>
                <w:szCs w:val="28"/>
              </w:rPr>
              <w:t xml:space="preserve">17164 + 37094  </w:t>
            </w:r>
            <w:r w:rsidRPr="00B6301D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80" w:dyaOrig="200">
                <v:shape id="_x0000_i1032" type="#_x0000_t75" style="width:9.75pt;height:11.25pt" o:ole="">
                  <v:imagedata r:id="rId17" o:title=""/>
                </v:shape>
                <o:OLEObject Type="Embed" ProgID="Equation.3" ShapeID="_x0000_i1032" DrawAspect="Content" ObjectID="_1661207071" r:id="rId28"/>
              </w:object>
            </w:r>
            <w:r w:rsidRPr="00B6301D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445" w:type="dxa"/>
          </w:tcPr>
          <w:p w:rsidR="00B32283" w:rsidRDefault="00016D08" w:rsidP="003C7E81">
            <w:pPr>
              <w:tabs>
                <w:tab w:val="left" w:pos="11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 17164 + 74188</w:t>
            </w:r>
          </w:p>
          <w:p w:rsidR="00016D08" w:rsidRPr="00B6301D" w:rsidRDefault="00016D08" w:rsidP="003C7E81">
            <w:pPr>
              <w:tabs>
                <w:tab w:val="left" w:pos="11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 91 352</w:t>
            </w:r>
          </w:p>
        </w:tc>
      </w:tr>
    </w:tbl>
    <w:p w:rsidR="00DA3573" w:rsidRPr="00B6301D" w:rsidRDefault="00DA3573" w:rsidP="00DA3573">
      <w:pPr>
        <w:tabs>
          <w:tab w:val="center" w:pos="2880"/>
          <w:tab w:val="center" w:pos="4860"/>
          <w:tab w:val="center" w:pos="7020"/>
        </w:tabs>
        <w:ind w:firstLine="540"/>
        <w:jc w:val="both"/>
        <w:rPr>
          <w:rFonts w:ascii="Times New Roman" w:hAnsi="Times New Roman" w:cs="Times New Roman"/>
          <w:sz w:val="28"/>
          <w:szCs w:val="28"/>
          <w:lang w:val="fr-C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2268"/>
        <w:gridCol w:w="2977"/>
        <w:gridCol w:w="2268"/>
      </w:tblGrid>
      <w:tr w:rsidR="00B32283" w:rsidRPr="00B6301D" w:rsidTr="00E61593">
        <w:tc>
          <w:tcPr>
            <w:tcW w:w="2943" w:type="dxa"/>
          </w:tcPr>
          <w:p w:rsidR="00B32283" w:rsidRPr="00B6301D" w:rsidRDefault="00B32283" w:rsidP="00E61593">
            <w:pPr>
              <w:tabs>
                <w:tab w:val="left" w:pos="115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63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92 578 – 10 312 × 8 </w:t>
            </w:r>
          </w:p>
        </w:tc>
        <w:tc>
          <w:tcPr>
            <w:tcW w:w="2268" w:type="dxa"/>
          </w:tcPr>
          <w:p w:rsidR="00B32283" w:rsidRDefault="00654C8F" w:rsidP="00654C8F">
            <w:pPr>
              <w:tabs>
                <w:tab w:val="left" w:pos="11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01D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92578 – 82496</w:t>
            </w:r>
          </w:p>
          <w:p w:rsidR="00654C8F" w:rsidRPr="00B6301D" w:rsidRDefault="00654C8F" w:rsidP="00654C8F">
            <w:pPr>
              <w:tabs>
                <w:tab w:val="left" w:pos="11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 10 082</w:t>
            </w:r>
          </w:p>
        </w:tc>
        <w:tc>
          <w:tcPr>
            <w:tcW w:w="2977" w:type="dxa"/>
          </w:tcPr>
          <w:p w:rsidR="00B32283" w:rsidRPr="00B6301D" w:rsidRDefault="00B32283" w:rsidP="00E61593">
            <w:pPr>
              <w:tabs>
                <w:tab w:val="left" w:pos="115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6301D">
              <w:rPr>
                <w:rFonts w:ascii="Times New Roman" w:hAnsi="Times New Roman" w:cs="Times New Roman"/>
                <w:sz w:val="28"/>
                <w:szCs w:val="28"/>
              </w:rPr>
              <w:t xml:space="preserve">21 658 + 42 539 : 7  </w:t>
            </w:r>
          </w:p>
        </w:tc>
        <w:tc>
          <w:tcPr>
            <w:tcW w:w="2268" w:type="dxa"/>
          </w:tcPr>
          <w:p w:rsidR="00B32283" w:rsidRDefault="00E61593" w:rsidP="003C7E81">
            <w:pPr>
              <w:tabs>
                <w:tab w:val="left" w:pos="11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01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21 658 + 6077</w:t>
            </w:r>
          </w:p>
          <w:p w:rsidR="00E61593" w:rsidRPr="00B6301D" w:rsidRDefault="00E61593" w:rsidP="003C7E81">
            <w:pPr>
              <w:tabs>
                <w:tab w:val="left" w:pos="11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 27735</w:t>
            </w:r>
          </w:p>
        </w:tc>
      </w:tr>
      <w:tr w:rsidR="00E61593" w:rsidRPr="00B6301D" w:rsidTr="00FE6570">
        <w:tc>
          <w:tcPr>
            <w:tcW w:w="2943" w:type="dxa"/>
          </w:tcPr>
          <w:p w:rsidR="00E61593" w:rsidRPr="00B6301D" w:rsidRDefault="00E61593" w:rsidP="00FE6570">
            <w:pPr>
              <w:tabs>
                <w:tab w:val="left" w:pos="115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6301D">
              <w:rPr>
                <w:rFonts w:ascii="Times New Roman" w:hAnsi="Times New Roman" w:cs="Times New Roman"/>
                <w:sz w:val="28"/>
                <w:szCs w:val="28"/>
                <w:lang w:val="fr-CA"/>
              </w:rPr>
              <w:t xml:space="preserve">1342 × 4 + 3257 </w:t>
            </w:r>
          </w:p>
        </w:tc>
        <w:tc>
          <w:tcPr>
            <w:tcW w:w="2268" w:type="dxa"/>
          </w:tcPr>
          <w:p w:rsidR="00E61593" w:rsidRDefault="00FE6570" w:rsidP="003C7E81">
            <w:pPr>
              <w:tabs>
                <w:tab w:val="left" w:pos="11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CA"/>
              </w:rPr>
            </w:pPr>
            <w:r w:rsidRPr="00B6301D">
              <w:rPr>
                <w:rFonts w:ascii="Times New Roman" w:hAnsi="Times New Roman" w:cs="Times New Roman"/>
                <w:sz w:val="28"/>
                <w:szCs w:val="28"/>
                <w:lang w:val="fr-CA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  <w:lang w:val="fr-CA"/>
              </w:rPr>
              <w:t>5368 + 3257</w:t>
            </w:r>
          </w:p>
          <w:p w:rsidR="00FE6570" w:rsidRPr="00B6301D" w:rsidRDefault="00FE6570" w:rsidP="003C7E81">
            <w:pPr>
              <w:tabs>
                <w:tab w:val="left" w:pos="11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CA"/>
              </w:rPr>
              <w:t>=</w:t>
            </w:r>
            <w:r w:rsidR="00DF2B9F">
              <w:rPr>
                <w:rFonts w:ascii="Times New Roman" w:hAnsi="Times New Roman" w:cs="Times New Roman"/>
                <w:sz w:val="28"/>
                <w:szCs w:val="28"/>
                <w:lang w:val="fr-CA"/>
              </w:rPr>
              <w:t xml:space="preserve"> 8625</w:t>
            </w:r>
          </w:p>
        </w:tc>
        <w:tc>
          <w:tcPr>
            <w:tcW w:w="2977" w:type="dxa"/>
          </w:tcPr>
          <w:p w:rsidR="00E61593" w:rsidRPr="00B6301D" w:rsidRDefault="00E61593" w:rsidP="00FE6570">
            <w:pPr>
              <w:tabs>
                <w:tab w:val="left" w:pos="115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6301D">
              <w:rPr>
                <w:rFonts w:ascii="Times New Roman" w:hAnsi="Times New Roman" w:cs="Times New Roman"/>
                <w:sz w:val="28"/>
                <w:szCs w:val="28"/>
              </w:rPr>
              <w:t xml:space="preserve">21 758 + 12 708 : 4 </w:t>
            </w:r>
          </w:p>
        </w:tc>
        <w:tc>
          <w:tcPr>
            <w:tcW w:w="2268" w:type="dxa"/>
          </w:tcPr>
          <w:p w:rsidR="00FE6570" w:rsidRDefault="00FE6570" w:rsidP="003C7E81">
            <w:pPr>
              <w:tabs>
                <w:tab w:val="left" w:pos="11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01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21 758 + 3177</w:t>
            </w:r>
          </w:p>
          <w:p w:rsidR="00E61593" w:rsidRPr="00B6301D" w:rsidRDefault="00FE6570" w:rsidP="003C7E81">
            <w:pPr>
              <w:tabs>
                <w:tab w:val="left" w:pos="11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 24935</w:t>
            </w:r>
          </w:p>
        </w:tc>
      </w:tr>
    </w:tbl>
    <w:p w:rsidR="00DA3573" w:rsidRPr="00B6301D" w:rsidRDefault="00DA3573" w:rsidP="00DF2B9F">
      <w:pPr>
        <w:pStyle w:val="ListParagraph"/>
        <w:spacing w:line="360" w:lineRule="auto"/>
        <w:ind w:left="0"/>
        <w:rPr>
          <w:sz w:val="28"/>
        </w:rPr>
      </w:pPr>
      <w:r w:rsidRPr="00B6301D">
        <w:rPr>
          <w:b/>
          <w:sz w:val="28"/>
          <w:lang w:val="fr-CA"/>
        </w:rPr>
        <w:t>Bài 3:</w:t>
      </w:r>
      <w:r w:rsidRPr="00B6301D">
        <w:rPr>
          <w:sz w:val="28"/>
          <w:lang w:val="fr-CA"/>
        </w:rPr>
        <w:t xml:space="preserve"> </w:t>
      </w:r>
      <w:r w:rsidR="00DF2B9F">
        <w:rPr>
          <w:sz w:val="28"/>
        </w:rPr>
        <w:t>Tìm x</w:t>
      </w:r>
      <w:r w:rsidRPr="00B6301D">
        <w:rPr>
          <w:sz w:val="2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1"/>
        <w:gridCol w:w="2641"/>
        <w:gridCol w:w="2641"/>
        <w:gridCol w:w="2641"/>
      </w:tblGrid>
      <w:tr w:rsidR="008F6254" w:rsidTr="00B527D1">
        <w:tc>
          <w:tcPr>
            <w:tcW w:w="2641" w:type="dxa"/>
          </w:tcPr>
          <w:p w:rsidR="008F6254" w:rsidRDefault="008F6254" w:rsidP="008F6254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8F6254">
              <w:rPr>
                <w:rFonts w:ascii="Times New Roman" w:hAnsi="Times New Roman" w:cs="Times New Roman"/>
                <w:sz w:val="28"/>
              </w:rPr>
              <w:t xml:space="preserve">x + 315 </w:t>
            </w:r>
          </w:p>
          <w:p w:rsidR="008F6254" w:rsidRDefault="008F6254" w:rsidP="008F6254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x</w:t>
            </w:r>
          </w:p>
          <w:p w:rsidR="008F6254" w:rsidRPr="008F6254" w:rsidRDefault="008F6254" w:rsidP="008F6254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x</w:t>
            </w:r>
          </w:p>
        </w:tc>
        <w:tc>
          <w:tcPr>
            <w:tcW w:w="2641" w:type="dxa"/>
          </w:tcPr>
          <w:p w:rsidR="008F6254" w:rsidRDefault="008F6254" w:rsidP="00DA357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8F6254">
              <w:rPr>
                <w:rFonts w:ascii="Times New Roman" w:hAnsi="Times New Roman" w:cs="Times New Roman"/>
                <w:sz w:val="28"/>
              </w:rPr>
              <w:t>= 10 419</w:t>
            </w:r>
          </w:p>
          <w:p w:rsidR="008F6254" w:rsidRDefault="008F6254" w:rsidP="00DA357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= 10 419 - 315</w:t>
            </w:r>
          </w:p>
          <w:p w:rsidR="008F6254" w:rsidRPr="008F6254" w:rsidRDefault="008F6254" w:rsidP="00DA35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=</w:t>
            </w:r>
            <w:r w:rsidR="00B527D1">
              <w:rPr>
                <w:rFonts w:ascii="Times New Roman" w:hAnsi="Times New Roman" w:cs="Times New Roman"/>
                <w:sz w:val="28"/>
              </w:rPr>
              <w:t xml:space="preserve"> 10 104</w:t>
            </w:r>
          </w:p>
        </w:tc>
        <w:tc>
          <w:tcPr>
            <w:tcW w:w="2641" w:type="dxa"/>
          </w:tcPr>
          <w:p w:rsidR="008F6254" w:rsidRDefault="008F6254" w:rsidP="008F6254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8F6254">
              <w:rPr>
                <w:rFonts w:ascii="Times New Roman" w:hAnsi="Times New Roman" w:cs="Times New Roman"/>
                <w:sz w:val="28"/>
              </w:rPr>
              <w:t xml:space="preserve">x × 9 </w:t>
            </w:r>
          </w:p>
          <w:p w:rsidR="008F6254" w:rsidRDefault="008F6254" w:rsidP="008F6254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x</w:t>
            </w:r>
          </w:p>
          <w:p w:rsidR="008F6254" w:rsidRPr="008F6254" w:rsidRDefault="008F6254" w:rsidP="008F625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x</w:t>
            </w:r>
          </w:p>
        </w:tc>
        <w:tc>
          <w:tcPr>
            <w:tcW w:w="2641" w:type="dxa"/>
          </w:tcPr>
          <w:p w:rsidR="008F6254" w:rsidRDefault="008F6254" w:rsidP="00DA357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8F6254">
              <w:rPr>
                <w:rFonts w:ascii="Times New Roman" w:hAnsi="Times New Roman" w:cs="Times New Roman"/>
                <w:sz w:val="28"/>
              </w:rPr>
              <w:t>= 34569</w:t>
            </w:r>
          </w:p>
          <w:p w:rsidR="008F6254" w:rsidRDefault="008F6254" w:rsidP="00DA357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= 34569: 9</w:t>
            </w:r>
          </w:p>
          <w:p w:rsidR="00B527D1" w:rsidRPr="008F6254" w:rsidRDefault="00B527D1" w:rsidP="00DA35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= 3841</w:t>
            </w:r>
          </w:p>
        </w:tc>
      </w:tr>
    </w:tbl>
    <w:p w:rsidR="00DA3573" w:rsidRPr="00B6301D" w:rsidRDefault="00DA3573" w:rsidP="00DF2B9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301D">
        <w:rPr>
          <w:rFonts w:ascii="Times New Roman" w:hAnsi="Times New Roman" w:cs="Times New Roman"/>
          <w:b/>
          <w:sz w:val="28"/>
          <w:szCs w:val="28"/>
        </w:rPr>
        <w:t>Bài 4.</w:t>
      </w:r>
      <w:proofErr w:type="gramEnd"/>
      <w:r w:rsidRPr="00B63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283">
        <w:rPr>
          <w:rFonts w:ascii="Times New Roman" w:hAnsi="Times New Roman" w:cs="Times New Roman"/>
          <w:b/>
          <w:sz w:val="28"/>
          <w:szCs w:val="28"/>
        </w:rPr>
        <w:t>Thực hiện phép chia ta có</w:t>
      </w:r>
      <w:r w:rsidRPr="00B630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6301D">
        <w:rPr>
          <w:rFonts w:ascii="Times New Roman" w:hAnsi="Times New Roman" w:cs="Times New Roman"/>
          <w:b/>
          <w:sz w:val="28"/>
          <w:szCs w:val="28"/>
        </w:rPr>
        <w:t>75423 :</w:t>
      </w:r>
      <w:proofErr w:type="gramEnd"/>
      <w:r w:rsidRPr="00B6301D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B527D1">
        <w:rPr>
          <w:rFonts w:ascii="Times New Roman" w:hAnsi="Times New Roman" w:cs="Times New Roman"/>
          <w:b/>
          <w:sz w:val="28"/>
          <w:szCs w:val="28"/>
        </w:rPr>
        <w:t xml:space="preserve"> = 8380 (dư 3)</w:t>
      </w:r>
    </w:p>
    <w:p w:rsidR="00DA3573" w:rsidRDefault="00DA3573" w:rsidP="00DF2B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301D">
        <w:rPr>
          <w:rFonts w:ascii="Times New Roman" w:hAnsi="Times New Roman" w:cs="Times New Roman"/>
          <w:sz w:val="28"/>
          <w:szCs w:val="28"/>
        </w:rPr>
        <w:t>Hãy tìm tổng của số bị chia, số chia, thương và số dư trong phép chia trên</w:t>
      </w:r>
      <w:r w:rsidR="00C93C02">
        <w:rPr>
          <w:rFonts w:ascii="Times New Roman" w:hAnsi="Times New Roman" w:cs="Times New Roman"/>
          <w:sz w:val="28"/>
          <w:szCs w:val="28"/>
        </w:rPr>
        <w:t xml:space="preserve"> là:</w:t>
      </w:r>
    </w:p>
    <w:p w:rsidR="00C93C02" w:rsidRPr="00B6301D" w:rsidRDefault="00C21EA9" w:rsidP="00DF2B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75423 + 9 + 8380 + 3 =</w:t>
      </w:r>
      <w:r w:rsidR="00B32283">
        <w:rPr>
          <w:rFonts w:ascii="Times New Roman" w:hAnsi="Times New Roman" w:cs="Times New Roman"/>
          <w:sz w:val="28"/>
          <w:szCs w:val="28"/>
        </w:rPr>
        <w:t xml:space="preserve"> 83815</w:t>
      </w:r>
    </w:p>
    <w:p w:rsidR="00DA3573" w:rsidRDefault="00DA3573" w:rsidP="00DF2B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proofErr w:type="gramStart"/>
      <w:r w:rsidRPr="00B6301D">
        <w:rPr>
          <w:rFonts w:ascii="Times New Roman" w:hAnsi="Times New Roman" w:cs="Times New Roman"/>
          <w:b/>
          <w:color w:val="0C0C0C"/>
          <w:sz w:val="28"/>
          <w:szCs w:val="28"/>
        </w:rPr>
        <w:t>Bài 5.</w:t>
      </w:r>
      <w:proofErr w:type="gramEnd"/>
      <w:r w:rsidRPr="00B6301D">
        <w:rPr>
          <w:rFonts w:ascii="Times New Roman" w:hAnsi="Times New Roman" w:cs="Times New Roman"/>
          <w:b/>
          <w:color w:val="0C0C0C"/>
          <w:sz w:val="28"/>
          <w:szCs w:val="28"/>
        </w:rPr>
        <w:t xml:space="preserve"> </w:t>
      </w:r>
      <w:r w:rsidRPr="00B6301D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Điền </w:t>
      </w:r>
      <w:proofErr w:type="gramStart"/>
      <w:r w:rsidRPr="00B6301D">
        <w:rPr>
          <w:rFonts w:ascii="Times New Roman" w:eastAsia="Times New Roman" w:hAnsi="Times New Roman" w:cs="Times New Roman"/>
          <w:color w:val="0C0C0C"/>
          <w:sz w:val="28"/>
          <w:szCs w:val="28"/>
        </w:rPr>
        <w:t>dấu  &gt;</w:t>
      </w:r>
      <w:proofErr w:type="gramEnd"/>
      <w:r w:rsidRPr="00B6301D">
        <w:rPr>
          <w:rFonts w:ascii="Times New Roman" w:eastAsia="Times New Roman" w:hAnsi="Times New Roman" w:cs="Times New Roman"/>
          <w:color w:val="0C0C0C"/>
          <w:sz w:val="28"/>
          <w:szCs w:val="28"/>
        </w:rPr>
        <w:t>, &lt;, = vào chỗ chấm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2"/>
        <w:gridCol w:w="5282"/>
      </w:tblGrid>
      <w:tr w:rsidR="00DA3573" w:rsidRPr="008D5BFF" w:rsidTr="003C7E81">
        <w:tc>
          <w:tcPr>
            <w:tcW w:w="5282" w:type="dxa"/>
          </w:tcPr>
          <w:p w:rsidR="00DA3573" w:rsidRPr="008D5BFF" w:rsidRDefault="00DA3573" w:rsidP="007B74FA">
            <w:pPr>
              <w:spacing w:line="312" w:lineRule="auto"/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val="nl-NL"/>
              </w:rPr>
            </w:pPr>
            <w:r w:rsidRPr="008D5BFF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val="nl-NL"/>
              </w:rPr>
              <w:t>1 km</w:t>
            </w:r>
            <w:r w:rsidR="00CA50C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val="nl-NL"/>
              </w:rPr>
              <w:t xml:space="preserve"> &gt; </w:t>
            </w:r>
            <w:r w:rsidRPr="008D5BFF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val="nl-NL"/>
              </w:rPr>
              <w:t>97 dam</w:t>
            </w:r>
          </w:p>
          <w:p w:rsidR="00DA3573" w:rsidRPr="008D5BFF" w:rsidRDefault="00DA3573" w:rsidP="007B74FA">
            <w:pPr>
              <w:spacing w:line="312" w:lineRule="auto"/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val="nl-NL"/>
              </w:rPr>
            </w:pPr>
            <w:r w:rsidRPr="008D5BFF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val="nl-NL"/>
              </w:rPr>
              <w:t xml:space="preserve"> 7923 mm</w:t>
            </w:r>
            <w:r w:rsidR="00CA50C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val="nl-NL"/>
              </w:rPr>
              <w:t xml:space="preserve">  &gt; </w:t>
            </w:r>
            <w:r w:rsidRPr="008D5BFF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val="nl-NL"/>
              </w:rPr>
              <w:t xml:space="preserve">423 cm 4 mm </w:t>
            </w:r>
          </w:p>
          <w:p w:rsidR="00DA3573" w:rsidRPr="008D5BFF" w:rsidRDefault="00DA3573" w:rsidP="007B74FA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C4E2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3km 487m</w:t>
            </w:r>
            <w:r w:rsidR="00CA50C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&lt; </w:t>
            </w:r>
            <w:r w:rsidRPr="005C4E2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3657m   </w:t>
            </w:r>
          </w:p>
          <w:p w:rsidR="00DA3573" w:rsidRPr="008D5BFF" w:rsidRDefault="00CA50CC" w:rsidP="00CA50CC">
            <w:pPr>
              <w:spacing w:line="312" w:lineRule="auto"/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50km964m  &lt;  </w:t>
            </w:r>
            <w:r w:rsidR="00DA3573" w:rsidRPr="005C4E2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65370m         </w:t>
            </w:r>
          </w:p>
        </w:tc>
        <w:tc>
          <w:tcPr>
            <w:tcW w:w="5282" w:type="dxa"/>
          </w:tcPr>
          <w:p w:rsidR="00DA3573" w:rsidRPr="008D5BFF" w:rsidRDefault="00CA50CC" w:rsidP="007B74FA">
            <w:pPr>
              <w:shd w:val="clear" w:color="auto" w:fill="FFFFFF"/>
              <w:spacing w:line="312" w:lineRule="auto"/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val="nl-NL"/>
              </w:rPr>
            </w:pPr>
            <w:r w:rsidRPr="008D5BFF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val="nl-NL"/>
              </w:rPr>
              <w:t>4 km</w:t>
            </w:r>
            <w:r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val="nl-NL"/>
              </w:rPr>
              <w:t xml:space="preserve"> </w:t>
            </w:r>
            <w:r w:rsidR="00DA3573" w:rsidRPr="008D5BFF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val="nl-NL"/>
              </w:rPr>
              <w:t xml:space="preserve">5 m </w:t>
            </w:r>
            <w:r w:rsidR="00B06BCD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val="nl-NL"/>
              </w:rPr>
              <w:t xml:space="preserve"> &gt; </w:t>
            </w:r>
            <w:r w:rsidR="00DA3573" w:rsidRPr="008D5BFF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val="nl-NL"/>
              </w:rPr>
              <w:t>3 km 5 m</w:t>
            </w:r>
          </w:p>
          <w:p w:rsidR="00DA3573" w:rsidRPr="008D5BFF" w:rsidRDefault="00DA3573" w:rsidP="007B74FA">
            <w:pPr>
              <w:shd w:val="clear" w:color="auto" w:fill="FFFFFF"/>
              <w:spacing w:line="312" w:lineRule="auto"/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val="nl-NL"/>
              </w:rPr>
            </w:pPr>
            <w:r w:rsidRPr="008D5BFF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val="nl-NL"/>
              </w:rPr>
              <w:t>6091 m</w:t>
            </w:r>
            <w:r w:rsidR="007A5D8E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val="nl-NL"/>
              </w:rPr>
              <w:t xml:space="preserve"> &lt; </w:t>
            </w:r>
            <w:r w:rsidRPr="008D5BFF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val="nl-NL"/>
              </w:rPr>
              <w:t>61 hm9 m</w:t>
            </w:r>
          </w:p>
          <w:p w:rsidR="00DA3573" w:rsidRPr="008D5BFF" w:rsidRDefault="00DA3573" w:rsidP="007B74FA">
            <w:pPr>
              <w:shd w:val="clear" w:color="auto" w:fill="FFFFFF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C4E2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3760m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×</w:t>
            </w:r>
            <w:r w:rsidRPr="005C4E2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2</w:t>
            </w:r>
            <w:r w:rsidR="00B06BC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&gt; </w:t>
            </w:r>
            <w:r w:rsidRPr="005C4E2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8494m - 2657m</w:t>
            </w:r>
          </w:p>
          <w:p w:rsidR="00DA3573" w:rsidRPr="008D5BFF" w:rsidRDefault="00DA3573" w:rsidP="00B06BCD">
            <w:pPr>
              <w:shd w:val="clear" w:color="auto" w:fill="FFFFFF"/>
              <w:spacing w:line="312" w:lineRule="auto"/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val="nl-NL"/>
              </w:rPr>
            </w:pPr>
            <w:r w:rsidRPr="005C4E2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21378m : 2</w:t>
            </w:r>
            <w:r w:rsidR="00B06BC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=</w:t>
            </w:r>
            <w:r w:rsidRPr="005C4E2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5C4E2E">
              <w:rPr>
                <w:rFonts w:ascii="Times New Roman" w:eastAsia="Times New Roman" w:hAnsi="Times New Roman" w:cs="Times New Roman"/>
                <w:sz w:val="28"/>
                <w:szCs w:val="28"/>
              </w:rPr>
              <w:t>10689m</w:t>
            </w:r>
          </w:p>
        </w:tc>
      </w:tr>
    </w:tbl>
    <w:p w:rsidR="00DA3573" w:rsidRPr="009565E6" w:rsidRDefault="00DA3573" w:rsidP="00DA3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65E6">
        <w:rPr>
          <w:rFonts w:ascii="Times New Roman" w:hAnsi="Times New Roman" w:cs="Times New Roman"/>
          <w:b/>
          <w:color w:val="0C0C0C"/>
          <w:sz w:val="28"/>
          <w:szCs w:val="28"/>
        </w:rPr>
        <w:t>Bài 6.</w:t>
      </w:r>
      <w:proofErr w:type="gramEnd"/>
      <w:r w:rsidRPr="009565E6">
        <w:rPr>
          <w:rFonts w:ascii="Times New Roman" w:hAnsi="Times New Roman" w:cs="Times New Roman"/>
          <w:b/>
          <w:color w:val="0C0C0C"/>
          <w:sz w:val="28"/>
          <w:szCs w:val="28"/>
        </w:rPr>
        <w:t xml:space="preserve"> </w:t>
      </w:r>
    </w:p>
    <w:p w:rsidR="00DA3573" w:rsidRPr="006D6515" w:rsidRDefault="0047730F" w:rsidP="006D6515">
      <w:pPr>
        <w:spacing w:after="0" w:line="312" w:lineRule="auto"/>
        <w:jc w:val="center"/>
        <w:rPr>
          <w:rFonts w:ascii="Times New Roman" w:hAnsi="Times New Roman" w:cs="Times New Roman"/>
          <w:color w:val="0C0C0C"/>
          <w:sz w:val="28"/>
          <w:szCs w:val="28"/>
        </w:rPr>
      </w:pPr>
      <w:r w:rsidRPr="006D6515">
        <w:rPr>
          <w:rFonts w:ascii="Times New Roman" w:hAnsi="Times New Roman" w:cs="Times New Roman"/>
          <w:color w:val="0C0C0C"/>
          <w:sz w:val="28"/>
          <w:szCs w:val="28"/>
        </w:rPr>
        <w:t>Bài giải</w:t>
      </w:r>
    </w:p>
    <w:p w:rsidR="0047730F" w:rsidRPr="006D6515" w:rsidRDefault="0047730F" w:rsidP="006D6515">
      <w:pPr>
        <w:spacing w:after="0" w:line="312" w:lineRule="auto"/>
        <w:jc w:val="center"/>
        <w:rPr>
          <w:rFonts w:ascii="Times New Roman" w:hAnsi="Times New Roman" w:cs="Times New Roman"/>
          <w:color w:val="0C0C0C"/>
          <w:sz w:val="28"/>
          <w:szCs w:val="28"/>
        </w:rPr>
      </w:pPr>
      <w:r w:rsidRPr="006D6515">
        <w:rPr>
          <w:rFonts w:ascii="Times New Roman" w:hAnsi="Times New Roman" w:cs="Times New Roman"/>
          <w:color w:val="0C0C0C"/>
          <w:sz w:val="28"/>
          <w:szCs w:val="28"/>
        </w:rPr>
        <w:t>Đội thứ hai phải sửa số mét đường là:</w:t>
      </w:r>
    </w:p>
    <w:p w:rsidR="0047730F" w:rsidRPr="006D6515" w:rsidRDefault="0047730F" w:rsidP="006D6515">
      <w:pPr>
        <w:spacing w:after="0" w:line="312" w:lineRule="auto"/>
        <w:jc w:val="center"/>
        <w:rPr>
          <w:rFonts w:ascii="Times New Roman" w:hAnsi="Times New Roman" w:cs="Times New Roman"/>
          <w:color w:val="0C0C0C"/>
          <w:sz w:val="28"/>
          <w:szCs w:val="28"/>
        </w:rPr>
      </w:pPr>
      <w:r w:rsidRPr="006D6515">
        <w:rPr>
          <w:rFonts w:ascii="Times New Roman" w:hAnsi="Times New Roman" w:cs="Times New Roman"/>
          <w:color w:val="0C0C0C"/>
          <w:sz w:val="28"/>
          <w:szCs w:val="28"/>
        </w:rPr>
        <w:t>18450 × 3 = 55350 (m)</w:t>
      </w:r>
    </w:p>
    <w:p w:rsidR="0047730F" w:rsidRPr="006D6515" w:rsidRDefault="0047730F" w:rsidP="006D6515">
      <w:pPr>
        <w:spacing w:after="0" w:line="312" w:lineRule="auto"/>
        <w:jc w:val="center"/>
        <w:rPr>
          <w:rFonts w:ascii="Times New Roman" w:hAnsi="Times New Roman" w:cs="Times New Roman"/>
          <w:color w:val="0C0C0C"/>
          <w:sz w:val="28"/>
          <w:szCs w:val="28"/>
        </w:rPr>
      </w:pPr>
      <w:r w:rsidRPr="006D6515">
        <w:rPr>
          <w:rFonts w:ascii="Times New Roman" w:hAnsi="Times New Roman" w:cs="Times New Roman"/>
          <w:color w:val="0C0C0C"/>
          <w:sz w:val="28"/>
          <w:szCs w:val="28"/>
        </w:rPr>
        <w:t>Cả hai đội phải sửa số mét đường là:</w:t>
      </w:r>
    </w:p>
    <w:p w:rsidR="0047730F" w:rsidRPr="006D6515" w:rsidRDefault="0047730F" w:rsidP="006D6515">
      <w:pPr>
        <w:spacing w:after="0" w:line="312" w:lineRule="auto"/>
        <w:jc w:val="center"/>
        <w:rPr>
          <w:rFonts w:ascii="Times New Roman" w:hAnsi="Times New Roman" w:cs="Times New Roman"/>
          <w:color w:val="0C0C0C"/>
          <w:sz w:val="28"/>
          <w:szCs w:val="28"/>
        </w:rPr>
      </w:pPr>
      <w:r w:rsidRPr="006D6515">
        <w:rPr>
          <w:rFonts w:ascii="Times New Roman" w:hAnsi="Times New Roman" w:cs="Times New Roman"/>
          <w:color w:val="0C0C0C"/>
          <w:sz w:val="28"/>
          <w:szCs w:val="28"/>
        </w:rPr>
        <w:t>18450 + 55350 =</w:t>
      </w:r>
      <w:r w:rsidR="006D6515" w:rsidRPr="006D6515">
        <w:rPr>
          <w:rFonts w:ascii="Times New Roman" w:hAnsi="Times New Roman" w:cs="Times New Roman"/>
          <w:color w:val="0C0C0C"/>
          <w:sz w:val="28"/>
          <w:szCs w:val="28"/>
        </w:rPr>
        <w:t xml:space="preserve"> 73800 (m)</w:t>
      </w:r>
    </w:p>
    <w:p w:rsidR="006D6515" w:rsidRPr="006D6515" w:rsidRDefault="006D6515" w:rsidP="006D6515">
      <w:pPr>
        <w:spacing w:after="0" w:line="312" w:lineRule="auto"/>
        <w:jc w:val="center"/>
        <w:rPr>
          <w:rFonts w:ascii="Times New Roman" w:hAnsi="Times New Roman" w:cs="Times New Roman"/>
          <w:color w:val="0C0C0C"/>
          <w:sz w:val="28"/>
          <w:szCs w:val="28"/>
        </w:rPr>
      </w:pPr>
      <w:r>
        <w:rPr>
          <w:rFonts w:ascii="Times New Roman" w:hAnsi="Times New Roman" w:cs="Times New Roman"/>
          <w:color w:val="0C0C0C"/>
          <w:sz w:val="28"/>
          <w:szCs w:val="28"/>
        </w:rPr>
        <w:t xml:space="preserve">                                       </w:t>
      </w:r>
      <w:r w:rsidRPr="006D6515">
        <w:rPr>
          <w:rFonts w:ascii="Times New Roman" w:hAnsi="Times New Roman" w:cs="Times New Roman"/>
          <w:color w:val="0C0C0C"/>
          <w:sz w:val="28"/>
          <w:szCs w:val="28"/>
        </w:rPr>
        <w:t>Đáp số: 73800 m đường</w:t>
      </w:r>
    </w:p>
    <w:p w:rsidR="00DA3573" w:rsidRPr="006D6515" w:rsidRDefault="00DA3573" w:rsidP="00DA3573">
      <w:pPr>
        <w:spacing w:after="0" w:line="312" w:lineRule="auto"/>
        <w:rPr>
          <w:rFonts w:ascii="Times New Roman" w:hAnsi="Times New Roman" w:cs="Times New Roman"/>
          <w:color w:val="0C0C0C"/>
          <w:sz w:val="28"/>
          <w:szCs w:val="28"/>
        </w:rPr>
      </w:pPr>
      <w:r w:rsidRPr="006D6515">
        <w:rPr>
          <w:rFonts w:ascii="Times New Roman" w:hAnsi="Times New Roman" w:cs="Times New Roman"/>
          <w:b/>
          <w:color w:val="0C0C0C"/>
          <w:sz w:val="28"/>
          <w:szCs w:val="28"/>
          <w:u w:val="single"/>
        </w:rPr>
        <w:t>Bài 7</w:t>
      </w:r>
      <w:r w:rsidRPr="006D6515">
        <w:rPr>
          <w:rFonts w:ascii="Times New Roman" w:hAnsi="Times New Roman" w:cs="Times New Roman"/>
          <w:b/>
          <w:color w:val="0C0C0C"/>
          <w:sz w:val="28"/>
          <w:szCs w:val="28"/>
        </w:rPr>
        <w:t>: Giải bài toán</w:t>
      </w:r>
    </w:p>
    <w:p w:rsidR="00DA3573" w:rsidRPr="00A93934" w:rsidRDefault="006D6515" w:rsidP="00DA3573">
      <w:pPr>
        <w:spacing w:after="0" w:line="31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3934">
        <w:rPr>
          <w:rFonts w:ascii="Times New Roman" w:eastAsia="Calibri" w:hAnsi="Times New Roman" w:cs="Times New Roman"/>
          <w:sz w:val="28"/>
          <w:szCs w:val="28"/>
        </w:rPr>
        <w:t>Bài giải</w:t>
      </w:r>
    </w:p>
    <w:p w:rsidR="006D6515" w:rsidRPr="00A93934" w:rsidRDefault="006D6515" w:rsidP="00DA3573">
      <w:pPr>
        <w:spacing w:after="0" w:line="31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3934">
        <w:rPr>
          <w:rFonts w:ascii="Times New Roman" w:eastAsia="Calibri" w:hAnsi="Times New Roman" w:cs="Times New Roman"/>
          <w:sz w:val="28"/>
          <w:szCs w:val="28"/>
        </w:rPr>
        <w:t xml:space="preserve">Mỗi </w:t>
      </w:r>
      <w:proofErr w:type="gramStart"/>
      <w:r w:rsidRPr="00A93934">
        <w:rPr>
          <w:rFonts w:ascii="Times New Roman" w:eastAsia="Calibri" w:hAnsi="Times New Roman" w:cs="Times New Roman"/>
          <w:sz w:val="28"/>
          <w:szCs w:val="28"/>
        </w:rPr>
        <w:t>xe</w:t>
      </w:r>
      <w:proofErr w:type="gramEnd"/>
      <w:r w:rsidRPr="00A93934">
        <w:rPr>
          <w:rFonts w:ascii="Times New Roman" w:eastAsia="Calibri" w:hAnsi="Times New Roman" w:cs="Times New Roman"/>
          <w:sz w:val="28"/>
          <w:szCs w:val="28"/>
        </w:rPr>
        <w:t xml:space="preserve"> ô tô như thế chở được số ki-lô-gam hàng là:</w:t>
      </w:r>
    </w:p>
    <w:p w:rsidR="006D6515" w:rsidRPr="00A93934" w:rsidRDefault="006D6515" w:rsidP="00DA3573">
      <w:pPr>
        <w:spacing w:after="0" w:line="31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93934">
        <w:rPr>
          <w:rFonts w:ascii="Times New Roman" w:eastAsia="Calibri" w:hAnsi="Times New Roman" w:cs="Times New Roman"/>
          <w:sz w:val="28"/>
          <w:szCs w:val="28"/>
        </w:rPr>
        <w:t>43360 :</w:t>
      </w:r>
      <w:proofErr w:type="gramEnd"/>
      <w:r w:rsidRPr="00A93934">
        <w:rPr>
          <w:rFonts w:ascii="Times New Roman" w:eastAsia="Calibri" w:hAnsi="Times New Roman" w:cs="Times New Roman"/>
          <w:sz w:val="28"/>
          <w:szCs w:val="28"/>
        </w:rPr>
        <w:t xml:space="preserve"> 8</w:t>
      </w:r>
      <w:r w:rsidR="00A14359" w:rsidRPr="00A93934">
        <w:rPr>
          <w:rFonts w:ascii="Times New Roman" w:eastAsia="Calibri" w:hAnsi="Times New Roman" w:cs="Times New Roman"/>
          <w:sz w:val="28"/>
          <w:szCs w:val="28"/>
        </w:rPr>
        <w:t xml:space="preserve"> =5420 (kg)</w:t>
      </w:r>
    </w:p>
    <w:p w:rsidR="00A14359" w:rsidRPr="00A93934" w:rsidRDefault="00A14359" w:rsidP="00DA3573">
      <w:pPr>
        <w:spacing w:after="0" w:line="31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3934">
        <w:rPr>
          <w:rFonts w:ascii="Times New Roman" w:eastAsia="Calibri" w:hAnsi="Times New Roman" w:cs="Times New Roman"/>
          <w:sz w:val="28"/>
          <w:szCs w:val="28"/>
        </w:rPr>
        <w:t xml:space="preserve">5 </w:t>
      </w:r>
      <w:proofErr w:type="gramStart"/>
      <w:r w:rsidRPr="00A93934">
        <w:rPr>
          <w:rFonts w:ascii="Times New Roman" w:eastAsia="Calibri" w:hAnsi="Times New Roman" w:cs="Times New Roman"/>
          <w:sz w:val="28"/>
          <w:szCs w:val="28"/>
        </w:rPr>
        <w:t>xe</w:t>
      </w:r>
      <w:proofErr w:type="gramEnd"/>
      <w:r w:rsidRPr="00A93934">
        <w:rPr>
          <w:rFonts w:ascii="Times New Roman" w:eastAsia="Calibri" w:hAnsi="Times New Roman" w:cs="Times New Roman"/>
          <w:sz w:val="28"/>
          <w:szCs w:val="28"/>
        </w:rPr>
        <w:t xml:space="preserve"> ô tô như thế thì chở được số ki-lô-gam hàng là:</w:t>
      </w:r>
    </w:p>
    <w:p w:rsidR="00A14359" w:rsidRPr="00A93934" w:rsidRDefault="00A14359" w:rsidP="00DA3573">
      <w:pPr>
        <w:spacing w:after="0" w:line="31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3934">
        <w:rPr>
          <w:rFonts w:ascii="Times New Roman" w:eastAsia="Calibri" w:hAnsi="Times New Roman" w:cs="Times New Roman"/>
          <w:sz w:val="28"/>
          <w:szCs w:val="28"/>
        </w:rPr>
        <w:t>5420 × 5 = 27100 (kg)</w:t>
      </w:r>
    </w:p>
    <w:p w:rsidR="00A14359" w:rsidRPr="00A93934" w:rsidRDefault="00A14359" w:rsidP="00DA3573">
      <w:pPr>
        <w:spacing w:after="0" w:line="31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393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Đáp số: 27100 kg hàng</w:t>
      </w:r>
    </w:p>
    <w:p w:rsidR="00DA3573" w:rsidRPr="00883A2E" w:rsidRDefault="00DA3573" w:rsidP="00DA3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93934">
        <w:rPr>
          <w:rFonts w:ascii="Times New Roman" w:hAnsi="Times New Roman" w:cs="Times New Roman"/>
          <w:b/>
          <w:color w:val="0C0C0C"/>
          <w:sz w:val="28"/>
          <w:szCs w:val="28"/>
          <w:u w:val="single"/>
        </w:rPr>
        <w:t>Bài 8.</w:t>
      </w:r>
      <w:proofErr w:type="gramEnd"/>
      <w:r w:rsidRPr="00A93934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</w:p>
    <w:p w:rsidR="00DA3573" w:rsidRDefault="002C5A10" w:rsidP="002C5A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giải</w:t>
      </w:r>
    </w:p>
    <w:p w:rsidR="002C5A10" w:rsidRDefault="002C5A10" w:rsidP="002C5A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đường còn lại là:</w:t>
      </w:r>
    </w:p>
    <w:p w:rsidR="002C5A10" w:rsidRDefault="002C5A10" w:rsidP="002C5A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457 – 86 </w:t>
      </w:r>
      <w:proofErr w:type="gramStart"/>
      <w:r>
        <w:rPr>
          <w:rFonts w:ascii="Times New Roman" w:hAnsi="Times New Roman" w:cs="Times New Roman"/>
          <w:sz w:val="28"/>
          <w:szCs w:val="28"/>
        </w:rPr>
        <w:t>=  371</w:t>
      </w:r>
      <w:proofErr w:type="gramEnd"/>
      <w:r>
        <w:rPr>
          <w:rFonts w:ascii="Times New Roman" w:hAnsi="Times New Roman" w:cs="Times New Roman"/>
          <w:sz w:val="28"/>
          <w:szCs w:val="28"/>
        </w:rPr>
        <w:t>(kg)</w:t>
      </w:r>
    </w:p>
    <w:p w:rsidR="002C5A10" w:rsidRDefault="002C5A10" w:rsidP="002C5A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Thực hiện phép chia: </w:t>
      </w:r>
      <w:proofErr w:type="gramStart"/>
      <w:r>
        <w:rPr>
          <w:rFonts w:ascii="Times New Roman" w:hAnsi="Times New Roman" w:cs="Times New Roman"/>
          <w:sz w:val="28"/>
          <w:szCs w:val="28"/>
        </w:rPr>
        <w:t>371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= 123( dư 2)</w:t>
      </w:r>
    </w:p>
    <w:p w:rsidR="002C5A10" w:rsidRPr="003B6092" w:rsidRDefault="002C5A10" w:rsidP="001C2E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Vậy nếu đóng số đường còn lại vào các gói, mỗi gói 3 kg thì sẽ đóng được nhiều nhất 123 gói và thừa 2kg đường</w:t>
      </w:r>
    </w:p>
    <w:p w:rsidR="00DA3573" w:rsidRPr="00A65BDE" w:rsidRDefault="00A65BDE" w:rsidP="00A65BDE">
      <w:pPr>
        <w:spacing w:after="0" w:line="31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65BDE">
        <w:rPr>
          <w:rFonts w:ascii="Times New Roman" w:eastAsia="Calibri" w:hAnsi="Times New Roman" w:cs="Times New Roman"/>
          <w:sz w:val="28"/>
          <w:szCs w:val="28"/>
        </w:rPr>
        <w:t>Đáp số: 123 gói và thừa 2kg</w:t>
      </w:r>
    </w:p>
    <w:p w:rsidR="00A61D1E" w:rsidRDefault="00DA3573" w:rsidP="00DA357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60BBD">
        <w:rPr>
          <w:b/>
          <w:color w:val="000000" w:themeColor="text1"/>
          <w:sz w:val="28"/>
          <w:szCs w:val="28"/>
          <w:u w:val="single"/>
          <w:lang w:val="fr-CA"/>
        </w:rPr>
        <w:lastRenderedPageBreak/>
        <w:t>Bài 9 :</w:t>
      </w:r>
      <w:r w:rsidRPr="00960BBD">
        <w:rPr>
          <w:color w:val="000000" w:themeColor="text1"/>
          <w:sz w:val="28"/>
          <w:szCs w:val="28"/>
          <w:u w:val="single"/>
          <w:lang w:val="fr-CA"/>
        </w:rPr>
        <w:t xml:space="preserve"> </w:t>
      </w:r>
    </w:p>
    <w:p w:rsidR="00A61D1E" w:rsidRDefault="00A61D1E" w:rsidP="00A61D1E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Bài giải</w:t>
      </w:r>
    </w:p>
    <w:p w:rsidR="00A61D1E" w:rsidRDefault="00A61D1E" w:rsidP="00A61D1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  <w:r>
        <w:rPr>
          <w:sz w:val="28"/>
          <w:szCs w:val="28"/>
          <w:shd w:val="clear" w:color="auto" w:fill="FFFFFF"/>
        </w:rPr>
        <w:t>T</w:t>
      </w:r>
      <w:r w:rsidR="00DA3573" w:rsidRPr="00960BBD">
        <w:rPr>
          <w:rFonts w:eastAsia="Times New Roman"/>
          <w:sz w:val="28"/>
          <w:szCs w:val="28"/>
        </w:rPr>
        <w:t>ổng số thóc xuất kho cả ba lần là:</w:t>
      </w:r>
    </w:p>
    <w:p w:rsidR="00DA3573" w:rsidRPr="00960BBD" w:rsidRDefault="00DA3573" w:rsidP="00A61D1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  <w:r w:rsidRPr="00960BBD">
        <w:rPr>
          <w:rFonts w:eastAsia="Times New Roman"/>
          <w:sz w:val="28"/>
          <w:szCs w:val="28"/>
        </w:rPr>
        <w:t>1025 × 3 = 3075 (tấn)</w:t>
      </w:r>
    </w:p>
    <w:p w:rsidR="00DA3573" w:rsidRPr="009F34A6" w:rsidRDefault="00DA3573" w:rsidP="00A61D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34A6">
        <w:rPr>
          <w:rFonts w:ascii="Times New Roman" w:eastAsia="Times New Roman" w:hAnsi="Times New Roman" w:cs="Times New Roman"/>
          <w:sz w:val="28"/>
          <w:szCs w:val="28"/>
        </w:rPr>
        <w:t>Số thóc còn lại trong kho là:</w:t>
      </w:r>
    </w:p>
    <w:p w:rsidR="00DA3573" w:rsidRPr="009F34A6" w:rsidRDefault="00DA3573" w:rsidP="00A61D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34A6">
        <w:rPr>
          <w:rFonts w:ascii="Times New Roman" w:eastAsia="Times New Roman" w:hAnsi="Times New Roman" w:cs="Times New Roman"/>
          <w:sz w:val="28"/>
          <w:szCs w:val="28"/>
        </w:rPr>
        <w:t>70 000 – 3075 = 66 925 (tấn).</w:t>
      </w:r>
      <w:proofErr w:type="gramEnd"/>
    </w:p>
    <w:p w:rsidR="00DA3573" w:rsidRPr="009F34A6" w:rsidRDefault="00A61D1E" w:rsidP="00A61D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DA3573" w:rsidRPr="009F34A6">
        <w:rPr>
          <w:rFonts w:ascii="Times New Roman" w:eastAsia="Times New Roman" w:hAnsi="Times New Roman" w:cs="Times New Roman"/>
          <w:sz w:val="28"/>
          <w:szCs w:val="28"/>
        </w:rPr>
        <w:t>Đáp số: 66 925 tẩn thóc</w:t>
      </w:r>
    </w:p>
    <w:p w:rsidR="00DA3573" w:rsidRDefault="00DA3573" w:rsidP="00DA3573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fr-CA"/>
        </w:rPr>
      </w:pPr>
      <w:r w:rsidRPr="003B6092">
        <w:rPr>
          <w:rFonts w:ascii="Times New Roman" w:hAnsi="Times New Roman" w:cs="Times New Roman"/>
          <w:b/>
          <w:color w:val="000000" w:themeColor="text1"/>
          <w:sz w:val="28"/>
          <w:szCs w:val="28"/>
          <w:lang w:val="fr-CA"/>
        </w:rPr>
        <w:t xml:space="preserve">Bài 10 : </w:t>
      </w:r>
    </w:p>
    <w:p w:rsidR="002B339E" w:rsidRDefault="002B339E" w:rsidP="002B339E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Bài giải</w:t>
      </w:r>
    </w:p>
    <w:p w:rsidR="002B339E" w:rsidRDefault="00A61D1E" w:rsidP="002B339E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Độ dài một cạnh của</w:t>
      </w:r>
      <w:r w:rsidR="002B339E">
        <w:rPr>
          <w:rFonts w:ascii="Times New Roman" w:hAnsi="Times New Roman" w:cs="Times New Roman"/>
          <w:sz w:val="28"/>
          <w:szCs w:val="28"/>
          <w:lang w:val="fr-CA"/>
        </w:rPr>
        <w:t xml:space="preserve"> viên gạch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hình vuông là : </w:t>
      </w:r>
    </w:p>
    <w:p w:rsidR="00A61D1E" w:rsidRDefault="00A61D1E" w:rsidP="002B339E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40 : 4 = 10 (cm)</w:t>
      </w:r>
    </w:p>
    <w:p w:rsidR="00A61D1E" w:rsidRDefault="00A61D1E" w:rsidP="002B339E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Diện tích hình chữ nhật được ghép lại bởi 8 viên gạch hình vuông là :</w:t>
      </w:r>
    </w:p>
    <w:p w:rsidR="00A61D1E" w:rsidRDefault="002B339E" w:rsidP="002B339E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10 × 10 × 8 = 800 (cm</w:t>
      </w:r>
      <w:r>
        <w:rPr>
          <w:rFonts w:ascii="Times New Roman" w:hAnsi="Times New Roman" w:cs="Times New Roman"/>
          <w:sz w:val="28"/>
          <w:szCs w:val="28"/>
          <w:vertAlign w:val="superscript"/>
          <w:lang w:val="fr-CA"/>
        </w:rPr>
        <w:t>2</w:t>
      </w:r>
      <w:r>
        <w:rPr>
          <w:rFonts w:ascii="Times New Roman" w:hAnsi="Times New Roman" w:cs="Times New Roman"/>
          <w:sz w:val="28"/>
          <w:szCs w:val="28"/>
          <w:lang w:val="fr-CA"/>
        </w:rPr>
        <w:t>)</w:t>
      </w:r>
    </w:p>
    <w:p w:rsidR="002B339E" w:rsidRPr="002B339E" w:rsidRDefault="002B339E" w:rsidP="002B339E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vertAlign w:val="superscript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Đáp số : 800cm</w:t>
      </w:r>
      <w:r>
        <w:rPr>
          <w:rFonts w:ascii="Times New Roman" w:hAnsi="Times New Roman" w:cs="Times New Roman"/>
          <w:sz w:val="28"/>
          <w:szCs w:val="28"/>
          <w:vertAlign w:val="superscript"/>
          <w:lang w:val="fr-CA"/>
        </w:rPr>
        <w:t>2</w:t>
      </w:r>
    </w:p>
    <w:p w:rsidR="00DA3573" w:rsidRPr="003B6092" w:rsidRDefault="00DA3573" w:rsidP="00DA357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CA"/>
        </w:rPr>
      </w:pPr>
      <w:r w:rsidRPr="003B6092">
        <w:rPr>
          <w:rFonts w:ascii="Times New Roman" w:hAnsi="Times New Roman" w:cs="Times New Roman"/>
          <w:b/>
          <w:color w:val="FF0000"/>
          <w:sz w:val="28"/>
          <w:szCs w:val="28"/>
          <w:lang w:val="fr-CA"/>
        </w:rPr>
        <w:t>C. BÀI NÂNG CAO</w:t>
      </w:r>
    </w:p>
    <w:p w:rsidR="00DA3573" w:rsidRPr="00F0646F" w:rsidRDefault="00DA3573" w:rsidP="00F0646F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fr-CA"/>
        </w:rPr>
      </w:pPr>
      <w:r w:rsidRPr="003B6092"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  <w:t>Bài 1 :</w:t>
      </w:r>
      <w:r w:rsidRPr="003B6092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Pr="00F0646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fr-CA"/>
        </w:rPr>
        <w:t>Bằng</w:t>
      </w:r>
      <w:r w:rsidRPr="00F0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CA"/>
        </w:rPr>
        <w:t xml:space="preserve"> </w:t>
      </w:r>
      <w:r w:rsidRPr="00F0646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fr-CA"/>
        </w:rPr>
        <w:t>1</w:t>
      </w:r>
      <w:r w:rsidRPr="00F0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CA"/>
        </w:rPr>
        <w:t xml:space="preserve"> </w:t>
      </w:r>
      <w:r w:rsidRPr="00F0646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fr-CA"/>
        </w:rPr>
        <w:t>can</w:t>
      </w:r>
      <w:r w:rsidRPr="00F0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CA"/>
        </w:rPr>
        <w:t xml:space="preserve"> </w:t>
      </w:r>
      <w:r w:rsidRPr="00F0646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fr-CA"/>
        </w:rPr>
        <w:t>5lít</w:t>
      </w:r>
      <w:r w:rsidRPr="00F0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CA"/>
        </w:rPr>
        <w:t xml:space="preserve"> </w:t>
      </w:r>
      <w:r w:rsidRPr="00F0646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fr-CA"/>
        </w:rPr>
        <w:t>và</w:t>
      </w:r>
      <w:r w:rsidRPr="00F0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CA"/>
        </w:rPr>
        <w:t xml:space="preserve"> </w:t>
      </w:r>
      <w:r w:rsidRPr="00F0646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fr-CA"/>
        </w:rPr>
        <w:t>1</w:t>
      </w:r>
      <w:r w:rsidRPr="00F0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CA"/>
        </w:rPr>
        <w:t xml:space="preserve"> </w:t>
      </w:r>
      <w:r w:rsidRPr="00F0646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fr-CA"/>
        </w:rPr>
        <w:t>can</w:t>
      </w:r>
      <w:r w:rsidRPr="00F0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CA"/>
        </w:rPr>
        <w:t xml:space="preserve"> </w:t>
      </w:r>
      <w:r w:rsidRPr="00F0646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fr-CA"/>
        </w:rPr>
        <w:t>3lít,</w:t>
      </w:r>
      <w:r w:rsidRPr="00F0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CA"/>
        </w:rPr>
        <w:t xml:space="preserve"> </w:t>
      </w:r>
      <w:r w:rsidRPr="00F0646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fr-CA"/>
        </w:rPr>
        <w:t>em</w:t>
      </w:r>
      <w:r w:rsidRPr="00F0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CA"/>
        </w:rPr>
        <w:t xml:space="preserve"> </w:t>
      </w:r>
      <w:r w:rsidRPr="00F0646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fr-CA"/>
        </w:rPr>
        <w:t>làm</w:t>
      </w:r>
      <w:r w:rsidRPr="00F0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CA"/>
        </w:rPr>
        <w:t xml:space="preserve"> </w:t>
      </w:r>
      <w:r w:rsidRPr="00F0646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fr-CA"/>
        </w:rPr>
        <w:t>thế</w:t>
      </w:r>
      <w:r w:rsidRPr="00F0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CA"/>
        </w:rPr>
        <w:t xml:space="preserve"> </w:t>
      </w:r>
      <w:r w:rsidRPr="00F0646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fr-CA"/>
        </w:rPr>
        <w:t>nào</w:t>
      </w:r>
      <w:r w:rsidRPr="00F0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CA"/>
        </w:rPr>
        <w:t xml:space="preserve"> </w:t>
      </w:r>
      <w:r w:rsidRPr="00F0646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fr-CA"/>
        </w:rPr>
        <w:t>để</w:t>
      </w:r>
      <w:r w:rsidRPr="00F0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CA"/>
        </w:rPr>
        <w:t xml:space="preserve"> </w:t>
      </w:r>
      <w:r w:rsidRPr="00F0646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fr-CA"/>
        </w:rPr>
        <w:t>đong</w:t>
      </w:r>
      <w:r w:rsidRPr="00F0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CA"/>
        </w:rPr>
        <w:t xml:space="preserve"> </w:t>
      </w:r>
      <w:r w:rsidRPr="00F0646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fr-CA"/>
        </w:rPr>
        <w:t>được</w:t>
      </w:r>
      <w:r w:rsidRPr="00F0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CA"/>
        </w:rPr>
        <w:t xml:space="preserve"> </w:t>
      </w:r>
      <w:r w:rsidRPr="00F0646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fr-CA"/>
        </w:rPr>
        <w:t>4lít</w:t>
      </w:r>
      <w:r w:rsidRPr="00F0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CA"/>
        </w:rPr>
        <w:t xml:space="preserve"> </w:t>
      </w:r>
      <w:r w:rsidRPr="00F0646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fr-CA"/>
        </w:rPr>
        <w:t>dầu</w:t>
      </w:r>
      <w:r w:rsidRPr="00F0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CA"/>
        </w:rPr>
        <w:t xml:space="preserve"> </w:t>
      </w:r>
      <w:r w:rsidRPr="00F0646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fr-CA"/>
        </w:rPr>
        <w:t>hoả từ một thùng dầu hỏa</w:t>
      </w:r>
    </w:p>
    <w:p w:rsidR="00A93934" w:rsidRPr="00F0646F" w:rsidRDefault="00A93934" w:rsidP="00F0646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CA"/>
        </w:rPr>
      </w:pPr>
      <w:r w:rsidRPr="00F0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CA"/>
        </w:rPr>
        <w:t> Cách 1 :</w:t>
      </w:r>
    </w:p>
    <w:p w:rsidR="00A93934" w:rsidRPr="00F0646F" w:rsidRDefault="00A93934" w:rsidP="00F06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CA"/>
        </w:rPr>
      </w:pPr>
      <w:r w:rsidRPr="00F0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CA"/>
        </w:rPr>
        <w:t>- Lấy đầy nước bình 5l, đổ vào đầy bình 3l, bình 5l còn lại 2l.</w:t>
      </w:r>
    </w:p>
    <w:p w:rsidR="00A93934" w:rsidRPr="00F0646F" w:rsidRDefault="00A93934" w:rsidP="00F06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CA"/>
        </w:rPr>
      </w:pPr>
      <w:r w:rsidRPr="00F0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CA"/>
        </w:rPr>
        <w:t>- Đổ bỏ nước ở bình 3l, chuyển 2l nước ở bình 5l sang bình 3l.</w:t>
      </w:r>
    </w:p>
    <w:p w:rsidR="00A93934" w:rsidRPr="00F0646F" w:rsidRDefault="00A93934" w:rsidP="00F06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CA"/>
        </w:rPr>
      </w:pPr>
      <w:r w:rsidRPr="00F0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CA"/>
        </w:rPr>
        <w:t>- Lấy đầy nước bình 5l, đổ sang bình 3l sao cho đầy bình đó.</w:t>
      </w:r>
    </w:p>
    <w:p w:rsidR="00A93934" w:rsidRPr="00F0646F" w:rsidRDefault="00A93934" w:rsidP="00F06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CA"/>
        </w:rPr>
      </w:pPr>
      <w:r w:rsidRPr="00F0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CA"/>
        </w:rPr>
        <w:t>Vậy bình 5 lít rót đi 1 lít nên còn lại 4l.</w:t>
      </w:r>
    </w:p>
    <w:p w:rsidR="00A93934" w:rsidRPr="00F0646F" w:rsidRDefault="00A93934" w:rsidP="00F06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CA"/>
        </w:rPr>
      </w:pPr>
      <w:r w:rsidRPr="00F0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CA"/>
        </w:rPr>
        <w:t> • Cách 2:</w:t>
      </w:r>
    </w:p>
    <w:p w:rsidR="00A93934" w:rsidRPr="00F0646F" w:rsidRDefault="00A93934" w:rsidP="00F06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CA"/>
        </w:rPr>
      </w:pPr>
      <w:r w:rsidRPr="00F0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CA"/>
        </w:rPr>
        <w:t>- Lấy đầy nước bình 3l rồi chuyển sang bình 5l.</w:t>
      </w:r>
    </w:p>
    <w:p w:rsidR="00A93934" w:rsidRPr="00F0646F" w:rsidRDefault="00A93934" w:rsidP="00F06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CA"/>
        </w:rPr>
      </w:pPr>
      <w:r w:rsidRPr="00F0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CA"/>
        </w:rPr>
        <w:t xml:space="preserve">- Lại lấy đầy nước bình </w:t>
      </w:r>
      <w:proofErr w:type="gramStart"/>
      <w:r w:rsidRPr="00F0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CA"/>
        </w:rPr>
        <w:t>3l ,</w:t>
      </w:r>
      <w:proofErr w:type="gramEnd"/>
      <w:r w:rsidRPr="00F0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CA"/>
        </w:rPr>
        <w:t xml:space="preserve"> rót tiếp sang bình 5l sao cho đầy bình đó, bình 3l còn lại 1l.</w:t>
      </w:r>
    </w:p>
    <w:p w:rsidR="00A93934" w:rsidRPr="00F0646F" w:rsidRDefault="00A93934" w:rsidP="00F06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CA"/>
        </w:rPr>
      </w:pPr>
      <w:r w:rsidRPr="00F0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CA"/>
        </w:rPr>
        <w:t>- Đổ hết nước đang có ở bình 5l, chuyển 1l từ bình 3l sang.</w:t>
      </w:r>
    </w:p>
    <w:p w:rsidR="00A93934" w:rsidRPr="00F0646F" w:rsidRDefault="00A93934" w:rsidP="00F06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CA"/>
        </w:rPr>
      </w:pPr>
      <w:r w:rsidRPr="00F0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CA"/>
        </w:rPr>
        <w:t>- Lấy đầy nước vào bình 3l, rót vào bình 5l, từ đó ta được 4l nước ở bình đó.</w:t>
      </w:r>
    </w:p>
    <w:p w:rsidR="00DA3573" w:rsidRPr="00CF1FEA" w:rsidRDefault="00DA3573" w:rsidP="00DA3573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B6092"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  <w:t>Bài 2 </w:t>
      </w:r>
      <w:proofErr w:type="gramStart"/>
      <w:r w:rsidRPr="003B6092"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  <w:t>:</w:t>
      </w:r>
      <w:r w:rsidRPr="003B6092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CF1FEA">
        <w:rPr>
          <w:rFonts w:ascii="Times New Roman" w:hAnsi="Times New Roman" w:cs="Times New Roman"/>
          <w:sz w:val="28"/>
          <w:szCs w:val="28"/>
          <w:lang w:val="pt-BR"/>
        </w:rPr>
        <w:t>Tính</w:t>
      </w:r>
      <w:proofErr w:type="gramEnd"/>
      <w:r w:rsidRPr="00CF1FEA">
        <w:rPr>
          <w:rFonts w:ascii="Times New Roman" w:hAnsi="Times New Roman" w:cs="Times New Roman"/>
          <w:sz w:val="28"/>
          <w:szCs w:val="28"/>
          <w:lang w:val="pt-BR"/>
        </w:rPr>
        <w:t xml:space="preserve"> bằng cách thuận tiện</w:t>
      </w:r>
    </w:p>
    <w:p w:rsidR="00DA3573" w:rsidRPr="004A3B66" w:rsidRDefault="00DA3573" w:rsidP="00DA357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</w:pPr>
      <w:r w:rsidRPr="004A3B66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 xml:space="preserve">2007 </w:t>
      </w:r>
      <w:r w:rsidR="00F16C94" w:rsidRPr="004A3B66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×</w:t>
      </w:r>
      <w:r w:rsidRPr="004A3B66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 xml:space="preserve"> 16 – 2007 </w:t>
      </w:r>
      <w:r w:rsidR="00F16C94" w:rsidRPr="004A3B66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×</w:t>
      </w:r>
      <w:r w:rsidRPr="004A3B66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 xml:space="preserve"> 14 – 2007 </w:t>
      </w:r>
      <w:r w:rsidR="00F16C94" w:rsidRPr="004A3B66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×</w:t>
      </w:r>
      <w:r w:rsidRPr="004A3B66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 xml:space="preserve"> 2 + 2007</w:t>
      </w:r>
    </w:p>
    <w:p w:rsidR="00A93934" w:rsidRPr="004A3B66" w:rsidRDefault="00A93934" w:rsidP="00DA357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</w:pPr>
      <w:r w:rsidRPr="004A3B66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= 2007 × (16 – 14 – 2 + 1)</w:t>
      </w:r>
    </w:p>
    <w:p w:rsidR="00A93934" w:rsidRPr="004A3B66" w:rsidRDefault="00A93934" w:rsidP="00DA357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</w:pPr>
      <w:r w:rsidRPr="004A3B66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= 2007 ×1 = 2007</w:t>
      </w:r>
    </w:p>
    <w:p w:rsidR="00DA3573" w:rsidRPr="004A3B66" w:rsidRDefault="00DA3573" w:rsidP="00DA357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</w:pPr>
      <w:r w:rsidRPr="004A3B66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1999 – 2000 + 2999 – 3000 + 3999 – 4000 + 4999 – 5000 + 5999 – 1000</w:t>
      </w:r>
    </w:p>
    <w:p w:rsidR="00A93934" w:rsidRPr="004A3B66" w:rsidRDefault="00A93934" w:rsidP="00DA357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</w:pPr>
      <w:r w:rsidRPr="004A3B66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 xml:space="preserve">= </w:t>
      </w:r>
      <w:r w:rsidR="00382A21" w:rsidRPr="004A3B66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(</w:t>
      </w:r>
      <w:r w:rsidR="003C0E5E" w:rsidRPr="004A3B66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 xml:space="preserve">2999 – </w:t>
      </w:r>
      <w:r w:rsidR="007F76BE" w:rsidRPr="004A3B66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2000</w:t>
      </w:r>
      <w:r w:rsidR="00382A21" w:rsidRPr="004A3B66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)</w:t>
      </w:r>
      <w:r w:rsidR="003C0E5E" w:rsidRPr="004A3B66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 xml:space="preserve"> + </w:t>
      </w:r>
      <w:r w:rsidR="00382A21" w:rsidRPr="004A3B66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(</w:t>
      </w:r>
      <w:r w:rsidR="003C0E5E" w:rsidRPr="004A3B66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 xml:space="preserve">3999 </w:t>
      </w:r>
      <w:r w:rsidR="0083051F" w:rsidRPr="004A3B66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–</w:t>
      </w:r>
      <w:r w:rsidR="007F76BE" w:rsidRPr="004A3B66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 xml:space="preserve"> 3000</w:t>
      </w:r>
      <w:r w:rsidR="00382A21" w:rsidRPr="004A3B66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)</w:t>
      </w:r>
      <w:r w:rsidR="0083051F" w:rsidRPr="004A3B66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 xml:space="preserve"> + </w:t>
      </w:r>
      <w:r w:rsidR="00382A21" w:rsidRPr="004A3B66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(</w:t>
      </w:r>
      <w:r w:rsidR="0083051F" w:rsidRPr="004A3B66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4999 – 4000</w:t>
      </w:r>
      <w:r w:rsidR="00382A21" w:rsidRPr="004A3B66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)</w:t>
      </w:r>
      <w:r w:rsidR="0083051F" w:rsidRPr="004A3B66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 xml:space="preserve"> + </w:t>
      </w:r>
      <w:r w:rsidR="00382A21" w:rsidRPr="004A3B66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(</w:t>
      </w:r>
      <w:r w:rsidR="0083051F" w:rsidRPr="004A3B66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5999 – 5000</w:t>
      </w:r>
      <w:r w:rsidR="00382A21" w:rsidRPr="004A3B66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)</w:t>
      </w:r>
      <w:r w:rsidR="0083051F" w:rsidRPr="004A3B66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 xml:space="preserve"> + </w:t>
      </w:r>
      <w:r w:rsidR="00C70979" w:rsidRPr="004A3B66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(</w:t>
      </w:r>
      <w:r w:rsidR="0083051F" w:rsidRPr="004A3B66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199</w:t>
      </w:r>
      <w:r w:rsidR="00C70979" w:rsidRPr="004A3B66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9 – 1000)</w:t>
      </w:r>
    </w:p>
    <w:p w:rsidR="00382A21" w:rsidRPr="004A3B66" w:rsidRDefault="00382A21" w:rsidP="00DA357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</w:pPr>
      <w:r w:rsidRPr="004A3B66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= 9 + 9 + 9 + 9 + 9 = 9</w:t>
      </w:r>
      <w:r w:rsidR="00E82C29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 xml:space="preserve"> ×</w:t>
      </w:r>
      <w:r w:rsidRPr="004A3B66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 xml:space="preserve"> 5 = 45</w:t>
      </w:r>
    </w:p>
    <w:p w:rsidR="00DA3573" w:rsidRPr="004A3B66" w:rsidRDefault="00382A21" w:rsidP="00DA357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</w:pPr>
      <w:r w:rsidRPr="004A3B66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(</w:t>
      </w:r>
      <w:r w:rsidR="00DA3573" w:rsidRPr="004A3B66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 xml:space="preserve">145 </w:t>
      </w:r>
      <w:r w:rsidR="00F16C94" w:rsidRPr="004A3B66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 xml:space="preserve">× </w:t>
      </w:r>
      <w:r w:rsidR="00DA3573" w:rsidRPr="004A3B66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 xml:space="preserve">99 + 145) – (143 </w:t>
      </w:r>
      <w:r w:rsidR="00F16C94" w:rsidRPr="004A3B66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×</w:t>
      </w:r>
      <w:r w:rsidR="00DA3573" w:rsidRPr="004A3B66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 xml:space="preserve"> 101 – 143)</w:t>
      </w:r>
    </w:p>
    <w:p w:rsidR="00382A21" w:rsidRPr="004A3B66" w:rsidRDefault="00382A21" w:rsidP="00DA357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</w:pPr>
      <w:r w:rsidRPr="004A3B66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= 145</w:t>
      </w:r>
      <w:r w:rsidR="00714C65" w:rsidRPr="004A3B66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 xml:space="preserve"> × (</w:t>
      </w:r>
      <w:r w:rsidR="00CB38EC" w:rsidRPr="004A3B66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 xml:space="preserve"> </w:t>
      </w:r>
      <w:r w:rsidR="00714C65" w:rsidRPr="004A3B66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99</w:t>
      </w:r>
      <w:r w:rsidR="00CB38EC" w:rsidRPr="004A3B66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+ 1) – 143 × ( 100 – 1)</w:t>
      </w:r>
    </w:p>
    <w:p w:rsidR="00CB38EC" w:rsidRPr="00CF1FEA" w:rsidRDefault="00CB38EC" w:rsidP="00DA3573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A3B66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= 145 ×</w:t>
      </w:r>
      <w:r w:rsidR="00DE4B12" w:rsidRPr="004A3B66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 xml:space="preserve"> 100 – 143 × 100 = (145 – 143) × 100 = 2 × 100 = 200</w:t>
      </w:r>
    </w:p>
    <w:p w:rsidR="00DA3573" w:rsidRPr="004A3B66" w:rsidRDefault="00DA3573" w:rsidP="00DA3573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Times New Roman"/>
          <w:sz w:val="28"/>
          <w:szCs w:val="28"/>
          <w:lang w:val="pt-BR"/>
        </w:rPr>
      </w:pPr>
      <w:r w:rsidRPr="009565E6">
        <w:rPr>
          <w:b/>
          <w:sz w:val="28"/>
          <w:szCs w:val="28"/>
          <w:u w:val="single"/>
          <w:lang w:val="fr-CA"/>
        </w:rPr>
        <w:t>Bài 3</w:t>
      </w:r>
      <w:r w:rsidRPr="009565E6">
        <w:rPr>
          <w:sz w:val="28"/>
          <w:szCs w:val="28"/>
          <w:lang w:val="fr-CA"/>
        </w:rPr>
        <w:t xml:space="preserve"> : </w:t>
      </w:r>
      <w:r w:rsidRPr="004A3B66">
        <w:rPr>
          <w:rFonts w:eastAsia="Times New Roman"/>
          <w:sz w:val="28"/>
          <w:szCs w:val="28"/>
          <w:lang w:val="pt-BR"/>
        </w:rPr>
        <w:t>Không thực hiện phép tính, hãy tìm x:</w:t>
      </w:r>
    </w:p>
    <w:p w:rsidR="00DA3573" w:rsidRPr="004A3B66" w:rsidRDefault="00DA3573" w:rsidP="00DA3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4A3B66">
        <w:rPr>
          <w:rFonts w:ascii="Times New Roman" w:eastAsia="Times New Roman" w:hAnsi="Times New Roman" w:cs="Times New Roman"/>
          <w:sz w:val="28"/>
          <w:szCs w:val="28"/>
          <w:lang w:val="pt-BR"/>
        </w:rPr>
        <w:t>a) (x + 52400) : 5 = (52400 + 340) : 5</w:t>
      </w:r>
    </w:p>
    <w:p w:rsidR="00DA3573" w:rsidRPr="004A3B66" w:rsidRDefault="00DA3573" w:rsidP="00DA3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4A3B66">
        <w:rPr>
          <w:rFonts w:ascii="Times New Roman" w:eastAsia="Times New Roman" w:hAnsi="Times New Roman" w:cs="Times New Roman"/>
          <w:sz w:val="28"/>
          <w:szCs w:val="28"/>
          <w:lang w:val="pt-BR"/>
        </w:rPr>
        <w:t>x = 340</w:t>
      </w:r>
    </w:p>
    <w:p w:rsidR="00DA3573" w:rsidRPr="004A3B66" w:rsidRDefault="00DA3573" w:rsidP="00DA3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4A3B66">
        <w:rPr>
          <w:rFonts w:ascii="Times New Roman" w:eastAsia="Times New Roman" w:hAnsi="Times New Roman" w:cs="Times New Roman"/>
          <w:sz w:val="28"/>
          <w:szCs w:val="28"/>
          <w:lang w:val="pt-BR"/>
        </w:rPr>
        <w:t>b) (x – 5480) × 6 = (6800 – 5480) × 6</w:t>
      </w:r>
    </w:p>
    <w:p w:rsidR="00DA3573" w:rsidRPr="004A3B66" w:rsidRDefault="00DA3573" w:rsidP="00DA3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4A3B66">
        <w:rPr>
          <w:rFonts w:ascii="Times New Roman" w:eastAsia="Times New Roman" w:hAnsi="Times New Roman" w:cs="Times New Roman"/>
          <w:sz w:val="28"/>
          <w:szCs w:val="28"/>
          <w:lang w:val="pt-BR"/>
        </w:rPr>
        <w:t>x = 6800.</w:t>
      </w:r>
    </w:p>
    <w:p w:rsidR="00DA3573" w:rsidRPr="00C5199D" w:rsidRDefault="00DA3573" w:rsidP="00DA3573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C22AC5"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  <w:lastRenderedPageBreak/>
        <w:t>Bài 4 :</w:t>
      </w:r>
      <w:r w:rsidRPr="00C22AC5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:rsidR="00DA3573" w:rsidRPr="00F0646F" w:rsidRDefault="00DA3573" w:rsidP="00DA35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</w:pPr>
      <w:r w:rsidRPr="00F064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pt-BR"/>
        </w:rPr>
        <w:t>Số tự nhiên lớn nhất có năm chữ số là: 99 999 Số phải tìm là:</w:t>
      </w:r>
    </w:p>
    <w:p w:rsidR="00DA3573" w:rsidRPr="00F0646F" w:rsidRDefault="00DA3573" w:rsidP="00DA35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</w:pPr>
      <w:r w:rsidRPr="00F064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pt-BR"/>
        </w:rPr>
        <w:t>99999 : 3 = 33333.</w:t>
      </w:r>
    </w:p>
    <w:p w:rsidR="00DA3573" w:rsidRPr="00F0646F" w:rsidRDefault="00DA3573" w:rsidP="00DA3573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</w:pPr>
      <w:r w:rsidRPr="00F0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  <w:t>Đáp số: 33 333.</w:t>
      </w:r>
    </w:p>
    <w:p w:rsidR="00DA3573" w:rsidRDefault="00A22031" w:rsidP="00C5199D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fr-CA"/>
        </w:rPr>
      </w:pPr>
      <w:r w:rsidRPr="00C5199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val="fr-CA"/>
        </w:rPr>
        <w:t>Bài 5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fr-CA"/>
        </w:rPr>
        <w:t xml:space="preserve"> : </w:t>
      </w:r>
    </w:p>
    <w:p w:rsidR="00C5199D" w:rsidRPr="00C5199D" w:rsidRDefault="00A22031" w:rsidP="00C5199D">
      <w:pPr>
        <w:spacing w:after="0"/>
        <w:ind w:firstLine="35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fr-CA"/>
        </w:rPr>
      </w:pPr>
      <w:r w:rsidRPr="00C5199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fr-CA"/>
        </w:rPr>
        <w:t>Các số có 5 chữ số mà tổng các chữ số bằng 2 là :</w:t>
      </w:r>
      <w:r w:rsidR="00C5199D" w:rsidRPr="00C5199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fr-CA"/>
        </w:rPr>
        <w:t xml:space="preserve"> 20000, 10001, 10010, 10100, 11000. Vậy có 5 số có 5 chữ số mà tổng các chữ số bằng 2</w:t>
      </w:r>
    </w:p>
    <w:p w:rsidR="00370C36" w:rsidRDefault="00370C36" w:rsidP="00DA3573">
      <w:pPr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fr-CA"/>
        </w:rPr>
      </w:pPr>
    </w:p>
    <w:p w:rsidR="00370C36" w:rsidRDefault="00370C36" w:rsidP="00DA3573">
      <w:pPr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fr-CA"/>
        </w:rPr>
      </w:pPr>
    </w:p>
    <w:p w:rsidR="006C3388" w:rsidRDefault="006C3388" w:rsidP="00DA3573">
      <w:pPr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fr-CA"/>
        </w:rPr>
      </w:pPr>
    </w:p>
    <w:p w:rsidR="006C3388" w:rsidRDefault="006C3388" w:rsidP="00DA3573">
      <w:pPr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fr-CA"/>
        </w:rPr>
      </w:pPr>
    </w:p>
    <w:p w:rsidR="006C3388" w:rsidRDefault="006C3388" w:rsidP="00DA3573">
      <w:pPr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fr-CA"/>
        </w:rPr>
      </w:pPr>
    </w:p>
    <w:p w:rsidR="006C3388" w:rsidRDefault="006C3388" w:rsidP="00DA3573">
      <w:pPr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fr-CA"/>
        </w:rPr>
      </w:pPr>
    </w:p>
    <w:p w:rsidR="006C3388" w:rsidRDefault="006C3388" w:rsidP="00DA3573">
      <w:pPr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fr-CA"/>
        </w:rPr>
      </w:pPr>
    </w:p>
    <w:p w:rsidR="006C3388" w:rsidRDefault="006C3388" w:rsidP="00DA3573">
      <w:pPr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fr-CA"/>
        </w:rPr>
      </w:pPr>
    </w:p>
    <w:p w:rsidR="006C3388" w:rsidRDefault="006C3388" w:rsidP="00DA3573">
      <w:pPr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fr-CA"/>
        </w:rPr>
      </w:pPr>
    </w:p>
    <w:p w:rsidR="006C3388" w:rsidRDefault="006C3388" w:rsidP="00DA3573">
      <w:pPr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fr-CA"/>
        </w:rPr>
      </w:pPr>
    </w:p>
    <w:p w:rsidR="006C3388" w:rsidRDefault="006C3388" w:rsidP="00DA3573">
      <w:pPr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fr-CA"/>
        </w:rPr>
      </w:pPr>
    </w:p>
    <w:p w:rsidR="006C3388" w:rsidRDefault="006C3388" w:rsidP="00DA3573">
      <w:pPr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fr-CA"/>
        </w:rPr>
      </w:pPr>
    </w:p>
    <w:p w:rsidR="006C3388" w:rsidRDefault="006C3388" w:rsidP="00DA3573">
      <w:pPr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fr-CA"/>
        </w:rPr>
      </w:pPr>
    </w:p>
    <w:p w:rsidR="006C3388" w:rsidRDefault="006C3388" w:rsidP="00DA3573">
      <w:pPr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fr-CA"/>
        </w:rPr>
      </w:pPr>
    </w:p>
    <w:p w:rsidR="006C3388" w:rsidRDefault="006C3388" w:rsidP="00DA3573">
      <w:pPr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fr-CA"/>
        </w:rPr>
      </w:pPr>
    </w:p>
    <w:p w:rsidR="006C3388" w:rsidRDefault="006C3388" w:rsidP="00DA3573">
      <w:pPr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fr-CA"/>
        </w:rPr>
      </w:pPr>
    </w:p>
    <w:p w:rsidR="006C3388" w:rsidRDefault="006C3388" w:rsidP="00DA3573">
      <w:pPr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fr-CA"/>
        </w:rPr>
      </w:pPr>
    </w:p>
    <w:p w:rsidR="006C3388" w:rsidRDefault="006C3388" w:rsidP="00DA3573">
      <w:pPr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fr-CA"/>
        </w:rPr>
      </w:pPr>
    </w:p>
    <w:p w:rsidR="006C3388" w:rsidRDefault="006C3388" w:rsidP="00DA3573">
      <w:pPr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fr-CA"/>
        </w:rPr>
      </w:pPr>
    </w:p>
    <w:p w:rsidR="006C3388" w:rsidRDefault="006C3388" w:rsidP="00DA3573">
      <w:pPr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fr-CA"/>
        </w:rPr>
      </w:pPr>
    </w:p>
    <w:p w:rsidR="006C3388" w:rsidRDefault="006C3388" w:rsidP="00DA3573">
      <w:pPr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fr-CA"/>
        </w:rPr>
      </w:pPr>
    </w:p>
    <w:p w:rsidR="006C3388" w:rsidRDefault="006C3388" w:rsidP="00DA3573">
      <w:pPr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fr-CA"/>
        </w:rPr>
      </w:pPr>
    </w:p>
    <w:p w:rsidR="00F06210" w:rsidRDefault="00F06210" w:rsidP="00637670">
      <w:pPr>
        <w:tabs>
          <w:tab w:val="left" w:pos="990"/>
        </w:tabs>
        <w:jc w:val="center"/>
        <w:rPr>
          <w:rFonts w:ascii="Times New Roman" w:hAnsi="Times New Roman" w:cs="Times New Roman"/>
          <w:color w:val="FF0000"/>
          <w:sz w:val="32"/>
          <w:szCs w:val="32"/>
          <w:lang w:val="fr-CA"/>
        </w:rPr>
      </w:pPr>
    </w:p>
    <w:p w:rsidR="00F06210" w:rsidRDefault="00F06210" w:rsidP="00637670">
      <w:pPr>
        <w:tabs>
          <w:tab w:val="left" w:pos="990"/>
        </w:tabs>
        <w:jc w:val="center"/>
        <w:rPr>
          <w:rFonts w:ascii="Times New Roman" w:hAnsi="Times New Roman" w:cs="Times New Roman"/>
          <w:color w:val="FF0000"/>
          <w:sz w:val="32"/>
          <w:szCs w:val="32"/>
          <w:lang w:val="fr-CA"/>
        </w:rPr>
      </w:pPr>
    </w:p>
    <w:p w:rsidR="00F06210" w:rsidRDefault="00F06210" w:rsidP="00637670">
      <w:pPr>
        <w:tabs>
          <w:tab w:val="left" w:pos="990"/>
        </w:tabs>
        <w:jc w:val="center"/>
        <w:rPr>
          <w:rFonts w:ascii="Times New Roman" w:hAnsi="Times New Roman" w:cs="Times New Roman"/>
          <w:color w:val="FF0000"/>
          <w:sz w:val="32"/>
          <w:szCs w:val="32"/>
          <w:lang w:val="fr-CA"/>
        </w:rPr>
      </w:pPr>
    </w:p>
    <w:p w:rsidR="00F06210" w:rsidRDefault="00F06210" w:rsidP="00637670">
      <w:pPr>
        <w:tabs>
          <w:tab w:val="left" w:pos="990"/>
        </w:tabs>
        <w:jc w:val="center"/>
        <w:rPr>
          <w:rFonts w:ascii="Times New Roman" w:hAnsi="Times New Roman" w:cs="Times New Roman"/>
          <w:color w:val="FF0000"/>
          <w:sz w:val="32"/>
          <w:szCs w:val="32"/>
          <w:lang w:val="fr-CA"/>
        </w:rPr>
      </w:pPr>
    </w:p>
    <w:p w:rsidR="00A34537" w:rsidRDefault="00A34537" w:rsidP="00637670">
      <w:pPr>
        <w:tabs>
          <w:tab w:val="left" w:pos="990"/>
        </w:tabs>
        <w:jc w:val="center"/>
        <w:rPr>
          <w:rFonts w:ascii="Times New Roman" w:hAnsi="Times New Roman" w:cs="Times New Roman"/>
          <w:color w:val="FF0000"/>
          <w:sz w:val="32"/>
          <w:szCs w:val="32"/>
          <w:lang w:val="fr-CA"/>
        </w:rPr>
      </w:pPr>
    </w:p>
    <w:p w:rsidR="00A34537" w:rsidRDefault="00A34537" w:rsidP="00637670">
      <w:pPr>
        <w:tabs>
          <w:tab w:val="left" w:pos="990"/>
        </w:tabs>
        <w:jc w:val="center"/>
        <w:rPr>
          <w:rFonts w:ascii="Times New Roman" w:hAnsi="Times New Roman" w:cs="Times New Roman"/>
          <w:color w:val="FF0000"/>
          <w:sz w:val="32"/>
          <w:szCs w:val="32"/>
          <w:lang w:val="fr-CA"/>
        </w:rPr>
      </w:pPr>
    </w:p>
    <w:p w:rsidR="00A34537" w:rsidRDefault="00A34537" w:rsidP="00637670">
      <w:pPr>
        <w:tabs>
          <w:tab w:val="left" w:pos="990"/>
        </w:tabs>
        <w:jc w:val="center"/>
        <w:rPr>
          <w:rFonts w:ascii="Times New Roman" w:hAnsi="Times New Roman" w:cs="Times New Roman"/>
          <w:color w:val="FF0000"/>
          <w:sz w:val="32"/>
          <w:szCs w:val="32"/>
          <w:lang w:val="fr-CA"/>
        </w:rPr>
      </w:pPr>
    </w:p>
    <w:p w:rsidR="00A34537" w:rsidRDefault="00A34537" w:rsidP="00637670">
      <w:pPr>
        <w:tabs>
          <w:tab w:val="left" w:pos="990"/>
        </w:tabs>
        <w:jc w:val="center"/>
        <w:rPr>
          <w:rFonts w:ascii="Times New Roman" w:hAnsi="Times New Roman" w:cs="Times New Roman"/>
          <w:color w:val="FF0000"/>
          <w:sz w:val="32"/>
          <w:szCs w:val="32"/>
          <w:lang w:val="fr-CA"/>
        </w:rPr>
      </w:pPr>
    </w:p>
    <w:p w:rsidR="00A34537" w:rsidRDefault="00A34537" w:rsidP="00637670">
      <w:pPr>
        <w:tabs>
          <w:tab w:val="left" w:pos="990"/>
        </w:tabs>
        <w:jc w:val="center"/>
        <w:rPr>
          <w:rFonts w:ascii="Times New Roman" w:hAnsi="Times New Roman" w:cs="Times New Roman"/>
          <w:color w:val="FF0000"/>
          <w:sz w:val="32"/>
          <w:szCs w:val="32"/>
          <w:lang w:val="fr-CA"/>
        </w:rPr>
      </w:pPr>
    </w:p>
    <w:p w:rsidR="00A34537" w:rsidRDefault="00A34537" w:rsidP="00637670">
      <w:pPr>
        <w:tabs>
          <w:tab w:val="left" w:pos="990"/>
        </w:tabs>
        <w:jc w:val="center"/>
        <w:rPr>
          <w:rFonts w:ascii="Times New Roman" w:hAnsi="Times New Roman" w:cs="Times New Roman"/>
          <w:color w:val="FF0000"/>
          <w:sz w:val="32"/>
          <w:szCs w:val="32"/>
          <w:lang w:val="fr-CA"/>
        </w:rPr>
      </w:pPr>
    </w:p>
    <w:p w:rsidR="00A34537" w:rsidRDefault="00A34537" w:rsidP="00637670">
      <w:pPr>
        <w:tabs>
          <w:tab w:val="left" w:pos="990"/>
        </w:tabs>
        <w:jc w:val="center"/>
        <w:rPr>
          <w:rFonts w:ascii="Times New Roman" w:hAnsi="Times New Roman" w:cs="Times New Roman"/>
          <w:color w:val="FF0000"/>
          <w:sz w:val="32"/>
          <w:szCs w:val="32"/>
          <w:lang w:val="fr-CA"/>
        </w:rPr>
      </w:pPr>
    </w:p>
    <w:p w:rsidR="00A34537" w:rsidRDefault="00A34537" w:rsidP="00637670">
      <w:pPr>
        <w:tabs>
          <w:tab w:val="left" w:pos="990"/>
        </w:tabs>
        <w:jc w:val="center"/>
        <w:rPr>
          <w:rFonts w:ascii="Times New Roman" w:hAnsi="Times New Roman" w:cs="Times New Roman"/>
          <w:color w:val="FF0000"/>
          <w:sz w:val="32"/>
          <w:szCs w:val="32"/>
          <w:lang w:val="fr-CA"/>
        </w:rPr>
      </w:pPr>
    </w:p>
    <w:p w:rsidR="00540D9B" w:rsidRDefault="00540D9B" w:rsidP="00F1006E">
      <w:pPr>
        <w:tabs>
          <w:tab w:val="left" w:pos="2520"/>
        </w:tabs>
        <w:spacing w:before="24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:rsidR="00540D9B" w:rsidRDefault="00540D9B" w:rsidP="00F1006E">
      <w:pPr>
        <w:tabs>
          <w:tab w:val="left" w:pos="2520"/>
        </w:tabs>
        <w:spacing w:before="24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:rsidR="00801E87" w:rsidRDefault="00801E87" w:rsidP="00F1006E">
      <w:pPr>
        <w:tabs>
          <w:tab w:val="left" w:pos="2520"/>
        </w:tabs>
        <w:spacing w:before="24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:rsidR="00801E87" w:rsidRDefault="00801E87" w:rsidP="00F1006E">
      <w:pPr>
        <w:tabs>
          <w:tab w:val="left" w:pos="2520"/>
        </w:tabs>
        <w:spacing w:before="24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:rsidR="00801E87" w:rsidRDefault="00801E87" w:rsidP="00F1006E">
      <w:pPr>
        <w:tabs>
          <w:tab w:val="left" w:pos="2520"/>
        </w:tabs>
        <w:spacing w:before="24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:rsidR="00801E87" w:rsidRDefault="00801E87" w:rsidP="00F1006E">
      <w:pPr>
        <w:tabs>
          <w:tab w:val="left" w:pos="2520"/>
        </w:tabs>
        <w:spacing w:before="24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:rsidR="00801E87" w:rsidRDefault="00801E87" w:rsidP="00F1006E">
      <w:pPr>
        <w:tabs>
          <w:tab w:val="left" w:pos="2520"/>
        </w:tabs>
        <w:spacing w:before="24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:rsidR="00801E87" w:rsidRDefault="00801E87" w:rsidP="00F1006E">
      <w:pPr>
        <w:tabs>
          <w:tab w:val="left" w:pos="2520"/>
        </w:tabs>
        <w:spacing w:before="24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:rsidR="00801E87" w:rsidRDefault="00801E87" w:rsidP="00F1006E">
      <w:pPr>
        <w:tabs>
          <w:tab w:val="left" w:pos="2520"/>
        </w:tabs>
        <w:spacing w:before="24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:rsidR="00801E87" w:rsidRDefault="00801E87" w:rsidP="00F1006E">
      <w:pPr>
        <w:tabs>
          <w:tab w:val="left" w:pos="2520"/>
        </w:tabs>
        <w:spacing w:before="24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:rsidR="00801E87" w:rsidRDefault="00801E87" w:rsidP="00F1006E">
      <w:pPr>
        <w:tabs>
          <w:tab w:val="left" w:pos="2520"/>
        </w:tabs>
        <w:spacing w:before="24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:rsidR="00801E87" w:rsidRDefault="00801E87" w:rsidP="00F1006E">
      <w:pPr>
        <w:tabs>
          <w:tab w:val="left" w:pos="2520"/>
        </w:tabs>
        <w:spacing w:before="24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:rsidR="00801E87" w:rsidRDefault="00801E87" w:rsidP="00F1006E">
      <w:pPr>
        <w:tabs>
          <w:tab w:val="left" w:pos="2520"/>
        </w:tabs>
        <w:spacing w:before="24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:rsidR="00540D9B" w:rsidRPr="001D250C" w:rsidRDefault="00540D9B" w:rsidP="00F1006E">
      <w:pPr>
        <w:tabs>
          <w:tab w:val="left" w:pos="2520"/>
        </w:tabs>
        <w:spacing w:before="24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:rsidR="007F57F3" w:rsidRPr="001D250C" w:rsidRDefault="007F57F3" w:rsidP="00F1006E">
      <w:pPr>
        <w:tabs>
          <w:tab w:val="left" w:pos="2520"/>
        </w:tabs>
        <w:spacing w:before="24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:rsidR="00801E87" w:rsidRDefault="00801E87" w:rsidP="0063767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fr-CA"/>
        </w:rPr>
      </w:pPr>
    </w:p>
    <w:p w:rsidR="00801E87" w:rsidRDefault="00801E87" w:rsidP="0063767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fr-CA"/>
        </w:rPr>
      </w:pPr>
    </w:p>
    <w:p w:rsidR="00801E87" w:rsidRDefault="00801E87" w:rsidP="0063767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fr-CA"/>
        </w:rPr>
      </w:pPr>
    </w:p>
    <w:p w:rsidR="00801E87" w:rsidRDefault="00801E87" w:rsidP="0063767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fr-CA"/>
        </w:rPr>
      </w:pPr>
    </w:p>
    <w:p w:rsidR="00801E87" w:rsidRDefault="00801E87" w:rsidP="0063767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fr-CA"/>
        </w:rPr>
      </w:pPr>
    </w:p>
    <w:p w:rsidR="00801E87" w:rsidRDefault="00801E87" w:rsidP="0063767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fr-CA"/>
        </w:rPr>
      </w:pPr>
    </w:p>
    <w:p w:rsidR="00801E87" w:rsidRDefault="00801E87" w:rsidP="0063767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fr-CA"/>
        </w:rPr>
      </w:pPr>
    </w:p>
    <w:p w:rsidR="00801E87" w:rsidRDefault="00801E87" w:rsidP="0063767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fr-CA"/>
        </w:rPr>
      </w:pPr>
    </w:p>
    <w:p w:rsidR="00801E87" w:rsidRDefault="00801E87" w:rsidP="0063767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fr-CA"/>
        </w:rPr>
      </w:pPr>
    </w:p>
    <w:p w:rsidR="00801E87" w:rsidRDefault="00801E87" w:rsidP="0063767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fr-CA"/>
        </w:rPr>
      </w:pPr>
    </w:p>
    <w:p w:rsidR="00801E87" w:rsidRDefault="00801E87" w:rsidP="0063767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fr-CA"/>
        </w:rPr>
      </w:pPr>
    </w:p>
    <w:p w:rsidR="00801E87" w:rsidRDefault="00801E87" w:rsidP="0063767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fr-CA"/>
        </w:rPr>
      </w:pPr>
    </w:p>
    <w:p w:rsidR="00801E87" w:rsidRDefault="00801E87" w:rsidP="0063767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fr-CA"/>
        </w:rPr>
      </w:pPr>
    </w:p>
    <w:p w:rsidR="00801E87" w:rsidRDefault="00801E87" w:rsidP="0063767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fr-CA"/>
        </w:rPr>
      </w:pPr>
    </w:p>
    <w:p w:rsidR="00801E87" w:rsidRDefault="00801E87" w:rsidP="0063767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fr-CA"/>
        </w:rPr>
      </w:pPr>
    </w:p>
    <w:p w:rsidR="00801E87" w:rsidRDefault="00801E87" w:rsidP="0063767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fr-CA"/>
        </w:rPr>
      </w:pPr>
    </w:p>
    <w:p w:rsidR="00801E87" w:rsidRDefault="00801E87" w:rsidP="0063767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fr-CA"/>
        </w:rPr>
      </w:pPr>
    </w:p>
    <w:p w:rsidR="00801E87" w:rsidRDefault="00801E87" w:rsidP="0063767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fr-CA"/>
        </w:rPr>
      </w:pPr>
    </w:p>
    <w:p w:rsidR="00801E87" w:rsidRDefault="00801E87" w:rsidP="0063767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fr-CA"/>
        </w:rPr>
      </w:pPr>
    </w:p>
    <w:p w:rsidR="00801E87" w:rsidRDefault="00801E87" w:rsidP="0063767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fr-CA"/>
        </w:rPr>
      </w:pPr>
    </w:p>
    <w:p w:rsidR="00801E87" w:rsidRDefault="00801E87" w:rsidP="0063767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fr-CA"/>
        </w:rPr>
      </w:pPr>
    </w:p>
    <w:p w:rsidR="00801E87" w:rsidRDefault="00801E87" w:rsidP="0063767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fr-CA"/>
        </w:rPr>
      </w:pPr>
    </w:p>
    <w:p w:rsidR="00E96BBF" w:rsidRPr="00633E8D" w:rsidRDefault="00E96BBF" w:rsidP="00633E8D">
      <w:pPr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fr-CA"/>
        </w:rPr>
      </w:pPr>
    </w:p>
    <w:sectPr w:rsidR="00E96BBF" w:rsidRPr="00633E8D" w:rsidSect="009D17E6">
      <w:pgSz w:w="12240" w:h="15840"/>
      <w:pgMar w:top="426" w:right="758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21C" w:rsidRDefault="0055521C" w:rsidP="00AE00C2">
      <w:pPr>
        <w:spacing w:after="0" w:line="240" w:lineRule="auto"/>
      </w:pPr>
      <w:r>
        <w:separator/>
      </w:r>
    </w:p>
  </w:endnote>
  <w:endnote w:type="continuationSeparator" w:id="0">
    <w:p w:rsidR="0055521C" w:rsidRDefault="0055521C" w:rsidP="00AE0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21C" w:rsidRDefault="0055521C" w:rsidP="00AE00C2">
      <w:pPr>
        <w:spacing w:after="0" w:line="240" w:lineRule="auto"/>
      </w:pPr>
      <w:r>
        <w:separator/>
      </w:r>
    </w:p>
  </w:footnote>
  <w:footnote w:type="continuationSeparator" w:id="0">
    <w:p w:rsidR="0055521C" w:rsidRDefault="0055521C" w:rsidP="00AE0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3F2E71"/>
    <w:multiLevelType w:val="multilevel"/>
    <w:tmpl w:val="8F3F2E7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517"/>
        </w:tabs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38"/>
        </w:tabs>
        <w:ind w:left="3600" w:hanging="360"/>
      </w:pPr>
      <w:rPr>
        <w:sz w:val="24"/>
        <w:szCs w:val="24"/>
      </w:rPr>
    </w:lvl>
    <w:lvl w:ilvl="5">
      <w:start w:val="1"/>
      <w:numFmt w:val="lowerLetter"/>
      <w:lvlText w:val="%6."/>
      <w:lvlJc w:val="left"/>
      <w:pPr>
        <w:tabs>
          <w:tab w:val="num" w:pos="3958"/>
        </w:tabs>
        <w:ind w:left="4320" w:hanging="360"/>
      </w:pPr>
      <w:rPr>
        <w:sz w:val="24"/>
        <w:szCs w:val="24"/>
      </w:rPr>
    </w:lvl>
    <w:lvl w:ilvl="6">
      <w:start w:val="1"/>
      <w:numFmt w:val="lowerLetter"/>
      <w:lvlText w:val="%7."/>
      <w:lvlJc w:val="left"/>
      <w:pPr>
        <w:tabs>
          <w:tab w:val="num" w:pos="4678"/>
        </w:tabs>
        <w:ind w:left="504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398"/>
        </w:tabs>
        <w:ind w:left="5760" w:hanging="360"/>
      </w:pPr>
      <w:rPr>
        <w:sz w:val="24"/>
        <w:szCs w:val="24"/>
      </w:rPr>
    </w:lvl>
    <w:lvl w:ilvl="8">
      <w:start w:val="1"/>
      <w:numFmt w:val="lowerLetter"/>
      <w:lvlText w:val="%9."/>
      <w:lvlJc w:val="left"/>
      <w:pPr>
        <w:tabs>
          <w:tab w:val="num" w:pos="6118"/>
        </w:tabs>
        <w:ind w:left="6480" w:hanging="360"/>
      </w:pPr>
      <w:rPr>
        <w:sz w:val="24"/>
        <w:szCs w:val="24"/>
      </w:rPr>
    </w:lvl>
  </w:abstractNum>
  <w:abstractNum w:abstractNumId="1">
    <w:nsid w:val="084D2E4C"/>
    <w:multiLevelType w:val="hybridMultilevel"/>
    <w:tmpl w:val="0E8C9240"/>
    <w:lvl w:ilvl="0" w:tplc="577246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A325B"/>
    <w:multiLevelType w:val="multilevel"/>
    <w:tmpl w:val="1ACC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334EB"/>
    <w:multiLevelType w:val="hybridMultilevel"/>
    <w:tmpl w:val="63EA8504"/>
    <w:lvl w:ilvl="0" w:tplc="0409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A3657"/>
    <w:multiLevelType w:val="multilevel"/>
    <w:tmpl w:val="1AEA365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B17E39"/>
    <w:multiLevelType w:val="hybridMultilevel"/>
    <w:tmpl w:val="DDC8C322"/>
    <w:lvl w:ilvl="0" w:tplc="6DFCDB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821323"/>
    <w:multiLevelType w:val="singleLevel"/>
    <w:tmpl w:val="1C821323"/>
    <w:lvl w:ilvl="0">
      <w:start w:val="1"/>
      <w:numFmt w:val="lowerLetter"/>
      <w:suff w:val="space"/>
      <w:lvlText w:val="%1."/>
      <w:lvlJc w:val="left"/>
    </w:lvl>
  </w:abstractNum>
  <w:abstractNum w:abstractNumId="7">
    <w:nsid w:val="26BC43B5"/>
    <w:multiLevelType w:val="hybridMultilevel"/>
    <w:tmpl w:val="C2B40C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20D01"/>
    <w:multiLevelType w:val="hybridMultilevel"/>
    <w:tmpl w:val="422C04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844590"/>
    <w:multiLevelType w:val="hybridMultilevel"/>
    <w:tmpl w:val="1EB09C98"/>
    <w:lvl w:ilvl="0" w:tplc="905C9D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BE3DAD"/>
    <w:multiLevelType w:val="hybridMultilevel"/>
    <w:tmpl w:val="10B43C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64453"/>
    <w:multiLevelType w:val="multilevel"/>
    <w:tmpl w:val="4AC6445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5CAC73C3"/>
    <w:multiLevelType w:val="multilevel"/>
    <w:tmpl w:val="A292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C31116"/>
    <w:multiLevelType w:val="multilevel"/>
    <w:tmpl w:val="6AC311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DA6497"/>
    <w:multiLevelType w:val="hybridMultilevel"/>
    <w:tmpl w:val="AD9244E0"/>
    <w:lvl w:ilvl="0" w:tplc="91FAAD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0A10FC"/>
    <w:multiLevelType w:val="hybridMultilevel"/>
    <w:tmpl w:val="ADDE966C"/>
    <w:lvl w:ilvl="0" w:tplc="4C362212">
      <w:start w:val="1"/>
      <w:numFmt w:val="upperLetter"/>
      <w:lvlText w:val="%1."/>
      <w:lvlJc w:val="left"/>
      <w:pPr>
        <w:tabs>
          <w:tab w:val="num" w:pos="1020"/>
        </w:tabs>
        <w:ind w:left="1020" w:hanging="48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6F3D3557"/>
    <w:multiLevelType w:val="hybridMultilevel"/>
    <w:tmpl w:val="F57671DA"/>
    <w:lvl w:ilvl="0" w:tplc="1A407D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7D32DD6"/>
    <w:multiLevelType w:val="hybridMultilevel"/>
    <w:tmpl w:val="DD8AB3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EB278E"/>
    <w:multiLevelType w:val="hybridMultilevel"/>
    <w:tmpl w:val="8AA8DDA6"/>
    <w:lvl w:ilvl="0" w:tplc="4C4ECE1C"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12"/>
  </w:num>
  <w:num w:numId="5">
    <w:abstractNumId w:val="6"/>
  </w:num>
  <w:num w:numId="6">
    <w:abstractNumId w:val="17"/>
  </w:num>
  <w:num w:numId="7">
    <w:abstractNumId w:val="5"/>
  </w:num>
  <w:num w:numId="8">
    <w:abstractNumId w:val="9"/>
  </w:num>
  <w:num w:numId="9">
    <w:abstractNumId w:val="1"/>
  </w:num>
  <w:num w:numId="10">
    <w:abstractNumId w:val="7"/>
  </w:num>
  <w:num w:numId="11">
    <w:abstractNumId w:val="2"/>
  </w:num>
  <w:num w:numId="12">
    <w:abstractNumId w:val="16"/>
  </w:num>
  <w:num w:numId="13">
    <w:abstractNumId w:val="18"/>
  </w:num>
  <w:num w:numId="14">
    <w:abstractNumId w:val="8"/>
  </w:num>
  <w:num w:numId="15">
    <w:abstractNumId w:val="3"/>
  </w:num>
  <w:num w:numId="16">
    <w:abstractNumId w:val="10"/>
  </w:num>
  <w:num w:numId="17">
    <w:abstractNumId w:val="14"/>
  </w:num>
  <w:num w:numId="18">
    <w:abstractNumId w:val="1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35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471"/>
    <w:rsid w:val="000014E9"/>
    <w:rsid w:val="00006263"/>
    <w:rsid w:val="00006F9F"/>
    <w:rsid w:val="0001035E"/>
    <w:rsid w:val="000105F1"/>
    <w:rsid w:val="0001079B"/>
    <w:rsid w:val="00013DE9"/>
    <w:rsid w:val="000166DD"/>
    <w:rsid w:val="00016D08"/>
    <w:rsid w:val="00020167"/>
    <w:rsid w:val="00025E37"/>
    <w:rsid w:val="0003040C"/>
    <w:rsid w:val="00036077"/>
    <w:rsid w:val="000408A0"/>
    <w:rsid w:val="00041495"/>
    <w:rsid w:val="00042769"/>
    <w:rsid w:val="00043D02"/>
    <w:rsid w:val="00044C11"/>
    <w:rsid w:val="00045EF3"/>
    <w:rsid w:val="0005363A"/>
    <w:rsid w:val="00054CD3"/>
    <w:rsid w:val="00054D67"/>
    <w:rsid w:val="00056CEA"/>
    <w:rsid w:val="00060085"/>
    <w:rsid w:val="00066234"/>
    <w:rsid w:val="000678A3"/>
    <w:rsid w:val="00067957"/>
    <w:rsid w:val="000705C5"/>
    <w:rsid w:val="00072422"/>
    <w:rsid w:val="00076A68"/>
    <w:rsid w:val="00076F39"/>
    <w:rsid w:val="00081CBE"/>
    <w:rsid w:val="00081DCF"/>
    <w:rsid w:val="000843F4"/>
    <w:rsid w:val="000846F9"/>
    <w:rsid w:val="00086693"/>
    <w:rsid w:val="00086E74"/>
    <w:rsid w:val="00091BD9"/>
    <w:rsid w:val="00092E68"/>
    <w:rsid w:val="00092E6D"/>
    <w:rsid w:val="000958A9"/>
    <w:rsid w:val="00095C42"/>
    <w:rsid w:val="00096C83"/>
    <w:rsid w:val="000A00FE"/>
    <w:rsid w:val="000A0230"/>
    <w:rsid w:val="000A07E7"/>
    <w:rsid w:val="000A153A"/>
    <w:rsid w:val="000A1652"/>
    <w:rsid w:val="000A19B6"/>
    <w:rsid w:val="000A1B94"/>
    <w:rsid w:val="000A2127"/>
    <w:rsid w:val="000A3ADD"/>
    <w:rsid w:val="000A47E0"/>
    <w:rsid w:val="000B0740"/>
    <w:rsid w:val="000B1D40"/>
    <w:rsid w:val="000B3A58"/>
    <w:rsid w:val="000B3B12"/>
    <w:rsid w:val="000B3D52"/>
    <w:rsid w:val="000C0BB1"/>
    <w:rsid w:val="000C0DB0"/>
    <w:rsid w:val="000C13F1"/>
    <w:rsid w:val="000C2272"/>
    <w:rsid w:val="000C2F23"/>
    <w:rsid w:val="000C3E3C"/>
    <w:rsid w:val="000C4D91"/>
    <w:rsid w:val="000C5235"/>
    <w:rsid w:val="000C585D"/>
    <w:rsid w:val="000C761D"/>
    <w:rsid w:val="000D08CE"/>
    <w:rsid w:val="000D1F7A"/>
    <w:rsid w:val="000D5D78"/>
    <w:rsid w:val="000D615A"/>
    <w:rsid w:val="000D61EE"/>
    <w:rsid w:val="000D6348"/>
    <w:rsid w:val="000D7A7B"/>
    <w:rsid w:val="000E0FA8"/>
    <w:rsid w:val="000E2A94"/>
    <w:rsid w:val="000E3A77"/>
    <w:rsid w:val="000E412D"/>
    <w:rsid w:val="000E63DD"/>
    <w:rsid w:val="000E76C3"/>
    <w:rsid w:val="000E78C8"/>
    <w:rsid w:val="000F0ED2"/>
    <w:rsid w:val="000F3610"/>
    <w:rsid w:val="000F3885"/>
    <w:rsid w:val="000F5878"/>
    <w:rsid w:val="000F77E6"/>
    <w:rsid w:val="0010496B"/>
    <w:rsid w:val="00106A56"/>
    <w:rsid w:val="00114705"/>
    <w:rsid w:val="00115D00"/>
    <w:rsid w:val="00120328"/>
    <w:rsid w:val="00123460"/>
    <w:rsid w:val="00124EDD"/>
    <w:rsid w:val="001266CE"/>
    <w:rsid w:val="001310AA"/>
    <w:rsid w:val="00132560"/>
    <w:rsid w:val="00132870"/>
    <w:rsid w:val="00132ECF"/>
    <w:rsid w:val="00136860"/>
    <w:rsid w:val="0014202F"/>
    <w:rsid w:val="00143A34"/>
    <w:rsid w:val="00143B02"/>
    <w:rsid w:val="00143D76"/>
    <w:rsid w:val="00145104"/>
    <w:rsid w:val="00145543"/>
    <w:rsid w:val="00145CFB"/>
    <w:rsid w:val="00150584"/>
    <w:rsid w:val="001600DE"/>
    <w:rsid w:val="001617D7"/>
    <w:rsid w:val="00161907"/>
    <w:rsid w:val="00163158"/>
    <w:rsid w:val="00167293"/>
    <w:rsid w:val="001677DB"/>
    <w:rsid w:val="00167D93"/>
    <w:rsid w:val="001722BD"/>
    <w:rsid w:val="00172640"/>
    <w:rsid w:val="001771D5"/>
    <w:rsid w:val="00180CDC"/>
    <w:rsid w:val="00181BC4"/>
    <w:rsid w:val="00183AE6"/>
    <w:rsid w:val="001921D7"/>
    <w:rsid w:val="0019255F"/>
    <w:rsid w:val="001931E0"/>
    <w:rsid w:val="00193960"/>
    <w:rsid w:val="00194578"/>
    <w:rsid w:val="001955CE"/>
    <w:rsid w:val="001960C7"/>
    <w:rsid w:val="001962BD"/>
    <w:rsid w:val="001A2C45"/>
    <w:rsid w:val="001A34DA"/>
    <w:rsid w:val="001A4AF7"/>
    <w:rsid w:val="001A52CA"/>
    <w:rsid w:val="001A79EC"/>
    <w:rsid w:val="001B089F"/>
    <w:rsid w:val="001B2ED3"/>
    <w:rsid w:val="001B45E8"/>
    <w:rsid w:val="001B728B"/>
    <w:rsid w:val="001C028E"/>
    <w:rsid w:val="001C18A8"/>
    <w:rsid w:val="001C1DCF"/>
    <w:rsid w:val="001C2EBE"/>
    <w:rsid w:val="001C562A"/>
    <w:rsid w:val="001C6452"/>
    <w:rsid w:val="001C7016"/>
    <w:rsid w:val="001C7BB9"/>
    <w:rsid w:val="001D03F0"/>
    <w:rsid w:val="001D250C"/>
    <w:rsid w:val="001E0144"/>
    <w:rsid w:val="001E3CD3"/>
    <w:rsid w:val="001E481E"/>
    <w:rsid w:val="001F630C"/>
    <w:rsid w:val="001F68FF"/>
    <w:rsid w:val="001F7158"/>
    <w:rsid w:val="001F7A3A"/>
    <w:rsid w:val="0020085F"/>
    <w:rsid w:val="00205363"/>
    <w:rsid w:val="00207550"/>
    <w:rsid w:val="00210769"/>
    <w:rsid w:val="002117D5"/>
    <w:rsid w:val="002126C8"/>
    <w:rsid w:val="00212A45"/>
    <w:rsid w:val="00212B15"/>
    <w:rsid w:val="002135DA"/>
    <w:rsid w:val="00217BFA"/>
    <w:rsid w:val="00217CFB"/>
    <w:rsid w:val="00221AE1"/>
    <w:rsid w:val="00223D31"/>
    <w:rsid w:val="00224A49"/>
    <w:rsid w:val="00225B6D"/>
    <w:rsid w:val="0023383A"/>
    <w:rsid w:val="0023571A"/>
    <w:rsid w:val="00237880"/>
    <w:rsid w:val="00246032"/>
    <w:rsid w:val="00247362"/>
    <w:rsid w:val="00247B7B"/>
    <w:rsid w:val="00255E35"/>
    <w:rsid w:val="00256150"/>
    <w:rsid w:val="00256C90"/>
    <w:rsid w:val="0025720E"/>
    <w:rsid w:val="002638B1"/>
    <w:rsid w:val="00264A9E"/>
    <w:rsid w:val="00264EC9"/>
    <w:rsid w:val="002660AC"/>
    <w:rsid w:val="00270CFD"/>
    <w:rsid w:val="00271BC5"/>
    <w:rsid w:val="00271E65"/>
    <w:rsid w:val="002729D5"/>
    <w:rsid w:val="00272A77"/>
    <w:rsid w:val="002739A1"/>
    <w:rsid w:val="00277046"/>
    <w:rsid w:val="00277A7C"/>
    <w:rsid w:val="00277CB7"/>
    <w:rsid w:val="00281C87"/>
    <w:rsid w:val="00282DF7"/>
    <w:rsid w:val="00283064"/>
    <w:rsid w:val="002851E5"/>
    <w:rsid w:val="00285940"/>
    <w:rsid w:val="00292077"/>
    <w:rsid w:val="00293DE5"/>
    <w:rsid w:val="00294823"/>
    <w:rsid w:val="00294992"/>
    <w:rsid w:val="00294B9E"/>
    <w:rsid w:val="00295FEB"/>
    <w:rsid w:val="002A0065"/>
    <w:rsid w:val="002A05B8"/>
    <w:rsid w:val="002A1B0A"/>
    <w:rsid w:val="002A2933"/>
    <w:rsid w:val="002A638F"/>
    <w:rsid w:val="002A71DE"/>
    <w:rsid w:val="002B0293"/>
    <w:rsid w:val="002B14E7"/>
    <w:rsid w:val="002B339E"/>
    <w:rsid w:val="002B3BB2"/>
    <w:rsid w:val="002B649D"/>
    <w:rsid w:val="002B71CD"/>
    <w:rsid w:val="002C0CB9"/>
    <w:rsid w:val="002C10DA"/>
    <w:rsid w:val="002C4FED"/>
    <w:rsid w:val="002C55B9"/>
    <w:rsid w:val="002C5A10"/>
    <w:rsid w:val="002D0B23"/>
    <w:rsid w:val="002D36B6"/>
    <w:rsid w:val="002D4C29"/>
    <w:rsid w:val="002D4CCA"/>
    <w:rsid w:val="002E16F0"/>
    <w:rsid w:val="002E20CE"/>
    <w:rsid w:val="002E23A2"/>
    <w:rsid w:val="002E5D3B"/>
    <w:rsid w:val="002E685D"/>
    <w:rsid w:val="002E777A"/>
    <w:rsid w:val="002F2592"/>
    <w:rsid w:val="002F2D02"/>
    <w:rsid w:val="002F2FED"/>
    <w:rsid w:val="002F68E8"/>
    <w:rsid w:val="002F6B4D"/>
    <w:rsid w:val="002F6FE1"/>
    <w:rsid w:val="002F72FC"/>
    <w:rsid w:val="00300DC2"/>
    <w:rsid w:val="003021B6"/>
    <w:rsid w:val="00304522"/>
    <w:rsid w:val="00304C45"/>
    <w:rsid w:val="00304CE6"/>
    <w:rsid w:val="0030575B"/>
    <w:rsid w:val="003058F4"/>
    <w:rsid w:val="0030682D"/>
    <w:rsid w:val="00306BFC"/>
    <w:rsid w:val="0031167D"/>
    <w:rsid w:val="00312105"/>
    <w:rsid w:val="00313AA4"/>
    <w:rsid w:val="00317E7C"/>
    <w:rsid w:val="003210AB"/>
    <w:rsid w:val="00324288"/>
    <w:rsid w:val="003256F4"/>
    <w:rsid w:val="00326313"/>
    <w:rsid w:val="003268A7"/>
    <w:rsid w:val="003278C2"/>
    <w:rsid w:val="0033004D"/>
    <w:rsid w:val="00330AB4"/>
    <w:rsid w:val="00331209"/>
    <w:rsid w:val="00332175"/>
    <w:rsid w:val="003333C9"/>
    <w:rsid w:val="00333F50"/>
    <w:rsid w:val="00334A48"/>
    <w:rsid w:val="00336721"/>
    <w:rsid w:val="00337416"/>
    <w:rsid w:val="00342064"/>
    <w:rsid w:val="0034240C"/>
    <w:rsid w:val="00342E18"/>
    <w:rsid w:val="00343E1D"/>
    <w:rsid w:val="0034517F"/>
    <w:rsid w:val="003503EB"/>
    <w:rsid w:val="003508B3"/>
    <w:rsid w:val="00356D5D"/>
    <w:rsid w:val="00361CAB"/>
    <w:rsid w:val="003625AD"/>
    <w:rsid w:val="003640A5"/>
    <w:rsid w:val="003647C3"/>
    <w:rsid w:val="00365182"/>
    <w:rsid w:val="00365B41"/>
    <w:rsid w:val="00366F26"/>
    <w:rsid w:val="00367289"/>
    <w:rsid w:val="00370117"/>
    <w:rsid w:val="00370C36"/>
    <w:rsid w:val="003712FA"/>
    <w:rsid w:val="00375491"/>
    <w:rsid w:val="0037590D"/>
    <w:rsid w:val="00375ACB"/>
    <w:rsid w:val="00376679"/>
    <w:rsid w:val="00377796"/>
    <w:rsid w:val="00380B66"/>
    <w:rsid w:val="00382A21"/>
    <w:rsid w:val="00383CD0"/>
    <w:rsid w:val="00384E2C"/>
    <w:rsid w:val="00385ADA"/>
    <w:rsid w:val="00386B3D"/>
    <w:rsid w:val="00392286"/>
    <w:rsid w:val="003A02E7"/>
    <w:rsid w:val="003A270B"/>
    <w:rsid w:val="003A61DD"/>
    <w:rsid w:val="003A7165"/>
    <w:rsid w:val="003B11BE"/>
    <w:rsid w:val="003B3B6D"/>
    <w:rsid w:val="003B3D9D"/>
    <w:rsid w:val="003B6092"/>
    <w:rsid w:val="003B7EF5"/>
    <w:rsid w:val="003C0040"/>
    <w:rsid w:val="003C0E5E"/>
    <w:rsid w:val="003C1B73"/>
    <w:rsid w:val="003C3A6E"/>
    <w:rsid w:val="003C68C9"/>
    <w:rsid w:val="003C7DE5"/>
    <w:rsid w:val="003C7E81"/>
    <w:rsid w:val="003D071A"/>
    <w:rsid w:val="003D0AA4"/>
    <w:rsid w:val="003D142E"/>
    <w:rsid w:val="003D2EEB"/>
    <w:rsid w:val="003D6807"/>
    <w:rsid w:val="003D7B9A"/>
    <w:rsid w:val="003E2F7A"/>
    <w:rsid w:val="003E3025"/>
    <w:rsid w:val="003E44BD"/>
    <w:rsid w:val="003E526C"/>
    <w:rsid w:val="003F0489"/>
    <w:rsid w:val="003F4EF4"/>
    <w:rsid w:val="003F654B"/>
    <w:rsid w:val="003F7A98"/>
    <w:rsid w:val="00401644"/>
    <w:rsid w:val="00402125"/>
    <w:rsid w:val="004034AB"/>
    <w:rsid w:val="0040354A"/>
    <w:rsid w:val="00403F36"/>
    <w:rsid w:val="00406043"/>
    <w:rsid w:val="00406330"/>
    <w:rsid w:val="00406832"/>
    <w:rsid w:val="00406F1B"/>
    <w:rsid w:val="00410BC4"/>
    <w:rsid w:val="00411619"/>
    <w:rsid w:val="00411F9B"/>
    <w:rsid w:val="00415526"/>
    <w:rsid w:val="00417B4E"/>
    <w:rsid w:val="00420269"/>
    <w:rsid w:val="00420EB7"/>
    <w:rsid w:val="00421451"/>
    <w:rsid w:val="00423F23"/>
    <w:rsid w:val="00425373"/>
    <w:rsid w:val="00426063"/>
    <w:rsid w:val="00432536"/>
    <w:rsid w:val="00432995"/>
    <w:rsid w:val="004339E0"/>
    <w:rsid w:val="00435F13"/>
    <w:rsid w:val="004362BB"/>
    <w:rsid w:val="00441462"/>
    <w:rsid w:val="004419FC"/>
    <w:rsid w:val="00441E69"/>
    <w:rsid w:val="00442D50"/>
    <w:rsid w:val="0044313F"/>
    <w:rsid w:val="004464A8"/>
    <w:rsid w:val="00446942"/>
    <w:rsid w:val="004500E7"/>
    <w:rsid w:val="00450199"/>
    <w:rsid w:val="004508B5"/>
    <w:rsid w:val="00450CEF"/>
    <w:rsid w:val="004534B7"/>
    <w:rsid w:val="00454B81"/>
    <w:rsid w:val="00455204"/>
    <w:rsid w:val="00461044"/>
    <w:rsid w:val="0046183C"/>
    <w:rsid w:val="004619CE"/>
    <w:rsid w:val="004631E1"/>
    <w:rsid w:val="004635BF"/>
    <w:rsid w:val="004679A6"/>
    <w:rsid w:val="00470B75"/>
    <w:rsid w:val="0047375C"/>
    <w:rsid w:val="0047670F"/>
    <w:rsid w:val="0047730F"/>
    <w:rsid w:val="004775FF"/>
    <w:rsid w:val="0048202F"/>
    <w:rsid w:val="00485E3C"/>
    <w:rsid w:val="00486DF2"/>
    <w:rsid w:val="00487217"/>
    <w:rsid w:val="00487EF9"/>
    <w:rsid w:val="004919A5"/>
    <w:rsid w:val="0049362A"/>
    <w:rsid w:val="004938D7"/>
    <w:rsid w:val="004947C5"/>
    <w:rsid w:val="0049620A"/>
    <w:rsid w:val="004A3B66"/>
    <w:rsid w:val="004A3FA5"/>
    <w:rsid w:val="004A6BB7"/>
    <w:rsid w:val="004A7C50"/>
    <w:rsid w:val="004B074E"/>
    <w:rsid w:val="004B2553"/>
    <w:rsid w:val="004B335A"/>
    <w:rsid w:val="004B6C61"/>
    <w:rsid w:val="004B706A"/>
    <w:rsid w:val="004B7A58"/>
    <w:rsid w:val="004C0B7D"/>
    <w:rsid w:val="004C0D34"/>
    <w:rsid w:val="004C3CCA"/>
    <w:rsid w:val="004C6096"/>
    <w:rsid w:val="004D2D8F"/>
    <w:rsid w:val="004D3F8A"/>
    <w:rsid w:val="004D4845"/>
    <w:rsid w:val="004D4DB8"/>
    <w:rsid w:val="004D5534"/>
    <w:rsid w:val="004D6193"/>
    <w:rsid w:val="004D71D2"/>
    <w:rsid w:val="004E0489"/>
    <w:rsid w:val="004E0C23"/>
    <w:rsid w:val="004E0DEE"/>
    <w:rsid w:val="004E1314"/>
    <w:rsid w:val="004E1C8F"/>
    <w:rsid w:val="004E1F47"/>
    <w:rsid w:val="004E28B6"/>
    <w:rsid w:val="004E4B38"/>
    <w:rsid w:val="004E540D"/>
    <w:rsid w:val="004F188A"/>
    <w:rsid w:val="004F30BE"/>
    <w:rsid w:val="004F5027"/>
    <w:rsid w:val="004F6545"/>
    <w:rsid w:val="004F7A8C"/>
    <w:rsid w:val="00503FA0"/>
    <w:rsid w:val="00507711"/>
    <w:rsid w:val="00511125"/>
    <w:rsid w:val="00511370"/>
    <w:rsid w:val="00513E1C"/>
    <w:rsid w:val="0051533A"/>
    <w:rsid w:val="0051545F"/>
    <w:rsid w:val="005157F6"/>
    <w:rsid w:val="0051591C"/>
    <w:rsid w:val="00517A5F"/>
    <w:rsid w:val="00523300"/>
    <w:rsid w:val="00523F8B"/>
    <w:rsid w:val="00525849"/>
    <w:rsid w:val="00526505"/>
    <w:rsid w:val="005272B6"/>
    <w:rsid w:val="005277AB"/>
    <w:rsid w:val="00530930"/>
    <w:rsid w:val="00530F65"/>
    <w:rsid w:val="005320A2"/>
    <w:rsid w:val="00534331"/>
    <w:rsid w:val="00535466"/>
    <w:rsid w:val="00540AC9"/>
    <w:rsid w:val="00540D9B"/>
    <w:rsid w:val="00543CB4"/>
    <w:rsid w:val="00552DEE"/>
    <w:rsid w:val="00553EA9"/>
    <w:rsid w:val="00554203"/>
    <w:rsid w:val="0055521C"/>
    <w:rsid w:val="005567C3"/>
    <w:rsid w:val="00557CEA"/>
    <w:rsid w:val="005600DB"/>
    <w:rsid w:val="0056012A"/>
    <w:rsid w:val="00560257"/>
    <w:rsid w:val="005656B2"/>
    <w:rsid w:val="00567D83"/>
    <w:rsid w:val="00567E4A"/>
    <w:rsid w:val="00570468"/>
    <w:rsid w:val="005727D3"/>
    <w:rsid w:val="00574205"/>
    <w:rsid w:val="005744E8"/>
    <w:rsid w:val="0057450E"/>
    <w:rsid w:val="0057450F"/>
    <w:rsid w:val="005751AC"/>
    <w:rsid w:val="005751EF"/>
    <w:rsid w:val="005817F1"/>
    <w:rsid w:val="00581D0B"/>
    <w:rsid w:val="00584854"/>
    <w:rsid w:val="0058596B"/>
    <w:rsid w:val="00585DB4"/>
    <w:rsid w:val="00590A6C"/>
    <w:rsid w:val="00591FBC"/>
    <w:rsid w:val="005926FA"/>
    <w:rsid w:val="005963C6"/>
    <w:rsid w:val="00597640"/>
    <w:rsid w:val="005A0669"/>
    <w:rsid w:val="005A0DF1"/>
    <w:rsid w:val="005A1B75"/>
    <w:rsid w:val="005A1D04"/>
    <w:rsid w:val="005A2020"/>
    <w:rsid w:val="005A2037"/>
    <w:rsid w:val="005A203D"/>
    <w:rsid w:val="005A33E7"/>
    <w:rsid w:val="005A4D99"/>
    <w:rsid w:val="005A644B"/>
    <w:rsid w:val="005B2A34"/>
    <w:rsid w:val="005B747E"/>
    <w:rsid w:val="005C0131"/>
    <w:rsid w:val="005C02F9"/>
    <w:rsid w:val="005C117B"/>
    <w:rsid w:val="005C1B81"/>
    <w:rsid w:val="005C49F6"/>
    <w:rsid w:val="005C4E2E"/>
    <w:rsid w:val="005C52A8"/>
    <w:rsid w:val="005D1192"/>
    <w:rsid w:val="005D2586"/>
    <w:rsid w:val="005D7F4B"/>
    <w:rsid w:val="005E1365"/>
    <w:rsid w:val="005E29B6"/>
    <w:rsid w:val="005E64BB"/>
    <w:rsid w:val="005F1BA9"/>
    <w:rsid w:val="005F6C5E"/>
    <w:rsid w:val="00602871"/>
    <w:rsid w:val="006041AA"/>
    <w:rsid w:val="00606109"/>
    <w:rsid w:val="00606A67"/>
    <w:rsid w:val="00611102"/>
    <w:rsid w:val="006140E3"/>
    <w:rsid w:val="006165CA"/>
    <w:rsid w:val="00620120"/>
    <w:rsid w:val="00622E26"/>
    <w:rsid w:val="00623575"/>
    <w:rsid w:val="00625747"/>
    <w:rsid w:val="006330D6"/>
    <w:rsid w:val="00633E8D"/>
    <w:rsid w:val="00634B68"/>
    <w:rsid w:val="006356E4"/>
    <w:rsid w:val="00636FC2"/>
    <w:rsid w:val="00637670"/>
    <w:rsid w:val="00637798"/>
    <w:rsid w:val="00640A10"/>
    <w:rsid w:val="00643340"/>
    <w:rsid w:val="00646B8F"/>
    <w:rsid w:val="00646D83"/>
    <w:rsid w:val="00647EB0"/>
    <w:rsid w:val="0065132E"/>
    <w:rsid w:val="006513F8"/>
    <w:rsid w:val="00654C8F"/>
    <w:rsid w:val="00654F52"/>
    <w:rsid w:val="006603BF"/>
    <w:rsid w:val="00660CDD"/>
    <w:rsid w:val="00660F9E"/>
    <w:rsid w:val="00662DB3"/>
    <w:rsid w:val="0066387A"/>
    <w:rsid w:val="00664C51"/>
    <w:rsid w:val="006659F1"/>
    <w:rsid w:val="00666660"/>
    <w:rsid w:val="006674A1"/>
    <w:rsid w:val="00667CE8"/>
    <w:rsid w:val="00670689"/>
    <w:rsid w:val="006763A9"/>
    <w:rsid w:val="00677028"/>
    <w:rsid w:val="00677F72"/>
    <w:rsid w:val="0068101C"/>
    <w:rsid w:val="006811C0"/>
    <w:rsid w:val="00684813"/>
    <w:rsid w:val="00684EAC"/>
    <w:rsid w:val="0068514B"/>
    <w:rsid w:val="00692283"/>
    <w:rsid w:val="00693A5C"/>
    <w:rsid w:val="00695A94"/>
    <w:rsid w:val="00695ABC"/>
    <w:rsid w:val="00696617"/>
    <w:rsid w:val="00696B4E"/>
    <w:rsid w:val="0069792B"/>
    <w:rsid w:val="00697A23"/>
    <w:rsid w:val="006A1844"/>
    <w:rsid w:val="006A3897"/>
    <w:rsid w:val="006A48F2"/>
    <w:rsid w:val="006A5A81"/>
    <w:rsid w:val="006A7AEE"/>
    <w:rsid w:val="006A7F42"/>
    <w:rsid w:val="006B2421"/>
    <w:rsid w:val="006B2F8B"/>
    <w:rsid w:val="006B3512"/>
    <w:rsid w:val="006B49E1"/>
    <w:rsid w:val="006C080D"/>
    <w:rsid w:val="006C1098"/>
    <w:rsid w:val="006C1A49"/>
    <w:rsid w:val="006C2B8B"/>
    <w:rsid w:val="006C3325"/>
    <w:rsid w:val="006C3388"/>
    <w:rsid w:val="006C5020"/>
    <w:rsid w:val="006C68FA"/>
    <w:rsid w:val="006C6AE1"/>
    <w:rsid w:val="006C6B51"/>
    <w:rsid w:val="006D165B"/>
    <w:rsid w:val="006D1E58"/>
    <w:rsid w:val="006D219B"/>
    <w:rsid w:val="006D2869"/>
    <w:rsid w:val="006D4E49"/>
    <w:rsid w:val="006D6515"/>
    <w:rsid w:val="006D6CC8"/>
    <w:rsid w:val="006E036E"/>
    <w:rsid w:val="006E3824"/>
    <w:rsid w:val="006E5EE3"/>
    <w:rsid w:val="006E6921"/>
    <w:rsid w:val="006E76CF"/>
    <w:rsid w:val="006F2461"/>
    <w:rsid w:val="006F78E9"/>
    <w:rsid w:val="00700BAB"/>
    <w:rsid w:val="007011E3"/>
    <w:rsid w:val="00701701"/>
    <w:rsid w:val="00701B0A"/>
    <w:rsid w:val="0070316A"/>
    <w:rsid w:val="00703CF3"/>
    <w:rsid w:val="00703EB1"/>
    <w:rsid w:val="00705192"/>
    <w:rsid w:val="00705D8F"/>
    <w:rsid w:val="00707676"/>
    <w:rsid w:val="007120EA"/>
    <w:rsid w:val="007146E6"/>
    <w:rsid w:val="00714C65"/>
    <w:rsid w:val="00715286"/>
    <w:rsid w:val="00717250"/>
    <w:rsid w:val="00717A5B"/>
    <w:rsid w:val="0072350F"/>
    <w:rsid w:val="00723EB9"/>
    <w:rsid w:val="00724CDF"/>
    <w:rsid w:val="007256CA"/>
    <w:rsid w:val="007302D8"/>
    <w:rsid w:val="00731201"/>
    <w:rsid w:val="007317AE"/>
    <w:rsid w:val="0073196C"/>
    <w:rsid w:val="007338D4"/>
    <w:rsid w:val="0073442A"/>
    <w:rsid w:val="00734E14"/>
    <w:rsid w:val="00736937"/>
    <w:rsid w:val="00736E1C"/>
    <w:rsid w:val="007370B6"/>
    <w:rsid w:val="007375BB"/>
    <w:rsid w:val="00742473"/>
    <w:rsid w:val="00742530"/>
    <w:rsid w:val="0074418B"/>
    <w:rsid w:val="0075019F"/>
    <w:rsid w:val="00751865"/>
    <w:rsid w:val="00752742"/>
    <w:rsid w:val="00753656"/>
    <w:rsid w:val="0075577B"/>
    <w:rsid w:val="007578B4"/>
    <w:rsid w:val="00760E52"/>
    <w:rsid w:val="00761AF7"/>
    <w:rsid w:val="00765706"/>
    <w:rsid w:val="00766850"/>
    <w:rsid w:val="00767CB2"/>
    <w:rsid w:val="007713DC"/>
    <w:rsid w:val="00771AB4"/>
    <w:rsid w:val="00772429"/>
    <w:rsid w:val="007761A3"/>
    <w:rsid w:val="007774D4"/>
    <w:rsid w:val="00781207"/>
    <w:rsid w:val="007823C8"/>
    <w:rsid w:val="00782597"/>
    <w:rsid w:val="00782A54"/>
    <w:rsid w:val="00783309"/>
    <w:rsid w:val="00783DD6"/>
    <w:rsid w:val="007846C2"/>
    <w:rsid w:val="00784C4A"/>
    <w:rsid w:val="007857B9"/>
    <w:rsid w:val="007936A3"/>
    <w:rsid w:val="00793840"/>
    <w:rsid w:val="007A18C1"/>
    <w:rsid w:val="007A1B05"/>
    <w:rsid w:val="007A1B0E"/>
    <w:rsid w:val="007A55F9"/>
    <w:rsid w:val="007A5793"/>
    <w:rsid w:val="007A5D8E"/>
    <w:rsid w:val="007A6724"/>
    <w:rsid w:val="007A676E"/>
    <w:rsid w:val="007A7BC3"/>
    <w:rsid w:val="007B1FD0"/>
    <w:rsid w:val="007B2255"/>
    <w:rsid w:val="007B2707"/>
    <w:rsid w:val="007B74FA"/>
    <w:rsid w:val="007C0438"/>
    <w:rsid w:val="007C3E25"/>
    <w:rsid w:val="007C4350"/>
    <w:rsid w:val="007C51EA"/>
    <w:rsid w:val="007D0471"/>
    <w:rsid w:val="007D070A"/>
    <w:rsid w:val="007D4955"/>
    <w:rsid w:val="007D5768"/>
    <w:rsid w:val="007E1A57"/>
    <w:rsid w:val="007E3EB0"/>
    <w:rsid w:val="007E4822"/>
    <w:rsid w:val="007E7676"/>
    <w:rsid w:val="007F0485"/>
    <w:rsid w:val="007F0FE8"/>
    <w:rsid w:val="007F13C2"/>
    <w:rsid w:val="007F16D6"/>
    <w:rsid w:val="007F3620"/>
    <w:rsid w:val="007F57F3"/>
    <w:rsid w:val="007F76BE"/>
    <w:rsid w:val="00801E87"/>
    <w:rsid w:val="00802F68"/>
    <w:rsid w:val="00804C3C"/>
    <w:rsid w:val="00805C73"/>
    <w:rsid w:val="00810089"/>
    <w:rsid w:val="00810432"/>
    <w:rsid w:val="008118F6"/>
    <w:rsid w:val="00814F85"/>
    <w:rsid w:val="008157F3"/>
    <w:rsid w:val="00815AAE"/>
    <w:rsid w:val="00815CE5"/>
    <w:rsid w:val="00816954"/>
    <w:rsid w:val="00823E9A"/>
    <w:rsid w:val="00825549"/>
    <w:rsid w:val="0082729F"/>
    <w:rsid w:val="00827D54"/>
    <w:rsid w:val="0083051F"/>
    <w:rsid w:val="0083240D"/>
    <w:rsid w:val="00835C55"/>
    <w:rsid w:val="008408D9"/>
    <w:rsid w:val="00840BFC"/>
    <w:rsid w:val="00844595"/>
    <w:rsid w:val="00845FD1"/>
    <w:rsid w:val="0084685E"/>
    <w:rsid w:val="00850B38"/>
    <w:rsid w:val="008534C1"/>
    <w:rsid w:val="008548FC"/>
    <w:rsid w:val="00855A60"/>
    <w:rsid w:val="00855D93"/>
    <w:rsid w:val="00855DDB"/>
    <w:rsid w:val="00857F08"/>
    <w:rsid w:val="0086051E"/>
    <w:rsid w:val="00860C29"/>
    <w:rsid w:val="008618CE"/>
    <w:rsid w:val="0086311C"/>
    <w:rsid w:val="00864ED3"/>
    <w:rsid w:val="00865626"/>
    <w:rsid w:val="008712F4"/>
    <w:rsid w:val="0087140F"/>
    <w:rsid w:val="00875720"/>
    <w:rsid w:val="008775D2"/>
    <w:rsid w:val="0088244C"/>
    <w:rsid w:val="00882F48"/>
    <w:rsid w:val="00883A2E"/>
    <w:rsid w:val="00885641"/>
    <w:rsid w:val="008863AF"/>
    <w:rsid w:val="00894F8D"/>
    <w:rsid w:val="008951EA"/>
    <w:rsid w:val="008966A0"/>
    <w:rsid w:val="008A0D9A"/>
    <w:rsid w:val="008A1106"/>
    <w:rsid w:val="008A3BC5"/>
    <w:rsid w:val="008A450E"/>
    <w:rsid w:val="008A466F"/>
    <w:rsid w:val="008A4C50"/>
    <w:rsid w:val="008B1D12"/>
    <w:rsid w:val="008B2531"/>
    <w:rsid w:val="008B259C"/>
    <w:rsid w:val="008B34A8"/>
    <w:rsid w:val="008B3B0C"/>
    <w:rsid w:val="008B4AC6"/>
    <w:rsid w:val="008B4BDF"/>
    <w:rsid w:val="008B5003"/>
    <w:rsid w:val="008C1CAB"/>
    <w:rsid w:val="008C2A9E"/>
    <w:rsid w:val="008C2F9A"/>
    <w:rsid w:val="008C596C"/>
    <w:rsid w:val="008C72EC"/>
    <w:rsid w:val="008D1229"/>
    <w:rsid w:val="008D40B4"/>
    <w:rsid w:val="008D5BFF"/>
    <w:rsid w:val="008D6CAF"/>
    <w:rsid w:val="008E13CA"/>
    <w:rsid w:val="008E35B4"/>
    <w:rsid w:val="008E3841"/>
    <w:rsid w:val="008E6A94"/>
    <w:rsid w:val="008E7314"/>
    <w:rsid w:val="008E73DB"/>
    <w:rsid w:val="008E7BF4"/>
    <w:rsid w:val="008F00AB"/>
    <w:rsid w:val="008F057B"/>
    <w:rsid w:val="008F0B00"/>
    <w:rsid w:val="008F0C77"/>
    <w:rsid w:val="008F2535"/>
    <w:rsid w:val="008F3EB7"/>
    <w:rsid w:val="008F4987"/>
    <w:rsid w:val="008F52A3"/>
    <w:rsid w:val="008F5E11"/>
    <w:rsid w:val="008F6254"/>
    <w:rsid w:val="008F658A"/>
    <w:rsid w:val="008F7E85"/>
    <w:rsid w:val="00900543"/>
    <w:rsid w:val="00900C27"/>
    <w:rsid w:val="009027BD"/>
    <w:rsid w:val="00905918"/>
    <w:rsid w:val="00910134"/>
    <w:rsid w:val="00910824"/>
    <w:rsid w:val="009110B0"/>
    <w:rsid w:val="00915DF8"/>
    <w:rsid w:val="009167C1"/>
    <w:rsid w:val="009202FD"/>
    <w:rsid w:val="00920394"/>
    <w:rsid w:val="00920DB8"/>
    <w:rsid w:val="00920E40"/>
    <w:rsid w:val="009247E0"/>
    <w:rsid w:val="00925C0E"/>
    <w:rsid w:val="00926769"/>
    <w:rsid w:val="00926CFB"/>
    <w:rsid w:val="009301E1"/>
    <w:rsid w:val="00930A8E"/>
    <w:rsid w:val="00930B24"/>
    <w:rsid w:val="00934190"/>
    <w:rsid w:val="009352FA"/>
    <w:rsid w:val="009359AE"/>
    <w:rsid w:val="00936FBF"/>
    <w:rsid w:val="00940B21"/>
    <w:rsid w:val="0094141D"/>
    <w:rsid w:val="00942199"/>
    <w:rsid w:val="00942DAF"/>
    <w:rsid w:val="00945E93"/>
    <w:rsid w:val="00946FEF"/>
    <w:rsid w:val="009476CC"/>
    <w:rsid w:val="009523A5"/>
    <w:rsid w:val="00954149"/>
    <w:rsid w:val="009565E6"/>
    <w:rsid w:val="00960BBD"/>
    <w:rsid w:val="00960E92"/>
    <w:rsid w:val="00961DB9"/>
    <w:rsid w:val="00962182"/>
    <w:rsid w:val="0096266D"/>
    <w:rsid w:val="00963CED"/>
    <w:rsid w:val="00967F9B"/>
    <w:rsid w:val="00973082"/>
    <w:rsid w:val="00977487"/>
    <w:rsid w:val="00977BE9"/>
    <w:rsid w:val="009806A0"/>
    <w:rsid w:val="009825B8"/>
    <w:rsid w:val="00985364"/>
    <w:rsid w:val="00986740"/>
    <w:rsid w:val="00986F7C"/>
    <w:rsid w:val="00987A52"/>
    <w:rsid w:val="00987B3D"/>
    <w:rsid w:val="00987F00"/>
    <w:rsid w:val="00992ED4"/>
    <w:rsid w:val="00993FD9"/>
    <w:rsid w:val="009A1066"/>
    <w:rsid w:val="009A161D"/>
    <w:rsid w:val="009A1C2D"/>
    <w:rsid w:val="009A4831"/>
    <w:rsid w:val="009A5492"/>
    <w:rsid w:val="009B19C7"/>
    <w:rsid w:val="009B4F03"/>
    <w:rsid w:val="009B6F9A"/>
    <w:rsid w:val="009B74EA"/>
    <w:rsid w:val="009B75D3"/>
    <w:rsid w:val="009C2B45"/>
    <w:rsid w:val="009C3D87"/>
    <w:rsid w:val="009C4D11"/>
    <w:rsid w:val="009C61ED"/>
    <w:rsid w:val="009C6C13"/>
    <w:rsid w:val="009D06E3"/>
    <w:rsid w:val="009D17E6"/>
    <w:rsid w:val="009D4074"/>
    <w:rsid w:val="009D4A29"/>
    <w:rsid w:val="009D6C65"/>
    <w:rsid w:val="009E4966"/>
    <w:rsid w:val="009E4D21"/>
    <w:rsid w:val="009E585E"/>
    <w:rsid w:val="009E64BA"/>
    <w:rsid w:val="009E763E"/>
    <w:rsid w:val="009F34A6"/>
    <w:rsid w:val="009F4D95"/>
    <w:rsid w:val="009F5D1B"/>
    <w:rsid w:val="009F697E"/>
    <w:rsid w:val="009F7F76"/>
    <w:rsid w:val="00A017F9"/>
    <w:rsid w:val="00A028E7"/>
    <w:rsid w:val="00A0573C"/>
    <w:rsid w:val="00A059C2"/>
    <w:rsid w:val="00A07492"/>
    <w:rsid w:val="00A116B1"/>
    <w:rsid w:val="00A14359"/>
    <w:rsid w:val="00A16FF9"/>
    <w:rsid w:val="00A17245"/>
    <w:rsid w:val="00A206DE"/>
    <w:rsid w:val="00A20B3E"/>
    <w:rsid w:val="00A21648"/>
    <w:rsid w:val="00A217F8"/>
    <w:rsid w:val="00A21CBA"/>
    <w:rsid w:val="00A22031"/>
    <w:rsid w:val="00A24CBA"/>
    <w:rsid w:val="00A25B56"/>
    <w:rsid w:val="00A25F56"/>
    <w:rsid w:val="00A27746"/>
    <w:rsid w:val="00A3365C"/>
    <w:rsid w:val="00A33AB9"/>
    <w:rsid w:val="00A34537"/>
    <w:rsid w:val="00A41E4D"/>
    <w:rsid w:val="00A41E5C"/>
    <w:rsid w:val="00A4360F"/>
    <w:rsid w:val="00A46474"/>
    <w:rsid w:val="00A475BD"/>
    <w:rsid w:val="00A5584E"/>
    <w:rsid w:val="00A61D1E"/>
    <w:rsid w:val="00A629B8"/>
    <w:rsid w:val="00A63230"/>
    <w:rsid w:val="00A6512E"/>
    <w:rsid w:val="00A65BDE"/>
    <w:rsid w:val="00A6603F"/>
    <w:rsid w:val="00A66963"/>
    <w:rsid w:val="00A6721E"/>
    <w:rsid w:val="00A7237A"/>
    <w:rsid w:val="00A72DAF"/>
    <w:rsid w:val="00A72ED8"/>
    <w:rsid w:val="00A73020"/>
    <w:rsid w:val="00A90AE0"/>
    <w:rsid w:val="00A9163F"/>
    <w:rsid w:val="00A93934"/>
    <w:rsid w:val="00A96D3B"/>
    <w:rsid w:val="00A979D8"/>
    <w:rsid w:val="00AA0229"/>
    <w:rsid w:val="00AA0B34"/>
    <w:rsid w:val="00AA4542"/>
    <w:rsid w:val="00AB130B"/>
    <w:rsid w:val="00AB2AAC"/>
    <w:rsid w:val="00AB35CE"/>
    <w:rsid w:val="00AB3716"/>
    <w:rsid w:val="00AB487B"/>
    <w:rsid w:val="00AB5481"/>
    <w:rsid w:val="00AB54D1"/>
    <w:rsid w:val="00AB55E3"/>
    <w:rsid w:val="00AB618F"/>
    <w:rsid w:val="00AB62E0"/>
    <w:rsid w:val="00AB71AA"/>
    <w:rsid w:val="00AB7355"/>
    <w:rsid w:val="00AB740B"/>
    <w:rsid w:val="00AC22D2"/>
    <w:rsid w:val="00AC497C"/>
    <w:rsid w:val="00AC5AA1"/>
    <w:rsid w:val="00AC656D"/>
    <w:rsid w:val="00AC717E"/>
    <w:rsid w:val="00AC752B"/>
    <w:rsid w:val="00AC7F4F"/>
    <w:rsid w:val="00AD1E0F"/>
    <w:rsid w:val="00AD20B9"/>
    <w:rsid w:val="00AD3C68"/>
    <w:rsid w:val="00AD4765"/>
    <w:rsid w:val="00AE00C2"/>
    <w:rsid w:val="00AE05E5"/>
    <w:rsid w:val="00AE1578"/>
    <w:rsid w:val="00AE2CF3"/>
    <w:rsid w:val="00AE3CAA"/>
    <w:rsid w:val="00AE7FBC"/>
    <w:rsid w:val="00AF0704"/>
    <w:rsid w:val="00AF1458"/>
    <w:rsid w:val="00AF7B93"/>
    <w:rsid w:val="00AF7E04"/>
    <w:rsid w:val="00B00AF1"/>
    <w:rsid w:val="00B00C4F"/>
    <w:rsid w:val="00B00F56"/>
    <w:rsid w:val="00B01FC6"/>
    <w:rsid w:val="00B02213"/>
    <w:rsid w:val="00B024EA"/>
    <w:rsid w:val="00B028BD"/>
    <w:rsid w:val="00B03504"/>
    <w:rsid w:val="00B06BCD"/>
    <w:rsid w:val="00B06E04"/>
    <w:rsid w:val="00B167A7"/>
    <w:rsid w:val="00B17EB4"/>
    <w:rsid w:val="00B20C79"/>
    <w:rsid w:val="00B2351D"/>
    <w:rsid w:val="00B2375B"/>
    <w:rsid w:val="00B242B6"/>
    <w:rsid w:val="00B254C0"/>
    <w:rsid w:val="00B31DA5"/>
    <w:rsid w:val="00B32283"/>
    <w:rsid w:val="00B33579"/>
    <w:rsid w:val="00B3454E"/>
    <w:rsid w:val="00B34D00"/>
    <w:rsid w:val="00B352EC"/>
    <w:rsid w:val="00B36CD9"/>
    <w:rsid w:val="00B37086"/>
    <w:rsid w:val="00B37D02"/>
    <w:rsid w:val="00B4575A"/>
    <w:rsid w:val="00B467E6"/>
    <w:rsid w:val="00B46C22"/>
    <w:rsid w:val="00B47045"/>
    <w:rsid w:val="00B4737C"/>
    <w:rsid w:val="00B527D1"/>
    <w:rsid w:val="00B54AAD"/>
    <w:rsid w:val="00B625F0"/>
    <w:rsid w:val="00B62D61"/>
    <w:rsid w:val="00B6301D"/>
    <w:rsid w:val="00B633B3"/>
    <w:rsid w:val="00B65C82"/>
    <w:rsid w:val="00B66CB0"/>
    <w:rsid w:val="00B66D4B"/>
    <w:rsid w:val="00B66E23"/>
    <w:rsid w:val="00B71270"/>
    <w:rsid w:val="00B7184E"/>
    <w:rsid w:val="00B72C63"/>
    <w:rsid w:val="00B7330B"/>
    <w:rsid w:val="00B75B24"/>
    <w:rsid w:val="00B76A81"/>
    <w:rsid w:val="00B76C01"/>
    <w:rsid w:val="00B8290D"/>
    <w:rsid w:val="00B82B19"/>
    <w:rsid w:val="00B82B33"/>
    <w:rsid w:val="00B85ED8"/>
    <w:rsid w:val="00B920D7"/>
    <w:rsid w:val="00B92AD2"/>
    <w:rsid w:val="00B92B48"/>
    <w:rsid w:val="00B9475A"/>
    <w:rsid w:val="00B95D1E"/>
    <w:rsid w:val="00BA078E"/>
    <w:rsid w:val="00BA0A17"/>
    <w:rsid w:val="00BA13AD"/>
    <w:rsid w:val="00BA499E"/>
    <w:rsid w:val="00BA4B1B"/>
    <w:rsid w:val="00BA5EA4"/>
    <w:rsid w:val="00BA7956"/>
    <w:rsid w:val="00BB2464"/>
    <w:rsid w:val="00BB2713"/>
    <w:rsid w:val="00BB3880"/>
    <w:rsid w:val="00BB430D"/>
    <w:rsid w:val="00BB531D"/>
    <w:rsid w:val="00BB5506"/>
    <w:rsid w:val="00BB77D6"/>
    <w:rsid w:val="00BB7873"/>
    <w:rsid w:val="00BC07D5"/>
    <w:rsid w:val="00BC1214"/>
    <w:rsid w:val="00BC3816"/>
    <w:rsid w:val="00BC5584"/>
    <w:rsid w:val="00BC5BC7"/>
    <w:rsid w:val="00BC5CFE"/>
    <w:rsid w:val="00BC784A"/>
    <w:rsid w:val="00BD0ABF"/>
    <w:rsid w:val="00BD175B"/>
    <w:rsid w:val="00BD4882"/>
    <w:rsid w:val="00BD4FCA"/>
    <w:rsid w:val="00BD58A3"/>
    <w:rsid w:val="00BD7045"/>
    <w:rsid w:val="00BD75DB"/>
    <w:rsid w:val="00BE17E6"/>
    <w:rsid w:val="00BE3CC0"/>
    <w:rsid w:val="00BE4F9E"/>
    <w:rsid w:val="00BE5188"/>
    <w:rsid w:val="00BE5545"/>
    <w:rsid w:val="00BE556D"/>
    <w:rsid w:val="00BE61D8"/>
    <w:rsid w:val="00BE6C71"/>
    <w:rsid w:val="00BF0713"/>
    <w:rsid w:val="00BF159B"/>
    <w:rsid w:val="00BF7F8E"/>
    <w:rsid w:val="00C01263"/>
    <w:rsid w:val="00C0223D"/>
    <w:rsid w:val="00C02862"/>
    <w:rsid w:val="00C02ED7"/>
    <w:rsid w:val="00C03D02"/>
    <w:rsid w:val="00C0566F"/>
    <w:rsid w:val="00C05691"/>
    <w:rsid w:val="00C06899"/>
    <w:rsid w:val="00C0721C"/>
    <w:rsid w:val="00C07C02"/>
    <w:rsid w:val="00C10673"/>
    <w:rsid w:val="00C10688"/>
    <w:rsid w:val="00C10A28"/>
    <w:rsid w:val="00C10BD0"/>
    <w:rsid w:val="00C10D5A"/>
    <w:rsid w:val="00C12FE9"/>
    <w:rsid w:val="00C13B0B"/>
    <w:rsid w:val="00C14024"/>
    <w:rsid w:val="00C15543"/>
    <w:rsid w:val="00C15A2F"/>
    <w:rsid w:val="00C16404"/>
    <w:rsid w:val="00C16508"/>
    <w:rsid w:val="00C16D65"/>
    <w:rsid w:val="00C20064"/>
    <w:rsid w:val="00C20501"/>
    <w:rsid w:val="00C21EA9"/>
    <w:rsid w:val="00C22AC5"/>
    <w:rsid w:val="00C258EF"/>
    <w:rsid w:val="00C26459"/>
    <w:rsid w:val="00C2671F"/>
    <w:rsid w:val="00C26767"/>
    <w:rsid w:val="00C2767B"/>
    <w:rsid w:val="00C27BD7"/>
    <w:rsid w:val="00C30D64"/>
    <w:rsid w:val="00C3117B"/>
    <w:rsid w:val="00C346A8"/>
    <w:rsid w:val="00C359D7"/>
    <w:rsid w:val="00C35B5D"/>
    <w:rsid w:val="00C40DE1"/>
    <w:rsid w:val="00C411F4"/>
    <w:rsid w:val="00C417F0"/>
    <w:rsid w:val="00C431EA"/>
    <w:rsid w:val="00C43E42"/>
    <w:rsid w:val="00C4412C"/>
    <w:rsid w:val="00C44182"/>
    <w:rsid w:val="00C44662"/>
    <w:rsid w:val="00C45F97"/>
    <w:rsid w:val="00C5199D"/>
    <w:rsid w:val="00C51FCA"/>
    <w:rsid w:val="00C52E2C"/>
    <w:rsid w:val="00C53FD8"/>
    <w:rsid w:val="00C55061"/>
    <w:rsid w:val="00C55449"/>
    <w:rsid w:val="00C55E88"/>
    <w:rsid w:val="00C57934"/>
    <w:rsid w:val="00C626BF"/>
    <w:rsid w:val="00C651B8"/>
    <w:rsid w:val="00C65BBF"/>
    <w:rsid w:val="00C65C9C"/>
    <w:rsid w:val="00C664B3"/>
    <w:rsid w:val="00C669C2"/>
    <w:rsid w:val="00C66AC4"/>
    <w:rsid w:val="00C70820"/>
    <w:rsid w:val="00C70979"/>
    <w:rsid w:val="00C72486"/>
    <w:rsid w:val="00C72FA4"/>
    <w:rsid w:val="00C73CE6"/>
    <w:rsid w:val="00C73F73"/>
    <w:rsid w:val="00C74102"/>
    <w:rsid w:val="00C75007"/>
    <w:rsid w:val="00C77183"/>
    <w:rsid w:val="00C779B4"/>
    <w:rsid w:val="00C83147"/>
    <w:rsid w:val="00C83E07"/>
    <w:rsid w:val="00C841E2"/>
    <w:rsid w:val="00C84928"/>
    <w:rsid w:val="00C84F3F"/>
    <w:rsid w:val="00C85AC7"/>
    <w:rsid w:val="00C865A6"/>
    <w:rsid w:val="00C87139"/>
    <w:rsid w:val="00C87908"/>
    <w:rsid w:val="00C87F4C"/>
    <w:rsid w:val="00C924A0"/>
    <w:rsid w:val="00C926ED"/>
    <w:rsid w:val="00C930AB"/>
    <w:rsid w:val="00C93550"/>
    <w:rsid w:val="00C93C02"/>
    <w:rsid w:val="00C94797"/>
    <w:rsid w:val="00C965EF"/>
    <w:rsid w:val="00C96FD4"/>
    <w:rsid w:val="00C97844"/>
    <w:rsid w:val="00CA025D"/>
    <w:rsid w:val="00CA150B"/>
    <w:rsid w:val="00CA1E1C"/>
    <w:rsid w:val="00CA289A"/>
    <w:rsid w:val="00CA2DF4"/>
    <w:rsid w:val="00CA2E43"/>
    <w:rsid w:val="00CA47AE"/>
    <w:rsid w:val="00CA4E9F"/>
    <w:rsid w:val="00CA50CC"/>
    <w:rsid w:val="00CB0267"/>
    <w:rsid w:val="00CB38EC"/>
    <w:rsid w:val="00CB5E1E"/>
    <w:rsid w:val="00CB7208"/>
    <w:rsid w:val="00CC12A6"/>
    <w:rsid w:val="00CC2116"/>
    <w:rsid w:val="00CC4FD1"/>
    <w:rsid w:val="00CC5167"/>
    <w:rsid w:val="00CC671D"/>
    <w:rsid w:val="00CC6792"/>
    <w:rsid w:val="00CD17BB"/>
    <w:rsid w:val="00CD3643"/>
    <w:rsid w:val="00CD4F60"/>
    <w:rsid w:val="00CD5C1C"/>
    <w:rsid w:val="00CD7082"/>
    <w:rsid w:val="00CE106A"/>
    <w:rsid w:val="00CE1DBE"/>
    <w:rsid w:val="00CE2B6A"/>
    <w:rsid w:val="00CE3D4F"/>
    <w:rsid w:val="00CE530B"/>
    <w:rsid w:val="00CF075C"/>
    <w:rsid w:val="00CF1067"/>
    <w:rsid w:val="00CF14BB"/>
    <w:rsid w:val="00CF1FEA"/>
    <w:rsid w:val="00CF6497"/>
    <w:rsid w:val="00CF7BFC"/>
    <w:rsid w:val="00D00E51"/>
    <w:rsid w:val="00D02C1D"/>
    <w:rsid w:val="00D041F8"/>
    <w:rsid w:val="00D04B2E"/>
    <w:rsid w:val="00D07CAF"/>
    <w:rsid w:val="00D106D7"/>
    <w:rsid w:val="00D11B10"/>
    <w:rsid w:val="00D120A9"/>
    <w:rsid w:val="00D126DC"/>
    <w:rsid w:val="00D127A6"/>
    <w:rsid w:val="00D17763"/>
    <w:rsid w:val="00D20E48"/>
    <w:rsid w:val="00D21003"/>
    <w:rsid w:val="00D2247F"/>
    <w:rsid w:val="00D22EF2"/>
    <w:rsid w:val="00D2339C"/>
    <w:rsid w:val="00D2353B"/>
    <w:rsid w:val="00D23BD2"/>
    <w:rsid w:val="00D24A53"/>
    <w:rsid w:val="00D24AD1"/>
    <w:rsid w:val="00D264A6"/>
    <w:rsid w:val="00D30486"/>
    <w:rsid w:val="00D34EFD"/>
    <w:rsid w:val="00D357A9"/>
    <w:rsid w:val="00D36963"/>
    <w:rsid w:val="00D36D6D"/>
    <w:rsid w:val="00D425F5"/>
    <w:rsid w:val="00D42697"/>
    <w:rsid w:val="00D43222"/>
    <w:rsid w:val="00D548AE"/>
    <w:rsid w:val="00D56708"/>
    <w:rsid w:val="00D60749"/>
    <w:rsid w:val="00D640A2"/>
    <w:rsid w:val="00D646F8"/>
    <w:rsid w:val="00D65081"/>
    <w:rsid w:val="00D66AFD"/>
    <w:rsid w:val="00D67168"/>
    <w:rsid w:val="00D702E1"/>
    <w:rsid w:val="00D709E1"/>
    <w:rsid w:val="00D70B71"/>
    <w:rsid w:val="00D72C2F"/>
    <w:rsid w:val="00D77629"/>
    <w:rsid w:val="00D8294F"/>
    <w:rsid w:val="00D8488E"/>
    <w:rsid w:val="00D87A6B"/>
    <w:rsid w:val="00D95C69"/>
    <w:rsid w:val="00D971A9"/>
    <w:rsid w:val="00DA33E7"/>
    <w:rsid w:val="00DA3573"/>
    <w:rsid w:val="00DA44CB"/>
    <w:rsid w:val="00DA5DD0"/>
    <w:rsid w:val="00DB0D03"/>
    <w:rsid w:val="00DB131D"/>
    <w:rsid w:val="00DB217B"/>
    <w:rsid w:val="00DB69A7"/>
    <w:rsid w:val="00DB6F0F"/>
    <w:rsid w:val="00DC146A"/>
    <w:rsid w:val="00DC18D3"/>
    <w:rsid w:val="00DC1BBA"/>
    <w:rsid w:val="00DC1C58"/>
    <w:rsid w:val="00DC393D"/>
    <w:rsid w:val="00DC405F"/>
    <w:rsid w:val="00DC5AB7"/>
    <w:rsid w:val="00DC5D93"/>
    <w:rsid w:val="00DC670E"/>
    <w:rsid w:val="00DC718B"/>
    <w:rsid w:val="00DD51AA"/>
    <w:rsid w:val="00DD5237"/>
    <w:rsid w:val="00DD5391"/>
    <w:rsid w:val="00DE079F"/>
    <w:rsid w:val="00DE0979"/>
    <w:rsid w:val="00DE1BC2"/>
    <w:rsid w:val="00DE220D"/>
    <w:rsid w:val="00DE293E"/>
    <w:rsid w:val="00DE33AB"/>
    <w:rsid w:val="00DE4AB7"/>
    <w:rsid w:val="00DE4B12"/>
    <w:rsid w:val="00DE6EE5"/>
    <w:rsid w:val="00DE6F3B"/>
    <w:rsid w:val="00DF2B9F"/>
    <w:rsid w:val="00DF3421"/>
    <w:rsid w:val="00DF3FBB"/>
    <w:rsid w:val="00DF5200"/>
    <w:rsid w:val="00DF6AC3"/>
    <w:rsid w:val="00E036E2"/>
    <w:rsid w:val="00E05FE4"/>
    <w:rsid w:val="00E064BE"/>
    <w:rsid w:val="00E11C6D"/>
    <w:rsid w:val="00E156E9"/>
    <w:rsid w:val="00E209C6"/>
    <w:rsid w:val="00E22BFC"/>
    <w:rsid w:val="00E23E2B"/>
    <w:rsid w:val="00E27D4A"/>
    <w:rsid w:val="00E30813"/>
    <w:rsid w:val="00E31A67"/>
    <w:rsid w:val="00E3298E"/>
    <w:rsid w:val="00E332CC"/>
    <w:rsid w:val="00E35965"/>
    <w:rsid w:val="00E35B76"/>
    <w:rsid w:val="00E36B5C"/>
    <w:rsid w:val="00E37C25"/>
    <w:rsid w:val="00E409D6"/>
    <w:rsid w:val="00E40B5F"/>
    <w:rsid w:val="00E415BE"/>
    <w:rsid w:val="00E525D8"/>
    <w:rsid w:val="00E60FFD"/>
    <w:rsid w:val="00E611D8"/>
    <w:rsid w:val="00E61593"/>
    <w:rsid w:val="00E61CAF"/>
    <w:rsid w:val="00E62AF8"/>
    <w:rsid w:val="00E6712B"/>
    <w:rsid w:val="00E70B7C"/>
    <w:rsid w:val="00E72217"/>
    <w:rsid w:val="00E76180"/>
    <w:rsid w:val="00E76AF1"/>
    <w:rsid w:val="00E826BD"/>
    <w:rsid w:val="00E82C29"/>
    <w:rsid w:val="00E840E4"/>
    <w:rsid w:val="00E85878"/>
    <w:rsid w:val="00E863ED"/>
    <w:rsid w:val="00E9033F"/>
    <w:rsid w:val="00E90399"/>
    <w:rsid w:val="00E92415"/>
    <w:rsid w:val="00E95D93"/>
    <w:rsid w:val="00E95E2C"/>
    <w:rsid w:val="00E96924"/>
    <w:rsid w:val="00E96BBF"/>
    <w:rsid w:val="00E979C8"/>
    <w:rsid w:val="00EA05A0"/>
    <w:rsid w:val="00EA1D59"/>
    <w:rsid w:val="00EA39A1"/>
    <w:rsid w:val="00EA47D1"/>
    <w:rsid w:val="00EA5957"/>
    <w:rsid w:val="00EC0491"/>
    <w:rsid w:val="00EC0940"/>
    <w:rsid w:val="00EC0E49"/>
    <w:rsid w:val="00EC0E6C"/>
    <w:rsid w:val="00EC535D"/>
    <w:rsid w:val="00EC5F46"/>
    <w:rsid w:val="00EC6302"/>
    <w:rsid w:val="00EC6CA0"/>
    <w:rsid w:val="00EC7631"/>
    <w:rsid w:val="00ED0233"/>
    <w:rsid w:val="00ED2F04"/>
    <w:rsid w:val="00ED2FA4"/>
    <w:rsid w:val="00ED3049"/>
    <w:rsid w:val="00ED3E63"/>
    <w:rsid w:val="00ED47E9"/>
    <w:rsid w:val="00ED7C40"/>
    <w:rsid w:val="00EE0752"/>
    <w:rsid w:val="00EE6193"/>
    <w:rsid w:val="00EF07A0"/>
    <w:rsid w:val="00EF08F6"/>
    <w:rsid w:val="00EF15E9"/>
    <w:rsid w:val="00EF192D"/>
    <w:rsid w:val="00EF201B"/>
    <w:rsid w:val="00EF248B"/>
    <w:rsid w:val="00F007EB"/>
    <w:rsid w:val="00F02717"/>
    <w:rsid w:val="00F04BD9"/>
    <w:rsid w:val="00F051EA"/>
    <w:rsid w:val="00F06210"/>
    <w:rsid w:val="00F0646F"/>
    <w:rsid w:val="00F06B3A"/>
    <w:rsid w:val="00F1006E"/>
    <w:rsid w:val="00F10372"/>
    <w:rsid w:val="00F11BFC"/>
    <w:rsid w:val="00F15D15"/>
    <w:rsid w:val="00F16C94"/>
    <w:rsid w:val="00F17CA2"/>
    <w:rsid w:val="00F204FA"/>
    <w:rsid w:val="00F22354"/>
    <w:rsid w:val="00F232E4"/>
    <w:rsid w:val="00F2371E"/>
    <w:rsid w:val="00F27807"/>
    <w:rsid w:val="00F32CCF"/>
    <w:rsid w:val="00F33709"/>
    <w:rsid w:val="00F400BA"/>
    <w:rsid w:val="00F4061C"/>
    <w:rsid w:val="00F419C6"/>
    <w:rsid w:val="00F4205B"/>
    <w:rsid w:val="00F509AB"/>
    <w:rsid w:val="00F53069"/>
    <w:rsid w:val="00F53391"/>
    <w:rsid w:val="00F53B00"/>
    <w:rsid w:val="00F53E5A"/>
    <w:rsid w:val="00F601D5"/>
    <w:rsid w:val="00F62316"/>
    <w:rsid w:val="00F63476"/>
    <w:rsid w:val="00F65F48"/>
    <w:rsid w:val="00F662ED"/>
    <w:rsid w:val="00F67923"/>
    <w:rsid w:val="00F75A2F"/>
    <w:rsid w:val="00F75E66"/>
    <w:rsid w:val="00F77388"/>
    <w:rsid w:val="00F80F53"/>
    <w:rsid w:val="00F84BA7"/>
    <w:rsid w:val="00F861F8"/>
    <w:rsid w:val="00F87AF9"/>
    <w:rsid w:val="00F92FFF"/>
    <w:rsid w:val="00F93A34"/>
    <w:rsid w:val="00F946A7"/>
    <w:rsid w:val="00F97D18"/>
    <w:rsid w:val="00FA1A22"/>
    <w:rsid w:val="00FA5453"/>
    <w:rsid w:val="00FA5BBA"/>
    <w:rsid w:val="00FA5FCB"/>
    <w:rsid w:val="00FA71E1"/>
    <w:rsid w:val="00FB0215"/>
    <w:rsid w:val="00FB0394"/>
    <w:rsid w:val="00FB4DFB"/>
    <w:rsid w:val="00FC33CC"/>
    <w:rsid w:val="00FC5CB4"/>
    <w:rsid w:val="00FC6C47"/>
    <w:rsid w:val="00FC6D4A"/>
    <w:rsid w:val="00FD1167"/>
    <w:rsid w:val="00FD180B"/>
    <w:rsid w:val="00FD2047"/>
    <w:rsid w:val="00FD58EB"/>
    <w:rsid w:val="00FD6535"/>
    <w:rsid w:val="00FD77A4"/>
    <w:rsid w:val="00FE1ACD"/>
    <w:rsid w:val="00FE31DA"/>
    <w:rsid w:val="00FE38F5"/>
    <w:rsid w:val="00FE3E6E"/>
    <w:rsid w:val="00FE46AA"/>
    <w:rsid w:val="00FE47A1"/>
    <w:rsid w:val="00FE5A51"/>
    <w:rsid w:val="00FE6570"/>
    <w:rsid w:val="00FE6DF9"/>
    <w:rsid w:val="00FF037B"/>
    <w:rsid w:val="00FF1361"/>
    <w:rsid w:val="00FF2A2A"/>
    <w:rsid w:val="00FF30A1"/>
    <w:rsid w:val="00FF3DA1"/>
    <w:rsid w:val="00FF50DB"/>
    <w:rsid w:val="00FF50FA"/>
    <w:rsid w:val="00FF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64"/>
    <o:shapelayout v:ext="edit">
      <o:idmap v:ext="edit" data="1,3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086"/>
  </w:style>
  <w:style w:type="paragraph" w:styleId="Heading2">
    <w:name w:val="heading 2"/>
    <w:basedOn w:val="Normal"/>
    <w:link w:val="Heading2Char"/>
    <w:uiPriority w:val="9"/>
    <w:qFormat/>
    <w:rsid w:val="003701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701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4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1D2"/>
    <w:rPr>
      <w:rFonts w:ascii="Tahoma" w:hAnsi="Tahoma" w:cs="Tahoma"/>
      <w:sz w:val="16"/>
      <w:szCs w:val="16"/>
    </w:rPr>
  </w:style>
  <w:style w:type="paragraph" w:customStyle="1" w:styleId="DefaultParagraphFontParaCharCharCharCharChar">
    <w:name w:val="Default Paragraph Font Para Char Char Char Char Char"/>
    <w:rsid w:val="007761A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NormalWeb">
    <w:name w:val="Normal (Web)"/>
    <w:basedOn w:val="Normal"/>
    <w:uiPriority w:val="99"/>
    <w:unhideWhenUsed/>
    <w:rsid w:val="00F2780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3880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AE0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00C2"/>
  </w:style>
  <w:style w:type="paragraph" w:styleId="Footer">
    <w:name w:val="footer"/>
    <w:basedOn w:val="Normal"/>
    <w:link w:val="FooterChar"/>
    <w:uiPriority w:val="99"/>
    <w:semiHidden/>
    <w:unhideWhenUsed/>
    <w:rsid w:val="00AE0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00C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979C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979C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979C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979C8"/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DE4AB7"/>
    <w:pPr>
      <w:widowControl w:val="0"/>
      <w:spacing w:before="160" w:after="0" w:line="240" w:lineRule="auto"/>
      <w:ind w:left="1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DE4AB7"/>
    <w:rPr>
      <w:rFonts w:ascii="Times New Roman" w:eastAsia="Times New Roman" w:hAnsi="Times New Roman" w:cs="Times New Roman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370117"/>
    <w:rPr>
      <w:i/>
      <w:iCs/>
    </w:rPr>
  </w:style>
  <w:style w:type="character" w:customStyle="1" w:styleId="marker">
    <w:name w:val="marker"/>
    <w:basedOn w:val="DefaultParagraphFont"/>
    <w:rsid w:val="00370117"/>
  </w:style>
  <w:style w:type="character" w:styleId="Hyperlink">
    <w:name w:val="Hyperlink"/>
    <w:basedOn w:val="DefaultParagraphFont"/>
    <w:uiPriority w:val="99"/>
    <w:semiHidden/>
    <w:unhideWhenUsed/>
    <w:rsid w:val="0037011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7011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7011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n">
    <w:name w:val="mn"/>
    <w:basedOn w:val="DefaultParagraphFont"/>
    <w:rsid w:val="00370117"/>
  </w:style>
  <w:style w:type="character" w:customStyle="1" w:styleId="mi">
    <w:name w:val="mi"/>
    <w:basedOn w:val="DefaultParagraphFont"/>
    <w:rsid w:val="00370117"/>
  </w:style>
  <w:style w:type="character" w:customStyle="1" w:styleId="mjxassistivemathml">
    <w:name w:val="mjx_assistive_mathml"/>
    <w:basedOn w:val="DefaultParagraphFont"/>
    <w:rsid w:val="00370117"/>
  </w:style>
  <w:style w:type="character" w:customStyle="1" w:styleId="mo">
    <w:name w:val="mo"/>
    <w:basedOn w:val="DefaultParagraphFont"/>
    <w:rsid w:val="00370117"/>
  </w:style>
  <w:style w:type="character" w:customStyle="1" w:styleId="anchor">
    <w:name w:val="anchor"/>
    <w:basedOn w:val="DefaultParagraphFont"/>
    <w:rsid w:val="00370117"/>
  </w:style>
  <w:style w:type="paragraph" w:styleId="ListParagraph">
    <w:name w:val="List Paragraph"/>
    <w:basedOn w:val="Normal"/>
    <w:uiPriority w:val="34"/>
    <w:qFormat/>
    <w:rsid w:val="0047670F"/>
    <w:pPr>
      <w:spacing w:after="0"/>
      <w:ind w:left="720"/>
      <w:contextualSpacing/>
    </w:pPr>
    <w:rPr>
      <w:rFonts w:ascii="Times New Roman" w:eastAsia="Calibri" w:hAnsi="Times New Roman" w:cs="Times New Roman"/>
      <w:sz w:val="26"/>
      <w:szCs w:val="28"/>
    </w:rPr>
  </w:style>
  <w:style w:type="character" w:customStyle="1" w:styleId="a">
    <w:name w:val="_"/>
    <w:basedOn w:val="DefaultParagraphFont"/>
    <w:rsid w:val="00883A2E"/>
  </w:style>
  <w:style w:type="character" w:customStyle="1" w:styleId="ff5">
    <w:name w:val="ff5"/>
    <w:basedOn w:val="DefaultParagraphFont"/>
    <w:rsid w:val="00B01FC6"/>
  </w:style>
  <w:style w:type="character" w:customStyle="1" w:styleId="ff6">
    <w:name w:val="ff6"/>
    <w:basedOn w:val="DefaultParagraphFont"/>
    <w:rsid w:val="00B01FC6"/>
  </w:style>
  <w:style w:type="character" w:customStyle="1" w:styleId="fc3">
    <w:name w:val="fc3"/>
    <w:basedOn w:val="DefaultParagraphFont"/>
    <w:rsid w:val="000E0FA8"/>
  </w:style>
  <w:style w:type="paragraph" w:styleId="NoSpacing">
    <w:name w:val="No Spacing"/>
    <w:uiPriority w:val="1"/>
    <w:qFormat/>
    <w:rsid w:val="003C7E81"/>
    <w:pPr>
      <w:spacing w:after="0" w:line="240" w:lineRule="auto"/>
    </w:pPr>
    <w:rPr>
      <w:rFonts w:ascii="Times New Roman" w:hAnsi="Times New Roman"/>
      <w:sz w:val="28"/>
    </w:rPr>
  </w:style>
  <w:style w:type="character" w:styleId="PlaceholderText">
    <w:name w:val="Placeholder Text"/>
    <w:basedOn w:val="DefaultParagraphFont"/>
    <w:uiPriority w:val="99"/>
    <w:semiHidden/>
    <w:rsid w:val="00B467E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wmf"/><Relationship Id="rId25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oleObject" Target="embeddings/oleObject2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2.png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1.png"/><Relationship Id="rId28" Type="http://schemas.openxmlformats.org/officeDocument/2006/relationships/oleObject" Target="embeddings/oleObject8.bin"/><Relationship Id="rId10" Type="http://schemas.openxmlformats.org/officeDocument/2006/relationships/image" Target="media/image2.png"/><Relationship Id="rId19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oleObject" Target="embeddings/oleObject4.bin"/><Relationship Id="rId27" Type="http://schemas.openxmlformats.org/officeDocument/2006/relationships/oleObject" Target="embeddings/oleObject7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8013A-CAFB-4070-BA1F-034535BCA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6246</TotalTime>
  <Pages>1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hcqn</dc:creator>
  <cp:lastModifiedBy>OS</cp:lastModifiedBy>
  <cp:revision>28</cp:revision>
  <cp:lastPrinted>2020-04-13T02:22:00Z</cp:lastPrinted>
  <dcterms:created xsi:type="dcterms:W3CDTF">2019-09-24T13:22:00Z</dcterms:created>
  <dcterms:modified xsi:type="dcterms:W3CDTF">2020-09-09T18:38:00Z</dcterms:modified>
</cp:coreProperties>
</file>