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3D" w:rsidRDefault="00C25F25">
      <w:pPr>
        <w:ind w:left="0" w:hanging="2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739140</wp:posOffset>
            </wp:positionH>
            <wp:positionV relativeFrom="paragraph">
              <wp:posOffset>-157478</wp:posOffset>
            </wp:positionV>
            <wp:extent cx="1301115" cy="77343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44133D">
        <w:trPr>
          <w:trHeight w:val="603"/>
        </w:trPr>
        <w:tc>
          <w:tcPr>
            <w:tcW w:w="4312" w:type="dxa"/>
          </w:tcPr>
          <w:p w:rsidR="0044133D" w:rsidRDefault="0044133D">
            <w:pPr>
              <w:tabs>
                <w:tab w:val="left" w:pos="3039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299" w:type="dxa"/>
            <w:gridSpan w:val="2"/>
            <w:vMerge w:val="restart"/>
          </w:tcPr>
          <w:p w:rsidR="0044133D" w:rsidRDefault="00C25F25">
            <w:pPr>
              <w:ind w:left="0" w:hanging="2"/>
              <w:jc w:val="center"/>
            </w:pPr>
            <w:r>
              <w:rPr>
                <w:b/>
              </w:rPr>
              <w:t>TRƯỜNG TRUNG HỌC VINSCHOOL</w:t>
            </w:r>
          </w:p>
          <w:p w:rsidR="0044133D" w:rsidRDefault="00C25F25">
            <w:pPr>
              <w:ind w:left="0" w:hanging="2"/>
              <w:jc w:val="center"/>
            </w:pPr>
            <w:r>
              <w:rPr>
                <w:b/>
              </w:rPr>
              <w:t>ĐÁP ÁN THI HỌC KÌ I</w:t>
            </w:r>
            <w:r w:rsidR="00A52007">
              <w:rPr>
                <w:b/>
              </w:rPr>
              <w:t>I</w:t>
            </w:r>
            <w:r>
              <w:rPr>
                <w:b/>
              </w:rPr>
              <w:t xml:space="preserve"> - LỚP</w:t>
            </w:r>
            <w:r w:rsidR="00A52007">
              <w:rPr>
                <w:b/>
              </w:rPr>
              <w:t xml:space="preserve"> 7</w:t>
            </w:r>
            <w:r>
              <w:rPr>
                <w:b/>
              </w:rPr>
              <w:t xml:space="preserve"> </w:t>
            </w:r>
          </w:p>
          <w:p w:rsidR="0044133D" w:rsidRDefault="00C25F25">
            <w:pPr>
              <w:ind w:left="0" w:hanging="2"/>
              <w:jc w:val="center"/>
            </w:pPr>
            <w:r>
              <w:rPr>
                <w:b/>
              </w:rPr>
              <w:t xml:space="preserve"> NĂM HỌC 2021 - 2022</w:t>
            </w:r>
          </w:p>
          <w:p w:rsidR="0044133D" w:rsidRDefault="00C25F25">
            <w:pPr>
              <w:ind w:left="0" w:hanging="2"/>
              <w:jc w:val="center"/>
            </w:pPr>
            <w:r>
              <w:rPr>
                <w:b/>
              </w:rPr>
              <w:t>MÔN TOÁN - HỆ CHUẨN VINSCHOOL</w:t>
            </w:r>
          </w:p>
          <w:p w:rsidR="0044133D" w:rsidRDefault="00C25F25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sz w:val="25"/>
                <w:szCs w:val="25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5"/>
                <w:szCs w:val="25"/>
              </w:rPr>
              <w:t>Thời gian bàm bài: 60 phút, không kể thời gian phát đề</w:t>
            </w:r>
          </w:p>
          <w:p w:rsidR="0044133D" w:rsidRDefault="00C25F25">
            <w:pPr>
              <w:ind w:left="0" w:hanging="2"/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  <w:p w:rsidR="0044133D" w:rsidRDefault="0044133D">
            <w:pPr>
              <w:jc w:val="center"/>
              <w:rPr>
                <w:sz w:val="6"/>
                <w:szCs w:val="6"/>
              </w:rPr>
            </w:pPr>
          </w:p>
        </w:tc>
      </w:tr>
      <w:tr w:rsidR="0044133D">
        <w:trPr>
          <w:trHeight w:val="189"/>
        </w:trPr>
        <w:tc>
          <w:tcPr>
            <w:tcW w:w="4312" w:type="dxa"/>
          </w:tcPr>
          <w:p w:rsidR="0044133D" w:rsidRDefault="0044133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299" w:type="dxa"/>
            <w:gridSpan w:val="2"/>
            <w:vMerge/>
          </w:tcPr>
          <w:p w:rsidR="0044133D" w:rsidRDefault="0044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44133D">
        <w:trPr>
          <w:trHeight w:val="400"/>
        </w:trPr>
        <w:tc>
          <w:tcPr>
            <w:tcW w:w="4312" w:type="dxa"/>
          </w:tcPr>
          <w:p w:rsidR="0044133D" w:rsidRDefault="00C25F25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ĐỀ THI CHÍNH THỨC</w:t>
            </w:r>
          </w:p>
          <w:p w:rsidR="0044133D" w:rsidRDefault="00C25F25" w:rsidP="00A52007">
            <w:pPr>
              <w:ind w:left="0" w:hanging="2"/>
              <w:jc w:val="center"/>
            </w:pPr>
            <w:r>
              <w:rPr>
                <w:i/>
              </w:rPr>
              <w:t xml:space="preserve"> (Đề thi có </w:t>
            </w:r>
            <w:r w:rsidR="00A52007">
              <w:rPr>
                <w:i/>
              </w:rPr>
              <w:t>5</w:t>
            </w:r>
            <w:r>
              <w:rPr>
                <w:i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</w:tcPr>
          <w:p w:rsidR="0044133D" w:rsidRDefault="0044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44133D">
        <w:tc>
          <w:tcPr>
            <w:tcW w:w="8042" w:type="dxa"/>
            <w:gridSpan w:val="2"/>
            <w:vAlign w:val="center"/>
          </w:tcPr>
          <w:p w:rsidR="0044133D" w:rsidRDefault="00C25F25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Họ, tên thí sinh: </w:t>
            </w:r>
            <w:r>
              <w:rPr>
                <w:sz w:val="26"/>
                <w:szCs w:val="26"/>
              </w:rPr>
              <w:t xml:space="preserve">……………………………………. </w:t>
            </w:r>
          </w:p>
          <w:p w:rsidR="0044133D" w:rsidRDefault="00C25F25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 báo danh: </w:t>
            </w:r>
            <w:r>
              <w:rPr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:rsidR="0044133D" w:rsidRDefault="00C25F25">
            <w:pPr>
              <w:ind w:left="0" w:hanging="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4133D" w:rsidRDefault="00C25F25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:rsidR="0044133D" w:rsidRDefault="0044133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059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33D">
        <w:trPr>
          <w:trHeight w:val="20"/>
        </w:trPr>
        <w:tc>
          <w:tcPr>
            <w:tcW w:w="10611" w:type="dxa"/>
            <w:gridSpan w:val="3"/>
          </w:tcPr>
          <w:p w:rsidR="0044133D" w:rsidRDefault="00C25F25">
            <w:pPr>
              <w:ind w:left="0" w:hanging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b="0" l="0" r="0" t="0"/>
                      <wp:wrapNone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130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44133D" w:rsidRDefault="0044133D">
      <w:pPr>
        <w:tabs>
          <w:tab w:val="left" w:pos="284"/>
        </w:tabs>
        <w:ind w:left="1" w:hanging="3"/>
        <w:rPr>
          <w:b/>
          <w:sz w:val="26"/>
          <w:szCs w:val="26"/>
        </w:rPr>
      </w:pPr>
    </w:p>
    <w:p w:rsidR="0044133D" w:rsidRDefault="00C25F25">
      <w:pPr>
        <w:tabs>
          <w:tab w:val="left" w:pos="284"/>
        </w:tabs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ĐÁP ÁN THI HỌC KÌ </w:t>
      </w:r>
      <w:r w:rsidR="00B21B81">
        <w:rPr>
          <w:b/>
          <w:sz w:val="26"/>
          <w:szCs w:val="26"/>
        </w:rPr>
        <w:t xml:space="preserve">II </w:t>
      </w:r>
      <w:r>
        <w:rPr>
          <w:b/>
          <w:sz w:val="26"/>
          <w:szCs w:val="26"/>
        </w:rPr>
        <w:t xml:space="preserve">TOÁN - LỚP </w:t>
      </w:r>
      <w:r w:rsidR="00B21B81">
        <w:rPr>
          <w:b/>
          <w:sz w:val="26"/>
          <w:szCs w:val="26"/>
        </w:rPr>
        <w:t>7</w:t>
      </w:r>
    </w:p>
    <w:p w:rsidR="0044133D" w:rsidRDefault="0044133D">
      <w:pPr>
        <w:tabs>
          <w:tab w:val="left" w:pos="284"/>
        </w:tabs>
        <w:ind w:left="1" w:hanging="3"/>
        <w:rPr>
          <w:b/>
          <w:sz w:val="26"/>
          <w:szCs w:val="26"/>
        </w:rPr>
      </w:pPr>
    </w:p>
    <w:p w:rsidR="0044133D" w:rsidRDefault="0044133D">
      <w:pPr>
        <w:tabs>
          <w:tab w:val="left" w:pos="284"/>
        </w:tabs>
        <w:ind w:left="1" w:hanging="3"/>
        <w:rPr>
          <w:b/>
          <w:sz w:val="26"/>
          <w:szCs w:val="26"/>
        </w:rPr>
      </w:pPr>
    </w:p>
    <w:tbl>
      <w:tblPr>
        <w:tblStyle w:val="a1"/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75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44133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4133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45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bookmarkStart w:id="0" w:name="_GoBack"/>
            <w:bookmarkEnd w:id="0"/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0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0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4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4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4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944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B32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AF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347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44133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44133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347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347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347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D0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46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46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664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664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664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664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:rsidR="0044133D" w:rsidRDefault="0044133D">
      <w:pPr>
        <w:tabs>
          <w:tab w:val="left" w:pos="284"/>
        </w:tabs>
        <w:ind w:left="1" w:hanging="3"/>
        <w:rPr>
          <w:b/>
          <w:sz w:val="26"/>
          <w:szCs w:val="26"/>
        </w:rPr>
      </w:pPr>
    </w:p>
    <w:tbl>
      <w:tblPr>
        <w:tblStyle w:val="a2"/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1336"/>
        <w:gridCol w:w="1642"/>
        <w:gridCol w:w="1809"/>
        <w:gridCol w:w="1754"/>
        <w:gridCol w:w="1670"/>
      </w:tblGrid>
      <w:tr w:rsidR="0044133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  <w:tr w:rsidR="0044133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C25F25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664E96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664E96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AF6C61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AF6C61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33D" w:rsidRDefault="00EC5FE3">
            <w:pPr>
              <w:widowControl w:val="0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:rsidR="0044133D" w:rsidRDefault="0044133D">
      <w:pPr>
        <w:tabs>
          <w:tab w:val="left" w:pos="284"/>
        </w:tabs>
        <w:ind w:left="1" w:hanging="3"/>
        <w:rPr>
          <w:b/>
          <w:sz w:val="26"/>
          <w:szCs w:val="26"/>
        </w:rPr>
      </w:pPr>
    </w:p>
    <w:sectPr w:rsidR="0044133D">
      <w:footerReference w:type="default" r:id="rId11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9B" w:rsidRDefault="0061339B">
      <w:pPr>
        <w:spacing w:line="240" w:lineRule="auto"/>
        <w:ind w:left="0" w:hanging="2"/>
      </w:pPr>
      <w:r>
        <w:separator/>
      </w:r>
    </w:p>
  </w:endnote>
  <w:endnote w:type="continuationSeparator" w:id="0">
    <w:p w:rsidR="0061339B" w:rsidRDefault="006133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3D" w:rsidRDefault="00C25F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59F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/4 –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9B" w:rsidRDefault="0061339B">
      <w:pPr>
        <w:spacing w:line="240" w:lineRule="auto"/>
        <w:ind w:left="0" w:hanging="2"/>
      </w:pPr>
      <w:r>
        <w:separator/>
      </w:r>
    </w:p>
  </w:footnote>
  <w:footnote w:type="continuationSeparator" w:id="0">
    <w:p w:rsidR="0061339B" w:rsidRDefault="0061339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3D"/>
    <w:rsid w:val="00220E8C"/>
    <w:rsid w:val="0034780A"/>
    <w:rsid w:val="0044133D"/>
    <w:rsid w:val="004638E7"/>
    <w:rsid w:val="0061339B"/>
    <w:rsid w:val="00664E96"/>
    <w:rsid w:val="006777E5"/>
    <w:rsid w:val="006E7C9D"/>
    <w:rsid w:val="00904657"/>
    <w:rsid w:val="00944439"/>
    <w:rsid w:val="009459F8"/>
    <w:rsid w:val="00A52007"/>
    <w:rsid w:val="00AF6C61"/>
    <w:rsid w:val="00AF7B66"/>
    <w:rsid w:val="00B21B81"/>
    <w:rsid w:val="00B32C76"/>
    <w:rsid w:val="00C25F25"/>
    <w:rsid w:val="00D02A27"/>
    <w:rsid w:val="00E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33E7"/>
  <w15:docId w15:val="{696377E8-E963-4798-9227-B70A62C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spacing w:after="160" w:line="240" w:lineRule="atLeast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0">
    <w:name w:val="Normal_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gyde1XVgrHePW5oKjsKIeSlHQ==">AMUW2mWU4LepinwynXYay7k2hoagG0y6Q9OC8ALRKTUeMgd0/YiJOyfwmpcPpDnH49TuZcEdVviMzd7Ure5mx0df7l67ZNkDL5WB2tSpQF7RhWnVixiwiU8=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2022-04-11T02:30:00Z</dcterms:created>
  <dcterms:modified xsi:type="dcterms:W3CDTF">2022-04-11T10:07:00Z</dcterms:modified>
</cp:coreProperties>
</file>