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1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5760"/>
      </w:tblGrid>
      <w:tr w:rsidR="006F14E2" w:rsidRPr="00DB1262" w14:paraId="1CA0E9D3" w14:textId="77777777" w:rsidTr="006F14E2">
        <w:tc>
          <w:tcPr>
            <w:tcW w:w="4050" w:type="dxa"/>
          </w:tcPr>
          <w:p w14:paraId="18341078" w14:textId="77777777" w:rsidR="006F14E2" w:rsidRPr="00DB1262" w:rsidRDefault="006F14E2" w:rsidP="00C8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1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UBND HUYỆN BÌNH CHÁNH</w:t>
            </w:r>
          </w:p>
          <w:p w14:paraId="20688C99" w14:textId="77777777" w:rsidR="006F14E2" w:rsidRPr="00DB1262" w:rsidRDefault="006F14E2" w:rsidP="006F3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12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PHÒNG GIÁO DỤC VÀ ĐÀO TẠO</w:t>
            </w:r>
          </w:p>
          <w:p w14:paraId="65E67FDE" w14:textId="77777777" w:rsidR="006F14E2" w:rsidRPr="00DB1262" w:rsidRDefault="006F14E2" w:rsidP="006F3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12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TRƯỜNG THCS QUI ĐỨC</w:t>
            </w:r>
          </w:p>
          <w:p w14:paraId="56C44545" w14:textId="77777777" w:rsidR="006F14E2" w:rsidRPr="00DB1262" w:rsidRDefault="006F14E2" w:rsidP="006F3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1262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957E66" wp14:editId="591ED4BD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52070</wp:posOffset>
                      </wp:positionV>
                      <wp:extent cx="1087120" cy="0"/>
                      <wp:effectExtent l="0" t="0" r="1778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7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551D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1.3pt;margin-top:4.1pt;width:85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"/>
                  </w:pict>
                </mc:Fallback>
              </mc:AlternateContent>
            </w:r>
          </w:p>
          <w:p w14:paraId="609DC856" w14:textId="77777777" w:rsidR="006F14E2" w:rsidRPr="00DB1262" w:rsidRDefault="006F14E2" w:rsidP="006F3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60" w:type="dxa"/>
          </w:tcPr>
          <w:p w14:paraId="201B64C9" w14:textId="1F76B6B7" w:rsidR="006F14E2" w:rsidRPr="00DB1262" w:rsidRDefault="006F14E2" w:rsidP="006F37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12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ĐỀ KIỂM TRA </w:t>
            </w:r>
            <w:r w:rsidR="009F7C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HỌC</w:t>
            </w:r>
            <w:r w:rsidRPr="00DB12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K</w:t>
            </w:r>
            <w:r w:rsidR="00DB12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Ì 1</w:t>
            </w:r>
          </w:p>
          <w:p w14:paraId="55F628D1" w14:textId="77777777" w:rsidR="006F14E2" w:rsidRPr="00DB1262" w:rsidRDefault="006F14E2" w:rsidP="006F37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12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MÔN TOÁN 7</w:t>
            </w:r>
          </w:p>
          <w:p w14:paraId="5F88C3CC" w14:textId="4E6C67E9" w:rsidR="006F14E2" w:rsidRPr="00DB1262" w:rsidRDefault="006F14E2" w:rsidP="006F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1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NĂM HỌ</w:t>
            </w:r>
            <w:r w:rsidR="00DB1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202</w:t>
            </w:r>
            <w:r w:rsidR="00B25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B1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DB1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</w:t>
            </w:r>
          </w:p>
          <w:p w14:paraId="1CCC5C34" w14:textId="77777777" w:rsidR="006F14E2" w:rsidRPr="00DB1262" w:rsidRDefault="006F14E2" w:rsidP="006F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1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 kiể</w:t>
            </w:r>
            <w:r w:rsidR="009F7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tra:  /</w:t>
            </w:r>
            <w:r w:rsidR="00ED26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DB1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/2020</w:t>
            </w:r>
          </w:p>
          <w:p w14:paraId="66F9EA5D" w14:textId="77777777" w:rsidR="006F14E2" w:rsidRPr="00DB1262" w:rsidRDefault="006F14E2" w:rsidP="00DB12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1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Thờ</w:t>
            </w:r>
            <w:r w:rsidR="00ED26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gian làm bài: 90</w:t>
            </w:r>
            <w:r w:rsidRPr="00DB1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phút (không kể thời gian giao đề)</w:t>
            </w:r>
          </w:p>
        </w:tc>
      </w:tr>
    </w:tbl>
    <w:p w14:paraId="6436F6AD" w14:textId="77777777" w:rsidR="00F869F2" w:rsidRPr="00DB1262" w:rsidRDefault="00F869F2" w:rsidP="00F869F2">
      <w:pPr>
        <w:rPr>
          <w:rFonts w:ascii="Times New Roman" w:hAnsi="Times New Roman"/>
          <w:b/>
          <w:sz w:val="26"/>
          <w:szCs w:val="26"/>
          <w:u w:val="single"/>
          <w:lang w:val="en-US"/>
        </w:rPr>
      </w:pPr>
    </w:p>
    <w:p w14:paraId="2BA23F70" w14:textId="77777777" w:rsidR="00DB1262" w:rsidRPr="00AD24BB" w:rsidRDefault="00F869F2" w:rsidP="00DA49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D24BB">
        <w:rPr>
          <w:rFonts w:ascii="Times New Roman" w:hAnsi="Times New Roman"/>
          <w:b/>
          <w:sz w:val="26"/>
          <w:szCs w:val="26"/>
          <w:u w:val="single"/>
        </w:rPr>
        <w:t>Câu 1:</w:t>
      </w:r>
      <w:r w:rsidRPr="00AD24BB">
        <w:rPr>
          <w:rFonts w:ascii="Times New Roman" w:hAnsi="Times New Roman"/>
          <w:b/>
          <w:sz w:val="26"/>
          <w:szCs w:val="26"/>
        </w:rPr>
        <w:t xml:space="preserve"> </w:t>
      </w:r>
      <w:r w:rsidR="00ED2694">
        <w:rPr>
          <w:rFonts w:ascii="Times New Roman" w:hAnsi="Times New Roman"/>
          <w:b/>
          <w:sz w:val="26"/>
          <w:szCs w:val="26"/>
        </w:rPr>
        <w:t>(</w:t>
      </w:r>
      <w:r w:rsidR="00ED2694">
        <w:rPr>
          <w:rFonts w:ascii="Times New Roman" w:hAnsi="Times New Roman"/>
          <w:b/>
          <w:sz w:val="26"/>
          <w:szCs w:val="26"/>
          <w:lang w:val="en-US"/>
        </w:rPr>
        <w:t>2</w:t>
      </w:r>
      <w:r w:rsidR="00DB1262" w:rsidRPr="00AD24BB">
        <w:rPr>
          <w:rFonts w:ascii="Times New Roman" w:hAnsi="Times New Roman"/>
          <w:b/>
          <w:sz w:val="26"/>
          <w:szCs w:val="26"/>
        </w:rPr>
        <w:t xml:space="preserve"> điểm) </w:t>
      </w:r>
      <w:r w:rsidR="00DB1262" w:rsidRPr="00AD24BB">
        <w:rPr>
          <w:rFonts w:ascii="Times New Roman" w:hAnsi="Times New Roman"/>
          <w:sz w:val="26"/>
          <w:szCs w:val="26"/>
        </w:rPr>
        <w:t>Thực hiện phép tính:</w:t>
      </w:r>
    </w:p>
    <w:p w14:paraId="0A687772" w14:textId="77777777" w:rsidR="00DB1262" w:rsidRPr="00772624" w:rsidRDefault="00DB1262" w:rsidP="00DA4916">
      <w:pPr>
        <w:spacing w:after="0" w:line="360" w:lineRule="auto"/>
        <w:jc w:val="both"/>
        <w:rPr>
          <w:rFonts w:ascii="Times New Roman" w:hAnsi="Times New Roman"/>
          <w:position w:val="-12"/>
          <w:sz w:val="26"/>
          <w:szCs w:val="26"/>
          <w:lang w:val="en-US"/>
        </w:rPr>
      </w:pPr>
      <w:r w:rsidRPr="00AD24BB">
        <w:rPr>
          <w:rFonts w:ascii="Times New Roman" w:hAnsi="Times New Roman"/>
          <w:sz w:val="26"/>
          <w:szCs w:val="26"/>
        </w:rPr>
        <w:t xml:space="preserve">a) </w:t>
      </w:r>
      <w:r w:rsidR="00ED2694" w:rsidRPr="00ED2694">
        <w:rPr>
          <w:rFonts w:asciiTheme="majorHAnsi" w:hAnsiTheme="majorHAnsi" w:cstheme="majorHAnsi"/>
          <w:position w:val="-28"/>
          <w:szCs w:val="28"/>
        </w:rPr>
        <w:object w:dxaOrig="2520" w:dyaOrig="680" w14:anchorId="0ED42D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45pt;height:39.6pt" o:ole="">
            <v:imagedata r:id="rId7" o:title=""/>
          </v:shape>
          <o:OLEObject Type="Embed" ProgID="Equation.DSMT4" ShapeID="_x0000_i1025" DrawAspect="Content" ObjectID="_1667679826" r:id="rId8"/>
        </w:object>
      </w:r>
      <w:r w:rsidR="0030078C">
        <w:rPr>
          <w:rFonts w:ascii="Times New Roman" w:hAnsi="Times New Roman"/>
          <w:position w:val="-12"/>
          <w:sz w:val="26"/>
          <w:szCs w:val="26"/>
          <w:lang w:val="en-US"/>
        </w:rPr>
        <w:tab/>
      </w:r>
      <w:r w:rsidRPr="00AD24BB">
        <w:rPr>
          <w:rFonts w:ascii="Times New Roman" w:hAnsi="Times New Roman"/>
          <w:sz w:val="26"/>
          <w:szCs w:val="26"/>
        </w:rPr>
        <w:t xml:space="preserve">b) </w:t>
      </w:r>
      <w:r w:rsidR="00ED2694" w:rsidRPr="00ED2694">
        <w:rPr>
          <w:rFonts w:ascii="Times New Roman" w:hAnsi="Times New Roman"/>
          <w:position w:val="-28"/>
          <w:sz w:val="26"/>
          <w:szCs w:val="26"/>
        </w:rPr>
        <w:object w:dxaOrig="2860" w:dyaOrig="740" w14:anchorId="7CE83515">
          <v:shape id="_x0000_i1026" type="#_x0000_t75" style="width:198.85pt;height:42.9pt" o:ole="">
            <v:imagedata r:id="rId9" o:title=""/>
          </v:shape>
          <o:OLEObject Type="Embed" ProgID="Equation.DSMT4" ShapeID="_x0000_i1026" DrawAspect="Content" ObjectID="_1667679827" r:id="rId10"/>
        </w:object>
      </w:r>
      <w:r w:rsidR="0030078C">
        <w:rPr>
          <w:rFonts w:ascii="Times New Roman" w:hAnsi="Times New Roman"/>
          <w:position w:val="-24"/>
          <w:sz w:val="26"/>
          <w:szCs w:val="26"/>
          <w:lang w:val="en-US"/>
        </w:rPr>
        <w:tab/>
      </w:r>
    </w:p>
    <w:p w14:paraId="64BAF607" w14:textId="77777777" w:rsidR="00772624" w:rsidRDefault="00990C65" w:rsidP="00DA4916">
      <w:pPr>
        <w:spacing w:after="0" w:line="360" w:lineRule="auto"/>
        <w:jc w:val="both"/>
        <w:rPr>
          <w:rFonts w:ascii="Times New Roman" w:hAnsi="Times New Roman"/>
          <w:position w:val="-12"/>
          <w:sz w:val="26"/>
          <w:szCs w:val="26"/>
          <w:lang w:val="en-US"/>
        </w:rPr>
      </w:pPr>
      <w:r>
        <w:rPr>
          <w:rFonts w:ascii="Times New Roman" w:hAnsi="Times New Roman"/>
          <w:b/>
          <w:position w:val="-12"/>
          <w:sz w:val="26"/>
          <w:szCs w:val="26"/>
        </w:rPr>
        <w:t>Câu 2: (</w:t>
      </w:r>
      <w:r w:rsidR="00772624">
        <w:rPr>
          <w:rFonts w:ascii="Times New Roman" w:hAnsi="Times New Roman"/>
          <w:b/>
          <w:position w:val="-12"/>
          <w:sz w:val="26"/>
          <w:szCs w:val="26"/>
          <w:lang w:val="en-US"/>
        </w:rPr>
        <w:t>2</w:t>
      </w:r>
      <w:r w:rsidR="00EF455D">
        <w:rPr>
          <w:rFonts w:ascii="Times New Roman" w:hAnsi="Times New Roman"/>
          <w:b/>
          <w:position w:val="-12"/>
          <w:sz w:val="26"/>
          <w:szCs w:val="26"/>
          <w:lang w:val="en-US"/>
        </w:rPr>
        <w:t xml:space="preserve"> </w:t>
      </w:r>
      <w:r w:rsidR="00DB1262" w:rsidRPr="00AD24BB">
        <w:rPr>
          <w:rFonts w:ascii="Times New Roman" w:hAnsi="Times New Roman"/>
          <w:b/>
          <w:position w:val="-12"/>
          <w:sz w:val="26"/>
          <w:szCs w:val="26"/>
        </w:rPr>
        <w:t xml:space="preserve">điểm) </w:t>
      </w:r>
      <w:r w:rsidR="00DB1262" w:rsidRPr="00AD24BB">
        <w:rPr>
          <w:rFonts w:ascii="Times New Roman" w:hAnsi="Times New Roman"/>
          <w:position w:val="-12"/>
          <w:sz w:val="26"/>
          <w:szCs w:val="26"/>
        </w:rPr>
        <w:t>Tìm x, biết:</w:t>
      </w:r>
    </w:p>
    <w:p w14:paraId="737D4B6C" w14:textId="77777777" w:rsidR="00772624" w:rsidRDefault="00772624" w:rsidP="00DA4916">
      <w:pPr>
        <w:spacing w:after="0" w:line="360" w:lineRule="auto"/>
        <w:jc w:val="both"/>
        <w:rPr>
          <w:rFonts w:ascii="Times New Roman" w:hAnsi="Times New Roman"/>
          <w:position w:val="-12"/>
          <w:sz w:val="26"/>
          <w:szCs w:val="26"/>
          <w:lang w:val="en-US"/>
        </w:rPr>
      </w:pPr>
      <w:r w:rsidRPr="00AD24BB">
        <w:rPr>
          <w:rFonts w:ascii="Times New Roman" w:hAnsi="Times New Roman"/>
          <w:sz w:val="26"/>
          <w:szCs w:val="26"/>
        </w:rPr>
        <w:t>a)</w:t>
      </w:r>
      <w:r w:rsidRPr="00772624">
        <w:rPr>
          <w:rFonts w:asciiTheme="majorHAnsi" w:hAnsiTheme="majorHAnsi" w:cstheme="majorHAnsi"/>
          <w:position w:val="-24"/>
          <w:szCs w:val="28"/>
        </w:rPr>
        <w:t xml:space="preserve"> </w:t>
      </w:r>
      <w:r w:rsidRPr="00772624">
        <w:rPr>
          <w:rFonts w:asciiTheme="majorHAnsi" w:hAnsiTheme="majorHAnsi" w:cstheme="majorHAnsi"/>
          <w:position w:val="-24"/>
          <w:szCs w:val="28"/>
        </w:rPr>
        <w:object w:dxaOrig="1140" w:dyaOrig="620" w14:anchorId="73496987">
          <v:shape id="_x0000_i1027" type="#_x0000_t75" style="width:79.65pt;height:35.75pt" o:ole="">
            <v:imagedata r:id="rId11" o:title=""/>
          </v:shape>
          <o:OLEObject Type="Embed" ProgID="Equation.DSMT4" ShapeID="_x0000_i1027" DrawAspect="Content" ObjectID="_1667679828" r:id="rId12"/>
        </w:objec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ab/>
      </w:r>
      <w:r w:rsidR="00422434"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  <w:t>b)</w:t>
      </w:r>
      <w:r w:rsidRPr="00772624">
        <w:rPr>
          <w:rFonts w:ascii="Times New Roman" w:hAnsi="Times New Roman"/>
          <w:position w:val="-28"/>
          <w:sz w:val="26"/>
          <w:szCs w:val="26"/>
        </w:rPr>
        <w:t xml:space="preserve"> </w:t>
      </w:r>
      <w:r w:rsidRPr="00AD24BB">
        <w:rPr>
          <w:rFonts w:ascii="Times New Roman" w:hAnsi="Times New Roman"/>
          <w:position w:val="-28"/>
          <w:sz w:val="26"/>
          <w:szCs w:val="26"/>
        </w:rPr>
        <w:object w:dxaOrig="1020" w:dyaOrig="680" w14:anchorId="62624678">
          <v:shape id="_x0000_i1028" type="#_x0000_t75" style="width:71.05pt;height:39.6pt" o:ole="">
            <v:imagedata r:id="rId13" o:title=""/>
          </v:shape>
          <o:OLEObject Type="Embed" ProgID="Equation.DSMT4" ShapeID="_x0000_i1028" DrawAspect="Content" ObjectID="_1667679829" r:id="rId14"/>
        </w:object>
      </w:r>
      <w:r>
        <w:rPr>
          <w:rFonts w:ascii="Times New Roman" w:hAnsi="Times New Roman"/>
          <w:position w:val="-12"/>
          <w:sz w:val="26"/>
          <w:szCs w:val="26"/>
          <w:lang w:val="en-US"/>
        </w:rPr>
        <w:t xml:space="preserve">  </w:t>
      </w:r>
      <w:r w:rsidR="00422434">
        <w:rPr>
          <w:rFonts w:ascii="Times New Roman" w:hAnsi="Times New Roman"/>
          <w:position w:val="-12"/>
          <w:sz w:val="26"/>
          <w:szCs w:val="26"/>
          <w:lang w:val="en-US"/>
        </w:rPr>
        <w:tab/>
      </w:r>
      <w:r w:rsidR="00422434">
        <w:rPr>
          <w:rFonts w:ascii="Times New Roman" w:hAnsi="Times New Roman"/>
          <w:position w:val="-12"/>
          <w:sz w:val="26"/>
          <w:szCs w:val="26"/>
          <w:lang w:val="en-US"/>
        </w:rPr>
        <w:tab/>
      </w:r>
      <w:r>
        <w:rPr>
          <w:rFonts w:ascii="Times New Roman" w:hAnsi="Times New Roman"/>
          <w:position w:val="-12"/>
          <w:sz w:val="26"/>
          <w:szCs w:val="26"/>
          <w:lang w:val="en-US"/>
        </w:rPr>
        <w:t xml:space="preserve">    </w:t>
      </w:r>
      <w:r w:rsidR="00422434">
        <w:rPr>
          <w:rFonts w:ascii="Times New Roman" w:hAnsi="Times New Roman"/>
          <w:sz w:val="26"/>
          <w:szCs w:val="26"/>
          <w:lang w:val="en-US"/>
        </w:rPr>
        <w:t>c)</w:t>
      </w:r>
      <w:r w:rsidR="00422434" w:rsidRPr="00772624">
        <w:rPr>
          <w:rFonts w:ascii="Times New Roman" w:hAnsi="Times New Roman"/>
          <w:position w:val="-28"/>
          <w:sz w:val="26"/>
          <w:szCs w:val="26"/>
        </w:rPr>
        <w:t xml:space="preserve"> </w:t>
      </w:r>
      <w:r w:rsidR="00422434" w:rsidRPr="00422434">
        <w:rPr>
          <w:rFonts w:ascii="Times New Roman" w:hAnsi="Times New Roman"/>
          <w:position w:val="-24"/>
          <w:sz w:val="26"/>
          <w:szCs w:val="26"/>
        </w:rPr>
        <w:object w:dxaOrig="1219" w:dyaOrig="620" w14:anchorId="6F364F1E">
          <v:shape id="_x0000_i1029" type="#_x0000_t75" style="width:84.85pt;height:35.75pt" o:ole="">
            <v:imagedata r:id="rId15" o:title=""/>
          </v:shape>
          <o:OLEObject Type="Embed" ProgID="Equation.DSMT4" ShapeID="_x0000_i1029" DrawAspect="Content" ObjectID="_1667679830" r:id="rId16"/>
        </w:object>
      </w:r>
      <w:r w:rsidR="00422434">
        <w:rPr>
          <w:rFonts w:ascii="Times New Roman" w:hAnsi="Times New Roman"/>
          <w:position w:val="-12"/>
          <w:sz w:val="26"/>
          <w:szCs w:val="26"/>
          <w:lang w:val="en-US"/>
        </w:rPr>
        <w:t xml:space="preserve">      </w:t>
      </w:r>
    </w:p>
    <w:p w14:paraId="28C3691E" w14:textId="143EA026" w:rsidR="00C77F36" w:rsidRPr="00422434" w:rsidRDefault="00C77F36" w:rsidP="00DA49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Câu 3: (1 điểm) </w:t>
      </w:r>
      <w:r>
        <w:rPr>
          <w:rFonts w:ascii="Times New Roman" w:hAnsi="Times New Roman"/>
          <w:sz w:val="26"/>
          <w:szCs w:val="26"/>
          <w:lang w:val="en-US"/>
        </w:rPr>
        <w:t xml:space="preserve">Tìm a, b biết </w:t>
      </w:r>
      <w:r w:rsidRPr="0051109E">
        <w:rPr>
          <w:rFonts w:ascii="Times New Roman" w:hAnsi="Times New Roman"/>
          <w:position w:val="-24"/>
          <w:sz w:val="26"/>
          <w:szCs w:val="26"/>
        </w:rPr>
        <w:object w:dxaOrig="859" w:dyaOrig="620" w14:anchorId="118636D3">
          <v:shape id="_x0000_i1030" type="#_x0000_t75" style="width:60.1pt;height:35.75pt" o:ole="">
            <v:imagedata r:id="rId17" o:title=""/>
          </v:shape>
          <o:OLEObject Type="Embed" ProgID="Equation.DSMT4" ShapeID="_x0000_i1030" DrawAspect="Content" ObjectID="_1667679831" r:id="rId18"/>
        </w:object>
      </w:r>
      <w:r>
        <w:rPr>
          <w:rFonts w:ascii="Times New Roman" w:hAnsi="Times New Roman"/>
          <w:sz w:val="26"/>
          <w:szCs w:val="26"/>
          <w:lang w:val="en-US"/>
        </w:rPr>
        <w:t xml:space="preserve">và </w:t>
      </w:r>
      <w:r w:rsidR="00DA4916" w:rsidRPr="0051109E">
        <w:rPr>
          <w:rFonts w:ascii="Times New Roman" w:hAnsi="Times New Roman"/>
          <w:position w:val="-6"/>
          <w:sz w:val="26"/>
          <w:szCs w:val="26"/>
        </w:rPr>
        <w:object w:dxaOrig="980" w:dyaOrig="279" w14:anchorId="64F1F91E">
          <v:shape id="_x0000_i1031" type="#_x0000_t75" style="width:61.05pt;height:14.8pt" o:ole="">
            <v:imagedata r:id="rId19" o:title=""/>
          </v:shape>
          <o:OLEObject Type="Embed" ProgID="Equation.DSMT4" ShapeID="_x0000_i1031" DrawAspect="Content" ObjectID="_1667679832" r:id="rId20"/>
        </w:object>
      </w:r>
      <w:r>
        <w:rPr>
          <w:rFonts w:ascii="Times New Roman" w:hAnsi="Times New Roman"/>
          <w:position w:val="-12"/>
          <w:sz w:val="26"/>
          <w:szCs w:val="26"/>
          <w:lang w:val="en-US"/>
        </w:rPr>
        <w:t xml:space="preserve">  </w:t>
      </w:r>
      <w:r>
        <w:rPr>
          <w:rFonts w:ascii="Times New Roman" w:hAnsi="Times New Roman"/>
          <w:position w:val="-28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position w:val="-12"/>
          <w:sz w:val="26"/>
          <w:szCs w:val="26"/>
          <w:lang w:val="en-US"/>
        </w:rPr>
        <w:t xml:space="preserve">    </w:t>
      </w:r>
    </w:p>
    <w:p w14:paraId="6BA4798A" w14:textId="77777777" w:rsidR="00A0653F" w:rsidRDefault="0030078C" w:rsidP="00DA4916">
      <w:pPr>
        <w:spacing w:after="0" w:line="360" w:lineRule="auto"/>
        <w:jc w:val="both"/>
        <w:rPr>
          <w:rFonts w:ascii="Times New Roman" w:eastAsiaTheme="minorEastAsia" w:hAnsi="Times New Roman"/>
          <w:sz w:val="26"/>
          <w:szCs w:val="26"/>
          <w:lang w:val="en-US"/>
        </w:rPr>
      </w:pPr>
      <w:r w:rsidRPr="002845DD">
        <w:rPr>
          <w:rFonts w:ascii="Times New Roman" w:eastAsiaTheme="minorEastAsia" w:hAnsi="Times New Roman"/>
          <w:b/>
          <w:sz w:val="26"/>
          <w:szCs w:val="26"/>
          <w:lang w:val="en-US"/>
        </w:rPr>
        <w:t>Câu 4: (</w:t>
      </w:r>
      <w:r w:rsidR="00515CDF">
        <w:rPr>
          <w:rFonts w:ascii="Times New Roman" w:eastAsiaTheme="minorEastAsia" w:hAnsi="Times New Roman"/>
          <w:b/>
          <w:sz w:val="26"/>
          <w:szCs w:val="26"/>
          <w:lang w:val="en-US"/>
        </w:rPr>
        <w:t>1</w:t>
      </w:r>
      <w:r w:rsidR="002845DD" w:rsidRPr="002845DD">
        <w:rPr>
          <w:rFonts w:ascii="Times New Roman" w:eastAsiaTheme="minorEastAsia" w:hAnsi="Times New Roman"/>
          <w:b/>
          <w:sz w:val="26"/>
          <w:szCs w:val="26"/>
          <w:lang w:val="en-US"/>
        </w:rPr>
        <w:t xml:space="preserve"> điểm)</w:t>
      </w:r>
      <w:r w:rsidR="002845DD">
        <w:rPr>
          <w:rFonts w:ascii="Times New Roman" w:eastAsiaTheme="minorEastAsia" w:hAnsi="Times New Roman"/>
          <w:b/>
          <w:sz w:val="26"/>
          <w:szCs w:val="26"/>
          <w:lang w:val="en-US"/>
        </w:rPr>
        <w:t xml:space="preserve"> </w:t>
      </w:r>
      <w:r w:rsidR="00515CDF">
        <w:rPr>
          <w:rFonts w:ascii="Times New Roman" w:eastAsiaTheme="minorEastAsia" w:hAnsi="Times New Roman"/>
          <w:b/>
          <w:sz w:val="26"/>
          <w:szCs w:val="26"/>
          <w:lang w:val="en-US"/>
        </w:rPr>
        <w:t xml:space="preserve"> </w:t>
      </w:r>
      <w:r w:rsidR="00515CDF">
        <w:rPr>
          <w:rFonts w:ascii="Times New Roman" w:eastAsiaTheme="minorEastAsia" w:hAnsi="Times New Roman"/>
          <w:sz w:val="26"/>
          <w:szCs w:val="26"/>
          <w:lang w:val="en-US"/>
        </w:rPr>
        <w:t>Tại SEA Games 27 (Myanmar – 2013), vận động viên Nguyễn Thị Ánh Viên đã về</w:t>
      </w:r>
      <w:r w:rsidR="005F6DA5">
        <w:rPr>
          <w:rFonts w:ascii="Times New Roman" w:eastAsiaTheme="minorEastAsia" w:hAnsi="Times New Roman"/>
          <w:sz w:val="26"/>
          <w:szCs w:val="26"/>
          <w:lang w:val="en-US"/>
        </w:rPr>
        <w:t xml:space="preserve"> N</w:t>
      </w:r>
      <w:r w:rsidR="00515CDF">
        <w:rPr>
          <w:rFonts w:ascii="Times New Roman" w:eastAsiaTheme="minorEastAsia" w:hAnsi="Times New Roman"/>
          <w:sz w:val="26"/>
          <w:szCs w:val="26"/>
          <w:lang w:val="en-US"/>
        </w:rPr>
        <w:t>hất với nội dung 200m bơi ngửa với thời gian 2 phút 14 giây 80</w:t>
      </w:r>
      <w:r w:rsidR="005F6DA5">
        <w:rPr>
          <w:rFonts w:ascii="Times New Roman" w:eastAsiaTheme="minorEastAsia" w:hAnsi="Times New Roman"/>
          <w:sz w:val="26"/>
          <w:szCs w:val="26"/>
          <w:lang w:val="en-US"/>
        </w:rPr>
        <w:t xml:space="preserve"> đoạt  huy chương Vàng. Về thứ Nhì là Yosaputra Venesia (Indonesia) với thời gian 2 phút 20 giây 15 và thứ Ba là Lim Shen Meagan (Singapore) với thờ</w:t>
      </w:r>
      <w:r w:rsidR="006C6C1C">
        <w:rPr>
          <w:rFonts w:ascii="Times New Roman" w:eastAsiaTheme="minorEastAsia" w:hAnsi="Times New Roman"/>
          <w:sz w:val="26"/>
          <w:szCs w:val="26"/>
          <w:lang w:val="en-US"/>
        </w:rPr>
        <w:t>i gian</w:t>
      </w:r>
      <w:r w:rsidR="005F6DA5">
        <w:rPr>
          <w:rFonts w:ascii="Times New Roman" w:eastAsiaTheme="minorEastAsia" w:hAnsi="Times New Roman"/>
          <w:sz w:val="26"/>
          <w:szCs w:val="26"/>
          <w:lang w:val="en-US"/>
        </w:rPr>
        <w:t xml:space="preserve"> là 2 phút 21 giây 19.</w:t>
      </w:r>
      <w:r w:rsidR="006C6C1C">
        <w:rPr>
          <w:rFonts w:ascii="Times New Roman" w:eastAsiaTheme="minorEastAsia" w:hAnsi="Times New Roman"/>
          <w:sz w:val="26"/>
          <w:szCs w:val="26"/>
          <w:lang w:val="en-US"/>
        </w:rPr>
        <w:t xml:space="preserve"> Hỏi thời gian gần đúng đến đơn vị giây của ba vận động viên là bao nhiêu?</w:t>
      </w:r>
    </w:p>
    <w:p w14:paraId="1FD79494" w14:textId="2FDB3C26" w:rsidR="006C6C1C" w:rsidRDefault="006C6C1C" w:rsidP="00DA4916">
      <w:pPr>
        <w:spacing w:after="0" w:line="360" w:lineRule="auto"/>
        <w:jc w:val="both"/>
        <w:rPr>
          <w:rFonts w:ascii="Times New Roman" w:eastAsiaTheme="minorEastAsia" w:hAnsi="Times New Roman"/>
          <w:sz w:val="26"/>
          <w:szCs w:val="26"/>
          <w:lang w:val="en-US"/>
        </w:rPr>
      </w:pPr>
      <w:r>
        <w:rPr>
          <w:rFonts w:ascii="Times New Roman" w:eastAsiaTheme="minorEastAsia" w:hAnsi="Times New Roman"/>
          <w:b/>
          <w:sz w:val="26"/>
          <w:szCs w:val="26"/>
          <w:lang w:val="en-US"/>
        </w:rPr>
        <w:t xml:space="preserve">Câu 5: (1điểm) </w:t>
      </w:r>
      <w:r>
        <w:rPr>
          <w:rFonts w:ascii="Times New Roman" w:eastAsiaTheme="minorEastAsia" w:hAnsi="Times New Roman"/>
          <w:sz w:val="26"/>
          <w:szCs w:val="26"/>
          <w:lang w:val="en-US"/>
        </w:rPr>
        <w:t>Cứ 100kg thóc cho 65kg gạo. Chất bột chứa trong gạo là 80%</w:t>
      </w:r>
      <w:r w:rsidR="00B25F28">
        <w:rPr>
          <w:rFonts w:ascii="Times New Roman" w:eastAsiaTheme="minorEastAsia" w:hAnsi="Times New Roman"/>
          <w:sz w:val="26"/>
          <w:szCs w:val="26"/>
          <w:lang w:val="en-US"/>
        </w:rPr>
        <w:t>.</w:t>
      </w:r>
    </w:p>
    <w:p w14:paraId="2C6BA58B" w14:textId="77777777" w:rsidR="006C6C1C" w:rsidRDefault="006C6C1C" w:rsidP="00DA4916">
      <w:pPr>
        <w:spacing w:after="0" w:line="360" w:lineRule="auto"/>
        <w:jc w:val="both"/>
        <w:rPr>
          <w:rFonts w:ascii="Times New Roman" w:eastAsiaTheme="minorEastAsia" w:hAnsi="Times New Roman"/>
          <w:sz w:val="26"/>
          <w:szCs w:val="26"/>
          <w:lang w:val="en-US"/>
        </w:rPr>
      </w:pPr>
      <w:r>
        <w:rPr>
          <w:rFonts w:ascii="Times New Roman" w:eastAsiaTheme="minorEastAsia" w:hAnsi="Times New Roman"/>
          <w:sz w:val="26"/>
          <w:szCs w:val="26"/>
          <w:lang w:val="en-US"/>
        </w:rPr>
        <w:t>a) Hỏi trong 30kg thóc có bao nhiêu kilogam bột?</w:t>
      </w:r>
    </w:p>
    <w:p w14:paraId="38BA8CAE" w14:textId="77777777" w:rsidR="006C6C1C" w:rsidRDefault="006C6C1C" w:rsidP="00DA4916">
      <w:pPr>
        <w:spacing w:after="0" w:line="360" w:lineRule="auto"/>
        <w:jc w:val="both"/>
        <w:rPr>
          <w:rFonts w:ascii="Times New Roman" w:eastAsiaTheme="minorEastAsia" w:hAnsi="Times New Roman"/>
          <w:sz w:val="26"/>
          <w:szCs w:val="26"/>
          <w:lang w:val="en-US"/>
        </w:rPr>
      </w:pPr>
      <w:r>
        <w:rPr>
          <w:rFonts w:ascii="Times New Roman" w:eastAsiaTheme="minorEastAsia" w:hAnsi="Times New Roman"/>
          <w:sz w:val="26"/>
          <w:szCs w:val="26"/>
          <w:lang w:val="en-US"/>
        </w:rPr>
        <w:t>b) Từ 1kg gạo làm được 2,2kg bún tươi. Hỏi để làm ra được 14,3kg bún tươi cầ</w:t>
      </w:r>
      <w:r w:rsidR="00CB7DFB">
        <w:rPr>
          <w:rFonts w:ascii="Times New Roman" w:eastAsiaTheme="minorEastAsia" w:hAnsi="Times New Roman"/>
          <w:sz w:val="26"/>
          <w:szCs w:val="26"/>
          <w:lang w:val="en-US"/>
        </w:rPr>
        <w:t>n bao nhiêu kilogam gạo</w:t>
      </w:r>
      <w:r>
        <w:rPr>
          <w:rFonts w:ascii="Times New Roman" w:eastAsiaTheme="minorEastAsia" w:hAnsi="Times New Roman"/>
          <w:sz w:val="26"/>
          <w:szCs w:val="26"/>
          <w:lang w:val="en-US"/>
        </w:rPr>
        <w:t>?</w:t>
      </w:r>
    </w:p>
    <w:p w14:paraId="67B3B81D" w14:textId="77777777" w:rsidR="00CB7DFB" w:rsidRDefault="00CB7DFB" w:rsidP="00DA49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eastAsiaTheme="minorEastAsia" w:hAnsi="Times New Roman"/>
          <w:b/>
          <w:sz w:val="26"/>
          <w:szCs w:val="26"/>
          <w:lang w:val="en-US"/>
        </w:rPr>
        <w:t xml:space="preserve">Câu 6: (3điểm) </w:t>
      </w:r>
      <w:r>
        <w:rPr>
          <w:rFonts w:ascii="Times New Roman" w:eastAsiaTheme="minorEastAsia" w:hAnsi="Times New Roman"/>
          <w:sz w:val="26"/>
          <w:szCs w:val="26"/>
          <w:lang w:val="en-US"/>
        </w:rPr>
        <w:t xml:space="preserve">Cho </w:t>
      </w:r>
      <w:r w:rsidRPr="00BC49AF">
        <w:rPr>
          <w:position w:val="-4"/>
        </w:rPr>
        <w:object w:dxaOrig="220" w:dyaOrig="260" w14:anchorId="31EEE424">
          <v:shape id="_x0000_i1032" type="#_x0000_t75" style="width:11.45pt;height:12.85pt" o:ole="">
            <v:imagedata r:id="rId21" o:title=""/>
          </v:shape>
          <o:OLEObject Type="Embed" ProgID="Equation.DSMT4" ShapeID="_x0000_i1032" DrawAspect="Content" ObjectID="_1667679833" r:id="rId22"/>
        </w:object>
      </w:r>
      <w:r>
        <w:rPr>
          <w:rFonts w:ascii="Times New Roman" w:hAnsi="Times New Roman"/>
          <w:sz w:val="26"/>
          <w:szCs w:val="26"/>
          <w:lang w:val="en-US"/>
        </w:rPr>
        <w:t>ABC vuông tại A. Trên tia đối cạnh AB lấy điểm D sao cho AB = AD. Trên tia đối canh AC lấy điểm E sao cho AE = AC.</w:t>
      </w:r>
    </w:p>
    <w:p w14:paraId="74AB269F" w14:textId="77777777" w:rsidR="00CB7DFB" w:rsidRDefault="00CB7DFB" w:rsidP="00DA49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a) Chứng minh: </w:t>
      </w:r>
      <w:r w:rsidRPr="00BC49AF">
        <w:rPr>
          <w:position w:val="-4"/>
        </w:rPr>
        <w:object w:dxaOrig="220" w:dyaOrig="260" w14:anchorId="34B316AA">
          <v:shape id="_x0000_i1033" type="#_x0000_t75" style="width:11.45pt;height:12.85pt" o:ole="">
            <v:imagedata r:id="rId23" o:title=""/>
          </v:shape>
          <o:OLEObject Type="Embed" ProgID="Equation.DSMT4" ShapeID="_x0000_i1033" DrawAspect="Content" ObjectID="_1667679834" r:id="rId24"/>
        </w:object>
      </w:r>
      <w:r w:rsidR="00724FED">
        <w:rPr>
          <w:rFonts w:ascii="Times New Roman" w:hAnsi="Times New Roman"/>
          <w:sz w:val="26"/>
          <w:szCs w:val="26"/>
          <w:lang w:val="en-US"/>
        </w:rPr>
        <w:t xml:space="preserve">ABC = </w:t>
      </w:r>
      <w:r w:rsidR="00724FED" w:rsidRPr="00BC49AF">
        <w:rPr>
          <w:position w:val="-4"/>
        </w:rPr>
        <w:object w:dxaOrig="220" w:dyaOrig="260" w14:anchorId="55794C93">
          <v:shape id="_x0000_i1034" type="#_x0000_t75" style="width:11.45pt;height:12.85pt" o:ole="">
            <v:imagedata r:id="rId25" o:title=""/>
          </v:shape>
          <o:OLEObject Type="Embed" ProgID="Equation.DSMT4" ShapeID="_x0000_i1034" DrawAspect="Content" ObjectID="_1667679835" r:id="rId26"/>
        </w:object>
      </w:r>
      <w:r w:rsidR="00724FED">
        <w:rPr>
          <w:rFonts w:ascii="Times New Roman" w:hAnsi="Times New Roman"/>
          <w:sz w:val="26"/>
          <w:szCs w:val="26"/>
          <w:lang w:val="en-US"/>
        </w:rPr>
        <w:t>ADE</w:t>
      </w:r>
    </w:p>
    <w:p w14:paraId="64F585CA" w14:textId="77777777" w:rsidR="00724FED" w:rsidRDefault="00724FED" w:rsidP="00DA491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b) Chứng minh: BC // DE</w:t>
      </w:r>
    </w:p>
    <w:p w14:paraId="3A1A831B" w14:textId="77777777" w:rsidR="001672E0" w:rsidRPr="00C87069" w:rsidRDefault="00724FED" w:rsidP="00DA4916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c) Gọi I là trung điểm của AC, DI cắt đường thẳng qua B song song với AC tại M. Chứng minh: </w:t>
      </w:r>
      <w:r w:rsidRPr="00BC49AF">
        <w:rPr>
          <w:position w:val="-4"/>
        </w:rPr>
        <w:object w:dxaOrig="220" w:dyaOrig="260" w14:anchorId="297B94EC">
          <v:shape id="_x0000_i1035" type="#_x0000_t75" style="width:11.45pt;height:12.85pt" o:ole="">
            <v:imagedata r:id="rId27" o:title=""/>
          </v:shape>
          <o:OLEObject Type="Embed" ProgID="Equation.DSMT4" ShapeID="_x0000_i1035" DrawAspect="Content" ObjectID="_1667679836" r:id="rId28"/>
        </w:object>
      </w:r>
      <w:r>
        <w:rPr>
          <w:rFonts w:ascii="Times New Roman" w:hAnsi="Times New Roman"/>
          <w:sz w:val="26"/>
          <w:szCs w:val="26"/>
          <w:lang w:val="en-US"/>
        </w:rPr>
        <w:t>BMD là tam giác vuông</w:t>
      </w:r>
      <w:r w:rsidR="00C87069">
        <w:rPr>
          <w:rFonts w:ascii="Times New Roman" w:hAnsi="Times New Roman"/>
          <w:sz w:val="26"/>
          <w:szCs w:val="26"/>
          <w:lang w:val="en-US"/>
        </w:rPr>
        <w:t>.</w:t>
      </w:r>
    </w:p>
    <w:p w14:paraId="26246BCA" w14:textId="77777777" w:rsidR="00C87069" w:rsidRDefault="00C87069" w:rsidP="00F869F2">
      <w:pPr>
        <w:spacing w:after="120"/>
        <w:jc w:val="center"/>
        <w:rPr>
          <w:rFonts w:ascii="Times New Roman" w:hAnsi="Times New Roman"/>
          <w:sz w:val="24"/>
          <w:szCs w:val="24"/>
          <w:lang w:val="fr-FR"/>
        </w:rPr>
      </w:pPr>
    </w:p>
    <w:tbl>
      <w:tblPr>
        <w:tblStyle w:val="TableGrid"/>
        <w:tblW w:w="981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5760"/>
      </w:tblGrid>
      <w:tr w:rsidR="00F869F2" w:rsidRPr="00DB1262" w14:paraId="482F5BC8" w14:textId="77777777" w:rsidTr="00F869F2">
        <w:tc>
          <w:tcPr>
            <w:tcW w:w="4050" w:type="dxa"/>
          </w:tcPr>
          <w:p w14:paraId="3504DD39" w14:textId="77777777" w:rsidR="00F869F2" w:rsidRPr="00DB1262" w:rsidRDefault="00F869F2" w:rsidP="006F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1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UBND HUYỆN BÌNH CHÁNH</w:t>
            </w:r>
          </w:p>
          <w:p w14:paraId="16A79233" w14:textId="77777777" w:rsidR="00F869F2" w:rsidRPr="00DB1262" w:rsidRDefault="00F869F2" w:rsidP="006F3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12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PHÒNG GIÁO DỤC VÀ ĐÀO TẠO</w:t>
            </w:r>
          </w:p>
          <w:p w14:paraId="35A074BC" w14:textId="77777777" w:rsidR="00F869F2" w:rsidRPr="00DB1262" w:rsidRDefault="00F869F2" w:rsidP="006F3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12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TRƯỜNG THCS QUI ĐỨC</w:t>
            </w:r>
          </w:p>
          <w:p w14:paraId="67AB31B4" w14:textId="77777777" w:rsidR="00F869F2" w:rsidRPr="00DB1262" w:rsidRDefault="00F869F2" w:rsidP="006F3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1262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0CDC55" wp14:editId="596D5E00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52070</wp:posOffset>
                      </wp:positionV>
                      <wp:extent cx="1087120" cy="0"/>
                      <wp:effectExtent l="0" t="0" r="17780" b="19050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7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176DC" id="Straight Arrow Connector 16" o:spid="_x0000_s1026" type="#_x0000_t32" style="position:absolute;margin-left:61.3pt;margin-top:4.1pt;width:85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"/>
                  </w:pict>
                </mc:Fallback>
              </mc:AlternateContent>
            </w:r>
          </w:p>
          <w:p w14:paraId="41650AC3" w14:textId="77777777" w:rsidR="00F869F2" w:rsidRPr="00DB1262" w:rsidRDefault="00F869F2" w:rsidP="006F3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60" w:type="dxa"/>
          </w:tcPr>
          <w:p w14:paraId="5C5AC28A" w14:textId="1E96EFB5" w:rsidR="00F869F2" w:rsidRPr="00DB1262" w:rsidRDefault="00F869F2" w:rsidP="006F37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12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HƯỚNG DẪN CHẤM</w:t>
            </w:r>
            <w:r w:rsidRPr="00DB12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KIỂ</w:t>
            </w:r>
            <w:r w:rsidR="005844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 </w:t>
            </w:r>
            <w:r w:rsidR="00DA4916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r w:rsidR="009F7C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KÌ 1</w:t>
            </w:r>
          </w:p>
          <w:p w14:paraId="20E610F6" w14:textId="77777777" w:rsidR="00F869F2" w:rsidRPr="00DB1262" w:rsidRDefault="00F869F2" w:rsidP="006F37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12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MÔN TOÁN 7</w:t>
            </w:r>
          </w:p>
          <w:p w14:paraId="35256544" w14:textId="77777777" w:rsidR="00F869F2" w:rsidRPr="00DB1262" w:rsidRDefault="00F869F2" w:rsidP="006F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1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NĂM HỌ</w:t>
            </w:r>
            <w:r w:rsidR="00997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2020</w:t>
            </w:r>
            <w:r w:rsidRPr="00DB1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997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</w:t>
            </w:r>
          </w:p>
          <w:p w14:paraId="76AAA882" w14:textId="77777777" w:rsidR="00F869F2" w:rsidRPr="00DB1262" w:rsidRDefault="00F869F2" w:rsidP="006F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1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 kiể</w:t>
            </w:r>
            <w:r w:rsidR="00997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 tra:   </w:t>
            </w:r>
            <w:r w:rsidR="009F7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  <w:r w:rsidR="00584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B1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/2020</w:t>
            </w:r>
          </w:p>
          <w:p w14:paraId="0C0F7605" w14:textId="77777777" w:rsidR="00F869F2" w:rsidRPr="00DB1262" w:rsidRDefault="00F869F2" w:rsidP="006F37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5BE0E9D0" w14:textId="77777777" w:rsidR="00F869F2" w:rsidRPr="00DB1262" w:rsidRDefault="00F869F2" w:rsidP="00F869F2">
      <w:pPr>
        <w:spacing w:after="120"/>
        <w:jc w:val="center"/>
        <w:rPr>
          <w:rFonts w:ascii="Times New Roman" w:hAnsi="Times New Roman"/>
        </w:rPr>
      </w:pPr>
    </w:p>
    <w:p w14:paraId="5E76A874" w14:textId="77777777" w:rsidR="00F869F2" w:rsidRPr="00DB1262" w:rsidRDefault="00F869F2" w:rsidP="00F869F2">
      <w:pPr>
        <w:spacing w:after="0"/>
        <w:rPr>
          <w:rFonts w:ascii="Times New Roman" w:hAnsi="Times New Roman"/>
          <w:vanish/>
          <w:sz w:val="20"/>
          <w:szCs w:val="20"/>
          <w:lang w:val="en-US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1345"/>
        <w:gridCol w:w="7110"/>
        <w:gridCol w:w="923"/>
      </w:tblGrid>
      <w:tr w:rsidR="00F869F2" w:rsidRPr="00DB1262" w14:paraId="79CEFE31" w14:textId="77777777" w:rsidTr="00581EDA">
        <w:trPr>
          <w:trHeight w:val="229"/>
        </w:trPr>
        <w:tc>
          <w:tcPr>
            <w:tcW w:w="1345" w:type="dxa"/>
            <w:vAlign w:val="center"/>
          </w:tcPr>
          <w:p w14:paraId="09294675" w14:textId="77777777" w:rsidR="00F869F2" w:rsidRPr="00DB1262" w:rsidRDefault="00F869F2" w:rsidP="005844C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DB126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Câu</w:t>
            </w:r>
          </w:p>
        </w:tc>
        <w:tc>
          <w:tcPr>
            <w:tcW w:w="7110" w:type="dxa"/>
            <w:vAlign w:val="center"/>
          </w:tcPr>
          <w:p w14:paraId="0F80A197" w14:textId="77777777" w:rsidR="00F869F2" w:rsidRPr="00DB1262" w:rsidRDefault="00F869F2" w:rsidP="005844C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DB126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Nội dung</w:t>
            </w:r>
          </w:p>
        </w:tc>
        <w:tc>
          <w:tcPr>
            <w:tcW w:w="923" w:type="dxa"/>
            <w:vAlign w:val="center"/>
          </w:tcPr>
          <w:p w14:paraId="54C3E257" w14:textId="77777777" w:rsidR="00F869F2" w:rsidRPr="00DB1262" w:rsidRDefault="00F869F2" w:rsidP="00581E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DB126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Điểm</w:t>
            </w:r>
          </w:p>
        </w:tc>
      </w:tr>
      <w:tr w:rsidR="00EC264E" w:rsidRPr="00DB1262" w14:paraId="3ED30852" w14:textId="77777777" w:rsidTr="00C86361">
        <w:trPr>
          <w:trHeight w:val="2314"/>
        </w:trPr>
        <w:tc>
          <w:tcPr>
            <w:tcW w:w="1345" w:type="dxa"/>
            <w:vMerge w:val="restart"/>
            <w:vAlign w:val="center"/>
          </w:tcPr>
          <w:p w14:paraId="14FA8ECC" w14:textId="77777777" w:rsidR="00EC264E" w:rsidRPr="00965351" w:rsidRDefault="00EC264E" w:rsidP="005844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96535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Câu 1</w:t>
            </w:r>
          </w:p>
          <w:p w14:paraId="6B44D849" w14:textId="77777777" w:rsidR="00EC264E" w:rsidRPr="00965351" w:rsidRDefault="00EC264E" w:rsidP="005844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96535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(</w:t>
            </w:r>
            <w:r w:rsidR="00965351" w:rsidRPr="0096535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2</w:t>
            </w:r>
            <w:r w:rsidRPr="0096535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điểm)</w:t>
            </w:r>
          </w:p>
        </w:tc>
        <w:tc>
          <w:tcPr>
            <w:tcW w:w="7110" w:type="dxa"/>
          </w:tcPr>
          <w:p w14:paraId="4B2A60DB" w14:textId="77777777" w:rsidR="00EC264E" w:rsidRPr="00965351" w:rsidRDefault="00965351" w:rsidP="005844C5">
            <w:pPr>
              <w:spacing w:before="120" w:after="120" w:line="240" w:lineRule="auto"/>
              <w:rPr>
                <w:rFonts w:ascii="Times New Roman" w:hAnsi="Times New Roman" w:cs="Times New Roman"/>
                <w:position w:val="-28"/>
                <w:sz w:val="26"/>
                <w:szCs w:val="26"/>
                <w:lang w:val="en-US"/>
              </w:rPr>
            </w:pPr>
            <w:r w:rsidRPr="00965351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965351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520" w:dyaOrig="680" w14:anchorId="53BC1DE2">
                <v:shape id="_x0000_i1036" type="#_x0000_t75" style="width:175.45pt;height:39.6pt" o:ole="">
                  <v:imagedata r:id="rId7" o:title=""/>
                </v:shape>
                <o:OLEObject Type="Embed" ProgID="Equation.DSMT4" ShapeID="_x0000_i1036" DrawAspect="Content" ObjectID="_1667679837" r:id="rId29"/>
              </w:object>
            </w:r>
          </w:p>
          <w:p w14:paraId="33D2809C" w14:textId="77777777" w:rsidR="00965351" w:rsidRPr="00965351" w:rsidRDefault="00965351" w:rsidP="005844C5">
            <w:pPr>
              <w:spacing w:before="120" w:after="120" w:line="240" w:lineRule="auto"/>
              <w:rPr>
                <w:rFonts w:ascii="Times New Roman" w:hAnsi="Times New Roman" w:cs="Times New Roman"/>
                <w:position w:val="-28"/>
                <w:sz w:val="26"/>
                <w:szCs w:val="26"/>
                <w:lang w:val="en-US"/>
              </w:rPr>
            </w:pPr>
            <w:r w:rsidRPr="00965351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160" w:dyaOrig="680" w14:anchorId="72D358EA">
                <v:shape id="_x0000_i1037" type="#_x0000_t75" style="width:150.7pt;height:39.6pt" o:ole="">
                  <v:imagedata r:id="rId30" o:title=""/>
                </v:shape>
                <o:OLEObject Type="Embed" ProgID="Equation.DSMT4" ShapeID="_x0000_i1037" DrawAspect="Content" ObjectID="_1667679838" r:id="rId31"/>
              </w:object>
            </w:r>
          </w:p>
          <w:p w14:paraId="2D9CAC5A" w14:textId="77777777" w:rsidR="00965351" w:rsidRPr="00965351" w:rsidRDefault="00965351" w:rsidP="005844C5">
            <w:pPr>
              <w:spacing w:before="120" w:after="120" w:line="240" w:lineRule="auto"/>
              <w:rPr>
                <w:rFonts w:ascii="Times New Roman" w:hAnsi="Times New Roman" w:cs="Times New Roman"/>
                <w:position w:val="-28"/>
                <w:sz w:val="26"/>
                <w:szCs w:val="26"/>
                <w:lang w:val="en-US"/>
              </w:rPr>
            </w:pPr>
            <w:r w:rsidRPr="0096535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999" w:dyaOrig="620" w14:anchorId="310705D7">
                <v:shape id="_x0000_i1038" type="#_x0000_t75" style="width:69.6pt;height:35.75pt" o:ole="">
                  <v:imagedata r:id="rId32" o:title=""/>
                </v:shape>
                <o:OLEObject Type="Embed" ProgID="Equation.DSMT4" ShapeID="_x0000_i1038" DrawAspect="Content" ObjectID="_1667679839" r:id="rId33"/>
              </w:object>
            </w:r>
          </w:p>
          <w:p w14:paraId="6E8CBDB4" w14:textId="77777777" w:rsidR="00965351" w:rsidRPr="00965351" w:rsidRDefault="00965351" w:rsidP="005844C5">
            <w:pPr>
              <w:spacing w:before="120" w:after="120" w:line="240" w:lineRule="auto"/>
              <w:rPr>
                <w:rFonts w:ascii="Times New Roman" w:hAnsi="Times New Roman" w:cs="Times New Roman"/>
                <w:position w:val="-28"/>
                <w:sz w:val="26"/>
                <w:szCs w:val="26"/>
              </w:rPr>
            </w:pPr>
            <w:r w:rsidRPr="0096535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620" w:dyaOrig="260" w14:anchorId="7577D441">
                <v:shape id="_x0000_i1039" type="#_x0000_t75" style="width:43.4pt;height:14.8pt" o:ole="">
                  <v:imagedata r:id="rId34" o:title=""/>
                </v:shape>
                <o:OLEObject Type="Embed" ProgID="Equation.DSMT4" ShapeID="_x0000_i1039" DrawAspect="Content" ObjectID="_1667679840" r:id="rId35"/>
              </w:object>
            </w:r>
          </w:p>
          <w:p w14:paraId="28568765" w14:textId="77777777" w:rsidR="00965351" w:rsidRPr="00965351" w:rsidRDefault="00965351" w:rsidP="005844C5">
            <w:pPr>
              <w:spacing w:before="120" w:after="120" w:line="240" w:lineRule="auto"/>
              <w:rPr>
                <w:rFonts w:ascii="Times New Roman" w:hAnsi="Times New Roman" w:cs="Times New Roman"/>
                <w:position w:val="-28"/>
                <w:sz w:val="26"/>
                <w:szCs w:val="26"/>
                <w:lang w:val="en-US"/>
              </w:rPr>
            </w:pPr>
            <w:r w:rsidRPr="00965351">
              <w:rPr>
                <w:rFonts w:ascii="Times New Roman" w:hAnsi="Times New Roman" w:cs="Times New Roman"/>
                <w:position w:val="-28"/>
                <w:sz w:val="26"/>
                <w:szCs w:val="26"/>
                <w:lang w:val="en-US"/>
              </w:rPr>
              <w:t>= 2</w:t>
            </w:r>
          </w:p>
        </w:tc>
        <w:tc>
          <w:tcPr>
            <w:tcW w:w="923" w:type="dxa"/>
          </w:tcPr>
          <w:p w14:paraId="1A9501D7" w14:textId="77777777" w:rsidR="00EC264E" w:rsidRDefault="00EC264E" w:rsidP="00581E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17447E8" w14:textId="77777777" w:rsidR="00965351" w:rsidRDefault="00965351" w:rsidP="00581E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4F76EF7" w14:textId="77777777" w:rsidR="00965351" w:rsidRDefault="00965351" w:rsidP="00581E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6368D1D8" w14:textId="77777777" w:rsidR="00965351" w:rsidRDefault="00965351" w:rsidP="00581E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7473CAF" w14:textId="77777777" w:rsidR="00965351" w:rsidRDefault="00965351" w:rsidP="00581E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12EFF106" w14:textId="77777777" w:rsidR="00965351" w:rsidRDefault="00965351" w:rsidP="00581E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9FE38CA" w14:textId="77777777" w:rsidR="00965351" w:rsidRDefault="00965351" w:rsidP="00581E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48D56D68" w14:textId="77777777" w:rsidR="00965351" w:rsidRPr="00965351" w:rsidRDefault="00965351" w:rsidP="00581E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EC264E" w:rsidRPr="00DB1262" w14:paraId="3F592261" w14:textId="77777777" w:rsidTr="009972DE">
        <w:trPr>
          <w:trHeight w:val="2775"/>
        </w:trPr>
        <w:tc>
          <w:tcPr>
            <w:tcW w:w="1345" w:type="dxa"/>
            <w:vMerge/>
          </w:tcPr>
          <w:p w14:paraId="40F30DF3" w14:textId="77777777" w:rsidR="00EC264E" w:rsidRPr="00DB1262" w:rsidRDefault="00EC264E" w:rsidP="005844C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7110" w:type="dxa"/>
          </w:tcPr>
          <w:p w14:paraId="476B0D27" w14:textId="77777777" w:rsidR="00EC264E" w:rsidRDefault="00965351" w:rsidP="005844C5">
            <w:pPr>
              <w:spacing w:before="120" w:after="120"/>
              <w:rPr>
                <w:rFonts w:ascii="Times New Roman" w:hAnsi="Times New Roman"/>
                <w:position w:val="-28"/>
                <w:sz w:val="26"/>
                <w:szCs w:val="26"/>
                <w:lang w:val="en-US"/>
              </w:rPr>
            </w:pPr>
            <w:r w:rsidRPr="00AD24BB"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r w:rsidRPr="00ED2694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860" w:dyaOrig="740" w14:anchorId="1116C8F0">
                <v:shape id="_x0000_i1040" type="#_x0000_t75" style="width:198.85pt;height:42.9pt" o:ole="">
                  <v:imagedata r:id="rId9" o:title=""/>
                </v:shape>
                <o:OLEObject Type="Embed" ProgID="Equation.DSMT4" ShapeID="_x0000_i1040" DrawAspect="Content" ObjectID="_1667679841" r:id="rId36"/>
              </w:object>
            </w:r>
          </w:p>
          <w:p w14:paraId="70E45DE4" w14:textId="77777777" w:rsidR="008E0BF6" w:rsidRDefault="008E0BF6" w:rsidP="005844C5">
            <w:pPr>
              <w:spacing w:before="120" w:after="120"/>
              <w:rPr>
                <w:rFonts w:ascii="Times New Roman" w:hAnsi="Times New Roman"/>
                <w:position w:val="-2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= </w:t>
            </w:r>
            <w:r w:rsidRPr="008E0BF6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880" w:dyaOrig="620" w14:anchorId="32275476">
                <v:shape id="_x0000_i1041" type="#_x0000_t75" style="width:61.5pt;height:35.75pt" o:ole="">
                  <v:imagedata r:id="rId37" o:title=""/>
                </v:shape>
                <o:OLEObject Type="Embed" ProgID="Equation.DSMT4" ShapeID="_x0000_i1041" DrawAspect="Content" ObjectID="_1667679842" r:id="rId38"/>
              </w:object>
            </w:r>
          </w:p>
          <w:p w14:paraId="03F2F409" w14:textId="77777777" w:rsidR="008E0BF6" w:rsidRDefault="008E0BF6" w:rsidP="005844C5">
            <w:pPr>
              <w:spacing w:before="120" w:after="120"/>
              <w:rPr>
                <w:rFonts w:ascii="Times New Roman" w:hAnsi="Times New Roman"/>
                <w:position w:val="-2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= </w:t>
            </w:r>
            <w:r w:rsidRPr="008E0BF6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40" w:dyaOrig="620" w14:anchorId="29E01254">
                <v:shape id="_x0000_i1042" type="#_x0000_t75" style="width:86.3pt;height:35.75pt" o:ole="">
                  <v:imagedata r:id="rId39" o:title=""/>
                </v:shape>
                <o:OLEObject Type="Embed" ProgID="Equation.DSMT4" ShapeID="_x0000_i1042" DrawAspect="Content" ObjectID="_1667679843" r:id="rId40"/>
              </w:object>
            </w:r>
          </w:p>
          <w:p w14:paraId="1A88A8A8" w14:textId="77777777" w:rsidR="008E0BF6" w:rsidRPr="008E0BF6" w:rsidRDefault="008E0BF6" w:rsidP="005844C5">
            <w:pPr>
              <w:spacing w:before="120" w:after="120"/>
              <w:rPr>
                <w:rFonts w:ascii="Times New Roman" w:hAnsi="Times New Roman" w:cs="Times New Roman"/>
                <w:position w:val="-12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position w:val="-12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= </w:t>
            </w:r>
            <w:r w:rsidRPr="008E0BF6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80" w:dyaOrig="620" w14:anchorId="142BE3BB">
                <v:shape id="_x0000_i1043" type="#_x0000_t75" style="width:32.9pt;height:35.75pt" o:ole="">
                  <v:imagedata r:id="rId41" o:title=""/>
                </v:shape>
                <o:OLEObject Type="Embed" ProgID="Equation.DSMT4" ShapeID="_x0000_i1043" DrawAspect="Content" ObjectID="_1667679844" r:id="rId42"/>
              </w:object>
            </w:r>
          </w:p>
        </w:tc>
        <w:tc>
          <w:tcPr>
            <w:tcW w:w="923" w:type="dxa"/>
          </w:tcPr>
          <w:p w14:paraId="07BAEF08" w14:textId="77777777" w:rsidR="009972DE" w:rsidRDefault="009972DE" w:rsidP="00581E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970A9A6" w14:textId="77777777" w:rsidR="008E0BF6" w:rsidRDefault="008E0BF6" w:rsidP="00581E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229116E" w14:textId="77777777" w:rsidR="008E0BF6" w:rsidRDefault="008E0BF6" w:rsidP="00581E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  <w:p w14:paraId="5C8E97C7" w14:textId="77777777" w:rsidR="008E0BF6" w:rsidRDefault="008E0BF6" w:rsidP="00581E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5619FEE" w14:textId="77777777" w:rsidR="008E0BF6" w:rsidRDefault="008E0BF6" w:rsidP="00581E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6D416A37" w14:textId="77777777" w:rsidR="008E0BF6" w:rsidRDefault="008E0BF6" w:rsidP="00581E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194AA62" w14:textId="77777777" w:rsidR="008E0BF6" w:rsidRPr="009972DE" w:rsidRDefault="008E0BF6" w:rsidP="00581E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5844C5" w:rsidRPr="009972DE" w14:paraId="5F63F25B" w14:textId="77777777" w:rsidTr="00024077">
        <w:tc>
          <w:tcPr>
            <w:tcW w:w="1345" w:type="dxa"/>
            <w:vMerge w:val="restart"/>
            <w:vAlign w:val="center"/>
          </w:tcPr>
          <w:p w14:paraId="5988C698" w14:textId="77777777" w:rsidR="005844C5" w:rsidRPr="00DB1262" w:rsidRDefault="005844C5" w:rsidP="005844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B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Câu 2</w:t>
            </w:r>
          </w:p>
          <w:p w14:paraId="6F3794F9" w14:textId="77777777" w:rsidR="005844C5" w:rsidRPr="00DB1262" w:rsidRDefault="00591FE0" w:rsidP="005844C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(2 </w:t>
            </w:r>
            <w:r w:rsidR="005844C5" w:rsidRPr="00DB12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điểm)</w:t>
            </w:r>
          </w:p>
        </w:tc>
        <w:tc>
          <w:tcPr>
            <w:tcW w:w="7110" w:type="dxa"/>
          </w:tcPr>
          <w:p w14:paraId="425B19E8" w14:textId="77777777" w:rsidR="005844C5" w:rsidRDefault="002A2EF9" w:rsidP="005844C5">
            <w:pPr>
              <w:spacing w:before="120" w:after="120"/>
              <w:rPr>
                <w:rFonts w:asciiTheme="majorHAnsi" w:hAnsiTheme="majorHAnsi" w:cstheme="majorHAnsi"/>
                <w:position w:val="-24"/>
                <w:szCs w:val="28"/>
                <w:lang w:val="en-US"/>
              </w:rPr>
            </w:pPr>
            <w:r w:rsidRPr="00AD24BB">
              <w:rPr>
                <w:rFonts w:ascii="Times New Roman" w:hAnsi="Times New Roman"/>
                <w:sz w:val="26"/>
                <w:szCs w:val="26"/>
              </w:rPr>
              <w:t>a)</w:t>
            </w:r>
            <w:r w:rsidRPr="00772624">
              <w:rPr>
                <w:rFonts w:asciiTheme="majorHAnsi" w:hAnsiTheme="majorHAnsi" w:cstheme="majorHAnsi"/>
                <w:position w:val="-24"/>
                <w:szCs w:val="28"/>
              </w:rPr>
              <w:t xml:space="preserve"> </w:t>
            </w:r>
            <w:r w:rsidRPr="00772624">
              <w:rPr>
                <w:rFonts w:asciiTheme="majorHAnsi" w:hAnsiTheme="majorHAnsi" w:cstheme="majorHAnsi"/>
                <w:position w:val="-24"/>
                <w:szCs w:val="28"/>
              </w:rPr>
              <w:object w:dxaOrig="1140" w:dyaOrig="620" w14:anchorId="72CC2DC9">
                <v:shape id="_x0000_i1044" type="#_x0000_t75" style="width:79.65pt;height:35.75pt" o:ole="">
                  <v:imagedata r:id="rId11" o:title=""/>
                </v:shape>
                <o:OLEObject Type="Embed" ProgID="Equation.DSMT4" ShapeID="_x0000_i1044" DrawAspect="Content" ObjectID="_1667679845" r:id="rId43"/>
              </w:object>
            </w:r>
          </w:p>
          <w:p w14:paraId="3BFDA017" w14:textId="77777777" w:rsidR="00591FE0" w:rsidRDefault="002A2EF9" w:rsidP="005844C5">
            <w:pPr>
              <w:spacing w:before="120" w:after="120"/>
              <w:rPr>
                <w:rFonts w:asciiTheme="majorHAnsi" w:hAnsiTheme="majorHAnsi" w:cstheme="majorHAnsi"/>
                <w:position w:val="-24"/>
                <w:szCs w:val="28"/>
                <w:lang w:val="en-US"/>
              </w:rPr>
            </w:pPr>
            <w:r w:rsidRPr="00772624">
              <w:rPr>
                <w:rFonts w:asciiTheme="majorHAnsi" w:hAnsiTheme="majorHAnsi" w:cstheme="majorHAnsi"/>
                <w:position w:val="-24"/>
                <w:szCs w:val="28"/>
              </w:rPr>
              <w:t xml:space="preserve"> </w:t>
            </w:r>
            <w:r w:rsidRPr="00772624">
              <w:rPr>
                <w:rFonts w:asciiTheme="majorHAnsi" w:hAnsiTheme="majorHAnsi" w:cstheme="majorHAnsi"/>
                <w:position w:val="-24"/>
                <w:szCs w:val="28"/>
              </w:rPr>
              <w:object w:dxaOrig="1140" w:dyaOrig="620" w14:anchorId="1E056258">
                <v:shape id="_x0000_i1045" type="#_x0000_t75" style="width:79.65pt;height:35.75pt" o:ole="">
                  <v:imagedata r:id="rId44" o:title=""/>
                </v:shape>
                <o:OLEObject Type="Embed" ProgID="Equation.DSMT4" ShapeID="_x0000_i1045" DrawAspect="Content" ObjectID="_1667679846" r:id="rId45"/>
              </w:object>
            </w:r>
          </w:p>
          <w:p w14:paraId="0BF35EC9" w14:textId="77777777" w:rsidR="00591FE0" w:rsidRDefault="00591FE0" w:rsidP="005844C5">
            <w:pPr>
              <w:spacing w:before="120" w:after="120"/>
              <w:rPr>
                <w:rFonts w:asciiTheme="majorHAnsi" w:hAnsiTheme="majorHAnsi" w:cstheme="majorHAnsi"/>
                <w:position w:val="-24"/>
                <w:szCs w:val="28"/>
                <w:lang w:val="en-US"/>
              </w:rPr>
            </w:pPr>
            <w:r w:rsidRPr="00772624">
              <w:rPr>
                <w:rFonts w:asciiTheme="majorHAnsi" w:hAnsiTheme="majorHAnsi" w:cstheme="majorHAnsi"/>
                <w:position w:val="-24"/>
                <w:szCs w:val="28"/>
              </w:rPr>
              <w:t xml:space="preserve"> </w:t>
            </w:r>
            <w:r w:rsidRPr="00772624">
              <w:rPr>
                <w:rFonts w:asciiTheme="majorHAnsi" w:hAnsiTheme="majorHAnsi" w:cstheme="majorHAnsi"/>
                <w:position w:val="-24"/>
                <w:szCs w:val="28"/>
              </w:rPr>
              <w:object w:dxaOrig="740" w:dyaOrig="620" w14:anchorId="4F9A9A37">
                <v:shape id="_x0000_i1046" type="#_x0000_t75" style="width:51.95pt;height:35.75pt" o:ole="">
                  <v:imagedata r:id="rId46" o:title=""/>
                </v:shape>
                <o:OLEObject Type="Embed" ProgID="Equation.DSMT4" ShapeID="_x0000_i1046" DrawAspect="Content" ObjectID="_1667679847" r:id="rId47"/>
              </w:object>
            </w:r>
          </w:p>
          <w:p w14:paraId="128802FD" w14:textId="77777777" w:rsidR="00591FE0" w:rsidRDefault="00591FE0" w:rsidP="005844C5">
            <w:pPr>
              <w:spacing w:before="120" w:after="120"/>
              <w:rPr>
                <w:rFonts w:asciiTheme="majorHAnsi" w:hAnsiTheme="majorHAnsi" w:cstheme="majorHAnsi"/>
                <w:position w:val="-24"/>
                <w:szCs w:val="28"/>
                <w:lang w:val="en-US"/>
              </w:rPr>
            </w:pPr>
            <w:r w:rsidRPr="00772624">
              <w:rPr>
                <w:rFonts w:asciiTheme="majorHAnsi" w:hAnsiTheme="majorHAnsi" w:cstheme="majorHAnsi"/>
                <w:position w:val="-24"/>
                <w:szCs w:val="28"/>
              </w:rPr>
              <w:lastRenderedPageBreak/>
              <w:t xml:space="preserve"> </w:t>
            </w:r>
            <w:r w:rsidRPr="00772624">
              <w:rPr>
                <w:rFonts w:asciiTheme="majorHAnsi" w:hAnsiTheme="majorHAnsi" w:cstheme="majorHAnsi"/>
                <w:position w:val="-24"/>
                <w:szCs w:val="28"/>
              </w:rPr>
              <w:object w:dxaOrig="840" w:dyaOrig="620" w14:anchorId="791B1E6C">
                <v:shape id="_x0000_i1047" type="#_x0000_t75" style="width:58.65pt;height:35.75pt" o:ole="">
                  <v:imagedata r:id="rId48" o:title=""/>
                </v:shape>
                <o:OLEObject Type="Embed" ProgID="Equation.DSMT4" ShapeID="_x0000_i1047" DrawAspect="Content" ObjectID="_1667679848" r:id="rId49"/>
              </w:object>
            </w:r>
          </w:p>
          <w:p w14:paraId="06E75FB5" w14:textId="77777777" w:rsidR="00591FE0" w:rsidRPr="00591FE0" w:rsidRDefault="00591FE0" w:rsidP="005844C5">
            <w:pPr>
              <w:spacing w:before="120" w:after="120"/>
              <w:rPr>
                <w:rFonts w:asciiTheme="majorHAnsi" w:hAnsiTheme="majorHAnsi" w:cstheme="majorHAnsi"/>
                <w:position w:val="-24"/>
                <w:szCs w:val="28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Vậy </w:t>
            </w:r>
            <w:r w:rsidRPr="00772624">
              <w:rPr>
                <w:rFonts w:asciiTheme="majorHAnsi" w:hAnsiTheme="majorHAnsi" w:cstheme="majorHAnsi"/>
                <w:position w:val="-24"/>
                <w:szCs w:val="28"/>
              </w:rPr>
              <w:object w:dxaOrig="600" w:dyaOrig="620" w14:anchorId="206B0B66">
                <v:shape id="_x0000_i1048" type="#_x0000_t75" style="width:41.95pt;height:35.75pt" o:ole="">
                  <v:imagedata r:id="rId50" o:title=""/>
                </v:shape>
                <o:OLEObject Type="Embed" ProgID="Equation.DSMT4" ShapeID="_x0000_i1048" DrawAspect="Content" ObjectID="_1667679849" r:id="rId51"/>
              </w:object>
            </w:r>
          </w:p>
        </w:tc>
        <w:tc>
          <w:tcPr>
            <w:tcW w:w="923" w:type="dxa"/>
          </w:tcPr>
          <w:p w14:paraId="754F5447" w14:textId="77777777" w:rsidR="005844C5" w:rsidRDefault="005844C5" w:rsidP="00581ED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F612A77" w14:textId="77777777" w:rsidR="00591FE0" w:rsidRDefault="00591FE0" w:rsidP="00581ED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DA70F0A" w14:textId="77777777" w:rsidR="00591FE0" w:rsidRDefault="00591FE0" w:rsidP="00581ED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1CF8DD8F" w14:textId="77777777" w:rsidR="00591FE0" w:rsidRDefault="00591FE0" w:rsidP="00581ED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2587225" w14:textId="77777777" w:rsidR="00591FE0" w:rsidRDefault="00591FE0" w:rsidP="00581ED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661FBBF2" w14:textId="77777777" w:rsidR="00591FE0" w:rsidRDefault="00591FE0" w:rsidP="00581ED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A7A3031" w14:textId="77777777" w:rsidR="00581EDA" w:rsidRDefault="00581EDA" w:rsidP="00581ED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C97BC9D" w14:textId="77777777" w:rsidR="00581EDA" w:rsidRDefault="00581EDA" w:rsidP="00581ED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42BB3B2" w14:textId="77777777" w:rsidR="00591FE0" w:rsidRDefault="00591FE0" w:rsidP="00581ED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6B99736D" w14:textId="77777777" w:rsidR="00591FE0" w:rsidRDefault="00591FE0" w:rsidP="00581ED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8EE0C8A" w14:textId="77777777" w:rsidR="00591FE0" w:rsidRPr="00591FE0" w:rsidRDefault="00591FE0" w:rsidP="00581ED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5844C5" w:rsidRPr="009972DE" w14:paraId="748A2A5C" w14:textId="77777777" w:rsidTr="00024077">
        <w:tc>
          <w:tcPr>
            <w:tcW w:w="1345" w:type="dxa"/>
            <w:vMerge/>
            <w:vAlign w:val="center"/>
          </w:tcPr>
          <w:p w14:paraId="18558060" w14:textId="77777777" w:rsidR="005844C5" w:rsidRPr="00DB1262" w:rsidRDefault="005844C5" w:rsidP="005844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110" w:type="dxa"/>
          </w:tcPr>
          <w:p w14:paraId="232AAB42" w14:textId="77777777" w:rsidR="005844C5" w:rsidRDefault="00AA06D3" w:rsidP="005844C5">
            <w:pPr>
              <w:spacing w:before="120" w:after="120"/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b)</w:t>
            </w:r>
            <w:r w:rsidRPr="00772624">
              <w:rPr>
                <w:rFonts w:ascii="Times New Roman" w:hAnsi="Times New Roman"/>
                <w:position w:val="-28"/>
                <w:sz w:val="26"/>
                <w:szCs w:val="26"/>
              </w:rPr>
              <w:t xml:space="preserve"> </w:t>
            </w:r>
            <w:r w:rsidRPr="00AD24BB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020" w:dyaOrig="680" w14:anchorId="45A10CC4">
                <v:shape id="_x0000_i1049" type="#_x0000_t75" style="width:71.05pt;height:39.6pt" o:ole="">
                  <v:imagedata r:id="rId13" o:title=""/>
                </v:shape>
                <o:OLEObject Type="Embed" ProgID="Equation.DSMT4" ShapeID="_x0000_i1049" DrawAspect="Content" ObjectID="_1667679850" r:id="rId52"/>
              </w:object>
            </w:r>
            <w:r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t xml:space="preserve">  </w:t>
            </w:r>
          </w:p>
          <w:p w14:paraId="36F8C849" w14:textId="77777777" w:rsidR="00581EDA" w:rsidRDefault="00581EDA" w:rsidP="005844C5">
            <w:pPr>
              <w:spacing w:before="120" w:after="120"/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</w:pPr>
            <w:r w:rsidRPr="00581EDA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040" w:dyaOrig="620" w14:anchorId="4E738455">
                <v:shape id="_x0000_i1050" type="#_x0000_t75" style="width:212.2pt;height:35.75pt" o:ole="">
                  <v:imagedata r:id="rId53" o:title=""/>
                </v:shape>
                <o:OLEObject Type="Embed" ProgID="Equation.DSMT4" ShapeID="_x0000_i1050" DrawAspect="Content" ObjectID="_1667679851" r:id="rId54"/>
              </w:object>
            </w:r>
            <w:r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t xml:space="preserve">  </w:t>
            </w:r>
          </w:p>
          <w:p w14:paraId="01287309" w14:textId="77777777" w:rsidR="00581EDA" w:rsidRPr="009972DE" w:rsidRDefault="00581EDA" w:rsidP="005844C5">
            <w:pPr>
              <w:spacing w:before="120" w:after="120"/>
              <w:rPr>
                <w:rFonts w:ascii="Times New Roman" w:hAnsi="Times New Roman"/>
                <w:position w:val="-12"/>
                <w:sz w:val="26"/>
                <w:szCs w:val="26"/>
              </w:rPr>
            </w:pPr>
            <w:r w:rsidRPr="00581EDA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0" w:dyaOrig="620" w14:anchorId="40A89582">
                <v:shape id="_x0000_i1051" type="#_x0000_t75" style="width:167.85pt;height:35.75pt" o:ole="">
                  <v:imagedata r:id="rId55" o:title=""/>
                </v:shape>
                <o:OLEObject Type="Embed" ProgID="Equation.DSMT4" ShapeID="_x0000_i1051" DrawAspect="Content" ObjectID="_1667679852" r:id="rId56"/>
              </w:object>
            </w:r>
            <w:r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t xml:space="preserve">  </w:t>
            </w:r>
          </w:p>
        </w:tc>
        <w:tc>
          <w:tcPr>
            <w:tcW w:w="923" w:type="dxa"/>
          </w:tcPr>
          <w:p w14:paraId="07D1E3EF" w14:textId="77777777" w:rsidR="005844C5" w:rsidRDefault="005844C5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1A21FC21" w14:textId="77777777" w:rsidR="00581EDA" w:rsidRDefault="00581EDA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24D234BA" w14:textId="77777777" w:rsidR="00581EDA" w:rsidRDefault="00581EDA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0,25</w:t>
            </w:r>
          </w:p>
          <w:p w14:paraId="2F3D7E47" w14:textId="77777777" w:rsidR="00581EDA" w:rsidRDefault="00581EDA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5223C8D" w14:textId="77777777" w:rsidR="00581EDA" w:rsidRDefault="00581EDA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D79CBBE" w14:textId="77777777" w:rsidR="00581EDA" w:rsidRPr="00581EDA" w:rsidRDefault="00581EDA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5844C5" w:rsidRPr="009972DE" w14:paraId="479A2D10" w14:textId="77777777" w:rsidTr="00024077">
        <w:tc>
          <w:tcPr>
            <w:tcW w:w="1345" w:type="dxa"/>
            <w:vMerge/>
            <w:vAlign w:val="center"/>
          </w:tcPr>
          <w:p w14:paraId="738812D1" w14:textId="77777777" w:rsidR="005844C5" w:rsidRPr="00DB1262" w:rsidRDefault="005844C5" w:rsidP="005844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110" w:type="dxa"/>
          </w:tcPr>
          <w:p w14:paraId="4646BE75" w14:textId="77777777" w:rsidR="005844C5" w:rsidRDefault="00530E53" w:rsidP="005844C5">
            <w:pPr>
              <w:spacing w:before="120" w:after="120"/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c)</w:t>
            </w:r>
            <w:r w:rsidRPr="00772624">
              <w:rPr>
                <w:rFonts w:ascii="Times New Roman" w:hAnsi="Times New Roman"/>
                <w:position w:val="-28"/>
                <w:sz w:val="26"/>
                <w:szCs w:val="26"/>
              </w:rPr>
              <w:t xml:space="preserve"> </w:t>
            </w:r>
            <w:r w:rsidRPr="0042243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19" w:dyaOrig="620" w14:anchorId="1E7C73E5">
                <v:shape id="_x0000_i1052" type="#_x0000_t75" style="width:84.85pt;height:35.75pt" o:ole="">
                  <v:imagedata r:id="rId15" o:title=""/>
                </v:shape>
                <o:OLEObject Type="Embed" ProgID="Equation.DSMT4" ShapeID="_x0000_i1052" DrawAspect="Content" ObjectID="_1667679853" r:id="rId57"/>
              </w:object>
            </w:r>
            <w:r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t xml:space="preserve">     </w:t>
            </w:r>
          </w:p>
          <w:p w14:paraId="230562F3" w14:textId="77777777" w:rsidR="00530E53" w:rsidRDefault="00530E53" w:rsidP="005844C5">
            <w:pPr>
              <w:spacing w:before="120" w:after="120"/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t xml:space="preserve"> </w:t>
            </w:r>
            <w:r w:rsidRPr="00530E53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340" w:dyaOrig="440" w14:anchorId="2776DF9A">
                <v:shape id="_x0000_i1053" type="#_x0000_t75" style="width:93pt;height:25.25pt" o:ole="">
                  <v:imagedata r:id="rId58" o:title=""/>
                </v:shape>
                <o:OLEObject Type="Embed" ProgID="Equation.DSMT4" ShapeID="_x0000_i1053" DrawAspect="Content" ObjectID="_1667679854" r:id="rId59"/>
              </w:object>
            </w:r>
            <w:r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t xml:space="preserve">      </w:t>
            </w:r>
          </w:p>
          <w:p w14:paraId="20B1D2F4" w14:textId="77777777" w:rsidR="005941FD" w:rsidRDefault="005941FD" w:rsidP="005941FD">
            <w:pPr>
              <w:spacing w:before="120" w:after="120"/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</w:pPr>
            <w:r w:rsidRPr="005941F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40" w:dyaOrig="279" w14:anchorId="166CCE65">
                <v:shape id="_x0000_i1054" type="#_x0000_t75" style="width:65.3pt;height:16.7pt" o:ole="">
                  <v:imagedata r:id="rId60" o:title=""/>
                </v:shape>
                <o:OLEObject Type="Embed" ProgID="Equation.DSMT4" ShapeID="_x0000_i1054" DrawAspect="Content" ObjectID="_1667679855" r:id="rId61"/>
              </w:object>
            </w:r>
            <w:r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hoặc </w:t>
            </w:r>
            <w:r w:rsidRPr="00772624">
              <w:rPr>
                <w:rFonts w:ascii="Times New Roman" w:hAnsi="Times New Roman"/>
                <w:position w:val="-28"/>
                <w:sz w:val="26"/>
                <w:szCs w:val="26"/>
              </w:rPr>
              <w:t xml:space="preserve"> </w:t>
            </w:r>
            <w:r w:rsidRPr="005941F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00" w:dyaOrig="279" w14:anchorId="6736BC0D">
                <v:shape id="_x0000_i1055" type="#_x0000_t75" style="width:76.3pt;height:16.7pt" o:ole="">
                  <v:imagedata r:id="rId62" o:title=""/>
                </v:shape>
                <o:OLEObject Type="Embed" ProgID="Equation.DSMT4" ShapeID="_x0000_i1055" DrawAspect="Content" ObjectID="_1667679856" r:id="rId63"/>
              </w:object>
            </w:r>
            <w:r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t xml:space="preserve">     </w:t>
            </w:r>
          </w:p>
          <w:p w14:paraId="60F6A9D7" w14:textId="77777777" w:rsidR="005941FD" w:rsidRPr="009972DE" w:rsidRDefault="005941FD" w:rsidP="005844C5">
            <w:pPr>
              <w:spacing w:before="120" w:after="120"/>
              <w:rPr>
                <w:rFonts w:ascii="Times New Roman" w:hAnsi="Times New Roman"/>
                <w:position w:val="-12"/>
                <w:sz w:val="26"/>
                <w:szCs w:val="26"/>
              </w:rPr>
            </w:pPr>
            <w:r w:rsidRPr="005941F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39" w:dyaOrig="279" w14:anchorId="39D923E0">
                <v:shape id="_x0000_i1056" type="#_x0000_t75" style="width:44.35pt;height:16.7pt" o:ole="">
                  <v:imagedata r:id="rId64" o:title=""/>
                </v:shape>
                <o:OLEObject Type="Embed" ProgID="Equation.DSMT4" ShapeID="_x0000_i1056" DrawAspect="Content" ObjectID="_1667679857" r:id="rId65"/>
              </w:object>
            </w:r>
            <w:r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hoặc </w:t>
            </w:r>
            <w:r w:rsidRPr="00772624">
              <w:rPr>
                <w:rFonts w:ascii="Times New Roman" w:hAnsi="Times New Roman"/>
                <w:position w:val="-28"/>
                <w:sz w:val="26"/>
                <w:szCs w:val="26"/>
              </w:rPr>
              <w:t xml:space="preserve"> </w:t>
            </w:r>
            <w:r w:rsidRPr="005941F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00" w:dyaOrig="279" w14:anchorId="5A422A74">
                <v:shape id="_x0000_i1057" type="#_x0000_t75" style="width:55.3pt;height:16.7pt" o:ole="">
                  <v:imagedata r:id="rId66" o:title=""/>
                </v:shape>
                <o:OLEObject Type="Embed" ProgID="Equation.DSMT4" ShapeID="_x0000_i1057" DrawAspect="Content" ObjectID="_1667679858" r:id="rId67"/>
              </w:object>
            </w:r>
          </w:p>
        </w:tc>
        <w:tc>
          <w:tcPr>
            <w:tcW w:w="923" w:type="dxa"/>
          </w:tcPr>
          <w:p w14:paraId="71DE76B8" w14:textId="77777777" w:rsidR="005844C5" w:rsidRDefault="005844C5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7E7D53F8" w14:textId="77777777" w:rsidR="00C67A27" w:rsidRDefault="00C67A27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290B5D49" w14:textId="77777777" w:rsidR="00C67A27" w:rsidRDefault="00C67A27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0,25</w:t>
            </w:r>
          </w:p>
          <w:p w14:paraId="34068DAA" w14:textId="77777777" w:rsidR="00C67A27" w:rsidRDefault="00C67A27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7A758BEB" w14:textId="77777777" w:rsidR="00C67A27" w:rsidRDefault="00C67A27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A85BC6C" w14:textId="77777777" w:rsidR="00C67A27" w:rsidRPr="00C67A27" w:rsidRDefault="00C67A27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5844C5" w:rsidRPr="009972DE" w14:paraId="59E96F41" w14:textId="77777777" w:rsidTr="00024077">
        <w:tc>
          <w:tcPr>
            <w:tcW w:w="1345" w:type="dxa"/>
            <w:vAlign w:val="center"/>
          </w:tcPr>
          <w:p w14:paraId="00BF90A3" w14:textId="77777777" w:rsidR="005844C5" w:rsidRDefault="005844C5" w:rsidP="005844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Câu 3</w:t>
            </w:r>
          </w:p>
          <w:p w14:paraId="501C7E2D" w14:textId="77777777" w:rsidR="00C67A27" w:rsidRPr="00DB1262" w:rsidRDefault="00C67A27" w:rsidP="005844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(1 điểm)</w:t>
            </w:r>
          </w:p>
        </w:tc>
        <w:tc>
          <w:tcPr>
            <w:tcW w:w="7110" w:type="dxa"/>
          </w:tcPr>
          <w:p w14:paraId="702170B1" w14:textId="77777777" w:rsidR="00F54DE9" w:rsidRDefault="00F54DE9" w:rsidP="005844C5">
            <w:pPr>
              <w:spacing w:before="120" w:after="120"/>
              <w:rPr>
                <w:rFonts w:ascii="Times New Roman" w:hAnsi="Times New Roman"/>
                <w:position w:val="-2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Có </w:t>
            </w:r>
            <w:r w:rsidRPr="0051109E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859" w:dyaOrig="620" w14:anchorId="37639B6D">
                <v:shape id="_x0000_i1058" type="#_x0000_t75" style="width:60.1pt;height:35.75pt" o:ole="">
                  <v:imagedata r:id="rId17" o:title=""/>
                </v:shape>
                <o:OLEObject Type="Embed" ProgID="Equation.DSMT4" ShapeID="_x0000_i1058" DrawAspect="Content" ObjectID="_1667679859" r:id="rId68"/>
              </w:objec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51109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60" w:dyaOrig="279" w14:anchorId="034E8509">
                <v:shape id="_x0000_i1059" type="#_x0000_t75" style="width:81.05pt;height:16.7pt" o:ole="">
                  <v:imagedata r:id="rId69" o:title=""/>
                </v:shape>
                <o:OLEObject Type="Embed" ProgID="Equation.DSMT4" ShapeID="_x0000_i1059" DrawAspect="Content" ObjectID="_1667679860" r:id="rId70"/>
              </w:object>
            </w:r>
            <w:r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/>
                <w:position w:val="-28"/>
                <w:sz w:val="26"/>
                <w:szCs w:val="26"/>
                <w:lang w:val="en-US"/>
              </w:rPr>
              <w:t xml:space="preserve"> </w:t>
            </w:r>
          </w:p>
          <w:p w14:paraId="4DED34A1" w14:textId="77777777" w:rsidR="00F54DE9" w:rsidRDefault="00F54DE9" w:rsidP="005844C5">
            <w:pPr>
              <w:spacing w:before="120" w:after="120"/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</w:pPr>
            <w:r w:rsidRPr="00F54DE9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20" w:dyaOrig="620" w14:anchorId="765254FA">
                <v:shape id="_x0000_i1060" type="#_x0000_t75" style="width:71.05pt;height:36.7pt" o:ole="">
                  <v:imagedata r:id="rId71" o:title=""/>
                </v:shape>
                <o:OLEObject Type="Embed" ProgID="Equation.DSMT4" ShapeID="_x0000_i1060" DrawAspect="Content" ObjectID="_1667679861" r:id="rId72"/>
              </w:objec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và </w:t>
            </w:r>
            <w:r w:rsidRPr="0051109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80" w:dyaOrig="279" w14:anchorId="4F92E931">
                <v:shape id="_x0000_i1061" type="#_x0000_t75" style="width:68.2pt;height:16.7pt" o:ole="">
                  <v:imagedata r:id="rId19" o:title=""/>
                </v:shape>
                <o:OLEObject Type="Embed" ProgID="Equation.DSMT4" ShapeID="_x0000_i1061" DrawAspect="Content" ObjectID="_1667679862" r:id="rId73"/>
              </w:object>
            </w:r>
            <w:r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/>
                <w:position w:val="-28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t xml:space="preserve">    </w:t>
            </w:r>
          </w:p>
          <w:p w14:paraId="2008E7EC" w14:textId="77777777" w:rsidR="00F54DE9" w:rsidRDefault="00F54DE9" w:rsidP="005844C5">
            <w:pPr>
              <w:spacing w:before="120" w:after="120"/>
              <w:rPr>
                <w:rFonts w:ascii="Times New Roman" w:hAnsi="Times New Roman"/>
                <w:position w:val="-2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position w:val="-28"/>
                <w:sz w:val="26"/>
                <w:szCs w:val="26"/>
                <w:lang w:val="en-US"/>
              </w:rPr>
              <w:t>Áp dụng tính chất dãy tỉ số bằng nhau</w:t>
            </w:r>
          </w:p>
          <w:p w14:paraId="10B5FDA3" w14:textId="77777777" w:rsidR="00F54DE9" w:rsidRDefault="00F54DE9" w:rsidP="005844C5">
            <w:pPr>
              <w:spacing w:before="120" w:after="120"/>
              <w:rPr>
                <w:rFonts w:ascii="Times New Roman" w:hAnsi="Times New Roman"/>
                <w:position w:val="-24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Có </w:t>
            </w:r>
            <w:r w:rsidR="00C67A27" w:rsidRPr="0051109E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380" w:dyaOrig="620" w14:anchorId="5208DCA2">
                <v:shape id="_x0000_i1062" type="#_x0000_t75" style="width:166.4pt;height:35.75pt" o:ole="">
                  <v:imagedata r:id="rId74" o:title=""/>
                </v:shape>
                <o:OLEObject Type="Embed" ProgID="Equation.DSMT4" ShapeID="_x0000_i1062" DrawAspect="Content" ObjectID="_1667679863" r:id="rId75"/>
              </w:object>
            </w:r>
          </w:p>
          <w:p w14:paraId="30D012D5" w14:textId="77777777" w:rsidR="00C67A27" w:rsidRDefault="00C67A27" w:rsidP="005844C5">
            <w:pPr>
              <w:spacing w:before="120" w:after="120"/>
              <w:rPr>
                <w:rFonts w:ascii="Times New Roman" w:hAnsi="Times New Roman"/>
                <w:position w:val="-24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Có </w:t>
            </w:r>
            <w:r w:rsidRPr="0051109E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060" w:dyaOrig="620" w14:anchorId="390518E8">
                <v:shape id="_x0000_i1063" type="#_x0000_t75" style="width:2in;height:35.75pt" o:ole="">
                  <v:imagedata r:id="rId76" o:title=""/>
                </v:shape>
                <o:OLEObject Type="Embed" ProgID="Equation.DSMT4" ShapeID="_x0000_i1063" DrawAspect="Content" ObjectID="_1667679864" r:id="rId77"/>
              </w:object>
            </w:r>
          </w:p>
          <w:p w14:paraId="396F4D32" w14:textId="41927F5C" w:rsidR="00C67A27" w:rsidRPr="00C67A27" w:rsidRDefault="00C67A27" w:rsidP="00DA4916">
            <w:pPr>
              <w:spacing w:before="120" w:after="120"/>
              <w:rPr>
                <w:rFonts w:ascii="Times New Roman" w:hAnsi="Times New Roman"/>
                <w:position w:val="-24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</w:t>
            </w:r>
            <w:r w:rsidR="00DA4916" w:rsidRPr="00DA4916">
              <w:rPr>
                <w:rFonts w:ascii="Times New Roman" w:hAnsi="Times New Roman"/>
                <w:position w:val="-24"/>
                <w:sz w:val="26"/>
                <w:szCs w:val="26"/>
                <w:lang w:val="en-US"/>
              </w:rPr>
              <w:object w:dxaOrig="2240" w:dyaOrig="620" w14:anchorId="2C2CD70C">
                <v:shape id="_x0000_i1078" type="#_x0000_t75" style="width:112.05pt;height:31pt" o:ole="">
                  <v:imagedata r:id="rId78" o:title=""/>
                </v:shape>
                <o:OLEObject Type="Embed" ProgID="Equation.KSEE3" ShapeID="_x0000_i1078" DrawAspect="Content" ObjectID="_1667679865" r:id="rId79"/>
              </w:object>
            </w:r>
            <w:r>
              <w:rPr>
                <w:rFonts w:ascii="Times New Roman" w:hAnsi="Times New Roman"/>
                <w:position w:val="-24"/>
                <w:sz w:val="26"/>
                <w:szCs w:val="26"/>
                <w:lang w:val="en-US"/>
              </w:rPr>
              <w:br/>
              <w:t>Vậy a = 24, b = 45</w:t>
            </w:r>
          </w:p>
        </w:tc>
        <w:tc>
          <w:tcPr>
            <w:tcW w:w="923" w:type="dxa"/>
          </w:tcPr>
          <w:p w14:paraId="7DF14C81" w14:textId="77777777" w:rsidR="005844C5" w:rsidRDefault="005844C5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2D10ECCC" w14:textId="77777777" w:rsidR="00C67A27" w:rsidRDefault="00C67A27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7D59125E" w14:textId="77777777" w:rsidR="00C67A27" w:rsidRDefault="00C67A27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D228C32" w14:textId="77777777" w:rsidR="00C67A27" w:rsidRDefault="00C67A27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0,25</w:t>
            </w:r>
          </w:p>
          <w:p w14:paraId="1169314F" w14:textId="77777777" w:rsidR="00C67A27" w:rsidRDefault="00C67A27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B9560B2" w14:textId="77777777" w:rsidR="00C67A27" w:rsidRDefault="00C67A27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7CAB3A97" w14:textId="77777777" w:rsidR="00C67A27" w:rsidRDefault="00C67A27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0,25</w:t>
            </w:r>
          </w:p>
          <w:p w14:paraId="4FF3C052" w14:textId="77777777" w:rsidR="00C67A27" w:rsidRDefault="00C67A27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525E13B" w14:textId="77777777" w:rsidR="00C67A27" w:rsidRDefault="00C67A27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0,25</w:t>
            </w:r>
          </w:p>
          <w:p w14:paraId="293E6D4D" w14:textId="77777777" w:rsidR="00C67A27" w:rsidRDefault="00C67A27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AF3E6C8" w14:textId="77777777" w:rsidR="00C67A27" w:rsidRPr="00C67A27" w:rsidRDefault="00C67A27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5844C5" w:rsidRPr="009972DE" w14:paraId="023ADD33" w14:textId="77777777" w:rsidTr="00024077">
        <w:tc>
          <w:tcPr>
            <w:tcW w:w="1345" w:type="dxa"/>
            <w:vAlign w:val="center"/>
          </w:tcPr>
          <w:p w14:paraId="6B5E0054" w14:textId="77777777" w:rsidR="005844C5" w:rsidRDefault="006E1044" w:rsidP="005844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Câu 4</w:t>
            </w:r>
          </w:p>
          <w:p w14:paraId="103F900D" w14:textId="77777777" w:rsidR="007D6810" w:rsidRDefault="007D6810" w:rsidP="005844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lastRenderedPageBreak/>
              <w:t>(1 điểm)</w:t>
            </w:r>
          </w:p>
        </w:tc>
        <w:tc>
          <w:tcPr>
            <w:tcW w:w="7110" w:type="dxa"/>
          </w:tcPr>
          <w:p w14:paraId="71860E2C" w14:textId="77777777" w:rsidR="005844C5" w:rsidRDefault="00A274A9" w:rsidP="005844C5">
            <w:pPr>
              <w:spacing w:before="120" w:after="120"/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lastRenderedPageBreak/>
              <w:t>Thời gian của VĐV Nguyễn Thị Ánh Viên là: 2.60+15=135 giây</w:t>
            </w:r>
          </w:p>
          <w:p w14:paraId="3EDAAAD1" w14:textId="77777777" w:rsidR="00A274A9" w:rsidRDefault="00A274A9" w:rsidP="005844C5">
            <w:pPr>
              <w:spacing w:before="120" w:after="120"/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lastRenderedPageBreak/>
              <w:t>Thời gian của VĐV Yosaputra Venesia là: 2.60+20=140</w:t>
            </w:r>
            <w:r w:rsidR="007D6810"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t xml:space="preserve"> g</w:t>
            </w:r>
            <w:r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t>iây</w:t>
            </w:r>
          </w:p>
          <w:p w14:paraId="65D7DF14" w14:textId="77777777" w:rsidR="00A274A9" w:rsidRPr="00A274A9" w:rsidRDefault="00A274A9" w:rsidP="005844C5">
            <w:pPr>
              <w:spacing w:before="120" w:after="120"/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t>Thời gian củ</w:t>
            </w:r>
            <w:r w:rsidR="007D6810"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t>a VĐV Lim Shen Meagan là: 2.60 +21=141</w:t>
            </w:r>
            <w:r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t xml:space="preserve"> giây</w:t>
            </w:r>
          </w:p>
        </w:tc>
        <w:tc>
          <w:tcPr>
            <w:tcW w:w="923" w:type="dxa"/>
          </w:tcPr>
          <w:p w14:paraId="2595E33A" w14:textId="77777777" w:rsidR="005844C5" w:rsidRPr="007D6810" w:rsidRDefault="007D6810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1,0</w:t>
            </w:r>
          </w:p>
        </w:tc>
      </w:tr>
      <w:tr w:rsidR="006E1044" w:rsidRPr="009972DE" w14:paraId="0E482608" w14:textId="77777777" w:rsidTr="00B062CA">
        <w:trPr>
          <w:trHeight w:val="1887"/>
        </w:trPr>
        <w:tc>
          <w:tcPr>
            <w:tcW w:w="1345" w:type="dxa"/>
            <w:vMerge w:val="restart"/>
            <w:vAlign w:val="center"/>
          </w:tcPr>
          <w:p w14:paraId="274498B0" w14:textId="77777777" w:rsidR="006E1044" w:rsidRDefault="006E1044" w:rsidP="005844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lastRenderedPageBreak/>
              <w:t>Câu 5</w:t>
            </w:r>
          </w:p>
        </w:tc>
        <w:tc>
          <w:tcPr>
            <w:tcW w:w="7110" w:type="dxa"/>
          </w:tcPr>
          <w:tbl>
            <w:tblPr>
              <w:tblStyle w:val="TableGrid"/>
              <w:tblpPr w:leftFromText="180" w:rightFromText="180" w:vertAnchor="page" w:horzAnchor="margin" w:tblpXSpec="center" w:tblpY="28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11"/>
              <w:gridCol w:w="1701"/>
              <w:gridCol w:w="1134"/>
            </w:tblGrid>
            <w:tr w:rsidR="00B062CA" w14:paraId="6376C1FD" w14:textId="77777777" w:rsidTr="00B062CA">
              <w:tc>
                <w:tcPr>
                  <w:tcW w:w="1911" w:type="dxa"/>
                  <w:vAlign w:val="center"/>
                </w:tcPr>
                <w:p w14:paraId="0DA26365" w14:textId="77777777" w:rsidR="00B062CA" w:rsidRDefault="00B062CA" w:rsidP="00B062CA">
                  <w:pPr>
                    <w:spacing w:before="120" w:after="120"/>
                    <w:jc w:val="center"/>
                    <w:rPr>
                      <w:rFonts w:ascii="Times New Roman" w:hAnsi="Times New Roman"/>
                      <w:position w:val="-12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position w:val="-12"/>
                      <w:sz w:val="26"/>
                      <w:szCs w:val="26"/>
                      <w:lang w:val="en-US"/>
                    </w:rPr>
                    <w:t>Thóc</w:t>
                  </w:r>
                </w:p>
              </w:tc>
              <w:tc>
                <w:tcPr>
                  <w:tcW w:w="1701" w:type="dxa"/>
                  <w:vAlign w:val="center"/>
                </w:tcPr>
                <w:p w14:paraId="29CBE0CD" w14:textId="77777777" w:rsidR="00B062CA" w:rsidRDefault="00B062CA" w:rsidP="00B062CA">
                  <w:pPr>
                    <w:spacing w:before="120" w:after="120"/>
                    <w:jc w:val="center"/>
                    <w:rPr>
                      <w:rFonts w:ascii="Times New Roman" w:hAnsi="Times New Roman"/>
                      <w:position w:val="-12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position w:val="-12"/>
                      <w:sz w:val="26"/>
                      <w:szCs w:val="26"/>
                      <w:lang w:val="en-US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0D7BDA6A" w14:textId="77777777" w:rsidR="00B062CA" w:rsidRDefault="00B062CA" w:rsidP="00B062CA">
                  <w:pPr>
                    <w:spacing w:before="120" w:after="120"/>
                    <w:jc w:val="center"/>
                    <w:rPr>
                      <w:rFonts w:ascii="Times New Roman" w:hAnsi="Times New Roman"/>
                      <w:position w:val="-12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position w:val="-12"/>
                      <w:sz w:val="26"/>
                      <w:szCs w:val="26"/>
                      <w:lang w:val="en-US"/>
                    </w:rPr>
                    <w:t>30</w:t>
                  </w:r>
                </w:p>
              </w:tc>
            </w:tr>
            <w:tr w:rsidR="00B062CA" w14:paraId="2A00A9EA" w14:textId="77777777" w:rsidTr="00B062CA">
              <w:tc>
                <w:tcPr>
                  <w:tcW w:w="1911" w:type="dxa"/>
                  <w:vAlign w:val="center"/>
                </w:tcPr>
                <w:p w14:paraId="5DFCEA90" w14:textId="77777777" w:rsidR="00B062CA" w:rsidRDefault="00B062CA" w:rsidP="00B062CA">
                  <w:pPr>
                    <w:spacing w:before="120" w:after="120"/>
                    <w:jc w:val="center"/>
                    <w:rPr>
                      <w:rFonts w:ascii="Times New Roman" w:hAnsi="Times New Roman"/>
                      <w:position w:val="-12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position w:val="-12"/>
                      <w:sz w:val="26"/>
                      <w:szCs w:val="26"/>
                      <w:lang w:val="en-US"/>
                    </w:rPr>
                    <w:t>Bột = 80% Gạo</w:t>
                  </w:r>
                </w:p>
              </w:tc>
              <w:tc>
                <w:tcPr>
                  <w:tcW w:w="1701" w:type="dxa"/>
                  <w:vAlign w:val="center"/>
                </w:tcPr>
                <w:p w14:paraId="4ABF867B" w14:textId="77777777" w:rsidR="00B062CA" w:rsidRDefault="00B062CA" w:rsidP="00B062CA">
                  <w:pPr>
                    <w:spacing w:before="120" w:after="120"/>
                    <w:jc w:val="center"/>
                    <w:rPr>
                      <w:rFonts w:ascii="Times New Roman" w:hAnsi="Times New Roman"/>
                      <w:position w:val="-12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position w:val="-12"/>
                      <w:sz w:val="26"/>
                      <w:szCs w:val="26"/>
                      <w:lang w:val="en-US"/>
                    </w:rPr>
                    <w:t>80%.65 =52</w:t>
                  </w:r>
                </w:p>
              </w:tc>
              <w:tc>
                <w:tcPr>
                  <w:tcW w:w="1134" w:type="dxa"/>
                  <w:vAlign w:val="center"/>
                </w:tcPr>
                <w:p w14:paraId="3096F34D" w14:textId="77777777" w:rsidR="00B062CA" w:rsidRDefault="00B062CA" w:rsidP="00B062CA">
                  <w:pPr>
                    <w:spacing w:before="120" w:after="120"/>
                    <w:jc w:val="center"/>
                    <w:rPr>
                      <w:rFonts w:ascii="Times New Roman" w:hAnsi="Times New Roman"/>
                      <w:position w:val="-12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position w:val="-12"/>
                      <w:sz w:val="26"/>
                      <w:szCs w:val="26"/>
                      <w:lang w:val="en-US"/>
                    </w:rPr>
                    <w:t>x</w:t>
                  </w:r>
                </w:p>
              </w:tc>
            </w:tr>
          </w:tbl>
          <w:p w14:paraId="768340C9" w14:textId="77777777" w:rsidR="007D6810" w:rsidRPr="007D6810" w:rsidRDefault="00B062CA" w:rsidP="005844C5">
            <w:pPr>
              <w:spacing w:before="120" w:after="120"/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t xml:space="preserve"> </w:t>
            </w:r>
            <w:r w:rsidR="007D6810"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t xml:space="preserve">a) </w:t>
            </w:r>
          </w:p>
          <w:p w14:paraId="24594380" w14:textId="77777777" w:rsidR="006E1044" w:rsidRDefault="006E1044" w:rsidP="005844C5">
            <w:pPr>
              <w:spacing w:before="120" w:after="120"/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</w:pPr>
          </w:p>
          <w:p w14:paraId="0F7F4F4F" w14:textId="77777777" w:rsidR="00B062CA" w:rsidRDefault="00B062CA" w:rsidP="005844C5">
            <w:pPr>
              <w:spacing w:before="120" w:after="120"/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</w:pPr>
          </w:p>
          <w:p w14:paraId="221239F5" w14:textId="55026CAD" w:rsidR="00B062CA" w:rsidRDefault="00B062CA" w:rsidP="005844C5">
            <w:pPr>
              <w:spacing w:before="120" w:after="120"/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t xml:space="preserve">Gọi x là số </w:t>
            </w:r>
            <w:r w:rsidR="00DA4916">
              <w:rPr>
                <w:rFonts w:ascii="Times New Roman" w:hAnsi="Times New Roman"/>
                <w:position w:val="-12"/>
                <w:sz w:val="26"/>
                <w:szCs w:val="26"/>
              </w:rPr>
              <w:t>k</w:t>
            </w:r>
            <w:r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t>g bột thu được từ 30kg thóc.</w:t>
            </w:r>
          </w:p>
          <w:p w14:paraId="30461E95" w14:textId="77777777" w:rsidR="00E206E8" w:rsidRDefault="00E206E8" w:rsidP="005844C5">
            <w:pPr>
              <w:spacing w:before="120" w:after="120"/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t>Do lượng thóc và bột gạo là hai đại lượng TLT nên</w:t>
            </w:r>
          </w:p>
          <w:p w14:paraId="0D1004E9" w14:textId="77777777" w:rsidR="00A671C9" w:rsidRDefault="00A671C9" w:rsidP="005844C5">
            <w:pPr>
              <w:spacing w:before="120" w:after="120"/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</w:pPr>
            <w:r w:rsidRPr="0051109E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880" w:dyaOrig="620" w14:anchorId="790E9D05">
                <v:shape id="_x0000_i1064" type="#_x0000_t75" style="width:201.2pt;height:35.75pt" o:ole="">
                  <v:imagedata r:id="rId80" o:title=""/>
                </v:shape>
                <o:OLEObject Type="Embed" ProgID="Equation.DSMT4" ShapeID="_x0000_i1064" DrawAspect="Content" ObjectID="_1667679866" r:id="rId81"/>
              </w:object>
            </w:r>
          </w:p>
          <w:p w14:paraId="3A991CC3" w14:textId="0331A7D2" w:rsidR="00A671C9" w:rsidRPr="007D6810" w:rsidRDefault="00EE79D2" w:rsidP="005844C5">
            <w:pPr>
              <w:spacing w:before="120" w:after="120"/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t>Vậy thu được 15,6 kg bột từ 30kg thóc</w:t>
            </w:r>
            <w:r w:rsidR="00076476"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t>.</w:t>
            </w:r>
          </w:p>
        </w:tc>
        <w:tc>
          <w:tcPr>
            <w:tcW w:w="923" w:type="dxa"/>
          </w:tcPr>
          <w:p w14:paraId="1EF12E92" w14:textId="77777777" w:rsidR="006E1044" w:rsidRDefault="006E1044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259466B1" w14:textId="77777777" w:rsidR="00A671C9" w:rsidRDefault="00A671C9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49344B00" w14:textId="77777777" w:rsidR="00A671C9" w:rsidRDefault="00A671C9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762E0967" w14:textId="77777777" w:rsidR="00A671C9" w:rsidRDefault="00A671C9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F2B9C6B" w14:textId="77777777" w:rsidR="00A671C9" w:rsidRDefault="00A671C9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271C9335" w14:textId="77777777" w:rsidR="00A671C9" w:rsidRPr="00A671C9" w:rsidRDefault="00A671C9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0,25.2</w:t>
            </w:r>
          </w:p>
        </w:tc>
      </w:tr>
      <w:tr w:rsidR="006E1044" w:rsidRPr="009972DE" w14:paraId="5B12A5E6" w14:textId="77777777" w:rsidTr="00E206E8">
        <w:trPr>
          <w:trHeight w:val="2763"/>
        </w:trPr>
        <w:tc>
          <w:tcPr>
            <w:tcW w:w="1345" w:type="dxa"/>
            <w:vMerge/>
            <w:vAlign w:val="center"/>
          </w:tcPr>
          <w:p w14:paraId="00E7C937" w14:textId="77777777" w:rsidR="006E1044" w:rsidRDefault="006E1044" w:rsidP="005844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110" w:type="dxa"/>
          </w:tcPr>
          <w:p w14:paraId="571F0152" w14:textId="77777777" w:rsidR="00A671C9" w:rsidRPr="00A671C9" w:rsidRDefault="00A671C9" w:rsidP="005844C5">
            <w:pPr>
              <w:spacing w:before="120" w:after="120"/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t xml:space="preserve">b) </w:t>
            </w:r>
          </w:p>
          <w:tbl>
            <w:tblPr>
              <w:tblStyle w:val="TableGrid"/>
              <w:tblpPr w:leftFromText="180" w:rightFromText="180" w:vertAnchor="page" w:horzAnchor="margin" w:tblpXSpec="center" w:tblpY="28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11"/>
              <w:gridCol w:w="1701"/>
              <w:gridCol w:w="1134"/>
            </w:tblGrid>
            <w:tr w:rsidR="00A671C9" w14:paraId="6013DCFE" w14:textId="77777777" w:rsidTr="00135E8D">
              <w:tc>
                <w:tcPr>
                  <w:tcW w:w="1911" w:type="dxa"/>
                  <w:vAlign w:val="center"/>
                </w:tcPr>
                <w:p w14:paraId="5B82856C" w14:textId="77777777" w:rsidR="00A671C9" w:rsidRDefault="00A671C9" w:rsidP="00A671C9">
                  <w:pPr>
                    <w:spacing w:before="120" w:after="120"/>
                    <w:jc w:val="center"/>
                    <w:rPr>
                      <w:rFonts w:ascii="Times New Roman" w:hAnsi="Times New Roman"/>
                      <w:position w:val="-12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position w:val="-12"/>
                      <w:sz w:val="26"/>
                      <w:szCs w:val="26"/>
                      <w:lang w:val="en-US"/>
                    </w:rPr>
                    <w:t>Gạo</w:t>
                  </w:r>
                </w:p>
              </w:tc>
              <w:tc>
                <w:tcPr>
                  <w:tcW w:w="1701" w:type="dxa"/>
                  <w:vAlign w:val="center"/>
                </w:tcPr>
                <w:p w14:paraId="39457559" w14:textId="77777777" w:rsidR="00A671C9" w:rsidRDefault="00A671C9" w:rsidP="00A671C9">
                  <w:pPr>
                    <w:spacing w:before="120" w:after="120"/>
                    <w:jc w:val="center"/>
                    <w:rPr>
                      <w:rFonts w:ascii="Times New Roman" w:hAnsi="Times New Roman"/>
                      <w:position w:val="-12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position w:val="-12"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38B3AD80" w14:textId="77777777" w:rsidR="00A671C9" w:rsidRDefault="00E206E8" w:rsidP="00A671C9">
                  <w:pPr>
                    <w:spacing w:before="120" w:after="120"/>
                    <w:jc w:val="center"/>
                    <w:rPr>
                      <w:rFonts w:ascii="Times New Roman" w:hAnsi="Times New Roman"/>
                      <w:position w:val="-12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position w:val="-12"/>
                      <w:sz w:val="26"/>
                      <w:szCs w:val="26"/>
                      <w:lang w:val="en-US"/>
                    </w:rPr>
                    <w:t>y</w:t>
                  </w:r>
                </w:p>
              </w:tc>
            </w:tr>
            <w:tr w:rsidR="00A671C9" w14:paraId="0E2B5C33" w14:textId="77777777" w:rsidTr="00135E8D">
              <w:tc>
                <w:tcPr>
                  <w:tcW w:w="1911" w:type="dxa"/>
                  <w:vAlign w:val="center"/>
                </w:tcPr>
                <w:p w14:paraId="7511DFC6" w14:textId="77777777" w:rsidR="00A671C9" w:rsidRDefault="00A671C9" w:rsidP="00A671C9">
                  <w:pPr>
                    <w:spacing w:before="120" w:after="120"/>
                    <w:jc w:val="center"/>
                    <w:rPr>
                      <w:rFonts w:ascii="Times New Roman" w:hAnsi="Times New Roman"/>
                      <w:position w:val="-12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position w:val="-12"/>
                      <w:sz w:val="26"/>
                      <w:szCs w:val="26"/>
                      <w:lang w:val="en-US"/>
                    </w:rPr>
                    <w:t>Bún tươi</w:t>
                  </w:r>
                </w:p>
              </w:tc>
              <w:tc>
                <w:tcPr>
                  <w:tcW w:w="1701" w:type="dxa"/>
                  <w:vAlign w:val="center"/>
                </w:tcPr>
                <w:p w14:paraId="49C2B786" w14:textId="77777777" w:rsidR="00A671C9" w:rsidRDefault="00E206E8" w:rsidP="00A671C9">
                  <w:pPr>
                    <w:spacing w:before="120" w:after="120"/>
                    <w:jc w:val="center"/>
                    <w:rPr>
                      <w:rFonts w:ascii="Times New Roman" w:hAnsi="Times New Roman"/>
                      <w:position w:val="-12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position w:val="-12"/>
                      <w:sz w:val="26"/>
                      <w:szCs w:val="26"/>
                      <w:lang w:val="en-US"/>
                    </w:rPr>
                    <w:t>2,</w:t>
                  </w:r>
                  <w:r w:rsidR="00A671C9">
                    <w:rPr>
                      <w:rFonts w:ascii="Times New Roman" w:hAnsi="Times New Roman"/>
                      <w:position w:val="-12"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14:paraId="4E076E9D" w14:textId="77777777" w:rsidR="00A671C9" w:rsidRDefault="00E206E8" w:rsidP="00A671C9">
                  <w:pPr>
                    <w:spacing w:before="120" w:after="120"/>
                    <w:jc w:val="center"/>
                    <w:rPr>
                      <w:rFonts w:ascii="Times New Roman" w:hAnsi="Times New Roman"/>
                      <w:position w:val="-12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position w:val="-12"/>
                      <w:sz w:val="26"/>
                      <w:szCs w:val="26"/>
                      <w:lang w:val="en-US"/>
                    </w:rPr>
                    <w:t>14,3</w:t>
                  </w:r>
                </w:p>
              </w:tc>
            </w:tr>
          </w:tbl>
          <w:p w14:paraId="307CB7DE" w14:textId="77777777" w:rsidR="006E1044" w:rsidRDefault="006E1044" w:rsidP="005844C5">
            <w:pPr>
              <w:spacing w:before="120" w:after="120"/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</w:pPr>
          </w:p>
          <w:p w14:paraId="3BA680FD" w14:textId="77777777" w:rsidR="00E206E8" w:rsidRDefault="00E206E8" w:rsidP="005844C5">
            <w:pPr>
              <w:spacing w:before="120" w:after="120"/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</w:pPr>
          </w:p>
          <w:p w14:paraId="7DAF2C5E" w14:textId="5826D5E2" w:rsidR="00E206E8" w:rsidRDefault="00E206E8" w:rsidP="00E206E8">
            <w:pPr>
              <w:spacing w:before="120" w:after="120"/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t xml:space="preserve">Gọi y là số </w:t>
            </w:r>
            <w:r w:rsidR="00DA4916">
              <w:rPr>
                <w:rFonts w:ascii="Times New Roman" w:hAnsi="Times New Roman"/>
                <w:position w:val="-12"/>
                <w:sz w:val="26"/>
                <w:szCs w:val="26"/>
              </w:rPr>
              <w:t>k</w:t>
            </w:r>
            <w:bookmarkStart w:id="0" w:name="_GoBack"/>
            <w:bookmarkEnd w:id="0"/>
            <w:r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t>g gạo cần để làm 14,3kg bún tươi.</w:t>
            </w:r>
          </w:p>
          <w:p w14:paraId="444616C6" w14:textId="77777777" w:rsidR="00E206E8" w:rsidRDefault="00E206E8" w:rsidP="00E206E8">
            <w:pPr>
              <w:spacing w:before="120" w:after="120"/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t>Do lượng gạo và bún tươi là hai đại lượng TLT nên</w:t>
            </w:r>
          </w:p>
          <w:p w14:paraId="4FE470E3" w14:textId="77777777" w:rsidR="00E206E8" w:rsidRPr="009F0A17" w:rsidRDefault="00E206E8" w:rsidP="00E206E8">
            <w:pPr>
              <w:spacing w:before="120" w:after="120"/>
              <w:rPr>
                <w:rFonts w:ascii="Times New Roman" w:hAnsi="Times New Roman"/>
                <w:position w:val="-24"/>
                <w:sz w:val="26"/>
                <w:szCs w:val="26"/>
                <w:lang w:val="en-US"/>
              </w:rPr>
            </w:pPr>
            <w:r w:rsidRPr="00E206E8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3019" w:dyaOrig="660" w14:anchorId="40AAD41C">
                <v:shape id="_x0000_i1065" type="#_x0000_t75" style="width:210.75pt;height:38.15pt" o:ole="">
                  <v:imagedata r:id="rId82" o:title=""/>
                </v:shape>
                <o:OLEObject Type="Embed" ProgID="Equation.DSMT4" ShapeID="_x0000_i1065" DrawAspect="Content" ObjectID="_1667679867" r:id="rId83"/>
              </w:object>
            </w:r>
          </w:p>
          <w:p w14:paraId="09CB8ED5" w14:textId="2EE786F8" w:rsidR="00EE79D2" w:rsidRPr="00EE79D2" w:rsidRDefault="009F0A17" w:rsidP="00E206E8">
            <w:pPr>
              <w:spacing w:before="120" w:after="120"/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t>Vậy cần 6,5 kg gạo để làm được 14,3 kg bún</w:t>
            </w:r>
            <w:r w:rsidR="00076476"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t>.</w:t>
            </w:r>
          </w:p>
        </w:tc>
        <w:tc>
          <w:tcPr>
            <w:tcW w:w="923" w:type="dxa"/>
          </w:tcPr>
          <w:p w14:paraId="6133371A" w14:textId="77777777" w:rsidR="006E1044" w:rsidRDefault="006E1044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4D5C35B" w14:textId="77777777" w:rsidR="009B43C1" w:rsidRDefault="009B43C1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17B4248C" w14:textId="77777777" w:rsidR="009B43C1" w:rsidRDefault="009B43C1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74EAC1F5" w14:textId="77777777" w:rsidR="009B43C1" w:rsidRDefault="009B43C1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D1FCF8F" w14:textId="77777777" w:rsidR="009B43C1" w:rsidRDefault="009B43C1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786A8F04" w14:textId="77777777" w:rsidR="009B43C1" w:rsidRDefault="009B43C1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2AFD8637" w14:textId="77777777" w:rsidR="009B43C1" w:rsidRPr="009B43C1" w:rsidRDefault="009B43C1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0,25.2</w:t>
            </w:r>
          </w:p>
        </w:tc>
      </w:tr>
      <w:tr w:rsidR="006E1044" w:rsidRPr="009972DE" w14:paraId="53DBC9D2" w14:textId="77777777" w:rsidTr="00024077">
        <w:tc>
          <w:tcPr>
            <w:tcW w:w="1345" w:type="dxa"/>
            <w:vMerge w:val="restart"/>
            <w:vAlign w:val="center"/>
          </w:tcPr>
          <w:p w14:paraId="7573520D" w14:textId="77777777" w:rsidR="006E1044" w:rsidRDefault="006E1044" w:rsidP="005844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Câu 6</w:t>
            </w:r>
          </w:p>
        </w:tc>
        <w:tc>
          <w:tcPr>
            <w:tcW w:w="7110" w:type="dxa"/>
          </w:tcPr>
          <w:p w14:paraId="110848DB" w14:textId="674411D5" w:rsidR="006E1044" w:rsidRDefault="00076476" w:rsidP="005844C5">
            <w:pPr>
              <w:spacing w:before="120" w:after="120"/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</w:pPr>
            <w:r w:rsidRPr="00076476">
              <w:rPr>
                <w:rFonts w:ascii="Times New Roman" w:hAnsi="Times New Roman"/>
                <w:noProof/>
                <w:position w:val="-12"/>
                <w:sz w:val="26"/>
                <w:szCs w:val="26"/>
                <w:lang w:val="en-US"/>
              </w:rPr>
              <w:drawing>
                <wp:anchor distT="0" distB="0" distL="114300" distR="114300" simplePos="0" relativeHeight="251660800" behindDoc="0" locked="0" layoutInCell="1" allowOverlap="1" wp14:anchorId="4C4ABAA1" wp14:editId="707FA2BF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81280</wp:posOffset>
                  </wp:positionV>
                  <wp:extent cx="2676525" cy="2346325"/>
                  <wp:effectExtent l="0" t="0" r="0" b="0"/>
                  <wp:wrapThrough wrapText="bothSides">
                    <wp:wrapPolygon edited="0">
                      <wp:start x="9839" y="175"/>
                      <wp:lineTo x="10300" y="8944"/>
                      <wp:lineTo x="461" y="9645"/>
                      <wp:lineTo x="154" y="10347"/>
                      <wp:lineTo x="2306" y="11750"/>
                      <wp:lineTo x="10300" y="20168"/>
                      <wp:lineTo x="10300" y="20869"/>
                      <wp:lineTo x="11530" y="20869"/>
                      <wp:lineTo x="11838" y="17362"/>
                      <wp:lineTo x="13683" y="11750"/>
                      <wp:lineTo x="20754" y="11224"/>
                      <wp:lineTo x="21216" y="10522"/>
                      <wp:lineTo x="18448" y="8944"/>
                      <wp:lineTo x="16296" y="6138"/>
                      <wp:lineTo x="16604" y="3332"/>
                      <wp:lineTo x="18448" y="1052"/>
                      <wp:lineTo x="17833" y="701"/>
                      <wp:lineTo x="11069" y="175"/>
                      <wp:lineTo x="9839" y="175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34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EFA496" w14:textId="0B9B7E2C" w:rsidR="00076476" w:rsidRDefault="00076476" w:rsidP="005844C5">
            <w:pPr>
              <w:spacing w:before="120" w:after="120"/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</w:pPr>
          </w:p>
          <w:p w14:paraId="2CA813C3" w14:textId="77777777" w:rsidR="00076476" w:rsidRDefault="00076476" w:rsidP="005844C5">
            <w:pPr>
              <w:spacing w:before="120" w:after="120"/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</w:pPr>
          </w:p>
          <w:p w14:paraId="0BA073CF" w14:textId="14154D52" w:rsidR="00076476" w:rsidRDefault="00076476" w:rsidP="005844C5">
            <w:pPr>
              <w:spacing w:before="120" w:after="120"/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</w:pPr>
          </w:p>
          <w:p w14:paraId="59E0C587" w14:textId="191EC59C" w:rsidR="00076476" w:rsidRDefault="00076476" w:rsidP="005844C5">
            <w:pPr>
              <w:spacing w:before="120" w:after="120"/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</w:pPr>
          </w:p>
          <w:p w14:paraId="5EEB2BB1" w14:textId="6514700E" w:rsidR="00076476" w:rsidRDefault="00076476" w:rsidP="005844C5">
            <w:pPr>
              <w:spacing w:before="120" w:after="120"/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</w:pPr>
          </w:p>
          <w:p w14:paraId="0DC41A12" w14:textId="551F7E17" w:rsidR="00076476" w:rsidRDefault="00076476" w:rsidP="005844C5">
            <w:pPr>
              <w:spacing w:before="120" w:after="120"/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</w:pPr>
          </w:p>
          <w:p w14:paraId="641FB355" w14:textId="7EF8117E" w:rsidR="00076476" w:rsidRPr="00E52F73" w:rsidRDefault="00076476" w:rsidP="005844C5">
            <w:pPr>
              <w:spacing w:before="120" w:after="120"/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</w:pPr>
          </w:p>
        </w:tc>
        <w:tc>
          <w:tcPr>
            <w:tcW w:w="923" w:type="dxa"/>
          </w:tcPr>
          <w:p w14:paraId="2F2FB266" w14:textId="77777777" w:rsidR="006E1044" w:rsidRPr="009972DE" w:rsidRDefault="006E1044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52F73" w:rsidRPr="009972DE" w14:paraId="5DC8E934" w14:textId="77777777" w:rsidTr="00024077">
        <w:tc>
          <w:tcPr>
            <w:tcW w:w="1345" w:type="dxa"/>
            <w:vMerge/>
            <w:vAlign w:val="center"/>
          </w:tcPr>
          <w:p w14:paraId="31DA642B" w14:textId="77777777" w:rsidR="00E52F73" w:rsidRDefault="00E52F73" w:rsidP="005844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110" w:type="dxa"/>
          </w:tcPr>
          <w:p w14:paraId="22418829" w14:textId="77777777" w:rsidR="00E52F73" w:rsidRDefault="00E52F73" w:rsidP="00E52F7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a) Xét </w:t>
            </w:r>
            <w:r w:rsidRPr="00BC49AF">
              <w:rPr>
                <w:rFonts w:cs="Times New Roman"/>
                <w:position w:val="-4"/>
              </w:rPr>
              <w:object w:dxaOrig="220" w:dyaOrig="260" w14:anchorId="7498036C">
                <v:shape id="_x0000_i1066" type="#_x0000_t75" style="width:11.45pt;height:12.85pt" o:ole="">
                  <v:imagedata r:id="rId23" o:title=""/>
                </v:shape>
                <o:OLEObject Type="Embed" ProgID="Equation.DSMT4" ShapeID="_x0000_i1066" DrawAspect="Content" ObjectID="_1667679868" r:id="rId85"/>
              </w:objec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ABC và </w:t>
            </w:r>
            <w:r w:rsidRPr="00BC49AF">
              <w:rPr>
                <w:rFonts w:cs="Times New Roman"/>
                <w:position w:val="-4"/>
              </w:rPr>
              <w:object w:dxaOrig="220" w:dyaOrig="260" w14:anchorId="06C82A7E">
                <v:shape id="_x0000_i1067" type="#_x0000_t75" style="width:11.45pt;height:12.85pt" o:ole="">
                  <v:imagedata r:id="rId25" o:title=""/>
                </v:shape>
                <o:OLEObject Type="Embed" ProgID="Equation.DSMT4" ShapeID="_x0000_i1067" DrawAspect="Content" ObjectID="_1667679869" r:id="rId86"/>
              </w:objec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ADE có</w:t>
            </w:r>
          </w:p>
          <w:p w14:paraId="47114BC2" w14:textId="77777777" w:rsidR="00432ECB" w:rsidRDefault="00432ECB" w:rsidP="00E52F73">
            <w:pPr>
              <w:spacing w:after="120" w:line="240" w:lineRule="auto"/>
              <w:rPr>
                <w:rFonts w:asciiTheme="majorHAnsi" w:hAnsiTheme="majorHAnsi" w:cstheme="majorHAnsi"/>
                <w:position w:val="-12"/>
                <w:szCs w:val="28"/>
                <w:lang w:val="en-US"/>
              </w:rPr>
            </w:pPr>
            <w:r w:rsidRPr="00150D57">
              <w:rPr>
                <w:rFonts w:asciiTheme="majorHAnsi" w:hAnsiTheme="majorHAnsi" w:cstheme="majorHAnsi"/>
                <w:position w:val="-12"/>
                <w:szCs w:val="28"/>
              </w:rPr>
              <w:object w:dxaOrig="1320" w:dyaOrig="420" w14:anchorId="4812D8BF">
                <v:shape id="_x0000_i1068" type="#_x0000_t75" style="width:72.95pt;height:23.35pt" o:ole="">
                  <v:imagedata r:id="rId87" o:title=""/>
                </v:shape>
                <o:OLEObject Type="Embed" ProgID="Equation.DSMT4" ShapeID="_x0000_i1068" DrawAspect="Content" ObjectID="_1667679870" r:id="rId88"/>
              </w:object>
            </w:r>
          </w:p>
          <w:p w14:paraId="7D943A86" w14:textId="77777777" w:rsidR="0000406C" w:rsidRDefault="0000406C" w:rsidP="00E52F7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AB = AD (gt)</w:t>
            </w:r>
          </w:p>
          <w:p w14:paraId="3A9619D8" w14:textId="77777777" w:rsidR="00432ECB" w:rsidRDefault="0000406C" w:rsidP="00E52F73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AC = AE (gt)</w:t>
            </w:r>
          </w:p>
          <w:p w14:paraId="2B6A545A" w14:textId="127BB550" w:rsidR="00E52F73" w:rsidRPr="0000406C" w:rsidRDefault="0000406C" w:rsidP="00E640A1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Vậy </w:t>
            </w:r>
            <w:r w:rsidRPr="00BC49AF">
              <w:rPr>
                <w:rFonts w:cs="Times New Roman"/>
                <w:position w:val="-4"/>
              </w:rPr>
              <w:object w:dxaOrig="220" w:dyaOrig="260" w14:anchorId="16120157">
                <v:shape id="_x0000_i1069" type="#_x0000_t75" style="width:11.45pt;height:12.85pt" o:ole="">
                  <v:imagedata r:id="rId23" o:title=""/>
                </v:shape>
                <o:OLEObject Type="Embed" ProgID="Equation.DSMT4" ShapeID="_x0000_i1069" DrawAspect="Content" ObjectID="_1667679871" r:id="rId89"/>
              </w:objec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ABC = </w:t>
            </w:r>
            <w:r w:rsidRPr="00BC49AF">
              <w:rPr>
                <w:rFonts w:cs="Times New Roman"/>
                <w:position w:val="-4"/>
              </w:rPr>
              <w:object w:dxaOrig="220" w:dyaOrig="260" w14:anchorId="4BCA13F0">
                <v:shape id="_x0000_i1070" type="#_x0000_t75" style="width:11.45pt;height:12.85pt" o:ole="">
                  <v:imagedata r:id="rId25" o:title=""/>
                </v:shape>
                <o:OLEObject Type="Embed" ProgID="Equation.DSMT4" ShapeID="_x0000_i1070" DrawAspect="Content" ObjectID="_1667679872" r:id="rId90"/>
              </w:objec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ADE (c – g – c)</w:t>
            </w:r>
          </w:p>
        </w:tc>
        <w:tc>
          <w:tcPr>
            <w:tcW w:w="923" w:type="dxa"/>
          </w:tcPr>
          <w:p w14:paraId="2932D537" w14:textId="77777777" w:rsidR="00E52F73" w:rsidRDefault="00E52F73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1E2A74A0" w14:textId="77777777" w:rsidR="0000406C" w:rsidRPr="0000406C" w:rsidRDefault="0000406C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0,25.4</w:t>
            </w:r>
          </w:p>
        </w:tc>
      </w:tr>
      <w:tr w:rsidR="006E1044" w:rsidRPr="009972DE" w14:paraId="59094897" w14:textId="77777777" w:rsidTr="00024077">
        <w:tc>
          <w:tcPr>
            <w:tcW w:w="1345" w:type="dxa"/>
            <w:vMerge/>
            <w:vAlign w:val="center"/>
          </w:tcPr>
          <w:p w14:paraId="7FA749E0" w14:textId="77777777" w:rsidR="006E1044" w:rsidRDefault="006E1044" w:rsidP="005844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110" w:type="dxa"/>
          </w:tcPr>
          <w:p w14:paraId="4FCA1C59" w14:textId="77777777" w:rsidR="003B59EB" w:rsidRDefault="003B59EB" w:rsidP="003B59EB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Có</w:t>
            </w:r>
            <w:r w:rsidR="0000406C" w:rsidRPr="00BC49AF">
              <w:rPr>
                <w:rFonts w:cs="Times New Roman"/>
                <w:position w:val="-4"/>
              </w:rPr>
              <w:object w:dxaOrig="220" w:dyaOrig="260" w14:anchorId="226BB3E8">
                <v:shape id="_x0000_i1071" type="#_x0000_t75" style="width:11.45pt;height:12.85pt" o:ole="">
                  <v:imagedata r:id="rId23" o:title=""/>
                </v:shape>
                <o:OLEObject Type="Embed" ProgID="Equation.DSMT4" ShapeID="_x0000_i1071" DrawAspect="Content" ObjectID="_1667679873" r:id="rId91"/>
              </w:object>
            </w:r>
            <w:r w:rsidR="0000406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ABC = </w:t>
            </w:r>
            <w:r w:rsidR="0000406C" w:rsidRPr="00BC49AF">
              <w:rPr>
                <w:rFonts w:cs="Times New Roman"/>
                <w:position w:val="-4"/>
              </w:rPr>
              <w:object w:dxaOrig="220" w:dyaOrig="260" w14:anchorId="18E19D55">
                <v:shape id="_x0000_i1072" type="#_x0000_t75" style="width:11.45pt;height:12.85pt" o:ole="">
                  <v:imagedata r:id="rId25" o:title=""/>
                </v:shape>
                <o:OLEObject Type="Embed" ProgID="Equation.DSMT4" ShapeID="_x0000_i1072" DrawAspect="Content" ObjectID="_1667679874" r:id="rId92"/>
              </w:object>
            </w:r>
            <w:r w:rsidR="0000406C">
              <w:rPr>
                <w:rFonts w:ascii="Times New Roman" w:hAnsi="Times New Roman"/>
                <w:sz w:val="26"/>
                <w:szCs w:val="26"/>
                <w:lang w:val="en-US"/>
              </w:rPr>
              <w:t>ADE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 cmt</w:t>
            </w:r>
            <w:r w:rsidR="0000406C"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14:paraId="17AE537B" w14:textId="6B9371A5" w:rsidR="003B59EB" w:rsidRDefault="003B59EB" w:rsidP="003B59EB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nên </w:t>
            </w:r>
            <w:r w:rsidRPr="003B59EB">
              <w:rPr>
                <w:rFonts w:asciiTheme="majorHAnsi" w:hAnsiTheme="majorHAnsi" w:cstheme="majorHAnsi"/>
                <w:position w:val="-6"/>
                <w:szCs w:val="28"/>
              </w:rPr>
              <w:object w:dxaOrig="660" w:dyaOrig="360" w14:anchorId="225D7563">
                <v:shape id="_x0000_i1073" type="#_x0000_t75" style="width:36.25pt;height:20.05pt" o:ole="">
                  <v:imagedata r:id="rId93" o:title=""/>
                </v:shape>
                <o:OLEObject Type="Embed" ProgID="Equation.DSMT4" ShapeID="_x0000_i1073" DrawAspect="Content" ObjectID="_1667679875" r:id="rId94"/>
              </w:objec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(2 góc tương ứng) </w:t>
            </w:r>
          </w:p>
          <w:p w14:paraId="15C564A9" w14:textId="77777777" w:rsidR="006E1044" w:rsidRDefault="003B59EB" w:rsidP="003B59EB">
            <w:pPr>
              <w:spacing w:after="120" w:line="240" w:lineRule="auto"/>
              <w:rPr>
                <w:rFonts w:asciiTheme="majorHAnsi" w:hAnsiTheme="majorHAnsi" w:cstheme="majorHAnsi"/>
                <w:position w:val="-12"/>
                <w:szCs w:val="28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mà </w:t>
            </w:r>
            <w:r w:rsidRPr="003B59EB">
              <w:rPr>
                <w:rFonts w:asciiTheme="majorHAnsi" w:hAnsiTheme="majorHAnsi" w:cstheme="majorHAnsi"/>
                <w:position w:val="-10"/>
                <w:szCs w:val="28"/>
              </w:rPr>
              <w:object w:dxaOrig="760" w:dyaOrig="400" w14:anchorId="766D1095">
                <v:shape id="_x0000_i1074" type="#_x0000_t75" style="width:41.95pt;height:22.4pt" o:ole="">
                  <v:imagedata r:id="rId95" o:title=""/>
                </v:shape>
                <o:OLEObject Type="Embed" ProgID="Equation.DSMT4" ShapeID="_x0000_i1074" DrawAspect="Content" ObjectID="_1667679876" r:id="rId96"/>
              </w:object>
            </w:r>
          </w:p>
          <w:p w14:paraId="50B36C1A" w14:textId="77777777" w:rsidR="003B59EB" w:rsidRPr="003B59EB" w:rsidRDefault="003B59EB" w:rsidP="003B59EB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Vậy DE // BC</w:t>
            </w:r>
          </w:p>
        </w:tc>
        <w:tc>
          <w:tcPr>
            <w:tcW w:w="923" w:type="dxa"/>
          </w:tcPr>
          <w:p w14:paraId="0E4710F1" w14:textId="77777777" w:rsidR="006E1044" w:rsidRDefault="009B43C1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0,25.4</w:t>
            </w:r>
          </w:p>
          <w:p w14:paraId="5761ABD1" w14:textId="77777777" w:rsidR="009B43C1" w:rsidRPr="009B43C1" w:rsidRDefault="009B43C1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6E1044" w:rsidRPr="009972DE" w14:paraId="0992180F" w14:textId="77777777" w:rsidTr="00024077">
        <w:tc>
          <w:tcPr>
            <w:tcW w:w="1345" w:type="dxa"/>
            <w:vMerge/>
            <w:vAlign w:val="center"/>
          </w:tcPr>
          <w:p w14:paraId="5432B6A0" w14:textId="77777777" w:rsidR="006E1044" w:rsidRDefault="006E1044" w:rsidP="005844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110" w:type="dxa"/>
          </w:tcPr>
          <w:p w14:paraId="3894F5F0" w14:textId="77777777" w:rsidR="006E1044" w:rsidRDefault="00CC2220" w:rsidP="00F13DFC">
            <w:pPr>
              <w:spacing w:before="120" w:after="120"/>
              <w:ind w:firstLine="215"/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t>c) Do BM // AC (gt)</w:t>
            </w:r>
            <w:r w:rsidR="00F13DFC">
              <w:rPr>
                <w:rFonts w:ascii="Times New Roman" w:hAnsi="Times New Roman"/>
                <w:position w:val="-12"/>
                <w:sz w:val="26"/>
                <w:szCs w:val="26"/>
                <w:lang w:val="en-US"/>
              </w:rPr>
              <w:t xml:space="preserve"> </w:t>
            </w:r>
          </w:p>
          <w:p w14:paraId="45ABBB8C" w14:textId="77777777" w:rsidR="00CC2220" w:rsidRDefault="00CC2220" w:rsidP="00CC2220">
            <w:pPr>
              <w:spacing w:before="120" w:after="120"/>
              <w:ind w:firstLine="640"/>
              <w:rPr>
                <w:rFonts w:asciiTheme="majorHAnsi" w:hAnsiTheme="majorHAnsi" w:cstheme="majorHAnsi"/>
                <w:position w:val="-12"/>
                <w:szCs w:val="28"/>
                <w:lang w:val="en-US"/>
              </w:rPr>
            </w:pPr>
            <w:r w:rsidRPr="00CC2220">
              <w:rPr>
                <w:rFonts w:asciiTheme="majorHAnsi" w:hAnsiTheme="majorHAnsi" w:cstheme="majorHAnsi"/>
                <w:position w:val="-10"/>
                <w:szCs w:val="28"/>
              </w:rPr>
              <w:object w:dxaOrig="1440" w:dyaOrig="320" w14:anchorId="5122181E">
                <v:shape id="_x0000_i1075" type="#_x0000_t75" style="width:79.65pt;height:18.1pt" o:ole="">
                  <v:imagedata r:id="rId97" o:title=""/>
                </v:shape>
                <o:OLEObject Type="Embed" ProgID="Equation.DSMT4" ShapeID="_x0000_i1075" DrawAspect="Content" ObjectID="_1667679877" r:id="rId98"/>
              </w:object>
            </w:r>
          </w:p>
          <w:p w14:paraId="6846CF03" w14:textId="77777777" w:rsidR="00F13DFC" w:rsidRDefault="00F13DFC" w:rsidP="00F13DFC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B59EB">
              <w:rPr>
                <w:rFonts w:asciiTheme="majorHAnsi" w:hAnsiTheme="majorHAnsi" w:cstheme="majorHAnsi"/>
                <w:position w:val="-6"/>
                <w:szCs w:val="28"/>
              </w:rPr>
              <w:object w:dxaOrig="1340" w:dyaOrig="279" w14:anchorId="240417A2">
                <v:shape id="_x0000_i1076" type="#_x0000_t75" style="width:73.45pt;height:15.75pt" o:ole="">
                  <v:imagedata r:id="rId99" o:title=""/>
                </v:shape>
                <o:OLEObject Type="Embed" ProgID="Equation.DSMT4" ShapeID="_x0000_i1076" DrawAspect="Content" ObjectID="_1667679878" r:id="rId100"/>
              </w:objec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9B43C1">
              <w:rPr>
                <w:rFonts w:ascii="Times New Roman" w:hAnsi="Times New Roman"/>
                <w:sz w:val="26"/>
                <w:szCs w:val="26"/>
                <w:lang w:val="en-US"/>
              </w:rPr>
              <w:t>(Quan hệ vuông góc và song song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) </w:t>
            </w:r>
          </w:p>
          <w:p w14:paraId="7F80882B" w14:textId="77777777" w:rsidR="00CC2220" w:rsidRPr="009B43C1" w:rsidRDefault="009B43C1" w:rsidP="009B43C1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Vậy </w:t>
            </w:r>
            <w:r w:rsidRPr="00BC49AF">
              <w:rPr>
                <w:rFonts w:cs="Times New Roman"/>
                <w:position w:val="-4"/>
              </w:rPr>
              <w:object w:dxaOrig="220" w:dyaOrig="260" w14:anchorId="4C0B686F">
                <v:shape id="_x0000_i1077" type="#_x0000_t75" style="width:11.45pt;height:12.85pt" o:ole="">
                  <v:imagedata r:id="rId27" o:title=""/>
                </v:shape>
                <o:OLEObject Type="Embed" ProgID="Equation.DSMT4" ShapeID="_x0000_i1077" DrawAspect="Content" ObjectID="_1667679879" r:id="rId101"/>
              </w:objec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BMD là tam giác vuông, vuông tại B</w:t>
            </w:r>
          </w:p>
        </w:tc>
        <w:tc>
          <w:tcPr>
            <w:tcW w:w="923" w:type="dxa"/>
          </w:tcPr>
          <w:p w14:paraId="00F4D0E9" w14:textId="77777777" w:rsidR="006E1044" w:rsidRDefault="009B43C1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0,25.4</w:t>
            </w:r>
          </w:p>
          <w:p w14:paraId="4AFF34B7" w14:textId="77777777" w:rsidR="009B43C1" w:rsidRDefault="009B43C1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3B96218E" w14:textId="77777777" w:rsidR="009B43C1" w:rsidRPr="009B43C1" w:rsidRDefault="009B43C1" w:rsidP="00581ED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</w:tbl>
    <w:p w14:paraId="44B1B843" w14:textId="77777777" w:rsidR="00F869F2" w:rsidRPr="00DB1262" w:rsidRDefault="00F869F2" w:rsidP="00F869F2">
      <w:pPr>
        <w:spacing w:after="120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14:paraId="70F6C0BF" w14:textId="77777777" w:rsidR="009F7C1D" w:rsidRDefault="00F869F2" w:rsidP="00F869F2">
      <w:pPr>
        <w:tabs>
          <w:tab w:val="right" w:pos="9026"/>
        </w:tabs>
        <w:spacing w:after="120" w:line="240" w:lineRule="auto"/>
        <w:jc w:val="center"/>
        <w:rPr>
          <w:rFonts w:ascii="Times New Roman" w:hAnsi="Times New Roman"/>
          <w:b/>
          <w:i/>
          <w:sz w:val="26"/>
          <w:szCs w:val="24"/>
          <w:lang w:val="fr-FR"/>
        </w:rPr>
      </w:pPr>
      <w:r w:rsidRPr="00DB1262">
        <w:rPr>
          <w:rFonts w:ascii="Times New Roman" w:hAnsi="Times New Roman"/>
          <w:b/>
          <w:i/>
          <w:sz w:val="26"/>
          <w:szCs w:val="24"/>
          <w:lang w:val="fr-FR"/>
        </w:rPr>
        <w:t>Nếu học sinh có cách giải khác, Thầy (Cô) dựa vào biểu điểm trên để chấm.</w:t>
      </w:r>
    </w:p>
    <w:p w14:paraId="454D5A7E" w14:textId="77777777" w:rsidR="009F7C1D" w:rsidRDefault="009F7C1D">
      <w:pPr>
        <w:spacing w:after="0" w:line="240" w:lineRule="auto"/>
        <w:rPr>
          <w:rFonts w:ascii="Times New Roman" w:hAnsi="Times New Roman"/>
          <w:b/>
          <w:i/>
          <w:sz w:val="26"/>
          <w:szCs w:val="24"/>
          <w:lang w:val="fr-FR"/>
        </w:rPr>
      </w:pPr>
    </w:p>
    <w:sectPr w:rsidR="009F7C1D" w:rsidSect="00F869F2">
      <w:pgSz w:w="12240" w:h="15840"/>
      <w:pgMar w:top="1260" w:right="1530" w:bottom="11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C39BD" w14:textId="77777777" w:rsidR="005D2F87" w:rsidRDefault="005D2F87" w:rsidP="00F869F2">
      <w:pPr>
        <w:spacing w:after="0" w:line="240" w:lineRule="auto"/>
      </w:pPr>
      <w:r>
        <w:separator/>
      </w:r>
    </w:p>
  </w:endnote>
  <w:endnote w:type="continuationSeparator" w:id="0">
    <w:p w14:paraId="4616470F" w14:textId="77777777" w:rsidR="005D2F87" w:rsidRDefault="005D2F87" w:rsidP="00F8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6547C" w14:textId="77777777" w:rsidR="005D2F87" w:rsidRDefault="005D2F87" w:rsidP="00F869F2">
      <w:pPr>
        <w:spacing w:after="0" w:line="240" w:lineRule="auto"/>
      </w:pPr>
      <w:r>
        <w:separator/>
      </w:r>
    </w:p>
  </w:footnote>
  <w:footnote w:type="continuationSeparator" w:id="0">
    <w:p w14:paraId="7E9AA416" w14:textId="77777777" w:rsidR="005D2F87" w:rsidRDefault="005D2F87" w:rsidP="00F86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659D1"/>
    <w:multiLevelType w:val="hybridMultilevel"/>
    <w:tmpl w:val="72606D72"/>
    <w:lvl w:ilvl="0" w:tplc="17906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CE3B75"/>
    <w:multiLevelType w:val="hybridMultilevel"/>
    <w:tmpl w:val="04629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06DBD"/>
    <w:multiLevelType w:val="hybridMultilevel"/>
    <w:tmpl w:val="489E6D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47170"/>
    <w:multiLevelType w:val="hybridMultilevel"/>
    <w:tmpl w:val="655CE112"/>
    <w:lvl w:ilvl="0" w:tplc="ECAACFFC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5769F"/>
    <w:multiLevelType w:val="hybridMultilevel"/>
    <w:tmpl w:val="7BE2E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2558C"/>
    <w:multiLevelType w:val="hybridMultilevel"/>
    <w:tmpl w:val="5FC2F4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17E23"/>
    <w:multiLevelType w:val="hybridMultilevel"/>
    <w:tmpl w:val="87E010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A57DF"/>
    <w:multiLevelType w:val="hybridMultilevel"/>
    <w:tmpl w:val="AA2843B4"/>
    <w:lvl w:ilvl="0" w:tplc="AE266CB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E2"/>
    <w:rsid w:val="0000406C"/>
    <w:rsid w:val="00024077"/>
    <w:rsid w:val="00076476"/>
    <w:rsid w:val="000A69C3"/>
    <w:rsid w:val="000B7E5A"/>
    <w:rsid w:val="000F3F06"/>
    <w:rsid w:val="00100DEA"/>
    <w:rsid w:val="00152DC0"/>
    <w:rsid w:val="001672E0"/>
    <w:rsid w:val="00201A04"/>
    <w:rsid w:val="002540AF"/>
    <w:rsid w:val="002845DD"/>
    <w:rsid w:val="002A2EF9"/>
    <w:rsid w:val="0030078C"/>
    <w:rsid w:val="00397F0E"/>
    <w:rsid w:val="003B59EB"/>
    <w:rsid w:val="003E64BB"/>
    <w:rsid w:val="00422434"/>
    <w:rsid w:val="00432ECB"/>
    <w:rsid w:val="00476FF3"/>
    <w:rsid w:val="0051109E"/>
    <w:rsid w:val="00512BAC"/>
    <w:rsid w:val="00515005"/>
    <w:rsid w:val="00515CDF"/>
    <w:rsid w:val="00530E53"/>
    <w:rsid w:val="00544841"/>
    <w:rsid w:val="00581EDA"/>
    <w:rsid w:val="005844C5"/>
    <w:rsid w:val="00591FE0"/>
    <w:rsid w:val="005941FD"/>
    <w:rsid w:val="005A7B96"/>
    <w:rsid w:val="005D2F87"/>
    <w:rsid w:val="005E582D"/>
    <w:rsid w:val="005F6DA5"/>
    <w:rsid w:val="00602B48"/>
    <w:rsid w:val="00606E2A"/>
    <w:rsid w:val="006226A7"/>
    <w:rsid w:val="00622969"/>
    <w:rsid w:val="006C6C1C"/>
    <w:rsid w:val="006E1044"/>
    <w:rsid w:val="006F14E2"/>
    <w:rsid w:val="006F3754"/>
    <w:rsid w:val="00724A16"/>
    <w:rsid w:val="00724FED"/>
    <w:rsid w:val="00772624"/>
    <w:rsid w:val="007B1B41"/>
    <w:rsid w:val="007D6387"/>
    <w:rsid w:val="007D6810"/>
    <w:rsid w:val="00850CE3"/>
    <w:rsid w:val="008B02E5"/>
    <w:rsid w:val="008E0BF6"/>
    <w:rsid w:val="008F445E"/>
    <w:rsid w:val="009544AF"/>
    <w:rsid w:val="00965351"/>
    <w:rsid w:val="00990C65"/>
    <w:rsid w:val="009972DE"/>
    <w:rsid w:val="009B43C1"/>
    <w:rsid w:val="009F0A17"/>
    <w:rsid w:val="009F7C1D"/>
    <w:rsid w:val="00A0653F"/>
    <w:rsid w:val="00A274A9"/>
    <w:rsid w:val="00A671C9"/>
    <w:rsid w:val="00AA06D3"/>
    <w:rsid w:val="00AD24BB"/>
    <w:rsid w:val="00AD549B"/>
    <w:rsid w:val="00AE68DC"/>
    <w:rsid w:val="00AF2E97"/>
    <w:rsid w:val="00AF5642"/>
    <w:rsid w:val="00B062CA"/>
    <w:rsid w:val="00B25F28"/>
    <w:rsid w:val="00BA338D"/>
    <w:rsid w:val="00C45E75"/>
    <w:rsid w:val="00C67A27"/>
    <w:rsid w:val="00C77F36"/>
    <w:rsid w:val="00C86361"/>
    <w:rsid w:val="00C87069"/>
    <w:rsid w:val="00CB7DFB"/>
    <w:rsid w:val="00CC2220"/>
    <w:rsid w:val="00CD49D4"/>
    <w:rsid w:val="00D43BAE"/>
    <w:rsid w:val="00D630E4"/>
    <w:rsid w:val="00D71FCA"/>
    <w:rsid w:val="00D73889"/>
    <w:rsid w:val="00DA19BB"/>
    <w:rsid w:val="00DA4916"/>
    <w:rsid w:val="00DB1262"/>
    <w:rsid w:val="00E116AD"/>
    <w:rsid w:val="00E206E8"/>
    <w:rsid w:val="00E52F73"/>
    <w:rsid w:val="00E640A1"/>
    <w:rsid w:val="00EC264E"/>
    <w:rsid w:val="00EC3D81"/>
    <w:rsid w:val="00ED2694"/>
    <w:rsid w:val="00EE79D2"/>
    <w:rsid w:val="00EF455D"/>
    <w:rsid w:val="00F13DFC"/>
    <w:rsid w:val="00F24DE5"/>
    <w:rsid w:val="00F25D68"/>
    <w:rsid w:val="00F54DE9"/>
    <w:rsid w:val="00F620B6"/>
    <w:rsid w:val="00F869F2"/>
    <w:rsid w:val="00FE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C9980C"/>
  <w15:docId w15:val="{AE668620-EAD0-420E-AE58-DD1491D0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4E2"/>
    <w:pPr>
      <w:spacing w:after="200" w:line="276" w:lineRule="auto"/>
    </w:pPr>
    <w:rPr>
      <w:rFonts w:ascii="Arial" w:eastAsia="Arial" w:hAnsi="Arial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4E2"/>
    <w:rPr>
      <w:rFonts w:eastAsiaTheme="minorHAnsi" w:cstheme="minorBidi"/>
      <w:sz w:val="26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69F2"/>
    <w:pPr>
      <w:spacing w:after="0" w:line="240" w:lineRule="auto"/>
      <w:ind w:left="720"/>
      <w:contextualSpacing/>
    </w:pPr>
    <w:rPr>
      <w:rFonts w:eastAsia="Times New Roman" w:cs="Arial"/>
      <w:i/>
      <w:iCs/>
      <w:noProof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F8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69F2"/>
    <w:rPr>
      <w:rFonts w:ascii="Tahoma" w:eastAsia="Arial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rsid w:val="00F86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869F2"/>
    <w:rPr>
      <w:rFonts w:ascii="Arial" w:eastAsia="Arial" w:hAnsi="Arial"/>
      <w:sz w:val="22"/>
      <w:szCs w:val="22"/>
      <w:lang w:val="vi-VN"/>
    </w:rPr>
  </w:style>
  <w:style w:type="paragraph" w:styleId="Footer">
    <w:name w:val="footer"/>
    <w:basedOn w:val="Normal"/>
    <w:link w:val="FooterChar"/>
    <w:rsid w:val="00F86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869F2"/>
    <w:rPr>
      <w:rFonts w:ascii="Arial" w:eastAsia="Arial" w:hAnsi="Arial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image" Target="media/image36.emf"/><Relationship Id="rId89" Type="http://schemas.openxmlformats.org/officeDocument/2006/relationships/oleObject" Target="embeddings/oleObject46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74" Type="http://schemas.openxmlformats.org/officeDocument/2006/relationships/image" Target="media/image31.wmf"/><Relationship Id="rId79" Type="http://schemas.openxmlformats.org/officeDocument/2006/relationships/oleObject" Target="embeddings/oleObject40.bin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39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64" Type="http://schemas.openxmlformats.org/officeDocument/2006/relationships/image" Target="media/image27.wmf"/><Relationship Id="rId69" Type="http://schemas.openxmlformats.org/officeDocument/2006/relationships/image" Target="media/image29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3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6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5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1.wmf"/><Relationship Id="rId101" Type="http://schemas.openxmlformats.org/officeDocument/2006/relationships/oleObject" Target="embeddings/oleObject5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image" Target="media/image32.wmf"/><Relationship Id="rId97" Type="http://schemas.openxmlformats.org/officeDocument/2006/relationships/image" Target="media/image40.wmf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image" Target="media/image37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image" Target="media/image38.wmf"/><Relationship Id="rId98" Type="http://schemas.openxmlformats.org/officeDocument/2006/relationships/oleObject" Target="embeddings/oleObject5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 MINH</dc:creator>
  <cp:lastModifiedBy>ASUS</cp:lastModifiedBy>
  <cp:revision>2</cp:revision>
  <cp:lastPrinted>2020-05-28T00:58:00Z</cp:lastPrinted>
  <dcterms:created xsi:type="dcterms:W3CDTF">2020-11-24T07:36:00Z</dcterms:created>
  <dcterms:modified xsi:type="dcterms:W3CDTF">2020-11-24T07:36:00Z</dcterms:modified>
</cp:coreProperties>
</file>