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ĐỀ SỐ 30  </w:t>
      </w:r>
    </w:p>
    <w:p w:rsidR="00000000" w:rsidDel="00000000" w:rsidP="00000000" w:rsidRDefault="00000000" w:rsidRPr="00000000" w14:paraId="00000003">
      <w:pPr>
        <w:tabs>
          <w:tab w:val="center" w:leader="none" w:pos="4677"/>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CHỌN HỌC SINH GIỎI, MÔN VẬT LÝ 7</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(3 điểm)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Mai dùng một cân Rôbecvan và một quả cân loại 4kg để chia 10 kg gạo thành 10 túi có khối lựợng bằng nhau. Hỏi Mai phải làm như thế nào?</w:t>
      </w:r>
    </w:p>
    <w:tbl>
      <w:tblPr>
        <w:tblStyle w:val="Table1"/>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11"/>
        <w:gridCol w:w="4253"/>
        <w:tblGridChange w:id="0">
          <w:tblGrid>
            <w:gridCol w:w="5211"/>
            <w:gridCol w:w="4253"/>
          </w:tblGrid>
        </w:tblGridChange>
      </w:tblGrid>
      <w:tr>
        <w:trPr>
          <w:cantSplit w:val="0"/>
          <w:trHeight w:val="77" w:hRule="atLeast"/>
          <w:tblHeader w:val="0"/>
        </w:trPr>
        <w:tc>
          <w:tcPr/>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(4 điểm)</w:t>
            </w:r>
            <w:r w:rsidDel="00000000" w:rsidR="00000000" w:rsidRPr="00000000">
              <w:rPr>
                <w:rFonts w:ascii="Times New Roman" w:cs="Times New Roman" w:eastAsia="Times New Roman" w:hAnsi="Times New Roman"/>
                <w:sz w:val="28"/>
                <w:szCs w:val="28"/>
                <w:rtl w:val="0"/>
              </w:rPr>
              <w:t xml:space="preserve">:Cho hai gương phẳng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đặt song song với nhau (như hình vẽ). Vẽ đường đi của một tia sáng phát ra từ S sau hai lần phản xạ trên gương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một lần phản xạ trên gương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thì qua một điểm M cho trước.</w:t>
            </w:r>
          </w:p>
        </w:tc>
        <w:tc>
          <w:tcPr/>
          <w:p w:rsidR="00000000" w:rsidDel="00000000" w:rsidP="00000000" w:rsidRDefault="00000000" w:rsidRPr="00000000" w14:paraId="00000008">
            <w:pPr>
              <w:ind w:left="32" w:hanging="32"/>
              <w:jc w:val="both"/>
              <w:rPr>
                <w:rFonts w:ascii="Times New Roman" w:cs="Times New Roman" w:eastAsia="Times New Roman" w:hAnsi="Times New Roman"/>
                <w:sz w:val="28"/>
                <w:szCs w:val="28"/>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101600</wp:posOffset>
                      </wp:positionV>
                      <wp:extent cx="2027555" cy="845185"/>
                      <wp:effectExtent b="0" l="0" r="0" t="0"/>
                      <wp:wrapNone/>
                      <wp:docPr id="1" name=""/>
                      <a:graphic>
                        <a:graphicData uri="http://schemas.microsoft.com/office/word/2010/wordprocessingGroup">
                          <wpg:wgp>
                            <wpg:cNvGrpSpPr/>
                            <wpg:grpSpPr>
                              <a:xfrm>
                                <a:off x="4332200" y="3357400"/>
                                <a:ext cx="2027555" cy="845185"/>
                                <a:chOff x="4332200" y="3357400"/>
                                <a:chExt cx="2027575" cy="845200"/>
                              </a:xfrm>
                            </wpg:grpSpPr>
                            <wpg:grpSp>
                              <wpg:cNvGrpSpPr/>
                              <wpg:grpSpPr>
                                <a:xfrm>
                                  <a:off x="4332223" y="3357408"/>
                                  <a:ext cx="2027550" cy="845175"/>
                                  <a:chOff x="0" y="0"/>
                                  <a:chExt cx="2027550" cy="845175"/>
                                </a:xfrm>
                              </wpg:grpSpPr>
                              <wps:wsp>
                                <wps:cNvSpPr/>
                                <wps:cNvPr id="3" name="Shape 3"/>
                                <wps:spPr>
                                  <a:xfrm>
                                    <a:off x="0" y="0"/>
                                    <a:ext cx="2027550" cy="845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31115"/>
                                    <a:ext cx="1837054" cy="46990"/>
                                    <a:chOff x="0" y="0"/>
                                    <a:chExt cx="1837054" cy="46990"/>
                                  </a:xfrm>
                                </wpg:grpSpPr>
                                <wps:wsp>
                                  <wps:cNvSpPr/>
                                  <wps:cNvPr id="5" name="Shape 5"/>
                                  <wps:spPr>
                                    <a:xfrm>
                                      <a:off x="0" y="46990"/>
                                      <a:ext cx="1789748"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flipH="1" rot="10800000">
                                      <a:off x="31537" y="547"/>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flipH="1" rot="10800000">
                                      <a:off x="86727" y="547"/>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flipH="1" rot="10800000">
                                      <a:off x="149802" y="547"/>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flipH="1" rot="10800000">
                                      <a:off x="204993" y="547"/>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flipH="1" rot="10800000">
                                      <a:off x="260183" y="547"/>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flipH="1" rot="10800000">
                                      <a:off x="323258" y="547"/>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flipH="1" rot="10800000">
                                      <a:off x="386333" y="456"/>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flipH="1" rot="10800000">
                                      <a:off x="441523" y="456"/>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flipH="1" rot="10800000">
                                      <a:off x="504598" y="456"/>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flipH="1" rot="10800000">
                                      <a:off x="575558" y="456"/>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flipH="1" rot="10800000">
                                      <a:off x="630748" y="456"/>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flipH="1" rot="10800000">
                                      <a:off x="693823" y="456"/>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flipH="1" rot="10800000">
                                      <a:off x="749013" y="547"/>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flipH="1" rot="10800000">
                                      <a:off x="804204" y="547"/>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flipH="1" rot="10800000">
                                      <a:off x="867279" y="547"/>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flipH="1" rot="10800000">
                                      <a:off x="922469" y="91"/>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flipH="1" rot="10800000">
                                      <a:off x="977660" y="91"/>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flipH="1" rot="10800000">
                                      <a:off x="1040735" y="91"/>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flipH="1" rot="10800000">
                                      <a:off x="1095925" y="91"/>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flipH="1" rot="10800000">
                                      <a:off x="1151116" y="91"/>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flipH="1" rot="10800000">
                                      <a:off x="1214190" y="91"/>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flipH="1" rot="10800000">
                                      <a:off x="1277265" y="0"/>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flipH="1" rot="10800000">
                                      <a:off x="1332456" y="0"/>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flipH="1" rot="10800000">
                                      <a:off x="1395531" y="0"/>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flipH="1" rot="10800000">
                                      <a:off x="1466490" y="0"/>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flipH="1" rot="10800000">
                                      <a:off x="1521680" y="0"/>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flipH="1" rot="10800000">
                                      <a:off x="1584755" y="0"/>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flipH="1" rot="10800000">
                                      <a:off x="1639946" y="91"/>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flipH="1" rot="10800000">
                                      <a:off x="1695136" y="91"/>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flipH="1" rot="10800000">
                                      <a:off x="1758211" y="91"/>
                                      <a:ext cx="78843" cy="464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5875" y="706120"/>
                                    <a:ext cx="1789430" cy="47624"/>
                                    <a:chOff x="0" y="0"/>
                                    <a:chExt cx="1789430" cy="47624"/>
                                  </a:xfrm>
                                </wpg:grpSpPr>
                                <wps:wsp>
                                  <wps:cNvSpPr/>
                                  <wps:cNvPr id="37" name="Shape 37"/>
                                  <wps:spPr>
                                    <a:xfrm rot="10800000">
                                      <a:off x="0" y="529"/>
                                      <a:ext cx="178943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flipH="1">
                                      <a:off x="1679594"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flipH="1">
                                      <a:off x="1624413"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flipH="1">
                                      <a:off x="1561349"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flipH="1">
                                      <a:off x="1506169"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flipH="1">
                                      <a:off x="1450988"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flipH="1">
                                      <a:off x="1387925"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flipH="1">
                                      <a:off x="1324861"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flipH="1">
                                      <a:off x="1269680"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flipH="1">
                                      <a:off x="1206617"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flipH="1">
                                      <a:off x="1135670"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flipH="1">
                                      <a:off x="1080489"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flipH="1">
                                      <a:off x="1017426"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flipH="1">
                                      <a:off x="962245"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flipH="1">
                                      <a:off x="907064"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flipH="1">
                                      <a:off x="844001" y="0"/>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flipH="1">
                                      <a:off x="788820"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flipH="1">
                                      <a:off x="733640"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flipH="1">
                                      <a:off x="670576"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flipH="1">
                                      <a:off x="615395"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flipH="1">
                                      <a:off x="560215"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flipH="1">
                                      <a:off x="497151"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flipH="1">
                                      <a:off x="434087"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flipH="1">
                                      <a:off x="378907"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flipH="1">
                                      <a:off x="315843"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flipH="1">
                                      <a:off x="244897"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flipH="1">
                                      <a:off x="189716"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flipH="1">
                                      <a:off x="126652"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flipH="1">
                                      <a:off x="71472"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6" name="Shape 66"/>
                                  <wps:spPr>
                                    <a:xfrm flipH="1">
                                      <a:off x="16291" y="529"/>
                                      <a:ext cx="78829" cy="470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67" name="Shape 67"/>
                                <wps:spPr>
                                  <a:xfrm rot="10800000">
                                    <a:off x="173355" y="273050"/>
                                    <a:ext cx="0" cy="432435"/>
                                  </a:xfrm>
                                  <a:prstGeom prst="straightConnector1">
                                    <a:avLst/>
                                  </a:prstGeom>
                                  <a:solidFill>
                                    <a:srgbClr val="FFFFFF"/>
                                  </a:solidFill>
                                  <a:ln cap="flat" cmpd="sng" w="12700">
                                    <a:solidFill>
                                      <a:srgbClr val="000000"/>
                                    </a:solidFill>
                                    <a:prstDash val="dashDot"/>
                                    <a:round/>
                                    <a:headEnd len="sm" w="sm" type="none"/>
                                    <a:tailEnd len="med" w="med" type="oval"/>
                                  </a:ln>
                                </wps:spPr>
                                <wps:bodyPr anchorCtr="0" anchor="ctr" bIns="91425" lIns="91425" spcFirstLastPara="1" rIns="91425" wrap="square" tIns="91425">
                                  <a:noAutofit/>
                                </wps:bodyPr>
                              </wps:wsp>
                              <wps:wsp>
                                <wps:cNvSpPr/>
                                <wps:cNvPr id="68" name="Shape 68"/>
                                <wps:spPr>
                                  <a:xfrm rot="10800000">
                                    <a:off x="1537335" y="516889"/>
                                    <a:ext cx="0" cy="180340"/>
                                  </a:xfrm>
                                  <a:prstGeom prst="straightConnector1">
                                    <a:avLst/>
                                  </a:prstGeom>
                                  <a:solidFill>
                                    <a:srgbClr val="FFFFFF"/>
                                  </a:solidFill>
                                  <a:ln cap="flat" cmpd="sng" w="12700">
                                    <a:solidFill>
                                      <a:srgbClr val="000000"/>
                                    </a:solidFill>
                                    <a:prstDash val="dashDot"/>
                                    <a:round/>
                                    <a:headEnd len="sm" w="sm" type="none"/>
                                    <a:tailEnd len="med" w="med" type="ova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101600</wp:posOffset>
                      </wp:positionV>
                      <wp:extent cx="2027555" cy="84518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27555" cy="845185"/>
                              </a:xfrm>
                              <a:prstGeom prst="rect"/>
                              <a:ln/>
                            </pic:spPr>
                          </pic:pic>
                        </a:graphicData>
                      </a:graphic>
                    </wp:anchor>
                  </w:drawing>
                </mc:Fallback>
              </mc:AlternateContent>
            </w:r>
          </w:p>
          <w:p w:rsidR="00000000" w:rsidDel="00000000" w:rsidP="00000000" w:rsidRDefault="00000000" w:rsidRPr="00000000" w14:paraId="00000009">
            <w:pPr>
              <w:ind w:left="32" w:hanging="3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ind w:left="32" w:hanging="32"/>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ind w:left="32" w:hanging="3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ind w:left="32" w:hanging="32"/>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(3 điểm):</w:t>
      </w:r>
      <w:r w:rsidDel="00000000" w:rsidR="00000000" w:rsidRPr="00000000">
        <w:rPr>
          <w:rFonts w:ascii="Times New Roman" w:cs="Times New Roman" w:eastAsia="Times New Roman" w:hAnsi="Times New Roman"/>
          <w:sz w:val="28"/>
          <w:szCs w:val="28"/>
          <w:rtl w:val="0"/>
        </w:rPr>
        <w:t xml:space="preserve"> Một người đứng trong một hang động cách một vách đá 850m và hét thật to. Người này có nghe rõ được tiếng vang của âm không ? Tại sao? Biết vận tốc truyền âm trong không khí là 340m/s.</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(2 điểm):</w:t>
      </w:r>
      <w:r w:rsidDel="00000000" w:rsidR="00000000" w:rsidRPr="00000000">
        <w:rPr>
          <w:rFonts w:ascii="Times New Roman" w:cs="Times New Roman" w:eastAsia="Times New Roman" w:hAnsi="Times New Roman"/>
          <w:sz w:val="28"/>
          <w:szCs w:val="28"/>
          <w:rtl w:val="0"/>
        </w:rPr>
        <w:t xml:space="preserve"> Có 2 quả  cầu kích thức tương đối lớn  là A và B nhiễm điện trái dấu. A nhiễm điện dương, B nhiễm điện âm. Bằng cách nào có thể làm cho quả cầu B nhiễm điện cùng dấu với A nhưng không làm thay đổi điện tích của quả cầu A.</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(5 điểm):</w:t>
      </w:r>
      <w:r w:rsidDel="00000000" w:rsidR="00000000" w:rsidRPr="00000000">
        <w:rPr>
          <w:rFonts w:ascii="Times New Roman" w:cs="Times New Roman" w:eastAsia="Times New Roman" w:hAnsi="Times New Roman"/>
          <w:sz w:val="28"/>
          <w:szCs w:val="28"/>
          <w:rtl w:val="0"/>
        </w:rPr>
        <w:t xml:space="preserve"> Một chùm bóng đèn trang trí gồm 5 bóng đèn trên đó có ghi các chỉ số: 2,5V- 0,5A mắc nối tiếp.</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Vẽ sơ đồ mạch điện.</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Nguồn điện phải có hiệu điện thế là bao nhiêu để đèn sáng bình thường?</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c)Tìm cường độ dòng điện chạy qua các bóng đèn ?</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Khi một bóng cháy thì điều gì sẽ sảy ra? Vì sao? Ta có thể sử dụng vôn kế để tìm được đèn nào cháy. Em hãy nêu cách làm đó ?</w:t>
      </w:r>
    </w:p>
    <w:p w:rsidR="00000000" w:rsidDel="00000000" w:rsidP="00000000" w:rsidRDefault="00000000" w:rsidRPr="00000000" w14:paraId="0000001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(3 điểm):</w:t>
      </w:r>
      <w:r w:rsidDel="00000000" w:rsidR="00000000" w:rsidRPr="00000000">
        <w:rPr>
          <w:rFonts w:ascii="Times New Roman" w:cs="Times New Roman" w:eastAsia="Times New Roman" w:hAnsi="Times New Roman"/>
          <w:sz w:val="28"/>
          <w:szCs w:val="28"/>
          <w:rtl w:val="0"/>
        </w:rPr>
        <w:t xml:space="preserve"> Ở 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một thanh sắt có chiều dài là 100 cm. Vào mùa hè nhiệt độ cao  nhất là 40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Biết rằng khi nhiệt độ tăng lên 10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thì chiều dài thanh sắt tăng 0,00012 lần so với chiều dài ban đầu. </w:t>
      </w:r>
    </w:p>
    <w:p w:rsidR="00000000" w:rsidDel="00000000" w:rsidP="00000000" w:rsidRDefault="00000000" w:rsidRPr="00000000" w14:paraId="0000001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Chiều dài của thanh sắt bằng bao nhiêu khi đặt nó ở môi trường 40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 </w:t>
      </w:r>
    </w:p>
    <w:p w:rsidR="00000000" w:rsidDel="00000000" w:rsidP="00000000" w:rsidRDefault="00000000" w:rsidRPr="00000000" w14:paraId="00000016">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 -----------------------</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tabs>
          <w:tab w:val="center" w:leader="none" w:pos="4677"/>
        </w:tabs>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SỐ 30</w:t>
      </w:r>
    </w:p>
    <w:p w:rsidR="00000000" w:rsidDel="00000000" w:rsidP="00000000" w:rsidRDefault="00000000" w:rsidRPr="00000000" w14:paraId="0000001D">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(3 đ):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Bước 1: Lấy túi gạo 10 kg đổ vào hai bên cân cho đến khi cân thăng bằng. Vậy mỗi bên cân có 5 kg gạo. Ta được 2 túi chứa 5 kg gạo.</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Bước 2: Đặt quả cân 4 kg lên một bên đĩa cân, đổ gạo ở túi 5 kg sang đĩa cân bên kia sao cho cân thăng bằng, còn lại 1 kg trong túi. Tương tự với túi gạo 5kg còn lại. Ta được 2 túi gạo 1 kg.</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Bước 3: Đặt 2 túi gạo 1kg lên một bên đĩa cân. Đổ túi gạo 4 kg lên đĩa cân bên kia sao cho cân thăng bằng. Vậy túi gạo 4kg còn 2 kg. Làm tương tự với túi gạo 4 kg còn lại.</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Bước 4: Đổ túi gạo 2 kg sang hai bên cân đến khi cân thăng bằng ta được mỗi bên cân có 1 kg gạo. Làm tương tự với túi gạo 2 kg còn lại. Ta được 10 túi gạo mỗi túi có 1 kg gạo.</w:t>
      </w:r>
    </w:p>
    <w:tbl>
      <w:tblPr>
        <w:tblStyle w:val="Table2"/>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7"/>
        <w:gridCol w:w="2977"/>
        <w:tblGridChange w:id="0">
          <w:tblGrid>
            <w:gridCol w:w="6487"/>
            <w:gridCol w:w="2977"/>
          </w:tblGrid>
        </w:tblGridChange>
      </w:tblGrid>
      <w:tr>
        <w:trPr>
          <w:cantSplit w:val="0"/>
          <w:trHeight w:val="77" w:hRule="atLeast"/>
          <w:tblHeader w:val="0"/>
        </w:trPr>
        <w:tc>
          <w:tcPr/>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(4 đ)</w:t>
            </w:r>
            <w:r w:rsidDel="00000000" w:rsidR="00000000" w:rsidRPr="00000000">
              <w:rPr>
                <w:rFonts w:ascii="Times New Roman" w:cs="Times New Roman" w:eastAsia="Times New Roman" w:hAnsi="Times New Roman"/>
                <w:sz w:val="28"/>
                <w:szCs w:val="28"/>
                <w:rtl w:val="0"/>
              </w:rPr>
              <w:t xml:space="preserve">: */ Vẽ hình đúng (2đ).</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dựng (2đ).</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Dựng ảnh S</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của S qua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Dựng ảnh S</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của S</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qua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Dựng ảnh S</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của S</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qua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Nối S</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với M cắt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tại K -&gt; tia phản xạ từ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đến M.</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Nối K với S</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cắt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tại J -&gt; tia phản xạ từ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đến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Nối J với S</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cắt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tại I -&gt; tia phản xạ từ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đến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Nối I với S ta được tia tới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là SI.</w:t>
            </w:r>
          </w:p>
          <w:p w:rsidR="00000000" w:rsidDel="00000000" w:rsidP="00000000" w:rsidRDefault="00000000" w:rsidRPr="00000000" w14:paraId="0000002B">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tia SIJKM là đường truyền của tia sáng cần vẽ.</w:t>
            </w:r>
          </w:p>
        </w:tc>
        <w:tc>
          <w:tcPr/>
          <w:p w:rsidR="00000000" w:rsidDel="00000000" w:rsidP="00000000" w:rsidRDefault="00000000" w:rsidRPr="00000000" w14:paraId="0000002C">
            <w:pPr>
              <w:ind w:left="32" w:hanging="32"/>
              <w:jc w:val="both"/>
              <w:rPr>
                <w:rFonts w:ascii="Times New Roman" w:cs="Times New Roman" w:eastAsia="Times New Roman" w:hAnsi="Times New Roman"/>
                <w:sz w:val="28"/>
                <w:szCs w:val="28"/>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1520825" cy="1376045"/>
                      <wp:effectExtent b="0" l="0" r="0" t="0"/>
                      <wp:wrapSquare wrapText="bothSides" distB="0" distT="0" distL="114300" distR="114300"/>
                      <wp:docPr id="2" name=""/>
                      <a:graphic>
                        <a:graphicData uri="http://schemas.microsoft.com/office/word/2010/wordprocessingGroup">
                          <wpg:wgp>
                            <wpg:cNvGrpSpPr/>
                            <wpg:grpSpPr>
                              <a:xfrm>
                                <a:off x="4585575" y="3091975"/>
                                <a:ext cx="1520825" cy="1376045"/>
                                <a:chOff x="4585575" y="3091975"/>
                                <a:chExt cx="1520850" cy="1376050"/>
                              </a:xfrm>
                            </wpg:grpSpPr>
                            <wpg:grpSp>
                              <wpg:cNvGrpSpPr/>
                              <wpg:grpSpPr>
                                <a:xfrm>
                                  <a:off x="4585588" y="3091978"/>
                                  <a:ext cx="1520825" cy="1376045"/>
                                  <a:chOff x="0" y="0"/>
                                  <a:chExt cx="1520825" cy="1376045"/>
                                </a:xfrm>
                              </wpg:grpSpPr>
                              <wps:wsp>
                                <wps:cNvSpPr/>
                                <wps:cNvPr id="3" name="Shape 3"/>
                                <wps:spPr>
                                  <a:xfrm>
                                    <a:off x="0" y="0"/>
                                    <a:ext cx="1520825" cy="137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6767" y="0"/>
                                    <a:ext cx="1351013" cy="1376045"/>
                                    <a:chOff x="116767" y="0"/>
                                    <a:chExt cx="1351013" cy="1376045"/>
                                  </a:xfrm>
                                </wpg:grpSpPr>
                                <wpg:grpSp>
                                  <wpg:cNvGrpSpPr/>
                                  <wpg:grpSpPr>
                                    <a:xfrm>
                                      <a:off x="122107" y="638083"/>
                                      <a:ext cx="1345672" cy="19269"/>
                                      <a:chOff x="0" y="0"/>
                                      <a:chExt cx="1345672" cy="19269"/>
                                    </a:xfrm>
                                  </wpg:grpSpPr>
                                  <wps:wsp>
                                    <wps:cNvSpPr/>
                                    <wps:cNvPr id="72" name="Shape 72"/>
                                    <wps:spPr>
                                      <a:xfrm>
                                        <a:off x="0" y="18914"/>
                                        <a:ext cx="134072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flipH="1" rot="10800000">
                                        <a:off x="40095"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flipH="1" rot="10800000">
                                        <a:off x="90077"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flipH="1" rot="10800000">
                                        <a:off x="135116"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flipH="1" rot="10800000">
                                        <a:off x="180155"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7" name="Shape 77"/>
                                    <wps:spPr>
                                      <a:xfrm flipH="1" rot="10800000">
                                        <a:off x="220067"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8" name="Shape 78"/>
                                    <wps:spPr>
                                      <a:xfrm flipH="1" rot="10800000">
                                        <a:off x="270050"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9" name="Shape 79"/>
                                    <wps:spPr>
                                      <a:xfrm flipH="1" rot="10800000">
                                        <a:off x="315088"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flipH="1" rot="10800000">
                                        <a:off x="360127"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flipH="1" rot="10800000">
                                        <a:off x="405166"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2" name="Shape 82"/>
                                    <wps:spPr>
                                      <a:xfrm flipH="1" rot="10800000">
                                        <a:off x="455148"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3" name="Shape 83"/>
                                    <wps:spPr>
                                      <a:xfrm flipH="1" rot="10800000">
                                        <a:off x="500187"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flipH="1" rot="10800000">
                                        <a:off x="545226"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flipH="1" rot="10800000">
                                        <a:off x="590265" y="0"/>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flipH="1" rot="10800000">
                                        <a:off x="637501" y="242"/>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flipH="1" rot="10800000">
                                        <a:off x="682539" y="484"/>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8" name="Shape 88"/>
                                    <wps:spPr>
                                      <a:xfrm flipH="1" rot="10800000">
                                        <a:off x="727578" y="727"/>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9" name="Shape 89"/>
                                    <wps:spPr>
                                      <a:xfrm flipH="1" rot="10800000">
                                        <a:off x="768040"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0" name="Shape 90"/>
                                    <wps:spPr>
                                      <a:xfrm flipH="1" rot="10800000">
                                        <a:off x="815459"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flipH="1" rot="10800000">
                                        <a:off x="860498"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2" name="Shape 92"/>
                                    <wps:spPr>
                                      <a:xfrm flipH="1" rot="10800000">
                                        <a:off x="905537"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flipH="1" rot="10800000">
                                        <a:off x="941238" y="484"/>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4" name="Shape 94"/>
                                    <wps:spPr>
                                      <a:xfrm flipH="1" rot="10800000">
                                        <a:off x="977489" y="484"/>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flipH="1" rot="10800000">
                                        <a:off x="1019782" y="242"/>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6" name="Shape 96"/>
                                    <wps:spPr>
                                      <a:xfrm flipH="1" rot="10800000">
                                        <a:off x="1059328" y="242"/>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7" name="Shape 97"/>
                                    <wps:spPr>
                                      <a:xfrm flipH="1" rot="10800000">
                                        <a:off x="1106564" y="614"/>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8" name="Shape 98"/>
                                    <wps:spPr>
                                      <a:xfrm flipH="1" rot="10800000">
                                        <a:off x="1153983"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9" name="Shape 99"/>
                                    <wps:spPr>
                                      <a:xfrm flipH="1" rot="10800000">
                                        <a:off x="1199022" y="614"/>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flipH="1" rot="10800000">
                                        <a:off x="1290564"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1" name="Shape 101"/>
                                    <wps:spPr>
                                      <a:xfrm flipH="1" rot="10800000">
                                        <a:off x="1242962" y="614"/>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rot="10800000">
                                      <a:off x="122108" y="906779"/>
                                      <a:ext cx="1345672" cy="19269"/>
                                      <a:chOff x="0" y="0"/>
                                      <a:chExt cx="1345672" cy="19269"/>
                                    </a:xfrm>
                                  </wpg:grpSpPr>
                                  <wps:wsp>
                                    <wps:cNvSpPr/>
                                    <wps:cNvPr id="103" name="Shape 103"/>
                                    <wps:spPr>
                                      <a:xfrm>
                                        <a:off x="0" y="18914"/>
                                        <a:ext cx="134072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flipH="1" rot="10800000">
                                        <a:off x="40095"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flipH="1" rot="10800000">
                                        <a:off x="90077"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flipH="1" rot="10800000">
                                        <a:off x="135116"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flipH="1" rot="10800000">
                                        <a:off x="180155"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8" name="Shape 108"/>
                                    <wps:spPr>
                                      <a:xfrm flipH="1" rot="10800000">
                                        <a:off x="220067"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9" name="Shape 109"/>
                                    <wps:spPr>
                                      <a:xfrm flipH="1" rot="10800000">
                                        <a:off x="270050"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0" name="Shape 110"/>
                                    <wps:spPr>
                                      <a:xfrm flipH="1" rot="10800000">
                                        <a:off x="315088"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flipH="1" rot="10800000">
                                        <a:off x="360127"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2" name="Shape 112"/>
                                    <wps:spPr>
                                      <a:xfrm flipH="1" rot="10800000">
                                        <a:off x="405166"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3" name="Shape 113"/>
                                    <wps:spPr>
                                      <a:xfrm flipH="1" rot="10800000">
                                        <a:off x="455148"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4" name="Shape 114"/>
                                    <wps:spPr>
                                      <a:xfrm flipH="1" rot="10800000">
                                        <a:off x="500187"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5" name="Shape 115"/>
                                    <wps:spPr>
                                      <a:xfrm flipH="1" rot="10800000">
                                        <a:off x="545226"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6" name="Shape 116"/>
                                    <wps:spPr>
                                      <a:xfrm flipH="1" rot="10800000">
                                        <a:off x="590265" y="0"/>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flipH="1" rot="10800000">
                                        <a:off x="637501" y="242"/>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8" name="Shape 118"/>
                                    <wps:spPr>
                                      <a:xfrm flipH="1" rot="10800000">
                                        <a:off x="682539" y="484"/>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9" name="Shape 119"/>
                                    <wps:spPr>
                                      <a:xfrm flipH="1" rot="10800000">
                                        <a:off x="727578" y="727"/>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0" name="Shape 120"/>
                                    <wps:spPr>
                                      <a:xfrm flipH="1" rot="10800000">
                                        <a:off x="768040"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1" name="Shape 121"/>
                                    <wps:spPr>
                                      <a:xfrm flipH="1" rot="10800000">
                                        <a:off x="815459"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2" name="Shape 122"/>
                                    <wps:spPr>
                                      <a:xfrm flipH="1" rot="10800000">
                                        <a:off x="860498"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3" name="Shape 123"/>
                                    <wps:spPr>
                                      <a:xfrm flipH="1" rot="10800000">
                                        <a:off x="905537"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4" name="Shape 124"/>
                                    <wps:spPr>
                                      <a:xfrm flipH="1" rot="10800000">
                                        <a:off x="941238" y="484"/>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5" name="Shape 125"/>
                                    <wps:spPr>
                                      <a:xfrm flipH="1" rot="10800000">
                                        <a:off x="977489" y="484"/>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6" name="Shape 126"/>
                                    <wps:spPr>
                                      <a:xfrm flipH="1" rot="10800000">
                                        <a:off x="1019782" y="242"/>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7" name="Shape 127"/>
                                    <wps:spPr>
                                      <a:xfrm flipH="1" rot="10800000">
                                        <a:off x="1059328" y="242"/>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8" name="Shape 128"/>
                                    <wps:spPr>
                                      <a:xfrm flipH="1" rot="10800000">
                                        <a:off x="1106564" y="614"/>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9" name="Shape 129"/>
                                    <wps:spPr>
                                      <a:xfrm flipH="1" rot="10800000">
                                        <a:off x="1153983" y="371"/>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0" name="Shape 130"/>
                                    <wps:spPr>
                                      <a:xfrm flipH="1" rot="10800000">
                                        <a:off x="1199022" y="614"/>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flipH="1" rot="10800000">
                                        <a:off x="1290564" y="371"/>
                                        <a:ext cx="55108"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2" name="Shape 132"/>
                                    <wps:spPr>
                                      <a:xfrm flipH="1" rot="10800000">
                                        <a:off x="1242962" y="614"/>
                                        <a:ext cx="54925" cy="18542"/>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133" name="Shape 133"/>
                                  <wps:spPr>
                                    <a:xfrm>
                                      <a:off x="116767" y="0"/>
                                      <a:ext cx="0" cy="137604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34" name="Shape 134"/>
                                  <wps:spPr>
                                    <a:xfrm>
                                      <a:off x="1037379" y="659524"/>
                                      <a:ext cx="200783" cy="12620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5" name="Shape 135"/>
                                  <wps:spPr>
                                    <a:xfrm>
                                      <a:off x="122107" y="81422"/>
                                      <a:ext cx="913135" cy="57403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36" name="Shape 136"/>
                                  <wps:spPr>
                                    <a:xfrm>
                                      <a:off x="1058738" y="671737"/>
                                      <a:ext cx="120683" cy="75723"/>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137" name="Shape 137"/>
                                  <wps:spPr>
                                    <a:xfrm flipH="1" rot="10800000">
                                      <a:off x="642220" y="651382"/>
                                      <a:ext cx="387682" cy="2524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flipH="1" rot="10800000">
                                      <a:off x="127447" y="903792"/>
                                      <a:ext cx="512993" cy="333833"/>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39" name="Shape 139"/>
                                  <wps:spPr>
                                    <a:xfrm flipH="1" rot="10800000">
                                      <a:off x="743680" y="739318"/>
                                      <a:ext cx="152723" cy="9933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140" name="Shape 140"/>
                                  <wps:spPr>
                                    <a:xfrm>
                                      <a:off x="261658" y="659524"/>
                                      <a:ext cx="378426" cy="244268"/>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1" name="Shape 141"/>
                                  <wps:spPr>
                                    <a:xfrm>
                                      <a:off x="116767" y="566702"/>
                                      <a:ext cx="138839" cy="8956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42" name="Shape 142"/>
                                  <wps:spPr>
                                    <a:xfrm>
                                      <a:off x="357778" y="716520"/>
                                      <a:ext cx="164827" cy="106392"/>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143" name="Shape 143"/>
                                  <wps:spPr>
                                    <a:xfrm flipH="1" rot="10800000">
                                      <a:off x="122107" y="655453"/>
                                      <a:ext cx="133499" cy="7735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4" name="Shape 144"/>
                                  <wps:spPr>
                                    <a:xfrm flipH="1" rot="10800000">
                                      <a:off x="138127" y="683951"/>
                                      <a:ext cx="70131" cy="40711"/>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101600</wp:posOffset>
                      </wp:positionV>
                      <wp:extent cx="1520825" cy="137604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20825" cy="1376045"/>
                              </a:xfrm>
                              <a:prstGeom prst="rect"/>
                              <a:ln/>
                            </pic:spPr>
                          </pic:pic>
                        </a:graphicData>
                      </a:graphic>
                    </wp:anchor>
                  </w:drawing>
                </mc:Fallback>
              </mc:AlternateContent>
            </w:r>
          </w:p>
          <w:p w:rsidR="00000000" w:rsidDel="00000000" w:rsidP="00000000" w:rsidRDefault="00000000" w:rsidRPr="00000000" w14:paraId="0000002D">
            <w:pPr>
              <w:ind w:left="32" w:hanging="3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(3đ)</w:t>
      </w:r>
      <w:r w:rsidDel="00000000" w:rsidR="00000000" w:rsidRPr="00000000">
        <w:rPr>
          <w:rtl w:val="0"/>
        </w:rPr>
      </w:r>
    </w:p>
    <w:p w:rsidR="00000000" w:rsidDel="00000000" w:rsidP="00000000" w:rsidRDefault="00000000" w:rsidRPr="00000000" w14:paraId="00000030">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Thời  gian kể từ lúc người đó phát ra âm đến khi gặp vách đá là: </w:t>
      </w:r>
    </w:p>
    <w:p w:rsidR="00000000" w:rsidDel="00000000" w:rsidP="00000000" w:rsidRDefault="00000000" w:rsidRPr="00000000" w14:paraId="00000031">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S</m:t>
            </m:r>
          </m:num>
          <m:den>
            <m:r>
              <w:rPr>
                <w:rFonts w:ascii="Cambria Math" w:cs="Cambria Math" w:eastAsia="Cambria Math" w:hAnsi="Cambria Math"/>
                <w:sz w:val="28"/>
                <w:szCs w:val="28"/>
              </w:rPr>
              <m:t xml:space="preserve">v</m:t>
            </m:r>
          </m:den>
        </m:f>
      </m:oMath>
      <w:r w:rsidDel="00000000" w:rsidR="00000000" w:rsidRPr="00000000">
        <w:rPr>
          <w:rFonts w:ascii="Times New Roman" w:cs="Times New Roman" w:eastAsia="Times New Roman" w:hAnsi="Times New Roman"/>
          <w:sz w:val="28"/>
          <w:szCs w:val="28"/>
          <w:rtl w:val="0"/>
        </w:rPr>
        <w:t xml:space="preserve">  =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850</m:t>
            </m:r>
          </m:num>
          <m:den>
            <m:r>
              <w:rPr>
                <w:rFonts w:ascii="Cambria Math" w:cs="Cambria Math" w:eastAsia="Cambria Math" w:hAnsi="Cambria Math"/>
                <w:sz w:val="28"/>
                <w:szCs w:val="28"/>
              </w:rPr>
              <m:t xml:space="preserve">340</m:t>
            </m:r>
          </m:den>
        </m:f>
        <m:r>
          <w:rPr>
            <w:rFonts w:ascii="Cambria Math" w:cs="Cambria Math" w:eastAsia="Cambria Math" w:hAnsi="Cambria Math"/>
            <w:sz w:val="28"/>
            <w:szCs w:val="28"/>
          </w:rPr>
          <m:t xml:space="preserve">  =2,5 s                          </m:t>
        </m:r>
      </m:oMath>
      <w:r w:rsidDel="00000000" w:rsidR="00000000" w:rsidRPr="00000000">
        <w:rPr>
          <w:rtl w:val="0"/>
        </w:rPr>
      </w:r>
    </w:p>
    <w:p w:rsidR="00000000" w:rsidDel="00000000" w:rsidP="00000000" w:rsidRDefault="00000000" w:rsidRPr="00000000" w14:paraId="00000032">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Thời gian âm phản xạ về đến chỗ người đứng cũng là: t</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t = 2,5s</w:t>
      </w:r>
    </w:p>
    <w:p w:rsidR="00000000" w:rsidDel="00000000" w:rsidP="00000000" w:rsidRDefault="00000000" w:rsidRPr="00000000" w14:paraId="00000033">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Thời gian âm phát ra đến khi nhận được âm phản xạ là:</w:t>
      </w:r>
    </w:p>
    <w:p w:rsidR="00000000" w:rsidDel="00000000" w:rsidP="00000000" w:rsidRDefault="00000000" w:rsidRPr="00000000" w14:paraId="00000034">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rtl w:val="0"/>
        </w:rPr>
        <w:t xml:space="preserve"> = t</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.2  = 2,5.2 = 5s </w:t>
      </w:r>
    </w:p>
    <w:p w:rsidR="00000000" w:rsidDel="00000000" w:rsidP="00000000" w:rsidRDefault="00000000" w:rsidRPr="00000000" w14:paraId="00000035">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Để có tiếng vang trong không khí thì thời gian từ khi âm phát ra đến khi nhận được âm phản xạ tối thiểu phải bằng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15</m:t>
            </m:r>
          </m:den>
        </m:f>
      </m:oMath>
      <w:r w:rsidDel="00000000" w:rsidR="00000000" w:rsidRPr="00000000">
        <w:rPr>
          <w:rFonts w:ascii="Times New Roman" w:cs="Times New Roman" w:eastAsia="Times New Roman" w:hAnsi="Times New Roman"/>
          <w:sz w:val="28"/>
          <w:szCs w:val="28"/>
          <w:rtl w:val="0"/>
        </w:rPr>
        <w:t xml:space="preserve">s hoặc lớn hơn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15</m:t>
            </m:r>
          </m:den>
        </m:f>
      </m:oMath>
      <w:r w:rsidDel="00000000" w:rsidR="00000000" w:rsidRPr="00000000">
        <w:rPr>
          <w:rFonts w:ascii="Times New Roman" w:cs="Times New Roman" w:eastAsia="Times New Roman" w:hAnsi="Times New Roman"/>
          <w:sz w:val="28"/>
          <w:szCs w:val="28"/>
          <w:rtl w:val="0"/>
        </w:rPr>
        <w:t xml:space="preserve">s.</w:t>
      </w:r>
    </w:p>
    <w:p w:rsidR="00000000" w:rsidDel="00000000" w:rsidP="00000000" w:rsidRDefault="00000000" w:rsidRPr="00000000" w14:paraId="00000036">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Vì 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5s &gt;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15</m:t>
            </m:r>
          </m:den>
        </m:f>
      </m:oMath>
      <w:r w:rsidDel="00000000" w:rsidR="00000000" w:rsidRPr="00000000">
        <w:rPr>
          <w:rFonts w:ascii="Times New Roman" w:cs="Times New Roman" w:eastAsia="Times New Roman" w:hAnsi="Times New Roman"/>
          <w:sz w:val="28"/>
          <w:szCs w:val="28"/>
          <w:rtl w:val="0"/>
        </w:rPr>
        <w:t xml:space="preserve">s . Vậy người đó có thể nghe rõ được tiếng vang của âm. </w:t>
      </w:r>
    </w:p>
    <w:p w:rsidR="00000000" w:rsidDel="00000000" w:rsidP="00000000" w:rsidRDefault="00000000" w:rsidRPr="00000000" w14:paraId="00000037">
      <w:pPr>
        <w:tabs>
          <w:tab w:val="left" w:leader="none" w:pos="1183"/>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Câu 4 (2đ):</w:t>
      </w:r>
      <w:r w:rsidDel="00000000" w:rsidR="00000000" w:rsidRPr="00000000">
        <w:rPr>
          <w:rFonts w:ascii="Times New Roman" w:cs="Times New Roman" w:eastAsia="Times New Roman" w:hAnsi="Times New Roman"/>
          <w:sz w:val="28"/>
          <w:szCs w:val="28"/>
          <w:rtl w:val="0"/>
        </w:rPr>
        <w:t xml:space="preserve"> - Trước hết ta nối đất quả cầu B để nó trung hòa về điện, sau đó đặt quả cầu A gần quả cầu B (nhưng không tiếp xúc) quả cầu B nhiễm điện do hưởng ứng, khi đó phần quả cầu B gần quả cầu A nhiễm điện âm và phần quả cầu B ở xa quả cầu A nhiễm điện dương.</w:t>
      </w:r>
    </w:p>
    <w:p w:rsidR="00000000" w:rsidDel="00000000" w:rsidP="00000000" w:rsidRDefault="00000000" w:rsidRPr="00000000" w14:paraId="00000038">
      <w:pPr>
        <w:tabs>
          <w:tab w:val="left" w:leader="none" w:pos="1183"/>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Nối đất phần quả cầu B bị nhiễm điện âm trong một thời gian ngắn để các electron truyền xuống  đất, kết quả là quả cầu B bị thiếu electron và nhiễm điện dương cùng dấu với quả cầu A.</w:t>
      </w:r>
    </w:p>
    <w:p w:rsidR="00000000" w:rsidDel="00000000" w:rsidP="00000000" w:rsidRDefault="00000000" w:rsidRPr="00000000" w14:paraId="00000039">
      <w:pPr>
        <w:tabs>
          <w:tab w:val="left" w:leader="none" w:pos="1183"/>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(5đ):</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228600</wp:posOffset>
                </wp:positionV>
                <wp:extent cx="1971675" cy="886460"/>
                <wp:effectExtent b="0" l="0" r="0" t="0"/>
                <wp:wrapNone/>
                <wp:docPr id="3" name=""/>
                <a:graphic>
                  <a:graphicData uri="http://schemas.microsoft.com/office/word/2010/wordprocessingGroup">
                    <wpg:wgp>
                      <wpg:cNvGrpSpPr/>
                      <wpg:grpSpPr>
                        <a:xfrm>
                          <a:off x="4353800" y="3336750"/>
                          <a:ext cx="1971675" cy="886460"/>
                          <a:chOff x="4353800" y="3336750"/>
                          <a:chExt cx="1978675" cy="886500"/>
                        </a:xfrm>
                      </wpg:grpSpPr>
                      <wpg:grpSp>
                        <wpg:cNvGrpSpPr/>
                        <wpg:grpSpPr>
                          <a:xfrm>
                            <a:off x="4360163" y="3336770"/>
                            <a:ext cx="1971675" cy="886460"/>
                            <a:chOff x="0" y="0"/>
                            <a:chExt cx="1971675" cy="886460"/>
                          </a:xfrm>
                        </wpg:grpSpPr>
                        <wps:wsp>
                          <wps:cNvSpPr/>
                          <wps:cNvPr id="3" name="Shape 3"/>
                          <wps:spPr>
                            <a:xfrm>
                              <a:off x="0" y="0"/>
                              <a:ext cx="1971675" cy="88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23431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7" name="Shape 147"/>
                          <wps:spPr>
                            <a:xfrm>
                              <a:off x="6000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8" name="Shape 148"/>
                          <wps:spPr>
                            <a:xfrm>
                              <a:off x="9429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9" name="Shape 149"/>
                          <wps:spPr>
                            <a:xfrm>
                              <a:off x="12858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0" name="Shape 150"/>
                          <wps:spPr>
                            <a:xfrm>
                              <a:off x="16287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1" name="Shape 151"/>
                          <wps:spPr>
                            <a:xfrm>
                              <a:off x="365760" y="6223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2" name="Shape 152"/>
                          <wps:spPr>
                            <a:xfrm>
                              <a:off x="7143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3" name="Shape 153"/>
                          <wps:spPr>
                            <a:xfrm>
                              <a:off x="1062990" y="5207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4" name="Shape 154"/>
                          <wps:spPr>
                            <a:xfrm>
                              <a:off x="1400175" y="4572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5" name="Shape 155"/>
                          <wps:spPr>
                            <a:xfrm>
                              <a:off x="0" y="508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6" name="Shape 156"/>
                          <wps:spPr>
                            <a:xfrm>
                              <a:off x="17430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7" name="Shape 157"/>
                          <wps:spPr>
                            <a:xfrm>
                              <a:off x="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8" name="Shape 158"/>
                          <wps:spPr>
                            <a:xfrm>
                              <a:off x="0" y="622300"/>
                              <a:ext cx="6858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9" name="Shape 159"/>
                          <wps:spPr>
                            <a:xfrm>
                              <a:off x="685800" y="45085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0" name="Shape 160"/>
                          <wps:spPr>
                            <a:xfrm>
                              <a:off x="754380" y="56515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1" name="Shape 161"/>
                          <wps:spPr>
                            <a:xfrm>
                              <a:off x="748665" y="628650"/>
                              <a:ext cx="121729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2" name="Shape 162"/>
                          <wps:spPr>
                            <a:xfrm>
                              <a:off x="196596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3" name="Shape 163"/>
                          <wps:spPr>
                            <a:xfrm>
                              <a:off x="468630" y="54356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64" name="Shape 164"/>
                          <wps:spPr>
                            <a:xfrm>
                              <a:off x="725805" y="52578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228600</wp:posOffset>
                </wp:positionV>
                <wp:extent cx="1971675" cy="88646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971675" cy="886460"/>
                        </a:xfrm>
                        <a:prstGeom prst="rect"/>
                        <a:ln/>
                      </pic:spPr>
                    </pic:pic>
                  </a:graphicData>
                </a:graphic>
              </wp:anchor>
            </w:drawing>
          </mc:Fallback>
        </mc:AlternateConten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Ta có sơ đồ mạch điện như hình vẽ (1đ)</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V× c¸c bãng ®Ìn m¾c nèi tiÕp nên: </w:t>
      </w:r>
    </w:p>
    <w:p w:rsidR="00000000" w:rsidDel="00000000" w:rsidP="00000000" w:rsidRDefault="00000000" w:rsidRPr="00000000" w14:paraId="0000003D">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5U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Vì U</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3 </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4 </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 2,5V )</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5. 2,5 = 12,5 (V)        (1đ)</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Vì trong mạch  các bóng đèn mắc nối tiếp nên:</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  I  mà I = 0,5A, </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I</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I</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  I</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rtl w:val="0"/>
        </w:rPr>
        <w:t xml:space="preserve"> =  0,5A                       (1đ)</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Một bóng đèn bị cháy thì các bóng còn lại sẽ không sáng vì mạch hở. </w:t>
      </w:r>
    </w:p>
    <w:p w:rsidR="00000000" w:rsidDel="00000000" w:rsidP="00000000" w:rsidRDefault="00000000" w:rsidRPr="00000000" w14:paraId="00000044">
      <w:pPr>
        <w:tabs>
          <w:tab w:val="left" w:leader="none" w:pos="1183"/>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Cách kiểm tra: Mắc một đầu vôn kế cố định với một đầu đèn ngoài cùng(mắc đúng cực), đầu còn lại của vôn kế chạm với đầu còn lại của đèn. Nếu số chỉ vôn kế khác không ( = 2,5V) thì đèn đó không cháy. Di chuyển đầu này sang đèn bên cạnh, cứ như vậy ta sẽ phát hiện được đèn cháy. (2đ)</w:t>
      </w:r>
      <w:r w:rsidDel="00000000" w:rsidR="00000000" w:rsidRPr="00000000">
        <w:rPr>
          <w:rtl w:val="0"/>
        </w:rPr>
      </w:r>
    </w:p>
    <w:p w:rsidR="00000000" w:rsidDel="00000000" w:rsidP="00000000" w:rsidRDefault="00000000" w:rsidRPr="00000000" w14:paraId="00000045">
      <w:pPr>
        <w:tabs>
          <w:tab w:val="left" w:leader="none" w:pos="1183"/>
        </w:tabs>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(3đ): </w:t>
      </w:r>
      <w:r w:rsidDel="00000000" w:rsidR="00000000" w:rsidRPr="00000000">
        <w:rPr>
          <w:rFonts w:ascii="Times New Roman" w:cs="Times New Roman" w:eastAsia="Times New Roman" w:hAnsi="Times New Roman"/>
          <w:sz w:val="28"/>
          <w:szCs w:val="28"/>
          <w:rtl w:val="0"/>
        </w:rPr>
        <w:t xml:space="preserve">HS tự tóm tắt </w:t>
      </w:r>
    </w:p>
    <w:p w:rsidR="00000000" w:rsidDel="00000000" w:rsidP="00000000" w:rsidRDefault="00000000" w:rsidRPr="00000000" w14:paraId="00000046">
      <w:pPr>
        <w:tabs>
          <w:tab w:val="left" w:leader="none" w:pos="1183"/>
        </w:tabs>
        <w:spacing w:after="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Chiều dài tăng thêm của thanh sắt  khi nhiệt độ tăng thêm 40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là:</w:t>
      </w:r>
      <w:r w:rsidDel="00000000" w:rsidR="00000000" w:rsidRPr="00000000">
        <w:rPr>
          <w:rtl w:val="0"/>
        </w:rPr>
      </w:r>
    </w:p>
    <w:p w:rsidR="00000000" w:rsidDel="00000000" w:rsidP="00000000" w:rsidRDefault="00000000" w:rsidRPr="00000000" w14:paraId="00000047">
      <w:pPr>
        <w:tabs>
          <w:tab w:val="left" w:leader="none" w:pos="1183"/>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Δl = (Δl</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.l</w:t>
      </w:r>
      <w:r w:rsidDel="00000000" w:rsidR="00000000" w:rsidRPr="00000000">
        <w:rPr>
          <w:rFonts w:ascii="Times New Roman" w:cs="Times New Roman" w:eastAsia="Times New Roman" w:hAnsi="Times New Roman"/>
          <w:sz w:val="28"/>
          <w:szCs w:val="28"/>
          <w:vertAlign w:val="subscript"/>
          <w:rtl w:val="0"/>
        </w:rPr>
        <w:t xml:space="preserve">0</w:t>
      </w: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t</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(0,00012.100. 40) : 10 = 0,048(cm)                                          </w:t>
      </w:r>
      <w:r w:rsidDel="00000000" w:rsidR="00000000" w:rsidRPr="00000000">
        <w:rPr>
          <w:rtl w:val="0"/>
        </w:rPr>
      </w:r>
    </w:p>
    <w:p w:rsidR="00000000" w:rsidDel="00000000" w:rsidP="00000000" w:rsidRDefault="00000000" w:rsidRPr="00000000" w14:paraId="0000004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Chiều dài của thanh sắt ở 40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C là:                                         </w:t>
      </w:r>
    </w:p>
    <w:p w:rsidR="00000000" w:rsidDel="00000000" w:rsidP="00000000" w:rsidRDefault="00000000" w:rsidRPr="00000000" w14:paraId="0000004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 = l</w:t>
      </w:r>
      <w:r w:rsidDel="00000000" w:rsidR="00000000" w:rsidRPr="00000000">
        <w:rPr>
          <w:rFonts w:ascii="Times New Roman" w:cs="Times New Roman" w:eastAsia="Times New Roman" w:hAnsi="Times New Roman"/>
          <w:sz w:val="28"/>
          <w:szCs w:val="28"/>
          <w:vertAlign w:val="subscript"/>
          <w:rtl w:val="0"/>
        </w:rPr>
        <w:t xml:space="preserve">0</w:t>
      </w:r>
      <w:r w:rsidDel="00000000" w:rsidR="00000000" w:rsidRPr="00000000">
        <w:rPr>
          <w:rFonts w:ascii="Times New Roman" w:cs="Times New Roman" w:eastAsia="Times New Roman" w:hAnsi="Times New Roman"/>
          <w:sz w:val="28"/>
          <w:szCs w:val="28"/>
          <w:rtl w:val="0"/>
        </w:rPr>
        <w:t xml:space="preserve">  + Δl  = 100+0,048=100,048 (cm)    ĐS: L = 100,048 cm     </w:t>
      </w:r>
    </w:p>
    <w:p w:rsidR="00000000" w:rsidDel="00000000" w:rsidP="00000000" w:rsidRDefault="00000000" w:rsidRPr="00000000" w14:paraId="0000004A">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sectPr>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30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23AC"/>
    <w:pPr>
      <w:ind w:left="720"/>
      <w:contextualSpacing w:val="1"/>
    </w:pPr>
  </w:style>
  <w:style w:type="table" w:styleId="TableGrid">
    <w:name w:val="Table Grid"/>
    <w:basedOn w:val="TableNormal"/>
    <w:uiPriority w:val="59"/>
    <w:rsid w:val="00505214"/>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PlaceholderText">
    <w:name w:val="Placeholder Text"/>
    <w:basedOn w:val="DefaultParagraphFont"/>
    <w:uiPriority w:val="99"/>
    <w:semiHidden w:val="1"/>
    <w:rsid w:val="009820EA"/>
    <w:rPr>
      <w:color w:val="808080"/>
    </w:rPr>
  </w:style>
  <w:style w:type="paragraph" w:styleId="BalloonText">
    <w:name w:val="Balloon Text"/>
    <w:basedOn w:val="Normal"/>
    <w:link w:val="BalloonTextChar"/>
    <w:uiPriority w:val="99"/>
    <w:semiHidden w:val="1"/>
    <w:unhideWhenUsed w:val="1"/>
    <w:rsid w:val="009820E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820EA"/>
    <w:rPr>
      <w:rFonts w:ascii="Tahoma" w:cs="Tahoma" w:hAnsi="Tahoma"/>
      <w:sz w:val="16"/>
      <w:szCs w:val="16"/>
    </w:rPr>
  </w:style>
  <w:style w:type="paragraph" w:styleId="Header">
    <w:name w:val="header"/>
    <w:basedOn w:val="Normal"/>
    <w:link w:val="HeaderChar"/>
    <w:semiHidden w:val="1"/>
    <w:unhideWhenUsed w:val="1"/>
    <w:rsid w:val="006C2F53"/>
    <w:pPr>
      <w:tabs>
        <w:tab w:val="center" w:pos="4513"/>
        <w:tab w:val="right" w:pos="9026"/>
      </w:tabs>
      <w:spacing w:after="0" w:line="240" w:lineRule="auto"/>
    </w:pPr>
  </w:style>
  <w:style w:type="character" w:styleId="HeaderChar" w:customStyle="1">
    <w:name w:val="Header Char"/>
    <w:basedOn w:val="DefaultParagraphFont"/>
    <w:link w:val="Header"/>
    <w:semiHidden w:val="1"/>
    <w:rsid w:val="006C2F53"/>
  </w:style>
  <w:style w:type="paragraph" w:styleId="Footer">
    <w:name w:val="footer"/>
    <w:basedOn w:val="Normal"/>
    <w:link w:val="FooterChar"/>
    <w:uiPriority w:val="99"/>
    <w:semiHidden w:val="1"/>
    <w:unhideWhenUsed w:val="1"/>
    <w:rsid w:val="006C2F53"/>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6C2F5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IIOaHgRGj8Hhkey7tfKRBQ/sGA==">CgMxLjAyCGguZ2pkZ3hzOAByITFKdWlyYlFBQkFOWDJPcjBSa2JpX0pxM1dnWm43Z3lPag==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2018-04-07T15:10:00Z</dcterms:created>
</cp:coreProperties>
</file>