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0390E" w14:textId="78CFEB5A" w:rsidR="00717B0E" w:rsidRPr="00C976F9" w:rsidRDefault="00717B0E" w:rsidP="00C976F9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C976F9">
        <w:rPr>
          <w:rFonts w:ascii="Times New Roman" w:hAnsi="Times New Roman" w:cs="Times New Roman"/>
          <w:b/>
          <w:bCs/>
        </w:rPr>
        <w:t xml:space="preserve">CHƯƠNG 5: </w:t>
      </w:r>
      <w:r w:rsidR="004B3051">
        <w:rPr>
          <w:rFonts w:ascii="Times New Roman" w:hAnsi="Times New Roman" w:cs="Times New Roman"/>
          <w:b/>
          <w:bCs/>
        </w:rPr>
        <w:t>DỮ LIỆU VÀ BIỂU ĐỒ</w:t>
      </w:r>
    </w:p>
    <w:p w14:paraId="07299AE4" w14:textId="5B84DE85" w:rsidR="00717B0E" w:rsidRPr="00C976F9" w:rsidRDefault="00717B0E" w:rsidP="00C976F9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>BÀI 1</w:t>
      </w:r>
      <w:r w:rsidR="004B3051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: THU THẬP VÀ PHÂN LOẠI DỮ LIỆU </w:t>
      </w:r>
    </w:p>
    <w:p w14:paraId="6227D745" w14:textId="77777777" w:rsidR="00717B0E" w:rsidRPr="00C976F9" w:rsidRDefault="00717B0E" w:rsidP="00C976F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color w:val="auto"/>
          <w:sz w:val="28"/>
          <w:szCs w:val="28"/>
        </w:rPr>
        <w:t>A. TRẮC NGHIỆM</w:t>
      </w:r>
    </w:p>
    <w:p w14:paraId="2D7A65FB" w14:textId="77777777" w:rsidR="00717B0E" w:rsidRPr="00C976F9" w:rsidRDefault="00717B0E" w:rsidP="00C976F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color w:val="auto"/>
          <w:sz w:val="28"/>
          <w:szCs w:val="28"/>
        </w:rPr>
        <w:t>1. NHẬN BIẾT</w:t>
      </w:r>
    </w:p>
    <w:p w14:paraId="4BA727F3" w14:textId="4BBFB61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 món ăn yêu thích của học sinh lớp 7C ghi lại trong bảng sau:</w:t>
      </w:r>
    </w:p>
    <w:p w14:paraId="14B8F250" w14:textId="01D101C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1D068159" wp14:editId="7685D1D9">
            <wp:extent cx="3221355" cy="1690370"/>
            <wp:effectExtent l="0" t="0" r="0" b="5080"/>
            <wp:docPr id="1" name="Picture 1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CA4" w14:textId="0742FD5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Dữ liệu định lượng trong bảng là:</w:t>
      </w:r>
    </w:p>
    <w:p w14:paraId="66B45FFB" w14:textId="013670D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Món ăn ưa thích: xúc xích, gà rán, pizza;      </w:t>
      </w:r>
    </w:p>
    <w:p w14:paraId="30D2FDB2" w14:textId="616BB09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Xúc xích, gà rán, pizza, 7, 3, 16, 5;</w:t>
      </w:r>
    </w:p>
    <w:p w14:paraId="295B6384" w14:textId="5767629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 bạn yêu thích: 7, 3, 16, 5;       </w:t>
      </w:r>
    </w:p>
    <w:p w14:paraId="32058E3A" w14:textId="358AD13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 A, B, C đều đúng.</w:t>
      </w:r>
    </w:p>
    <w:p w14:paraId="1A2E27A8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B410AD" w14:textId="4021F3E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2: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 số con vật sống trên cạn: cá voi, chó, mèo, ngựa. Trong các dữ liệu trên, dữ liệu chưa hợp lí là:</w:t>
      </w:r>
    </w:p>
    <w:p w14:paraId="51F0A2F9" w14:textId="01DD5BC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A. Ngựa</w:t>
      </w:r>
    </w:p>
    <w:p w14:paraId="17A91A7A" w14:textId="7AEF045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B. Mèo</w:t>
      </w:r>
    </w:p>
    <w:p w14:paraId="4D698300" w14:textId="273B891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Chó;      </w:t>
      </w:r>
    </w:p>
    <w:p w14:paraId="63D3782E" w14:textId="7825ABA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lastRenderedPageBreak/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 voi;           </w:t>
      </w:r>
    </w:p>
    <w:p w14:paraId="42B66D1B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469F7" w14:textId="146CCE7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3: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Thân nhiệt (°C) của bạn An trong cùng khung giờ 7h sáng các ngày trong tuần được ghi lại trong bảng sau:</w:t>
      </w:r>
    </w:p>
    <w:p w14:paraId="2D38E805" w14:textId="64BC2AD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288D6F67" wp14:editId="73B0E7DE">
            <wp:extent cx="5943600" cy="1203325"/>
            <wp:effectExtent l="0" t="0" r="0" b="0"/>
            <wp:docPr id="2" name="Picture 2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F889" w14:textId="61E3F09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 An đã thu được dữ liệu trên bằng cách nào?</w:t>
      </w:r>
    </w:p>
    <w:p w14:paraId="51E21BAB" w14:textId="0AE9A43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Xem tivi;</w:t>
      </w:r>
    </w:p>
    <w:p w14:paraId="6A4C6189" w14:textId="2F2ACDC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Lập bảng hỏi;</w:t>
      </w:r>
    </w:p>
    <w:p w14:paraId="0F46ACA0" w14:textId="223F745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Thu thập từ các nguồn có sẵn như: sách, báo, web.</w:t>
      </w:r>
    </w:p>
    <w:p w14:paraId="25592029" w14:textId="2B25973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Ghi chép số liệu thống kê hằng ngày;</w:t>
      </w:r>
    </w:p>
    <w:p w14:paraId="67339AE9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ACA91" w14:textId="04E3D4E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4: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Kết quả tìm hiểu về sở thích đối với môn Toán của 23 bạn học sinh lớp 7A được cho bởi bảng thống kê sau:</w:t>
      </w:r>
    </w:p>
    <w:p w14:paraId="336AD56B" w14:textId="1B42C49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33EB6220" wp14:editId="02C05C58">
            <wp:extent cx="5454650" cy="744220"/>
            <wp:effectExtent l="0" t="0" r="0" b="0"/>
            <wp:docPr id="3" name="Picture 3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AD3D" w14:textId="64CC41E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Quan sát bảng thống kê và cho biết có bao nhiêu loại mức độ thể hiện sự yêu thích?</w:t>
      </w:r>
    </w:p>
    <w:p w14:paraId="1BC9E210" w14:textId="0B09603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C976F9">
        <w:rPr>
          <w:rFonts w:ascii="Times New Roman" w:hAnsi="Times New Roman" w:cs="Times New Roman"/>
          <w:sz w:val="28"/>
          <w:szCs w:val="28"/>
        </w:rPr>
        <w:t>. 4</w:t>
      </w:r>
    </w:p>
    <w:p w14:paraId="2AF23AEF" w14:textId="01BCC5E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lastRenderedPageBreak/>
        <w:t>B. 3</w:t>
      </w:r>
    </w:p>
    <w:p w14:paraId="29CBA25D" w14:textId="42019B1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C. 2</w:t>
      </w:r>
    </w:p>
    <w:p w14:paraId="0420A4D4" w14:textId="52A7AF9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D. 1</w:t>
      </w:r>
    </w:p>
    <w:p w14:paraId="736000BA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8C3C0" w14:textId="43E8EEA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5: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 bảng thống kê tỉ lệ phần trăm về các loại vật nuôi trong một trang trại:</w:t>
      </w:r>
    </w:p>
    <w:p w14:paraId="5A17E43D" w14:textId="64095C5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5023F27E" wp14:editId="13993DB4">
            <wp:extent cx="2466975" cy="2349500"/>
            <wp:effectExtent l="0" t="0" r="9525" b="0"/>
            <wp:docPr id="4" name="Picture 4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3C84" w14:textId="22FCE7A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 trị chưa hợp lí trong bảng dữ liệu là</w:t>
      </w:r>
    </w:p>
    <w:p w14:paraId="7C4A710A" w14:textId="3E91361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Dữ liệu về tỉ lệ phần trăm;</w:t>
      </w:r>
    </w:p>
    <w:p w14:paraId="4EDF9A19" w14:textId="7CB9362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Dữ liệu về tên các con vật;</w:t>
      </w:r>
    </w:p>
    <w:p w14:paraId="73278885" w14:textId="2F2366B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 A và B đều sai.</w:t>
      </w:r>
    </w:p>
    <w:p w14:paraId="4EAD558B" w14:textId="694299D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 A và B đều đúng;</w:t>
      </w:r>
    </w:p>
    <w:p w14:paraId="6AB79FD1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7B0B77" w14:textId="390CBB6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6: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 các dãy dữ liệu sau, đâu là dãy số liệu?</w:t>
      </w:r>
    </w:p>
    <w:p w14:paraId="08739559" w14:textId="06A054B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Đánh giá của 4 bạn học sịnh về chất lượng bài giảng: Tốt, Xuất sắc, Khá, Trung bình;</w:t>
      </w:r>
    </w:p>
    <w:p w14:paraId="553524E3" w14:textId="2C0CE98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lastRenderedPageBreak/>
        <w:t>B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Cân nặng (đơn vị kilogam) của 5 bạn trong lớp: 43, 42, 45, 48, 50</w:t>
      </w:r>
    </w:p>
    <w:p w14:paraId="72D50316" w14:textId="7C97713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Tên một số môn học của khối 7: Toán, Ngữ văn, Địa lí, …</w:t>
      </w:r>
    </w:p>
    <w:p w14:paraId="70E44F09" w14:textId="60AFD34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môn thể thao yêu thích của lớp 7A: Đá bóng, bóng rổ, cầu lông, bơi;</w:t>
      </w:r>
    </w:p>
    <w:p w14:paraId="01B909C7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8D45C" w14:textId="389A869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7: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 các dãy dữ liệu sau, dãy dữ liệu nào có thể sắp thứ tự?</w:t>
      </w:r>
    </w:p>
    <w:p w14:paraId="77B7A8AF" w14:textId="3FC13CE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Kiểm tra sức khỏe của học sinh lớp 7: chiều cao, cân nặng, độ cận thị, viễn thị;</w:t>
      </w:r>
    </w:p>
    <w:p w14:paraId="5BCF3B8E" w14:textId="225F338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Tên của 4 bạn tổ 1: Nam, Bình, An, Khánh;</w:t>
      </w:r>
    </w:p>
    <w:p w14:paraId="382CABB3" w14:textId="09D0082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Đánh giá của 4 bạn học sịnh về chất lượng bài giảng: Tốt, Xuất sắc, Khá, Trung bình;</w:t>
      </w:r>
    </w:p>
    <w:p w14:paraId="24C3C832" w14:textId="009CBEE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môn thể thao yêu thích của khối 7: Đá bóng, bóng rổ, cầu lông, bơi.</w:t>
      </w:r>
    </w:p>
    <w:p w14:paraId="05E3FBA9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A3F8A" w14:textId="0B4BA10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8: </w:t>
      </w: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 các phát biểu sau dữ liệu nào không phải là số liệu?</w:t>
      </w:r>
    </w:p>
    <w:p w14:paraId="53A44D00" w14:textId="465AB3C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Chiều cao trung bình của học sinh lớp 7 (đơn vị tính là mét);</w:t>
      </w:r>
    </w:p>
    <w:p w14:paraId="612AD7DC" w14:textId="10A2809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 học sinh giỏi của khối 7;</w:t>
      </w:r>
    </w:p>
    <w:p w14:paraId="43A7EB1D" w14:textId="368A74B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môn thể thao yêu thích của các bạn trong lớp.</w:t>
      </w:r>
    </w:p>
    <w:p w14:paraId="1BF3895C" w14:textId="629B471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Cân nặng của các bạn trong lớp (đơn vị tính là kilogam);</w:t>
      </w:r>
    </w:p>
    <w:p w14:paraId="68E94F62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82401" w14:textId="77777777" w:rsidR="007B0944" w:rsidRPr="00C976F9" w:rsidRDefault="00717B0E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9: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 cuộc khảo sát tìm hiểu về cách học của học sinh khối 7 được kết quả như sau:.</w:t>
      </w:r>
    </w:p>
    <w:p w14:paraId="59974EF2" w14:textId="1A2E8821" w:rsidR="00717B0E" w:rsidRPr="00C976F9" w:rsidRDefault="007B0944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 50% học sinh học qua đọc, viết;</w:t>
      </w:r>
    </w:p>
    <w:p w14:paraId="7073C104" w14:textId="06291ACE" w:rsidR="007B0944" w:rsidRPr="00C976F9" w:rsidRDefault="007B0944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 35% học sinh học qua nghe;</w:t>
      </w:r>
    </w:p>
    <w:p w14:paraId="71F608E1" w14:textId="33B02B4C" w:rsidR="007B0944" w:rsidRPr="00C976F9" w:rsidRDefault="007B0944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Có 10% học sinh học qua vận động;</w:t>
      </w:r>
    </w:p>
    <w:p w14:paraId="0879DB7A" w14:textId="68F2C573" w:rsidR="007B0944" w:rsidRPr="00C976F9" w:rsidRDefault="007B0944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 5% học sinh học qua quan sát.</w:t>
      </w:r>
    </w:p>
    <w:p w14:paraId="448DBE98" w14:textId="4FE3DD9B" w:rsidR="007B0944" w:rsidRPr="00C976F9" w:rsidRDefault="007B0944" w:rsidP="00C976F9">
      <w:pPr>
        <w:pStyle w:val="NormalWeb"/>
        <w:spacing w:before="0" w:beforeAutospacing="0" w:after="240" w:afterAutospacing="0" w:line="360" w:lineRule="auto"/>
        <w:ind w:left="48" w:right="48"/>
        <w:jc w:val="both"/>
        <w:rPr>
          <w:color w:val="000000"/>
          <w:sz w:val="28"/>
          <w:szCs w:val="28"/>
        </w:rPr>
      </w:pPr>
      <w:r w:rsidRPr="00C976F9">
        <w:rPr>
          <w:color w:val="000000"/>
          <w:sz w:val="28"/>
          <w:szCs w:val="28"/>
        </w:rPr>
        <w:t>Khẳng định nào sau đây là đúng?</w:t>
      </w:r>
    </w:p>
    <w:p w14:paraId="1CBC8CC8" w14:textId="5D302D6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 quả thu thập trên không phải là số.</w:t>
      </w:r>
    </w:p>
    <w:p w14:paraId="08719998" w14:textId="54EC0CA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B.</w:t>
      </w:r>
      <w:r w:rsidRPr="00C976F9">
        <w:rPr>
          <w:rFonts w:ascii="Times New Roman" w:hAnsi="Times New Roman" w:cs="Times New Roman"/>
          <w:sz w:val="28"/>
          <w:szCs w:val="28"/>
        </w:rPr>
        <w:t xml:space="preserve">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 quả trên gồm cả dữ liệu là số liệu và dữ liệu không phải là số.</w:t>
      </w:r>
    </w:p>
    <w:p w14:paraId="091E13E5" w14:textId="528946D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 quả trên là dữ liệu phần trăm không phải dữ liệu là số.</w:t>
      </w:r>
    </w:p>
    <w:p w14:paraId="61EDEA18" w14:textId="4FE8FAD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 quả thu thập trên không có số liệu.</w:t>
      </w:r>
    </w:p>
    <w:p w14:paraId="7F3A7381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E2570" w14:textId="66EB041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10: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 các dãy dữ liệu sau, đâu là dãy số liệu:</w:t>
      </w:r>
    </w:p>
    <w:p w14:paraId="1C9ED9AF" w14:textId="5FFFB7D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7B0944" w:rsidRPr="00C976F9">
        <w:rPr>
          <w:rFonts w:ascii="Times New Roman" w:hAnsi="Times New Roman" w:cs="Times New Roman"/>
          <w:sz w:val="28"/>
          <w:szCs w:val="28"/>
        </w:rPr>
        <w:t>D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anh sách một số loại trái cây: cam, xoài, mít, …;</w:t>
      </w:r>
    </w:p>
    <w:p w14:paraId="1511D78F" w14:textId="6C9ECAF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Màu sắc khi chín của một số loại trái cây: vàng, cam, đỏ, …;</w:t>
      </w:r>
    </w:p>
    <w:p w14:paraId="688744C7" w14:textId="5F53929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loại xe ô tô được sản xuất: A, B, C, …</w:t>
      </w:r>
    </w:p>
    <w:p w14:paraId="286674DA" w14:textId="7BA2996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Hàm lượng vitamin C trung bình có trong một số loại trái cây: 95, 52, …;</w:t>
      </w:r>
    </w:p>
    <w:p w14:paraId="7D9D9639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991068" w14:textId="1B7A27B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11: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 đánh giá mức độ phù hợp của đề thi môn Toán 7, nhà trường có thể sử dụng cách nào để đảm bảo tính đại diện?</w:t>
      </w:r>
    </w:p>
    <w:p w14:paraId="08171776" w14:textId="240B228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 các bạn trong câu lạc bộ Toán học làm bài;</w:t>
      </w:r>
    </w:p>
    <w:p w14:paraId="78EBCDC0" w14:textId="515B3B8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 các bạn nữ làm bài;</w:t>
      </w:r>
    </w:p>
    <w:p w14:paraId="09412E52" w14:textId="1CF10FC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Chọn 10 học sinh bất kì của các lớp làm bài.</w:t>
      </w:r>
    </w:p>
    <w:p w14:paraId="249AC51A" w14:textId="7EA7F7B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 các bạn học sinh giỏi làm bài;</w:t>
      </w:r>
    </w:p>
    <w:p w14:paraId="60882A98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6F33E" w14:textId="7F0C3D6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12: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Phỏng vấn 50 bạn nam trong trường thấy có 40 bạn thích bóng đá. Kết luận nào hợp lí?</w:t>
      </w:r>
    </w:p>
    <w:p w14:paraId="6B3E6C2F" w14:textId="5448A49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C976F9">
        <w:rPr>
          <w:rFonts w:ascii="Times New Roman" w:hAnsi="Times New Roman" w:cs="Times New Roman"/>
          <w:sz w:val="28"/>
          <w:szCs w:val="28"/>
        </w:rPr>
        <w:t xml:space="preserve">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 phần học sinh nam trong trường thích bóng đá.</w:t>
      </w:r>
    </w:p>
    <w:p w14:paraId="54C93F09" w14:textId="0BB93D0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 phần học sinh trong trường không thích bóng đá;</w:t>
      </w:r>
    </w:p>
    <w:p w14:paraId="47840EC4" w14:textId="2FB413E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 phần học sinh trong trường thích bóng đá;</w:t>
      </w:r>
    </w:p>
    <w:p w14:paraId="30374E85" w14:textId="494B439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bạn nữ không thích bóng đá;</w:t>
      </w:r>
    </w:p>
    <w:p w14:paraId="54CC0B93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E4D647" w14:textId="077914C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13: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 đánh giá thể lực của học sinh khối 7, giáo viên thể dục có thể:</w:t>
      </w:r>
    </w:p>
    <w:p w14:paraId="0FFD2D66" w14:textId="5111E40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Kiểm tra thể lực của các bạn trong câu lạc bộ trường;</w:t>
      </w:r>
    </w:p>
    <w:p w14:paraId="7EC36018" w14:textId="085A49C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Kiểm tra thể lực của các bạn lớp 7A;</w:t>
      </w:r>
    </w:p>
    <w:p w14:paraId="284A61D8" w14:textId="45B0AA7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Kiểm tra thể lực của các bạn nam;</w:t>
      </w:r>
    </w:p>
    <w:p w14:paraId="48986F50" w14:textId="3A47454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Kiểm tra thể lực một số bạn cả nam và nữ chọn ngẫu nhiên của mỗi lớp.</w:t>
      </w:r>
    </w:p>
    <w:p w14:paraId="1AF333B8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3E3A5" w14:textId="5E5F716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14: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 các dãy dữ liệu sau, dữ liệu nào là dữ liệu định lượng:</w:t>
      </w:r>
    </w:p>
    <w:p w14:paraId="39112DEC" w14:textId="40F6B50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loại xe máy được sản xuất: A, B, C, …;</w:t>
      </w:r>
    </w:p>
    <w:p w14:paraId="631B8FAC" w14:textId="6EC8808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môn thể thao được học sinh yêu thích: bóng đá, cầu lông, …;</w:t>
      </w:r>
    </w:p>
    <w:p w14:paraId="3363AAA1" w14:textId="652DBB8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loại màu mực của bút viết: xanh, đen, đỏ, …;</w:t>
      </w:r>
    </w:p>
    <w:p w14:paraId="1195A09B" w14:textId="53A2929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Điểm trung bình môn Toán của một số bạn học sinh: 5,5; 6,5, 7,8; </w:t>
      </w:r>
    </w:p>
    <w:p w14:paraId="343F240A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566347" w14:textId="1B6BDFD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Câu 15: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Dãy dữ liệu nào là dữ liệu định tính:</w:t>
      </w:r>
    </w:p>
    <w:p w14:paraId="0E2B9E38" w14:textId="4559682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Tên của một số bạn học sinh giỏi lớp 7A: An, Bình, Cường, …;</w:t>
      </w:r>
    </w:p>
    <w:p w14:paraId="3A6194E6" w14:textId="5F60A21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 lượng học sinh giỏi của lớp 7A.</w:t>
      </w:r>
    </w:p>
    <w:p w14:paraId="4C9A0B21" w14:textId="27BE2BC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Cân nặng của năm bạn trong lớp: 41, 43, 45, 40, 50;</w:t>
      </w:r>
    </w:p>
    <w:p w14:paraId="4CA9C715" w14:textId="1A80E46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Điểm trung bình môn Toán của một số bạn học sinh: 5,5; 6,5, 7,8; …;</w:t>
      </w:r>
    </w:p>
    <w:p w14:paraId="28473F28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4EA2CB" w14:textId="77777777" w:rsidR="00717B0E" w:rsidRPr="00C976F9" w:rsidRDefault="00717B0E" w:rsidP="00C976F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THÔNG HIỂU </w:t>
      </w:r>
    </w:p>
    <w:p w14:paraId="73C82799" w14:textId="662B7CE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Thu thập số liệu về sở thích ăn 5 loại quả của học sinh lớp 7A được kết quả sau:</w:t>
      </w:r>
    </w:p>
    <w:p w14:paraId="2D64206F" w14:textId="033D70B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3C074CB1" wp14:editId="30AA6F7E">
            <wp:extent cx="5262880" cy="765810"/>
            <wp:effectExtent l="0" t="0" r="0" b="0"/>
            <wp:docPr id="5" name="Picture 5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25E6" w14:textId="689E303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 sinh lớp 7A thích ăn loại quả nào nhất?</w:t>
      </w:r>
    </w:p>
    <w:p w14:paraId="60A42153" w14:textId="07041BE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Sầu riêng;</w:t>
      </w:r>
    </w:p>
    <w:p w14:paraId="139F5A07" w14:textId="490F05F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Măng cụt, sầu riêng;</w:t>
      </w:r>
    </w:p>
    <w:p w14:paraId="634D6F18" w14:textId="7A86C98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Mít;</w:t>
      </w:r>
    </w:p>
    <w:p w14:paraId="2CABE089" w14:textId="544295B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Dứa.</w:t>
      </w:r>
    </w:p>
    <w:p w14:paraId="58D1A210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D4325C9" w14:textId="140B95D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2: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 học sinh vắng trong ngày hôm qua của các lớp khối 7 trường THCS Hoàng Văn Thụ được thống kê trong bảng sau:</w:t>
      </w:r>
    </w:p>
    <w:p w14:paraId="1B7F4E57" w14:textId="030028E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lastRenderedPageBreak/>
        <w:drawing>
          <wp:inline distT="0" distB="0" distL="0" distR="0" wp14:anchorId="1E6ECB56" wp14:editId="4B6B92FA">
            <wp:extent cx="4954905" cy="786765"/>
            <wp:effectExtent l="0" t="0" r="0" b="0"/>
            <wp:docPr id="6" name="Picture 6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6BA8" w14:textId="52B2942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 bao nhiêu lớp có số học sinh vắng ít nhất?</w:t>
      </w:r>
    </w:p>
    <w:p w14:paraId="140D9864" w14:textId="27EBAF3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A. 1</w:t>
      </w:r>
    </w:p>
    <w:p w14:paraId="689BFE48" w14:textId="17AD5FD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B. 3</w:t>
      </w:r>
    </w:p>
    <w:p w14:paraId="4376F4B6" w14:textId="7141AD6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C. 4</w:t>
      </w:r>
    </w:p>
    <w:p w14:paraId="4596BAD1" w14:textId="7FA6A93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>. 2</w:t>
      </w:r>
    </w:p>
    <w:p w14:paraId="4289AF74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CD294" w14:textId="23D1285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3: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 các dữ liệu sau, dữ liệu nào là dữ liệu định tính?</w:t>
      </w:r>
    </w:p>
    <w:p w14:paraId="67C73EA5" w14:textId="01E597E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 huy chương vàng mà các vận động viên đã đạt được;  </w:t>
      </w:r>
    </w:p>
    <w:p w14:paraId="61BB39B3" w14:textId="13ADAD8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Năm sinh của các thành viên trong gia đình em.</w:t>
      </w:r>
    </w:p>
    <w:p w14:paraId="66A1683C" w14:textId="7E884D4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 học sinh nữ của các tổ trong lớp 7A;</w:t>
      </w:r>
    </w:p>
    <w:p w14:paraId="5928A854" w14:textId="7EC231D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Danh sách các vận động viên tham dự Olympic Tokyo 2020: Nguyễn Huy Hoàng, Nguyễn Thị Ánh Viên,...;</w:t>
      </w:r>
    </w:p>
    <w:p w14:paraId="07CE72E3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1A362D" w14:textId="6542875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4: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 dụng cụ y tế được cung cấp hỗ trợ y tế dự phòng cho khu cách ly do dịch Covid – 19 tại quận 7 được ghi trong bảng sau:</w:t>
      </w:r>
    </w:p>
    <w:p w14:paraId="444E8B17" w14:textId="54EBC01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7F52A232" wp14:editId="6BF5EF57">
            <wp:extent cx="5943600" cy="1180465"/>
            <wp:effectExtent l="0" t="0" r="0" b="635"/>
            <wp:docPr id="7" name="Picture 7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D466" w14:textId="05A9A45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Thông tin không hợp lí của bảng dữ liệu là:</w:t>
      </w:r>
    </w:p>
    <w:p w14:paraId="069D094F" w14:textId="0AB416B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A; –76;</w:t>
      </w:r>
    </w:p>
    <w:p w14:paraId="517ACE93" w14:textId="68D28A0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40;</w:t>
      </w:r>
    </w:p>
    <w:p w14:paraId="6F53C40D" w14:textId="6E5B8AF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–76;</w:t>
      </w:r>
    </w:p>
    <w:p w14:paraId="7B952114" w14:textId="205699B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D. A</w:t>
      </w:r>
    </w:p>
    <w:p w14:paraId="2322EDEF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EB26F" w14:textId="0A4D656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5: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Sơn liệt kê ngày tháng năm sinh của các thành viên trong gia đình được ghi lại trong bảng sau:</w:t>
      </w:r>
    </w:p>
    <w:p w14:paraId="56376ED0" w14:textId="195568F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344CBC11" wp14:editId="79FC3AB1">
            <wp:extent cx="4253230" cy="1711960"/>
            <wp:effectExtent l="0" t="0" r="0" b="2540"/>
            <wp:docPr id="8" name="Picture 8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4FC6" w14:textId="06A8E7B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 trị chưa hợp lí về dữ liệu các thành viên trong gia đình Sơn là:</w:t>
      </w:r>
    </w:p>
    <w:p w14:paraId="64E0002C" w14:textId="65014C9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31/2/2012.</w:t>
      </w:r>
    </w:p>
    <w:p w14:paraId="00738C81" w14:textId="21A4230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27/6/2008;</w:t>
      </w:r>
    </w:p>
    <w:p w14:paraId="6BE1CF48" w14:textId="02D896C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Trần Thị Lan;</w:t>
      </w:r>
    </w:p>
    <w:p w14:paraId="50D9F39E" w14:textId="1D9DAD8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Nguyễn Văn An;</w:t>
      </w:r>
    </w:p>
    <w:p w14:paraId="5463E085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92C48" w14:textId="63910EF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6: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Kết quả tìm hiểu về khả năng chơi cầu lông của các bạn học sinh nam lớp 7C cho bởi bảng thống kê sau:</w:t>
      </w:r>
    </w:p>
    <w:p w14:paraId="4EF8B6AF" w14:textId="51227CC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lastRenderedPageBreak/>
        <w:drawing>
          <wp:inline distT="0" distB="0" distL="0" distR="0" wp14:anchorId="7A319CCA" wp14:editId="5DC8BC3D">
            <wp:extent cx="5634990" cy="723265"/>
            <wp:effectExtent l="0" t="0" r="3810" b="635"/>
            <wp:docPr id="9" name="Picture 9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DD99" w14:textId="2ADD183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Kết quả tìm hiểu về khả năng chơi bóng đá của các bạn học sinh nữ của lớp 7C được cho bởi bảng thống kê sau:</w:t>
      </w:r>
    </w:p>
    <w:p w14:paraId="7EF79D6B" w14:textId="44EA5ED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16ED8FF4" wp14:editId="44861863">
            <wp:extent cx="5614035" cy="871855"/>
            <wp:effectExtent l="0" t="0" r="5715" b="4445"/>
            <wp:docPr id="10" name="Picture 10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6275" w14:textId="43F1375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Khẳng định nào dưới đây là </w:t>
      </w:r>
      <w:r w:rsidRPr="00C976F9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đúng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?</w:t>
      </w:r>
    </w:p>
    <w:p w14:paraId="73147116" w14:textId="1080207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Dữ liệu về khả năng chơi bóng đá của các bạn học sinh nữ lớp 7C đại diện cho khả năng chơi cầu lông học sinh cả lớp 7C;</w:t>
      </w:r>
    </w:p>
    <w:p w14:paraId="72435C44" w14:textId="697715A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B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Dữ liệu về khả năng chơi cầu lông và bóng đá được thống kê chưa đủ đại diện cho khả năng chơi thể thao của các bạn lớp 7C;</w:t>
      </w:r>
    </w:p>
    <w:p w14:paraId="1D377F89" w14:textId="2FDD05F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Dữ liệu về khả năng chơi cầu lông của các bạn học sinh nam lớp 7C đại diện cho khả năng chơi cầu lông học sinh cả lớp 7C;</w:t>
      </w:r>
    </w:p>
    <w:p w14:paraId="752474B9" w14:textId="2E5F280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 7C có 35 học sinh.</w:t>
      </w:r>
    </w:p>
    <w:p w14:paraId="129EC1C4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C26AF" w14:textId="4D9A147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7: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 bảng thống kê về tỉ số phần trăm các loại sách trong tủ sách của lớp 7A như sau:</w:t>
      </w:r>
    </w:p>
    <w:p w14:paraId="2B0F2CF6" w14:textId="7D73CE5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lastRenderedPageBreak/>
        <w:drawing>
          <wp:inline distT="0" distB="0" distL="0" distR="0" wp14:anchorId="009AD815" wp14:editId="133BF006">
            <wp:extent cx="3246000" cy="1796903"/>
            <wp:effectExtent l="0" t="0" r="0" b="0"/>
            <wp:docPr id="11" name="Picture 11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49" cy="17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1B8E" w14:textId="5A98304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 các phát biểu sau:</w:t>
      </w:r>
    </w:p>
    <w:p w14:paraId="1B816FEF" w14:textId="439E49E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(I) Dữ liệu định lượng là các loại sách: sách lịch sử, truyện tranh, sách tham khảo, sách dạy kĩ năng sống và các loại sách khác;</w:t>
      </w:r>
    </w:p>
    <w:p w14:paraId="2A850E0A" w14:textId="62E0828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(II) Dữ liệu định tính là tỉ số phần trăm: 15%, 20%, 30%, 25%, 15%.</w:t>
      </w:r>
    </w:p>
    <w:p w14:paraId="59FD2CD1" w14:textId="2641E4B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(III) Dữ liệu chưa hợp lí là tỉ số phần trăm.</w:t>
      </w:r>
    </w:p>
    <w:p w14:paraId="48F11E3F" w14:textId="5F7832A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 phát biểu </w:t>
      </w:r>
      <w:r w:rsidRPr="00C976F9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sai 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là:</w:t>
      </w:r>
    </w:p>
    <w:p w14:paraId="08E50768" w14:textId="1FF8172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A. 0</w:t>
      </w:r>
    </w:p>
    <w:p w14:paraId="5559CFC3" w14:textId="0B9C451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B. 1</w:t>
      </w:r>
    </w:p>
    <w:p w14:paraId="71844168" w14:textId="0513B07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>. 2</w:t>
      </w:r>
    </w:p>
    <w:p w14:paraId="79CE1D40" w14:textId="5F64A92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D. 3</w:t>
      </w:r>
    </w:p>
    <w:p w14:paraId="734524CC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18C63" w14:textId="6946627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8: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 thập số liệu về mức độ hứng thú học tập các bộ môn của học sinh lớp 7A được kết quả như sau:</w:t>
      </w:r>
    </w:p>
    <w:p w14:paraId="4C3B612B" w14:textId="797B41C2" w:rsidR="007B0944" w:rsidRPr="00C976F9" w:rsidRDefault="007B0944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lastRenderedPageBreak/>
        <w:drawing>
          <wp:inline distT="0" distB="0" distL="0" distR="0" wp14:anchorId="2DA04736" wp14:editId="588CAAD0">
            <wp:extent cx="6071191" cy="137887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361" t="45796" r="24851" b="32890"/>
                    <a:stretch/>
                  </pic:blipFill>
                  <pic:spPr bwMode="auto">
                    <a:xfrm>
                      <a:off x="0" y="0"/>
                      <a:ext cx="6100768" cy="138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6B66D" w14:textId="76B30445" w:rsidR="007B0944" w:rsidRPr="00C976F9" w:rsidRDefault="007B0944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 sinh lớp 7A yêu thích môn học nào nhất?</w:t>
      </w:r>
    </w:p>
    <w:p w14:paraId="5693898E" w14:textId="3B21117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Ngoại ngữ.</w:t>
      </w:r>
    </w:p>
    <w:p w14:paraId="7510F362" w14:textId="6DB615F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 dục thể chất;</w:t>
      </w:r>
    </w:p>
    <w:p w14:paraId="2655FEE6" w14:textId="4878A2A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 động trải nghiệm, hướng nghiệp;</w:t>
      </w:r>
    </w:p>
    <w:p w14:paraId="4C20809D" w14:textId="379D028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Toán;</w:t>
      </w:r>
    </w:p>
    <w:p w14:paraId="15F2F6AE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E3D6A" w14:textId="6360DD6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9: </w:t>
      </w:r>
      <w:r w:rsidR="007B0944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Tỉ lệ tăng dân số Việt Nam trong một số năm gần đây được cho trong bảng sau:</w:t>
      </w:r>
    </w:p>
    <w:p w14:paraId="161B7DD6" w14:textId="083DD244" w:rsidR="007B0944" w:rsidRPr="00C976F9" w:rsidRDefault="007B0944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anchor distT="0" distB="0" distL="114300" distR="114300" simplePos="0" relativeHeight="251658240" behindDoc="0" locked="0" layoutInCell="1" allowOverlap="1" wp14:anchorId="1A2B0938" wp14:editId="1A786E7F">
            <wp:simplePos x="914400" y="1711842"/>
            <wp:positionH relativeFrom="column">
              <wp:align>left</wp:align>
            </wp:positionH>
            <wp:positionV relativeFrom="paragraph">
              <wp:align>top</wp:align>
            </wp:positionV>
            <wp:extent cx="5724304" cy="776177"/>
            <wp:effectExtent l="0" t="0" r="0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1" t="24806" r="24853" b="62470"/>
                    <a:stretch/>
                  </pic:blipFill>
                  <pic:spPr bwMode="auto">
                    <a:xfrm>
                      <a:off x="0" y="0"/>
                      <a:ext cx="5724304" cy="77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6F28" w:rsidRPr="00C976F9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  <w:r w:rsidR="00336F28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Tỉ lệ gia tăng dân số thấp nhất là năm nào?</w:t>
      </w:r>
    </w:p>
    <w:p w14:paraId="62B6DAEE" w14:textId="5CDCFFA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336F28" w:rsidRPr="00C976F9">
        <w:rPr>
          <w:rFonts w:ascii="Times New Roman" w:hAnsi="Times New Roman" w:cs="Times New Roman"/>
          <w:sz w:val="28"/>
          <w:szCs w:val="28"/>
        </w:rPr>
        <w:t>2015</w:t>
      </w:r>
    </w:p>
    <w:p w14:paraId="1BF9CAFC" w14:textId="1613C69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B.</w:t>
      </w:r>
      <w:r w:rsidRPr="00C976F9">
        <w:rPr>
          <w:rFonts w:ascii="Times New Roman" w:hAnsi="Times New Roman" w:cs="Times New Roman"/>
          <w:sz w:val="28"/>
          <w:szCs w:val="28"/>
        </w:rPr>
        <w:t xml:space="preserve"> </w:t>
      </w:r>
      <w:r w:rsidR="00336F28" w:rsidRPr="00C976F9">
        <w:rPr>
          <w:rFonts w:ascii="Times New Roman" w:hAnsi="Times New Roman" w:cs="Times New Roman"/>
          <w:sz w:val="28"/>
          <w:szCs w:val="28"/>
        </w:rPr>
        <w:t>2007</w:t>
      </w:r>
    </w:p>
    <w:p w14:paraId="58ECD5F3" w14:textId="5336E2B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336F28" w:rsidRPr="00C976F9">
        <w:rPr>
          <w:rFonts w:ascii="Times New Roman" w:hAnsi="Times New Roman" w:cs="Times New Roman"/>
          <w:sz w:val="28"/>
          <w:szCs w:val="28"/>
        </w:rPr>
        <w:t>2019</w:t>
      </w:r>
    </w:p>
    <w:p w14:paraId="10D8B228" w14:textId="7FF3907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336F28" w:rsidRPr="00C976F9">
        <w:rPr>
          <w:rFonts w:ascii="Times New Roman" w:hAnsi="Times New Roman" w:cs="Times New Roman"/>
          <w:sz w:val="28"/>
          <w:szCs w:val="28"/>
        </w:rPr>
        <w:t>1991</w:t>
      </w:r>
    </w:p>
    <w:p w14:paraId="64376B11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35068" w14:textId="52ACF38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Câu 10: </w:t>
      </w:r>
      <w:r w:rsidR="00336F28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Kiểm tra sức khỏe đầu năm của học sinh lớp 7 gồm có: đo chiều cao, cân nặng, độ cận thị, viễn thị. Kết quả nào là số liệu?</w:t>
      </w:r>
    </w:p>
    <w:p w14:paraId="29006878" w14:textId="246CDDB8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336F28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Chiều cao, cân nặng;</w:t>
      </w:r>
    </w:p>
    <w:p w14:paraId="0FB49066" w14:textId="6B934CA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336F28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Chiều cao;</w:t>
      </w:r>
    </w:p>
    <w:p w14:paraId="1D145380" w14:textId="47A8BDC3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336F28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Cân nặng;</w:t>
      </w:r>
    </w:p>
    <w:p w14:paraId="2FD4230D" w14:textId="5D8713A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336F28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Chiều cao, cân nặng, cận thị, viễn thị.</w:t>
      </w:r>
    </w:p>
    <w:p w14:paraId="7851837C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BB5F0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FF77E1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A6B55B" w14:textId="77777777" w:rsidR="00717B0E" w:rsidRPr="00C976F9" w:rsidRDefault="00717B0E" w:rsidP="00C976F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color w:val="auto"/>
          <w:sz w:val="28"/>
          <w:szCs w:val="28"/>
        </w:rPr>
        <w:t>3. VẬN DỤNG</w:t>
      </w:r>
    </w:p>
    <w:p w14:paraId="50880387" w14:textId="4F72EA4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Kết quả tìm hiểu về khả năng viết email của 40 bạn học sinh lớp 7C cho bởi bảng thống kê sau:</w:t>
      </w:r>
    </w:p>
    <w:p w14:paraId="0692402C" w14:textId="1701F86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7C19D46F" wp14:editId="39BDC05D">
            <wp:extent cx="4933315" cy="723265"/>
            <wp:effectExtent l="0" t="0" r="635" b="635"/>
            <wp:docPr id="12" name="Picture 12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28F5" w14:textId="07C2A25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 bạn chưa biết viết email chiếm bao nhiêu phần trăm tổng số học sinh của lớp 7C?</w:t>
      </w:r>
    </w:p>
    <w:p w14:paraId="0CFC36FA" w14:textId="7B331B7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15%;</w:t>
      </w:r>
    </w:p>
    <w:p w14:paraId="42D5D2A3" w14:textId="4EA68FA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20%;</w:t>
      </w:r>
    </w:p>
    <w:p w14:paraId="1FFE8B70" w14:textId="324AE27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25%;</w:t>
      </w:r>
    </w:p>
    <w:p w14:paraId="03380176" w14:textId="4A99CC6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30%.</w:t>
      </w:r>
    </w:p>
    <w:p w14:paraId="169CC112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A781AC" w14:textId="7ED9178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Câu 2: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Cân nặng của các bạn học sinh lớp 7D (đơn vị: kg) được ghi lại trong bảng sau:</w:t>
      </w:r>
    </w:p>
    <w:p w14:paraId="6968EAE9" w14:textId="6AAF3BE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299B6E84" wp14:editId="720B7644">
            <wp:extent cx="4699635" cy="733425"/>
            <wp:effectExtent l="0" t="0" r="5715" b="9525"/>
            <wp:docPr id="13" name="Picture 13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B1398" w14:textId="75B630B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 bạn có cân nặng trên 30 kg chiếm bao nhiêu phần trăm so với số lượng các bạn được khảo sát?</w:t>
      </w:r>
    </w:p>
    <w:p w14:paraId="33265B75" w14:textId="58F9285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90%;</w:t>
      </w:r>
    </w:p>
    <w:p w14:paraId="618F6547" w14:textId="4D9495E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30%;</w:t>
      </w:r>
    </w:p>
    <w:p w14:paraId="552D4376" w14:textId="6C7CFF9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25%;</w:t>
      </w:r>
    </w:p>
    <w:p w14:paraId="4481EA92" w14:textId="519869A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65%;</w:t>
      </w:r>
    </w:p>
    <w:p w14:paraId="4710C1AC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E2CD22" w14:textId="1D3CF49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3: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 bảng thống kê về mức độ ảnh hưởng (đơn vị %) của các yếu tố đến chiều cao của trẻ:</w:t>
      </w:r>
    </w:p>
    <w:p w14:paraId="4680DF1C" w14:textId="4F11A2A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7C476B31" wp14:editId="672344C2">
            <wp:extent cx="5943600" cy="1274445"/>
            <wp:effectExtent l="0" t="0" r="0" b="1905"/>
            <wp:docPr id="14" name="Picture 14" descr="TOP 15 câu Trắc nghiệm Thu thập và phân loại dữ liệu có đáp án - Toán lớp 7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OP 15 câu Trắc nghiệm Thu thập và phân loại dữ liệu có đáp án - Toán lớp 7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A10F" w14:textId="2F9D662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 Nam muốn chiều cao phát triển tốt nên quan tâm đến chế độ nào nhất?</w:t>
      </w:r>
    </w:p>
    <w:p w14:paraId="5FE46F89" w14:textId="7C072E5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Chế độ thể dục thể thao;</w:t>
      </w:r>
    </w:p>
    <w:p w14:paraId="5997C0F8" w14:textId="380F483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Chế độ ngủ nghỉ;</w:t>
      </w:r>
    </w:p>
    <w:p w14:paraId="2DD2E102" w14:textId="38E2BD6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Gen di truyền từ bố mẹ;</w:t>
      </w:r>
    </w:p>
    <w:p w14:paraId="0E0EC752" w14:textId="155481B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lastRenderedPageBreak/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Pr="00C976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Chế độ ăn uống.</w:t>
      </w:r>
    </w:p>
    <w:p w14:paraId="6801541A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0455F2" w14:textId="342BDC3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4: </w:t>
      </w:r>
      <w:r w:rsidR="00CE5204" w:rsidRPr="00C976F9">
        <w:rPr>
          <w:rFonts w:ascii="Times New Roman" w:hAnsi="Times New Roman" w:cs="Times New Roman"/>
          <w:sz w:val="28"/>
          <w:szCs w:val="28"/>
        </w:rPr>
        <w:t xml:space="preserve">Cân nặng của 20 bạn học sinh lớp 7A1( đơn vị : kg ) được ghi lại như sau: </w:t>
      </w:r>
    </w:p>
    <w:p w14:paraId="23601DDD" w14:textId="37227CF2" w:rsidR="00CE5204" w:rsidRPr="00C976F9" w:rsidRDefault="00CE5204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02BC45D1" wp14:editId="0475D2BE">
            <wp:extent cx="4976037" cy="714788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594" t="39753" r="15017" b="51976"/>
                    <a:stretch/>
                  </pic:blipFill>
                  <pic:spPr bwMode="auto">
                    <a:xfrm>
                      <a:off x="0" y="0"/>
                      <a:ext cx="5013233" cy="72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130D" w14:textId="20A29617" w:rsidR="00CE5204" w:rsidRPr="00C976F9" w:rsidRDefault="00CE5204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>Có bao nhiêu bạn cân nặng không nhỏ hơn 52kg trong số 20 bạn tham gia khảo sát</w:t>
      </w:r>
    </w:p>
    <w:p w14:paraId="3F61D8FD" w14:textId="1864C2B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CE5204" w:rsidRPr="00C976F9">
        <w:rPr>
          <w:rFonts w:ascii="Times New Roman" w:hAnsi="Times New Roman" w:cs="Times New Roman"/>
          <w:sz w:val="28"/>
          <w:szCs w:val="28"/>
        </w:rPr>
        <w:t>6</w:t>
      </w:r>
    </w:p>
    <w:p w14:paraId="27CE44F8" w14:textId="6C8E3EC4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CE5204" w:rsidRPr="00C976F9">
        <w:rPr>
          <w:rFonts w:ascii="Times New Roman" w:hAnsi="Times New Roman" w:cs="Times New Roman"/>
          <w:sz w:val="28"/>
          <w:szCs w:val="28"/>
        </w:rPr>
        <w:t>4</w:t>
      </w:r>
    </w:p>
    <w:p w14:paraId="2F389684" w14:textId="4382EA6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CE5204" w:rsidRPr="00C976F9">
        <w:rPr>
          <w:rFonts w:ascii="Times New Roman" w:hAnsi="Times New Roman" w:cs="Times New Roman"/>
          <w:sz w:val="28"/>
          <w:szCs w:val="28"/>
        </w:rPr>
        <w:t>15</w:t>
      </w:r>
    </w:p>
    <w:p w14:paraId="28F3172D" w14:textId="441B7C9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CE5204" w:rsidRPr="00C976F9">
        <w:rPr>
          <w:rFonts w:ascii="Times New Roman" w:hAnsi="Times New Roman" w:cs="Times New Roman"/>
          <w:sz w:val="28"/>
          <w:szCs w:val="28"/>
        </w:rPr>
        <w:t>12</w:t>
      </w:r>
    </w:p>
    <w:p w14:paraId="10CCEF4B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04D0D6" w14:textId="64EDCD2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5: </w:t>
      </w:r>
      <w:r w:rsidR="00CE5204" w:rsidRPr="00C976F9">
        <w:rPr>
          <w:rFonts w:ascii="Times New Roman" w:hAnsi="Times New Roman" w:cs="Times New Roman"/>
          <w:sz w:val="28"/>
          <w:szCs w:val="28"/>
        </w:rPr>
        <w:t>Dựa vào thông tin câu 4, cân nặng nào có nhiều bạn đạt được nhất ?</w:t>
      </w:r>
    </w:p>
    <w:p w14:paraId="50CC6B3F" w14:textId="5BB9924D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CE5204" w:rsidRPr="00C976F9">
        <w:rPr>
          <w:rFonts w:ascii="Times New Roman" w:hAnsi="Times New Roman" w:cs="Times New Roman"/>
          <w:sz w:val="28"/>
          <w:szCs w:val="28"/>
        </w:rPr>
        <w:t>44</w:t>
      </w:r>
    </w:p>
    <w:p w14:paraId="4D3B30FE" w14:textId="0617CC2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CE5204" w:rsidRPr="00C976F9">
        <w:rPr>
          <w:rFonts w:ascii="Times New Roman" w:hAnsi="Times New Roman" w:cs="Times New Roman"/>
          <w:sz w:val="28"/>
          <w:szCs w:val="28"/>
        </w:rPr>
        <w:t>42</w:t>
      </w:r>
    </w:p>
    <w:p w14:paraId="72D369B2" w14:textId="3D90507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CE5204" w:rsidRPr="00C976F9">
        <w:rPr>
          <w:rFonts w:ascii="Times New Roman" w:hAnsi="Times New Roman" w:cs="Times New Roman"/>
          <w:sz w:val="28"/>
          <w:szCs w:val="28"/>
        </w:rPr>
        <w:t>40</w:t>
      </w:r>
    </w:p>
    <w:p w14:paraId="338AC14F" w14:textId="2884C14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CE5204" w:rsidRPr="00C976F9">
        <w:rPr>
          <w:rFonts w:ascii="Times New Roman" w:hAnsi="Times New Roman" w:cs="Times New Roman"/>
          <w:sz w:val="28"/>
          <w:szCs w:val="28"/>
        </w:rPr>
        <w:t>50</w:t>
      </w:r>
    </w:p>
    <w:p w14:paraId="6D26C00C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29016" w14:textId="0DC5D07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6: </w:t>
      </w:r>
      <w:r w:rsidR="00CE5204" w:rsidRPr="00C976F9">
        <w:rPr>
          <w:rFonts w:ascii="Times New Roman" w:hAnsi="Times New Roman" w:cs="Times New Roman"/>
          <w:sz w:val="28"/>
          <w:szCs w:val="28"/>
        </w:rPr>
        <w:t>Dựa vào thông tin câu 4: Số bạn có cân nặng từ 40kg</w:t>
      </w:r>
      <w:r w:rsidR="00627186" w:rsidRPr="00C976F9">
        <w:rPr>
          <w:rFonts w:ascii="Times New Roman" w:hAnsi="Times New Roman" w:cs="Times New Roman"/>
          <w:sz w:val="28"/>
          <w:szCs w:val="28"/>
        </w:rPr>
        <w:t xml:space="preserve"> đến 50kg chiếm bao nhiêu phần trăm tổng số bạn tham gia khảo sát </w:t>
      </w:r>
    </w:p>
    <w:p w14:paraId="317E5C0F" w14:textId="55891A12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627186" w:rsidRPr="00C976F9">
        <w:rPr>
          <w:rFonts w:ascii="Times New Roman" w:hAnsi="Times New Roman" w:cs="Times New Roman"/>
          <w:sz w:val="28"/>
          <w:szCs w:val="28"/>
        </w:rPr>
        <w:t>10%</w:t>
      </w:r>
    </w:p>
    <w:p w14:paraId="579E6A8A" w14:textId="34012AB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lastRenderedPageBreak/>
        <w:t>B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627186" w:rsidRPr="00C976F9">
        <w:rPr>
          <w:rFonts w:ascii="Times New Roman" w:hAnsi="Times New Roman" w:cs="Times New Roman"/>
          <w:sz w:val="28"/>
          <w:szCs w:val="28"/>
        </w:rPr>
        <w:t>50%</w:t>
      </w:r>
    </w:p>
    <w:p w14:paraId="736A1EB9" w14:textId="216F1CC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627186" w:rsidRPr="00C976F9">
        <w:rPr>
          <w:rFonts w:ascii="Times New Roman" w:hAnsi="Times New Roman" w:cs="Times New Roman"/>
          <w:sz w:val="28"/>
          <w:szCs w:val="28"/>
        </w:rPr>
        <w:t>40%</w:t>
      </w:r>
    </w:p>
    <w:p w14:paraId="4929A34E" w14:textId="70B1B8D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627186" w:rsidRPr="00C976F9">
        <w:rPr>
          <w:rFonts w:ascii="Times New Roman" w:hAnsi="Times New Roman" w:cs="Times New Roman"/>
          <w:sz w:val="28"/>
          <w:szCs w:val="28"/>
        </w:rPr>
        <w:t>60%</w:t>
      </w:r>
    </w:p>
    <w:p w14:paraId="5D6ACA2A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DA9D80" w14:textId="000ED44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7: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 môn thể thao ưa thích của tất cả học sinh lớp 7A ghi lại trong bảng sau:</w:t>
      </w:r>
    </w:p>
    <w:p w14:paraId="53F2CC42" w14:textId="19FD0D59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09BB9FB3" wp14:editId="753C00F1">
            <wp:extent cx="3934047" cy="3905332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7800" t="34347" r="7685" b="22388"/>
                    <a:stretch/>
                  </pic:blipFill>
                  <pic:spPr bwMode="auto">
                    <a:xfrm>
                      <a:off x="0" y="0"/>
                      <a:ext cx="3939658" cy="391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5C31C" w14:textId="5D1012C3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 học sinh lớp 7A là:</w:t>
      </w:r>
    </w:p>
    <w:p w14:paraId="31D91516" w14:textId="6170B89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C976F9" w:rsidRPr="00C976F9">
        <w:rPr>
          <w:rFonts w:ascii="Times New Roman" w:hAnsi="Times New Roman" w:cs="Times New Roman"/>
          <w:sz w:val="28"/>
          <w:szCs w:val="28"/>
        </w:rPr>
        <w:t>40</w:t>
      </w:r>
    </w:p>
    <w:p w14:paraId="700AC1CF" w14:textId="6A5D980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C976F9" w:rsidRPr="00C976F9">
        <w:rPr>
          <w:rFonts w:ascii="Times New Roman" w:hAnsi="Times New Roman" w:cs="Times New Roman"/>
          <w:sz w:val="28"/>
          <w:szCs w:val="28"/>
        </w:rPr>
        <w:t>39</w:t>
      </w:r>
    </w:p>
    <w:p w14:paraId="67BA13B7" w14:textId="178A53C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C976F9" w:rsidRPr="00C976F9">
        <w:rPr>
          <w:rFonts w:ascii="Times New Roman" w:hAnsi="Times New Roman" w:cs="Times New Roman"/>
          <w:sz w:val="28"/>
          <w:szCs w:val="28"/>
        </w:rPr>
        <w:t>41</w:t>
      </w:r>
    </w:p>
    <w:p w14:paraId="68933483" w14:textId="1639B561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lastRenderedPageBreak/>
        <w:t xml:space="preserve">D. </w:t>
      </w:r>
      <w:r w:rsidR="00C976F9" w:rsidRPr="00C976F9">
        <w:rPr>
          <w:rFonts w:ascii="Times New Roman" w:hAnsi="Times New Roman" w:cs="Times New Roman"/>
          <w:sz w:val="28"/>
          <w:szCs w:val="28"/>
        </w:rPr>
        <w:t>18</w:t>
      </w:r>
    </w:p>
    <w:p w14:paraId="7252680B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2A6470" w14:textId="3B5C20C9" w:rsidR="00C976F9" w:rsidRPr="00C976F9" w:rsidRDefault="00717B0E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8: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 đã thực hiện một thí nghiệm đơn giản để ghi lại số lần mặt ngửa xuất hiện, tỉ lệ phần trăm: Gieo một đồng xu 5 lần và ghi lại kết quả như bảng bên:</w:t>
      </w:r>
    </w:p>
    <w:p w14:paraId="2E0E1000" w14:textId="0203F582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78D3B55C" wp14:editId="6377B267">
            <wp:extent cx="5369442" cy="21768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7442" t="40391" r="6078" b="40525"/>
                    <a:stretch/>
                  </pic:blipFill>
                  <pic:spPr bwMode="auto">
                    <a:xfrm>
                      <a:off x="0" y="0"/>
                      <a:ext cx="5384579" cy="218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E38C4" w14:textId="6FB75C48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 em, An đã lập bảng trên dữ liệu nào chưa hợp lí?</w:t>
      </w:r>
    </w:p>
    <w:p w14:paraId="4BA941BE" w14:textId="2F4B57CE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C976F9" w:rsidRPr="00C976F9">
        <w:rPr>
          <w:rFonts w:ascii="Times New Roman" w:hAnsi="Times New Roman" w:cs="Times New Roman"/>
          <w:sz w:val="28"/>
          <w:szCs w:val="28"/>
        </w:rPr>
        <w:t>Mặt</w:t>
      </w:r>
    </w:p>
    <w:p w14:paraId="374BEFF0" w14:textId="2116A81A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C976F9" w:rsidRPr="00C976F9">
        <w:rPr>
          <w:rFonts w:ascii="Times New Roman" w:hAnsi="Times New Roman" w:cs="Times New Roman"/>
          <w:sz w:val="28"/>
          <w:szCs w:val="28"/>
        </w:rPr>
        <w:t>Số lần</w:t>
      </w:r>
    </w:p>
    <w:p w14:paraId="7740A2D3" w14:textId="7A6EAE0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C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C976F9" w:rsidRPr="00C976F9">
        <w:rPr>
          <w:rFonts w:ascii="Times New Roman" w:hAnsi="Times New Roman" w:cs="Times New Roman"/>
          <w:sz w:val="28"/>
          <w:szCs w:val="28"/>
        </w:rPr>
        <w:t xml:space="preserve">Tỉ lệ phần trăm </w:t>
      </w:r>
    </w:p>
    <w:p w14:paraId="05B3744A" w14:textId="749CEF1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C976F9" w:rsidRPr="00C976F9">
        <w:rPr>
          <w:rFonts w:ascii="Times New Roman" w:hAnsi="Times New Roman" w:cs="Times New Roman"/>
          <w:sz w:val="28"/>
          <w:szCs w:val="28"/>
        </w:rPr>
        <w:t>tất cả đều đúng</w:t>
      </w:r>
    </w:p>
    <w:p w14:paraId="5080E345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7FDD0" w14:textId="66A1179C" w:rsidR="00C976F9" w:rsidRPr="00C976F9" w:rsidRDefault="00717B0E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9: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Tân đun nước và đo nhiệt độ của nước tại một số thời điểm sau khi bắt đầu đun được kết quả như sau:</w:t>
      </w:r>
    </w:p>
    <w:p w14:paraId="0AF04783" w14:textId="1056D1E0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lastRenderedPageBreak/>
        <w:drawing>
          <wp:inline distT="0" distB="0" distL="0" distR="0" wp14:anchorId="233F6096" wp14:editId="6CB2543E">
            <wp:extent cx="5305647" cy="120434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7800" t="50567" r="3032" b="37662"/>
                    <a:stretch/>
                  </pic:blipFill>
                  <pic:spPr bwMode="auto">
                    <a:xfrm>
                      <a:off x="0" y="0"/>
                      <a:ext cx="5328721" cy="120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E41E2" w14:textId="79E0E658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Tân đã thu được dữ liệu trên bằng cách nào?</w:t>
      </w:r>
    </w:p>
    <w:p w14:paraId="1CF8674B" w14:textId="7A146086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 sát;</w:t>
      </w:r>
    </w:p>
    <w:p w14:paraId="009F6577" w14:textId="2DA5FDA9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t>B.</w:t>
      </w:r>
      <w:r w:rsidRPr="00C976F9">
        <w:rPr>
          <w:rFonts w:ascii="Times New Roman" w:hAnsi="Times New Roman" w:cs="Times New Roman"/>
          <w:sz w:val="28"/>
          <w:szCs w:val="28"/>
        </w:rPr>
        <w:t xml:space="preserve">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 thí nghiệm;</w:t>
      </w:r>
    </w:p>
    <w:p w14:paraId="7E044910" w14:textId="2AD7124F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Lập bảng hỏi;</w:t>
      </w:r>
    </w:p>
    <w:p w14:paraId="0573EBEB" w14:textId="1D1DDE1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D.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 thập từ các nguồn có sẵn như: sách báo, trang web,</w:t>
      </w:r>
    </w:p>
    <w:p w14:paraId="4B2E5430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BBE8F" w14:textId="62C287EA" w:rsidR="00C976F9" w:rsidRPr="00C976F9" w:rsidRDefault="00717B0E" w:rsidP="00C976F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 xml:space="preserve">Câu 10: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 đã thực hiện một thí nghiệm đơn giản để ghi lại số lần mặt ngửa xuất hiện, tỉ lệ phần trăm: Gieo một đồng xu 5 lần và ghi lại kết quả như bảng bên:</w:t>
      </w:r>
    </w:p>
    <w:p w14:paraId="21E92BAF" w14:textId="5B498F42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inline distT="0" distB="0" distL="0" distR="0" wp14:anchorId="13AD189A" wp14:editId="79A57369">
            <wp:extent cx="4795284" cy="1846832"/>
            <wp:effectExtent l="0" t="0" r="571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7442" t="41026" r="6078" b="40844"/>
                    <a:stretch/>
                  </pic:blipFill>
                  <pic:spPr bwMode="auto">
                    <a:xfrm>
                      <a:off x="0" y="0"/>
                      <a:ext cx="4806310" cy="185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CA98" w14:textId="537C8531" w:rsidR="00C976F9" w:rsidRPr="00C976F9" w:rsidRDefault="00C976F9" w:rsidP="00C976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Dữ liệu định lượng trong bảng là:</w:t>
      </w:r>
    </w:p>
    <w:p w14:paraId="518DD22A" w14:textId="16D0DD1B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A.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Mặt sấp, mặt ngửa;</w:t>
      </w:r>
    </w:p>
    <w:p w14:paraId="48C470D2" w14:textId="59B40755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B.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3; 2;</w:t>
      </w:r>
    </w:p>
    <w:p w14:paraId="332900C8" w14:textId="695EAF60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sz w:val="28"/>
          <w:szCs w:val="28"/>
        </w:rPr>
        <w:t xml:space="preserve">C.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60%; 50%;</w:t>
      </w:r>
    </w:p>
    <w:p w14:paraId="470FBFFD" w14:textId="707AED3C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6F9">
        <w:rPr>
          <w:rFonts w:ascii="Times New Roman" w:hAnsi="Times New Roman" w:cs="Times New Roman"/>
          <w:color w:val="FF0000"/>
          <w:sz w:val="28"/>
          <w:szCs w:val="28"/>
        </w:rPr>
        <w:lastRenderedPageBreak/>
        <w:t>D</w:t>
      </w:r>
      <w:r w:rsidRPr="00C976F9">
        <w:rPr>
          <w:rFonts w:ascii="Times New Roman" w:hAnsi="Times New Roman" w:cs="Times New Roman"/>
          <w:sz w:val="28"/>
          <w:szCs w:val="28"/>
        </w:rPr>
        <w:t xml:space="preserve">. </w:t>
      </w:r>
      <w:r w:rsidR="00C976F9" w:rsidRPr="00C97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 B và C đều đúng.</w:t>
      </w:r>
    </w:p>
    <w:p w14:paraId="6610BD27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35710A" w14:textId="77777777" w:rsidR="00717B0E" w:rsidRPr="00C976F9" w:rsidRDefault="00717B0E" w:rsidP="00C976F9">
      <w:pPr>
        <w:pStyle w:val="Heading2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sz w:val="28"/>
          <w:szCs w:val="28"/>
        </w:rPr>
        <w:t>B. ĐÁP ÁN</w:t>
      </w:r>
    </w:p>
    <w:p w14:paraId="3C3E4761" w14:textId="77777777" w:rsidR="00717B0E" w:rsidRPr="00C976F9" w:rsidRDefault="00717B0E" w:rsidP="00C976F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color w:val="auto"/>
          <w:sz w:val="28"/>
          <w:szCs w:val="28"/>
        </w:rPr>
        <w:t>1. NHẬN BIẾT</w:t>
      </w:r>
    </w:p>
    <w:p w14:paraId="3C45174D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17B0E" w:rsidRPr="00C976F9" w14:paraId="7BC49964" w14:textId="77777777" w:rsidTr="005E6506">
        <w:tc>
          <w:tcPr>
            <w:tcW w:w="1870" w:type="dxa"/>
          </w:tcPr>
          <w:p w14:paraId="419BAE41" w14:textId="77777777" w:rsidR="00717B0E" w:rsidRPr="00C976F9" w:rsidRDefault="00717B0E" w:rsidP="00C976F9">
            <w:pPr>
              <w:tabs>
                <w:tab w:val="left" w:pos="97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0C78BFD2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0F63845A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77D938D9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6366D9F6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</w:tr>
      <w:tr w:rsidR="00717B0E" w:rsidRPr="00C976F9" w14:paraId="32FE9358" w14:textId="77777777" w:rsidTr="005E6506">
        <w:tc>
          <w:tcPr>
            <w:tcW w:w="1870" w:type="dxa"/>
          </w:tcPr>
          <w:p w14:paraId="403D882A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139D9066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1EB94411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4474FDB1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57354E02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</w:tr>
      <w:tr w:rsidR="00717B0E" w:rsidRPr="00C976F9" w14:paraId="496EEB74" w14:textId="77777777" w:rsidTr="005E6506">
        <w:tc>
          <w:tcPr>
            <w:tcW w:w="1870" w:type="dxa"/>
          </w:tcPr>
          <w:p w14:paraId="6B677108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11. C</w:t>
            </w:r>
          </w:p>
        </w:tc>
        <w:tc>
          <w:tcPr>
            <w:tcW w:w="1870" w:type="dxa"/>
          </w:tcPr>
          <w:p w14:paraId="7A68267B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12. A</w:t>
            </w:r>
          </w:p>
        </w:tc>
        <w:tc>
          <w:tcPr>
            <w:tcW w:w="1870" w:type="dxa"/>
          </w:tcPr>
          <w:p w14:paraId="08993027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13. D</w:t>
            </w:r>
          </w:p>
        </w:tc>
        <w:tc>
          <w:tcPr>
            <w:tcW w:w="1870" w:type="dxa"/>
          </w:tcPr>
          <w:p w14:paraId="77D8F832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14. D</w:t>
            </w:r>
          </w:p>
        </w:tc>
        <w:tc>
          <w:tcPr>
            <w:tcW w:w="1870" w:type="dxa"/>
          </w:tcPr>
          <w:p w14:paraId="59B68090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15. A</w:t>
            </w:r>
          </w:p>
        </w:tc>
      </w:tr>
    </w:tbl>
    <w:p w14:paraId="3F4BA47F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F2706E" w14:textId="77777777" w:rsidR="00717B0E" w:rsidRPr="00C976F9" w:rsidRDefault="00717B0E" w:rsidP="00C976F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THÔNG HIỂU </w:t>
      </w:r>
    </w:p>
    <w:p w14:paraId="16D01311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17B0E" w:rsidRPr="00C976F9" w14:paraId="63B4049A" w14:textId="77777777" w:rsidTr="005E6506">
        <w:tc>
          <w:tcPr>
            <w:tcW w:w="1870" w:type="dxa"/>
          </w:tcPr>
          <w:p w14:paraId="47782441" w14:textId="77777777" w:rsidR="00717B0E" w:rsidRPr="00C976F9" w:rsidRDefault="00717B0E" w:rsidP="00C976F9">
            <w:pPr>
              <w:tabs>
                <w:tab w:val="left" w:pos="97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6713AA7A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787FF47E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5FD36E5F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4D3E223B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</w:tr>
      <w:tr w:rsidR="00717B0E" w:rsidRPr="00C976F9" w14:paraId="78FE9E39" w14:textId="77777777" w:rsidTr="005E6506">
        <w:tc>
          <w:tcPr>
            <w:tcW w:w="1870" w:type="dxa"/>
          </w:tcPr>
          <w:p w14:paraId="0C21799D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7B434490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5EAA41EB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44AFCD15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275B6A02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</w:tr>
      <w:tr w:rsidR="00717B0E" w:rsidRPr="00C976F9" w14:paraId="08598CE0" w14:textId="77777777" w:rsidTr="005E6506">
        <w:tc>
          <w:tcPr>
            <w:tcW w:w="1870" w:type="dxa"/>
          </w:tcPr>
          <w:p w14:paraId="5B08E631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11. C</w:t>
            </w:r>
          </w:p>
        </w:tc>
        <w:tc>
          <w:tcPr>
            <w:tcW w:w="1870" w:type="dxa"/>
          </w:tcPr>
          <w:p w14:paraId="7F73DECE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12. A</w:t>
            </w:r>
          </w:p>
        </w:tc>
        <w:tc>
          <w:tcPr>
            <w:tcW w:w="1870" w:type="dxa"/>
          </w:tcPr>
          <w:p w14:paraId="1B379274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13. D</w:t>
            </w:r>
          </w:p>
        </w:tc>
        <w:tc>
          <w:tcPr>
            <w:tcW w:w="1870" w:type="dxa"/>
          </w:tcPr>
          <w:p w14:paraId="3DFA2B4E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14. D</w:t>
            </w:r>
          </w:p>
        </w:tc>
        <w:tc>
          <w:tcPr>
            <w:tcW w:w="1870" w:type="dxa"/>
          </w:tcPr>
          <w:p w14:paraId="415C2DE5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15. A</w:t>
            </w:r>
          </w:p>
        </w:tc>
      </w:tr>
    </w:tbl>
    <w:p w14:paraId="6E7E2951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03EE40" w14:textId="77777777" w:rsidR="00717B0E" w:rsidRPr="00C976F9" w:rsidRDefault="00717B0E" w:rsidP="00C976F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76F9">
        <w:rPr>
          <w:rFonts w:ascii="Times New Roman" w:hAnsi="Times New Roman" w:cs="Times New Roman"/>
          <w:b/>
          <w:bCs/>
          <w:color w:val="auto"/>
          <w:sz w:val="28"/>
          <w:szCs w:val="28"/>
        </w:rPr>
        <w:t>3. VẬN DỤNG</w:t>
      </w:r>
    </w:p>
    <w:p w14:paraId="26D807C2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17B0E" w:rsidRPr="00C976F9" w14:paraId="2D5BCFBE" w14:textId="77777777" w:rsidTr="005E6506">
        <w:tc>
          <w:tcPr>
            <w:tcW w:w="1870" w:type="dxa"/>
          </w:tcPr>
          <w:p w14:paraId="48AE76B7" w14:textId="77777777" w:rsidR="00717B0E" w:rsidRPr="00C976F9" w:rsidRDefault="00717B0E" w:rsidP="00C976F9">
            <w:pPr>
              <w:tabs>
                <w:tab w:val="left" w:pos="97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680D3121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5D22B958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182D5690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1E5E93E1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</w:tr>
      <w:tr w:rsidR="00717B0E" w:rsidRPr="00C976F9" w14:paraId="4FC3E469" w14:textId="77777777" w:rsidTr="005E6506">
        <w:tc>
          <w:tcPr>
            <w:tcW w:w="1870" w:type="dxa"/>
          </w:tcPr>
          <w:p w14:paraId="363D7DEC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70148EAA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5FB1F7FB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49834B7F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4CF435E1" w14:textId="77777777" w:rsidR="00717B0E" w:rsidRPr="00C976F9" w:rsidRDefault="00717B0E" w:rsidP="00C976F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6F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 w:rsidRPr="00C976F9"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</w:tr>
    </w:tbl>
    <w:p w14:paraId="07D54D24" w14:textId="77777777" w:rsidR="00717B0E" w:rsidRPr="00C976F9" w:rsidRDefault="00717B0E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8425B5" w14:textId="77777777" w:rsidR="00D51DE5" w:rsidRPr="00D51DE5" w:rsidRDefault="00D51DE5" w:rsidP="00D51D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1DE5">
        <w:rPr>
          <w:rFonts w:ascii="Times New Roman" w:hAnsi="Times New Roman" w:cs="Times New Roman"/>
          <w:sz w:val="28"/>
          <w:szCs w:val="28"/>
        </w:rPr>
        <w:t>Tài liệu được chia sẻ bởi Website VnTeach.Com</w:t>
      </w:r>
    </w:p>
    <w:p w14:paraId="74A778E7" w14:textId="77777777" w:rsidR="00D51DE5" w:rsidRPr="00D51DE5" w:rsidRDefault="00D51DE5" w:rsidP="00D51D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1DE5">
        <w:rPr>
          <w:rFonts w:ascii="Times New Roman" w:hAnsi="Times New Roman" w:cs="Times New Roman"/>
          <w:sz w:val="28"/>
          <w:szCs w:val="28"/>
        </w:rPr>
        <w:t>https://www.vnteach.com</w:t>
      </w:r>
    </w:p>
    <w:p w14:paraId="57D62257" w14:textId="77777777" w:rsidR="00D51DE5" w:rsidRPr="00D51DE5" w:rsidRDefault="00D51DE5" w:rsidP="00D51D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1DE5">
        <w:rPr>
          <w:rFonts w:ascii="Times New Roman" w:hAnsi="Times New Roman" w:cs="Times New Roman"/>
          <w:sz w:val="28"/>
          <w:szCs w:val="28"/>
        </w:rPr>
        <w:t>Một sản phẩm của cộng đồng facebook Thư Viện VnTeach.Com</w:t>
      </w:r>
    </w:p>
    <w:p w14:paraId="4CF03726" w14:textId="77777777" w:rsidR="00D51DE5" w:rsidRPr="00D51DE5" w:rsidRDefault="00D51DE5" w:rsidP="00D51D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1DE5">
        <w:rPr>
          <w:rFonts w:ascii="Times New Roman" w:hAnsi="Times New Roman" w:cs="Times New Roman"/>
          <w:sz w:val="28"/>
          <w:szCs w:val="28"/>
        </w:rPr>
        <w:lastRenderedPageBreak/>
        <w:t>https://www.facebook.com/groups/vnteach/</w:t>
      </w:r>
    </w:p>
    <w:p w14:paraId="1638733D" w14:textId="36809AF3" w:rsidR="00717B0E" w:rsidRPr="00C976F9" w:rsidRDefault="00D51DE5" w:rsidP="00D51D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1DE5">
        <w:rPr>
          <w:rFonts w:ascii="Times New Roman" w:hAnsi="Times New Roman" w:cs="Times New Roman"/>
          <w:sz w:val="28"/>
          <w:szCs w:val="28"/>
        </w:rPr>
        <w:t>https://www.facebook.com/groups/thuvienvnteach/</w:t>
      </w:r>
    </w:p>
    <w:p w14:paraId="006C9FA9" w14:textId="77777777" w:rsidR="000D3ABF" w:rsidRPr="00C976F9" w:rsidRDefault="000D3ABF" w:rsidP="00C9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D3ABF" w:rsidRPr="00C976F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3FE9" w14:textId="77777777" w:rsidR="00A214BC" w:rsidRDefault="00A214BC" w:rsidP="00542E77">
      <w:pPr>
        <w:spacing w:after="0" w:line="240" w:lineRule="auto"/>
      </w:pPr>
      <w:r>
        <w:separator/>
      </w:r>
    </w:p>
  </w:endnote>
  <w:endnote w:type="continuationSeparator" w:id="0">
    <w:p w14:paraId="7BAD0FC2" w14:textId="77777777" w:rsidR="00A214BC" w:rsidRDefault="00A214BC" w:rsidP="0054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5F719" w14:textId="77777777" w:rsidR="00542E77" w:rsidRDefault="00542E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F1D2" w14:textId="77777777" w:rsidR="00542E77" w:rsidRDefault="00542E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3989E" w14:textId="77777777" w:rsidR="00542E77" w:rsidRDefault="00542E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2420C" w14:textId="77777777" w:rsidR="00A214BC" w:rsidRDefault="00A214BC" w:rsidP="00542E77">
      <w:pPr>
        <w:spacing w:after="0" w:line="240" w:lineRule="auto"/>
      </w:pPr>
      <w:r>
        <w:separator/>
      </w:r>
    </w:p>
  </w:footnote>
  <w:footnote w:type="continuationSeparator" w:id="0">
    <w:p w14:paraId="61556364" w14:textId="77777777" w:rsidR="00A214BC" w:rsidRDefault="00A214BC" w:rsidP="0054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A4748" w14:textId="77777777" w:rsidR="00542E77" w:rsidRDefault="00542E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7419D" w14:textId="77777777" w:rsidR="00542E77" w:rsidRDefault="00542E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F940A" w14:textId="77777777" w:rsidR="00542E77" w:rsidRDefault="00542E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B0E"/>
    <w:rsid w:val="000D3ABF"/>
    <w:rsid w:val="00181829"/>
    <w:rsid w:val="00200F92"/>
    <w:rsid w:val="00336F28"/>
    <w:rsid w:val="004A355B"/>
    <w:rsid w:val="004B3051"/>
    <w:rsid w:val="00542E77"/>
    <w:rsid w:val="00627186"/>
    <w:rsid w:val="00644D76"/>
    <w:rsid w:val="00717B0E"/>
    <w:rsid w:val="007B0944"/>
    <w:rsid w:val="0092738A"/>
    <w:rsid w:val="00A214BC"/>
    <w:rsid w:val="00C976F9"/>
    <w:rsid w:val="00CE5204"/>
    <w:rsid w:val="00D5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FA644"/>
  <w15:chartTrackingRefBased/>
  <w15:docId w15:val="{3F8BF18F-737B-4B0D-B187-66101DA46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B0E"/>
  </w:style>
  <w:style w:type="paragraph" w:styleId="Heading1">
    <w:name w:val="heading 1"/>
    <w:basedOn w:val="Normal"/>
    <w:next w:val="Normal"/>
    <w:link w:val="Heading1Char"/>
    <w:uiPriority w:val="9"/>
    <w:qFormat/>
    <w:rsid w:val="00717B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B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B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B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17B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7B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717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17B0E"/>
    <w:rPr>
      <w:b/>
      <w:bCs/>
    </w:rPr>
  </w:style>
  <w:style w:type="paragraph" w:styleId="NormalWeb">
    <w:name w:val="Normal (Web)"/>
    <w:basedOn w:val="Normal"/>
    <w:uiPriority w:val="99"/>
    <w:unhideWhenUsed/>
    <w:rsid w:val="007B0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E77"/>
  </w:style>
  <w:style w:type="paragraph" w:styleId="Footer">
    <w:name w:val="footer"/>
    <w:basedOn w:val="Normal"/>
    <w:link w:val="FooterChar"/>
    <w:uiPriority w:val="99"/>
    <w:unhideWhenUsed/>
    <w:rsid w:val="0054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0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5</cp:revision>
  <dcterms:created xsi:type="dcterms:W3CDTF">2022-10-31T04:21:00Z</dcterms:created>
  <dcterms:modified xsi:type="dcterms:W3CDTF">2023-09-07T11:12:00Z</dcterms:modified>
</cp:coreProperties>
</file>